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0CB4A" w14:textId="53B48D31" w:rsidR="005F25A8" w:rsidRDefault="007929CC">
      <w:r>
        <w:rPr>
          <w:rFonts w:hint="eastAsia"/>
        </w:rPr>
        <w:t>제안서</w:t>
      </w:r>
    </w:p>
    <w:p w14:paraId="27AB721D" w14:textId="77777777" w:rsidR="007929CC" w:rsidRDefault="007929CC"/>
    <w:p w14:paraId="449E1FC5" w14:textId="77777777" w:rsidR="007929CC" w:rsidRDefault="007929CC">
      <w:pPr>
        <w:rPr>
          <w:rFonts w:hint="eastAsia"/>
        </w:rPr>
      </w:pPr>
    </w:p>
    <w:sectPr w:rsidR="007929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CC"/>
    <w:rsid w:val="005F25A8"/>
    <w:rsid w:val="007662E9"/>
    <w:rsid w:val="0079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DDAE"/>
  <w15:chartTrackingRefBased/>
  <w15:docId w15:val="{B6AF2328-39BE-4A5D-ABD3-79BD655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29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2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29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29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29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29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29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29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29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29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29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29C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929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29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29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29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29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29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29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2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29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29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2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29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29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29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2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29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2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박정환(2017180011)</dc:creator>
  <cp:keywords/>
  <dc:description/>
  <cp:lastModifiedBy>박정환(2017180011)</cp:lastModifiedBy>
  <cp:revision>1</cp:revision>
  <dcterms:created xsi:type="dcterms:W3CDTF">2024-05-16T03:28:00Z</dcterms:created>
  <dcterms:modified xsi:type="dcterms:W3CDTF">2024-05-16T03:28:00Z</dcterms:modified>
</cp:coreProperties>
</file>