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5321B" w14:textId="77777777" w:rsidR="000D0F6B" w:rsidRPr="000D0F6B" w:rsidRDefault="000D0F6B" w:rsidP="000D0F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Integration Testing Strategy and Design Test Cases for </w:t>
      </w:r>
      <w:proofErr w:type="spellStart"/>
      <w:r w:rsidRPr="000D0F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beFriends</w:t>
      </w:r>
      <w:proofErr w:type="spellEnd"/>
      <w:r w:rsidRPr="000D0F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gramStart"/>
      <w:r w:rsidRPr="000D0F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Method</w:t>
      </w:r>
      <w:proofErr w:type="gramEnd"/>
    </w:p>
    <w:p w14:paraId="559FF2B9" w14:textId="77777777" w:rsidR="000D0F6B" w:rsidRPr="000D0F6B" w:rsidRDefault="000D0F6B" w:rsidP="000D0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Testing Strategy</w:t>
      </w:r>
    </w:p>
    <w:p w14:paraId="742F96E5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Strategy:</w:t>
      </w: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Bottom-Up Integration Testing</w:t>
      </w:r>
    </w:p>
    <w:p w14:paraId="60BCBA6A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To ensure that the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method, which integrates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findPair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insertCow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methods, functions correctly by verifying the combined behavior of these methods.</w:t>
      </w:r>
    </w:p>
    <w:p w14:paraId="43484BA6" w14:textId="77777777" w:rsidR="000D0F6B" w:rsidRPr="000D0F6B" w:rsidRDefault="000D0F6B" w:rsidP="000D0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of Test Cases</w:t>
      </w:r>
    </w:p>
    <w:p w14:paraId="478B02A9" w14:textId="77777777" w:rsidR="000D0F6B" w:rsidRPr="000D0F6B" w:rsidRDefault="000D0F6B" w:rsidP="000D0F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1: Multiple Valid Pairs</w:t>
      </w:r>
    </w:p>
    <w:p w14:paraId="3AF1E1B1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Verify if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correctly processes a list with multiple valid pairs and inserts cows appropriately.</w:t>
      </w:r>
    </w:p>
    <w:p w14:paraId="6C6C0409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2, 3, 2, 1, 3]</w:t>
      </w:r>
    </w:p>
    <w:p w14:paraId="06E3CB14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Output:</w:t>
      </w: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4, 2, 3, 4, 2, 1, 3]</w:t>
      </w:r>
    </w:p>
    <w:p w14:paraId="6BF270D7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EDFD93F" w14:textId="77777777" w:rsidR="000D0F6B" w:rsidRPr="000D0F6B" w:rsidRDefault="000D0F6B" w:rsidP="000D0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Call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with input list.</w:t>
      </w:r>
    </w:p>
    <w:p w14:paraId="7C9E2A83" w14:textId="77777777" w:rsidR="000D0F6B" w:rsidRPr="000D0F6B" w:rsidRDefault="000D0F6B" w:rsidP="000D0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kern w:val="0"/>
          <w14:ligatures w14:val="none"/>
        </w:rPr>
        <w:t>Check if the output matches the expected list.</w:t>
      </w:r>
    </w:p>
    <w:p w14:paraId="5AD1E19E" w14:textId="77777777" w:rsidR="000D0F6B" w:rsidRPr="000D0F6B" w:rsidRDefault="000D0F6B" w:rsidP="000D0F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2: Handling List with Pairs</w:t>
      </w:r>
    </w:p>
    <w:p w14:paraId="40C95852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Verify if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handles a list with pairs and inserts cows correctly.</w:t>
      </w:r>
    </w:p>
    <w:p w14:paraId="074E072D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3, 1, 2]</w:t>
      </w:r>
    </w:p>
    <w:p w14:paraId="57760477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Output:</w:t>
      </w: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3, 1, 4, 2]</w:t>
      </w:r>
    </w:p>
    <w:p w14:paraId="65962F22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D9B0664" w14:textId="77777777" w:rsidR="000D0F6B" w:rsidRPr="000D0F6B" w:rsidRDefault="000D0F6B" w:rsidP="000D0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Call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with input list.</w:t>
      </w:r>
    </w:p>
    <w:p w14:paraId="4F50F867" w14:textId="77777777" w:rsidR="000D0F6B" w:rsidRPr="000D0F6B" w:rsidRDefault="000D0F6B" w:rsidP="000D0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kern w:val="0"/>
          <w14:ligatures w14:val="none"/>
        </w:rPr>
        <w:t>Check if the output matches the expected list.</w:t>
      </w:r>
    </w:p>
    <w:p w14:paraId="70566B98" w14:textId="77777777" w:rsidR="000D0F6B" w:rsidRPr="000D0F6B" w:rsidRDefault="000D0F6B" w:rsidP="000D0F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3: Consecutive Pairs</w:t>
      </w:r>
    </w:p>
    <w:p w14:paraId="3E6AA0CD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Verify if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processes a list with consecutive pairs correctly and inserts cows appropriately.</w:t>
      </w:r>
    </w:p>
    <w:p w14:paraId="1BA7B89C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[3, 2, 1, 2, 3, 2]</w:t>
      </w:r>
    </w:p>
    <w:p w14:paraId="0C61EDE0" w14:textId="29142FA3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Output:</w:t>
      </w: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[3, 4, 2,</w:t>
      </w:r>
      <w:r w:rsidR="00583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4,</w:t>
      </w:r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1, 4, 2,</w:t>
      </w:r>
      <w:r w:rsidR="00583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4,</w:t>
      </w:r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3, 4, 2]</w:t>
      </w:r>
    </w:p>
    <w:p w14:paraId="23EF5C81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Steps:</w:t>
      </w:r>
    </w:p>
    <w:p w14:paraId="30BC8832" w14:textId="77777777" w:rsidR="000D0F6B" w:rsidRPr="000D0F6B" w:rsidRDefault="000D0F6B" w:rsidP="000D0F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Call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with input list.</w:t>
      </w:r>
    </w:p>
    <w:p w14:paraId="4BC1BD01" w14:textId="77777777" w:rsidR="000D0F6B" w:rsidRDefault="000D0F6B" w:rsidP="000D0F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kern w:val="0"/>
          <w14:ligatures w14:val="none"/>
        </w:rPr>
        <w:t>Check if the output matches the expected list.</w:t>
      </w:r>
    </w:p>
    <w:p w14:paraId="39AFE888" w14:textId="77777777" w:rsidR="003E0E46" w:rsidRPr="003E0E46" w:rsidRDefault="003E0E46" w:rsidP="003E0E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4: No Valid Pairs</w:t>
      </w:r>
    </w:p>
    <w:p w14:paraId="2C788293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Verify if </w:t>
      </w:r>
      <w:proofErr w:type="spellStart"/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handles a list with no pairs correctly.</w:t>
      </w:r>
    </w:p>
    <w:p w14:paraId="2635FAB9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[4, 4, 4, 4]</w:t>
      </w:r>
    </w:p>
    <w:p w14:paraId="7FE06352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Output:</w:t>
      </w: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[4, 4, 4, 4]</w:t>
      </w:r>
    </w:p>
    <w:p w14:paraId="5E4F3201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1F3E3BE3" w14:textId="77777777" w:rsidR="003E0E46" w:rsidRPr="003E0E46" w:rsidRDefault="003E0E46" w:rsidP="003E0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Call </w:t>
      </w:r>
      <w:proofErr w:type="spellStart"/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with the input list.</w:t>
      </w:r>
    </w:p>
    <w:p w14:paraId="318C400B" w14:textId="77777777" w:rsidR="003E0E46" w:rsidRPr="003E0E46" w:rsidRDefault="003E0E46" w:rsidP="003E0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kern w:val="0"/>
          <w14:ligatures w14:val="none"/>
        </w:rPr>
        <w:t>Check if the output matches the expected list.</w:t>
      </w:r>
    </w:p>
    <w:p w14:paraId="30D54CB3" w14:textId="7278C02A" w:rsidR="003E0E46" w:rsidRPr="003E0E46" w:rsidRDefault="003E0E46" w:rsidP="003E0E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Case </w:t>
      </w:r>
      <w:r w:rsidR="005830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Empty List</w:t>
      </w:r>
    </w:p>
    <w:p w14:paraId="01EC31F1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Verify if </w:t>
      </w:r>
      <w:proofErr w:type="spellStart"/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handles an empty list correctly.</w:t>
      </w:r>
    </w:p>
    <w:p w14:paraId="5D44A5E4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</w:p>
    <w:p w14:paraId="2D9D16A4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Output:</w:t>
      </w: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</w:p>
    <w:p w14:paraId="7E7A50E4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357E2753" w14:textId="77777777" w:rsidR="003E0E46" w:rsidRPr="003E0E46" w:rsidRDefault="003E0E46" w:rsidP="003E0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Call </w:t>
      </w:r>
      <w:proofErr w:type="spellStart"/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with the input list.</w:t>
      </w:r>
    </w:p>
    <w:p w14:paraId="43B77597" w14:textId="77777777" w:rsidR="003E0E46" w:rsidRPr="003E0E46" w:rsidRDefault="003E0E46" w:rsidP="003E0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kern w:val="0"/>
          <w14:ligatures w14:val="none"/>
        </w:rPr>
        <w:t>Check if the output matches the expected list.</w:t>
      </w:r>
    </w:p>
    <w:p w14:paraId="702704E8" w14:textId="14222795" w:rsidR="003E0E46" w:rsidRPr="003E0E46" w:rsidRDefault="003E0E46" w:rsidP="003E0E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Case </w:t>
      </w:r>
      <w:r w:rsidR="005830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Single Pair</w:t>
      </w:r>
    </w:p>
    <w:p w14:paraId="23F43D6E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Verify if </w:t>
      </w:r>
      <w:proofErr w:type="spellStart"/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correctly processes a list with a single valid pair and inserts a cow appropriately.</w:t>
      </w:r>
    </w:p>
    <w:p w14:paraId="6BE57641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2]</w:t>
      </w:r>
    </w:p>
    <w:p w14:paraId="5CF69EE3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Output:</w:t>
      </w: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4, 2]</w:t>
      </w:r>
    </w:p>
    <w:p w14:paraId="7C3A4D4B" w14:textId="77777777" w:rsidR="003E0E46" w:rsidRP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3B4267D" w14:textId="77777777" w:rsidR="003E0E46" w:rsidRPr="003E0E46" w:rsidRDefault="003E0E46" w:rsidP="003E0E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Call </w:t>
      </w:r>
      <w:proofErr w:type="spellStart"/>
      <w:r w:rsidRPr="003E0E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3E0E46">
        <w:rPr>
          <w:rFonts w:ascii="Times New Roman" w:eastAsia="Times New Roman" w:hAnsi="Times New Roman" w:cs="Times New Roman"/>
          <w:kern w:val="0"/>
          <w14:ligatures w14:val="none"/>
        </w:rPr>
        <w:t xml:space="preserve"> with the input list.</w:t>
      </w:r>
    </w:p>
    <w:p w14:paraId="11356726" w14:textId="77777777" w:rsidR="003E0E46" w:rsidRPr="003E0E46" w:rsidRDefault="003E0E46" w:rsidP="003E0E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46">
        <w:rPr>
          <w:rFonts w:ascii="Times New Roman" w:eastAsia="Times New Roman" w:hAnsi="Times New Roman" w:cs="Times New Roman"/>
          <w:kern w:val="0"/>
          <w14:ligatures w14:val="none"/>
        </w:rPr>
        <w:t>Check if the output matches the expected list.</w:t>
      </w:r>
    </w:p>
    <w:p w14:paraId="157D13EA" w14:textId="77777777" w:rsidR="003E0E46" w:rsidRDefault="003E0E46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7F65C51" w14:textId="77777777" w:rsidR="00583047" w:rsidRPr="000D0F6B" w:rsidRDefault="00583047" w:rsidP="003E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7CBD35" w14:textId="77777777" w:rsidR="000D0F6B" w:rsidRPr="000D0F6B" w:rsidRDefault="000D0F6B" w:rsidP="000D0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0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Summary</w:t>
      </w:r>
    </w:p>
    <w:p w14:paraId="66737F08" w14:textId="77777777" w:rsidR="000D0F6B" w:rsidRPr="000D0F6B" w:rsidRDefault="000D0F6B" w:rsidP="000D0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The above test cases ensure that the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method is thoroughly tested for various scenarios, including multiple valid pairs, handling of pairs within the list, and consecutive pairs. This comprehensive approach verifies the correct integration of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findPair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insertCow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methods within the </w:t>
      </w:r>
      <w:proofErr w:type="spellStart"/>
      <w:r w:rsidRPr="000D0F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beFriends</w:t>
      </w:r>
      <w:proofErr w:type="spellEnd"/>
      <w:r w:rsidRPr="000D0F6B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37B82AD3" w14:textId="77777777" w:rsidR="00DE57F1" w:rsidRDefault="00DE57F1" w:rsidP="00DE57F1">
      <w:pPr>
        <w:tabs>
          <w:tab w:val="center" w:pos="4513"/>
        </w:tabs>
      </w:pPr>
    </w:p>
    <w:p w14:paraId="53DB3F7A" w14:textId="77777777" w:rsidR="00DE57F1" w:rsidRDefault="00DE57F1" w:rsidP="00DE57F1">
      <w:pPr>
        <w:tabs>
          <w:tab w:val="center" w:pos="4513"/>
        </w:tabs>
      </w:pPr>
    </w:p>
    <w:sectPr w:rsidR="00DE57F1" w:rsidSect="00A571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90DFB"/>
    <w:multiLevelType w:val="multilevel"/>
    <w:tmpl w:val="FCDA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C542F"/>
    <w:multiLevelType w:val="multilevel"/>
    <w:tmpl w:val="B1E2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9743D"/>
    <w:multiLevelType w:val="multilevel"/>
    <w:tmpl w:val="3938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34F24"/>
    <w:multiLevelType w:val="multilevel"/>
    <w:tmpl w:val="C8FA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433EB"/>
    <w:multiLevelType w:val="multilevel"/>
    <w:tmpl w:val="FFD2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54F4E"/>
    <w:multiLevelType w:val="multilevel"/>
    <w:tmpl w:val="559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6153E"/>
    <w:multiLevelType w:val="multilevel"/>
    <w:tmpl w:val="22FA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129E8"/>
    <w:multiLevelType w:val="multilevel"/>
    <w:tmpl w:val="BF22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660968">
    <w:abstractNumId w:val="2"/>
  </w:num>
  <w:num w:numId="2" w16cid:durableId="1519613735">
    <w:abstractNumId w:val="3"/>
  </w:num>
  <w:num w:numId="3" w16cid:durableId="514417699">
    <w:abstractNumId w:val="5"/>
  </w:num>
  <w:num w:numId="4" w16cid:durableId="379669314">
    <w:abstractNumId w:val="0"/>
  </w:num>
  <w:num w:numId="5" w16cid:durableId="145711863">
    <w:abstractNumId w:val="6"/>
  </w:num>
  <w:num w:numId="6" w16cid:durableId="839537598">
    <w:abstractNumId w:val="7"/>
  </w:num>
  <w:num w:numId="7" w16cid:durableId="1701398620">
    <w:abstractNumId w:val="4"/>
  </w:num>
  <w:num w:numId="8" w16cid:durableId="130543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2A"/>
    <w:rsid w:val="000D0F6B"/>
    <w:rsid w:val="000E55DA"/>
    <w:rsid w:val="0037733E"/>
    <w:rsid w:val="003A5168"/>
    <w:rsid w:val="003E0E46"/>
    <w:rsid w:val="00583047"/>
    <w:rsid w:val="00A571AC"/>
    <w:rsid w:val="00C5072A"/>
    <w:rsid w:val="00D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F647"/>
  <w15:chartTrackingRefBased/>
  <w15:docId w15:val="{B83A4D29-39C2-49AF-B0D5-1F6DE626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0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0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0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7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57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7F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D0F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0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D0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 OVIDIU GLIGOR</dc:creator>
  <cp:keywords/>
  <dc:description/>
  <cp:lastModifiedBy>Vlad Groza</cp:lastModifiedBy>
  <cp:revision>4</cp:revision>
  <dcterms:created xsi:type="dcterms:W3CDTF">2024-05-29T14:51:00Z</dcterms:created>
  <dcterms:modified xsi:type="dcterms:W3CDTF">2024-05-29T17:27:00Z</dcterms:modified>
</cp:coreProperties>
</file>