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D41" w:rsidRDefault="0002192C" w:rsidP="0002192C">
      <w:pPr>
        <w:jc w:val="center"/>
        <w:rPr>
          <w:b/>
          <w:sz w:val="32"/>
          <w:szCs w:val="32"/>
        </w:rPr>
      </w:pPr>
      <w:r w:rsidRPr="0002192C">
        <w:rPr>
          <w:b/>
          <w:sz w:val="32"/>
          <w:szCs w:val="32"/>
        </w:rPr>
        <w:t>Observations</w:t>
      </w:r>
    </w:p>
    <w:p w:rsidR="0002192C" w:rsidRPr="0002192C" w:rsidRDefault="0002192C" w:rsidP="0002192C">
      <w:pPr>
        <w:jc w:val="center"/>
        <w:rPr>
          <w:b/>
          <w:sz w:val="32"/>
          <w:szCs w:val="32"/>
        </w:rPr>
      </w:pPr>
    </w:p>
    <w:p w:rsidR="008A1FA9" w:rsidRDefault="008A1FA9" w:rsidP="008A1FA9">
      <w:pPr>
        <w:rPr>
          <w:b/>
        </w:rPr>
      </w:pPr>
    </w:p>
    <w:p w:rsidR="008A1FA9" w:rsidRDefault="008A1FA9" w:rsidP="008A1FA9">
      <w:r w:rsidRPr="002235FB">
        <w:rPr>
          <w:b/>
        </w:rPr>
        <w:t>Max</w:t>
      </w:r>
      <w:r>
        <w:t xml:space="preserve"> </w:t>
      </w:r>
      <w:r w:rsidRPr="002235FB">
        <w:rPr>
          <w:b/>
        </w:rPr>
        <w:t>temperature</w:t>
      </w:r>
      <w:r>
        <w:t xml:space="preserve">: The cities closer to the equator </w:t>
      </w:r>
      <w:r w:rsidR="00B23728">
        <w:t>have</w:t>
      </w:r>
      <w:r>
        <w:t xml:space="preserve"> </w:t>
      </w:r>
      <w:r w:rsidR="0038400E">
        <w:t xml:space="preserve">the highest </w:t>
      </w:r>
      <w:r>
        <w:t xml:space="preserve">temperatures </w:t>
      </w:r>
      <w:r w:rsidR="0038400E">
        <w:t>and they</w:t>
      </w:r>
      <w:r>
        <w:t xml:space="preserve"> </w:t>
      </w:r>
      <w:r w:rsidR="0038400E">
        <w:t>reduce as the latitude goes</w:t>
      </w:r>
      <w:r>
        <w:t xml:space="preserve"> towards </w:t>
      </w:r>
      <w:r w:rsidR="0038400E">
        <w:t>the poles.</w:t>
      </w:r>
    </w:p>
    <w:p w:rsidR="008A1FA9" w:rsidRDefault="008A1FA9" w:rsidP="008A1FA9">
      <w:pPr>
        <w:jc w:val="center"/>
      </w:pPr>
      <w:r>
        <w:rPr>
          <w:noProof/>
        </w:rPr>
        <w:drawing>
          <wp:inline distT="0" distB="0" distL="0" distR="0" wp14:anchorId="3BB0440D" wp14:editId="742F8A39">
            <wp:extent cx="3590145" cy="239343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titude_Vs_MaxTempera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656" cy="242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A9" w:rsidRDefault="008A1FA9" w:rsidP="008A1FA9">
      <w:pPr>
        <w:jc w:val="center"/>
      </w:pPr>
    </w:p>
    <w:p w:rsidR="008A1FA9" w:rsidRDefault="008A1FA9">
      <w:pPr>
        <w:rPr>
          <w:b/>
        </w:rPr>
      </w:pPr>
    </w:p>
    <w:p w:rsidR="00D56DF5" w:rsidRDefault="00D56DF5">
      <w:pPr>
        <w:rPr>
          <w:b/>
        </w:rPr>
      </w:pPr>
    </w:p>
    <w:p w:rsidR="00615D41" w:rsidRDefault="00615D41">
      <w:r w:rsidRPr="0002192C">
        <w:rPr>
          <w:b/>
        </w:rPr>
        <w:t>Cloudiness</w:t>
      </w:r>
      <w:r>
        <w:t xml:space="preserve">: </w:t>
      </w:r>
      <w:r w:rsidR="008A232B">
        <w:t>Some</w:t>
      </w:r>
      <w:r w:rsidR="006A3F56">
        <w:t xml:space="preserve"> cities close to the equator has a higher cloudiness %. The next region </w:t>
      </w:r>
      <w:r w:rsidR="002C32B7">
        <w:t xml:space="preserve">with a higher </w:t>
      </w:r>
      <w:bookmarkStart w:id="0" w:name="_GoBack"/>
      <w:bookmarkEnd w:id="0"/>
      <w:r w:rsidR="006A3F56">
        <w:t>cloudiness % is between the 20°-40° region. There doesn’t seem to be any direct co-relation between the cloudiness percent and the latitude</w:t>
      </w:r>
      <w:r w:rsidR="0002192C">
        <w:t>.</w:t>
      </w:r>
    </w:p>
    <w:p w:rsidR="006A3F56" w:rsidRDefault="0002192C" w:rsidP="0002192C">
      <w:pPr>
        <w:jc w:val="center"/>
      </w:pPr>
      <w:r>
        <w:rPr>
          <w:noProof/>
        </w:rPr>
        <w:drawing>
          <wp:inline distT="0" distB="0" distL="0" distR="0">
            <wp:extent cx="3987384" cy="265825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itude_Vs_Cloudine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569" cy="267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F56" w:rsidRDefault="006A3F56"/>
    <w:p w:rsidR="003A6DA7" w:rsidRDefault="003A6DA7"/>
    <w:p w:rsidR="000B3F7D" w:rsidRDefault="000B3F7D"/>
    <w:p w:rsidR="00D56DF5" w:rsidRDefault="00D56DF5">
      <w:pPr>
        <w:rPr>
          <w:b/>
        </w:rPr>
      </w:pPr>
    </w:p>
    <w:p w:rsidR="002612F1" w:rsidRDefault="002612F1">
      <w:r w:rsidRPr="0002192C">
        <w:rPr>
          <w:b/>
        </w:rPr>
        <w:lastRenderedPageBreak/>
        <w:t>Humidity</w:t>
      </w:r>
      <w:r>
        <w:t>: The cities around the equator (-20</w:t>
      </w:r>
      <w:r>
        <w:rPr>
          <w:rFonts w:ascii="AppleSystemUIFont" w:hAnsi="AppleSystemUIFont" w:cs="AppleSystemUIFont"/>
          <w:color w:val="353535"/>
        </w:rPr>
        <w:t>°</w:t>
      </w:r>
      <w:r w:rsidRPr="002612F1">
        <w:t xml:space="preserve"> </w:t>
      </w:r>
      <w:r>
        <w:t>to 20</w:t>
      </w:r>
      <w:r w:rsidR="00900BA8">
        <w:t>°</w:t>
      </w:r>
      <w:r>
        <w:t xml:space="preserve">) </w:t>
      </w:r>
      <w:r w:rsidR="008A232B">
        <w:t>has the</w:t>
      </w:r>
      <w:r>
        <w:t xml:space="preserve"> high</w:t>
      </w:r>
      <w:r w:rsidR="008A232B">
        <w:t>est</w:t>
      </w:r>
      <w:r>
        <w:t xml:space="preserve"> humid</w:t>
      </w:r>
      <w:r w:rsidR="008A232B">
        <w:t>ity %</w:t>
      </w:r>
      <w:r>
        <w:t xml:space="preserve"> and the cities between the 20</w:t>
      </w:r>
      <w:r w:rsidR="00900BA8">
        <w:t>°</w:t>
      </w:r>
      <w:r>
        <w:t xml:space="preserve"> – 40</w:t>
      </w:r>
      <w:r w:rsidR="00900BA8">
        <w:t>°</w:t>
      </w:r>
      <w:r>
        <w:t xml:space="preserve"> is also highly humid.</w:t>
      </w:r>
    </w:p>
    <w:p w:rsidR="002612F1" w:rsidRDefault="003A6DA7" w:rsidP="003A6DA7">
      <w:pPr>
        <w:jc w:val="center"/>
      </w:pPr>
      <w:r>
        <w:rPr>
          <w:noProof/>
        </w:rPr>
        <w:drawing>
          <wp:inline distT="0" distB="0" distL="0" distR="0">
            <wp:extent cx="3987384" cy="265825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titude_Vs_Humidit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507" cy="269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A7" w:rsidRDefault="003A6DA7" w:rsidP="003A6DA7">
      <w:pPr>
        <w:jc w:val="center"/>
      </w:pPr>
    </w:p>
    <w:p w:rsidR="003A6DA7" w:rsidRDefault="003A6DA7" w:rsidP="003A6DA7">
      <w:pPr>
        <w:jc w:val="center"/>
      </w:pPr>
    </w:p>
    <w:p w:rsidR="003A6DA7" w:rsidRDefault="003A6DA7" w:rsidP="003A6DA7">
      <w:pPr>
        <w:jc w:val="center"/>
      </w:pPr>
    </w:p>
    <w:p w:rsidR="005236A0" w:rsidRDefault="005236A0" w:rsidP="005236A0">
      <w:pPr>
        <w:jc w:val="center"/>
      </w:pPr>
    </w:p>
    <w:p w:rsidR="00326092" w:rsidRDefault="00326092"/>
    <w:p w:rsidR="00326092" w:rsidRDefault="00326092">
      <w:r w:rsidRPr="002235FB">
        <w:rPr>
          <w:b/>
        </w:rPr>
        <w:t>Wind speed</w:t>
      </w:r>
      <w:r>
        <w:t xml:space="preserve">: The wind speed </w:t>
      </w:r>
      <w:proofErr w:type="gramStart"/>
      <w:r>
        <w:t>remain</w:t>
      </w:r>
      <w:proofErr w:type="gramEnd"/>
      <w:r>
        <w:t xml:space="preserve"> relatively constant in a wide band (-40° - 60°) near the equator but it increases dramatically as the city’s latitude gets closer to the poles.</w:t>
      </w:r>
    </w:p>
    <w:p w:rsidR="008D1D91" w:rsidRDefault="008D1D91" w:rsidP="008D1D91">
      <w:pPr>
        <w:jc w:val="center"/>
      </w:pPr>
      <w:r>
        <w:rPr>
          <w:noProof/>
        </w:rPr>
        <w:drawing>
          <wp:inline distT="0" distB="0" distL="0" distR="0">
            <wp:extent cx="3897443" cy="2598295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titude_Vs_WindSpe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915" cy="260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D91" w:rsidSect="009B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41"/>
    <w:rsid w:val="0002192C"/>
    <w:rsid w:val="000B3F7D"/>
    <w:rsid w:val="001C6A75"/>
    <w:rsid w:val="002235FB"/>
    <w:rsid w:val="002612F1"/>
    <w:rsid w:val="0027099C"/>
    <w:rsid w:val="002C32B7"/>
    <w:rsid w:val="00326092"/>
    <w:rsid w:val="0038400E"/>
    <w:rsid w:val="003A6DA7"/>
    <w:rsid w:val="005236A0"/>
    <w:rsid w:val="00525F07"/>
    <w:rsid w:val="00615D41"/>
    <w:rsid w:val="006725B4"/>
    <w:rsid w:val="006A3F56"/>
    <w:rsid w:val="008A1FA9"/>
    <w:rsid w:val="008A232B"/>
    <w:rsid w:val="008D1D91"/>
    <w:rsid w:val="008D680D"/>
    <w:rsid w:val="00900BA8"/>
    <w:rsid w:val="009B1E8C"/>
    <w:rsid w:val="00B23728"/>
    <w:rsid w:val="00BF13B3"/>
    <w:rsid w:val="00D5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C6D18"/>
  <w15:chartTrackingRefBased/>
  <w15:docId w15:val="{B18C7FF3-8C34-7744-A064-EE10CF0A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Paulina</dc:creator>
  <cp:keywords/>
  <dc:description/>
  <cp:lastModifiedBy>Paul, Paulina</cp:lastModifiedBy>
  <cp:revision>19</cp:revision>
  <dcterms:created xsi:type="dcterms:W3CDTF">2018-11-08T08:01:00Z</dcterms:created>
  <dcterms:modified xsi:type="dcterms:W3CDTF">2018-11-10T05:58:00Z</dcterms:modified>
</cp:coreProperties>
</file>