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DD6A" w14:textId="77777777" w:rsidR="00BA402D" w:rsidRPr="00BA402D" w:rsidRDefault="00BA402D" w:rsidP="00BA402D">
      <w:pPr>
        <w:rPr>
          <w:b/>
          <w:bCs/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LAB 2</w:t>
      </w:r>
    </w:p>
    <w:p w14:paraId="0504F2C5" w14:textId="77777777" w:rsidR="00BA402D" w:rsidRPr="00BA402D" w:rsidRDefault="00BA402D" w:rsidP="00BA402D">
      <w:pPr>
        <w:rPr>
          <w:b/>
          <w:bCs/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Two active IP addresses:</w:t>
      </w:r>
    </w:p>
    <w:p w14:paraId="29E21914" w14:textId="77777777" w:rsidR="00BA402D" w:rsidRPr="00BA402D" w:rsidRDefault="00BA402D" w:rsidP="00BA402D">
      <w:pPr>
        <w:numPr>
          <w:ilvl w:val="0"/>
          <w:numId w:val="5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192.168.11.1 </w:t>
      </w:r>
    </w:p>
    <w:p w14:paraId="61E8DFDE" w14:textId="77777777" w:rsidR="00BA402D" w:rsidRPr="00BA402D" w:rsidRDefault="00BA402D" w:rsidP="00BA402D">
      <w:pPr>
        <w:numPr>
          <w:ilvl w:val="0"/>
          <w:numId w:val="5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192.168.11.100 </w:t>
      </w:r>
    </w:p>
    <w:p w14:paraId="3DE12C0E" w14:textId="77777777" w:rsidR="00BA402D" w:rsidRPr="00BA402D" w:rsidRDefault="00BA402D" w:rsidP="00BA402D">
      <w:p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pict w14:anchorId="0EA6F9B6">
          <v:rect id="_x0000_i1073" style="width:0;height:1.5pt" o:hralign="center" o:hrstd="t" o:hr="t" fillcolor="#a0a0a0" stroked="f"/>
        </w:pict>
      </w:r>
    </w:p>
    <w:p w14:paraId="0263D7DA" w14:textId="77777777" w:rsidR="00BA402D" w:rsidRPr="00BA402D" w:rsidRDefault="00BA402D" w:rsidP="00BA402D">
      <w:pPr>
        <w:rPr>
          <w:b/>
          <w:bCs/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Part 3: Scan Open Ports</w:t>
      </w:r>
    </w:p>
    <w:p w14:paraId="4B5C739A" w14:textId="77777777" w:rsidR="00BA402D" w:rsidRPr="00BA402D" w:rsidRDefault="00BA402D" w:rsidP="00BA402D">
      <w:pPr>
        <w:rPr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Three open ports:</w:t>
      </w:r>
    </w:p>
    <w:p w14:paraId="34CBB7A3" w14:textId="77777777" w:rsidR="00BA402D" w:rsidRPr="00BA402D" w:rsidRDefault="00BA402D" w:rsidP="00BA402D">
      <w:pPr>
        <w:numPr>
          <w:ilvl w:val="0"/>
          <w:numId w:val="6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53 → domain </w:t>
      </w:r>
    </w:p>
    <w:p w14:paraId="0650A6C9" w14:textId="77777777" w:rsidR="00BA402D" w:rsidRPr="00BA402D" w:rsidRDefault="00BA402D" w:rsidP="00BA402D">
      <w:pPr>
        <w:numPr>
          <w:ilvl w:val="0"/>
          <w:numId w:val="6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80 → http </w:t>
      </w:r>
    </w:p>
    <w:p w14:paraId="5F1B13D5" w14:textId="77777777" w:rsidR="00BA402D" w:rsidRPr="00BA402D" w:rsidRDefault="00BA402D" w:rsidP="00BA402D">
      <w:pPr>
        <w:numPr>
          <w:ilvl w:val="0"/>
          <w:numId w:val="6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443 → https </w:t>
      </w:r>
    </w:p>
    <w:p w14:paraId="2CD4AFAB" w14:textId="77777777" w:rsidR="00BA402D" w:rsidRPr="00BA402D" w:rsidRDefault="00BA402D" w:rsidP="00BA402D">
      <w:pPr>
        <w:rPr>
          <w:sz w:val="24"/>
          <w:szCs w:val="24"/>
        </w:rPr>
      </w:pPr>
      <w:r w:rsidRPr="00BA402D">
        <w:rPr>
          <w:sz w:val="24"/>
          <w:szCs w:val="24"/>
          <w:lang/>
        </w:rPr>
        <w:pict w14:anchorId="36C66C1F">
          <v:rect id="_x0000_i1094" style="width:0;height:1.5pt" o:hralign="center" o:hrstd="t" o:hr="t" fillcolor="#a0a0a0" stroked="f"/>
        </w:pict>
      </w:r>
    </w:p>
    <w:p w14:paraId="7663EC10" w14:textId="77777777" w:rsidR="00BA402D" w:rsidRPr="00BA402D" w:rsidRDefault="00BA402D" w:rsidP="00BA402D">
      <w:pPr>
        <w:rPr>
          <w:b/>
          <w:bCs/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Part 4: Service Detection</w:t>
      </w:r>
    </w:p>
    <w:p w14:paraId="726423CF" w14:textId="77777777" w:rsidR="00BA402D" w:rsidRPr="00BA402D" w:rsidRDefault="00BA402D" w:rsidP="00BA402D">
      <w:pPr>
        <w:numPr>
          <w:ilvl w:val="0"/>
          <w:numId w:val="7"/>
        </w:numPr>
        <w:rPr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Service:</w:t>
      </w:r>
      <w:r w:rsidRPr="00BA402D">
        <w:rPr>
          <w:sz w:val="24"/>
          <w:szCs w:val="24"/>
          <w:lang/>
        </w:rPr>
        <w:t xml:space="preserve"> DNS </w:t>
      </w:r>
    </w:p>
    <w:p w14:paraId="06BEC21A" w14:textId="77777777" w:rsidR="00BA402D" w:rsidRPr="00BA402D" w:rsidRDefault="00BA402D" w:rsidP="00BA402D">
      <w:pPr>
        <w:numPr>
          <w:ilvl w:val="0"/>
          <w:numId w:val="7"/>
        </w:numPr>
        <w:rPr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Version:</w:t>
      </w:r>
      <w:r w:rsidRPr="00BA402D">
        <w:rPr>
          <w:sz w:val="24"/>
          <w:szCs w:val="24"/>
          <w:lang/>
        </w:rPr>
        <w:t xml:space="preserve"> generic response (SERVFAIL) </w:t>
      </w:r>
    </w:p>
    <w:p w14:paraId="5F290356" w14:textId="77777777" w:rsidR="00BA402D" w:rsidRPr="00BA402D" w:rsidRDefault="00BA402D" w:rsidP="00BA402D">
      <w:p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pict w14:anchorId="752EB328">
          <v:rect id="_x0000_i1092" style="width:0;height:1.5pt" o:hralign="center" o:hrstd="t" o:hr="t" fillcolor="#a0a0a0" stroked="f"/>
        </w:pict>
      </w:r>
    </w:p>
    <w:p w14:paraId="4371D44E" w14:textId="77777777" w:rsidR="00BA402D" w:rsidRPr="00BA402D" w:rsidRDefault="00BA402D" w:rsidP="00BA402D">
      <w:pPr>
        <w:rPr>
          <w:b/>
          <w:bCs/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Part 5: OS Detection</w:t>
      </w:r>
    </w:p>
    <w:p w14:paraId="00EA9AEB" w14:textId="77777777" w:rsidR="00BA402D" w:rsidRPr="00BA402D" w:rsidRDefault="00BA402D" w:rsidP="00BA402D">
      <w:pPr>
        <w:numPr>
          <w:ilvl w:val="0"/>
          <w:numId w:val="8"/>
        </w:numPr>
        <w:rPr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Detected OS:</w:t>
      </w:r>
      <w:r w:rsidRPr="00BA402D">
        <w:rPr>
          <w:sz w:val="24"/>
          <w:szCs w:val="24"/>
          <w:lang/>
        </w:rPr>
        <w:t xml:space="preserve"> Linux (version 3.x – 4.x) </w:t>
      </w:r>
    </w:p>
    <w:p w14:paraId="4345D009" w14:textId="77777777" w:rsidR="00BA402D" w:rsidRPr="00BA402D" w:rsidRDefault="00BA402D" w:rsidP="00BA402D">
      <w:p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pict w14:anchorId="1B9BF3D4">
          <v:rect id="_x0000_i1076" style="width:0;height:1.5pt" o:hralign="center" o:hrstd="t" o:hr="t" fillcolor="#a0a0a0" stroked="f"/>
        </w:pict>
      </w:r>
    </w:p>
    <w:p w14:paraId="684AB89E" w14:textId="77777777" w:rsidR="00BA402D" w:rsidRPr="00BA402D" w:rsidRDefault="00BA402D" w:rsidP="00BA402D">
      <w:pPr>
        <w:rPr>
          <w:b/>
          <w:bCs/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Part 6: Aggressive Scan</w:t>
      </w:r>
    </w:p>
    <w:p w14:paraId="1599786B" w14:textId="77777777" w:rsidR="00BA402D" w:rsidRPr="00BA402D" w:rsidRDefault="00BA402D" w:rsidP="00BA402D">
      <w:p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>The scan revealed:</w:t>
      </w:r>
    </w:p>
    <w:p w14:paraId="3BAD4D61" w14:textId="77777777" w:rsidR="00BA402D" w:rsidRPr="00BA402D" w:rsidRDefault="00BA402D" w:rsidP="00BA402D">
      <w:pPr>
        <w:numPr>
          <w:ilvl w:val="0"/>
          <w:numId w:val="9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Presence of web services (HTTP/HTTPS) </w:t>
      </w:r>
    </w:p>
    <w:p w14:paraId="027E5809" w14:textId="77777777" w:rsidR="00BA402D" w:rsidRPr="00BA402D" w:rsidRDefault="00BA402D" w:rsidP="00BA402D">
      <w:pPr>
        <w:numPr>
          <w:ilvl w:val="0"/>
          <w:numId w:val="9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SSL certificate (ZTE) </w:t>
      </w:r>
    </w:p>
    <w:p w14:paraId="440403EC" w14:textId="77777777" w:rsidR="00BA402D" w:rsidRPr="00BA402D" w:rsidRDefault="00BA402D" w:rsidP="00BA402D">
      <w:pPr>
        <w:numPr>
          <w:ilvl w:val="0"/>
          <w:numId w:val="9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Linux-based system </w:t>
      </w:r>
    </w:p>
    <w:p w14:paraId="6917467B" w14:textId="77777777" w:rsidR="00BA402D" w:rsidRPr="00BA402D" w:rsidRDefault="00BA402D" w:rsidP="00BA402D">
      <w:pPr>
        <w:numPr>
          <w:ilvl w:val="0"/>
          <w:numId w:val="9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Active UPnP service </w:t>
      </w:r>
    </w:p>
    <w:p w14:paraId="3CF7D40B" w14:textId="77777777" w:rsidR="00BA402D" w:rsidRPr="00BA402D" w:rsidRDefault="00BA402D" w:rsidP="00BA402D">
      <w:p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pict w14:anchorId="48E5CDE1">
          <v:rect id="_x0000_i1077" style="width:0;height:1.5pt" o:hralign="center" o:hrstd="t" o:hr="t" fillcolor="#a0a0a0" stroked="f"/>
        </w:pict>
      </w:r>
    </w:p>
    <w:p w14:paraId="0A8E9167" w14:textId="77777777" w:rsidR="00BA402D" w:rsidRPr="00BA402D" w:rsidRDefault="00BA402D" w:rsidP="00BA402D">
      <w:pPr>
        <w:rPr>
          <w:b/>
          <w:bCs/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Analysis Questions</w:t>
      </w:r>
    </w:p>
    <w:p w14:paraId="1A6CC302" w14:textId="77777777" w:rsidR="00BA402D" w:rsidRPr="00BA402D" w:rsidRDefault="00BA402D" w:rsidP="00BA402D">
      <w:pPr>
        <w:numPr>
          <w:ilvl w:val="0"/>
          <w:numId w:val="10"/>
        </w:numPr>
        <w:rPr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Number of detected machines:</w:t>
      </w:r>
      <w:r w:rsidRPr="00BA402D">
        <w:rPr>
          <w:sz w:val="24"/>
          <w:szCs w:val="24"/>
          <w:lang/>
        </w:rPr>
        <w:t xml:space="preserve"> 5 machines </w:t>
      </w:r>
    </w:p>
    <w:p w14:paraId="5981EC1B" w14:textId="77777777" w:rsidR="00BA402D" w:rsidRPr="00BA402D" w:rsidRDefault="00BA402D" w:rsidP="00BA402D">
      <w:pPr>
        <w:numPr>
          <w:ilvl w:val="0"/>
          <w:numId w:val="10"/>
        </w:numPr>
        <w:rPr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Most common ports:</w:t>
      </w:r>
      <w:r w:rsidRPr="00BA402D">
        <w:rPr>
          <w:sz w:val="24"/>
          <w:szCs w:val="24"/>
          <w:lang/>
        </w:rPr>
        <w:t xml:space="preserve"> </w:t>
      </w:r>
    </w:p>
    <w:p w14:paraId="684BB37A" w14:textId="77777777" w:rsidR="00BA402D" w:rsidRPr="00BA402D" w:rsidRDefault="00BA402D" w:rsidP="00BA402D">
      <w:pPr>
        <w:numPr>
          <w:ilvl w:val="1"/>
          <w:numId w:val="10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80 (HTTP) </w:t>
      </w:r>
    </w:p>
    <w:p w14:paraId="3B315033" w14:textId="77777777" w:rsidR="00BA402D" w:rsidRPr="00BA402D" w:rsidRDefault="00BA402D" w:rsidP="00BA402D">
      <w:pPr>
        <w:numPr>
          <w:ilvl w:val="1"/>
          <w:numId w:val="10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lastRenderedPageBreak/>
        <w:t xml:space="preserve">443 (HTTPS) </w:t>
      </w:r>
    </w:p>
    <w:p w14:paraId="6DDE782F" w14:textId="77777777" w:rsidR="00BA402D" w:rsidRPr="00BA402D" w:rsidRDefault="00BA402D" w:rsidP="00BA402D">
      <w:pPr>
        <w:numPr>
          <w:ilvl w:val="1"/>
          <w:numId w:val="10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53 (DNS) </w:t>
      </w:r>
    </w:p>
    <w:p w14:paraId="0AB5A41B" w14:textId="77777777" w:rsidR="00BA402D" w:rsidRPr="00BA402D" w:rsidRDefault="00BA402D" w:rsidP="00BA402D">
      <w:pPr>
        <w:numPr>
          <w:ilvl w:val="0"/>
          <w:numId w:val="10"/>
        </w:numPr>
        <w:rPr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Why are open ports a risk?</w:t>
      </w:r>
      <w:r w:rsidRPr="00BA402D">
        <w:rPr>
          <w:sz w:val="24"/>
          <w:szCs w:val="24"/>
          <w:lang/>
        </w:rPr>
        <w:br/>
        <w:t xml:space="preserve">Open ports are a risk because they allow attackers to access services and can be exploited to launch attacks. </w:t>
      </w:r>
    </w:p>
    <w:p w14:paraId="75654B30" w14:textId="77777777" w:rsidR="00BA402D" w:rsidRPr="00BA402D" w:rsidRDefault="00BA402D" w:rsidP="00BA402D">
      <w:pPr>
        <w:numPr>
          <w:ilvl w:val="0"/>
          <w:numId w:val="10"/>
        </w:numPr>
        <w:rPr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What information can an attacker obtain?</w:t>
      </w:r>
      <w:r w:rsidRPr="00BA402D">
        <w:rPr>
          <w:sz w:val="24"/>
          <w:szCs w:val="24"/>
          <w:lang/>
        </w:rPr>
        <w:t xml:space="preserve"> </w:t>
      </w:r>
    </w:p>
    <w:p w14:paraId="4A027729" w14:textId="77777777" w:rsidR="00BA402D" w:rsidRPr="00BA402D" w:rsidRDefault="00BA402D" w:rsidP="00BA402D">
      <w:pPr>
        <w:numPr>
          <w:ilvl w:val="0"/>
          <w:numId w:val="11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active services </w:t>
      </w:r>
    </w:p>
    <w:p w14:paraId="5BA22A26" w14:textId="77777777" w:rsidR="00BA402D" w:rsidRPr="00BA402D" w:rsidRDefault="00BA402D" w:rsidP="00BA402D">
      <w:pPr>
        <w:numPr>
          <w:ilvl w:val="0"/>
          <w:numId w:val="11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open ports </w:t>
      </w:r>
    </w:p>
    <w:p w14:paraId="7737CDDE" w14:textId="77777777" w:rsidR="00BA402D" w:rsidRPr="00BA402D" w:rsidRDefault="00BA402D" w:rsidP="00BA402D">
      <w:pPr>
        <w:numPr>
          <w:ilvl w:val="0"/>
          <w:numId w:val="11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operating system </w:t>
      </w:r>
    </w:p>
    <w:p w14:paraId="32E1A43A" w14:textId="77777777" w:rsidR="00BA402D" w:rsidRPr="00BA402D" w:rsidRDefault="00BA402D" w:rsidP="00BA402D">
      <w:pPr>
        <w:numPr>
          <w:ilvl w:val="0"/>
          <w:numId w:val="11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potential vulnerabilities </w:t>
      </w:r>
    </w:p>
    <w:p w14:paraId="1566122D" w14:textId="77777777" w:rsidR="00BA402D" w:rsidRPr="00BA402D" w:rsidRDefault="00BA402D" w:rsidP="00BA402D">
      <w:p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pict w14:anchorId="3317FD9E">
          <v:rect id="_x0000_i1078" style="width:0;height:1.5pt" o:hralign="center" o:hrstd="t" o:hr="t" fillcolor="#a0a0a0" stroked="f"/>
        </w:pict>
      </w:r>
    </w:p>
    <w:p w14:paraId="07D3F84E" w14:textId="77777777" w:rsidR="00BA402D" w:rsidRPr="00BA402D" w:rsidRDefault="00BA402D" w:rsidP="00BA402D">
      <w:pPr>
        <w:rPr>
          <w:b/>
          <w:bCs/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Security Observations</w:t>
      </w:r>
    </w:p>
    <w:p w14:paraId="69E98566" w14:textId="77777777" w:rsidR="00BA402D" w:rsidRPr="00BA402D" w:rsidRDefault="00BA402D" w:rsidP="00BA402D">
      <w:pPr>
        <w:numPr>
          <w:ilvl w:val="0"/>
          <w:numId w:val="12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Open ports represent entry points </w:t>
      </w:r>
    </w:p>
    <w:p w14:paraId="3EAF9BAE" w14:textId="77777777" w:rsidR="00BA402D" w:rsidRPr="00BA402D" w:rsidRDefault="00BA402D" w:rsidP="00BA402D">
      <w:pPr>
        <w:numPr>
          <w:ilvl w:val="0"/>
          <w:numId w:val="12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Web services can be targeted </w:t>
      </w:r>
    </w:p>
    <w:p w14:paraId="71F44530" w14:textId="77777777" w:rsidR="00BA402D" w:rsidRPr="00BA402D" w:rsidRDefault="00BA402D" w:rsidP="00BA402D">
      <w:pPr>
        <w:numPr>
          <w:ilvl w:val="0"/>
          <w:numId w:val="12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Linux systems may contain vulnerabilities if not updated </w:t>
      </w:r>
    </w:p>
    <w:p w14:paraId="430F409E" w14:textId="77777777" w:rsidR="00BA402D" w:rsidRPr="00BA402D" w:rsidRDefault="00BA402D" w:rsidP="00BA402D">
      <w:p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pict w14:anchorId="3A6957D0">
          <v:rect id="_x0000_i1079" style="width:0;height:1.5pt" o:hralign="center" o:hrstd="t" o:hr="t" fillcolor="#a0a0a0" stroked="f"/>
        </w:pict>
      </w:r>
    </w:p>
    <w:p w14:paraId="3B2EC2BE" w14:textId="77777777" w:rsidR="00BA402D" w:rsidRPr="00BA402D" w:rsidRDefault="00BA402D" w:rsidP="00BA402D">
      <w:pPr>
        <w:rPr>
          <w:b/>
          <w:bCs/>
          <w:sz w:val="24"/>
          <w:szCs w:val="24"/>
          <w:lang/>
        </w:rPr>
      </w:pPr>
      <w:r w:rsidRPr="00BA402D">
        <w:rPr>
          <w:b/>
          <w:bCs/>
          <w:sz w:val="24"/>
          <w:szCs w:val="24"/>
          <w:lang/>
        </w:rPr>
        <w:t>Conclusion</w:t>
      </w:r>
    </w:p>
    <w:p w14:paraId="0BF1C898" w14:textId="77777777" w:rsidR="00BA402D" w:rsidRPr="00BA402D" w:rsidRDefault="00BA402D" w:rsidP="00BA402D">
      <w:p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>This lab allowed me to understand:</w:t>
      </w:r>
    </w:p>
    <w:p w14:paraId="55A93354" w14:textId="77777777" w:rsidR="00BA402D" w:rsidRPr="00BA402D" w:rsidRDefault="00BA402D" w:rsidP="00BA402D">
      <w:pPr>
        <w:numPr>
          <w:ilvl w:val="0"/>
          <w:numId w:val="13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network reconnaissance </w:t>
      </w:r>
    </w:p>
    <w:p w14:paraId="5722FBA0" w14:textId="77777777" w:rsidR="00BA402D" w:rsidRPr="00BA402D" w:rsidRDefault="00BA402D" w:rsidP="00BA402D">
      <w:pPr>
        <w:numPr>
          <w:ilvl w:val="0"/>
          <w:numId w:val="13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the use of Nmap </w:t>
      </w:r>
    </w:p>
    <w:p w14:paraId="741C085B" w14:textId="77777777" w:rsidR="00BA402D" w:rsidRPr="00BA402D" w:rsidRDefault="00BA402D" w:rsidP="00BA402D">
      <w:pPr>
        <w:numPr>
          <w:ilvl w:val="0"/>
          <w:numId w:val="13"/>
        </w:num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t xml:space="preserve">the risks associated with open ports </w:t>
      </w:r>
    </w:p>
    <w:p w14:paraId="72798617" w14:textId="77777777" w:rsidR="00BA402D" w:rsidRPr="00BA402D" w:rsidRDefault="00BA402D" w:rsidP="00BA402D">
      <w:pPr>
        <w:rPr>
          <w:sz w:val="24"/>
          <w:szCs w:val="24"/>
          <w:lang/>
        </w:rPr>
      </w:pPr>
      <w:r w:rsidRPr="00BA402D">
        <w:rPr>
          <w:sz w:val="24"/>
          <w:szCs w:val="24"/>
          <w:lang/>
        </w:rPr>
        <w:pict w14:anchorId="765A8FFD">
          <v:rect id="_x0000_i1080" style="width:0;height:1.5pt" o:hralign="center" o:hrstd="t" o:hr="t" fillcolor="#a0a0a0" stroked="f"/>
        </w:pict>
      </w:r>
    </w:p>
    <w:p w14:paraId="66AE96F0" w14:textId="77777777" w:rsidR="00BA402D" w:rsidRPr="00BA402D" w:rsidRDefault="00BA402D" w:rsidP="00BA402D"/>
    <w:sectPr w:rsidR="00BA402D" w:rsidRPr="00BA40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E24"/>
    <w:multiLevelType w:val="multilevel"/>
    <w:tmpl w:val="0886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2754"/>
    <w:multiLevelType w:val="multilevel"/>
    <w:tmpl w:val="0330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5001B"/>
    <w:multiLevelType w:val="multilevel"/>
    <w:tmpl w:val="5F9C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B74CB"/>
    <w:multiLevelType w:val="multilevel"/>
    <w:tmpl w:val="D0C2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B1B55"/>
    <w:multiLevelType w:val="hybridMultilevel"/>
    <w:tmpl w:val="8BEC658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F2585"/>
    <w:multiLevelType w:val="multilevel"/>
    <w:tmpl w:val="0B64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B71B9"/>
    <w:multiLevelType w:val="multilevel"/>
    <w:tmpl w:val="404A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A3D25"/>
    <w:multiLevelType w:val="multilevel"/>
    <w:tmpl w:val="EAD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66871"/>
    <w:multiLevelType w:val="multilevel"/>
    <w:tmpl w:val="F408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D35EE"/>
    <w:multiLevelType w:val="multilevel"/>
    <w:tmpl w:val="6E4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74834"/>
    <w:multiLevelType w:val="multilevel"/>
    <w:tmpl w:val="9274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175809"/>
    <w:multiLevelType w:val="multilevel"/>
    <w:tmpl w:val="1B8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06E2D"/>
    <w:multiLevelType w:val="multilevel"/>
    <w:tmpl w:val="F8F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525290">
    <w:abstractNumId w:val="4"/>
  </w:num>
  <w:num w:numId="2" w16cid:durableId="933704491">
    <w:abstractNumId w:val="7"/>
  </w:num>
  <w:num w:numId="3" w16cid:durableId="2116702830">
    <w:abstractNumId w:val="5"/>
  </w:num>
  <w:num w:numId="4" w16cid:durableId="338894629">
    <w:abstractNumId w:val="8"/>
  </w:num>
  <w:num w:numId="5" w16cid:durableId="1050573383">
    <w:abstractNumId w:val="2"/>
  </w:num>
  <w:num w:numId="6" w16cid:durableId="229728332">
    <w:abstractNumId w:val="6"/>
  </w:num>
  <w:num w:numId="7" w16cid:durableId="1201550094">
    <w:abstractNumId w:val="1"/>
  </w:num>
  <w:num w:numId="8" w16cid:durableId="614217044">
    <w:abstractNumId w:val="12"/>
  </w:num>
  <w:num w:numId="9" w16cid:durableId="1349404795">
    <w:abstractNumId w:val="3"/>
  </w:num>
  <w:num w:numId="10" w16cid:durableId="680547068">
    <w:abstractNumId w:val="10"/>
  </w:num>
  <w:num w:numId="11" w16cid:durableId="80029668">
    <w:abstractNumId w:val="9"/>
  </w:num>
  <w:num w:numId="12" w16cid:durableId="1205409124">
    <w:abstractNumId w:val="0"/>
  </w:num>
  <w:num w:numId="13" w16cid:durableId="8793222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A82"/>
    <w:rsid w:val="00141F48"/>
    <w:rsid w:val="00153A27"/>
    <w:rsid w:val="003668B0"/>
    <w:rsid w:val="0085539E"/>
    <w:rsid w:val="009C1ACF"/>
    <w:rsid w:val="00B76A82"/>
    <w:rsid w:val="00BA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F619B"/>
  <w15:chartTrackingRefBased/>
  <w15:docId w15:val="{6959CB4D-BE9B-41A0-94D2-3D2FAE9D6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7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6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6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6A8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B76A8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B76A82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B76A82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B76A82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B76A82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B76A82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B76A82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B76A82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B7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6A82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6A82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B7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6A82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B76A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6A8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6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6A82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B76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Kabore</dc:creator>
  <cp:keywords/>
  <dc:description/>
  <cp:lastModifiedBy>Pauline Kabore</cp:lastModifiedBy>
  <cp:revision>1</cp:revision>
  <dcterms:created xsi:type="dcterms:W3CDTF">2026-03-24T23:42:00Z</dcterms:created>
  <dcterms:modified xsi:type="dcterms:W3CDTF">2026-03-25T00:18:00Z</dcterms:modified>
</cp:coreProperties>
</file>