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8A7ED" w14:textId="77777777" w:rsidR="001D6D6F" w:rsidRDefault="001D6D6F" w:rsidP="001D6D6F">
      <w:pPr>
        <w:ind w:left="360"/>
      </w:pPr>
      <w:r>
        <w:t>Fonctionnement principal</w:t>
      </w:r>
    </w:p>
    <w:p w14:paraId="464EE858" w14:textId="77777777" w:rsidR="001D6D6F" w:rsidRDefault="001D6D6F" w:rsidP="001D6D6F">
      <w:pPr>
        <w:ind w:left="360"/>
      </w:pPr>
    </w:p>
    <w:p w14:paraId="5C34491D" w14:textId="77777777" w:rsidR="001D6D6F" w:rsidRDefault="001D6D6F" w:rsidP="001D6D6F">
      <w:pPr>
        <w:ind w:left="360"/>
      </w:pPr>
      <w:r>
        <w:t xml:space="preserve">Les professeurs doivent posséder un compte afin de créer une séance. Chaque séance (cours) </w:t>
      </w:r>
      <w:r w:rsidR="005468C1">
        <w:t>possède</w:t>
      </w:r>
      <w:r>
        <w:t xml:space="preserve"> une clé générée automatiquement permettant à l’auditoire de la rejoindre.</w:t>
      </w:r>
      <w:r w:rsidRPr="00780175">
        <w:t xml:space="preserve"> L’auditoire n’a donc pas besoin d’avoir un compte sur le site. </w:t>
      </w:r>
    </w:p>
    <w:p w14:paraId="5CE5D2DF" w14:textId="77777777" w:rsidR="001D6D6F" w:rsidRDefault="001D6D6F" w:rsidP="001D6D6F"/>
    <w:p w14:paraId="77D7A015" w14:textId="77777777" w:rsidR="001D6D6F" w:rsidRDefault="001D6D6F" w:rsidP="001D6D6F">
      <w:pPr>
        <w:ind w:left="360"/>
      </w:pPr>
    </w:p>
    <w:p w14:paraId="26253520" w14:textId="77777777" w:rsidR="001D6D6F" w:rsidRDefault="001D6D6F" w:rsidP="001D6D6F">
      <w:pPr>
        <w:ind w:left="360"/>
      </w:pPr>
      <w:r>
        <w:t>Fonctionnalités par priorité</w:t>
      </w:r>
    </w:p>
    <w:p w14:paraId="7C73CAE3" w14:textId="77777777" w:rsidR="001D6D6F" w:rsidRDefault="001D6D6F" w:rsidP="001D6D6F">
      <w:pPr>
        <w:ind w:left="360"/>
      </w:pPr>
    </w:p>
    <w:p w14:paraId="013B6480" w14:textId="77777777" w:rsidR="00E67C09" w:rsidRDefault="001D6D6F" w:rsidP="001D6D6F">
      <w:pPr>
        <w:pStyle w:val="Paragraphedeliste"/>
        <w:numPr>
          <w:ilvl w:val="0"/>
          <w:numId w:val="1"/>
        </w:numPr>
      </w:pPr>
      <w:r>
        <w:t>Création de quizz</w:t>
      </w:r>
      <w:r w:rsidR="00080DE4">
        <w:t>/questionnaires ou sondages</w:t>
      </w:r>
      <w:r>
        <w:t xml:space="preserve"> par le professeur.</w:t>
      </w:r>
    </w:p>
    <w:p w14:paraId="5E8B23B1" w14:textId="77777777" w:rsidR="001D6D6F" w:rsidRDefault="001D6D6F" w:rsidP="001D6D6F">
      <w:pPr>
        <w:pStyle w:val="Paragraphedeliste"/>
        <w:numPr>
          <w:ilvl w:val="1"/>
          <w:numId w:val="1"/>
        </w:numPr>
      </w:pPr>
      <w:r>
        <w:t>Outil permettant de créer un quizz</w:t>
      </w:r>
      <w:r w:rsidR="00080DE4">
        <w:t>/questionnaire</w:t>
      </w:r>
    </w:p>
    <w:p w14:paraId="1AE5290D" w14:textId="77777777" w:rsidR="001D6D6F" w:rsidRDefault="001D6D6F" w:rsidP="001D6D6F">
      <w:pPr>
        <w:pStyle w:val="Paragraphedeliste"/>
        <w:numPr>
          <w:ilvl w:val="1"/>
          <w:numId w:val="1"/>
        </w:numPr>
      </w:pPr>
      <w:r>
        <w:t>Les élèves effectuent leur choix jusqu'à ce que le professeur arrête le quizz</w:t>
      </w:r>
    </w:p>
    <w:p w14:paraId="64649E4E" w14:textId="77777777" w:rsidR="001D6D6F" w:rsidRDefault="001D6D6F" w:rsidP="001D6D6F">
      <w:pPr>
        <w:pStyle w:val="Paragraphedeliste"/>
        <w:numPr>
          <w:ilvl w:val="1"/>
          <w:numId w:val="1"/>
        </w:numPr>
      </w:pPr>
      <w:r>
        <w:t>Les résultats sont affichés en temps réel sur l’écran du professeur par</w:t>
      </w:r>
      <w:r w:rsidR="005468C1">
        <w:t xml:space="preserve"> un graphique (Web Socket)</w:t>
      </w:r>
    </w:p>
    <w:p w14:paraId="0319F43A" w14:textId="77777777" w:rsidR="001D6D6F" w:rsidRDefault="005468C1" w:rsidP="001D6D6F">
      <w:pPr>
        <w:pStyle w:val="Paragraphedeliste"/>
        <w:numPr>
          <w:ilvl w:val="1"/>
          <w:numId w:val="1"/>
        </w:numPr>
      </w:pPr>
      <w:r>
        <w:t>Le prof a la possibilité de créer ses quizz à l’avance et de les lancer à n’importe quel moment.</w:t>
      </w:r>
    </w:p>
    <w:p w14:paraId="15BAF90A" w14:textId="77777777" w:rsidR="00080DE4" w:rsidRDefault="00080DE4" w:rsidP="00080DE4">
      <w:pPr>
        <w:pStyle w:val="Paragraphedeliste"/>
        <w:numPr>
          <w:ilvl w:val="1"/>
          <w:numId w:val="1"/>
        </w:numPr>
      </w:pPr>
      <w:r>
        <w:t xml:space="preserve">Les </w:t>
      </w:r>
      <w:r>
        <w:t>questionnaires</w:t>
      </w:r>
      <w:r>
        <w:t xml:space="preserve"> peuvent être sauvegardé sur le compte du prof pour des statistiques.</w:t>
      </w:r>
      <w:bookmarkStart w:id="0" w:name="_GoBack"/>
      <w:bookmarkEnd w:id="0"/>
    </w:p>
    <w:p w14:paraId="40F0AF4E" w14:textId="77777777" w:rsidR="001D6D6F" w:rsidRDefault="001D6D6F" w:rsidP="001D6D6F">
      <w:pPr>
        <w:pStyle w:val="Paragraphedeliste"/>
        <w:ind w:left="1440"/>
      </w:pPr>
    </w:p>
    <w:p w14:paraId="6C82166E" w14:textId="77777777" w:rsidR="001D6D6F" w:rsidRDefault="005468C1" w:rsidP="001D6D6F">
      <w:pPr>
        <w:pStyle w:val="Paragraphedeliste"/>
        <w:numPr>
          <w:ilvl w:val="0"/>
          <w:numId w:val="1"/>
        </w:numPr>
      </w:pPr>
      <w:r>
        <w:t>Le m</w:t>
      </w:r>
      <w:r w:rsidR="001D6D6F">
        <w:t>oral des étudiant</w:t>
      </w:r>
      <w:r>
        <w:t>s</w:t>
      </w:r>
      <w:r w:rsidR="001D6D6F">
        <w:t xml:space="preserve"> peut être </w:t>
      </w:r>
      <w:r>
        <w:t>connu par le prof en temps réel ou en fin de séance.</w:t>
      </w:r>
    </w:p>
    <w:p w14:paraId="55A364A8" w14:textId="77777777" w:rsidR="005468C1" w:rsidRDefault="005468C1" w:rsidP="005468C1">
      <w:pPr>
        <w:ind w:left="360"/>
      </w:pPr>
    </w:p>
    <w:p w14:paraId="7859740B" w14:textId="77777777" w:rsidR="001D6D6F" w:rsidRDefault="001D6D6F" w:rsidP="001D6D6F">
      <w:pPr>
        <w:pStyle w:val="Paragraphedeliste"/>
        <w:numPr>
          <w:ilvl w:val="1"/>
          <w:numId w:val="1"/>
        </w:numPr>
      </w:pPr>
      <w:r>
        <w:t>L’élève peut indiquer la raison de son état</w:t>
      </w:r>
    </w:p>
    <w:p w14:paraId="1AC5C33C" w14:textId="77777777" w:rsidR="005468C1" w:rsidRDefault="005468C1" w:rsidP="005468C1">
      <w:pPr>
        <w:pStyle w:val="Paragraphedeliste"/>
        <w:numPr>
          <w:ilvl w:val="1"/>
          <w:numId w:val="1"/>
        </w:numPr>
      </w:pPr>
      <w:r>
        <w:t>Le prof à accès à un graphique représentant au mieux le moral de la classe</w:t>
      </w:r>
    </w:p>
    <w:p w14:paraId="2FDF8461" w14:textId="77777777" w:rsidR="001D6D6F" w:rsidRDefault="001D6D6F" w:rsidP="001D6D6F">
      <w:pPr>
        <w:pStyle w:val="Paragraphedeliste"/>
        <w:ind w:left="1440"/>
      </w:pPr>
    </w:p>
    <w:p w14:paraId="2CE63DD4" w14:textId="77777777" w:rsidR="001D6D6F" w:rsidRDefault="001D6D6F" w:rsidP="001D6D6F">
      <w:pPr>
        <w:pStyle w:val="Paragraphedeliste"/>
        <w:numPr>
          <w:ilvl w:val="0"/>
          <w:numId w:val="1"/>
        </w:numPr>
      </w:pPr>
      <w:r>
        <w:t>Les élèves peuvent poser des questions durant la séance</w:t>
      </w:r>
    </w:p>
    <w:p w14:paraId="17DEB786" w14:textId="77777777" w:rsidR="00DA0EF5" w:rsidRDefault="00DA0EF5" w:rsidP="00DA0EF5">
      <w:pPr>
        <w:pStyle w:val="Paragraphedeliste"/>
        <w:numPr>
          <w:ilvl w:val="1"/>
          <w:numId w:val="1"/>
        </w:numPr>
      </w:pPr>
      <w:r>
        <w:t xml:space="preserve">Les autres élèves reçoivent aussi les questions et peuvent voter pour </w:t>
      </w:r>
      <w:r w:rsidR="005468C1">
        <w:t>leurs pertinences</w:t>
      </w:r>
      <w:r>
        <w:t>.</w:t>
      </w:r>
    </w:p>
    <w:p w14:paraId="56334A6C" w14:textId="77777777" w:rsidR="001D6D6F" w:rsidRDefault="001D6D6F" w:rsidP="001D6D6F">
      <w:pPr>
        <w:pStyle w:val="Paragraphedeliste"/>
        <w:numPr>
          <w:ilvl w:val="1"/>
          <w:numId w:val="1"/>
        </w:numPr>
      </w:pPr>
      <w:r>
        <w:t>Option anonymat</w:t>
      </w:r>
      <w:r w:rsidR="005468C1">
        <w:t xml:space="preserve"> (Si les élèves n’ont pas de compte ce sera de tout façon le cas).</w:t>
      </w:r>
    </w:p>
    <w:p w14:paraId="08BAFAAA" w14:textId="77777777" w:rsidR="001D6D6F" w:rsidRDefault="001D6D6F" w:rsidP="001D6D6F">
      <w:pPr>
        <w:pStyle w:val="Paragraphedeliste"/>
        <w:ind w:left="1440"/>
      </w:pPr>
    </w:p>
    <w:p w14:paraId="082EEEAE" w14:textId="77777777" w:rsidR="001D6D6F" w:rsidRDefault="001D6D6F" w:rsidP="001D6D6F">
      <w:pPr>
        <w:pStyle w:val="Paragraphedeliste"/>
        <w:numPr>
          <w:ilvl w:val="0"/>
          <w:numId w:val="1"/>
        </w:numPr>
      </w:pPr>
      <w:r>
        <w:t>Le prof peut partager divers types de fichiers</w:t>
      </w:r>
      <w:r w:rsidR="00DA0EF5">
        <w:t xml:space="preserve"> </w:t>
      </w:r>
      <w:r w:rsidR="005468C1">
        <w:t>(Cours</w:t>
      </w:r>
      <w:r w:rsidR="00780175">
        <w:t xml:space="preserve"> PDF ou liens internet)</w:t>
      </w:r>
      <w:r>
        <w:t>.</w:t>
      </w:r>
    </w:p>
    <w:p w14:paraId="0B872F0E" w14:textId="77777777" w:rsidR="00DA0EF5" w:rsidRDefault="00DA0EF5" w:rsidP="00DA0EF5">
      <w:pPr>
        <w:pStyle w:val="Paragraphedeliste"/>
        <w:numPr>
          <w:ilvl w:val="1"/>
          <w:numId w:val="1"/>
        </w:numPr>
      </w:pPr>
      <w:r>
        <w:t>Ceux-ci s’afficheraient soit dans une barre latéral de l’écran de l’étudiant ou dans la zone principale comme une sorte de file d’actualité.</w:t>
      </w:r>
    </w:p>
    <w:p w14:paraId="5C24D525" w14:textId="77777777" w:rsidR="001D6D6F" w:rsidRDefault="001D6D6F" w:rsidP="001D6D6F">
      <w:pPr>
        <w:pStyle w:val="Paragraphedeliste"/>
      </w:pPr>
    </w:p>
    <w:p w14:paraId="0C11DAF7" w14:textId="77777777" w:rsidR="001D6D6F" w:rsidRDefault="001D6D6F" w:rsidP="00080DE4">
      <w:pPr>
        <w:pStyle w:val="Paragraphedeliste"/>
        <w:ind w:left="1440"/>
      </w:pPr>
    </w:p>
    <w:sectPr w:rsidR="001D6D6F" w:rsidSect="00E0725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71E77"/>
    <w:multiLevelType w:val="hybridMultilevel"/>
    <w:tmpl w:val="8B7A70CE"/>
    <w:lvl w:ilvl="0" w:tplc="0D9C63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D6F"/>
    <w:rsid w:val="00080DE4"/>
    <w:rsid w:val="001D6D6F"/>
    <w:rsid w:val="005468C1"/>
    <w:rsid w:val="00780175"/>
    <w:rsid w:val="00DA0EF5"/>
    <w:rsid w:val="00E07252"/>
    <w:rsid w:val="00E6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CE8D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6D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6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219</Words>
  <Characters>1207</Characters>
  <Application>Microsoft Macintosh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nta</dc:creator>
  <cp:keywords/>
  <dc:description/>
  <cp:lastModifiedBy>paul nta</cp:lastModifiedBy>
  <cp:revision>2</cp:revision>
  <dcterms:created xsi:type="dcterms:W3CDTF">2015-09-28T07:34:00Z</dcterms:created>
  <dcterms:modified xsi:type="dcterms:W3CDTF">2015-09-28T17:29:00Z</dcterms:modified>
</cp:coreProperties>
</file>