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A6B7" w14:textId="16010F39" w:rsidR="00F111A9" w:rsidRDefault="00D751FF" w:rsidP="00D751FF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D751FF">
        <w:rPr>
          <w:rFonts w:ascii="Arial" w:hAnsi="Arial" w:cs="Arial"/>
          <w:sz w:val="44"/>
          <w:szCs w:val="44"/>
        </w:rPr>
        <w:t>Pleje</w:t>
      </w:r>
      <w:proofErr w:type="spellEnd"/>
      <w:r w:rsidRPr="00D751FF">
        <w:rPr>
          <w:rFonts w:ascii="Arial" w:hAnsi="Arial" w:cs="Arial"/>
          <w:sz w:val="44"/>
          <w:szCs w:val="44"/>
        </w:rPr>
        <w:t xml:space="preserve"> Tech App para o projeto carrinho de </w:t>
      </w:r>
      <w:r>
        <w:rPr>
          <w:rFonts w:ascii="Arial" w:hAnsi="Arial" w:cs="Arial"/>
          <w:sz w:val="44"/>
          <w:szCs w:val="44"/>
        </w:rPr>
        <w:t>H</w:t>
      </w:r>
      <w:r w:rsidRPr="00D751FF">
        <w:rPr>
          <w:rFonts w:ascii="Arial" w:hAnsi="Arial" w:cs="Arial"/>
          <w:sz w:val="44"/>
          <w:szCs w:val="44"/>
        </w:rPr>
        <w:t xml:space="preserve">ot </w:t>
      </w:r>
      <w:r>
        <w:rPr>
          <w:rFonts w:ascii="Arial" w:hAnsi="Arial" w:cs="Arial"/>
          <w:sz w:val="44"/>
          <w:szCs w:val="44"/>
        </w:rPr>
        <w:t>Dog</w:t>
      </w:r>
    </w:p>
    <w:p w14:paraId="41B1BAB3" w14:textId="5A543952" w:rsidR="00D751FF" w:rsidRDefault="00D751FF" w:rsidP="00D751FF">
      <w:pPr>
        <w:jc w:val="center"/>
        <w:rPr>
          <w:rFonts w:ascii="Arial" w:hAnsi="Arial" w:cs="Arial"/>
          <w:sz w:val="44"/>
          <w:szCs w:val="44"/>
        </w:rPr>
      </w:pPr>
    </w:p>
    <w:p w14:paraId="6C27E5E3" w14:textId="33BEE6D5" w:rsidR="00D751FF" w:rsidRPr="00D751FF" w:rsidRDefault="00D751FF" w:rsidP="00D751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1FF">
        <w:rPr>
          <w:rFonts w:ascii="Arial" w:hAnsi="Arial" w:cs="Arial"/>
          <w:sz w:val="24"/>
          <w:szCs w:val="24"/>
        </w:rPr>
        <w:t xml:space="preserve">Eduardo Vaz </w:t>
      </w:r>
      <w:proofErr w:type="spellStart"/>
      <w:r w:rsidRPr="00D751FF">
        <w:rPr>
          <w:rFonts w:ascii="Arial" w:hAnsi="Arial" w:cs="Arial"/>
          <w:sz w:val="24"/>
          <w:szCs w:val="24"/>
        </w:rPr>
        <w:t>Fermiano</w:t>
      </w:r>
      <w:proofErr w:type="spellEnd"/>
    </w:p>
    <w:p w14:paraId="3DAA5265" w14:textId="41182856" w:rsidR="00D751FF" w:rsidRPr="00D751FF" w:rsidRDefault="00D751FF" w:rsidP="00D751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1FF">
        <w:rPr>
          <w:rFonts w:ascii="Arial" w:hAnsi="Arial" w:cs="Arial"/>
          <w:sz w:val="24"/>
          <w:szCs w:val="24"/>
        </w:rPr>
        <w:t>Jean Correia Macedo</w:t>
      </w:r>
    </w:p>
    <w:p w14:paraId="56D0369E" w14:textId="00E7CA1A" w:rsidR="00D751FF" w:rsidRDefault="00D751FF" w:rsidP="00D751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1FF">
        <w:rPr>
          <w:rFonts w:ascii="Arial" w:hAnsi="Arial" w:cs="Arial"/>
          <w:sz w:val="24"/>
          <w:szCs w:val="24"/>
        </w:rPr>
        <w:t>Paulo Henrique Bento Pinheiro</w:t>
      </w:r>
    </w:p>
    <w:p w14:paraId="574106E9" w14:textId="5358B9DE" w:rsidR="00D751FF" w:rsidRDefault="00D751FF" w:rsidP="00D751FF">
      <w:pPr>
        <w:rPr>
          <w:rFonts w:ascii="Arial" w:hAnsi="Arial" w:cs="Arial"/>
          <w:sz w:val="24"/>
          <w:szCs w:val="24"/>
        </w:rPr>
      </w:pPr>
    </w:p>
    <w:p w14:paraId="0DDF615A" w14:textId="4DA67C28" w:rsidR="00D751FF" w:rsidRDefault="00D751FF" w:rsidP="00D751FF">
      <w:pPr>
        <w:rPr>
          <w:rFonts w:ascii="Arial" w:hAnsi="Arial" w:cs="Arial"/>
          <w:sz w:val="24"/>
          <w:szCs w:val="24"/>
        </w:rPr>
      </w:pPr>
    </w:p>
    <w:p w14:paraId="06F5E8CB" w14:textId="1A89B73B" w:rsidR="00D751FF" w:rsidRDefault="00D751FF" w:rsidP="00D751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51FF">
        <w:rPr>
          <w:rFonts w:ascii="Arial" w:hAnsi="Arial" w:cs="Arial"/>
          <w:b/>
          <w:bCs/>
          <w:sz w:val="24"/>
          <w:szCs w:val="24"/>
        </w:rPr>
        <w:t>App para melhorias e agilidade no processo de atendimento</w:t>
      </w:r>
    </w:p>
    <w:p w14:paraId="304716B2" w14:textId="323E7059" w:rsidR="00D751FF" w:rsidRDefault="00D751FF" w:rsidP="00D751F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79BA0D" w14:textId="44968918" w:rsidR="006E6F92" w:rsidRPr="006E6F92" w:rsidRDefault="00D751FF" w:rsidP="006E6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6F92">
        <w:rPr>
          <w:rFonts w:ascii="Arial" w:hAnsi="Arial" w:cs="Arial"/>
          <w:sz w:val="24"/>
          <w:szCs w:val="24"/>
        </w:rPr>
        <w:t xml:space="preserve">Um </w:t>
      </w:r>
      <w:r w:rsidR="006E6F92" w:rsidRPr="006E6F92">
        <w:rPr>
          <w:rFonts w:ascii="Arial" w:hAnsi="Arial" w:cs="Arial"/>
          <w:sz w:val="24"/>
          <w:szCs w:val="24"/>
        </w:rPr>
        <w:t>a</w:t>
      </w:r>
      <w:r w:rsidRPr="006E6F92">
        <w:rPr>
          <w:rFonts w:ascii="Arial" w:hAnsi="Arial" w:cs="Arial"/>
          <w:sz w:val="24"/>
          <w:szCs w:val="24"/>
        </w:rPr>
        <w:t>pp multiplataforma será desenvolvido para principalmente manter o controle os itens que estão a venda, nele possui abas, onde para a reposição de mercadorias o app irá realizar um calculo de média de vendas</w:t>
      </w:r>
      <w:r w:rsidR="006E6F92" w:rsidRPr="006E6F92">
        <w:rPr>
          <w:rFonts w:ascii="Arial" w:hAnsi="Arial" w:cs="Arial"/>
          <w:sz w:val="24"/>
          <w:szCs w:val="24"/>
        </w:rPr>
        <w:t xml:space="preserve"> diárias</w:t>
      </w:r>
      <w:r w:rsidRPr="006E6F92">
        <w:rPr>
          <w:rFonts w:ascii="Arial" w:hAnsi="Arial" w:cs="Arial"/>
          <w:sz w:val="24"/>
          <w:szCs w:val="24"/>
        </w:rPr>
        <w:t xml:space="preserve">, para que </w:t>
      </w:r>
      <w:r w:rsidR="006E6F92" w:rsidRPr="006E6F92">
        <w:rPr>
          <w:rFonts w:ascii="Arial" w:hAnsi="Arial" w:cs="Arial"/>
          <w:sz w:val="24"/>
          <w:szCs w:val="24"/>
        </w:rPr>
        <w:t>o dono do carrinho possa realizar seus pedidos sem ter perda e sem faltar mercadoria, caso a demanda da semana esteja alta, no próprio app terá uma opção para pedidos de urgência nesta situação.</w:t>
      </w:r>
    </w:p>
    <w:p w14:paraId="2068DD53" w14:textId="16EAE8C7" w:rsidR="00D751FF" w:rsidRPr="006E6F92" w:rsidRDefault="006E6F92" w:rsidP="006E6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6F92">
        <w:rPr>
          <w:rFonts w:ascii="Arial" w:hAnsi="Arial" w:cs="Arial"/>
          <w:sz w:val="24"/>
          <w:szCs w:val="24"/>
        </w:rPr>
        <w:t xml:space="preserve">No app ele prevê a data que irá faltar tal mercadoria baseado na média de vendas diárias e irá notificar o dono do carrinho para que possa realizar novas compras de produtos para vendas, sendo assim a notificação irá ajudar o dono a não esquecer de comprar tal produto. </w:t>
      </w:r>
    </w:p>
    <w:p w14:paraId="6655E1E7" w14:textId="6CA4F6B6" w:rsidR="006E6F92" w:rsidRPr="006E6F92" w:rsidRDefault="006E6F92" w:rsidP="006E6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6F92">
        <w:rPr>
          <w:rFonts w:ascii="Arial" w:hAnsi="Arial" w:cs="Arial"/>
          <w:sz w:val="24"/>
          <w:szCs w:val="24"/>
        </w:rPr>
        <w:t>No app também terá uma aba caso o dono necessite de um reparo de manutenção no carrinho, nesta aba será aberto um chamado solicitando a presença de um técnico de manutenção no local.</w:t>
      </w:r>
    </w:p>
    <w:p w14:paraId="7A8CFFDC" w14:textId="382FD8F1" w:rsidR="006E6F92" w:rsidRPr="006E6F92" w:rsidRDefault="006E6F92" w:rsidP="006E6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6F92">
        <w:rPr>
          <w:rFonts w:ascii="Arial" w:hAnsi="Arial" w:cs="Arial"/>
          <w:sz w:val="24"/>
          <w:szCs w:val="24"/>
        </w:rPr>
        <w:t>No app terá um controle de inventário para que o dono tenha controle de seus itens e evitar perdas</w:t>
      </w:r>
    </w:p>
    <w:p w14:paraId="31A9B864" w14:textId="5713B489" w:rsidR="006E6F92" w:rsidRDefault="006E6F92" w:rsidP="006E6F92">
      <w:pPr>
        <w:jc w:val="both"/>
        <w:rPr>
          <w:rFonts w:ascii="Arial" w:hAnsi="Arial" w:cs="Arial"/>
          <w:sz w:val="24"/>
          <w:szCs w:val="24"/>
        </w:rPr>
      </w:pPr>
    </w:p>
    <w:p w14:paraId="2A01CE4D" w14:textId="77777777" w:rsidR="006E6F92" w:rsidRPr="00D751FF" w:rsidRDefault="006E6F92" w:rsidP="006E6F92">
      <w:pPr>
        <w:jc w:val="both"/>
        <w:rPr>
          <w:rFonts w:ascii="Arial" w:hAnsi="Arial" w:cs="Arial"/>
          <w:sz w:val="24"/>
          <w:szCs w:val="24"/>
        </w:rPr>
      </w:pPr>
    </w:p>
    <w:sectPr w:rsidR="006E6F92" w:rsidRPr="00D75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6635"/>
    <w:multiLevelType w:val="hybridMultilevel"/>
    <w:tmpl w:val="9E000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326"/>
    <w:multiLevelType w:val="hybridMultilevel"/>
    <w:tmpl w:val="254AF4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FF"/>
    <w:rsid w:val="006E6F92"/>
    <w:rsid w:val="00D751FF"/>
    <w:rsid w:val="00F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A176"/>
  <w15:chartTrackingRefBased/>
  <w15:docId w15:val="{B6FADAB8-FFBC-4AFE-ADE7-65EB7F7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2021-02-17T20:15:00Z</dcterms:created>
  <dcterms:modified xsi:type="dcterms:W3CDTF">2021-02-17T20:34:00Z</dcterms:modified>
</cp:coreProperties>
</file>