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1E00C" w14:textId="77777777" w:rsidR="008C261B" w:rsidRDefault="008C261B">
      <w:pPr>
        <w:suppressAutoHyphens w:val="0"/>
        <w:spacing w:before="0" w:after="160" w:line="259" w:lineRule="auto"/>
        <w:jc w:val="left"/>
        <w:rPr>
          <w:rFonts w:cs="Times New Roman"/>
        </w:rPr>
      </w:pPr>
      <w:bookmarkStart w:id="0" w:name="_Toc87607876"/>
    </w:p>
    <w:p w14:paraId="501BA7FD" w14:textId="6AB086D6" w:rsidR="009B6A61" w:rsidRDefault="009B6A61">
      <w:pPr>
        <w:suppressAutoHyphens w:val="0"/>
        <w:spacing w:before="0" w:after="160" w:line="259" w:lineRule="auto"/>
        <w:jc w:val="left"/>
        <w:rPr>
          <w:rFonts w:cs="Times New Roman"/>
        </w:rPr>
      </w:pPr>
      <w:r>
        <w:rPr>
          <w:rFonts w:cs="Times New Roman"/>
        </w:rPr>
        <w:t xml:space="preserve">Prompt 1: </w:t>
      </w:r>
    </w:p>
    <w:p w14:paraId="40199573" w14:textId="77777777" w:rsidR="009B6A61" w:rsidRDefault="009B6A61">
      <w:pPr>
        <w:suppressAutoHyphens w:val="0"/>
        <w:spacing w:before="0" w:after="160" w:line="259" w:lineRule="auto"/>
        <w:jc w:val="left"/>
        <w:rPr>
          <w:rFonts w:cs="Times New Roman"/>
        </w:rPr>
      </w:pPr>
    </w:p>
    <w:p w14:paraId="0E60B609" w14:textId="77777777" w:rsidR="00A43006" w:rsidRDefault="00A43006" w:rsidP="00A43006">
      <w:pPr>
        <w:pStyle w:val="Prompt"/>
      </w:pPr>
      <w:r>
        <w:t xml:space="preserve"># Definição da </w:t>
      </w:r>
      <w:proofErr w:type="spellStart"/>
      <w:r>
        <w:t>Timeline</w:t>
      </w:r>
      <w:proofErr w:type="spellEnd"/>
      <w:r>
        <w:t xml:space="preserve"> da Empresa</w:t>
      </w:r>
    </w:p>
    <w:p w14:paraId="2F34419A" w14:textId="77777777" w:rsidR="00A43006" w:rsidRDefault="00A43006" w:rsidP="00A43006">
      <w:pPr>
        <w:pStyle w:val="Prompt"/>
      </w:pPr>
      <w:r>
        <w:t>## Objetivo: Estabelecer e apresentar ações a serem realizadas em cada um dos doze primeiros meses da empresa.</w:t>
      </w:r>
    </w:p>
    <w:p w14:paraId="02C56B9E" w14:textId="77777777" w:rsidR="00A43006" w:rsidRDefault="00A43006" w:rsidP="00A43006">
      <w:pPr>
        <w:pStyle w:val="Prompt"/>
      </w:pPr>
      <w:r>
        <w:t>## Diretrizes:</w:t>
      </w:r>
    </w:p>
    <w:p w14:paraId="6ABE487D" w14:textId="77777777" w:rsidR="00A43006" w:rsidRDefault="00A43006" w:rsidP="00A43006">
      <w:pPr>
        <w:pStyle w:val="Prompt"/>
      </w:pPr>
      <w:r>
        <w:t xml:space="preserve">Estas Diretrizes devem ser respeitadas em todo o momento, sem nenhuma exceção.  </w:t>
      </w:r>
    </w:p>
    <w:p w14:paraId="20EFD72E" w14:textId="77777777" w:rsidR="00A43006" w:rsidRDefault="00A43006" w:rsidP="00A43006">
      <w:pPr>
        <w:pStyle w:val="Prompt"/>
      </w:pPr>
      <w:r>
        <w:t>### Primeira diretriz:</w:t>
      </w:r>
    </w:p>
    <w:p w14:paraId="2C1EBC2E" w14:textId="77777777" w:rsidR="00A43006" w:rsidRDefault="00A43006" w:rsidP="00A43006">
      <w:pPr>
        <w:pStyle w:val="Prompt"/>
      </w:pPr>
      <w:r>
        <w:t>Você deve considerar sempre que o estudo é para uma empresa nos EUA.</w:t>
      </w:r>
    </w:p>
    <w:p w14:paraId="3225FA97" w14:textId="77777777" w:rsidR="00A43006" w:rsidRDefault="00A43006" w:rsidP="00A43006">
      <w:pPr>
        <w:pStyle w:val="Prompt"/>
      </w:pPr>
      <w:r>
        <w:t>### Segunda diretriz:</w:t>
      </w:r>
    </w:p>
    <w:p w14:paraId="760B5070" w14:textId="77777777" w:rsidR="00A43006" w:rsidRDefault="00A43006" w:rsidP="00A43006">
      <w:pPr>
        <w:pStyle w:val="Prompt"/>
        <w:rPr>
          <w:b/>
          <w:bCs/>
          <w:color w:val="FF0000"/>
        </w:rPr>
      </w:pPr>
      <w:r>
        <w:t xml:space="preserve">Considere a empresa de </w:t>
      </w:r>
      <w:r w:rsidRPr="004A11C8">
        <w:rPr>
          <w:b/>
          <w:bCs/>
          <w:color w:val="FF0000"/>
        </w:rPr>
        <w:t>[Inserir o Tipo de Negócio]</w:t>
      </w:r>
    </w:p>
    <w:p w14:paraId="2B19D3DF" w14:textId="77777777" w:rsidR="00A43006" w:rsidRDefault="00A43006" w:rsidP="00A43006">
      <w:pPr>
        <w:pStyle w:val="Prompt"/>
      </w:pPr>
      <w:r>
        <w:t>### Terceira diretriz:</w:t>
      </w:r>
    </w:p>
    <w:p w14:paraId="18E1DD2B" w14:textId="77777777" w:rsidR="00A43006" w:rsidRPr="00321D3C" w:rsidRDefault="00A43006" w:rsidP="00A43006">
      <w:pPr>
        <w:pStyle w:val="Prompt"/>
      </w:pPr>
      <w:r w:rsidRPr="00321D3C">
        <w:t>No 4º mês a empresa deve começar a atender os primeiros clientes.</w:t>
      </w:r>
    </w:p>
    <w:p w14:paraId="2BEE7537" w14:textId="77777777" w:rsidR="00A43006" w:rsidRDefault="00A43006" w:rsidP="00A43006">
      <w:pPr>
        <w:pStyle w:val="Prompt"/>
      </w:pPr>
      <w:r>
        <w:t>### Quarta diretriz:</w:t>
      </w:r>
    </w:p>
    <w:p w14:paraId="76139A77" w14:textId="77777777" w:rsidR="00A43006" w:rsidRDefault="00A43006" w:rsidP="00A43006">
      <w:pPr>
        <w:pStyle w:val="Prompt"/>
      </w:pPr>
      <w:r>
        <w:t>Você sempre deve responder em português.</w:t>
      </w:r>
      <w:r w:rsidRPr="003D6EAA">
        <w:t xml:space="preserve"> </w:t>
      </w:r>
    </w:p>
    <w:p w14:paraId="6919BF1D" w14:textId="77777777" w:rsidR="00A43006" w:rsidRDefault="00A43006" w:rsidP="00A43006">
      <w:pPr>
        <w:pStyle w:val="Prompt"/>
      </w:pPr>
    </w:p>
    <w:p w14:paraId="1BC5AD5B" w14:textId="77777777" w:rsidR="00A43006" w:rsidRDefault="00A43006" w:rsidP="00A43006">
      <w:pPr>
        <w:pStyle w:val="Prompt"/>
      </w:pPr>
      <w:r>
        <w:t>## Metodologia:</w:t>
      </w:r>
    </w:p>
    <w:p w14:paraId="09982C2B" w14:textId="77777777" w:rsidR="00A43006" w:rsidRDefault="00A43006" w:rsidP="00A43006">
      <w:pPr>
        <w:pStyle w:val="Prompt"/>
      </w:pPr>
      <w:r>
        <w:t>### Primeiro Passo:</w:t>
      </w:r>
    </w:p>
    <w:p w14:paraId="2DE31243" w14:textId="77777777" w:rsidR="00A43006" w:rsidRDefault="00A43006" w:rsidP="00A43006">
      <w:pPr>
        <w:pStyle w:val="Prompt"/>
      </w:pPr>
      <w:r w:rsidRPr="00321D3C">
        <w:t xml:space="preserve">Desenvolva </w:t>
      </w:r>
      <w:r>
        <w:t>ações para serem realizadas em cada um dos doze meses iniciais da empresa.</w:t>
      </w:r>
    </w:p>
    <w:p w14:paraId="7B40675B" w14:textId="77777777" w:rsidR="00A43006" w:rsidRDefault="00A43006" w:rsidP="00A43006">
      <w:pPr>
        <w:pStyle w:val="Prompt"/>
      </w:pPr>
    </w:p>
    <w:p w14:paraId="70CA1826" w14:textId="77777777" w:rsidR="00A43006" w:rsidRDefault="00A43006" w:rsidP="00A43006">
      <w:pPr>
        <w:pStyle w:val="Prompt"/>
      </w:pPr>
      <w:r>
        <w:t>### Segundo Passo:</w:t>
      </w:r>
    </w:p>
    <w:p w14:paraId="2DA5D7E8" w14:textId="140D6105" w:rsidR="00A43006" w:rsidRDefault="00A43006" w:rsidP="00A43006">
      <w:pPr>
        <w:pStyle w:val="Prompt"/>
      </w:pPr>
      <w:r w:rsidRPr="009B56E3">
        <w:t>Apresente mês a mês as atividades principais em formato de tabela, incluindo desenvolvimento de produtos, obtenção de licenças, campanhas de marketing, estabelecimento de parcerias, recrutamento e treinamento de equipe, e início das vendas. As atividades devem considerar desafios regulatórios específicos do setor e métricas de sucesso para cada fase. Inclua a possibilidade de ajustes periódicos ao plano baseados em feedback do mercado.</w:t>
      </w:r>
    </w:p>
    <w:p w14:paraId="39E64470" w14:textId="77777777" w:rsidR="00107DE5" w:rsidRDefault="00107DE5" w:rsidP="00107DE5">
      <w:bookmarkStart w:id="1" w:name="_Toc84501034"/>
      <w:bookmarkStart w:id="2" w:name="_Toc74057053"/>
      <w:bookmarkEnd w:id="0"/>
    </w:p>
    <w:p w14:paraId="2B7071A0" w14:textId="5ADA96A9" w:rsidR="00DD0156" w:rsidRPr="009B6A61" w:rsidRDefault="009B6A61" w:rsidP="009B6A61">
      <w:pPr>
        <w:suppressAutoHyphens w:val="0"/>
        <w:spacing w:before="0" w:after="160" w:line="259" w:lineRule="auto"/>
        <w:jc w:val="left"/>
        <w:rPr>
          <w:rFonts w:cs="Times New Roman"/>
        </w:rPr>
      </w:pPr>
      <w:r>
        <w:rPr>
          <w:rFonts w:cs="Times New Roman"/>
        </w:rPr>
        <w:t xml:space="preserve">Prompt 2: </w:t>
      </w:r>
    </w:p>
    <w:p w14:paraId="5B56A9F7" w14:textId="77777777" w:rsidR="00DD0156" w:rsidRDefault="00DD0156" w:rsidP="00107DE5"/>
    <w:p w14:paraId="22EA9CF6" w14:textId="1EA2B1A6" w:rsidR="00A43006" w:rsidRDefault="00A43006" w:rsidP="00A43006">
      <w:pPr>
        <w:pStyle w:val="Prompt"/>
      </w:pPr>
      <w:r>
        <w:t xml:space="preserve"># </w:t>
      </w:r>
      <w:r w:rsidRPr="00A43006">
        <w:t>Enquadramento Jurídico</w:t>
      </w:r>
    </w:p>
    <w:p w14:paraId="1D944D2E" w14:textId="352D8A40" w:rsidR="00A43006" w:rsidRDefault="00A43006" w:rsidP="00A43006">
      <w:pPr>
        <w:pStyle w:val="Prompt"/>
      </w:pPr>
      <w:r>
        <w:t xml:space="preserve">## Objetivo: Estabelecer e apresentar </w:t>
      </w:r>
      <w:r w:rsidR="0015524C">
        <w:t>iniciativas a serem realizadas para a abertura da empresa e obtenção de licenças e certificações</w:t>
      </w:r>
      <w:r>
        <w:t>.</w:t>
      </w:r>
    </w:p>
    <w:p w14:paraId="5D619FF2" w14:textId="77777777" w:rsidR="00A43006" w:rsidRDefault="00A43006" w:rsidP="00A43006">
      <w:pPr>
        <w:pStyle w:val="Prompt"/>
      </w:pPr>
      <w:r>
        <w:t>## Diretrizes:</w:t>
      </w:r>
    </w:p>
    <w:p w14:paraId="0541F6A3" w14:textId="77777777" w:rsidR="00A43006" w:rsidRDefault="00A43006" w:rsidP="00A43006">
      <w:pPr>
        <w:pStyle w:val="Prompt"/>
      </w:pPr>
      <w:r>
        <w:lastRenderedPageBreak/>
        <w:t xml:space="preserve">Estas Diretrizes devem ser respeitadas em todo o momento, sem nenhuma exceção.  </w:t>
      </w:r>
    </w:p>
    <w:p w14:paraId="4E9F7805" w14:textId="77777777" w:rsidR="00A43006" w:rsidRDefault="00A43006" w:rsidP="00A43006">
      <w:pPr>
        <w:pStyle w:val="Prompt"/>
      </w:pPr>
      <w:r>
        <w:t>### Primeira diretriz:</w:t>
      </w:r>
    </w:p>
    <w:p w14:paraId="56CC497B" w14:textId="77777777" w:rsidR="00A43006" w:rsidRDefault="00A43006" w:rsidP="00A43006">
      <w:pPr>
        <w:pStyle w:val="Prompt"/>
      </w:pPr>
      <w:r>
        <w:t>Você deve considerar sempre que o estudo é para uma empresa nos EUA.</w:t>
      </w:r>
    </w:p>
    <w:p w14:paraId="762BE293" w14:textId="77777777" w:rsidR="00A43006" w:rsidRDefault="00A43006" w:rsidP="00A43006">
      <w:pPr>
        <w:pStyle w:val="Prompt"/>
      </w:pPr>
      <w:r>
        <w:t>### Segunda diretriz:</w:t>
      </w:r>
    </w:p>
    <w:p w14:paraId="0CA01B04" w14:textId="77777777" w:rsidR="00A43006" w:rsidRDefault="00A43006" w:rsidP="00A43006">
      <w:pPr>
        <w:pStyle w:val="Prompt"/>
        <w:rPr>
          <w:b/>
          <w:bCs/>
          <w:color w:val="FF0000"/>
        </w:rPr>
      </w:pPr>
      <w:r>
        <w:t xml:space="preserve">Considere a empresa de </w:t>
      </w:r>
      <w:r w:rsidRPr="004A11C8">
        <w:rPr>
          <w:b/>
          <w:bCs/>
          <w:color w:val="FF0000"/>
        </w:rPr>
        <w:t>[Inserir o Tipo de Negócio]</w:t>
      </w:r>
    </w:p>
    <w:p w14:paraId="2EC14520" w14:textId="4B04B22E" w:rsidR="0015524C" w:rsidRDefault="0015524C" w:rsidP="0015524C">
      <w:pPr>
        <w:pStyle w:val="Prompt"/>
      </w:pPr>
      <w:r>
        <w:t>### Terceira diretriz:</w:t>
      </w:r>
    </w:p>
    <w:p w14:paraId="497F2BD4" w14:textId="58FE48F9" w:rsidR="0015524C" w:rsidRDefault="0015524C" w:rsidP="0015524C">
      <w:pPr>
        <w:pStyle w:val="Prompt"/>
        <w:rPr>
          <w:b/>
          <w:bCs/>
          <w:color w:val="FF0000"/>
        </w:rPr>
      </w:pPr>
      <w:r>
        <w:t xml:space="preserve">Considere que a empresa está localizada em </w:t>
      </w:r>
      <w:r w:rsidRPr="004A11C8">
        <w:rPr>
          <w:b/>
          <w:bCs/>
          <w:color w:val="FF0000"/>
        </w:rPr>
        <w:t>[</w:t>
      </w:r>
      <w:r>
        <w:rPr>
          <w:b/>
          <w:bCs/>
          <w:color w:val="FF0000"/>
        </w:rPr>
        <w:t>Localidade</w:t>
      </w:r>
      <w:r w:rsidRPr="004A11C8">
        <w:rPr>
          <w:b/>
          <w:bCs/>
          <w:color w:val="FF0000"/>
        </w:rPr>
        <w:t>]</w:t>
      </w:r>
    </w:p>
    <w:p w14:paraId="725AD3D2" w14:textId="77777777" w:rsidR="00A43006" w:rsidRDefault="00A43006" w:rsidP="00A43006">
      <w:pPr>
        <w:pStyle w:val="Prompt"/>
      </w:pPr>
      <w:r>
        <w:t>### Quarta diretriz:</w:t>
      </w:r>
    </w:p>
    <w:p w14:paraId="217D22B7" w14:textId="77777777" w:rsidR="00A43006" w:rsidRDefault="00A43006" w:rsidP="00A43006">
      <w:pPr>
        <w:pStyle w:val="Prompt"/>
      </w:pPr>
      <w:r>
        <w:t>Você sempre deve responder em português.</w:t>
      </w:r>
      <w:r w:rsidRPr="003D6EAA">
        <w:t xml:space="preserve"> </w:t>
      </w:r>
    </w:p>
    <w:p w14:paraId="4A1D7D2D" w14:textId="01B16974" w:rsidR="0015524C" w:rsidRDefault="0015524C" w:rsidP="0015524C">
      <w:pPr>
        <w:pStyle w:val="Prompt"/>
      </w:pPr>
      <w:r>
        <w:t>### Quinta diretriz:</w:t>
      </w:r>
    </w:p>
    <w:p w14:paraId="6857F7BF" w14:textId="385F1211" w:rsidR="0015524C" w:rsidRDefault="0015524C" w:rsidP="0015524C">
      <w:pPr>
        <w:pStyle w:val="Prompt"/>
      </w:pPr>
      <w:r>
        <w:t xml:space="preserve">O texto deve ser </w:t>
      </w:r>
      <w:r w:rsidRPr="008C261B">
        <w:t>texto detalhado e expositivo, não sugestivo</w:t>
      </w:r>
      <w:r w:rsidRPr="0015524C">
        <w:t xml:space="preserve"> </w:t>
      </w:r>
      <w:r w:rsidRPr="008C261B">
        <w:t>para ser incluído em um Plano de Negócios</w:t>
      </w:r>
      <w:r>
        <w:t>.</w:t>
      </w:r>
      <w:r w:rsidRPr="003D6EAA">
        <w:t xml:space="preserve"> </w:t>
      </w:r>
    </w:p>
    <w:p w14:paraId="44FBC4E8" w14:textId="7E94ABE1" w:rsidR="0015524C" w:rsidRDefault="0015524C" w:rsidP="0015524C">
      <w:pPr>
        <w:pStyle w:val="Prompt"/>
      </w:pPr>
      <w:r>
        <w:t>### Sexta diretriz:</w:t>
      </w:r>
    </w:p>
    <w:p w14:paraId="1E0943F9" w14:textId="64817C6C" w:rsidR="0015524C" w:rsidRDefault="0015524C" w:rsidP="0015524C">
      <w:pPr>
        <w:pStyle w:val="Prompt"/>
      </w:pPr>
      <w:r w:rsidRPr="008C261B">
        <w:t>O texto não deve conter verbos no imperativo, mas explicar aos interessados no negócio como a empresa obterá todas as licenças e certificações necessárias</w:t>
      </w:r>
    </w:p>
    <w:p w14:paraId="75AEFBB1" w14:textId="461D3034" w:rsidR="0015524C" w:rsidRDefault="0015524C" w:rsidP="0015524C">
      <w:pPr>
        <w:pStyle w:val="Prompt"/>
      </w:pPr>
      <w:r>
        <w:t>### Sétima diretriz:</w:t>
      </w:r>
    </w:p>
    <w:p w14:paraId="30A4AC87" w14:textId="387B742F" w:rsidR="0015524C" w:rsidRDefault="0015524C" w:rsidP="0015524C">
      <w:pPr>
        <w:pStyle w:val="Prompt"/>
      </w:pPr>
      <w:r w:rsidRPr="008C261B">
        <w:t>Este texto deve ser direto e informativo, apresentando claramente as etapas exatas e os procedimentos que serão seguidos para assegurar a conformidade legal e operacional do negócio.</w:t>
      </w:r>
    </w:p>
    <w:p w14:paraId="1372796D" w14:textId="3BC9A6F6" w:rsidR="0015524C" w:rsidRDefault="0015524C" w:rsidP="0015524C">
      <w:pPr>
        <w:pStyle w:val="Prompt"/>
      </w:pPr>
      <w:r>
        <w:t>### Oitava diretriz:</w:t>
      </w:r>
    </w:p>
    <w:p w14:paraId="29A8F948" w14:textId="72A41FB6" w:rsidR="0015524C" w:rsidRDefault="0015524C" w:rsidP="0015524C">
      <w:pPr>
        <w:pStyle w:val="Prompt"/>
      </w:pPr>
      <w:r>
        <w:t xml:space="preserve">Você deve </w:t>
      </w:r>
      <w:r w:rsidR="000E21E0">
        <w:t xml:space="preserve">navegar na internet </w:t>
      </w:r>
      <w:r>
        <w:t>para realizar os passos apresentados na Metodologia</w:t>
      </w:r>
      <w:r w:rsidRPr="008C261B">
        <w:t>.</w:t>
      </w:r>
    </w:p>
    <w:p w14:paraId="2851F97C" w14:textId="2AD9A1DF" w:rsidR="008C07F9" w:rsidRDefault="008C07F9" w:rsidP="008C07F9">
      <w:pPr>
        <w:pStyle w:val="Prompt"/>
      </w:pPr>
      <w:r>
        <w:t>### Nona diretriz:</w:t>
      </w:r>
    </w:p>
    <w:p w14:paraId="6BDCC550" w14:textId="77777777" w:rsidR="008C07F9" w:rsidRDefault="008C07F9" w:rsidP="008C07F9">
      <w:pPr>
        <w:pStyle w:val="Prompt"/>
      </w:pPr>
      <w:r>
        <w:t>Nenhuma justificativa ou informação deve ser apresentada sem estar acompanhado pela sua respectiva referência. Todas as informações devem ser atualizadas, reais e acompanhadas da URL completa do Website de onde ela foi encontrada.</w:t>
      </w:r>
    </w:p>
    <w:p w14:paraId="23968FB1" w14:textId="77777777" w:rsidR="004B1E15" w:rsidRDefault="004B1E15" w:rsidP="004B1E15">
      <w:pPr>
        <w:pStyle w:val="Prompt"/>
      </w:pPr>
      <w:r>
        <w:t>### Décima diretriz:</w:t>
      </w:r>
    </w:p>
    <w:p w14:paraId="58A99108" w14:textId="621349B2" w:rsidR="00A43006" w:rsidRDefault="004B1E15" w:rsidP="004B1E15">
      <w:pPr>
        <w:pStyle w:val="Prompt"/>
      </w:pPr>
      <w:r>
        <w:t>Você deve considerar que o negócio será aberto por um estrangeiro.</w:t>
      </w:r>
    </w:p>
    <w:p w14:paraId="2535FD9F" w14:textId="77777777" w:rsidR="008C07F9" w:rsidRDefault="008C07F9" w:rsidP="00A43006">
      <w:pPr>
        <w:pStyle w:val="Prompt"/>
      </w:pPr>
    </w:p>
    <w:p w14:paraId="7C2DD5D7" w14:textId="77777777" w:rsidR="00A43006" w:rsidRDefault="00A43006" w:rsidP="00A43006">
      <w:pPr>
        <w:pStyle w:val="Prompt"/>
      </w:pPr>
      <w:r>
        <w:t>## Metodologia:</w:t>
      </w:r>
    </w:p>
    <w:p w14:paraId="05719591" w14:textId="77777777" w:rsidR="00A43006" w:rsidRDefault="00A43006" w:rsidP="00A43006">
      <w:pPr>
        <w:pStyle w:val="Prompt"/>
      </w:pPr>
      <w:r>
        <w:t>### Primeiro Passo:</w:t>
      </w:r>
    </w:p>
    <w:p w14:paraId="03190D5F" w14:textId="77777777" w:rsidR="0015524C" w:rsidRDefault="0015524C" w:rsidP="00A43006">
      <w:pPr>
        <w:pStyle w:val="Prompt"/>
      </w:pPr>
      <w:r>
        <w:t>Explique</w:t>
      </w:r>
      <w:r w:rsidR="008C261B" w:rsidRPr="008C261B">
        <w:t xml:space="preserve"> o processo de obtenção de licenças e registros necessários para iniciar</w:t>
      </w:r>
      <w:r>
        <w:t xml:space="preserve"> o negócio no local determinado</w:t>
      </w:r>
      <w:r w:rsidR="008C261B" w:rsidRPr="008C261B">
        <w:t xml:space="preserve">. Para cada parte do processo, inclua, obrigatoriamente, referências a sites oficiais do governo ou outras fontes confiáveis. </w:t>
      </w:r>
    </w:p>
    <w:p w14:paraId="11ACC7F0" w14:textId="68CF0D9C" w:rsidR="008C261B" w:rsidRPr="008C261B" w:rsidRDefault="008C261B" w:rsidP="00A43006">
      <w:pPr>
        <w:pStyle w:val="Prompt"/>
      </w:pPr>
      <w:r w:rsidRPr="008C261B">
        <w:t>Inclua informações sobre:</w:t>
      </w:r>
    </w:p>
    <w:p w14:paraId="1EABC089" w14:textId="50212689" w:rsidR="008C261B" w:rsidRPr="008C261B" w:rsidRDefault="008C261B" w:rsidP="00234F51">
      <w:pPr>
        <w:pStyle w:val="Prompt"/>
      </w:pPr>
      <w:r w:rsidRPr="008C261B">
        <w:lastRenderedPageBreak/>
        <w:t xml:space="preserve">Registro da Empresa: Detalhe o processo de registro, incluindo os links para os formulários e a plataforma online onde o registro deve ser feito considerando que a empresa será uma </w:t>
      </w:r>
      <w:r w:rsidR="00F0009E">
        <w:t>LLC.</w:t>
      </w:r>
    </w:p>
    <w:p w14:paraId="071FAA94" w14:textId="3A19A3D5" w:rsidR="008C261B" w:rsidRPr="008C261B" w:rsidRDefault="008C261B" w:rsidP="00234F51">
      <w:pPr>
        <w:pStyle w:val="Prompt"/>
      </w:pPr>
      <w:r w:rsidRPr="008C261B">
        <w:t xml:space="preserve">Licenciamento Profissional: Explique como obter a licença profissional caso necessária, mencionando os requisitos específicos, exames necessários, e o </w:t>
      </w:r>
      <w:r w:rsidR="005B645E" w:rsidRPr="008C261B">
        <w:t>link onde</w:t>
      </w:r>
      <w:r w:rsidRPr="008C261B">
        <w:t xml:space="preserve"> os candidatos podem iniciar seu processo de licenciamento.</w:t>
      </w:r>
    </w:p>
    <w:p w14:paraId="739A46C7" w14:textId="77777777" w:rsidR="008C261B" w:rsidRPr="008C261B" w:rsidRDefault="008C261B" w:rsidP="00234F51">
      <w:pPr>
        <w:pStyle w:val="Prompt"/>
      </w:pPr>
      <w:r w:rsidRPr="008C261B">
        <w:t xml:space="preserve">Licença de Operação Local (Business </w:t>
      </w:r>
      <w:proofErr w:type="spellStart"/>
      <w:r w:rsidRPr="008C261B">
        <w:t>Tax</w:t>
      </w:r>
      <w:proofErr w:type="spellEnd"/>
      <w:r w:rsidRPr="008C261B">
        <w:t xml:space="preserve"> </w:t>
      </w:r>
      <w:proofErr w:type="spellStart"/>
      <w:r w:rsidRPr="008C261B">
        <w:t>Receipt</w:t>
      </w:r>
      <w:proofErr w:type="spellEnd"/>
      <w:r w:rsidRPr="008C261B">
        <w:t xml:space="preserve"> e Certificate </w:t>
      </w:r>
      <w:proofErr w:type="spellStart"/>
      <w:r w:rsidRPr="008C261B">
        <w:t>of</w:t>
      </w:r>
      <w:proofErr w:type="spellEnd"/>
      <w:r w:rsidRPr="008C261B">
        <w:t xml:space="preserve"> Use): Descreva o processo para adquirir estas licenças da cidade, incluindo onde e como aplicar para garantir que o negócio possa operar legalmente na localidade especificada.</w:t>
      </w:r>
    </w:p>
    <w:p w14:paraId="0EA3BD02" w14:textId="36CBEF5A" w:rsidR="008C261B" w:rsidRDefault="008C261B" w:rsidP="00234F51">
      <w:pPr>
        <w:pStyle w:val="Prompt"/>
      </w:pPr>
      <w:r w:rsidRPr="008C261B">
        <w:t>Adesão a Regulamentações Específicas do setor: Informe sobre quaisquer regulamentações ou padrões específicos da indústria em questão que precisem ser cumpridos e como a empresa planeja aderir a estes padrões.</w:t>
      </w:r>
    </w:p>
    <w:p w14:paraId="7F68B9D9" w14:textId="77777777" w:rsidR="00107DE5" w:rsidRDefault="00107DE5" w:rsidP="00F07864">
      <w:bookmarkStart w:id="3" w:name="_Toc74057056"/>
      <w:bookmarkStart w:id="4" w:name="_Toc101408417"/>
      <w:bookmarkStart w:id="5" w:name="_Toc84250871"/>
      <w:bookmarkStart w:id="6" w:name="_Toc84501037"/>
      <w:bookmarkStart w:id="7" w:name="_Toc99202786"/>
      <w:bookmarkEnd w:id="1"/>
      <w:bookmarkEnd w:id="2"/>
    </w:p>
    <w:p w14:paraId="219650E1" w14:textId="78978CEC" w:rsidR="00494297" w:rsidRDefault="009B6A61" w:rsidP="009B6A61">
      <w:pPr>
        <w:suppressAutoHyphens w:val="0"/>
        <w:spacing w:before="0" w:after="160" w:line="259" w:lineRule="auto"/>
        <w:jc w:val="left"/>
        <w:rPr>
          <w:rFonts w:cs="Times New Roman"/>
        </w:rPr>
      </w:pPr>
      <w:r>
        <w:rPr>
          <w:rFonts w:cs="Times New Roman"/>
        </w:rPr>
        <w:t xml:space="preserve">Prompt </w:t>
      </w:r>
      <w:r w:rsidR="00C016F1">
        <w:rPr>
          <w:rFonts w:cs="Times New Roman"/>
        </w:rPr>
        <w:t>3</w:t>
      </w:r>
      <w:r>
        <w:rPr>
          <w:rFonts w:cs="Times New Roman"/>
        </w:rPr>
        <w:t xml:space="preserve">: </w:t>
      </w:r>
    </w:p>
    <w:p w14:paraId="320C1A56" w14:textId="690624A8" w:rsidR="00E01F38" w:rsidRDefault="00E01F38" w:rsidP="00E01F38">
      <w:pPr>
        <w:pStyle w:val="Prompt"/>
      </w:pPr>
      <w:r>
        <w:t xml:space="preserve"># </w:t>
      </w:r>
      <w:r w:rsidRPr="004B1E15">
        <w:t>Perspectivas dos diferentes mercados de interesse</w:t>
      </w:r>
    </w:p>
    <w:p w14:paraId="155B34EE" w14:textId="77777777" w:rsidR="00E01F38" w:rsidRDefault="00E01F38" w:rsidP="00E01F38">
      <w:pPr>
        <w:pStyle w:val="Prompt"/>
      </w:pPr>
      <w:r>
        <w:t>## Objetivo: Navegar na internet e realizar uma análise abrangente e bem referenciada dos mercados e indústrias relacionados com o negócio.</w:t>
      </w:r>
    </w:p>
    <w:p w14:paraId="670A4036" w14:textId="77777777" w:rsidR="00E01F38" w:rsidRDefault="00E01F38" w:rsidP="00E01F38">
      <w:pPr>
        <w:pStyle w:val="Prompt"/>
      </w:pPr>
      <w:r>
        <w:t>## Diretrizes:</w:t>
      </w:r>
    </w:p>
    <w:p w14:paraId="0F4E48D6" w14:textId="7873A13B" w:rsidR="00E01F38" w:rsidRDefault="00E01F38" w:rsidP="00E01F38">
      <w:pPr>
        <w:pStyle w:val="Prompt"/>
      </w:pPr>
      <w:r>
        <w:t>Estas Diretrizes devem ser respeitadas em todo o momento, sem nenhuma exceção.</w:t>
      </w:r>
    </w:p>
    <w:p w14:paraId="494CFED3" w14:textId="77777777" w:rsidR="00E01F38" w:rsidRDefault="00E01F38" w:rsidP="00E01F38">
      <w:pPr>
        <w:pStyle w:val="Prompt"/>
      </w:pPr>
      <w:r>
        <w:t>### Primeira diretriz:</w:t>
      </w:r>
    </w:p>
    <w:p w14:paraId="29D8D0A0" w14:textId="77777777" w:rsidR="00E01F38" w:rsidRDefault="00E01F38" w:rsidP="00E01F38">
      <w:pPr>
        <w:pStyle w:val="Prompt"/>
      </w:pPr>
      <w:r>
        <w:t>Você deve considerar sempre que o estudo é para uma empresa nos EUA.</w:t>
      </w:r>
    </w:p>
    <w:p w14:paraId="7DC85A25" w14:textId="77777777" w:rsidR="00E01F38" w:rsidRDefault="00E01F38" w:rsidP="00E01F38">
      <w:pPr>
        <w:pStyle w:val="Prompt"/>
      </w:pPr>
      <w:r>
        <w:t>### Segunda diretriz:</w:t>
      </w:r>
    </w:p>
    <w:p w14:paraId="0A373D59" w14:textId="77777777" w:rsidR="00E01F38" w:rsidRDefault="00E01F38" w:rsidP="00E01F38">
      <w:pPr>
        <w:pStyle w:val="Prompt"/>
        <w:rPr>
          <w:b/>
          <w:bCs/>
          <w:color w:val="FF0000"/>
        </w:rPr>
      </w:pPr>
      <w:r>
        <w:t xml:space="preserve">Considere a empresa de </w:t>
      </w:r>
      <w:r w:rsidRPr="004A11C8">
        <w:rPr>
          <w:b/>
          <w:bCs/>
          <w:color w:val="FF0000"/>
        </w:rPr>
        <w:t>[Inserir o Tipo de Negócio]</w:t>
      </w:r>
    </w:p>
    <w:p w14:paraId="04393536" w14:textId="77777777" w:rsidR="00E01F38" w:rsidRDefault="00E01F38" w:rsidP="00E01F38">
      <w:pPr>
        <w:pStyle w:val="Prompt"/>
      </w:pPr>
      <w:r>
        <w:t>### Terceira diretriz:</w:t>
      </w:r>
    </w:p>
    <w:p w14:paraId="21BAFCBC" w14:textId="77777777" w:rsidR="00E01F38" w:rsidRDefault="00E01F38" w:rsidP="00E01F38">
      <w:pPr>
        <w:pStyle w:val="Prompt"/>
        <w:rPr>
          <w:b/>
          <w:bCs/>
          <w:color w:val="FF0000"/>
        </w:rPr>
      </w:pPr>
      <w:r>
        <w:t xml:space="preserve">Considere que a empresa está localizada em </w:t>
      </w:r>
      <w:r w:rsidRPr="004A11C8">
        <w:rPr>
          <w:b/>
          <w:bCs/>
          <w:color w:val="FF0000"/>
        </w:rPr>
        <w:t>[</w:t>
      </w:r>
      <w:r>
        <w:rPr>
          <w:b/>
          <w:bCs/>
          <w:color w:val="FF0000"/>
        </w:rPr>
        <w:t>Localidade</w:t>
      </w:r>
      <w:r w:rsidRPr="004A11C8">
        <w:rPr>
          <w:b/>
          <w:bCs/>
          <w:color w:val="FF0000"/>
        </w:rPr>
        <w:t>]</w:t>
      </w:r>
    </w:p>
    <w:p w14:paraId="1D7E80E8" w14:textId="77777777" w:rsidR="00E01F38" w:rsidRDefault="00E01F38" w:rsidP="00E01F38">
      <w:pPr>
        <w:pStyle w:val="Prompt"/>
      </w:pPr>
      <w:r>
        <w:t>### Quarta diretriz:</w:t>
      </w:r>
    </w:p>
    <w:p w14:paraId="1923F822" w14:textId="77777777" w:rsidR="00E01F38" w:rsidRDefault="00E01F38" w:rsidP="00E01F38">
      <w:pPr>
        <w:pStyle w:val="Prompt"/>
      </w:pPr>
      <w:r>
        <w:t>Você sempre deve responder em português.</w:t>
      </w:r>
      <w:r w:rsidRPr="003D6EAA">
        <w:t xml:space="preserve"> </w:t>
      </w:r>
    </w:p>
    <w:p w14:paraId="13F2FE81" w14:textId="77777777" w:rsidR="00E01F38" w:rsidRDefault="00E01F38" w:rsidP="00E01F38">
      <w:pPr>
        <w:pStyle w:val="Prompt"/>
      </w:pPr>
      <w:r>
        <w:t>### Quinta diretriz:</w:t>
      </w:r>
    </w:p>
    <w:p w14:paraId="6C1A5FA5" w14:textId="77777777" w:rsidR="00E01F38" w:rsidRDefault="00E01F38" w:rsidP="00E01F38">
      <w:pPr>
        <w:pStyle w:val="Prompt"/>
      </w:pPr>
      <w:r>
        <w:t xml:space="preserve">O texto deve ser </w:t>
      </w:r>
      <w:r w:rsidRPr="008C261B">
        <w:t>texto detalhado e expositivo, não sugestivo</w:t>
      </w:r>
      <w:r w:rsidRPr="0015524C">
        <w:t xml:space="preserve"> </w:t>
      </w:r>
      <w:r w:rsidRPr="008C261B">
        <w:t>para ser incluído em um Plano de Negócios</w:t>
      </w:r>
      <w:r>
        <w:t>.</w:t>
      </w:r>
      <w:r w:rsidRPr="003D6EAA">
        <w:t xml:space="preserve"> </w:t>
      </w:r>
    </w:p>
    <w:p w14:paraId="4AD43367" w14:textId="77777777" w:rsidR="00E01F38" w:rsidRDefault="00E01F38" w:rsidP="00E01F38">
      <w:pPr>
        <w:pStyle w:val="Prompt"/>
      </w:pPr>
      <w:r>
        <w:t>### Sexta diretriz:</w:t>
      </w:r>
    </w:p>
    <w:p w14:paraId="49C4D700" w14:textId="77777777" w:rsidR="00E01F38" w:rsidRDefault="00E01F38" w:rsidP="00E01F38">
      <w:pPr>
        <w:pStyle w:val="Prompt"/>
      </w:pPr>
      <w:r>
        <w:t>Você deve navegar na internet para realizar os passos apresentados na Metodologia</w:t>
      </w:r>
      <w:r w:rsidRPr="008C261B">
        <w:t>.</w:t>
      </w:r>
    </w:p>
    <w:p w14:paraId="1F78FA03" w14:textId="77777777" w:rsidR="00E01F38" w:rsidRDefault="00E01F38" w:rsidP="00E01F38">
      <w:pPr>
        <w:pStyle w:val="Prompt"/>
      </w:pPr>
      <w:r>
        <w:t>### Sétima diretriz:</w:t>
      </w:r>
    </w:p>
    <w:p w14:paraId="7F1C04DA" w14:textId="77777777" w:rsidR="00E01F38" w:rsidRDefault="00E01F38" w:rsidP="00E01F38">
      <w:pPr>
        <w:pStyle w:val="Prompt"/>
      </w:pPr>
      <w:r>
        <w:t>Nenhuma justificativa ou informação deve ser apresentada sem estar acompanhado pela sua respectiva referência. Todas as informações devem ser atualizadas, reais e acompanhadas da URL completa do Website de onde ela foi encontrada.</w:t>
      </w:r>
    </w:p>
    <w:p w14:paraId="70F30F23" w14:textId="77777777" w:rsidR="00E01F38" w:rsidRDefault="00E01F38" w:rsidP="00E01F38">
      <w:pPr>
        <w:pStyle w:val="Prompt"/>
      </w:pPr>
      <w:r>
        <w:t>### Oitava diretriz:</w:t>
      </w:r>
    </w:p>
    <w:p w14:paraId="379899F1" w14:textId="114F2F3F" w:rsidR="00E01F38" w:rsidRDefault="00E01F38" w:rsidP="00E01F38">
      <w:pPr>
        <w:pStyle w:val="Prompt"/>
      </w:pPr>
      <w:r>
        <w:lastRenderedPageBreak/>
        <w:t>Esta análise deve ser exclusivamente voltada para dados da internet.</w:t>
      </w:r>
    </w:p>
    <w:p w14:paraId="2EBB7659" w14:textId="77777777" w:rsidR="00E01F38" w:rsidRDefault="00E01F38" w:rsidP="00E01F38">
      <w:pPr>
        <w:pStyle w:val="Prompt"/>
      </w:pPr>
    </w:p>
    <w:p w14:paraId="68B7F66B" w14:textId="77777777" w:rsidR="00E01F38" w:rsidRDefault="00E01F38" w:rsidP="00E01F38">
      <w:pPr>
        <w:pStyle w:val="Prompt"/>
      </w:pPr>
      <w:r>
        <w:t>## Metodologia:</w:t>
      </w:r>
    </w:p>
    <w:p w14:paraId="747548A6" w14:textId="77777777" w:rsidR="00E01F38" w:rsidRDefault="00E01F38" w:rsidP="00E01F38">
      <w:pPr>
        <w:pStyle w:val="Prompt"/>
      </w:pPr>
      <w:r>
        <w:t>### Primeiro Passo:</w:t>
      </w:r>
    </w:p>
    <w:p w14:paraId="52710A14" w14:textId="1AAC5DCB" w:rsidR="00E01F38" w:rsidRDefault="00E01F38" w:rsidP="00E01F38">
      <w:pPr>
        <w:pStyle w:val="Prompt"/>
      </w:pPr>
      <w:r>
        <w:t xml:space="preserve">Navegue na internet e realize uma busca sobre o mercado </w:t>
      </w:r>
      <w:r w:rsidR="00FE4166">
        <w:t xml:space="preserve">de </w:t>
      </w:r>
      <w:r w:rsidR="00FE4166" w:rsidRPr="004A11C8">
        <w:rPr>
          <w:b/>
          <w:bCs/>
          <w:color w:val="FF0000"/>
        </w:rPr>
        <w:t>[Inserir o Tipo de Negócio]</w:t>
      </w:r>
      <w:r w:rsidR="00FE4166">
        <w:rPr>
          <w:b/>
          <w:bCs/>
          <w:color w:val="FF0000"/>
        </w:rPr>
        <w:t xml:space="preserve"> </w:t>
      </w:r>
      <w:r>
        <w:t>abordando</w:t>
      </w:r>
      <w:r w:rsidRPr="00BC2918">
        <w:t xml:space="preserve"> o crescimento do setor, tendências atuais, e projeções futuras, destacando a taxa de crescimento anual composta (CAGR), receitas totais, e estatísticas futuras.</w:t>
      </w:r>
    </w:p>
    <w:p w14:paraId="559C922E" w14:textId="77777777" w:rsidR="00E01F38" w:rsidRDefault="00E01F38" w:rsidP="00E01F38">
      <w:pPr>
        <w:pStyle w:val="Prompt"/>
      </w:pPr>
      <w:r w:rsidRPr="008C261B">
        <w:t>A análise deve detalhar a evolução do mercado.</w:t>
      </w:r>
    </w:p>
    <w:p w14:paraId="72A0E4A5" w14:textId="77777777" w:rsidR="00E01F38" w:rsidRDefault="00E01F38" w:rsidP="00E01F38">
      <w:pPr>
        <w:pStyle w:val="Prompt"/>
      </w:pPr>
      <w:r>
        <w:t>Busque no mínimo quatro fontes diferentes.</w:t>
      </w:r>
    </w:p>
    <w:p w14:paraId="21708A66" w14:textId="07CD26E3" w:rsidR="00E01F38" w:rsidRDefault="003715A9" w:rsidP="00E01F38">
      <w:pPr>
        <w:pStyle w:val="Prompt"/>
      </w:pPr>
      <w:r>
        <w:t>O</w:t>
      </w:r>
      <w:r w:rsidR="00E01F38">
        <w:t xml:space="preserve"> foco é a questão macroeconômica do mercado.</w:t>
      </w:r>
    </w:p>
    <w:p w14:paraId="24EE9D43" w14:textId="77777777" w:rsidR="00494297" w:rsidRDefault="00494297" w:rsidP="00F07864"/>
    <w:p w14:paraId="39E72E19" w14:textId="77777777" w:rsidR="006D01DF" w:rsidRDefault="006D01DF" w:rsidP="00F07864"/>
    <w:p w14:paraId="6B9488DA" w14:textId="3AE94A13" w:rsidR="00494297" w:rsidRPr="009B6A61" w:rsidRDefault="009B6A61" w:rsidP="009B6A61">
      <w:pPr>
        <w:suppressAutoHyphens w:val="0"/>
        <w:spacing w:before="0" w:after="160" w:line="259" w:lineRule="auto"/>
        <w:jc w:val="left"/>
        <w:rPr>
          <w:rFonts w:cs="Times New Roman"/>
        </w:rPr>
      </w:pPr>
      <w:r>
        <w:rPr>
          <w:rFonts w:cs="Times New Roman"/>
        </w:rPr>
        <w:t xml:space="preserve">Prompt </w:t>
      </w:r>
      <w:r w:rsidR="00C016F1">
        <w:rPr>
          <w:rFonts w:cs="Times New Roman"/>
        </w:rPr>
        <w:t>4</w:t>
      </w:r>
      <w:r>
        <w:rPr>
          <w:rFonts w:cs="Times New Roman"/>
        </w:rPr>
        <w:t xml:space="preserve">: </w:t>
      </w:r>
    </w:p>
    <w:p w14:paraId="2DBFB944" w14:textId="77777777" w:rsidR="00AC1344" w:rsidRDefault="00AC1344" w:rsidP="00AC1344">
      <w:pPr>
        <w:pStyle w:val="Prompt"/>
        <w:ind w:left="0"/>
      </w:pPr>
      <w:bookmarkStart w:id="8" w:name="_Toc99303955"/>
      <w:bookmarkStart w:id="9" w:name="_Toc107505385"/>
      <w:bookmarkStart w:id="10" w:name="_Toc74057057"/>
      <w:bookmarkStart w:id="11" w:name="_Toc84501044"/>
      <w:bookmarkEnd w:id="3"/>
      <w:bookmarkEnd w:id="4"/>
      <w:bookmarkEnd w:id="5"/>
      <w:bookmarkEnd w:id="6"/>
      <w:bookmarkEnd w:id="7"/>
    </w:p>
    <w:p w14:paraId="4A6A2F04" w14:textId="77777777" w:rsidR="007428EF" w:rsidRPr="005971CB" w:rsidRDefault="007428EF" w:rsidP="007428EF">
      <w:pPr>
        <w:pStyle w:val="Prompt"/>
      </w:pPr>
      <w:r w:rsidRPr="005971CB">
        <w:t xml:space="preserve"># </w:t>
      </w:r>
      <w:proofErr w:type="spellStart"/>
      <w:r w:rsidRPr="005971CB">
        <w:t>Supply</w:t>
      </w:r>
      <w:proofErr w:type="spellEnd"/>
      <w:r w:rsidRPr="005971CB">
        <w:t xml:space="preserve"> </w:t>
      </w:r>
      <w:proofErr w:type="spellStart"/>
      <w:r w:rsidRPr="005971CB">
        <w:t>chain</w:t>
      </w:r>
      <w:proofErr w:type="spellEnd"/>
      <w:r w:rsidRPr="005971CB">
        <w:t xml:space="preserve"> e potencialidade do empreendimento</w:t>
      </w:r>
    </w:p>
    <w:p w14:paraId="669A8850" w14:textId="77777777" w:rsidR="007428EF" w:rsidRDefault="007428EF" w:rsidP="007428EF">
      <w:pPr>
        <w:pStyle w:val="Prompt"/>
      </w:pPr>
      <w:r>
        <w:t xml:space="preserve">## Objetivo: Compreender profundamente como funciona a relação da empresa com outros stakeholders da </w:t>
      </w:r>
      <w:proofErr w:type="spellStart"/>
      <w:r>
        <w:t>Supply</w:t>
      </w:r>
      <w:proofErr w:type="spellEnd"/>
      <w:r>
        <w:t xml:space="preserve"> Chain.</w:t>
      </w:r>
    </w:p>
    <w:p w14:paraId="516C596D" w14:textId="77777777" w:rsidR="007428EF" w:rsidRDefault="007428EF" w:rsidP="007428EF">
      <w:pPr>
        <w:pStyle w:val="Prompt"/>
      </w:pPr>
      <w:r>
        <w:t>## Diretrizes:</w:t>
      </w:r>
    </w:p>
    <w:p w14:paraId="44AF87CF" w14:textId="77777777" w:rsidR="007428EF" w:rsidRDefault="007428EF" w:rsidP="007428EF">
      <w:pPr>
        <w:pStyle w:val="Prompt"/>
      </w:pPr>
      <w:r>
        <w:t xml:space="preserve">Estas Diretrizes devem ser respeitadas em todo o momento, sem nenhuma exceção.  </w:t>
      </w:r>
    </w:p>
    <w:p w14:paraId="1CF9E88B" w14:textId="77777777" w:rsidR="007428EF" w:rsidRDefault="007428EF" w:rsidP="007428EF">
      <w:pPr>
        <w:pStyle w:val="Prompt"/>
      </w:pPr>
      <w:r>
        <w:t>### Primeira diretriz:</w:t>
      </w:r>
    </w:p>
    <w:p w14:paraId="3A5AD5E4" w14:textId="77777777" w:rsidR="007428EF" w:rsidRDefault="007428EF" w:rsidP="007428EF">
      <w:pPr>
        <w:pStyle w:val="Prompt"/>
      </w:pPr>
      <w:r>
        <w:t>Você deve considerar sempre que o estudo é para uma empresa nos EUA.</w:t>
      </w:r>
    </w:p>
    <w:p w14:paraId="49CC6AE9" w14:textId="77777777" w:rsidR="007428EF" w:rsidRDefault="007428EF" w:rsidP="007428EF">
      <w:pPr>
        <w:pStyle w:val="Prompt"/>
      </w:pPr>
      <w:r>
        <w:t>### Segunda diretriz:</w:t>
      </w:r>
    </w:p>
    <w:p w14:paraId="422E59BE" w14:textId="77777777" w:rsidR="007428EF" w:rsidRDefault="007428EF" w:rsidP="007428EF">
      <w:pPr>
        <w:pStyle w:val="Prompt"/>
        <w:rPr>
          <w:b/>
          <w:bCs/>
          <w:color w:val="FF0000"/>
        </w:rPr>
      </w:pPr>
      <w:r>
        <w:t xml:space="preserve">Considere a empresa de </w:t>
      </w:r>
      <w:r w:rsidRPr="004A11C8">
        <w:rPr>
          <w:b/>
          <w:bCs/>
          <w:color w:val="FF0000"/>
        </w:rPr>
        <w:t>[Inserir o Tipo de Negócio]</w:t>
      </w:r>
    </w:p>
    <w:p w14:paraId="0735937C" w14:textId="77777777" w:rsidR="007428EF" w:rsidRDefault="007428EF" w:rsidP="007428EF">
      <w:pPr>
        <w:pStyle w:val="Prompt"/>
      </w:pPr>
      <w:r>
        <w:t>### Terceira diretriz:</w:t>
      </w:r>
    </w:p>
    <w:p w14:paraId="2D67BE23" w14:textId="77777777" w:rsidR="007428EF" w:rsidRDefault="007428EF" w:rsidP="007428EF">
      <w:pPr>
        <w:pStyle w:val="Prompt"/>
      </w:pPr>
      <w:r>
        <w:t>Você sempre deve responder em português.</w:t>
      </w:r>
      <w:r w:rsidRPr="003D6EAA">
        <w:t xml:space="preserve"> </w:t>
      </w:r>
    </w:p>
    <w:p w14:paraId="7FF60021" w14:textId="77777777" w:rsidR="007428EF" w:rsidRDefault="007428EF" w:rsidP="007428EF">
      <w:pPr>
        <w:pStyle w:val="Prompt"/>
      </w:pPr>
      <w:r>
        <w:t>### Quarta diretriz:</w:t>
      </w:r>
    </w:p>
    <w:p w14:paraId="1B6FF3C4" w14:textId="77777777" w:rsidR="007428EF" w:rsidRDefault="007428EF" w:rsidP="007428EF">
      <w:pPr>
        <w:pStyle w:val="Prompt"/>
      </w:pPr>
      <w:r>
        <w:t xml:space="preserve">O texto deve ser </w:t>
      </w:r>
      <w:r w:rsidRPr="008C261B">
        <w:t>texto detalhado e expositivo, não sugestivo</w:t>
      </w:r>
      <w:r w:rsidRPr="0015524C">
        <w:t xml:space="preserve"> </w:t>
      </w:r>
      <w:r w:rsidRPr="008C261B">
        <w:t>para ser incluído em um Plano de Negócios</w:t>
      </w:r>
      <w:r>
        <w:t>.</w:t>
      </w:r>
      <w:r w:rsidRPr="003D6EAA">
        <w:t xml:space="preserve"> </w:t>
      </w:r>
    </w:p>
    <w:p w14:paraId="30E770C2" w14:textId="77777777" w:rsidR="007428EF" w:rsidRDefault="007428EF" w:rsidP="007428EF">
      <w:pPr>
        <w:pStyle w:val="Prompt"/>
      </w:pPr>
      <w:r>
        <w:t>### Quinta diretriz:</w:t>
      </w:r>
    </w:p>
    <w:p w14:paraId="39DD920D" w14:textId="62695CB6" w:rsidR="007428EF" w:rsidRDefault="007428EF" w:rsidP="007428EF">
      <w:pPr>
        <w:pStyle w:val="Prompt"/>
      </w:pPr>
      <w:r>
        <w:t xml:space="preserve">Você deve </w:t>
      </w:r>
      <w:r w:rsidR="000E21E0">
        <w:t xml:space="preserve">navegar na internet </w:t>
      </w:r>
      <w:r>
        <w:t>para realizar os passos apresentados na Metodologia</w:t>
      </w:r>
      <w:r w:rsidRPr="008C261B">
        <w:t>.</w:t>
      </w:r>
    </w:p>
    <w:p w14:paraId="0438D2D2" w14:textId="77777777" w:rsidR="007428EF" w:rsidRDefault="007428EF" w:rsidP="007428EF">
      <w:pPr>
        <w:pStyle w:val="Prompt"/>
      </w:pPr>
      <w:r>
        <w:t>### Sexta diretriz:</w:t>
      </w:r>
    </w:p>
    <w:p w14:paraId="12FC6A74" w14:textId="77777777" w:rsidR="007428EF" w:rsidRDefault="007428EF" w:rsidP="007428EF">
      <w:pPr>
        <w:pStyle w:val="Prompt"/>
      </w:pPr>
      <w:r>
        <w:t>Nenhuma justificativa ou informação deve ser apresentada sem estar acompanhado pela sua respectiva referência. Todas as informações devem ser atualizadas, reais e acompanhadas da URL completa do Website de onde ela foi encontrada.</w:t>
      </w:r>
    </w:p>
    <w:p w14:paraId="3FA559F6" w14:textId="77777777" w:rsidR="007428EF" w:rsidRDefault="007428EF" w:rsidP="007428EF">
      <w:pPr>
        <w:pStyle w:val="Prompt"/>
      </w:pPr>
      <w:r>
        <w:t>###Sétima diretriz:</w:t>
      </w:r>
    </w:p>
    <w:p w14:paraId="457906BD" w14:textId="77777777" w:rsidR="007428EF" w:rsidRDefault="007428EF" w:rsidP="007428EF">
      <w:pPr>
        <w:pStyle w:val="Prompt"/>
      </w:pPr>
      <w:r w:rsidRPr="00681574">
        <w:lastRenderedPageBreak/>
        <w:t>Assegure que este conteúdo seja redigido em linguagem expositiva, sendo apropriado para inclusão no Plano de Negócios da empresa.</w:t>
      </w:r>
    </w:p>
    <w:p w14:paraId="19C37640" w14:textId="7876E42D" w:rsidR="00565A29" w:rsidRDefault="00565A29" w:rsidP="00565A29">
      <w:pPr>
        <w:pStyle w:val="Prompt"/>
      </w:pPr>
      <w:r>
        <w:t>### Oitava diretriz:</w:t>
      </w:r>
    </w:p>
    <w:p w14:paraId="7A9C4066" w14:textId="77777777" w:rsidR="00565A29" w:rsidRDefault="00565A29" w:rsidP="00565A29">
      <w:pPr>
        <w:pStyle w:val="Prompt"/>
        <w:rPr>
          <w:b/>
          <w:bCs/>
          <w:color w:val="FF0000"/>
        </w:rPr>
      </w:pPr>
      <w:r>
        <w:t xml:space="preserve">Considere que a empresa prestará os seguintes serviços </w:t>
      </w:r>
      <w:r w:rsidRPr="004A11C8">
        <w:rPr>
          <w:b/>
          <w:bCs/>
          <w:color w:val="FF0000"/>
        </w:rPr>
        <w:t xml:space="preserve">[Inserir o Tipo de </w:t>
      </w:r>
      <w:r>
        <w:rPr>
          <w:b/>
          <w:bCs/>
          <w:color w:val="FF0000"/>
        </w:rPr>
        <w:t>serviços</w:t>
      </w:r>
      <w:r w:rsidRPr="004A11C8">
        <w:rPr>
          <w:b/>
          <w:bCs/>
          <w:color w:val="FF0000"/>
        </w:rPr>
        <w:t>]</w:t>
      </w:r>
    </w:p>
    <w:p w14:paraId="4F04485E" w14:textId="77777777" w:rsidR="007428EF" w:rsidRDefault="007428EF" w:rsidP="007428EF">
      <w:pPr>
        <w:pStyle w:val="Prompt"/>
      </w:pPr>
    </w:p>
    <w:p w14:paraId="72591177" w14:textId="77777777" w:rsidR="007428EF" w:rsidRDefault="007428EF" w:rsidP="007428EF">
      <w:pPr>
        <w:pStyle w:val="Prompt"/>
      </w:pPr>
      <w:r>
        <w:t>## Metodologia:</w:t>
      </w:r>
    </w:p>
    <w:p w14:paraId="5E0001D5" w14:textId="77777777" w:rsidR="007428EF" w:rsidRDefault="007428EF" w:rsidP="007428EF">
      <w:pPr>
        <w:pStyle w:val="Prompt"/>
      </w:pPr>
      <w:r>
        <w:t>### Primeiro Passo:</w:t>
      </w:r>
    </w:p>
    <w:p w14:paraId="41532F1B" w14:textId="77777777" w:rsidR="007428EF" w:rsidRDefault="007428EF" w:rsidP="007428EF">
      <w:pPr>
        <w:pStyle w:val="Prompt"/>
      </w:pPr>
      <w:r>
        <w:t>#### Ordem 1:</w:t>
      </w:r>
    </w:p>
    <w:p w14:paraId="2F42F9C6" w14:textId="77777777" w:rsidR="007428EF" w:rsidRDefault="007428EF" w:rsidP="007428EF">
      <w:pPr>
        <w:pStyle w:val="Prompt"/>
      </w:pPr>
      <w:r w:rsidRPr="005971CB">
        <w:t xml:space="preserve">Faça uma análise detalhada sobre a </w:t>
      </w:r>
      <w:proofErr w:type="spellStart"/>
      <w:r w:rsidRPr="005971CB">
        <w:t>Supply</w:t>
      </w:r>
      <w:proofErr w:type="spellEnd"/>
      <w:r w:rsidRPr="005971CB">
        <w:t xml:space="preserve"> Chain </w:t>
      </w:r>
      <w:r>
        <w:t>do negócio em questão.</w:t>
      </w:r>
      <w:r w:rsidRPr="005971CB">
        <w:t xml:space="preserve"> Inicie com uma breve explicação sobre a cadeia de suprimentos específica para este tipo de negócio, destacando sua importância estratégica.</w:t>
      </w:r>
    </w:p>
    <w:p w14:paraId="3774E80A" w14:textId="77777777" w:rsidR="007428EF" w:rsidRDefault="007428EF" w:rsidP="007428EF">
      <w:pPr>
        <w:pStyle w:val="Prompt"/>
      </w:pPr>
      <w:r>
        <w:t>#### Ordem 2:</w:t>
      </w:r>
    </w:p>
    <w:p w14:paraId="1AF68993" w14:textId="77777777" w:rsidR="007428EF" w:rsidRDefault="007428EF" w:rsidP="007428EF">
      <w:pPr>
        <w:pStyle w:val="Prompt"/>
      </w:pPr>
      <w:r w:rsidRPr="00344FFD">
        <w:t xml:space="preserve">Elabore uma tabela detalhada que descreva os fornecedores de segunda e primeira camada (2nd </w:t>
      </w:r>
      <w:proofErr w:type="spellStart"/>
      <w:r w:rsidRPr="00344FFD">
        <w:t>Tier</w:t>
      </w:r>
      <w:proofErr w:type="spellEnd"/>
      <w:r w:rsidRPr="00344FFD">
        <w:t xml:space="preserve"> </w:t>
      </w:r>
      <w:proofErr w:type="spellStart"/>
      <w:r w:rsidRPr="00344FFD">
        <w:t>and</w:t>
      </w:r>
      <w:proofErr w:type="spellEnd"/>
      <w:r w:rsidRPr="00344FFD">
        <w:t xml:space="preserve"> 1st </w:t>
      </w:r>
      <w:proofErr w:type="spellStart"/>
      <w:r w:rsidRPr="00344FFD">
        <w:t>Tier</w:t>
      </w:r>
      <w:proofErr w:type="spellEnd"/>
      <w:r w:rsidRPr="00344FFD">
        <w:t xml:space="preserve"> </w:t>
      </w:r>
      <w:proofErr w:type="spellStart"/>
      <w:r w:rsidRPr="00344FFD">
        <w:t>Suppliers</w:t>
      </w:r>
      <w:proofErr w:type="spellEnd"/>
      <w:r w:rsidRPr="00344FFD">
        <w:t xml:space="preserve">) e os compradores de primeira e segunda camada (1st </w:t>
      </w:r>
      <w:proofErr w:type="spellStart"/>
      <w:r w:rsidRPr="00344FFD">
        <w:t>Tier</w:t>
      </w:r>
      <w:proofErr w:type="spellEnd"/>
      <w:r w:rsidRPr="00344FFD">
        <w:t xml:space="preserve"> </w:t>
      </w:r>
      <w:proofErr w:type="spellStart"/>
      <w:r w:rsidRPr="00344FFD">
        <w:t>and</w:t>
      </w:r>
      <w:proofErr w:type="spellEnd"/>
      <w:r w:rsidRPr="00344FFD">
        <w:t xml:space="preserve"> 2nd </w:t>
      </w:r>
      <w:proofErr w:type="spellStart"/>
      <w:r w:rsidRPr="00344FFD">
        <w:t>Tier</w:t>
      </w:r>
      <w:proofErr w:type="spellEnd"/>
      <w:r w:rsidRPr="00344FFD">
        <w:t xml:space="preserve"> </w:t>
      </w:r>
      <w:proofErr w:type="spellStart"/>
      <w:r w:rsidRPr="00344FFD">
        <w:t>Buyers</w:t>
      </w:r>
      <w:proofErr w:type="spellEnd"/>
      <w:r w:rsidRPr="00344FFD">
        <w:t>), destacando como esses grupos se inter-relacionam dentro da cadeia</w:t>
      </w:r>
      <w:r w:rsidRPr="00681574">
        <w:t>.</w:t>
      </w:r>
    </w:p>
    <w:p w14:paraId="7F0879E1" w14:textId="77777777" w:rsidR="007428EF" w:rsidRDefault="007428EF" w:rsidP="007428EF">
      <w:pPr>
        <w:pStyle w:val="Prompt"/>
      </w:pPr>
      <w:r>
        <w:t>#### Ordem 3:</w:t>
      </w:r>
    </w:p>
    <w:p w14:paraId="0338B6C3" w14:textId="77777777" w:rsidR="007428EF" w:rsidRDefault="007428EF" w:rsidP="007428EF">
      <w:pPr>
        <w:pStyle w:val="Prompt"/>
      </w:pPr>
      <w:r w:rsidRPr="00344FFD">
        <w:t>Conclua de forma sucinta como essas relações influenciam o fluxo e a estabilidade econômica do setor. Assegure que a redação seja expositiva e adequada para inclusão em um Plano de Negócios</w:t>
      </w:r>
      <w:r w:rsidRPr="00681574">
        <w:t>.</w:t>
      </w:r>
    </w:p>
    <w:p w14:paraId="1B7C4385" w14:textId="77777777" w:rsidR="007A01AC" w:rsidRDefault="007A01AC" w:rsidP="007A01AC">
      <w:bookmarkStart w:id="12" w:name="_Toc91704206"/>
      <w:bookmarkStart w:id="13" w:name="_Toc93003480"/>
      <w:bookmarkStart w:id="14" w:name="_Toc94153572"/>
      <w:bookmarkStart w:id="15" w:name="_Toc103406725"/>
      <w:bookmarkStart w:id="16" w:name="_Toc105791661"/>
      <w:bookmarkStart w:id="17" w:name="_Toc106484409"/>
      <w:bookmarkStart w:id="18" w:name="_Toc108314495"/>
      <w:bookmarkEnd w:id="8"/>
      <w:bookmarkEnd w:id="9"/>
    </w:p>
    <w:p w14:paraId="3F834047" w14:textId="751BC971" w:rsidR="0012611A" w:rsidRPr="009B6A61" w:rsidRDefault="009B6A61" w:rsidP="009B6A61">
      <w:pPr>
        <w:suppressAutoHyphens w:val="0"/>
        <w:spacing w:before="0" w:after="160" w:line="259" w:lineRule="auto"/>
        <w:jc w:val="left"/>
        <w:rPr>
          <w:rFonts w:cs="Times New Roman"/>
        </w:rPr>
      </w:pPr>
      <w:r>
        <w:rPr>
          <w:rFonts w:cs="Times New Roman"/>
        </w:rPr>
        <w:t xml:space="preserve">Prompt </w:t>
      </w:r>
      <w:r w:rsidR="00C016F1">
        <w:rPr>
          <w:rFonts w:cs="Times New Roman"/>
        </w:rPr>
        <w:t>5</w:t>
      </w:r>
      <w:r>
        <w:rPr>
          <w:rFonts w:cs="Times New Roman"/>
        </w:rPr>
        <w:t xml:space="preserve">: </w:t>
      </w:r>
    </w:p>
    <w:p w14:paraId="58CC4459" w14:textId="77777777" w:rsidR="00C0502B" w:rsidRDefault="00C0502B" w:rsidP="0012611A">
      <w:pPr>
        <w:rPr>
          <w:rFonts w:cs="Arial"/>
          <w:sz w:val="22"/>
        </w:rPr>
      </w:pPr>
    </w:p>
    <w:p w14:paraId="039FEBFC" w14:textId="77777777" w:rsidR="0012611A" w:rsidRDefault="0012611A" w:rsidP="0012611A">
      <w:pPr>
        <w:pStyle w:val="Prompt"/>
      </w:pPr>
      <w:r>
        <w:t># Modelo de Gestão do Conhecimento e Potencialidade do Empreendimento</w:t>
      </w:r>
    </w:p>
    <w:p w14:paraId="292CDEB7" w14:textId="614CB69F" w:rsidR="0012611A" w:rsidRDefault="0012611A" w:rsidP="0012611A">
      <w:pPr>
        <w:pStyle w:val="Prompt"/>
      </w:pPr>
      <w:r>
        <w:t xml:space="preserve">## Objetivo: Desenvolver um modelo de Gestão do Conhecimento para </w:t>
      </w:r>
      <w:r w:rsidR="008E7DA1">
        <w:t>a empresa</w:t>
      </w:r>
      <w:r>
        <w:t>.</w:t>
      </w:r>
    </w:p>
    <w:p w14:paraId="3968E6DA" w14:textId="77777777" w:rsidR="0012611A" w:rsidRDefault="0012611A" w:rsidP="0012611A">
      <w:pPr>
        <w:pStyle w:val="Prompt"/>
      </w:pPr>
      <w:r>
        <w:t>## Diretrizes:</w:t>
      </w:r>
    </w:p>
    <w:p w14:paraId="086D00E8" w14:textId="77777777" w:rsidR="0012611A" w:rsidRDefault="0012611A" w:rsidP="0012611A">
      <w:pPr>
        <w:pStyle w:val="Prompt"/>
      </w:pPr>
      <w:r>
        <w:t xml:space="preserve">Estas Diretrizes devem ser respeitadas em todo o momento, sem nenhuma exceção.  </w:t>
      </w:r>
    </w:p>
    <w:p w14:paraId="58C8713D" w14:textId="77777777" w:rsidR="0012611A" w:rsidRDefault="0012611A" w:rsidP="0012611A">
      <w:pPr>
        <w:pStyle w:val="Prompt"/>
      </w:pPr>
      <w:r>
        <w:t>### Primeira diretriz:</w:t>
      </w:r>
    </w:p>
    <w:p w14:paraId="1CAD0A67" w14:textId="77777777" w:rsidR="0012611A" w:rsidRDefault="0012611A" w:rsidP="0012611A">
      <w:pPr>
        <w:pStyle w:val="Prompt"/>
      </w:pPr>
      <w:r>
        <w:t>Você deve considerar sempre que o estudo é para uma empresa nos EUA.</w:t>
      </w:r>
    </w:p>
    <w:p w14:paraId="3574D1B5" w14:textId="77777777" w:rsidR="0012611A" w:rsidRDefault="0012611A" w:rsidP="0012611A">
      <w:pPr>
        <w:pStyle w:val="Prompt"/>
      </w:pPr>
      <w:r>
        <w:t>### Segunda diretriz:</w:t>
      </w:r>
    </w:p>
    <w:p w14:paraId="52F9E64A" w14:textId="77777777" w:rsidR="0012611A" w:rsidRDefault="0012611A" w:rsidP="0012611A">
      <w:pPr>
        <w:pStyle w:val="Prompt"/>
        <w:rPr>
          <w:b/>
          <w:bCs/>
          <w:color w:val="FF0000"/>
        </w:rPr>
      </w:pPr>
      <w:r>
        <w:t xml:space="preserve">Considere a empresa de </w:t>
      </w:r>
      <w:r w:rsidRPr="004A11C8">
        <w:rPr>
          <w:b/>
          <w:bCs/>
          <w:color w:val="FF0000"/>
        </w:rPr>
        <w:t>[Inserir o Tipo de Negócio]</w:t>
      </w:r>
    </w:p>
    <w:p w14:paraId="0CC3F0FB" w14:textId="77777777" w:rsidR="0012611A" w:rsidRDefault="0012611A" w:rsidP="0012611A">
      <w:pPr>
        <w:pStyle w:val="Prompt"/>
      </w:pPr>
      <w:r>
        <w:t>### Terceira diretriz:</w:t>
      </w:r>
    </w:p>
    <w:p w14:paraId="54008EBF" w14:textId="77777777" w:rsidR="0012611A" w:rsidRDefault="0012611A" w:rsidP="0012611A">
      <w:pPr>
        <w:pStyle w:val="Prompt"/>
      </w:pPr>
      <w:r>
        <w:t xml:space="preserve">Você sempre deve responder em português. </w:t>
      </w:r>
    </w:p>
    <w:p w14:paraId="34710CC1" w14:textId="77777777" w:rsidR="0012611A" w:rsidRDefault="0012611A" w:rsidP="0012611A">
      <w:pPr>
        <w:pStyle w:val="Prompt"/>
      </w:pPr>
      <w:r>
        <w:t>### Quarta diretriz:</w:t>
      </w:r>
    </w:p>
    <w:p w14:paraId="70031A02" w14:textId="77777777" w:rsidR="0012611A" w:rsidRDefault="0012611A" w:rsidP="0012611A">
      <w:pPr>
        <w:pStyle w:val="Prompt"/>
      </w:pPr>
      <w:r>
        <w:t xml:space="preserve">O texto deve ser detalhado e expositivo, não sugestivo para ser incluído em um Plano de Negócios. </w:t>
      </w:r>
    </w:p>
    <w:p w14:paraId="4209AD05" w14:textId="77777777" w:rsidR="0012611A" w:rsidRDefault="0012611A" w:rsidP="0012611A">
      <w:pPr>
        <w:pStyle w:val="Prompt"/>
      </w:pPr>
      <w:r>
        <w:t>### Quinta diretriz:</w:t>
      </w:r>
    </w:p>
    <w:p w14:paraId="083F810C" w14:textId="23315792" w:rsidR="0012611A" w:rsidRDefault="0012611A" w:rsidP="0012611A">
      <w:pPr>
        <w:pStyle w:val="Prompt"/>
      </w:pPr>
      <w:r>
        <w:lastRenderedPageBreak/>
        <w:t xml:space="preserve">Você deve </w:t>
      </w:r>
      <w:r w:rsidR="000E21E0">
        <w:t xml:space="preserve">navegar na internet </w:t>
      </w:r>
      <w:r>
        <w:t>para realizar os passos apresentados na Metodologia.</w:t>
      </w:r>
    </w:p>
    <w:p w14:paraId="07464FE0" w14:textId="77777777" w:rsidR="0012611A" w:rsidRDefault="0012611A" w:rsidP="0012611A">
      <w:pPr>
        <w:pStyle w:val="Prompt"/>
      </w:pPr>
      <w:r>
        <w:t>### Sexta diretriz:</w:t>
      </w:r>
    </w:p>
    <w:p w14:paraId="2F7305CA" w14:textId="77777777" w:rsidR="0012611A" w:rsidRDefault="0012611A" w:rsidP="0012611A">
      <w:pPr>
        <w:pStyle w:val="Prompt"/>
      </w:pPr>
      <w:r>
        <w:t>Nenhuma justificativa ou informação deve ser apresentada sem estar acompanhada pela sua respectiva referência. Todas as informações devem ser atualizadas, reais e acompanhadas da URL completa do Website de onde ela foi encontrada.</w:t>
      </w:r>
    </w:p>
    <w:p w14:paraId="7B2EA892" w14:textId="77777777" w:rsidR="0012611A" w:rsidRDefault="0012611A" w:rsidP="0012611A">
      <w:pPr>
        <w:pStyle w:val="Prompt"/>
      </w:pPr>
      <w:r>
        <w:t>### Sétima diretriz:</w:t>
      </w:r>
    </w:p>
    <w:p w14:paraId="4805D84F" w14:textId="77777777" w:rsidR="0012611A" w:rsidRDefault="0012611A" w:rsidP="0012611A">
      <w:pPr>
        <w:pStyle w:val="Prompt"/>
      </w:pPr>
      <w:r>
        <w:t>Assegure que este conteúdo seja redigido em linguagem expositiva, sendo apropriado para inclusão no Plano de Negócios da empresa.</w:t>
      </w:r>
    </w:p>
    <w:p w14:paraId="4313C5C9" w14:textId="4846EFFB" w:rsidR="00565A29" w:rsidRDefault="00565A29" w:rsidP="00565A29">
      <w:pPr>
        <w:pStyle w:val="Prompt"/>
      </w:pPr>
      <w:r>
        <w:t>### Oitava diretriz:</w:t>
      </w:r>
    </w:p>
    <w:p w14:paraId="689777F3" w14:textId="77777777" w:rsidR="00565A29" w:rsidRDefault="00565A29" w:rsidP="00565A29">
      <w:pPr>
        <w:pStyle w:val="Prompt"/>
        <w:rPr>
          <w:b/>
          <w:bCs/>
          <w:color w:val="FF0000"/>
        </w:rPr>
      </w:pPr>
      <w:r>
        <w:t xml:space="preserve">Considere que a empresa prestará os seguintes serviços </w:t>
      </w:r>
      <w:r w:rsidRPr="004A11C8">
        <w:rPr>
          <w:b/>
          <w:bCs/>
          <w:color w:val="FF0000"/>
        </w:rPr>
        <w:t xml:space="preserve">[Inserir o Tipo de </w:t>
      </w:r>
      <w:r>
        <w:rPr>
          <w:b/>
          <w:bCs/>
          <w:color w:val="FF0000"/>
        </w:rPr>
        <w:t>serviços</w:t>
      </w:r>
      <w:r w:rsidRPr="004A11C8">
        <w:rPr>
          <w:b/>
          <w:bCs/>
          <w:color w:val="FF0000"/>
        </w:rPr>
        <w:t>]</w:t>
      </w:r>
    </w:p>
    <w:p w14:paraId="23481E80" w14:textId="77777777" w:rsidR="0012611A" w:rsidRDefault="0012611A" w:rsidP="0012611A">
      <w:pPr>
        <w:pStyle w:val="Prompt"/>
      </w:pPr>
    </w:p>
    <w:p w14:paraId="20C6D923" w14:textId="77777777" w:rsidR="0012611A" w:rsidRDefault="0012611A" w:rsidP="0012611A">
      <w:pPr>
        <w:pStyle w:val="Prompt"/>
      </w:pPr>
      <w:r>
        <w:t>## Metodologia:</w:t>
      </w:r>
    </w:p>
    <w:p w14:paraId="0784D5E1" w14:textId="77777777" w:rsidR="0012611A" w:rsidRDefault="0012611A" w:rsidP="0012611A">
      <w:pPr>
        <w:pStyle w:val="Prompt"/>
      </w:pPr>
      <w:r>
        <w:t>### Primeiro Passo:</w:t>
      </w:r>
    </w:p>
    <w:p w14:paraId="0E0DDB21" w14:textId="77777777" w:rsidR="0012611A" w:rsidRDefault="0012611A" w:rsidP="0012611A">
      <w:pPr>
        <w:pStyle w:val="Prompt"/>
      </w:pPr>
      <w:r>
        <w:t>#### Ordem 1:</w:t>
      </w:r>
    </w:p>
    <w:p w14:paraId="449C31EB" w14:textId="58048C0F" w:rsidR="0012611A" w:rsidRDefault="0012611A" w:rsidP="0012611A">
      <w:pPr>
        <w:pStyle w:val="Prompt"/>
      </w:pPr>
      <w:r>
        <w:t>Desenvolva um modelo de Gestão do Conhecimento em forma de tabela para a empresa. Inicie com uma breve explicação sobre a importância da gestão do conhecimento neste setor.</w:t>
      </w:r>
    </w:p>
    <w:p w14:paraId="3733CF4D" w14:textId="77777777" w:rsidR="0012611A" w:rsidRDefault="0012611A" w:rsidP="0012611A">
      <w:pPr>
        <w:pStyle w:val="Prompt"/>
      </w:pPr>
      <w:r>
        <w:t>#### Ordem 2:</w:t>
      </w:r>
    </w:p>
    <w:p w14:paraId="59A48906" w14:textId="77777777" w:rsidR="0012611A" w:rsidRDefault="0012611A" w:rsidP="0012611A">
      <w:pPr>
        <w:pStyle w:val="Prompt"/>
      </w:pPr>
      <w:r>
        <w:t xml:space="preserve">Monte a tabela com as colunas: </w:t>
      </w:r>
      <w:proofErr w:type="spellStart"/>
      <w:r>
        <w:t>Component</w:t>
      </w:r>
      <w:proofErr w:type="spellEnd"/>
      <w:r>
        <w:t xml:space="preserve">, </w:t>
      </w:r>
      <w:proofErr w:type="spellStart"/>
      <w:proofErr w:type="gramStart"/>
      <w:r>
        <w:t>How</w:t>
      </w:r>
      <w:proofErr w:type="spellEnd"/>
      <w:r>
        <w:t>?,</w:t>
      </w:r>
      <w:proofErr w:type="gramEnd"/>
      <w:r>
        <w:t xml:space="preserve"> </w:t>
      </w:r>
      <w:proofErr w:type="spellStart"/>
      <w:proofErr w:type="gramStart"/>
      <w:r>
        <w:t>Means</w:t>
      </w:r>
      <w:proofErr w:type="spellEnd"/>
      <w:r>
        <w:t>?,</w:t>
      </w:r>
      <w:proofErr w:type="gramEnd"/>
      <w:r>
        <w:t xml:space="preserve"> </w:t>
      </w:r>
      <w:proofErr w:type="spellStart"/>
      <w:r>
        <w:t>Benefits</w:t>
      </w:r>
      <w:proofErr w:type="spellEnd"/>
      <w:r>
        <w:t>. O componente deve ser composto por: Identificação, Aquisição, Compartilhamento, Armazenamento, Aplicação, Avaliação, Inovação.</w:t>
      </w:r>
    </w:p>
    <w:p w14:paraId="18299308" w14:textId="77777777" w:rsidR="0012611A" w:rsidRDefault="0012611A" w:rsidP="0012611A">
      <w:pPr>
        <w:pStyle w:val="Prompt"/>
      </w:pPr>
      <w:r>
        <w:t>#### Ordem 3:</w:t>
      </w:r>
    </w:p>
    <w:p w14:paraId="0DFA6A4F" w14:textId="77777777" w:rsidR="0012611A" w:rsidRDefault="0012611A" w:rsidP="0012611A">
      <w:pPr>
        <w:pStyle w:val="Prompt"/>
      </w:pPr>
      <w:r>
        <w:t>Preencha a tabela detalhando cada componente com os respectivos métodos (</w:t>
      </w:r>
      <w:proofErr w:type="spellStart"/>
      <w:r>
        <w:t>How</w:t>
      </w:r>
      <w:proofErr w:type="spellEnd"/>
      <w:r>
        <w:t>?), meios (</w:t>
      </w:r>
      <w:proofErr w:type="spellStart"/>
      <w:r>
        <w:t>Means</w:t>
      </w:r>
      <w:proofErr w:type="spellEnd"/>
      <w:r>
        <w:t>?) e benefícios (</w:t>
      </w:r>
      <w:proofErr w:type="spellStart"/>
      <w:r>
        <w:t>Benefits</w:t>
      </w:r>
      <w:proofErr w:type="spellEnd"/>
      <w:r>
        <w:t>).</w:t>
      </w:r>
    </w:p>
    <w:p w14:paraId="5ACD085A" w14:textId="77777777" w:rsidR="0012611A" w:rsidRDefault="0012611A" w:rsidP="0012611A">
      <w:pPr>
        <w:pStyle w:val="Prompt"/>
      </w:pPr>
      <w:r>
        <w:t>#### Ordem 4:</w:t>
      </w:r>
    </w:p>
    <w:p w14:paraId="0A892BD8" w14:textId="675DD1C4" w:rsidR="0012611A" w:rsidRPr="00EA5396" w:rsidRDefault="0012611A" w:rsidP="00EA5396">
      <w:pPr>
        <w:pStyle w:val="Prompt"/>
      </w:pPr>
      <w:r>
        <w:t>Conclua de forma sucinta como a implementação deste modelo de gestão do conhecimento pode influenciar a eficiência operacional e a competitividade da empresa. Assegure que a redação seja expositiva e adequada para inclusão em um Plano de Negócios.</w:t>
      </w:r>
    </w:p>
    <w:p w14:paraId="1FD8E02C" w14:textId="77777777" w:rsidR="007428EF" w:rsidRDefault="007428EF" w:rsidP="007428EF">
      <w:pPr>
        <w:pStyle w:val="Prompt"/>
      </w:pPr>
      <w:bookmarkStart w:id="19" w:name="_Hlk113238550"/>
      <w:bookmarkEnd w:id="12"/>
      <w:bookmarkEnd w:id="13"/>
      <w:bookmarkEnd w:id="14"/>
      <w:bookmarkEnd w:id="15"/>
      <w:bookmarkEnd w:id="16"/>
      <w:bookmarkEnd w:id="17"/>
      <w:bookmarkEnd w:id="18"/>
    </w:p>
    <w:p w14:paraId="1AF38C0A" w14:textId="52BA7DF7" w:rsidR="009B6A61" w:rsidRDefault="009B6A61" w:rsidP="009B6A61">
      <w:pPr>
        <w:suppressAutoHyphens w:val="0"/>
        <w:spacing w:before="0" w:after="160" w:line="259" w:lineRule="auto"/>
        <w:jc w:val="left"/>
        <w:rPr>
          <w:rFonts w:cs="Times New Roman"/>
        </w:rPr>
      </w:pPr>
      <w:r>
        <w:rPr>
          <w:rFonts w:cs="Times New Roman"/>
        </w:rPr>
        <w:t xml:space="preserve">Prompt </w:t>
      </w:r>
      <w:r w:rsidR="00C016F1">
        <w:rPr>
          <w:rFonts w:cs="Times New Roman"/>
        </w:rPr>
        <w:t>6</w:t>
      </w:r>
      <w:r>
        <w:rPr>
          <w:rFonts w:cs="Times New Roman"/>
        </w:rPr>
        <w:t xml:space="preserve">: </w:t>
      </w:r>
    </w:p>
    <w:p w14:paraId="18A58529" w14:textId="77777777" w:rsidR="00C0502B" w:rsidRDefault="00C0502B" w:rsidP="007428EF">
      <w:pPr>
        <w:pStyle w:val="Prompt"/>
      </w:pPr>
    </w:p>
    <w:p w14:paraId="5E1CCA2E" w14:textId="77777777" w:rsidR="007428EF" w:rsidRPr="00A24036" w:rsidRDefault="007428EF" w:rsidP="007428EF">
      <w:pPr>
        <w:pStyle w:val="Prompt"/>
      </w:pPr>
      <w:r w:rsidRPr="00A24036">
        <w:t># Implementação de Práticas ESG em Negócio Emergente</w:t>
      </w:r>
    </w:p>
    <w:p w14:paraId="11852A85" w14:textId="77777777" w:rsidR="007428EF" w:rsidRPr="00A24036" w:rsidRDefault="007428EF" w:rsidP="007428EF">
      <w:pPr>
        <w:pStyle w:val="Prompt"/>
      </w:pPr>
      <w:r w:rsidRPr="00A24036">
        <w:t>## Objetivo: Desenvolver um plano detalhado sobre a implementação de práticas ESG (ambientais, sociais e de governança) em um negócio emergente.</w:t>
      </w:r>
    </w:p>
    <w:p w14:paraId="3CBCE1B2" w14:textId="77777777" w:rsidR="007428EF" w:rsidRPr="00A24036" w:rsidRDefault="007428EF" w:rsidP="007428EF">
      <w:pPr>
        <w:pStyle w:val="Prompt"/>
      </w:pPr>
      <w:r w:rsidRPr="00A24036">
        <w:t>## Diretrizes:</w:t>
      </w:r>
    </w:p>
    <w:p w14:paraId="352B380A" w14:textId="77777777" w:rsidR="007428EF" w:rsidRPr="00A24036" w:rsidRDefault="007428EF" w:rsidP="007428EF">
      <w:pPr>
        <w:pStyle w:val="Prompt"/>
      </w:pPr>
      <w:r w:rsidRPr="00A24036">
        <w:lastRenderedPageBreak/>
        <w:t>Estas diretrizes devem ser respeitadas em todo o momento, sem nenhuma exceção.</w:t>
      </w:r>
    </w:p>
    <w:p w14:paraId="5611B152" w14:textId="77777777" w:rsidR="007428EF" w:rsidRPr="00A24036" w:rsidRDefault="007428EF" w:rsidP="007428EF">
      <w:pPr>
        <w:pStyle w:val="Prompt"/>
      </w:pPr>
      <w:r w:rsidRPr="00A24036">
        <w:t>### Primeira diretriz:</w:t>
      </w:r>
    </w:p>
    <w:p w14:paraId="7FCC80E2" w14:textId="77777777" w:rsidR="007428EF" w:rsidRPr="00A24036" w:rsidRDefault="007428EF" w:rsidP="007428EF">
      <w:pPr>
        <w:pStyle w:val="Prompt"/>
      </w:pPr>
      <w:r w:rsidRPr="00A24036">
        <w:t>Considere sempre que o plano é para um negócio emergente nos EUA.</w:t>
      </w:r>
    </w:p>
    <w:p w14:paraId="63796618" w14:textId="77777777" w:rsidR="007428EF" w:rsidRDefault="007428EF" w:rsidP="007428EF">
      <w:pPr>
        <w:pStyle w:val="Prompt"/>
      </w:pPr>
      <w:r>
        <w:t>### Segunda diretriz:</w:t>
      </w:r>
    </w:p>
    <w:p w14:paraId="434E9AA2" w14:textId="77777777" w:rsidR="007428EF" w:rsidRDefault="007428EF" w:rsidP="007428EF">
      <w:pPr>
        <w:pStyle w:val="Prompt"/>
        <w:rPr>
          <w:b/>
          <w:bCs/>
          <w:color w:val="FF0000"/>
        </w:rPr>
      </w:pPr>
      <w:r>
        <w:t xml:space="preserve">Considere a empresa de </w:t>
      </w:r>
      <w:r w:rsidRPr="004A11C8">
        <w:rPr>
          <w:b/>
          <w:bCs/>
          <w:color w:val="FF0000"/>
        </w:rPr>
        <w:t>[Inserir o Tipo de Negócio]</w:t>
      </w:r>
    </w:p>
    <w:p w14:paraId="398F129E" w14:textId="77777777" w:rsidR="007428EF" w:rsidRDefault="007428EF" w:rsidP="007428EF">
      <w:pPr>
        <w:pStyle w:val="Prompt"/>
      </w:pPr>
      <w:r>
        <w:t>### Terceira diretriz:</w:t>
      </w:r>
    </w:p>
    <w:p w14:paraId="40CA021A" w14:textId="77777777" w:rsidR="007428EF" w:rsidRDefault="007428EF" w:rsidP="007428EF">
      <w:pPr>
        <w:pStyle w:val="Prompt"/>
        <w:rPr>
          <w:b/>
          <w:bCs/>
          <w:color w:val="FF0000"/>
        </w:rPr>
      </w:pPr>
      <w:r>
        <w:t xml:space="preserve">Considere que a empresa está localizada em </w:t>
      </w:r>
      <w:r w:rsidRPr="004A11C8">
        <w:rPr>
          <w:b/>
          <w:bCs/>
          <w:color w:val="FF0000"/>
        </w:rPr>
        <w:t>[</w:t>
      </w:r>
      <w:r>
        <w:rPr>
          <w:b/>
          <w:bCs/>
          <w:color w:val="FF0000"/>
        </w:rPr>
        <w:t>Localidade</w:t>
      </w:r>
      <w:r w:rsidRPr="004A11C8">
        <w:rPr>
          <w:b/>
          <w:bCs/>
          <w:color w:val="FF0000"/>
        </w:rPr>
        <w:t>]</w:t>
      </w:r>
    </w:p>
    <w:p w14:paraId="16865CEC" w14:textId="77777777" w:rsidR="00A8522B" w:rsidRPr="00A24036" w:rsidRDefault="00A8522B" w:rsidP="00A8522B">
      <w:pPr>
        <w:pStyle w:val="Prompt"/>
      </w:pPr>
      <w:r w:rsidRPr="00A24036">
        <w:t>### Quarta diretriz:</w:t>
      </w:r>
    </w:p>
    <w:p w14:paraId="3BA79497" w14:textId="77777777" w:rsidR="00A8522B" w:rsidRPr="00A24036" w:rsidRDefault="00A8522B" w:rsidP="00A8522B">
      <w:pPr>
        <w:pStyle w:val="Prompt"/>
      </w:pPr>
      <w:r w:rsidRPr="00A24036">
        <w:t>Você sempre deve responder em português.</w:t>
      </w:r>
    </w:p>
    <w:p w14:paraId="26FC29F1" w14:textId="77777777" w:rsidR="00A8522B" w:rsidRPr="00A24036" w:rsidRDefault="00A8522B" w:rsidP="00A8522B">
      <w:pPr>
        <w:pStyle w:val="Prompt"/>
      </w:pPr>
      <w:r w:rsidRPr="00A24036">
        <w:t>### Quinta diretriz:</w:t>
      </w:r>
    </w:p>
    <w:p w14:paraId="32E1C829" w14:textId="77777777" w:rsidR="00A8522B" w:rsidRPr="00A24036" w:rsidRDefault="00A8522B" w:rsidP="00A8522B">
      <w:pPr>
        <w:pStyle w:val="Prompt"/>
      </w:pPr>
      <w:r w:rsidRPr="00A24036">
        <w:t>O texto deve ser expositivo e detalhado, apropriado para ser incluído em um Plano de Negócios como estratégia ESG.</w:t>
      </w:r>
    </w:p>
    <w:p w14:paraId="1AC89CEC" w14:textId="77777777" w:rsidR="00A8522B" w:rsidRPr="00A24036" w:rsidRDefault="00A8522B" w:rsidP="00A8522B">
      <w:pPr>
        <w:pStyle w:val="Prompt"/>
      </w:pPr>
      <w:r w:rsidRPr="00A24036">
        <w:t>### Sexta diretriz:</w:t>
      </w:r>
    </w:p>
    <w:p w14:paraId="1D38BCEA" w14:textId="5DB6F42E" w:rsidR="00A8522B" w:rsidRDefault="00EA5396" w:rsidP="00EA5396">
      <w:pPr>
        <w:pStyle w:val="Prompt"/>
      </w:pPr>
      <w:r>
        <w:t>Nenhuma justificativa ou informação deve ser apresentada sem estar acompanhado pela sua respectiva referência. Todas as informações devem ser atualizadas, reais e acompanhadas da URL completa do Website de onde ela foi encontrada</w:t>
      </w:r>
      <w:r w:rsidR="00A8522B" w:rsidRPr="00A24036">
        <w:t>.</w:t>
      </w:r>
    </w:p>
    <w:p w14:paraId="24B412CF" w14:textId="77777777" w:rsidR="00A8522B" w:rsidRDefault="00A8522B" w:rsidP="00A8522B">
      <w:pPr>
        <w:pStyle w:val="Prompt"/>
      </w:pPr>
      <w:r>
        <w:t>### Sétima diretriz:</w:t>
      </w:r>
    </w:p>
    <w:p w14:paraId="2B4252B6" w14:textId="10CEAA8F" w:rsidR="00A8522B" w:rsidRDefault="00A8522B" w:rsidP="00A8522B">
      <w:pPr>
        <w:pStyle w:val="Prompt"/>
      </w:pPr>
      <w:r>
        <w:t xml:space="preserve">Você deve </w:t>
      </w:r>
      <w:r w:rsidR="000E21E0">
        <w:t xml:space="preserve">navegar na internet </w:t>
      </w:r>
      <w:r>
        <w:t>para realizar os passos apresentados na Metodologia</w:t>
      </w:r>
      <w:r w:rsidRPr="008C261B">
        <w:t>.</w:t>
      </w:r>
    </w:p>
    <w:p w14:paraId="2A6BDCD8" w14:textId="77777777" w:rsidR="00A8522B" w:rsidRDefault="00A8522B" w:rsidP="00A8522B">
      <w:pPr>
        <w:pStyle w:val="Prompt"/>
      </w:pPr>
      <w:r>
        <w:t>### Oitava diretriz:</w:t>
      </w:r>
    </w:p>
    <w:p w14:paraId="07042450" w14:textId="77777777" w:rsidR="00A8522B" w:rsidRDefault="00A8522B" w:rsidP="00A8522B">
      <w:pPr>
        <w:pStyle w:val="Prompt"/>
      </w:pPr>
      <w:r w:rsidRPr="00A858E0">
        <w:t>Busque informações envolvendo estas ESG e o negócio em questão na Casa Branca.</w:t>
      </w:r>
    </w:p>
    <w:p w14:paraId="44F1BC5F" w14:textId="77777777" w:rsidR="00A8522B" w:rsidRDefault="00A8522B" w:rsidP="00A8522B">
      <w:pPr>
        <w:pStyle w:val="Prompt"/>
      </w:pPr>
      <w:r>
        <w:t>### Nona diretriz:</w:t>
      </w:r>
    </w:p>
    <w:p w14:paraId="08D461E8" w14:textId="77777777" w:rsidR="00A8522B" w:rsidRDefault="00A8522B" w:rsidP="00A8522B">
      <w:pPr>
        <w:pStyle w:val="Prompt"/>
      </w:pPr>
      <w:r>
        <w:t xml:space="preserve">Não relacione estes pontos com os </w:t>
      </w:r>
      <w:r w:rsidRPr="00A858E0">
        <w:t>Objetivos de Desenvolvimento Sustentável</w:t>
      </w:r>
      <w:r w:rsidRPr="008C261B">
        <w:t>.</w:t>
      </w:r>
    </w:p>
    <w:p w14:paraId="56BCA924" w14:textId="77777777" w:rsidR="00A8522B" w:rsidRDefault="00A8522B" w:rsidP="00A8522B">
      <w:pPr>
        <w:pStyle w:val="Prompt"/>
      </w:pPr>
    </w:p>
    <w:p w14:paraId="238D9625" w14:textId="77777777" w:rsidR="00A8522B" w:rsidRPr="00A24036" w:rsidRDefault="00A8522B" w:rsidP="00A8522B">
      <w:pPr>
        <w:pStyle w:val="Prompt"/>
      </w:pPr>
      <w:r w:rsidRPr="00A24036">
        <w:t>## Metodologia:</w:t>
      </w:r>
    </w:p>
    <w:p w14:paraId="09C5C3F7" w14:textId="77777777" w:rsidR="00A8522B" w:rsidRPr="00A24036" w:rsidRDefault="00A8522B" w:rsidP="00A8522B">
      <w:pPr>
        <w:pStyle w:val="Prompt"/>
      </w:pPr>
      <w:r w:rsidRPr="00A24036">
        <w:t>### Primeiro Passo:</w:t>
      </w:r>
    </w:p>
    <w:p w14:paraId="02FB88E4" w14:textId="77777777" w:rsidR="00A8522B" w:rsidRPr="00A24036" w:rsidRDefault="00A8522B" w:rsidP="00A8522B">
      <w:pPr>
        <w:pStyle w:val="Prompt"/>
      </w:pPr>
      <w:r w:rsidRPr="00A24036">
        <w:t>#### Ordem 1:</w:t>
      </w:r>
    </w:p>
    <w:p w14:paraId="06BF421D" w14:textId="77777777" w:rsidR="00A8522B" w:rsidRPr="00A24036" w:rsidRDefault="00A8522B" w:rsidP="00A8522B">
      <w:pPr>
        <w:pStyle w:val="Prompt"/>
      </w:pPr>
      <w:r w:rsidRPr="00A24036">
        <w:t>Inicie destacando a importância da sustentabilidade ambiental para o tipo de negócio escolhido, apresentando estratégias ESG específicas que serão adotadas.</w:t>
      </w:r>
    </w:p>
    <w:p w14:paraId="1E3B0029" w14:textId="77A79301" w:rsidR="0012611A" w:rsidRPr="00A24036" w:rsidRDefault="00A8522B" w:rsidP="0012611A">
      <w:pPr>
        <w:pStyle w:val="Prompt"/>
      </w:pPr>
      <w:r w:rsidRPr="00A24036">
        <w:t>#### Ordem 2:</w:t>
      </w:r>
    </w:p>
    <w:p w14:paraId="33B5433C" w14:textId="77777777" w:rsidR="00A8522B" w:rsidRPr="00A24036" w:rsidRDefault="00A8522B" w:rsidP="00A8522B">
      <w:pPr>
        <w:pStyle w:val="Prompt"/>
      </w:pPr>
      <w:r w:rsidRPr="00A24036">
        <w:t>Justifique as estratégias ambientais com exemplos de práticas ESG comuns no setor, utilizando fontes confiáveis da internet.</w:t>
      </w:r>
    </w:p>
    <w:p w14:paraId="4BE11C34" w14:textId="77777777" w:rsidR="00A8522B" w:rsidRPr="00A24036" w:rsidRDefault="00A8522B" w:rsidP="00A8522B">
      <w:pPr>
        <w:pStyle w:val="Prompt"/>
      </w:pPr>
      <w:r w:rsidRPr="00A24036">
        <w:t>#### Ordem 3:</w:t>
      </w:r>
    </w:p>
    <w:p w14:paraId="1603D4B4" w14:textId="77777777" w:rsidR="00A8522B" w:rsidRPr="00A24036" w:rsidRDefault="00A8522B" w:rsidP="00A8522B">
      <w:pPr>
        <w:pStyle w:val="Prompt"/>
      </w:pPr>
      <w:r w:rsidRPr="00A24036">
        <w:t>Desenvolva um plano para a implementação de práticas sociais, explicando como essas contribuirão para o desenvolvimento local e o bem-estar dos envolvidos.</w:t>
      </w:r>
    </w:p>
    <w:p w14:paraId="2C03C0C1" w14:textId="77777777" w:rsidR="00A8522B" w:rsidRPr="00A24036" w:rsidRDefault="00A8522B" w:rsidP="00A8522B">
      <w:pPr>
        <w:pStyle w:val="Prompt"/>
      </w:pPr>
      <w:r w:rsidRPr="00A24036">
        <w:lastRenderedPageBreak/>
        <w:t>#### Ordem 4:</w:t>
      </w:r>
    </w:p>
    <w:p w14:paraId="27066AE8" w14:textId="77777777" w:rsidR="00A8522B" w:rsidRPr="00A24036" w:rsidRDefault="00A8522B" w:rsidP="00A8522B">
      <w:pPr>
        <w:pStyle w:val="Prompt"/>
      </w:pPr>
      <w:r w:rsidRPr="00A24036">
        <w:t>Discuta a governança corporativa, detalhando mecanismos de transparência e ética que serão estabelecidos.</w:t>
      </w:r>
    </w:p>
    <w:p w14:paraId="3C400200" w14:textId="77777777" w:rsidR="00A8522B" w:rsidRPr="00A24036" w:rsidRDefault="00A8522B" w:rsidP="00A8522B">
      <w:pPr>
        <w:pStyle w:val="Prompt"/>
      </w:pPr>
      <w:r w:rsidRPr="00A24036">
        <w:t>#### Ordem 5:</w:t>
      </w:r>
    </w:p>
    <w:p w14:paraId="0C6C5978" w14:textId="4EC281CB" w:rsidR="007428EF" w:rsidRDefault="00A8522B" w:rsidP="00EA5396">
      <w:pPr>
        <w:pStyle w:val="Prompt"/>
      </w:pPr>
      <w:r w:rsidRPr="00A24036">
        <w:t>Sugira indicadores de desempenho específicos para monitorar a eficácia das práticas ESG adotadas.</w:t>
      </w:r>
    </w:p>
    <w:p w14:paraId="73337D72" w14:textId="77777777" w:rsidR="005B7BDC" w:rsidRDefault="005B7BDC" w:rsidP="00F07864">
      <w:bookmarkStart w:id="20" w:name="_Toc84501119"/>
      <w:bookmarkStart w:id="21" w:name="_Toc86150035"/>
      <w:bookmarkStart w:id="22" w:name="_Toc74057058"/>
      <w:bookmarkEnd w:id="10"/>
      <w:bookmarkEnd w:id="11"/>
      <w:bookmarkEnd w:id="19"/>
    </w:p>
    <w:p w14:paraId="066BE4B4" w14:textId="48A38222" w:rsidR="00C0502B" w:rsidRPr="009B6A61" w:rsidRDefault="009B6A61" w:rsidP="009B6A61">
      <w:pPr>
        <w:suppressAutoHyphens w:val="0"/>
        <w:spacing w:before="0" w:after="160" w:line="259" w:lineRule="auto"/>
        <w:jc w:val="left"/>
        <w:rPr>
          <w:rFonts w:cs="Times New Roman"/>
        </w:rPr>
      </w:pPr>
      <w:r>
        <w:rPr>
          <w:rFonts w:cs="Times New Roman"/>
        </w:rPr>
        <w:t xml:space="preserve">Prompt </w:t>
      </w:r>
      <w:r w:rsidR="00C016F1">
        <w:rPr>
          <w:rFonts w:cs="Times New Roman"/>
        </w:rPr>
        <w:t>7</w:t>
      </w:r>
      <w:r>
        <w:rPr>
          <w:rFonts w:cs="Times New Roman"/>
        </w:rPr>
        <w:t xml:space="preserve">: </w:t>
      </w:r>
    </w:p>
    <w:p w14:paraId="57835D90" w14:textId="77777777" w:rsidR="009B6A61" w:rsidRDefault="009B6A61" w:rsidP="00F07864"/>
    <w:p w14:paraId="4B776FCE" w14:textId="77777777" w:rsidR="00AD5F73" w:rsidRDefault="00AD5F73" w:rsidP="00AD5F73">
      <w:pPr>
        <w:pStyle w:val="Prompt"/>
      </w:pPr>
      <w:r>
        <w:t># Análise SWOT Preliminar para Nova Empresa</w:t>
      </w:r>
    </w:p>
    <w:p w14:paraId="4009199D" w14:textId="23A7F1F8" w:rsidR="00AD5F73" w:rsidRDefault="00AD5F73" w:rsidP="00AD5F73">
      <w:pPr>
        <w:pStyle w:val="Prompt"/>
      </w:pPr>
      <w:r>
        <w:t>## Objetivo: Realizar uma análise SWOT para uma nova empresa.</w:t>
      </w:r>
    </w:p>
    <w:p w14:paraId="3009F2F8" w14:textId="77777777" w:rsidR="00872A4B" w:rsidRDefault="00AD5F73" w:rsidP="00872A4B">
      <w:pPr>
        <w:pStyle w:val="Prompt"/>
      </w:pPr>
      <w:r>
        <w:t>## Diretrizes:</w:t>
      </w:r>
      <w:r w:rsidR="00872A4B" w:rsidRPr="00872A4B">
        <w:t xml:space="preserve"> </w:t>
      </w:r>
    </w:p>
    <w:p w14:paraId="30301508" w14:textId="2752D6DF" w:rsidR="00872A4B" w:rsidRPr="00A24036" w:rsidRDefault="00872A4B" w:rsidP="00872A4B">
      <w:pPr>
        <w:pStyle w:val="Prompt"/>
      </w:pPr>
      <w:r w:rsidRPr="00A24036">
        <w:t>Estas diretrizes devem ser respeitadas em todo o momento, sem nenhuma exceção.</w:t>
      </w:r>
    </w:p>
    <w:p w14:paraId="00C96060" w14:textId="77777777" w:rsidR="00AD5F73" w:rsidRDefault="00AD5F73" w:rsidP="00AD5F73">
      <w:pPr>
        <w:pStyle w:val="Prompt"/>
      </w:pPr>
      <w:r>
        <w:t>### Primeira diretriz:</w:t>
      </w:r>
    </w:p>
    <w:p w14:paraId="4882E3B2" w14:textId="77777777" w:rsidR="00AD5F73" w:rsidRDefault="00AD5F73" w:rsidP="00AD5F73">
      <w:pPr>
        <w:pStyle w:val="Prompt"/>
      </w:pPr>
      <w:r>
        <w:t>Considere características gerais do tipo de negócio, assim como condições regionais específicas como infraestrutura local e recursos disponíveis relevantes para o setor.</w:t>
      </w:r>
    </w:p>
    <w:p w14:paraId="6065EC92" w14:textId="77777777" w:rsidR="00AD5F73" w:rsidRDefault="00AD5F73" w:rsidP="00AD5F73">
      <w:pPr>
        <w:pStyle w:val="Prompt"/>
      </w:pPr>
      <w:r>
        <w:t>### Segunda diretriz:</w:t>
      </w:r>
    </w:p>
    <w:p w14:paraId="4131783A" w14:textId="77777777" w:rsidR="00AD5F73" w:rsidRDefault="00AD5F73" w:rsidP="00AD5F73">
      <w:pPr>
        <w:pStyle w:val="Prompt"/>
      </w:pPr>
      <w:r>
        <w:t>Inclua o impacto de tendências globais no contexto regional.</w:t>
      </w:r>
    </w:p>
    <w:p w14:paraId="57B683CF" w14:textId="42E7CCC6" w:rsidR="00AD5F73" w:rsidRDefault="00AD5F73" w:rsidP="00AD5F73">
      <w:pPr>
        <w:pStyle w:val="Prompt"/>
      </w:pPr>
      <w:r>
        <w:t>### Terceira diretriz:</w:t>
      </w:r>
    </w:p>
    <w:p w14:paraId="0FEB87A6" w14:textId="77777777" w:rsidR="00AD5F73" w:rsidRDefault="00AD5F73" w:rsidP="00AD5F73">
      <w:pPr>
        <w:pStyle w:val="Prompt"/>
        <w:rPr>
          <w:b/>
          <w:bCs/>
          <w:color w:val="FF0000"/>
        </w:rPr>
      </w:pPr>
      <w:r>
        <w:t xml:space="preserve">Considere a empresa de </w:t>
      </w:r>
      <w:r w:rsidRPr="004A11C8">
        <w:rPr>
          <w:b/>
          <w:bCs/>
          <w:color w:val="FF0000"/>
        </w:rPr>
        <w:t>[Inserir o Tipo de Negócio]</w:t>
      </w:r>
    </w:p>
    <w:p w14:paraId="59BFB0E9" w14:textId="4B7F727A" w:rsidR="00AD5F73" w:rsidRDefault="00AD5F73" w:rsidP="00AD5F73">
      <w:pPr>
        <w:pStyle w:val="Prompt"/>
      </w:pPr>
      <w:r>
        <w:t>### Quarta diretriz:</w:t>
      </w:r>
    </w:p>
    <w:p w14:paraId="116E8379" w14:textId="6349F972" w:rsidR="00AD5F73" w:rsidRPr="00AD5F73" w:rsidRDefault="00AD5F73" w:rsidP="00AD5F73">
      <w:pPr>
        <w:pStyle w:val="Prompt"/>
        <w:rPr>
          <w:b/>
          <w:bCs/>
          <w:color w:val="FF0000"/>
        </w:rPr>
      </w:pPr>
      <w:r>
        <w:t xml:space="preserve">Considere que a empresa está localizada em </w:t>
      </w:r>
      <w:r w:rsidRPr="004A11C8">
        <w:rPr>
          <w:b/>
          <w:bCs/>
          <w:color w:val="FF0000"/>
        </w:rPr>
        <w:t>[</w:t>
      </w:r>
      <w:r>
        <w:rPr>
          <w:b/>
          <w:bCs/>
          <w:color w:val="FF0000"/>
        </w:rPr>
        <w:t>Localidade</w:t>
      </w:r>
      <w:r w:rsidRPr="004A11C8">
        <w:rPr>
          <w:b/>
          <w:bCs/>
          <w:color w:val="FF0000"/>
        </w:rPr>
        <w:t>]</w:t>
      </w:r>
    </w:p>
    <w:p w14:paraId="21DE2516" w14:textId="05724A6F" w:rsidR="00AD5F73" w:rsidRDefault="00AD5F73" w:rsidP="00AD5F73">
      <w:pPr>
        <w:pStyle w:val="Prompt"/>
      </w:pPr>
      <w:r>
        <w:t>### Quinta diretriz:</w:t>
      </w:r>
    </w:p>
    <w:p w14:paraId="62417290" w14:textId="77777777" w:rsidR="00AD5F73" w:rsidRDefault="00AD5F73" w:rsidP="00AD5F73">
      <w:pPr>
        <w:pStyle w:val="Prompt"/>
      </w:pPr>
      <w:r>
        <w:t>Utilize informações da internet para captar tendências de mercado e condições atuais relevantes, assegurando a confiabilidade das fontes.</w:t>
      </w:r>
    </w:p>
    <w:p w14:paraId="03D4F9A6" w14:textId="74731D6C" w:rsidR="00AD5F73" w:rsidRDefault="00AD5F73" w:rsidP="00AD5F73">
      <w:pPr>
        <w:pStyle w:val="Prompt"/>
      </w:pPr>
      <w:r>
        <w:t>### Sexta diretriz:</w:t>
      </w:r>
    </w:p>
    <w:p w14:paraId="1C7A0809" w14:textId="77777777" w:rsidR="00AD5F73" w:rsidRDefault="00AD5F73" w:rsidP="00AD5F73">
      <w:pPr>
        <w:pStyle w:val="Prompt"/>
      </w:pPr>
      <w:r>
        <w:t>Expanda a análise de cada ponto SWOT com exemplos específicos e dados quantitativos.</w:t>
      </w:r>
    </w:p>
    <w:p w14:paraId="1092F3A0" w14:textId="3F37CFDF" w:rsidR="00AD5F73" w:rsidRDefault="00AD5F73" w:rsidP="00AD5F73">
      <w:pPr>
        <w:pStyle w:val="Prompt"/>
      </w:pPr>
      <w:r>
        <w:t>### Sétima diretriz:</w:t>
      </w:r>
    </w:p>
    <w:p w14:paraId="7098F6FF" w14:textId="77777777" w:rsidR="00AD5F73" w:rsidRDefault="00AD5F73" w:rsidP="00AD5F73">
      <w:pPr>
        <w:pStyle w:val="Prompt"/>
      </w:pPr>
      <w:r>
        <w:t>Use apenas websites confiáveis e fontes oficiais.</w:t>
      </w:r>
    </w:p>
    <w:p w14:paraId="3748857B" w14:textId="3E137944" w:rsidR="00AD5F73" w:rsidRDefault="00AD5F73" w:rsidP="00AD5F73">
      <w:pPr>
        <w:pStyle w:val="Prompt"/>
      </w:pPr>
      <w:r>
        <w:t>### Oitava diretriz:</w:t>
      </w:r>
    </w:p>
    <w:p w14:paraId="74358870" w14:textId="6C5472E7" w:rsidR="00AD5F73" w:rsidRDefault="00EA5396" w:rsidP="00EA5396">
      <w:pPr>
        <w:pStyle w:val="Prompt"/>
      </w:pPr>
      <w:r>
        <w:t>Nenhuma justificativa ou informação deve ser apresentada sem estar acompanhado pela sua respectiva referência. Todas as informações devem ser atualizadas, reais e acompanhadas da URL completa do Website de onde ela foi encontrada</w:t>
      </w:r>
      <w:r w:rsidR="00AD5F73">
        <w:t>.</w:t>
      </w:r>
    </w:p>
    <w:p w14:paraId="0C068171" w14:textId="632948F2" w:rsidR="00AD5F73" w:rsidRDefault="00AD5F73" w:rsidP="00AD5F73">
      <w:pPr>
        <w:pStyle w:val="Prompt"/>
      </w:pPr>
      <w:r>
        <w:t>### Nona diretriz:</w:t>
      </w:r>
    </w:p>
    <w:p w14:paraId="70A087C4" w14:textId="24BB4C6D" w:rsidR="00AD5F73" w:rsidRDefault="00AD5F73" w:rsidP="00AD5F73">
      <w:pPr>
        <w:pStyle w:val="Prompt"/>
      </w:pPr>
      <w:r>
        <w:t xml:space="preserve">Você deve </w:t>
      </w:r>
      <w:r w:rsidR="000E21E0">
        <w:t xml:space="preserve">navegar na internet </w:t>
      </w:r>
      <w:r>
        <w:t>para realizar os passos apresentados na Metodologia</w:t>
      </w:r>
      <w:r w:rsidRPr="008C261B">
        <w:t>.</w:t>
      </w:r>
    </w:p>
    <w:p w14:paraId="38B30EE5" w14:textId="0B9DE544" w:rsidR="00502505" w:rsidRDefault="00502505" w:rsidP="00502505">
      <w:pPr>
        <w:pStyle w:val="Prompt"/>
      </w:pPr>
      <w:r>
        <w:lastRenderedPageBreak/>
        <w:t>### Décima diretriz:</w:t>
      </w:r>
    </w:p>
    <w:p w14:paraId="484F39FD" w14:textId="688FE66F" w:rsidR="00502505" w:rsidRDefault="00502505" w:rsidP="00502505">
      <w:pPr>
        <w:pStyle w:val="Prompt"/>
      </w:pPr>
      <w:r>
        <w:t xml:space="preserve">Cada tópico da análise deve abordar no mínimo </w:t>
      </w:r>
      <w:r w:rsidR="00BD333D">
        <w:t>quatro</w:t>
      </w:r>
      <w:r>
        <w:t xml:space="preserve"> itens</w:t>
      </w:r>
      <w:r w:rsidRPr="008C261B">
        <w:t>.</w:t>
      </w:r>
    </w:p>
    <w:p w14:paraId="5BF4DB06" w14:textId="6606C335" w:rsidR="00502505" w:rsidRDefault="00502505" w:rsidP="00502505">
      <w:pPr>
        <w:pStyle w:val="Prompt"/>
      </w:pPr>
      <w:r>
        <w:t>### Décima primeira diretriz:</w:t>
      </w:r>
    </w:p>
    <w:p w14:paraId="5B834BCC" w14:textId="2437A6B6" w:rsidR="00502505" w:rsidRDefault="00502505" w:rsidP="00502505">
      <w:pPr>
        <w:pStyle w:val="Prompt"/>
      </w:pPr>
      <w:r>
        <w:t>Um item apresentado não pode contradizer outro</w:t>
      </w:r>
      <w:r w:rsidRPr="008C261B">
        <w:t>.</w:t>
      </w:r>
    </w:p>
    <w:p w14:paraId="5E618D6F" w14:textId="3A9630C0" w:rsidR="00BD333D" w:rsidRDefault="00BD333D" w:rsidP="00BD333D">
      <w:pPr>
        <w:pStyle w:val="Prompt"/>
      </w:pPr>
      <w:r>
        <w:t>### Décima segunda diretriz:</w:t>
      </w:r>
    </w:p>
    <w:p w14:paraId="5F7BD109" w14:textId="47DB72D5" w:rsidR="00BD333D" w:rsidRDefault="00BD333D" w:rsidP="00BD333D">
      <w:pPr>
        <w:pStyle w:val="Prompt"/>
      </w:pPr>
      <w:r>
        <w:t>A força e fraqueza está relacionada com fatores internos da empresa, então foque em argumentações relacionadas a isso</w:t>
      </w:r>
      <w:r w:rsidRPr="008C261B">
        <w:t>.</w:t>
      </w:r>
      <w:r>
        <w:t xml:space="preserve"> As ameaças e oportunidades estão relacionadas a fatores externos da empresa, então adapte suas argumentações para estes casos.</w:t>
      </w:r>
    </w:p>
    <w:p w14:paraId="64714DD8" w14:textId="60AF7B3D" w:rsidR="00565A29" w:rsidRDefault="00565A29" w:rsidP="00565A29">
      <w:pPr>
        <w:pStyle w:val="Prompt"/>
      </w:pPr>
      <w:r>
        <w:t>### Décima terceira diretriz:</w:t>
      </w:r>
    </w:p>
    <w:p w14:paraId="69C43341" w14:textId="77777777" w:rsidR="00565A29" w:rsidRDefault="00565A29" w:rsidP="00565A29">
      <w:pPr>
        <w:pStyle w:val="Prompt"/>
        <w:rPr>
          <w:b/>
          <w:bCs/>
          <w:color w:val="FF0000"/>
        </w:rPr>
      </w:pPr>
      <w:r>
        <w:t xml:space="preserve">Considere que a empresa prestará os seguintes serviços </w:t>
      </w:r>
      <w:r w:rsidRPr="004A11C8">
        <w:rPr>
          <w:b/>
          <w:bCs/>
          <w:color w:val="FF0000"/>
        </w:rPr>
        <w:t xml:space="preserve">[Inserir o Tipo de </w:t>
      </w:r>
      <w:r>
        <w:rPr>
          <w:b/>
          <w:bCs/>
          <w:color w:val="FF0000"/>
        </w:rPr>
        <w:t>serviços</w:t>
      </w:r>
      <w:r w:rsidRPr="004A11C8">
        <w:rPr>
          <w:b/>
          <w:bCs/>
          <w:color w:val="FF0000"/>
        </w:rPr>
        <w:t>]</w:t>
      </w:r>
    </w:p>
    <w:p w14:paraId="28DE05B4" w14:textId="1CB69CB0" w:rsidR="00184424" w:rsidRDefault="00184424" w:rsidP="00184424">
      <w:pPr>
        <w:pStyle w:val="Prompt"/>
      </w:pPr>
      <w:r>
        <w:t>### Décima quarta diretriz:</w:t>
      </w:r>
    </w:p>
    <w:p w14:paraId="0878D6FB" w14:textId="69C0EE29" w:rsidR="00184424" w:rsidRDefault="00184424" w:rsidP="00184424">
      <w:pPr>
        <w:pStyle w:val="Prompt"/>
      </w:pPr>
      <w:r w:rsidRPr="00A24036">
        <w:t>Considere sempre que o plano é para um negócio emergente nos EUA</w:t>
      </w:r>
      <w:r>
        <w:t>, ou seja, ele ainda não está operando.</w:t>
      </w:r>
    </w:p>
    <w:p w14:paraId="7C8CCB28" w14:textId="77777777" w:rsidR="00184424" w:rsidRDefault="00184424" w:rsidP="00184424">
      <w:pPr>
        <w:pStyle w:val="Prompt"/>
      </w:pPr>
    </w:p>
    <w:p w14:paraId="1885B62B" w14:textId="77777777" w:rsidR="00AD5F73" w:rsidRDefault="00AD5F73" w:rsidP="00AD5F73">
      <w:pPr>
        <w:pStyle w:val="Prompt"/>
      </w:pPr>
      <w:r>
        <w:t>## Metodologia:</w:t>
      </w:r>
    </w:p>
    <w:p w14:paraId="5CAA3CBA" w14:textId="77777777" w:rsidR="00AD5F73" w:rsidRDefault="00AD5F73" w:rsidP="00AD5F73">
      <w:pPr>
        <w:pStyle w:val="Prompt"/>
      </w:pPr>
      <w:r>
        <w:t>### Análise SWOT:</w:t>
      </w:r>
    </w:p>
    <w:p w14:paraId="09E892C0" w14:textId="77777777" w:rsidR="00AD5F73" w:rsidRDefault="00AD5F73" w:rsidP="00AD5F73">
      <w:pPr>
        <w:pStyle w:val="Prompt"/>
      </w:pPr>
      <w:r>
        <w:t>#### Forças:</w:t>
      </w:r>
    </w:p>
    <w:p w14:paraId="3A5287CC" w14:textId="2E261D6A" w:rsidR="00AD5F73" w:rsidRDefault="00AD5F73" w:rsidP="005B6B55">
      <w:pPr>
        <w:pStyle w:val="Prompt"/>
      </w:pPr>
      <w:r>
        <w:t>- Identifique qualidades fortes</w:t>
      </w:r>
      <w:r w:rsidR="00A07B6B">
        <w:t xml:space="preserve"> para uma empresa que ainda não abriu e ainda não tem um histórico, </w:t>
      </w:r>
      <w:r>
        <w:t>como</w:t>
      </w:r>
      <w:r w:rsidR="00A07B6B">
        <w:t>:</w:t>
      </w:r>
      <w:r>
        <w:t xml:space="preserve"> </w:t>
      </w:r>
      <w:r w:rsidR="00D22E82">
        <w:t xml:space="preserve">a </w:t>
      </w:r>
      <w:r w:rsidR="005B6B55">
        <w:t xml:space="preserve">Flexibilidade de Início, Inovação e Ideias Frescas, Escolha Estratégica de Localização e Mercado, Tecnologia de Ponta, Capacidade de Atrair Talentos. </w:t>
      </w:r>
      <w:r w:rsidR="00D22E82">
        <w:t>importância do setor</w:t>
      </w:r>
      <w:r>
        <w:t>, adaptabilidade operacional.</w:t>
      </w:r>
    </w:p>
    <w:p w14:paraId="0B3071DB" w14:textId="77777777" w:rsidR="00AD5F73" w:rsidRDefault="00AD5F73" w:rsidP="00AD5F73">
      <w:pPr>
        <w:pStyle w:val="Prompt"/>
      </w:pPr>
      <w:r>
        <w:t>#### Fraquezas:</w:t>
      </w:r>
    </w:p>
    <w:p w14:paraId="5C8CA2BE" w14:textId="77777777" w:rsidR="00AD5F73" w:rsidRDefault="00AD5F73" w:rsidP="00AD5F73">
      <w:pPr>
        <w:pStyle w:val="Prompt"/>
      </w:pPr>
      <w:r>
        <w:t>- Aponte fraquezas comuns para startups neste setor, incluindo desafios em estabelecer reconhecimento de marca, restrições de recursos iniciais, dificuldades na contratação de talentos, a jornada para a rentabilidade, e construção de uma base de clientes robusta.</w:t>
      </w:r>
    </w:p>
    <w:p w14:paraId="1A4C381B" w14:textId="77777777" w:rsidR="00AD5F73" w:rsidRDefault="00AD5F73" w:rsidP="00AD5F73">
      <w:pPr>
        <w:pStyle w:val="Prompt"/>
      </w:pPr>
      <w:r>
        <w:t>#### Oportunidades:</w:t>
      </w:r>
    </w:p>
    <w:p w14:paraId="7911188E" w14:textId="0DA1B8B7" w:rsidR="00AD5F73" w:rsidRDefault="00AD5F73" w:rsidP="00AD5F73">
      <w:pPr>
        <w:pStyle w:val="Prompt"/>
      </w:pPr>
      <w:r>
        <w:t>- Descreva oportunidades emergentes para o setor com base em pesquisa online, incluindo novas demandas de mercado, políticas governamentais favoráveis, avanços tecnológicos, e evoluções nos padrões de consumo.</w:t>
      </w:r>
      <w:r w:rsidR="00502505">
        <w:t xml:space="preserve"> Aproveite estudos e relatórios de mercado para trazer dados quantitativos que justifiquem oportunidades para o negócio.</w:t>
      </w:r>
    </w:p>
    <w:p w14:paraId="1FE7FAFF" w14:textId="77777777" w:rsidR="00AD5F73" w:rsidRDefault="00AD5F73" w:rsidP="00AD5F73">
      <w:pPr>
        <w:pStyle w:val="Prompt"/>
      </w:pPr>
      <w:r>
        <w:t>#### Ameaças:</w:t>
      </w:r>
    </w:p>
    <w:p w14:paraId="2194C269" w14:textId="77777777" w:rsidR="00AD5F73" w:rsidRDefault="00AD5F73" w:rsidP="00AD5F73">
      <w:pPr>
        <w:pStyle w:val="Prompt"/>
      </w:pPr>
      <w:r>
        <w:t>- Avalie riscos e ameaças externas, como aumento da concorrência, mudanças regulatórias, desafios econômicos específicos ao setor, barreiras tecnológicas, e alterações na demanda do consumidor.</w:t>
      </w:r>
    </w:p>
    <w:p w14:paraId="62F2EB58" w14:textId="77777777" w:rsidR="00AD5F73" w:rsidRDefault="00AD5F73" w:rsidP="00AD5F73">
      <w:pPr>
        <w:pStyle w:val="Prompt"/>
      </w:pPr>
    </w:p>
    <w:p w14:paraId="1C3B6776" w14:textId="77777777" w:rsidR="00AD5F73" w:rsidRDefault="00AD5F73" w:rsidP="00AD5F73">
      <w:pPr>
        <w:pStyle w:val="Prompt"/>
      </w:pPr>
      <w:r>
        <w:t>### Parágrafos introdutório e conclusivo:</w:t>
      </w:r>
    </w:p>
    <w:p w14:paraId="0C4EB0D6" w14:textId="5958385E" w:rsidR="007A1790" w:rsidRDefault="00AD5F73" w:rsidP="00AD5F73">
      <w:pPr>
        <w:pStyle w:val="Prompt"/>
      </w:pPr>
      <w:r>
        <w:lastRenderedPageBreak/>
        <w:t>- Inclua parágrafos que sintetizem as descobertas e recomendações chave da análise, apresentados por um especialista em análise de mercado, em um tom formal.</w:t>
      </w:r>
    </w:p>
    <w:p w14:paraId="3069015D" w14:textId="77777777" w:rsidR="007A1790" w:rsidRDefault="007A1790" w:rsidP="00F07864"/>
    <w:p w14:paraId="327D7579" w14:textId="58DA3A38" w:rsidR="007A1790" w:rsidRPr="009B6A61" w:rsidRDefault="009B6A61" w:rsidP="009B6A61">
      <w:pPr>
        <w:suppressAutoHyphens w:val="0"/>
        <w:spacing w:before="0" w:after="160" w:line="259" w:lineRule="auto"/>
        <w:jc w:val="left"/>
        <w:rPr>
          <w:rFonts w:cs="Times New Roman"/>
        </w:rPr>
      </w:pPr>
      <w:r>
        <w:rPr>
          <w:rFonts w:cs="Times New Roman"/>
        </w:rPr>
        <w:t xml:space="preserve">Prompt </w:t>
      </w:r>
      <w:r w:rsidR="00C016F1">
        <w:rPr>
          <w:rFonts w:cs="Times New Roman"/>
        </w:rPr>
        <w:t>8</w:t>
      </w:r>
      <w:r>
        <w:rPr>
          <w:rFonts w:cs="Times New Roman"/>
        </w:rPr>
        <w:t xml:space="preserve">: </w:t>
      </w:r>
    </w:p>
    <w:bookmarkEnd w:id="20"/>
    <w:bookmarkEnd w:id="21"/>
    <w:p w14:paraId="29EA592B" w14:textId="77777777" w:rsidR="00C0502B" w:rsidRDefault="00C0502B" w:rsidP="002C683B">
      <w:pPr>
        <w:pStyle w:val="Prompt"/>
      </w:pPr>
    </w:p>
    <w:p w14:paraId="44BC072E" w14:textId="74317F37" w:rsidR="002C683B" w:rsidRDefault="002C683B" w:rsidP="002C683B">
      <w:pPr>
        <w:pStyle w:val="Prompt"/>
      </w:pPr>
      <w:r>
        <w:t># Análise Cruzada SWOT para Empresa</w:t>
      </w:r>
    </w:p>
    <w:p w14:paraId="62346D8C" w14:textId="77777777" w:rsidR="002C683B" w:rsidRDefault="002C683B" w:rsidP="002C683B">
      <w:pPr>
        <w:pStyle w:val="Prompt"/>
      </w:pPr>
      <w:r>
        <w:t>## Objetivo: Realizar uma análise cruzada SWOT, construindo estratégias a partir das interações entre forças, fraquezas, oportunidades e ameaças, considerando as peculiaridades do setor e condições específicas do estado.</w:t>
      </w:r>
    </w:p>
    <w:p w14:paraId="105B7CFD" w14:textId="77777777" w:rsidR="002C683B" w:rsidRDefault="002C683B" w:rsidP="002C683B">
      <w:pPr>
        <w:pStyle w:val="Prompt"/>
      </w:pPr>
    </w:p>
    <w:p w14:paraId="7FA66BCC" w14:textId="77777777" w:rsidR="00872A4B" w:rsidRDefault="002C683B" w:rsidP="00872A4B">
      <w:pPr>
        <w:pStyle w:val="Prompt"/>
      </w:pPr>
      <w:r>
        <w:t>## Diretrizes:</w:t>
      </w:r>
      <w:r w:rsidR="00872A4B" w:rsidRPr="00872A4B">
        <w:t xml:space="preserve"> </w:t>
      </w:r>
    </w:p>
    <w:p w14:paraId="08BADDCA" w14:textId="54F61592" w:rsidR="00872A4B" w:rsidRPr="00A24036" w:rsidRDefault="00872A4B" w:rsidP="00872A4B">
      <w:pPr>
        <w:pStyle w:val="Prompt"/>
      </w:pPr>
      <w:r w:rsidRPr="00A24036">
        <w:t>Estas diretrizes devem ser respeitadas em todo o momento, sem nenhuma exceção.</w:t>
      </w:r>
    </w:p>
    <w:p w14:paraId="6544371C" w14:textId="77777777" w:rsidR="002C683B" w:rsidRDefault="002C683B" w:rsidP="002C683B">
      <w:pPr>
        <w:pStyle w:val="Prompt"/>
      </w:pPr>
      <w:r>
        <w:t>### Primeira diretriz:</w:t>
      </w:r>
    </w:p>
    <w:p w14:paraId="05032177" w14:textId="567F518E" w:rsidR="002C683B" w:rsidRDefault="002C683B" w:rsidP="002C683B">
      <w:pPr>
        <w:pStyle w:val="Prompt"/>
      </w:pPr>
      <w:r>
        <w:t>Considere</w:t>
      </w:r>
      <w:r w:rsidR="00DC5FA1">
        <w:t xml:space="preserve"> exclusivamente</w:t>
      </w:r>
      <w:r>
        <w:t xml:space="preserve"> </w:t>
      </w:r>
      <w:r w:rsidR="00872A4B">
        <w:t xml:space="preserve">a Análise SWOT realizada anteriormente e cada um dos </w:t>
      </w:r>
      <w:r w:rsidR="00DC5FA1">
        <w:t>itens</w:t>
      </w:r>
      <w:r w:rsidR="00872A4B">
        <w:t>.</w:t>
      </w:r>
    </w:p>
    <w:p w14:paraId="10C59DDC" w14:textId="28289C60" w:rsidR="00DC5FA1" w:rsidRDefault="00DC5FA1" w:rsidP="00DC5FA1">
      <w:pPr>
        <w:pStyle w:val="Prompt"/>
      </w:pPr>
      <w:r>
        <w:t>### Segunda diretriz:</w:t>
      </w:r>
    </w:p>
    <w:p w14:paraId="5EFD1E0F" w14:textId="12A682EB" w:rsidR="002C683B" w:rsidRDefault="00DC5FA1" w:rsidP="002C683B">
      <w:pPr>
        <w:pStyle w:val="Prompt"/>
      </w:pPr>
      <w:r>
        <w:t>Cada estratégia deve considerar dois pares de itens</w:t>
      </w:r>
      <w:r w:rsidR="007D3B9E">
        <w:t xml:space="preserve"> </w:t>
      </w:r>
      <w:r>
        <w:t>da Análise SWOT e desenvolver estratégias relacionadas aos pares</w:t>
      </w:r>
      <w:r w:rsidR="002C683B">
        <w:t>.</w:t>
      </w:r>
      <w:r>
        <w:t xml:space="preserve"> Por exemplo, para uma análise de Estratégias FO, se foi encontrado que uma das forças é a </w:t>
      </w:r>
      <w:r w:rsidRPr="00DC5FA1">
        <w:t>Inovação e Diversidade de Produtos</w:t>
      </w:r>
      <w:r>
        <w:t xml:space="preserve"> e uma das oportunidades é o </w:t>
      </w:r>
      <w:r w:rsidRPr="00DC5FA1">
        <w:t>Aumento na Consciência de Saúde</w:t>
      </w:r>
      <w:r>
        <w:t>, a análise deve abranger como a Força em diversificar produtos pode ser intensificada com a oportunidade de consumidores cada vez mais conscientes com a saúde.</w:t>
      </w:r>
    </w:p>
    <w:p w14:paraId="532D28EF" w14:textId="6FF9841D" w:rsidR="007D3B9E" w:rsidRDefault="007D3B9E" w:rsidP="007D3B9E">
      <w:pPr>
        <w:pStyle w:val="Prompt"/>
      </w:pPr>
      <w:r>
        <w:t>### Terceira diretriz:</w:t>
      </w:r>
    </w:p>
    <w:p w14:paraId="06883DC2" w14:textId="187F9A0E" w:rsidR="007D3B9E" w:rsidRDefault="007D3B9E" w:rsidP="007D3B9E">
      <w:pPr>
        <w:pStyle w:val="Prompt"/>
      </w:pPr>
      <w:r>
        <w:t>Os pares de itens devem ser formados de forma cruzada. Por exemplo, uma análise de Estratégias FO deve considerar para formar um par, um item proveniente da força e um item proveniente da oportunidade.</w:t>
      </w:r>
    </w:p>
    <w:p w14:paraId="5D1BE951" w14:textId="77777777" w:rsidR="00DC5FA1" w:rsidRDefault="00DC5FA1" w:rsidP="002C683B">
      <w:pPr>
        <w:pStyle w:val="Prompt"/>
      </w:pPr>
    </w:p>
    <w:p w14:paraId="271EBF3D" w14:textId="6C06D4BB" w:rsidR="002C683B" w:rsidRDefault="002C683B" w:rsidP="002C683B">
      <w:pPr>
        <w:pStyle w:val="Prompt"/>
      </w:pPr>
      <w:r>
        <w:t>## Metodologia:</w:t>
      </w:r>
    </w:p>
    <w:p w14:paraId="619B40C7" w14:textId="77777777" w:rsidR="002C683B" w:rsidRDefault="002C683B" w:rsidP="002C683B">
      <w:pPr>
        <w:pStyle w:val="Prompt"/>
      </w:pPr>
      <w:r>
        <w:t>### Análise das Estratégias:</w:t>
      </w:r>
    </w:p>
    <w:p w14:paraId="1C110649" w14:textId="77777777" w:rsidR="002C683B" w:rsidRDefault="002C683B" w:rsidP="002C683B">
      <w:pPr>
        <w:pStyle w:val="Prompt"/>
      </w:pPr>
      <w:r>
        <w:t>#### Estratégias FO (Forças-Oportunidades):</w:t>
      </w:r>
    </w:p>
    <w:p w14:paraId="542AD8E3" w14:textId="77777777" w:rsidR="002C683B" w:rsidRDefault="002C683B" w:rsidP="002C683B">
      <w:pPr>
        <w:pStyle w:val="Prompt"/>
      </w:pPr>
      <w:r>
        <w:t>- Utilize as forças internas para capitalizar sobre as oportunidades externas. Descreva como as qualidades inerentes ao negócio podem ser alavancadas para tirar proveito das tendências de mercado e condições favoráveis identificadas.</w:t>
      </w:r>
    </w:p>
    <w:p w14:paraId="0ACF696A" w14:textId="77777777" w:rsidR="002C683B" w:rsidRDefault="002C683B" w:rsidP="002C683B">
      <w:pPr>
        <w:pStyle w:val="Prompt"/>
      </w:pPr>
      <w:r>
        <w:t>#### Estratégias FA (Forças-Ameaças):</w:t>
      </w:r>
    </w:p>
    <w:p w14:paraId="520BBF07" w14:textId="77777777" w:rsidR="002C683B" w:rsidRDefault="002C683B" w:rsidP="002C683B">
      <w:pPr>
        <w:pStyle w:val="Prompt"/>
      </w:pPr>
      <w:r>
        <w:t>- Empregue as forças do negócio para enfrentar e mitigar as ameaças externas. Explique como os pontos fortes podem ser usados para neutralizar ou diminuir os riscos e desafios do ambiente externo.</w:t>
      </w:r>
    </w:p>
    <w:p w14:paraId="27AC603D" w14:textId="77777777" w:rsidR="002C683B" w:rsidRDefault="002C683B" w:rsidP="002C683B">
      <w:pPr>
        <w:pStyle w:val="Prompt"/>
      </w:pPr>
      <w:r>
        <w:t>#### Estratégias DO (Fraquezas-Oportunidades):</w:t>
      </w:r>
    </w:p>
    <w:p w14:paraId="1AF4BED5" w14:textId="77777777" w:rsidR="002C683B" w:rsidRDefault="002C683B" w:rsidP="002C683B">
      <w:pPr>
        <w:pStyle w:val="Prompt"/>
      </w:pPr>
      <w:r>
        <w:lastRenderedPageBreak/>
        <w:t>- Supere as fraquezas internas aproveitando as oportunidades do mercado. Detalhe estratégias que permitam à empresa superar suas limitações internas por meio da exploração de oportunidades emergentes.</w:t>
      </w:r>
    </w:p>
    <w:p w14:paraId="3A49AD79" w14:textId="77777777" w:rsidR="002C683B" w:rsidRDefault="002C683B" w:rsidP="002C683B">
      <w:pPr>
        <w:pStyle w:val="Prompt"/>
      </w:pPr>
      <w:r>
        <w:t>#### Estratégias DA (Fraquezas-Ameaças):</w:t>
      </w:r>
    </w:p>
    <w:p w14:paraId="3790C85C" w14:textId="77777777" w:rsidR="002C683B" w:rsidRDefault="002C683B" w:rsidP="002C683B">
      <w:pPr>
        <w:pStyle w:val="Prompt"/>
      </w:pPr>
      <w:r>
        <w:t>- Reduza o impacto das fraquezas internas e proteja-se contra ameaças externas. Discuta como a empresa pode minimizar suas vulnerabilidades e se defender de fatores externos adversos.</w:t>
      </w:r>
    </w:p>
    <w:p w14:paraId="48633D40" w14:textId="77777777" w:rsidR="002C683B" w:rsidRDefault="002C683B" w:rsidP="002C683B">
      <w:pPr>
        <w:pStyle w:val="Prompt"/>
      </w:pPr>
    </w:p>
    <w:p w14:paraId="22319333" w14:textId="6E4461A9" w:rsidR="002C683B" w:rsidRDefault="002C683B" w:rsidP="002C683B">
      <w:pPr>
        <w:pStyle w:val="Prompt"/>
      </w:pPr>
      <w:r>
        <w:t>### Parágrafo conclusivo:</w:t>
      </w:r>
    </w:p>
    <w:p w14:paraId="0B422C30" w14:textId="5063850F" w:rsidR="002C683B" w:rsidRDefault="002C683B" w:rsidP="002C683B">
      <w:pPr>
        <w:pStyle w:val="Prompt"/>
      </w:pPr>
      <w:r>
        <w:t xml:space="preserve">- Inclua </w:t>
      </w:r>
      <w:r w:rsidR="007D3B9E">
        <w:t>uma breve conclusão</w:t>
      </w:r>
      <w:r>
        <w:t>.</w:t>
      </w:r>
    </w:p>
    <w:p w14:paraId="681E5597" w14:textId="77777777" w:rsidR="005B7BDC" w:rsidRDefault="005B7BDC" w:rsidP="005B7BDC">
      <w:pPr>
        <w:spacing w:after="0"/>
        <w:rPr>
          <w:rFonts w:eastAsia="Arial"/>
          <w:szCs w:val="25"/>
        </w:rPr>
      </w:pPr>
    </w:p>
    <w:p w14:paraId="4ADB666D" w14:textId="588D4ACE" w:rsidR="00836B34" w:rsidRPr="009B6A61" w:rsidRDefault="009B6A61" w:rsidP="009B6A61">
      <w:pPr>
        <w:suppressAutoHyphens w:val="0"/>
        <w:spacing w:before="0" w:after="160" w:line="259" w:lineRule="auto"/>
        <w:jc w:val="left"/>
        <w:rPr>
          <w:rFonts w:cs="Times New Roman"/>
        </w:rPr>
      </w:pPr>
      <w:bookmarkStart w:id="23" w:name="_Toc74057060"/>
      <w:bookmarkStart w:id="24" w:name="_Toc84501046"/>
      <w:bookmarkStart w:id="25" w:name="_Toc84501062"/>
      <w:bookmarkEnd w:id="22"/>
      <w:r>
        <w:rPr>
          <w:rFonts w:cs="Times New Roman"/>
        </w:rPr>
        <w:t xml:space="preserve">Prompt </w:t>
      </w:r>
      <w:r w:rsidR="00C016F1">
        <w:rPr>
          <w:rFonts w:cs="Times New Roman"/>
        </w:rPr>
        <w:t>9</w:t>
      </w:r>
      <w:r>
        <w:rPr>
          <w:rFonts w:cs="Times New Roman"/>
        </w:rPr>
        <w:t xml:space="preserve">: </w:t>
      </w:r>
    </w:p>
    <w:p w14:paraId="1E3D4B7A" w14:textId="77777777" w:rsidR="00C0502B" w:rsidRDefault="00C0502B" w:rsidP="00A43E80">
      <w:pPr>
        <w:pStyle w:val="Prompt"/>
      </w:pPr>
    </w:p>
    <w:p w14:paraId="3A4D71DD" w14:textId="77777777" w:rsidR="00836B34" w:rsidRDefault="00836B34" w:rsidP="00836B34">
      <w:pPr>
        <w:pStyle w:val="Prompt"/>
      </w:pPr>
      <w:r>
        <w:t># Análise Detalhada dos Competidores para Empresa Emergente</w:t>
      </w:r>
    </w:p>
    <w:p w14:paraId="41E30A59" w14:textId="77777777" w:rsidR="00836B34" w:rsidRDefault="00836B34" w:rsidP="00836B34">
      <w:pPr>
        <w:pStyle w:val="Prompt"/>
      </w:pPr>
      <w:r>
        <w:t>## Objetivo: Realizar uma análise detalhada dos competidores focando nas dinâmicas de mercado local e atributos gerais de empresas no segmento, avaliando as condições econômicas locais e as dinâmicas competitivas específicas que podem influenciar a nova empresa.</w:t>
      </w:r>
    </w:p>
    <w:p w14:paraId="3E10C762" w14:textId="77777777" w:rsidR="00836B34" w:rsidRDefault="00836B34" w:rsidP="00836B34">
      <w:pPr>
        <w:pStyle w:val="Prompt"/>
      </w:pPr>
    </w:p>
    <w:p w14:paraId="24BDC648" w14:textId="77777777" w:rsidR="00836B34" w:rsidRDefault="00836B34" w:rsidP="00836B34">
      <w:pPr>
        <w:pStyle w:val="Prompt"/>
      </w:pPr>
      <w:r>
        <w:t>## Diretrizes:</w:t>
      </w:r>
    </w:p>
    <w:p w14:paraId="5AFBC18B" w14:textId="77777777" w:rsidR="00DD0CA3" w:rsidRDefault="00DD0CA3" w:rsidP="00DD0CA3">
      <w:pPr>
        <w:pStyle w:val="Prompt"/>
      </w:pPr>
      <w:r>
        <w:t xml:space="preserve">Estas Diretrizes devem ser respeitadas em todo o momento, sem nenhuma exceção.  </w:t>
      </w:r>
    </w:p>
    <w:p w14:paraId="1F6C7D2B" w14:textId="77777777" w:rsidR="00836B34" w:rsidRDefault="00836B34" w:rsidP="00836B34">
      <w:pPr>
        <w:pStyle w:val="Prompt"/>
      </w:pPr>
      <w:r>
        <w:t>### Primeira diretriz:</w:t>
      </w:r>
    </w:p>
    <w:p w14:paraId="200A9943" w14:textId="77777777" w:rsidR="00836B34" w:rsidRDefault="00836B34" w:rsidP="00836B34">
      <w:pPr>
        <w:pStyle w:val="Prompt"/>
      </w:pPr>
      <w:r>
        <w:t>Considerar tanto os competidores diretos quanto indiretos na região especificada.</w:t>
      </w:r>
    </w:p>
    <w:p w14:paraId="51A6737C" w14:textId="77777777" w:rsidR="00836B34" w:rsidRDefault="00836B34" w:rsidP="00836B34">
      <w:pPr>
        <w:pStyle w:val="Prompt"/>
      </w:pPr>
      <w:r>
        <w:t>### Segunda diretriz:</w:t>
      </w:r>
    </w:p>
    <w:p w14:paraId="79A93535" w14:textId="77777777" w:rsidR="00836B34" w:rsidRDefault="00836B34" w:rsidP="00836B34">
      <w:pPr>
        <w:pStyle w:val="Prompt"/>
      </w:pPr>
      <w:r>
        <w:t>Avaliar a dinâmica de mercado local, incluindo condições econômicas e feedback dos consumidores.</w:t>
      </w:r>
    </w:p>
    <w:p w14:paraId="3F8AB568" w14:textId="77777777" w:rsidR="00836B34" w:rsidRDefault="00836B34" w:rsidP="00836B34">
      <w:pPr>
        <w:pStyle w:val="Prompt"/>
      </w:pPr>
      <w:r>
        <w:t>### Terceira diretriz:</w:t>
      </w:r>
    </w:p>
    <w:p w14:paraId="475E1C8A" w14:textId="77777777" w:rsidR="00836B34" w:rsidRDefault="00836B34" w:rsidP="00836B34">
      <w:pPr>
        <w:pStyle w:val="Prompt"/>
        <w:rPr>
          <w:b/>
          <w:bCs/>
          <w:color w:val="FF0000"/>
        </w:rPr>
      </w:pPr>
      <w:r>
        <w:t xml:space="preserve">Considere a empresa de </w:t>
      </w:r>
      <w:r w:rsidRPr="004A11C8">
        <w:rPr>
          <w:b/>
          <w:bCs/>
          <w:color w:val="FF0000"/>
        </w:rPr>
        <w:t>[Inserir o Tipo de Negócio]</w:t>
      </w:r>
    </w:p>
    <w:p w14:paraId="0079B819" w14:textId="77777777" w:rsidR="00836B34" w:rsidRDefault="00836B34" w:rsidP="00836B34">
      <w:pPr>
        <w:pStyle w:val="Prompt"/>
      </w:pPr>
      <w:r>
        <w:t>### Quarta diretriz:</w:t>
      </w:r>
    </w:p>
    <w:p w14:paraId="79F95333" w14:textId="6429705D" w:rsidR="00836B34" w:rsidRPr="00836B34" w:rsidRDefault="00836B34" w:rsidP="00836B34">
      <w:pPr>
        <w:pStyle w:val="Prompt"/>
        <w:rPr>
          <w:b/>
          <w:bCs/>
          <w:color w:val="FF0000"/>
        </w:rPr>
      </w:pPr>
      <w:r>
        <w:t xml:space="preserve">Considere que a empresa está localizada em </w:t>
      </w:r>
      <w:r w:rsidRPr="004A11C8">
        <w:rPr>
          <w:b/>
          <w:bCs/>
          <w:color w:val="FF0000"/>
        </w:rPr>
        <w:t>[</w:t>
      </w:r>
      <w:r>
        <w:rPr>
          <w:b/>
          <w:bCs/>
          <w:color w:val="FF0000"/>
        </w:rPr>
        <w:t>Localidade</w:t>
      </w:r>
      <w:r w:rsidRPr="004A11C8">
        <w:rPr>
          <w:b/>
          <w:bCs/>
          <w:color w:val="FF0000"/>
        </w:rPr>
        <w:t>]</w:t>
      </w:r>
    </w:p>
    <w:p w14:paraId="5206C123" w14:textId="77777777" w:rsidR="00586AE3" w:rsidRDefault="00586AE3" w:rsidP="00586AE3">
      <w:pPr>
        <w:pStyle w:val="Prompt"/>
      </w:pPr>
      <w:r>
        <w:t>### Quinta diretriz:</w:t>
      </w:r>
    </w:p>
    <w:p w14:paraId="682C3BD9" w14:textId="21B14DE8" w:rsidR="00586AE3" w:rsidRDefault="00EA5396" w:rsidP="00EA5396">
      <w:pPr>
        <w:pStyle w:val="Prompt"/>
      </w:pPr>
      <w:r>
        <w:t>Nenhuma justificativa ou informação deve ser apresentada sem estar acompanhado pela sua respectiva referência. Todas as informações devem ser atualizadas, reais e acompanhadas da URL completa do Website de onde ela foi encontrada</w:t>
      </w:r>
      <w:r w:rsidR="00586AE3">
        <w:t>.</w:t>
      </w:r>
    </w:p>
    <w:p w14:paraId="0400CF66" w14:textId="77777777" w:rsidR="00586AE3" w:rsidRDefault="00586AE3" w:rsidP="00586AE3">
      <w:pPr>
        <w:pStyle w:val="Prompt"/>
      </w:pPr>
      <w:r>
        <w:t>### Sexta diretriz:</w:t>
      </w:r>
    </w:p>
    <w:p w14:paraId="2E212E2F" w14:textId="77777777" w:rsidR="00586AE3" w:rsidRDefault="00586AE3" w:rsidP="00586AE3">
      <w:pPr>
        <w:pStyle w:val="Prompt"/>
      </w:pPr>
      <w:r>
        <w:t>Considere somente empresas reais. Verifique duplamente se a empresa competidora encontrada realmente existe.</w:t>
      </w:r>
    </w:p>
    <w:p w14:paraId="49F58868" w14:textId="77777777" w:rsidR="00586AE3" w:rsidRDefault="00586AE3" w:rsidP="00586AE3">
      <w:pPr>
        <w:pStyle w:val="Prompt"/>
      </w:pPr>
      <w:bookmarkStart w:id="26" w:name="_Hlk166592227"/>
      <w:r>
        <w:t>### Sétima diretriz:</w:t>
      </w:r>
    </w:p>
    <w:p w14:paraId="6B7ED49F" w14:textId="77777777" w:rsidR="00586AE3" w:rsidRDefault="00586AE3" w:rsidP="00586AE3">
      <w:pPr>
        <w:pStyle w:val="Prompt"/>
      </w:pPr>
      <w:r>
        <w:lastRenderedPageBreak/>
        <w:t>A Metodologia deve ser cumprida integralmente, sem exceções.</w:t>
      </w:r>
    </w:p>
    <w:bookmarkEnd w:id="26"/>
    <w:p w14:paraId="7BAFC59A" w14:textId="77777777" w:rsidR="00586AE3" w:rsidRDefault="00586AE3" w:rsidP="00586AE3">
      <w:pPr>
        <w:pStyle w:val="Prompt"/>
      </w:pPr>
    </w:p>
    <w:p w14:paraId="213CB03D" w14:textId="77777777" w:rsidR="00586AE3" w:rsidRDefault="00586AE3" w:rsidP="00586AE3">
      <w:pPr>
        <w:pStyle w:val="Prompt"/>
      </w:pPr>
      <w:r>
        <w:t>## Metodologia:</w:t>
      </w:r>
    </w:p>
    <w:p w14:paraId="3041E16A" w14:textId="77777777" w:rsidR="00586AE3" w:rsidRDefault="00586AE3" w:rsidP="00586AE3">
      <w:pPr>
        <w:pStyle w:val="Prompt"/>
      </w:pPr>
      <w:r>
        <w:t>### Análise dos Competidores:</w:t>
      </w:r>
    </w:p>
    <w:p w14:paraId="6A715D65" w14:textId="77777777" w:rsidR="00586AE3" w:rsidRDefault="00586AE3" w:rsidP="00586AE3">
      <w:pPr>
        <w:pStyle w:val="Prompt"/>
      </w:pPr>
      <w:r>
        <w:t>#### Competidores Diretos:</w:t>
      </w:r>
    </w:p>
    <w:p w14:paraId="1A18ED3F" w14:textId="77777777" w:rsidR="00586AE3" w:rsidRDefault="00586AE3" w:rsidP="00586AE3">
      <w:pPr>
        <w:pStyle w:val="Prompt"/>
      </w:pPr>
      <w:r>
        <w:t>- Identifique no mínimo três empresas que ofereçam produtos ou serviços similares dentro da mesma região, destacando suas principais ofertas, pontos de diferenciação, e presença de mercado.</w:t>
      </w:r>
    </w:p>
    <w:p w14:paraId="49523F89" w14:textId="77777777" w:rsidR="00586AE3" w:rsidRDefault="00586AE3" w:rsidP="00586AE3">
      <w:pPr>
        <w:pStyle w:val="Prompt"/>
      </w:pPr>
      <w:r>
        <w:t>#### Competidores Indiretos:</w:t>
      </w:r>
    </w:p>
    <w:p w14:paraId="735C46B4" w14:textId="77777777" w:rsidR="00586AE3" w:rsidRDefault="00586AE3" w:rsidP="00586AE3">
      <w:pPr>
        <w:pStyle w:val="Prompt"/>
      </w:pPr>
      <w:r>
        <w:t>- Aponte organizações que, embora não ofereçam exatamente o mesmo produto ou serviço, competem pelo mesmo público ou necessidades do mercado.</w:t>
      </w:r>
    </w:p>
    <w:p w14:paraId="361162B9" w14:textId="77777777" w:rsidR="00586AE3" w:rsidRDefault="00586AE3" w:rsidP="00586AE3">
      <w:pPr>
        <w:pStyle w:val="Prompt"/>
      </w:pPr>
      <w:r>
        <w:t>#### Vantagens Competitivas:</w:t>
      </w:r>
    </w:p>
    <w:p w14:paraId="54052C72" w14:textId="77777777" w:rsidR="00586AE3" w:rsidRDefault="00586AE3" w:rsidP="00586AE3">
      <w:pPr>
        <w:pStyle w:val="Prompt"/>
      </w:pPr>
      <w:r>
        <w:t>- Avalie as vantagens que os competidores estabelecidos possuem, incluindo reconhecimento de marca, lealdade do cliente, parcerias estratégicas, e redes de distribuição. Aprofunde na análise das vantagens competitivas dos competidores, identificando quais são sustentáveis a longo prazo.</w:t>
      </w:r>
    </w:p>
    <w:p w14:paraId="6586F810" w14:textId="77777777" w:rsidR="00586AE3" w:rsidRDefault="00586AE3" w:rsidP="00586AE3">
      <w:pPr>
        <w:pStyle w:val="Prompt"/>
      </w:pPr>
      <w:r>
        <w:t>#### Desvantagens Competitivas:</w:t>
      </w:r>
    </w:p>
    <w:p w14:paraId="05E7782D" w14:textId="77777777" w:rsidR="00586AE3" w:rsidRDefault="00586AE3" w:rsidP="00586AE3">
      <w:pPr>
        <w:pStyle w:val="Prompt"/>
      </w:pPr>
      <w:r>
        <w:t>- Discuta as limitações ou fraquezas que podem afetar a capacidade dos competidores de se adaptar a mudanças no mercado ou inovações tecnológicas.</w:t>
      </w:r>
    </w:p>
    <w:p w14:paraId="1BF9FB37" w14:textId="77777777" w:rsidR="00586AE3" w:rsidRDefault="00586AE3" w:rsidP="00586AE3">
      <w:pPr>
        <w:pStyle w:val="Prompt"/>
      </w:pPr>
      <w:r>
        <w:t>#### Tendências de Mercado:</w:t>
      </w:r>
    </w:p>
    <w:p w14:paraId="60272E8B" w14:textId="77777777" w:rsidR="00586AE3" w:rsidRDefault="00586AE3" w:rsidP="00586AE3">
      <w:pPr>
        <w:pStyle w:val="Prompt"/>
      </w:pPr>
      <w:r>
        <w:t>- Com base em pesquisas online, descreva as tendências emergentes que podem influenciar a dinâmica competitiva no setor, incluindo novas tecnologias, mudanças nas preferências dos consumidores, e legislações relevantes.</w:t>
      </w:r>
    </w:p>
    <w:p w14:paraId="5A3161DC" w14:textId="77777777" w:rsidR="00586AE3" w:rsidRDefault="00586AE3" w:rsidP="00586AE3">
      <w:pPr>
        <w:pStyle w:val="Prompt"/>
      </w:pPr>
      <w:r>
        <w:t>#### Oportunidades de Diferenciação:</w:t>
      </w:r>
    </w:p>
    <w:p w14:paraId="33842D2F" w14:textId="77777777" w:rsidR="00586AE3" w:rsidRDefault="00586AE3" w:rsidP="00586AE3">
      <w:pPr>
        <w:pStyle w:val="Prompt"/>
      </w:pPr>
      <w:r>
        <w:t>- Identifique lacunas no mercado ou áreas de serviço negligenciadas pelos competidores atuais que a nova empresa poderia explorar para se estabelecer e crescer no mercado.</w:t>
      </w:r>
    </w:p>
    <w:p w14:paraId="70C62C01" w14:textId="77777777" w:rsidR="00586AE3" w:rsidRDefault="00586AE3" w:rsidP="00586AE3">
      <w:pPr>
        <w:pStyle w:val="Prompt"/>
      </w:pPr>
    </w:p>
    <w:p w14:paraId="7D930A96" w14:textId="77777777" w:rsidR="00586AE3" w:rsidRDefault="00586AE3" w:rsidP="00586AE3">
      <w:pPr>
        <w:pStyle w:val="Prompt"/>
      </w:pPr>
      <w:r>
        <w:t>### Parágrafos introdutório e conclusivo:</w:t>
      </w:r>
    </w:p>
    <w:p w14:paraId="6782A82E" w14:textId="0D0A0FCF" w:rsidR="00234F51" w:rsidRPr="00836B34" w:rsidRDefault="00586AE3" w:rsidP="00586AE3">
      <w:pPr>
        <w:pStyle w:val="Prompt"/>
      </w:pPr>
      <w:r>
        <w:t>- Inclua parágrafos que sintetizem as descobertas e recomendações chave da análise, apresentados por um especialista em planejamento estratégico, em um tom detalhado, apropriado para um relatório estratégico.</w:t>
      </w:r>
    </w:p>
    <w:p w14:paraId="76198E19" w14:textId="77777777" w:rsidR="005B7BDC" w:rsidRDefault="005B7BDC" w:rsidP="005B7BDC">
      <w:pPr>
        <w:rPr>
          <w:rFonts w:eastAsia="Arial" w:cs="Times New Roman"/>
          <w:szCs w:val="24"/>
        </w:rPr>
      </w:pPr>
    </w:p>
    <w:p w14:paraId="27C416C4" w14:textId="03657679" w:rsidR="00990361" w:rsidRPr="009B6A61" w:rsidRDefault="009B6A61" w:rsidP="009B6A61">
      <w:pPr>
        <w:suppressAutoHyphens w:val="0"/>
        <w:spacing w:before="0" w:after="160" w:line="259" w:lineRule="auto"/>
        <w:jc w:val="left"/>
        <w:rPr>
          <w:rFonts w:cs="Times New Roman"/>
        </w:rPr>
      </w:pPr>
      <w:bookmarkStart w:id="27" w:name="_Toc86150038"/>
      <w:bookmarkEnd w:id="23"/>
      <w:bookmarkEnd w:id="24"/>
      <w:r>
        <w:rPr>
          <w:rFonts w:cs="Times New Roman"/>
        </w:rPr>
        <w:t>Prompt 1</w:t>
      </w:r>
      <w:r w:rsidR="00C016F1">
        <w:rPr>
          <w:rFonts w:cs="Times New Roman"/>
        </w:rPr>
        <w:t>0</w:t>
      </w:r>
      <w:r>
        <w:rPr>
          <w:rFonts w:cs="Times New Roman"/>
        </w:rPr>
        <w:t xml:space="preserve">: </w:t>
      </w:r>
    </w:p>
    <w:p w14:paraId="05ED8A97" w14:textId="77777777" w:rsidR="00C0502B" w:rsidRDefault="00C0502B" w:rsidP="00D86937">
      <w:pPr>
        <w:pStyle w:val="Prompt"/>
      </w:pPr>
    </w:p>
    <w:p w14:paraId="0FDE0331" w14:textId="77777777" w:rsidR="00990361" w:rsidRDefault="00990361" w:rsidP="00990361">
      <w:pPr>
        <w:pStyle w:val="Prompt"/>
      </w:pPr>
      <w:r>
        <w:t># Análise Abrangente dos Novos Entrantes para Empresa Estabelecida</w:t>
      </w:r>
    </w:p>
    <w:p w14:paraId="19BFBC60" w14:textId="77777777" w:rsidR="00990361" w:rsidRDefault="00990361" w:rsidP="00990361">
      <w:pPr>
        <w:pStyle w:val="Prompt"/>
      </w:pPr>
      <w:r>
        <w:t xml:space="preserve">## Objetivo: Realizar uma análise detalhada dos novos entrantes no mercado, considerando suas estratégias, perfis e o impacto na dinâmica do </w:t>
      </w:r>
      <w:r>
        <w:lastRenderedPageBreak/>
        <w:t>mercado local, bem como os efeitos econômicos e tecnológicos que acompanham sua entrada.</w:t>
      </w:r>
    </w:p>
    <w:p w14:paraId="6BAA68B8" w14:textId="77777777" w:rsidR="00990361" w:rsidRDefault="00990361" w:rsidP="00990361">
      <w:pPr>
        <w:pStyle w:val="Prompt"/>
      </w:pPr>
    </w:p>
    <w:p w14:paraId="03803D61" w14:textId="77777777" w:rsidR="00990361" w:rsidRDefault="00990361" w:rsidP="00990361">
      <w:pPr>
        <w:pStyle w:val="Prompt"/>
      </w:pPr>
      <w:r>
        <w:t>## Diretrizes:</w:t>
      </w:r>
    </w:p>
    <w:p w14:paraId="559F611A" w14:textId="77777777" w:rsidR="00DD0CA3" w:rsidRDefault="00DD0CA3" w:rsidP="00DD0CA3">
      <w:pPr>
        <w:pStyle w:val="Prompt"/>
      </w:pPr>
      <w:r>
        <w:t xml:space="preserve">Estas Diretrizes devem ser respeitadas em todo o momento, sem nenhuma exceção.  </w:t>
      </w:r>
    </w:p>
    <w:p w14:paraId="69BF6051" w14:textId="77777777" w:rsidR="00990361" w:rsidRDefault="00990361" w:rsidP="00990361">
      <w:pPr>
        <w:pStyle w:val="Prompt"/>
      </w:pPr>
      <w:r>
        <w:t>### Primeira diretriz:</w:t>
      </w:r>
    </w:p>
    <w:p w14:paraId="6DDEF876" w14:textId="77777777" w:rsidR="00990361" w:rsidRDefault="00990361" w:rsidP="00990361">
      <w:pPr>
        <w:pStyle w:val="Prompt"/>
      </w:pPr>
      <w:r>
        <w:t>Analise tanto os perfis quanto as estratégias dos novos entrantes e a dinâmica do mercado local.</w:t>
      </w:r>
    </w:p>
    <w:p w14:paraId="1DEEBC6F" w14:textId="77777777" w:rsidR="00990361" w:rsidRDefault="00990361" w:rsidP="00990361">
      <w:pPr>
        <w:pStyle w:val="Prompt"/>
      </w:pPr>
      <w:r>
        <w:t>### Segunda diretriz:</w:t>
      </w:r>
    </w:p>
    <w:p w14:paraId="6ABFA1A6" w14:textId="77777777" w:rsidR="00990361" w:rsidRDefault="00990361" w:rsidP="00990361">
      <w:pPr>
        <w:pStyle w:val="Prompt"/>
      </w:pPr>
      <w:r>
        <w:t>Inclua uma análise do impacto econômico regional dos novos entrantes e o papel das tecnologias emergentes.</w:t>
      </w:r>
    </w:p>
    <w:p w14:paraId="54A94767" w14:textId="77777777" w:rsidR="00990361" w:rsidRDefault="00990361" w:rsidP="00990361">
      <w:pPr>
        <w:pStyle w:val="Prompt"/>
      </w:pPr>
      <w:r>
        <w:t>### Terceira diretriz:</w:t>
      </w:r>
    </w:p>
    <w:p w14:paraId="7D251C0C" w14:textId="77777777" w:rsidR="00990361" w:rsidRDefault="00990361" w:rsidP="00990361">
      <w:pPr>
        <w:pStyle w:val="Prompt"/>
      </w:pPr>
      <w:r>
        <w:t>Avalie o suporte governamental ou subsídios que podem estar favorecendo novos entrantes.</w:t>
      </w:r>
    </w:p>
    <w:p w14:paraId="13B1EC34" w14:textId="77777777" w:rsidR="00990361" w:rsidRDefault="00990361" w:rsidP="00990361">
      <w:pPr>
        <w:pStyle w:val="Prompt"/>
      </w:pPr>
      <w:r>
        <w:t>### Quarta diretriz:</w:t>
      </w:r>
    </w:p>
    <w:p w14:paraId="2BBF3379" w14:textId="34FEAF30" w:rsidR="00990361" w:rsidRDefault="00EA5396" w:rsidP="00EA5396">
      <w:pPr>
        <w:pStyle w:val="Prompt"/>
      </w:pPr>
      <w:r>
        <w:t>Nenhuma justificativa ou informação deve ser apresentada sem estar acompanhado pela sua respectiva referência. Todas as informações devem ser atualizadas, reais e acompanhadas da URL completa do Website de onde ela foi encontrada</w:t>
      </w:r>
      <w:r w:rsidR="00990361">
        <w:t>.</w:t>
      </w:r>
    </w:p>
    <w:p w14:paraId="54680775" w14:textId="60CB291E" w:rsidR="000C4CC7" w:rsidRDefault="000C4CC7" w:rsidP="000C4CC7">
      <w:pPr>
        <w:pStyle w:val="Prompt"/>
      </w:pPr>
      <w:r>
        <w:t>### Quinta diretriz:</w:t>
      </w:r>
    </w:p>
    <w:p w14:paraId="35F2FFB4" w14:textId="77777777" w:rsidR="000C4CC7" w:rsidRDefault="000C4CC7" w:rsidP="000C4CC7">
      <w:pPr>
        <w:pStyle w:val="Prompt"/>
        <w:rPr>
          <w:b/>
          <w:bCs/>
          <w:color w:val="FF0000"/>
        </w:rPr>
      </w:pPr>
      <w:r>
        <w:t xml:space="preserve">Considere a empresa de </w:t>
      </w:r>
      <w:r w:rsidRPr="004A11C8">
        <w:rPr>
          <w:b/>
          <w:bCs/>
          <w:color w:val="FF0000"/>
        </w:rPr>
        <w:t>[Inserir o Tipo de Negócio]</w:t>
      </w:r>
    </w:p>
    <w:p w14:paraId="46485AF5" w14:textId="1D7D5259" w:rsidR="000C4CC7" w:rsidRDefault="000C4CC7" w:rsidP="000C4CC7">
      <w:pPr>
        <w:pStyle w:val="Prompt"/>
      </w:pPr>
      <w:r>
        <w:t>### Sexta diretriz:</w:t>
      </w:r>
    </w:p>
    <w:p w14:paraId="60D6362E" w14:textId="77777777" w:rsidR="000C4CC7" w:rsidRPr="00836B34" w:rsidRDefault="000C4CC7" w:rsidP="000C4CC7">
      <w:pPr>
        <w:pStyle w:val="Prompt"/>
        <w:rPr>
          <w:b/>
          <w:bCs/>
          <w:color w:val="FF0000"/>
        </w:rPr>
      </w:pPr>
      <w:r>
        <w:t xml:space="preserve">Considere que a empresa está localizada em </w:t>
      </w:r>
      <w:r w:rsidRPr="004A11C8">
        <w:rPr>
          <w:b/>
          <w:bCs/>
          <w:color w:val="FF0000"/>
        </w:rPr>
        <w:t>[</w:t>
      </w:r>
      <w:r>
        <w:rPr>
          <w:b/>
          <w:bCs/>
          <w:color w:val="FF0000"/>
        </w:rPr>
        <w:t>Localidade</w:t>
      </w:r>
      <w:r w:rsidRPr="004A11C8">
        <w:rPr>
          <w:b/>
          <w:bCs/>
          <w:color w:val="FF0000"/>
        </w:rPr>
        <w:t>]</w:t>
      </w:r>
    </w:p>
    <w:p w14:paraId="08CF52AF" w14:textId="77777777" w:rsidR="00586AE3" w:rsidRDefault="00586AE3" w:rsidP="00586AE3">
      <w:pPr>
        <w:pStyle w:val="Prompt"/>
      </w:pPr>
      <w:r>
        <w:t>### Sétima diretriz:</w:t>
      </w:r>
    </w:p>
    <w:p w14:paraId="14A3B627" w14:textId="77777777" w:rsidR="00586AE3" w:rsidRDefault="00586AE3" w:rsidP="00586AE3">
      <w:pPr>
        <w:pStyle w:val="Prompt"/>
      </w:pPr>
      <w:r>
        <w:t>A Metodologia deve ser cumprida integralmente, sem exceções.</w:t>
      </w:r>
    </w:p>
    <w:p w14:paraId="7B1316F0" w14:textId="77777777" w:rsidR="009069CA" w:rsidRDefault="009069CA" w:rsidP="009069CA">
      <w:pPr>
        <w:pStyle w:val="Prompt"/>
      </w:pPr>
    </w:p>
    <w:p w14:paraId="2663F2D8" w14:textId="77777777" w:rsidR="009069CA" w:rsidRDefault="009069CA" w:rsidP="009069CA">
      <w:pPr>
        <w:pStyle w:val="Prompt"/>
      </w:pPr>
      <w:r>
        <w:t>## Metodologia:</w:t>
      </w:r>
    </w:p>
    <w:p w14:paraId="63681378" w14:textId="77777777" w:rsidR="009069CA" w:rsidRDefault="009069CA" w:rsidP="009069CA">
      <w:pPr>
        <w:pStyle w:val="Prompt"/>
      </w:pPr>
      <w:r>
        <w:t>### Análise dos Novos Entrantes:</w:t>
      </w:r>
    </w:p>
    <w:p w14:paraId="2ABFDBFB" w14:textId="77777777" w:rsidR="009069CA" w:rsidRDefault="009069CA" w:rsidP="009069CA">
      <w:pPr>
        <w:pStyle w:val="Prompt"/>
      </w:pPr>
      <w:r>
        <w:t>#### Barreiras à Entrada Superadas:</w:t>
      </w:r>
    </w:p>
    <w:p w14:paraId="1D66E98D" w14:textId="77777777" w:rsidR="009069CA" w:rsidRDefault="009069CA" w:rsidP="009069CA">
      <w:pPr>
        <w:pStyle w:val="Prompt"/>
      </w:pPr>
      <w:r>
        <w:t>- Descreva as barreiras à entrada que os novos entrantes devem superar, incluindo, mas sem se limitar a: capital inicial significativo, tecnologia avançada, regulamentações específicas, ou acesso a canais de distribuição.</w:t>
      </w:r>
    </w:p>
    <w:p w14:paraId="101A9700" w14:textId="77777777" w:rsidR="009069CA" w:rsidRDefault="009069CA" w:rsidP="009069CA">
      <w:pPr>
        <w:pStyle w:val="Prompt"/>
      </w:pPr>
      <w:r>
        <w:t>#### Estratégias de Mercado:</w:t>
      </w:r>
    </w:p>
    <w:p w14:paraId="671F8721" w14:textId="77777777" w:rsidR="009069CA" w:rsidRDefault="009069CA" w:rsidP="009069CA">
      <w:pPr>
        <w:pStyle w:val="Prompt"/>
      </w:pPr>
      <w:r>
        <w:t>- Analise as estratégias que os novos entrantes podem utilizar para se estabelecer no mercado, incluindo inovações em produtos ou serviços, abordagens de marketing diferenciadas, ou modelos de negócio disruptivos.</w:t>
      </w:r>
    </w:p>
    <w:p w14:paraId="3F8FFCAB" w14:textId="77777777" w:rsidR="009069CA" w:rsidRDefault="009069CA" w:rsidP="009069CA">
      <w:pPr>
        <w:pStyle w:val="Prompt"/>
      </w:pPr>
      <w:r>
        <w:t>#### Potenciais Ameaças:</w:t>
      </w:r>
    </w:p>
    <w:p w14:paraId="11DCF362" w14:textId="77777777" w:rsidR="009069CA" w:rsidRDefault="009069CA" w:rsidP="009069CA">
      <w:pPr>
        <w:pStyle w:val="Prompt"/>
      </w:pPr>
      <w:r>
        <w:t xml:space="preserve">- Avalie como a entrada de novas empresas pode representar uma ameaça para os negócios estabelecidos, considerando competição por </w:t>
      </w:r>
      <w:r>
        <w:lastRenderedPageBreak/>
        <w:t>participação de mercado, pressões sobre os preços, e a atração de talentos chave.</w:t>
      </w:r>
    </w:p>
    <w:p w14:paraId="6471A01C" w14:textId="77777777" w:rsidR="009069CA" w:rsidRDefault="009069CA" w:rsidP="009069CA">
      <w:pPr>
        <w:pStyle w:val="Prompt"/>
      </w:pPr>
      <w:r>
        <w:t>#### Oportunidades e Riscos para Empresas Estabelecidas:</w:t>
      </w:r>
    </w:p>
    <w:p w14:paraId="76184423" w14:textId="77777777" w:rsidR="009069CA" w:rsidRDefault="009069CA" w:rsidP="009069CA">
      <w:pPr>
        <w:pStyle w:val="Prompt"/>
      </w:pPr>
      <w:r>
        <w:t>- Discuta oportunidades e riscos que a chegada de novos entrantes apresenta para empresas já estabelecidas, sugerindo estratégias de parcerias estratégicas ou alianças como uma possível resposta aos desafios impostos pelos novos entrantes, e sugerindo maneiras de melhorar a lealdade do cliente diante da pressão dos novos entrantes.</w:t>
      </w:r>
    </w:p>
    <w:p w14:paraId="1BFAD71F" w14:textId="77777777" w:rsidR="009069CA" w:rsidRDefault="009069CA" w:rsidP="009069CA">
      <w:pPr>
        <w:pStyle w:val="Prompt"/>
      </w:pPr>
    </w:p>
    <w:p w14:paraId="011B8307" w14:textId="77777777" w:rsidR="009069CA" w:rsidRDefault="009069CA" w:rsidP="009069CA">
      <w:pPr>
        <w:pStyle w:val="Prompt"/>
      </w:pPr>
      <w:r>
        <w:t>### Parágrafos introdutório e conclusivo:</w:t>
      </w:r>
    </w:p>
    <w:p w14:paraId="01B84BC4" w14:textId="177E50F4" w:rsidR="00234F51" w:rsidRPr="000C4CC7" w:rsidRDefault="009069CA" w:rsidP="009069CA">
      <w:pPr>
        <w:pStyle w:val="Prompt"/>
      </w:pPr>
      <w:r>
        <w:t>- Inclua um parágrafo para introduzir o assunto e um parágrafo que sintetize as descobertas e recomendações chave da análise, apresentados por um especialista em planejamento estratégico, em um tom detalhado, apropriado para um relatório estratégico.</w:t>
      </w:r>
    </w:p>
    <w:p w14:paraId="7F5242A0" w14:textId="77777777" w:rsidR="005B7BDC" w:rsidRDefault="005B7BDC" w:rsidP="005B7BDC">
      <w:pPr>
        <w:rPr>
          <w:b/>
          <w:szCs w:val="22"/>
        </w:rPr>
      </w:pPr>
    </w:p>
    <w:p w14:paraId="225A50A9" w14:textId="254EFFA7" w:rsidR="005B7BDC" w:rsidRPr="009B6A61" w:rsidRDefault="009B6A61" w:rsidP="009B6A61">
      <w:pPr>
        <w:suppressAutoHyphens w:val="0"/>
        <w:spacing w:before="0" w:after="160" w:line="259" w:lineRule="auto"/>
        <w:jc w:val="left"/>
        <w:rPr>
          <w:rFonts w:cs="Times New Roman"/>
        </w:rPr>
      </w:pPr>
      <w:bookmarkStart w:id="28" w:name="_Toc74057059"/>
      <w:bookmarkStart w:id="29" w:name="_Toc74861518"/>
      <w:bookmarkEnd w:id="27"/>
      <w:r>
        <w:rPr>
          <w:rFonts w:cs="Times New Roman"/>
        </w:rPr>
        <w:t>Prompt 1</w:t>
      </w:r>
      <w:r w:rsidR="00C016F1">
        <w:rPr>
          <w:rFonts w:cs="Times New Roman"/>
        </w:rPr>
        <w:t>1</w:t>
      </w:r>
      <w:r>
        <w:rPr>
          <w:rFonts w:cs="Times New Roman"/>
        </w:rPr>
        <w:t xml:space="preserve">: </w:t>
      </w:r>
    </w:p>
    <w:p w14:paraId="326B654F" w14:textId="77777777" w:rsidR="00C0502B" w:rsidRDefault="00C0502B" w:rsidP="003F27E3">
      <w:pPr>
        <w:spacing w:before="0" w:after="0"/>
        <w:rPr>
          <w:rFonts w:eastAsia="Arial" w:cs="Times New Roman"/>
          <w:color w:val="auto"/>
          <w:szCs w:val="24"/>
        </w:rPr>
      </w:pPr>
    </w:p>
    <w:p w14:paraId="5527F3E2" w14:textId="77777777" w:rsidR="00547674" w:rsidRDefault="00547674" w:rsidP="00547674">
      <w:pPr>
        <w:pStyle w:val="Prompt"/>
      </w:pPr>
      <w:r>
        <w:t># Análise do Poder de Negociação dos Clientes</w:t>
      </w:r>
    </w:p>
    <w:p w14:paraId="2666BB6F" w14:textId="77777777" w:rsidR="00547674" w:rsidRDefault="00547674" w:rsidP="00547674">
      <w:pPr>
        <w:pStyle w:val="Prompt"/>
      </w:pPr>
      <w:r>
        <w:t>## Objetivo: Explorar a força do poder de negociação dos clientes para entender como as demandas e comportamentos dos clientes influenciam as estratégias de mercado e operacionais do negócio.</w:t>
      </w:r>
    </w:p>
    <w:p w14:paraId="4E3159EE" w14:textId="77777777" w:rsidR="00547674" w:rsidRDefault="00547674" w:rsidP="00547674">
      <w:pPr>
        <w:pStyle w:val="Prompt"/>
      </w:pPr>
    </w:p>
    <w:p w14:paraId="5653D9AC" w14:textId="77777777" w:rsidR="00547674" w:rsidRDefault="00547674" w:rsidP="00547674">
      <w:pPr>
        <w:pStyle w:val="Prompt"/>
      </w:pPr>
      <w:r>
        <w:t>## Diretrizes:</w:t>
      </w:r>
    </w:p>
    <w:p w14:paraId="30CED8A9" w14:textId="77777777" w:rsidR="00DD0CA3" w:rsidRDefault="00DD0CA3" w:rsidP="00DD0CA3">
      <w:pPr>
        <w:pStyle w:val="Prompt"/>
      </w:pPr>
      <w:r>
        <w:t xml:space="preserve">Estas Diretrizes devem ser respeitadas em todo o momento, sem nenhuma exceção.  </w:t>
      </w:r>
    </w:p>
    <w:p w14:paraId="69D28FFF" w14:textId="77777777" w:rsidR="00547674" w:rsidRDefault="00547674" w:rsidP="00547674">
      <w:pPr>
        <w:pStyle w:val="Prompt"/>
      </w:pPr>
      <w:r>
        <w:t>### Primeira diretriz:</w:t>
      </w:r>
    </w:p>
    <w:p w14:paraId="4DEB14C9" w14:textId="77777777" w:rsidR="00547674" w:rsidRDefault="00547674" w:rsidP="00547674">
      <w:pPr>
        <w:pStyle w:val="Prompt"/>
      </w:pPr>
      <w:r>
        <w:t>Inclua uma exploração das tendências econômicas globais e locais.</w:t>
      </w:r>
    </w:p>
    <w:p w14:paraId="4E89331E" w14:textId="77777777" w:rsidR="00547674" w:rsidRDefault="00547674" w:rsidP="00547674">
      <w:pPr>
        <w:pStyle w:val="Prompt"/>
      </w:pPr>
      <w:r>
        <w:t>### Segunda diretriz:</w:t>
      </w:r>
    </w:p>
    <w:p w14:paraId="007AE669" w14:textId="77777777" w:rsidR="00547674" w:rsidRDefault="00547674" w:rsidP="00547674">
      <w:pPr>
        <w:pStyle w:val="Prompt"/>
      </w:pPr>
      <w:r>
        <w:t>Realize uma análise comparativa com setores semelhantes em outras regiões.</w:t>
      </w:r>
    </w:p>
    <w:p w14:paraId="05E5FBD3" w14:textId="77777777" w:rsidR="00547674" w:rsidRDefault="00547674" w:rsidP="00547674">
      <w:pPr>
        <w:pStyle w:val="Prompt"/>
      </w:pPr>
      <w:r>
        <w:t>### Terceira diretriz:</w:t>
      </w:r>
    </w:p>
    <w:p w14:paraId="62FA9189" w14:textId="5719F4D8" w:rsidR="00547674" w:rsidRDefault="00547674" w:rsidP="00547674">
      <w:pPr>
        <w:pStyle w:val="Prompt"/>
      </w:pPr>
      <w:r>
        <w:t>Avalie o impacto de eventos globais recentes no comportamento do cliente.</w:t>
      </w:r>
    </w:p>
    <w:p w14:paraId="2B910EB0" w14:textId="77777777" w:rsidR="005E51DC" w:rsidRDefault="005E51DC" w:rsidP="005E51DC">
      <w:pPr>
        <w:pStyle w:val="Prompt"/>
      </w:pPr>
      <w:r>
        <w:t>### Quarta diretriz:</w:t>
      </w:r>
    </w:p>
    <w:p w14:paraId="76ED3805" w14:textId="71339E65" w:rsidR="005E51DC" w:rsidRDefault="00EA5396" w:rsidP="00EA5396">
      <w:pPr>
        <w:pStyle w:val="Prompt"/>
      </w:pPr>
      <w:r>
        <w:t>Nenhuma justificativa ou informação deve ser apresentada sem estar acompanhado pela sua respectiva referência. Todas as informações devem ser atualizadas, reais e acompanhadas da URL completa do Website de onde ela foi encontrada.</w:t>
      </w:r>
      <w:r w:rsidR="005E51DC">
        <w:t xml:space="preserve"> Escolha relatórios de mercado relacionados com o negócio.</w:t>
      </w:r>
    </w:p>
    <w:p w14:paraId="30348FB1" w14:textId="0EABD215" w:rsidR="00547674" w:rsidRDefault="00547674" w:rsidP="005E51DC">
      <w:pPr>
        <w:pStyle w:val="Prompt"/>
      </w:pPr>
      <w:r>
        <w:t>### Quinta diretriz:</w:t>
      </w:r>
    </w:p>
    <w:p w14:paraId="6B793F82" w14:textId="77777777" w:rsidR="00547674" w:rsidRDefault="00547674" w:rsidP="00547674">
      <w:pPr>
        <w:pStyle w:val="Prompt"/>
        <w:rPr>
          <w:b/>
          <w:bCs/>
          <w:color w:val="FF0000"/>
        </w:rPr>
      </w:pPr>
      <w:r>
        <w:t xml:space="preserve">Considere a empresa de </w:t>
      </w:r>
      <w:r w:rsidRPr="004A11C8">
        <w:rPr>
          <w:b/>
          <w:bCs/>
          <w:color w:val="FF0000"/>
        </w:rPr>
        <w:t>[Inserir o Tipo de Negócio]</w:t>
      </w:r>
    </w:p>
    <w:p w14:paraId="25863FA3" w14:textId="77777777" w:rsidR="00547674" w:rsidRDefault="00547674" w:rsidP="00547674">
      <w:pPr>
        <w:pStyle w:val="Prompt"/>
      </w:pPr>
      <w:r>
        <w:lastRenderedPageBreak/>
        <w:t>### Sexta diretriz:</w:t>
      </w:r>
    </w:p>
    <w:p w14:paraId="2A4408CA" w14:textId="77777777" w:rsidR="00547674" w:rsidRPr="00836B34" w:rsidRDefault="00547674" w:rsidP="00547674">
      <w:pPr>
        <w:pStyle w:val="Prompt"/>
        <w:rPr>
          <w:b/>
          <w:bCs/>
          <w:color w:val="FF0000"/>
        </w:rPr>
      </w:pPr>
      <w:r>
        <w:t xml:space="preserve">Considere que a empresa está localizada em </w:t>
      </w:r>
      <w:r w:rsidRPr="004A11C8">
        <w:rPr>
          <w:b/>
          <w:bCs/>
          <w:color w:val="FF0000"/>
        </w:rPr>
        <w:t>[</w:t>
      </w:r>
      <w:r>
        <w:rPr>
          <w:b/>
          <w:bCs/>
          <w:color w:val="FF0000"/>
        </w:rPr>
        <w:t>Localidade</w:t>
      </w:r>
      <w:r w:rsidRPr="004A11C8">
        <w:rPr>
          <w:b/>
          <w:bCs/>
          <w:color w:val="FF0000"/>
        </w:rPr>
        <w:t>]</w:t>
      </w:r>
    </w:p>
    <w:p w14:paraId="038BE3D9" w14:textId="5A2E5E60" w:rsidR="00547674" w:rsidRDefault="00547674" w:rsidP="00547674">
      <w:pPr>
        <w:pStyle w:val="Prompt"/>
      </w:pPr>
      <w:r>
        <w:t>### Sétima diretriz:</w:t>
      </w:r>
    </w:p>
    <w:p w14:paraId="28B0BE4C" w14:textId="32BCEF07" w:rsidR="00547674" w:rsidRPr="00836B34" w:rsidRDefault="00547674" w:rsidP="00547674">
      <w:pPr>
        <w:pStyle w:val="Prompt"/>
        <w:rPr>
          <w:b/>
          <w:bCs/>
          <w:color w:val="FF0000"/>
        </w:rPr>
      </w:pPr>
      <w:r>
        <w:t>Considere</w:t>
      </w:r>
      <w:r w:rsidR="00B5630E">
        <w:t xml:space="preserve"> para as pesquisas e formação da argumentação</w:t>
      </w:r>
      <w:r>
        <w:t xml:space="preserve"> os setores</w:t>
      </w:r>
      <w:r w:rsidR="00B5630E">
        <w:t xml:space="preserve"> </w:t>
      </w:r>
      <w:r>
        <w:t xml:space="preserve">alvo </w:t>
      </w:r>
      <w:r w:rsidRPr="004A11C8">
        <w:rPr>
          <w:b/>
          <w:bCs/>
          <w:color w:val="FF0000"/>
        </w:rPr>
        <w:t>[</w:t>
      </w:r>
      <w:r w:rsidRPr="00547674">
        <w:rPr>
          <w:b/>
          <w:bCs/>
          <w:color w:val="FF0000"/>
        </w:rPr>
        <w:t>Setores Alvos]</w:t>
      </w:r>
    </w:p>
    <w:p w14:paraId="5EC42335" w14:textId="77777777" w:rsidR="00547674" w:rsidRDefault="00547674" w:rsidP="00547674">
      <w:pPr>
        <w:pStyle w:val="Prompt"/>
      </w:pPr>
    </w:p>
    <w:p w14:paraId="258792A7" w14:textId="77777777" w:rsidR="00547674" w:rsidRDefault="00547674" w:rsidP="00547674">
      <w:pPr>
        <w:pStyle w:val="Prompt"/>
      </w:pPr>
      <w:r>
        <w:t>## Metodologia:</w:t>
      </w:r>
    </w:p>
    <w:p w14:paraId="5D11E7CF" w14:textId="77777777" w:rsidR="00547674" w:rsidRDefault="00547674" w:rsidP="00547674">
      <w:pPr>
        <w:pStyle w:val="Prompt"/>
      </w:pPr>
      <w:r>
        <w:t>### Introdução ao Poder de Negociação dos Clientes:</w:t>
      </w:r>
    </w:p>
    <w:p w14:paraId="12F6D38F" w14:textId="77777777" w:rsidR="00547674" w:rsidRDefault="00547674" w:rsidP="00547674">
      <w:pPr>
        <w:pStyle w:val="Prompt"/>
      </w:pPr>
      <w:r>
        <w:t>- Breve explicação sobre o que constitui o poder de negociação dos clientes e por que é crítico analisá-lo para o negócio na localização citada, especialmente nos setores alvos indicados.</w:t>
      </w:r>
    </w:p>
    <w:p w14:paraId="221EC2E2" w14:textId="77777777" w:rsidR="00547674" w:rsidRDefault="00547674" w:rsidP="00547674">
      <w:pPr>
        <w:pStyle w:val="Prompt"/>
      </w:pPr>
    </w:p>
    <w:p w14:paraId="112718D8" w14:textId="77777777" w:rsidR="00547674" w:rsidRDefault="00547674" w:rsidP="00547674">
      <w:pPr>
        <w:pStyle w:val="Prompt"/>
      </w:pPr>
      <w:r>
        <w:t>### Fatores que Influenciam o Poder de Negociação dos Clientes:</w:t>
      </w:r>
    </w:p>
    <w:p w14:paraId="23F0C78C" w14:textId="77777777" w:rsidR="00547674" w:rsidRDefault="00547674" w:rsidP="00547674">
      <w:pPr>
        <w:pStyle w:val="Prompt"/>
      </w:pPr>
      <w:r>
        <w:t>#### Concentração de Clientes vs. Concentração de Empresas:</w:t>
      </w:r>
    </w:p>
    <w:p w14:paraId="67241EB9" w14:textId="77777777" w:rsidR="00547674" w:rsidRDefault="00547674" w:rsidP="00547674">
      <w:pPr>
        <w:pStyle w:val="Prompt"/>
      </w:pPr>
      <w:r>
        <w:t>- Avalie se um pequeno número de clientes domina as vendas do negócio, aumentando seu poder de negociação.</w:t>
      </w:r>
    </w:p>
    <w:p w14:paraId="6FBB8961" w14:textId="77777777" w:rsidR="00547674" w:rsidRDefault="00547674" w:rsidP="00547674">
      <w:pPr>
        <w:pStyle w:val="Prompt"/>
      </w:pPr>
      <w:r>
        <w:t>#### Informações Disponíveis para os Clientes:</w:t>
      </w:r>
    </w:p>
    <w:p w14:paraId="089236D8" w14:textId="77777777" w:rsidR="00547674" w:rsidRDefault="00547674" w:rsidP="00547674">
      <w:pPr>
        <w:pStyle w:val="Prompt"/>
      </w:pPr>
      <w:r>
        <w:t>- Discuta como o acesso à informação influencia o poder de barganha dos clientes.</w:t>
      </w:r>
    </w:p>
    <w:p w14:paraId="6C4E9F75" w14:textId="77777777" w:rsidR="00547674" w:rsidRDefault="00547674" w:rsidP="00547674">
      <w:pPr>
        <w:pStyle w:val="Prompt"/>
      </w:pPr>
      <w:r>
        <w:t>#### Importância do Produto ou Serviço para o Cliente:</w:t>
      </w:r>
    </w:p>
    <w:p w14:paraId="1F48450A" w14:textId="77777777" w:rsidR="00547674" w:rsidRDefault="00547674" w:rsidP="00547674">
      <w:pPr>
        <w:pStyle w:val="Prompt"/>
      </w:pPr>
      <w:r>
        <w:t>- Considere o quão essencial é o produto ou serviço do negócio para os clientes nos setores alvos.</w:t>
      </w:r>
    </w:p>
    <w:p w14:paraId="328D5C16" w14:textId="77777777" w:rsidR="00547674" w:rsidRDefault="00547674" w:rsidP="00547674">
      <w:pPr>
        <w:pStyle w:val="Prompt"/>
      </w:pPr>
    </w:p>
    <w:p w14:paraId="74128E75" w14:textId="77777777" w:rsidR="00547674" w:rsidRDefault="00547674" w:rsidP="00547674">
      <w:pPr>
        <w:pStyle w:val="Prompt"/>
      </w:pPr>
      <w:r>
        <w:t>### Estratégias para Gerenciar o Poder de Negociação dos Clientes:</w:t>
      </w:r>
    </w:p>
    <w:p w14:paraId="06F00FE0" w14:textId="77777777" w:rsidR="00547674" w:rsidRDefault="00547674" w:rsidP="00547674">
      <w:pPr>
        <w:pStyle w:val="Prompt"/>
      </w:pPr>
      <w:r>
        <w:t>#### Diferenciação do Produto/Serviço:</w:t>
      </w:r>
    </w:p>
    <w:p w14:paraId="429DB11B" w14:textId="77777777" w:rsidR="00547674" w:rsidRDefault="00547674" w:rsidP="00547674">
      <w:pPr>
        <w:pStyle w:val="Prompt"/>
      </w:pPr>
      <w:r>
        <w:t>- Sugira maneiras de tornar o produto ou serviço mais único para diminuir a sensibilidade ao preço e o custo de mudança para os clientes.</w:t>
      </w:r>
    </w:p>
    <w:p w14:paraId="36A04382" w14:textId="77777777" w:rsidR="00547674" w:rsidRDefault="00547674" w:rsidP="00547674">
      <w:pPr>
        <w:pStyle w:val="Prompt"/>
      </w:pPr>
      <w:r>
        <w:t>#### Relacionamento com os Clientes:</w:t>
      </w:r>
    </w:p>
    <w:p w14:paraId="3D4A9EE1" w14:textId="77777777" w:rsidR="00547674" w:rsidRDefault="00547674" w:rsidP="00547674">
      <w:pPr>
        <w:pStyle w:val="Prompt"/>
      </w:pPr>
      <w:r>
        <w:t>- Discuta estratégias para construir relacionamentos mais fortes e leais com os clientes, reduzindo assim seu poder de barganha, e elabore um plano de comunicação para melhorar a transparência e o fluxo de informações para os clientes.</w:t>
      </w:r>
    </w:p>
    <w:p w14:paraId="72BDF09B" w14:textId="77777777" w:rsidR="00547674" w:rsidRDefault="00547674" w:rsidP="00547674">
      <w:pPr>
        <w:pStyle w:val="Prompt"/>
      </w:pPr>
    </w:p>
    <w:p w14:paraId="7BC46676" w14:textId="77777777" w:rsidR="00547674" w:rsidRDefault="00547674" w:rsidP="00547674">
      <w:pPr>
        <w:pStyle w:val="Prompt"/>
      </w:pPr>
      <w:r>
        <w:t>### Conclusão e Recomendações:</w:t>
      </w:r>
    </w:p>
    <w:p w14:paraId="40E19DF4" w14:textId="0DB8E1AC" w:rsidR="00234F51" w:rsidRDefault="00547674" w:rsidP="00B5630E">
      <w:pPr>
        <w:pStyle w:val="Prompt"/>
        <w:rPr>
          <w:rFonts w:eastAsia="Arial" w:cs="Arial"/>
          <w:color w:val="auto"/>
          <w:szCs w:val="24"/>
        </w:rPr>
      </w:pPr>
      <w:r>
        <w:t>- Encerre com uma síntese das principais descobertas sobre o poder de negociação dos clientes no negócio, na localização, focando nos setores alvos. Ofereça recomendações estratégicas para fortalecer a posição do negócio frente aos clientes, considerando os insights gerados pela análise. Detalhe como as mudanças nas preferências dos consumidores afetam as estratégias operacionais e de mercado da empresa.</w:t>
      </w:r>
    </w:p>
    <w:p w14:paraId="2A99F79E" w14:textId="77777777" w:rsidR="005B7BDC" w:rsidRPr="00ED0CF7" w:rsidRDefault="005B7BDC" w:rsidP="005B7BDC">
      <w:pPr>
        <w:spacing w:before="0" w:after="0"/>
        <w:rPr>
          <w:rFonts w:eastAsia="Arial" w:cs="Arial"/>
          <w:color w:val="auto"/>
          <w:szCs w:val="24"/>
        </w:rPr>
      </w:pPr>
    </w:p>
    <w:bookmarkEnd w:id="28"/>
    <w:bookmarkEnd w:id="29"/>
    <w:p w14:paraId="5005A362" w14:textId="74972D77" w:rsidR="00B40CCA" w:rsidRPr="009B6A61" w:rsidRDefault="009B6A61" w:rsidP="009B6A61">
      <w:pPr>
        <w:suppressAutoHyphens w:val="0"/>
        <w:spacing w:before="0" w:after="160" w:line="259" w:lineRule="auto"/>
        <w:jc w:val="left"/>
        <w:rPr>
          <w:rFonts w:cs="Times New Roman"/>
        </w:rPr>
      </w:pPr>
      <w:r>
        <w:rPr>
          <w:rFonts w:cs="Times New Roman"/>
        </w:rPr>
        <w:lastRenderedPageBreak/>
        <w:t>Prompt 1</w:t>
      </w:r>
      <w:r w:rsidR="00C016F1">
        <w:rPr>
          <w:rFonts w:cs="Times New Roman"/>
        </w:rPr>
        <w:t>2</w:t>
      </w:r>
      <w:r>
        <w:rPr>
          <w:rFonts w:cs="Times New Roman"/>
        </w:rPr>
        <w:t xml:space="preserve">: </w:t>
      </w:r>
    </w:p>
    <w:p w14:paraId="057D1F71" w14:textId="77777777" w:rsidR="00C0502B" w:rsidRDefault="00C0502B" w:rsidP="00B40CCA">
      <w:pPr>
        <w:pStyle w:val="Prompt"/>
      </w:pPr>
    </w:p>
    <w:p w14:paraId="603DA0FA" w14:textId="08DC325D" w:rsidR="00B40CCA" w:rsidRDefault="00B40CCA" w:rsidP="00B40CCA">
      <w:pPr>
        <w:pStyle w:val="Prompt"/>
      </w:pPr>
      <w:r>
        <w:t># Análise de Fornecedores para o negócio</w:t>
      </w:r>
    </w:p>
    <w:p w14:paraId="68FFD951" w14:textId="77777777" w:rsidR="00B40CCA" w:rsidRDefault="00B40CCA" w:rsidP="00B40CCA">
      <w:pPr>
        <w:pStyle w:val="Prompt"/>
      </w:pPr>
      <w:r>
        <w:t>## Objetivo: Assegurar uma operação eficiente e sustentável, identificando e analisando potenciais fornecedores que atendam às necessidades específicas do negócio.</w:t>
      </w:r>
    </w:p>
    <w:p w14:paraId="3A40E00D" w14:textId="77777777" w:rsidR="00B40CCA" w:rsidRDefault="00B40CCA" w:rsidP="00B40CCA">
      <w:pPr>
        <w:pStyle w:val="Prompt"/>
      </w:pPr>
    </w:p>
    <w:p w14:paraId="65E03494" w14:textId="77777777" w:rsidR="00B40CCA" w:rsidRDefault="00B40CCA" w:rsidP="00B40CCA">
      <w:pPr>
        <w:pStyle w:val="Prompt"/>
      </w:pPr>
      <w:r>
        <w:t>## Diretrizes:</w:t>
      </w:r>
    </w:p>
    <w:p w14:paraId="615C0F43" w14:textId="77777777" w:rsidR="00DD0CA3" w:rsidRDefault="00DD0CA3" w:rsidP="00DD0CA3">
      <w:pPr>
        <w:pStyle w:val="Prompt"/>
      </w:pPr>
      <w:r>
        <w:t xml:space="preserve">Estas Diretrizes devem ser respeitadas em todo o momento, sem nenhuma exceção.  </w:t>
      </w:r>
    </w:p>
    <w:p w14:paraId="654DF425" w14:textId="77777777" w:rsidR="00B40CCA" w:rsidRDefault="00B40CCA" w:rsidP="00B40CCA">
      <w:pPr>
        <w:pStyle w:val="Prompt"/>
      </w:pPr>
      <w:r>
        <w:t>### Primeira diretriz:</w:t>
      </w:r>
    </w:p>
    <w:p w14:paraId="7A9C1C3C" w14:textId="77777777" w:rsidR="00B40CCA" w:rsidRDefault="00B40CCA" w:rsidP="00B40CCA">
      <w:pPr>
        <w:pStyle w:val="Prompt"/>
      </w:pPr>
      <w:r>
        <w:t>Inclua uma avaliação do impacto econômico dos fornecedores na economia local e no setor específico.</w:t>
      </w:r>
    </w:p>
    <w:p w14:paraId="51F4201C" w14:textId="77777777" w:rsidR="00B40CCA" w:rsidRDefault="00B40CCA" w:rsidP="00B40CCA">
      <w:pPr>
        <w:pStyle w:val="Prompt"/>
      </w:pPr>
      <w:r>
        <w:t>### Segunda diretriz:</w:t>
      </w:r>
    </w:p>
    <w:p w14:paraId="1D80A4D2" w14:textId="77777777" w:rsidR="00B40CCA" w:rsidRDefault="00B40CCA" w:rsidP="00B40CCA">
      <w:pPr>
        <w:pStyle w:val="Prompt"/>
      </w:pPr>
      <w:r>
        <w:t>Analise a estabilidade financeira dos fornecedores para avaliar riscos de longo prazo.</w:t>
      </w:r>
    </w:p>
    <w:p w14:paraId="6B3FCD2D" w14:textId="77777777" w:rsidR="00B40CCA" w:rsidRDefault="00B40CCA" w:rsidP="00B40CCA">
      <w:pPr>
        <w:pStyle w:val="Prompt"/>
      </w:pPr>
      <w:r>
        <w:t>### Terceira diretriz:</w:t>
      </w:r>
    </w:p>
    <w:p w14:paraId="09AF1CBB" w14:textId="77777777" w:rsidR="00B40CCA" w:rsidRDefault="00B40CCA" w:rsidP="00B40CCA">
      <w:pPr>
        <w:pStyle w:val="Prompt"/>
      </w:pPr>
      <w:r>
        <w:t>Desenvolva critérios de avaliação quantitativos para comparar a performance dos fornecedores.</w:t>
      </w:r>
    </w:p>
    <w:p w14:paraId="1DEDDC45" w14:textId="77777777" w:rsidR="00B40CCA" w:rsidRDefault="00B40CCA" w:rsidP="00B40CCA">
      <w:pPr>
        <w:pStyle w:val="Prompt"/>
      </w:pPr>
      <w:r>
        <w:t>### Quarta diretriz:</w:t>
      </w:r>
    </w:p>
    <w:p w14:paraId="49280E98" w14:textId="77777777" w:rsidR="00B40CCA" w:rsidRDefault="00B40CCA" w:rsidP="00B40CCA">
      <w:pPr>
        <w:pStyle w:val="Prompt"/>
      </w:pPr>
      <w:r>
        <w:t>Proponha uma metodologia para revisão periódica dos fornecedores.</w:t>
      </w:r>
    </w:p>
    <w:p w14:paraId="77AB95A3" w14:textId="77777777" w:rsidR="008D45CD" w:rsidRDefault="008D45CD" w:rsidP="008D45CD">
      <w:pPr>
        <w:pStyle w:val="Prompt"/>
      </w:pPr>
      <w:r>
        <w:t>### Quinta diretriz:</w:t>
      </w:r>
    </w:p>
    <w:p w14:paraId="0C988282" w14:textId="77777777" w:rsidR="008D45CD" w:rsidRDefault="008D45CD" w:rsidP="008D45CD">
      <w:pPr>
        <w:pStyle w:val="Prompt"/>
        <w:rPr>
          <w:b/>
          <w:bCs/>
          <w:color w:val="FF0000"/>
        </w:rPr>
      </w:pPr>
      <w:r>
        <w:t xml:space="preserve">Considere a empresa de </w:t>
      </w:r>
      <w:r w:rsidRPr="004A11C8">
        <w:rPr>
          <w:b/>
          <w:bCs/>
          <w:color w:val="FF0000"/>
        </w:rPr>
        <w:t>[Inserir o Tipo de Negócio]</w:t>
      </w:r>
    </w:p>
    <w:p w14:paraId="51D3651B" w14:textId="77777777" w:rsidR="008D45CD" w:rsidRDefault="008D45CD" w:rsidP="008D45CD">
      <w:pPr>
        <w:pStyle w:val="Prompt"/>
      </w:pPr>
      <w:r>
        <w:t>### Sexta diretriz:</w:t>
      </w:r>
    </w:p>
    <w:p w14:paraId="35DA9945" w14:textId="77777777" w:rsidR="008D45CD" w:rsidRPr="00836B34" w:rsidRDefault="008D45CD" w:rsidP="008D45CD">
      <w:pPr>
        <w:pStyle w:val="Prompt"/>
        <w:rPr>
          <w:b/>
          <w:bCs/>
          <w:color w:val="FF0000"/>
        </w:rPr>
      </w:pPr>
      <w:r>
        <w:t xml:space="preserve">Considere que a empresa está localizada em </w:t>
      </w:r>
      <w:r w:rsidRPr="004A11C8">
        <w:rPr>
          <w:b/>
          <w:bCs/>
          <w:color w:val="FF0000"/>
        </w:rPr>
        <w:t>[</w:t>
      </w:r>
      <w:r>
        <w:rPr>
          <w:b/>
          <w:bCs/>
          <w:color w:val="FF0000"/>
        </w:rPr>
        <w:t>Localidade</w:t>
      </w:r>
      <w:r w:rsidRPr="004A11C8">
        <w:rPr>
          <w:b/>
          <w:bCs/>
          <w:color w:val="FF0000"/>
        </w:rPr>
        <w:t>]</w:t>
      </w:r>
    </w:p>
    <w:p w14:paraId="20C4BAA8" w14:textId="65806754" w:rsidR="00B40CCA" w:rsidRDefault="00B40CCA" w:rsidP="00B40CCA">
      <w:pPr>
        <w:pStyle w:val="Prompt"/>
      </w:pPr>
      <w:r>
        <w:t xml:space="preserve">### </w:t>
      </w:r>
      <w:r w:rsidR="008D45CD">
        <w:t>Sétima</w:t>
      </w:r>
      <w:r>
        <w:t xml:space="preserve"> diretriz:</w:t>
      </w:r>
    </w:p>
    <w:p w14:paraId="363985EA" w14:textId="77777777" w:rsidR="00B40CCA" w:rsidRDefault="00B40CCA" w:rsidP="00B40CCA">
      <w:pPr>
        <w:pStyle w:val="Prompt"/>
      </w:pPr>
      <w:r>
        <w:t>Utilize informações atuais disponíveis online, incluindo análises de mercado, relatórios de sustentabilidade dos fornecedores, e feedback de clientes, para apoiar sua análise. Use somente websites confiáveis e fontes oficiais.</w:t>
      </w:r>
    </w:p>
    <w:p w14:paraId="57D33567" w14:textId="016BAAC6" w:rsidR="00B40CCA" w:rsidRDefault="00B40CCA" w:rsidP="00B40CCA">
      <w:pPr>
        <w:pStyle w:val="Prompt"/>
      </w:pPr>
      <w:r>
        <w:t xml:space="preserve">### </w:t>
      </w:r>
      <w:r w:rsidR="008D45CD">
        <w:t>Oitava</w:t>
      </w:r>
      <w:r>
        <w:t xml:space="preserve"> diretriz:</w:t>
      </w:r>
    </w:p>
    <w:p w14:paraId="4F80E8C1" w14:textId="170E10B7" w:rsidR="008D45CD" w:rsidRDefault="008D45CD" w:rsidP="00B40CCA">
      <w:pPr>
        <w:pStyle w:val="Prompt"/>
      </w:pPr>
      <w:r>
        <w:t xml:space="preserve">Você deve </w:t>
      </w:r>
      <w:r w:rsidR="000E21E0">
        <w:t xml:space="preserve">navegar na internet </w:t>
      </w:r>
      <w:r>
        <w:t>para construir esta análise.</w:t>
      </w:r>
    </w:p>
    <w:p w14:paraId="63586315" w14:textId="4EB2559E" w:rsidR="008D45CD" w:rsidRDefault="008D45CD" w:rsidP="008D45CD">
      <w:pPr>
        <w:pStyle w:val="Prompt"/>
      </w:pPr>
      <w:r>
        <w:t>### Nona diretriz:</w:t>
      </w:r>
    </w:p>
    <w:p w14:paraId="7E254621" w14:textId="584EA801" w:rsidR="008D45CD" w:rsidRDefault="00EA5396" w:rsidP="00EA5396">
      <w:pPr>
        <w:pStyle w:val="Prompt"/>
      </w:pPr>
      <w:r>
        <w:t>Nenhuma justificativa ou informação deve ser apresentada sem estar acompanhado pela sua respectiva referência. Todas as informações devem ser atualizadas, reais e acompanhadas da URL completa do Website de onde ela foi encontrada</w:t>
      </w:r>
      <w:r w:rsidR="008D45CD">
        <w:t>.</w:t>
      </w:r>
    </w:p>
    <w:p w14:paraId="113D7329" w14:textId="77777777" w:rsidR="00C41650" w:rsidRDefault="00C41650" w:rsidP="00C41650">
      <w:pPr>
        <w:pStyle w:val="Prompt"/>
      </w:pPr>
      <w:r>
        <w:t>### Décima diretriz:</w:t>
      </w:r>
    </w:p>
    <w:p w14:paraId="161D2CA9" w14:textId="7D77B46C" w:rsidR="00B40CCA" w:rsidRDefault="00C41650" w:rsidP="00C41650">
      <w:pPr>
        <w:pStyle w:val="Prompt"/>
      </w:pPr>
      <w:r>
        <w:t>Certifique-se de que a empresa é real e que ela está aberta até os dias de hoje.</w:t>
      </w:r>
    </w:p>
    <w:p w14:paraId="77950CD0" w14:textId="77777777" w:rsidR="00C41650" w:rsidRDefault="00C41650" w:rsidP="00C41650">
      <w:pPr>
        <w:pStyle w:val="Prompt"/>
      </w:pPr>
    </w:p>
    <w:p w14:paraId="7846FD66" w14:textId="77777777" w:rsidR="00B40CCA" w:rsidRDefault="00B40CCA" w:rsidP="00B40CCA">
      <w:pPr>
        <w:pStyle w:val="Prompt"/>
      </w:pPr>
      <w:r>
        <w:lastRenderedPageBreak/>
        <w:t>## Metodologia:</w:t>
      </w:r>
    </w:p>
    <w:p w14:paraId="56742020" w14:textId="77777777" w:rsidR="00B40CCA" w:rsidRDefault="00B40CCA" w:rsidP="00B40CCA">
      <w:pPr>
        <w:pStyle w:val="Prompt"/>
      </w:pPr>
      <w:r>
        <w:t>### Análise dos Fornecedores:</w:t>
      </w:r>
    </w:p>
    <w:p w14:paraId="40013F05" w14:textId="77777777" w:rsidR="00B40CCA" w:rsidRDefault="00B40CCA" w:rsidP="00B40CCA">
      <w:pPr>
        <w:pStyle w:val="Prompt"/>
      </w:pPr>
      <w:r>
        <w:t>#### Fornecedores Essenciais:</w:t>
      </w:r>
    </w:p>
    <w:p w14:paraId="0ADB8307" w14:textId="77777777" w:rsidR="00B40CCA" w:rsidRDefault="00B40CCA" w:rsidP="00B40CCA">
      <w:pPr>
        <w:pStyle w:val="Prompt"/>
      </w:pPr>
      <w:r>
        <w:t>- Liste fornecedores importantes para o negócio, detalhando o tipo de produtos ou serviços que oferecem, sua localização, e como sua oferta se encaixa nas necessidades do negócio.</w:t>
      </w:r>
    </w:p>
    <w:p w14:paraId="063DF396" w14:textId="77777777" w:rsidR="00B40CCA" w:rsidRDefault="00B40CCA" w:rsidP="00B40CCA">
      <w:pPr>
        <w:pStyle w:val="Prompt"/>
      </w:pPr>
      <w:r>
        <w:t>#### Oportunidades de Parceria:</w:t>
      </w:r>
    </w:p>
    <w:p w14:paraId="11B681C9" w14:textId="77777777" w:rsidR="00B40CCA" w:rsidRDefault="00B40CCA" w:rsidP="00B40CCA">
      <w:pPr>
        <w:pStyle w:val="Prompt"/>
      </w:pPr>
      <w:r>
        <w:t>- Explore oportunidades potenciais para parcerias estratégicas ou acordos exclusivos com certos fornecedores que possam oferecer vantagens competitivas ao negócio.</w:t>
      </w:r>
    </w:p>
    <w:p w14:paraId="219DA9A7" w14:textId="77777777" w:rsidR="00B40CCA" w:rsidRDefault="00B40CCA" w:rsidP="00B40CCA">
      <w:pPr>
        <w:pStyle w:val="Prompt"/>
      </w:pPr>
      <w:r>
        <w:t>#### Riscos e Considerações:</w:t>
      </w:r>
    </w:p>
    <w:p w14:paraId="388236E6" w14:textId="77777777" w:rsidR="00B40CCA" w:rsidRDefault="00B40CCA" w:rsidP="00B40CCA">
      <w:pPr>
        <w:pStyle w:val="Prompt"/>
      </w:pPr>
      <w:r>
        <w:t>- Avalie riscos potenciais relacionados a dependência de fornecedores únicos, variações de preço, questões de sustentabilidade, ou riscos de interrupção da cadeia de suprimentos. Sugira estratégias para negociação de contratos que maximizem os benefícios e minimizem os riscos e recomendações para a diversificação de fornecedores, reduzindo a dependência em um único fornecedor.</w:t>
      </w:r>
    </w:p>
    <w:p w14:paraId="7680D71D" w14:textId="77777777" w:rsidR="00B40CCA" w:rsidRDefault="00B40CCA" w:rsidP="00B40CCA">
      <w:pPr>
        <w:pStyle w:val="Prompt"/>
      </w:pPr>
    </w:p>
    <w:p w14:paraId="47C97144" w14:textId="77777777" w:rsidR="00B40CCA" w:rsidRDefault="00B40CCA" w:rsidP="00B40CCA">
      <w:pPr>
        <w:pStyle w:val="Prompt"/>
      </w:pPr>
      <w:r>
        <w:t>### Parágrafos introdutório e conclusivo:</w:t>
      </w:r>
    </w:p>
    <w:p w14:paraId="0B9BC00B" w14:textId="160B0FC1" w:rsidR="00B40CCA" w:rsidRDefault="00B40CCA" w:rsidP="00B40CCA">
      <w:pPr>
        <w:pStyle w:val="Prompt"/>
      </w:pPr>
      <w:r>
        <w:t>- Inclua parágrafos que sintetizem as descobertas e recomendações chave da análise, apresentados por um especialista em planejamento estratégico, em um tom detalhado, apropriado para um relatório estratégico.</w:t>
      </w:r>
    </w:p>
    <w:p w14:paraId="4A3B25F6" w14:textId="77777777" w:rsidR="004D6DC3" w:rsidRPr="005B7BDC" w:rsidRDefault="004D6DC3" w:rsidP="003F27E3">
      <w:pPr>
        <w:rPr>
          <w:rFonts w:eastAsia="Arial" w:cs="Arial"/>
          <w:color w:val="000000"/>
          <w:szCs w:val="24"/>
        </w:rPr>
      </w:pPr>
    </w:p>
    <w:p w14:paraId="25B0A31A" w14:textId="427E2E36" w:rsidR="007D2A9B" w:rsidRPr="009B6A61" w:rsidRDefault="009B6A61" w:rsidP="009B6A61">
      <w:pPr>
        <w:suppressAutoHyphens w:val="0"/>
        <w:spacing w:before="0" w:after="160" w:line="259" w:lineRule="auto"/>
        <w:jc w:val="left"/>
        <w:rPr>
          <w:rFonts w:cs="Times New Roman"/>
        </w:rPr>
      </w:pPr>
      <w:r>
        <w:rPr>
          <w:rFonts w:cs="Times New Roman"/>
        </w:rPr>
        <w:t>Prompt 1</w:t>
      </w:r>
      <w:r w:rsidR="00C016F1">
        <w:rPr>
          <w:rFonts w:cs="Times New Roman"/>
        </w:rPr>
        <w:t>3</w:t>
      </w:r>
      <w:r>
        <w:rPr>
          <w:rFonts w:cs="Times New Roman"/>
        </w:rPr>
        <w:t xml:space="preserve">: </w:t>
      </w:r>
      <w:bookmarkStart w:id="30" w:name="_Toc74057064"/>
      <w:bookmarkStart w:id="31" w:name="_Toc84501049"/>
    </w:p>
    <w:p w14:paraId="17E9CEA4" w14:textId="77777777" w:rsidR="00C0502B" w:rsidRDefault="00C0502B" w:rsidP="007D2A9B">
      <w:pPr>
        <w:pStyle w:val="Prompt"/>
        <w:ind w:left="0"/>
      </w:pPr>
    </w:p>
    <w:p w14:paraId="0248E4B5" w14:textId="77777777" w:rsidR="00C757B4" w:rsidRDefault="00C757B4" w:rsidP="00C757B4">
      <w:pPr>
        <w:pStyle w:val="Prompt"/>
      </w:pPr>
      <w:r>
        <w:t># Análise Aprofundada de Produtos ou Serviços Substitutos</w:t>
      </w:r>
    </w:p>
    <w:p w14:paraId="417AA774" w14:textId="77777777" w:rsidR="00C757B4" w:rsidRDefault="00C757B4" w:rsidP="00C757B4">
      <w:pPr>
        <w:pStyle w:val="Prompt"/>
      </w:pPr>
      <w:r>
        <w:t>## Objetivo: Investigar as características gerais e dinâmicas específicas do mercado local relacionadas a produtos ou serviços que possam substituir ou alterar a demanda pelos oferecidos pela empresa emergente.</w:t>
      </w:r>
    </w:p>
    <w:p w14:paraId="1976F3B9" w14:textId="77777777" w:rsidR="00C757B4" w:rsidRDefault="00C757B4" w:rsidP="00C757B4">
      <w:pPr>
        <w:pStyle w:val="Prompt"/>
      </w:pPr>
    </w:p>
    <w:p w14:paraId="0370BDE1" w14:textId="77777777" w:rsidR="00C757B4" w:rsidRDefault="00C757B4" w:rsidP="00C757B4">
      <w:pPr>
        <w:pStyle w:val="Prompt"/>
      </w:pPr>
      <w:r>
        <w:t>## Diretrizes:</w:t>
      </w:r>
    </w:p>
    <w:p w14:paraId="173100A9" w14:textId="77777777" w:rsidR="00C757B4" w:rsidRDefault="00C757B4" w:rsidP="00C757B4">
      <w:pPr>
        <w:pStyle w:val="Prompt"/>
      </w:pPr>
      <w:r>
        <w:t xml:space="preserve">Estas Diretrizes devem ser respeitadas em todo o momento, sem nenhuma exceção.  </w:t>
      </w:r>
    </w:p>
    <w:p w14:paraId="4DF31568" w14:textId="77777777" w:rsidR="00C757B4" w:rsidRDefault="00C757B4" w:rsidP="00C757B4">
      <w:pPr>
        <w:pStyle w:val="Prompt"/>
      </w:pPr>
      <w:r>
        <w:t>### Primeira diretriz:</w:t>
      </w:r>
    </w:p>
    <w:p w14:paraId="01891199" w14:textId="77777777" w:rsidR="00C757B4" w:rsidRDefault="00C757B4" w:rsidP="00C757B4">
      <w:pPr>
        <w:pStyle w:val="Prompt"/>
      </w:pPr>
      <w:r>
        <w:t>Aborde as características gerais de produtos ou serviços substitutos e as dinâmicas específicas do mercado local.</w:t>
      </w:r>
    </w:p>
    <w:p w14:paraId="0274D3C2" w14:textId="77777777" w:rsidR="00C757B4" w:rsidRDefault="00C757B4" w:rsidP="00C757B4">
      <w:pPr>
        <w:pStyle w:val="Prompt"/>
      </w:pPr>
      <w:r>
        <w:t>### Segunda diretriz:</w:t>
      </w:r>
    </w:p>
    <w:p w14:paraId="56EC5D4B" w14:textId="77777777" w:rsidR="00C757B4" w:rsidRDefault="00C757B4" w:rsidP="00C757B4">
      <w:pPr>
        <w:pStyle w:val="Prompt"/>
      </w:pPr>
      <w:r>
        <w:t>Inclua a análise da elasticidade-preço dos produtos substitutos e o papel da inovação tecnológica na criação de novos substitutos.</w:t>
      </w:r>
    </w:p>
    <w:p w14:paraId="44C3E4D7" w14:textId="77777777" w:rsidR="00C757B4" w:rsidRDefault="00C757B4" w:rsidP="00C757B4">
      <w:pPr>
        <w:pStyle w:val="Prompt"/>
      </w:pPr>
      <w:r>
        <w:t>### Terceira diretriz:</w:t>
      </w:r>
    </w:p>
    <w:p w14:paraId="2A2EEE7D" w14:textId="77777777" w:rsidR="00C757B4" w:rsidRDefault="00C757B4" w:rsidP="00C757B4">
      <w:pPr>
        <w:pStyle w:val="Prompt"/>
      </w:pPr>
      <w:r>
        <w:lastRenderedPageBreak/>
        <w:t>Utilize recursos online para identificar as atuais tendências de mercado e condições específicas da indústria, mencionando as fontes de forma precisa e detalhada.</w:t>
      </w:r>
    </w:p>
    <w:p w14:paraId="657FF7D7" w14:textId="77777777" w:rsidR="00C757B4" w:rsidRDefault="00C757B4" w:rsidP="00C757B4">
      <w:pPr>
        <w:pStyle w:val="Prompt"/>
      </w:pPr>
      <w:r>
        <w:t>### Quarta diretriz:</w:t>
      </w:r>
    </w:p>
    <w:p w14:paraId="4A024F7C" w14:textId="716BADEC" w:rsidR="00C757B4" w:rsidRDefault="00EA5396" w:rsidP="00EA5396">
      <w:pPr>
        <w:pStyle w:val="Prompt"/>
      </w:pPr>
      <w:r>
        <w:t>Nenhuma justificativa ou informação deve ser apresentada sem estar acompanhado pela sua respectiva referência. Todas as informações devem ser atualizadas, reais e acompanhadas da URL completa do Website de onde ela foi encontrada</w:t>
      </w:r>
      <w:r w:rsidR="00C757B4">
        <w:t>.</w:t>
      </w:r>
    </w:p>
    <w:p w14:paraId="05D895C9" w14:textId="232E8072" w:rsidR="009D62C4" w:rsidRDefault="009D62C4" w:rsidP="00C757B4">
      <w:pPr>
        <w:pStyle w:val="Prompt"/>
      </w:pPr>
      <w:r>
        <w:t>### Quinta diretriz:</w:t>
      </w:r>
    </w:p>
    <w:p w14:paraId="60F6EA6D" w14:textId="77777777" w:rsidR="009D62C4" w:rsidRDefault="009D62C4" w:rsidP="009D62C4">
      <w:pPr>
        <w:pStyle w:val="Prompt"/>
        <w:rPr>
          <w:b/>
          <w:bCs/>
          <w:color w:val="FF0000"/>
        </w:rPr>
      </w:pPr>
      <w:r>
        <w:t xml:space="preserve">Considere a empresa de </w:t>
      </w:r>
      <w:r w:rsidRPr="004A11C8">
        <w:rPr>
          <w:b/>
          <w:bCs/>
          <w:color w:val="FF0000"/>
        </w:rPr>
        <w:t>[Inserir o Tipo de Negócio]</w:t>
      </w:r>
    </w:p>
    <w:p w14:paraId="7B8C5074" w14:textId="77777777" w:rsidR="009D62C4" w:rsidRDefault="009D62C4" w:rsidP="009D62C4">
      <w:pPr>
        <w:pStyle w:val="Prompt"/>
      </w:pPr>
      <w:r>
        <w:t>### Sexta diretriz:</w:t>
      </w:r>
    </w:p>
    <w:p w14:paraId="50F771D1" w14:textId="77777777" w:rsidR="009D62C4" w:rsidRPr="00836B34" w:rsidRDefault="009D62C4" w:rsidP="009D62C4">
      <w:pPr>
        <w:pStyle w:val="Prompt"/>
        <w:rPr>
          <w:b/>
          <w:bCs/>
          <w:color w:val="FF0000"/>
        </w:rPr>
      </w:pPr>
      <w:r>
        <w:t xml:space="preserve">Considere que a empresa está localizada em </w:t>
      </w:r>
      <w:r w:rsidRPr="004A11C8">
        <w:rPr>
          <w:b/>
          <w:bCs/>
          <w:color w:val="FF0000"/>
        </w:rPr>
        <w:t>[</w:t>
      </w:r>
      <w:r>
        <w:rPr>
          <w:b/>
          <w:bCs/>
          <w:color w:val="FF0000"/>
        </w:rPr>
        <w:t>Localidade</w:t>
      </w:r>
      <w:r w:rsidRPr="004A11C8">
        <w:rPr>
          <w:b/>
          <w:bCs/>
          <w:color w:val="FF0000"/>
        </w:rPr>
        <w:t>]</w:t>
      </w:r>
    </w:p>
    <w:p w14:paraId="6664BB68" w14:textId="77777777" w:rsidR="00C757B4" w:rsidRDefault="00C757B4" w:rsidP="00C757B4">
      <w:pPr>
        <w:pStyle w:val="Prompt"/>
      </w:pPr>
      <w:r>
        <w:t>### Sétima diretriz:</w:t>
      </w:r>
    </w:p>
    <w:p w14:paraId="41768429" w14:textId="59059E01" w:rsidR="00C757B4" w:rsidRDefault="00C757B4" w:rsidP="00C757B4">
      <w:pPr>
        <w:pStyle w:val="Prompt"/>
      </w:pPr>
      <w:r>
        <w:t xml:space="preserve">Você deve </w:t>
      </w:r>
      <w:r w:rsidR="000E21E0">
        <w:t xml:space="preserve">navegar na internet </w:t>
      </w:r>
      <w:r>
        <w:t>para construir esta análise.</w:t>
      </w:r>
    </w:p>
    <w:p w14:paraId="7AB8EAA3" w14:textId="77777777" w:rsidR="00C757B4" w:rsidRDefault="00C757B4" w:rsidP="00C757B4">
      <w:pPr>
        <w:pStyle w:val="Prompt"/>
      </w:pPr>
    </w:p>
    <w:p w14:paraId="230E75F0" w14:textId="77777777" w:rsidR="00C757B4" w:rsidRDefault="00C757B4" w:rsidP="00C757B4">
      <w:pPr>
        <w:pStyle w:val="Prompt"/>
      </w:pPr>
      <w:r>
        <w:t>## Metodologia:</w:t>
      </w:r>
    </w:p>
    <w:p w14:paraId="7CCF4270" w14:textId="77777777" w:rsidR="00C757B4" w:rsidRDefault="00C757B4" w:rsidP="00C757B4">
      <w:pPr>
        <w:pStyle w:val="Prompt"/>
      </w:pPr>
      <w:r>
        <w:t>### Análise dos Substitutos:</w:t>
      </w:r>
    </w:p>
    <w:p w14:paraId="3634C31E" w14:textId="77777777" w:rsidR="00C757B4" w:rsidRDefault="00C757B4" w:rsidP="00C757B4">
      <w:pPr>
        <w:pStyle w:val="Prompt"/>
      </w:pPr>
      <w:r>
        <w:t>#### Produtos ou Serviços Substitutos Diretos:</w:t>
      </w:r>
    </w:p>
    <w:p w14:paraId="212E1644" w14:textId="7374FB0F" w:rsidR="00C757B4" w:rsidRDefault="00C757B4" w:rsidP="00C757B4">
      <w:pPr>
        <w:pStyle w:val="Prompt"/>
      </w:pPr>
      <w:r>
        <w:t>- Identifique dois produtos ou serviços que, embora não sejam idênticos, satisfazem a mesma necessidade ou desejo do consumidor dentro da mesma região, destacando suas principais características, benefícios e a força de sua presença no mercado.</w:t>
      </w:r>
    </w:p>
    <w:p w14:paraId="0018E34F" w14:textId="77777777" w:rsidR="00C757B4" w:rsidRDefault="00C757B4" w:rsidP="00C757B4">
      <w:pPr>
        <w:pStyle w:val="Prompt"/>
      </w:pPr>
      <w:r>
        <w:t>#### Produtos ou Serviços Substitutos Indiretos:</w:t>
      </w:r>
    </w:p>
    <w:p w14:paraId="55D4EE71" w14:textId="2A943F39" w:rsidR="00C757B4" w:rsidRDefault="00C757B4" w:rsidP="00C757B4">
      <w:pPr>
        <w:pStyle w:val="Prompt"/>
      </w:pPr>
      <w:r>
        <w:t>- Aponte duas soluções alternativas que, mesmo não sendo semelhantes nos seus usos ou funções, competem pela atenção ou pelo orçamento do mesmo público.</w:t>
      </w:r>
    </w:p>
    <w:p w14:paraId="64CC4D5A" w14:textId="77777777" w:rsidR="00C757B4" w:rsidRDefault="00C757B4" w:rsidP="00C757B4">
      <w:pPr>
        <w:pStyle w:val="Prompt"/>
      </w:pPr>
      <w:r>
        <w:t>#### Vantagens e Desvantagens dos Substitutos:</w:t>
      </w:r>
    </w:p>
    <w:p w14:paraId="0CC0572E" w14:textId="77777777" w:rsidR="00C757B4" w:rsidRDefault="00C757B4" w:rsidP="00C757B4">
      <w:pPr>
        <w:pStyle w:val="Prompt"/>
      </w:pPr>
      <w:r>
        <w:t>- Discuta as vantagens competitivas e as limitações dos produtos ou serviços substitutos, considerando aspectos como inovação, preço, acessibilidade, reconhecimento de marca, e qualidade percebida.</w:t>
      </w:r>
    </w:p>
    <w:p w14:paraId="49DD3F40" w14:textId="77777777" w:rsidR="00C757B4" w:rsidRDefault="00C757B4" w:rsidP="00C757B4">
      <w:pPr>
        <w:pStyle w:val="Prompt"/>
      </w:pPr>
    </w:p>
    <w:p w14:paraId="47D0554A" w14:textId="77777777" w:rsidR="00C757B4" w:rsidRDefault="00C757B4" w:rsidP="00C757B4">
      <w:pPr>
        <w:pStyle w:val="Prompt"/>
      </w:pPr>
      <w:r>
        <w:t>### Conclusão:</w:t>
      </w:r>
    </w:p>
    <w:p w14:paraId="539647C6" w14:textId="64369FCA" w:rsidR="00D6333A" w:rsidRDefault="00C757B4" w:rsidP="007553B8">
      <w:pPr>
        <w:pStyle w:val="Prompt"/>
      </w:pPr>
      <w:r>
        <w:t>- Inclua parágrafos introdutório e conclusivo que sintetizem as descobertas e recomendações chave da análise, apresentados por um especialista em planejamento estratégico, em um tom detalhado, apropriado para um relatório estratégico.</w:t>
      </w:r>
      <w:bookmarkEnd w:id="25"/>
      <w:bookmarkEnd w:id="30"/>
      <w:bookmarkEnd w:id="31"/>
    </w:p>
    <w:sectPr w:rsidR="00D6333A" w:rsidSect="004A7DF6">
      <w:footerReference w:type="first" r:id="rId8"/>
      <w:type w:val="continuous"/>
      <w:pgSz w:w="12240" w:h="15840"/>
      <w:pgMar w:top="676" w:right="851" w:bottom="851" w:left="1134" w:header="0" w:footer="0" w:gutter="0"/>
      <w:cols w:space="720"/>
      <w:formProt w:val="0"/>
      <w:titlePg/>
      <w:docGrid w:linePitch="100" w:charSpace="18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69E60" w14:textId="77777777" w:rsidR="00E32522" w:rsidRDefault="00E32522" w:rsidP="00F07864">
      <w:pPr>
        <w:spacing w:before="0" w:after="0"/>
      </w:pPr>
      <w:r>
        <w:separator/>
      </w:r>
    </w:p>
    <w:p w14:paraId="18367ED3" w14:textId="77777777" w:rsidR="00E32522" w:rsidRDefault="00E32522"/>
  </w:endnote>
  <w:endnote w:type="continuationSeparator" w:id="0">
    <w:p w14:paraId="52A447EE" w14:textId="77777777" w:rsidR="00E32522" w:rsidRDefault="00E32522" w:rsidP="00F07864">
      <w:pPr>
        <w:spacing w:before="0" w:after="0"/>
      </w:pPr>
      <w:r>
        <w:continuationSeparator/>
      </w:r>
    </w:p>
    <w:p w14:paraId="03685034" w14:textId="77777777" w:rsidR="00E32522" w:rsidRDefault="00E325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 Neue">
    <w:altName w:val="Times New Roman"/>
    <w:charset w:val="00"/>
    <w:family w:val="swiss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DejaVu Sans">
    <w:altName w:val="Verdana"/>
    <w:charset w:val="00"/>
    <w:family w:val="swiss"/>
    <w:pitch w:val="variable"/>
    <w:sig w:usb0="E7002EFF" w:usb1="D200FDFF" w:usb2="0A24602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3FA3F" w14:textId="77777777" w:rsidR="003B4DA8" w:rsidRDefault="00C016F1" w:rsidP="0026071F">
    <w:pPr>
      <w:pStyle w:val="Rodap"/>
      <w:tabs>
        <w:tab w:val="left" w:pos="9222"/>
      </w:tabs>
      <w:ind w:left="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CF798" w14:textId="77777777" w:rsidR="00E32522" w:rsidRDefault="00E32522" w:rsidP="00F07864">
      <w:pPr>
        <w:spacing w:before="0" w:after="0"/>
      </w:pPr>
      <w:r>
        <w:separator/>
      </w:r>
    </w:p>
    <w:p w14:paraId="1F33607B" w14:textId="77777777" w:rsidR="00E32522" w:rsidRDefault="00E32522"/>
  </w:footnote>
  <w:footnote w:type="continuationSeparator" w:id="0">
    <w:p w14:paraId="248A4F34" w14:textId="77777777" w:rsidR="00E32522" w:rsidRDefault="00E32522" w:rsidP="00F07864">
      <w:pPr>
        <w:spacing w:before="0" w:after="0"/>
      </w:pPr>
      <w:r>
        <w:continuationSeparator/>
      </w:r>
    </w:p>
    <w:p w14:paraId="690D3BDB" w14:textId="77777777" w:rsidR="00E32522" w:rsidRDefault="00E3252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303"/>
    <w:multiLevelType w:val="multilevel"/>
    <w:tmpl w:val="CBCC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58764A"/>
    <w:multiLevelType w:val="multilevel"/>
    <w:tmpl w:val="CBCC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9F3722"/>
    <w:multiLevelType w:val="multilevel"/>
    <w:tmpl w:val="97169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C32AE"/>
    <w:multiLevelType w:val="hybridMultilevel"/>
    <w:tmpl w:val="0D3E3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366BF"/>
    <w:multiLevelType w:val="multilevel"/>
    <w:tmpl w:val="196C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331EFA"/>
    <w:multiLevelType w:val="multilevel"/>
    <w:tmpl w:val="F4EE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F1514A"/>
    <w:multiLevelType w:val="multilevel"/>
    <w:tmpl w:val="B442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2F4D25"/>
    <w:multiLevelType w:val="multilevel"/>
    <w:tmpl w:val="F4EE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9B7A5E"/>
    <w:multiLevelType w:val="multilevel"/>
    <w:tmpl w:val="8724EF76"/>
    <w:lvl w:ilvl="0">
      <w:start w:val="1"/>
      <w:numFmt w:val="bullet"/>
      <w:pStyle w:val="Estilo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E875742"/>
    <w:multiLevelType w:val="multilevel"/>
    <w:tmpl w:val="94C4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AF69A4"/>
    <w:multiLevelType w:val="multilevel"/>
    <w:tmpl w:val="FFE0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B369F9"/>
    <w:multiLevelType w:val="multilevel"/>
    <w:tmpl w:val="CBCC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113828"/>
    <w:multiLevelType w:val="multilevel"/>
    <w:tmpl w:val="4712E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AB15D3"/>
    <w:multiLevelType w:val="multilevel"/>
    <w:tmpl w:val="F4EE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2D749E"/>
    <w:multiLevelType w:val="multilevel"/>
    <w:tmpl w:val="AAB8E67C"/>
    <w:lvl w:ilvl="0">
      <w:start w:val="1"/>
      <w:numFmt w:val="bullet"/>
      <w:pStyle w:val="Pargrafoscomtpicos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46C297E"/>
    <w:multiLevelType w:val="multilevel"/>
    <w:tmpl w:val="CBCC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9D529F"/>
    <w:multiLevelType w:val="multilevel"/>
    <w:tmpl w:val="CBCC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F877E3"/>
    <w:multiLevelType w:val="multilevel"/>
    <w:tmpl w:val="CBCC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BBE7960"/>
    <w:multiLevelType w:val="hybridMultilevel"/>
    <w:tmpl w:val="C5DC13CA"/>
    <w:lvl w:ilvl="0" w:tplc="7DFCAB24">
      <w:start w:val="1"/>
      <w:numFmt w:val="bullet"/>
      <w:pStyle w:val="Pargrafoda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776602"/>
    <w:multiLevelType w:val="multilevel"/>
    <w:tmpl w:val="3DE4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6F17DB"/>
    <w:multiLevelType w:val="multilevel"/>
    <w:tmpl w:val="9E3AA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7E0B5A"/>
    <w:multiLevelType w:val="hybridMultilevel"/>
    <w:tmpl w:val="6E88F1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195D29"/>
    <w:multiLevelType w:val="multilevel"/>
    <w:tmpl w:val="7F50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4F7026"/>
    <w:multiLevelType w:val="multilevel"/>
    <w:tmpl w:val="886C149C"/>
    <w:lvl w:ilvl="0">
      <w:start w:val="1"/>
      <w:numFmt w:val="bullet"/>
      <w:pStyle w:val="Commarcadores"/>
      <w:lvlText w:val="●"/>
      <w:lvlJc w:val="left"/>
      <w:pPr>
        <w:tabs>
          <w:tab w:val="num" w:pos="0"/>
        </w:tabs>
        <w:ind w:left="835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5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75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995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1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435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155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7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95" w:hanging="360"/>
      </w:pPr>
      <w:rPr>
        <w:rFonts w:ascii="Noto Sans Symbols" w:hAnsi="Noto Sans Symbols" w:cs="Noto Sans Symbols" w:hint="default"/>
      </w:rPr>
    </w:lvl>
  </w:abstractNum>
  <w:abstractNum w:abstractNumId="24" w15:restartNumberingAfterBreak="0">
    <w:nsid w:val="5E0367DC"/>
    <w:multiLevelType w:val="hybridMultilevel"/>
    <w:tmpl w:val="82743E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DD041B"/>
    <w:multiLevelType w:val="hybridMultilevel"/>
    <w:tmpl w:val="628032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F304B"/>
    <w:multiLevelType w:val="hybridMultilevel"/>
    <w:tmpl w:val="B2F86342"/>
    <w:lvl w:ilvl="0" w:tplc="0416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7" w15:restartNumberingAfterBreak="0">
    <w:nsid w:val="683A530F"/>
    <w:multiLevelType w:val="multilevel"/>
    <w:tmpl w:val="2400792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D576708"/>
    <w:multiLevelType w:val="multilevel"/>
    <w:tmpl w:val="94C4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6F32645"/>
    <w:multiLevelType w:val="multilevel"/>
    <w:tmpl w:val="E328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E67B14"/>
    <w:multiLevelType w:val="multilevel"/>
    <w:tmpl w:val="DFC6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5395565">
    <w:abstractNumId w:val="23"/>
  </w:num>
  <w:num w:numId="2" w16cid:durableId="1196885773">
    <w:abstractNumId w:val="14"/>
  </w:num>
  <w:num w:numId="3" w16cid:durableId="1445689985">
    <w:abstractNumId w:val="3"/>
  </w:num>
  <w:num w:numId="4" w16cid:durableId="1395854274">
    <w:abstractNumId w:val="27"/>
  </w:num>
  <w:num w:numId="5" w16cid:durableId="1120145937">
    <w:abstractNumId w:val="18"/>
  </w:num>
  <w:num w:numId="6" w16cid:durableId="1472554977">
    <w:abstractNumId w:val="7"/>
  </w:num>
  <w:num w:numId="7" w16cid:durableId="269120999">
    <w:abstractNumId w:val="5"/>
  </w:num>
  <w:num w:numId="8" w16cid:durableId="651829924">
    <w:abstractNumId w:val="13"/>
  </w:num>
  <w:num w:numId="9" w16cid:durableId="70008130">
    <w:abstractNumId w:val="8"/>
  </w:num>
  <w:num w:numId="10" w16cid:durableId="1956524248">
    <w:abstractNumId w:val="10"/>
  </w:num>
  <w:num w:numId="11" w16cid:durableId="2081168999">
    <w:abstractNumId w:val="4"/>
  </w:num>
  <w:num w:numId="12" w16cid:durableId="1671564064">
    <w:abstractNumId w:val="6"/>
  </w:num>
  <w:num w:numId="13" w16cid:durableId="1993677763">
    <w:abstractNumId w:val="30"/>
  </w:num>
  <w:num w:numId="14" w16cid:durableId="1794248110">
    <w:abstractNumId w:val="22"/>
  </w:num>
  <w:num w:numId="15" w16cid:durableId="1984892303">
    <w:abstractNumId w:val="21"/>
  </w:num>
  <w:num w:numId="16" w16cid:durableId="923299305">
    <w:abstractNumId w:val="24"/>
  </w:num>
  <w:num w:numId="17" w16cid:durableId="2012372091">
    <w:abstractNumId w:val="29"/>
  </w:num>
  <w:num w:numId="18" w16cid:durableId="1803114542">
    <w:abstractNumId w:val="12"/>
  </w:num>
  <w:num w:numId="19" w16cid:durableId="654722675">
    <w:abstractNumId w:val="26"/>
  </w:num>
  <w:num w:numId="20" w16cid:durableId="1327123863">
    <w:abstractNumId w:val="25"/>
  </w:num>
  <w:num w:numId="21" w16cid:durableId="879635300">
    <w:abstractNumId w:val="2"/>
  </w:num>
  <w:num w:numId="22" w16cid:durableId="999233025">
    <w:abstractNumId w:val="19"/>
  </w:num>
  <w:num w:numId="23" w16cid:durableId="439956439">
    <w:abstractNumId w:val="20"/>
  </w:num>
  <w:num w:numId="24" w16cid:durableId="983513252">
    <w:abstractNumId w:val="9"/>
  </w:num>
  <w:num w:numId="25" w16cid:durableId="412702640">
    <w:abstractNumId w:val="17"/>
  </w:num>
  <w:num w:numId="26" w16cid:durableId="1901480212">
    <w:abstractNumId w:val="16"/>
  </w:num>
  <w:num w:numId="27" w16cid:durableId="1384985459">
    <w:abstractNumId w:val="0"/>
  </w:num>
  <w:num w:numId="28" w16cid:durableId="140201622">
    <w:abstractNumId w:val="1"/>
  </w:num>
  <w:num w:numId="29" w16cid:durableId="1313172751">
    <w:abstractNumId w:val="11"/>
  </w:num>
  <w:num w:numId="30" w16cid:durableId="2095086223">
    <w:abstractNumId w:val="15"/>
  </w:num>
  <w:num w:numId="31" w16cid:durableId="913051217">
    <w:abstractNumId w:val="2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864"/>
    <w:rsid w:val="00000C6B"/>
    <w:rsid w:val="0000456F"/>
    <w:rsid w:val="00007134"/>
    <w:rsid w:val="000075B2"/>
    <w:rsid w:val="00010CAD"/>
    <w:rsid w:val="0001360F"/>
    <w:rsid w:val="00014687"/>
    <w:rsid w:val="00015294"/>
    <w:rsid w:val="00020F67"/>
    <w:rsid w:val="00021AE6"/>
    <w:rsid w:val="00021EE4"/>
    <w:rsid w:val="00024ADB"/>
    <w:rsid w:val="000276D6"/>
    <w:rsid w:val="00030F9D"/>
    <w:rsid w:val="0003103C"/>
    <w:rsid w:val="000343EA"/>
    <w:rsid w:val="0003594C"/>
    <w:rsid w:val="00035BB4"/>
    <w:rsid w:val="000374B4"/>
    <w:rsid w:val="00037985"/>
    <w:rsid w:val="000401DF"/>
    <w:rsid w:val="00040323"/>
    <w:rsid w:val="0004084B"/>
    <w:rsid w:val="00040D65"/>
    <w:rsid w:val="00041F3D"/>
    <w:rsid w:val="00044512"/>
    <w:rsid w:val="00044CA9"/>
    <w:rsid w:val="00046705"/>
    <w:rsid w:val="00051B77"/>
    <w:rsid w:val="00053B8F"/>
    <w:rsid w:val="00053FE8"/>
    <w:rsid w:val="00057156"/>
    <w:rsid w:val="00057B92"/>
    <w:rsid w:val="0006078D"/>
    <w:rsid w:val="00061535"/>
    <w:rsid w:val="00061560"/>
    <w:rsid w:val="00062F1A"/>
    <w:rsid w:val="000631DE"/>
    <w:rsid w:val="00067297"/>
    <w:rsid w:val="000701DA"/>
    <w:rsid w:val="0007153A"/>
    <w:rsid w:val="0007255C"/>
    <w:rsid w:val="0007564B"/>
    <w:rsid w:val="00076FE7"/>
    <w:rsid w:val="0008082B"/>
    <w:rsid w:val="00081F61"/>
    <w:rsid w:val="0008339E"/>
    <w:rsid w:val="00083E97"/>
    <w:rsid w:val="00085230"/>
    <w:rsid w:val="00087751"/>
    <w:rsid w:val="00094AC3"/>
    <w:rsid w:val="00097880"/>
    <w:rsid w:val="00097B0E"/>
    <w:rsid w:val="000A03FC"/>
    <w:rsid w:val="000A1DF9"/>
    <w:rsid w:val="000A5272"/>
    <w:rsid w:val="000B0310"/>
    <w:rsid w:val="000B2B2D"/>
    <w:rsid w:val="000B4349"/>
    <w:rsid w:val="000B5161"/>
    <w:rsid w:val="000B59FA"/>
    <w:rsid w:val="000C4CC7"/>
    <w:rsid w:val="000C5D51"/>
    <w:rsid w:val="000C5F1A"/>
    <w:rsid w:val="000C7A0C"/>
    <w:rsid w:val="000D002F"/>
    <w:rsid w:val="000D0ADE"/>
    <w:rsid w:val="000D0B3B"/>
    <w:rsid w:val="000D3239"/>
    <w:rsid w:val="000D49BE"/>
    <w:rsid w:val="000D4C5F"/>
    <w:rsid w:val="000D5519"/>
    <w:rsid w:val="000D7D71"/>
    <w:rsid w:val="000E21E0"/>
    <w:rsid w:val="000E3D33"/>
    <w:rsid w:val="000F1117"/>
    <w:rsid w:val="000F1BB3"/>
    <w:rsid w:val="000F22CF"/>
    <w:rsid w:val="000F2D51"/>
    <w:rsid w:val="000F30FB"/>
    <w:rsid w:val="000F3E30"/>
    <w:rsid w:val="000F5776"/>
    <w:rsid w:val="000F7DF6"/>
    <w:rsid w:val="001001AB"/>
    <w:rsid w:val="00101129"/>
    <w:rsid w:val="00101FBD"/>
    <w:rsid w:val="001024F1"/>
    <w:rsid w:val="00103970"/>
    <w:rsid w:val="0010471B"/>
    <w:rsid w:val="00107C95"/>
    <w:rsid w:val="00107DE5"/>
    <w:rsid w:val="00107FB5"/>
    <w:rsid w:val="00111FA4"/>
    <w:rsid w:val="00112B7E"/>
    <w:rsid w:val="00114CFE"/>
    <w:rsid w:val="00115C9E"/>
    <w:rsid w:val="00117B45"/>
    <w:rsid w:val="00117BAB"/>
    <w:rsid w:val="00121609"/>
    <w:rsid w:val="00121767"/>
    <w:rsid w:val="00121B5A"/>
    <w:rsid w:val="00124B63"/>
    <w:rsid w:val="00124C79"/>
    <w:rsid w:val="0012611A"/>
    <w:rsid w:val="00126690"/>
    <w:rsid w:val="0013262E"/>
    <w:rsid w:val="001335EC"/>
    <w:rsid w:val="0013767B"/>
    <w:rsid w:val="001408EF"/>
    <w:rsid w:val="001420D6"/>
    <w:rsid w:val="001449CF"/>
    <w:rsid w:val="001452DB"/>
    <w:rsid w:val="00146174"/>
    <w:rsid w:val="001474E1"/>
    <w:rsid w:val="00147504"/>
    <w:rsid w:val="001510D6"/>
    <w:rsid w:val="00151DD5"/>
    <w:rsid w:val="00154FD1"/>
    <w:rsid w:val="0015517E"/>
    <w:rsid w:val="0015524C"/>
    <w:rsid w:val="001564B9"/>
    <w:rsid w:val="001624FB"/>
    <w:rsid w:val="00162947"/>
    <w:rsid w:val="001649AA"/>
    <w:rsid w:val="0016726B"/>
    <w:rsid w:val="00167277"/>
    <w:rsid w:val="00167796"/>
    <w:rsid w:val="0017341A"/>
    <w:rsid w:val="001742F5"/>
    <w:rsid w:val="00176980"/>
    <w:rsid w:val="0017763B"/>
    <w:rsid w:val="00177A7D"/>
    <w:rsid w:val="00181EA0"/>
    <w:rsid w:val="0018292A"/>
    <w:rsid w:val="00184424"/>
    <w:rsid w:val="001861B2"/>
    <w:rsid w:val="001902E6"/>
    <w:rsid w:val="00194EE0"/>
    <w:rsid w:val="0019518F"/>
    <w:rsid w:val="00195553"/>
    <w:rsid w:val="0019674C"/>
    <w:rsid w:val="001A23BB"/>
    <w:rsid w:val="001A2704"/>
    <w:rsid w:val="001A2BD2"/>
    <w:rsid w:val="001A599E"/>
    <w:rsid w:val="001A6880"/>
    <w:rsid w:val="001A7276"/>
    <w:rsid w:val="001B263E"/>
    <w:rsid w:val="001B2C4D"/>
    <w:rsid w:val="001B35A3"/>
    <w:rsid w:val="001B6032"/>
    <w:rsid w:val="001B7AEF"/>
    <w:rsid w:val="001C0BF2"/>
    <w:rsid w:val="001C0ED8"/>
    <w:rsid w:val="001C1446"/>
    <w:rsid w:val="001C3B00"/>
    <w:rsid w:val="001C7706"/>
    <w:rsid w:val="001D0F53"/>
    <w:rsid w:val="001D11F4"/>
    <w:rsid w:val="001D14AA"/>
    <w:rsid w:val="001D16A5"/>
    <w:rsid w:val="001D1C83"/>
    <w:rsid w:val="001D24A5"/>
    <w:rsid w:val="001D2C83"/>
    <w:rsid w:val="001D341E"/>
    <w:rsid w:val="001D3921"/>
    <w:rsid w:val="001D3CDB"/>
    <w:rsid w:val="001D4E45"/>
    <w:rsid w:val="001E0120"/>
    <w:rsid w:val="001E060E"/>
    <w:rsid w:val="001E2CC6"/>
    <w:rsid w:val="001E38B2"/>
    <w:rsid w:val="001E76E1"/>
    <w:rsid w:val="001F6B64"/>
    <w:rsid w:val="001F7506"/>
    <w:rsid w:val="001F7FA2"/>
    <w:rsid w:val="00200C8D"/>
    <w:rsid w:val="00200F7C"/>
    <w:rsid w:val="00201865"/>
    <w:rsid w:val="0020283C"/>
    <w:rsid w:val="002035EB"/>
    <w:rsid w:val="002047D8"/>
    <w:rsid w:val="00204D7B"/>
    <w:rsid w:val="00206577"/>
    <w:rsid w:val="002065CD"/>
    <w:rsid w:val="00207BB4"/>
    <w:rsid w:val="00207EAD"/>
    <w:rsid w:val="00212B1B"/>
    <w:rsid w:val="00215C2D"/>
    <w:rsid w:val="00217E0B"/>
    <w:rsid w:val="00223607"/>
    <w:rsid w:val="00224AFD"/>
    <w:rsid w:val="00232554"/>
    <w:rsid w:val="00232929"/>
    <w:rsid w:val="0023296F"/>
    <w:rsid w:val="00234F51"/>
    <w:rsid w:val="00236EAD"/>
    <w:rsid w:val="00240032"/>
    <w:rsid w:val="002420E7"/>
    <w:rsid w:val="00245F13"/>
    <w:rsid w:val="00247351"/>
    <w:rsid w:val="00250664"/>
    <w:rsid w:val="00252A8C"/>
    <w:rsid w:val="00257268"/>
    <w:rsid w:val="0026001C"/>
    <w:rsid w:val="002618CC"/>
    <w:rsid w:val="0026243D"/>
    <w:rsid w:val="002625F9"/>
    <w:rsid w:val="00263723"/>
    <w:rsid w:val="00263CB8"/>
    <w:rsid w:val="00265018"/>
    <w:rsid w:val="00266437"/>
    <w:rsid w:val="00267E71"/>
    <w:rsid w:val="002703B4"/>
    <w:rsid w:val="00271B11"/>
    <w:rsid w:val="00271F4E"/>
    <w:rsid w:val="0027347A"/>
    <w:rsid w:val="00276E48"/>
    <w:rsid w:val="00283724"/>
    <w:rsid w:val="00284D98"/>
    <w:rsid w:val="00286390"/>
    <w:rsid w:val="002937F3"/>
    <w:rsid w:val="00296042"/>
    <w:rsid w:val="00297922"/>
    <w:rsid w:val="00297EEA"/>
    <w:rsid w:val="002A0460"/>
    <w:rsid w:val="002A0ECA"/>
    <w:rsid w:val="002A2FB9"/>
    <w:rsid w:val="002A736C"/>
    <w:rsid w:val="002A743C"/>
    <w:rsid w:val="002B0311"/>
    <w:rsid w:val="002B4803"/>
    <w:rsid w:val="002B5A7B"/>
    <w:rsid w:val="002C683B"/>
    <w:rsid w:val="002D0298"/>
    <w:rsid w:val="002D069E"/>
    <w:rsid w:val="002D1D69"/>
    <w:rsid w:val="002D2A85"/>
    <w:rsid w:val="002D486B"/>
    <w:rsid w:val="002E417E"/>
    <w:rsid w:val="002E7469"/>
    <w:rsid w:val="002F0DFF"/>
    <w:rsid w:val="00301BEB"/>
    <w:rsid w:val="00302FC3"/>
    <w:rsid w:val="00305D9C"/>
    <w:rsid w:val="00307B0A"/>
    <w:rsid w:val="00307BEB"/>
    <w:rsid w:val="0031027E"/>
    <w:rsid w:val="0031028F"/>
    <w:rsid w:val="00313AB0"/>
    <w:rsid w:val="00315FFD"/>
    <w:rsid w:val="00317014"/>
    <w:rsid w:val="0032239A"/>
    <w:rsid w:val="00323F76"/>
    <w:rsid w:val="0032466B"/>
    <w:rsid w:val="003278E8"/>
    <w:rsid w:val="003306DC"/>
    <w:rsid w:val="00330A36"/>
    <w:rsid w:val="00331A6D"/>
    <w:rsid w:val="00332F96"/>
    <w:rsid w:val="00335282"/>
    <w:rsid w:val="00337616"/>
    <w:rsid w:val="00341E65"/>
    <w:rsid w:val="003431C6"/>
    <w:rsid w:val="00344568"/>
    <w:rsid w:val="00344FFD"/>
    <w:rsid w:val="00346A1E"/>
    <w:rsid w:val="00350E70"/>
    <w:rsid w:val="00351C24"/>
    <w:rsid w:val="0035240B"/>
    <w:rsid w:val="00353745"/>
    <w:rsid w:val="00354BDB"/>
    <w:rsid w:val="00355FBE"/>
    <w:rsid w:val="00362799"/>
    <w:rsid w:val="00364FE9"/>
    <w:rsid w:val="00366AE1"/>
    <w:rsid w:val="003670F6"/>
    <w:rsid w:val="00367B2D"/>
    <w:rsid w:val="00370818"/>
    <w:rsid w:val="003715A9"/>
    <w:rsid w:val="00374531"/>
    <w:rsid w:val="003773E4"/>
    <w:rsid w:val="00380FDE"/>
    <w:rsid w:val="003856A1"/>
    <w:rsid w:val="00390929"/>
    <w:rsid w:val="0039198C"/>
    <w:rsid w:val="003926F2"/>
    <w:rsid w:val="0039474E"/>
    <w:rsid w:val="00395BAB"/>
    <w:rsid w:val="003960A5"/>
    <w:rsid w:val="00396F42"/>
    <w:rsid w:val="003A3464"/>
    <w:rsid w:val="003A4055"/>
    <w:rsid w:val="003A7690"/>
    <w:rsid w:val="003A772B"/>
    <w:rsid w:val="003B2E0F"/>
    <w:rsid w:val="003B3966"/>
    <w:rsid w:val="003B4DA8"/>
    <w:rsid w:val="003B5AC0"/>
    <w:rsid w:val="003B625F"/>
    <w:rsid w:val="003B6886"/>
    <w:rsid w:val="003B7AE2"/>
    <w:rsid w:val="003C033B"/>
    <w:rsid w:val="003C180F"/>
    <w:rsid w:val="003C4433"/>
    <w:rsid w:val="003C7B62"/>
    <w:rsid w:val="003D57D2"/>
    <w:rsid w:val="003D59D3"/>
    <w:rsid w:val="003D6EAA"/>
    <w:rsid w:val="003D79EF"/>
    <w:rsid w:val="003D7E13"/>
    <w:rsid w:val="003D7FBA"/>
    <w:rsid w:val="003E1DD6"/>
    <w:rsid w:val="003E390E"/>
    <w:rsid w:val="003E5D86"/>
    <w:rsid w:val="003E5E5F"/>
    <w:rsid w:val="003E726D"/>
    <w:rsid w:val="003F27E3"/>
    <w:rsid w:val="003F3D31"/>
    <w:rsid w:val="003F49A1"/>
    <w:rsid w:val="00400068"/>
    <w:rsid w:val="00401551"/>
    <w:rsid w:val="004044CB"/>
    <w:rsid w:val="004045BB"/>
    <w:rsid w:val="004057F8"/>
    <w:rsid w:val="004152E8"/>
    <w:rsid w:val="004159EE"/>
    <w:rsid w:val="00417F6C"/>
    <w:rsid w:val="004214BB"/>
    <w:rsid w:val="004243A3"/>
    <w:rsid w:val="00425FC8"/>
    <w:rsid w:val="00427C7C"/>
    <w:rsid w:val="0043130E"/>
    <w:rsid w:val="0043223A"/>
    <w:rsid w:val="00432BFB"/>
    <w:rsid w:val="00433BD8"/>
    <w:rsid w:val="0043415F"/>
    <w:rsid w:val="00435166"/>
    <w:rsid w:val="00435C7E"/>
    <w:rsid w:val="00441BCF"/>
    <w:rsid w:val="00446B41"/>
    <w:rsid w:val="00453082"/>
    <w:rsid w:val="0045474C"/>
    <w:rsid w:val="00455212"/>
    <w:rsid w:val="00456D65"/>
    <w:rsid w:val="004705E3"/>
    <w:rsid w:val="004706AA"/>
    <w:rsid w:val="00470EC3"/>
    <w:rsid w:val="00472D54"/>
    <w:rsid w:val="00475E71"/>
    <w:rsid w:val="00476EDC"/>
    <w:rsid w:val="0048040D"/>
    <w:rsid w:val="00480F22"/>
    <w:rsid w:val="004907BF"/>
    <w:rsid w:val="00491188"/>
    <w:rsid w:val="00491EA4"/>
    <w:rsid w:val="00492141"/>
    <w:rsid w:val="00494297"/>
    <w:rsid w:val="00494B4B"/>
    <w:rsid w:val="00495CC5"/>
    <w:rsid w:val="004A11C8"/>
    <w:rsid w:val="004A1EB7"/>
    <w:rsid w:val="004A4493"/>
    <w:rsid w:val="004A5F8E"/>
    <w:rsid w:val="004A7A43"/>
    <w:rsid w:val="004A7DF6"/>
    <w:rsid w:val="004B0739"/>
    <w:rsid w:val="004B1E15"/>
    <w:rsid w:val="004B3C94"/>
    <w:rsid w:val="004B448B"/>
    <w:rsid w:val="004B5AA8"/>
    <w:rsid w:val="004B5D1C"/>
    <w:rsid w:val="004C0587"/>
    <w:rsid w:val="004C15E9"/>
    <w:rsid w:val="004C7277"/>
    <w:rsid w:val="004D0DB7"/>
    <w:rsid w:val="004D1485"/>
    <w:rsid w:val="004D1841"/>
    <w:rsid w:val="004D1A5C"/>
    <w:rsid w:val="004D2D10"/>
    <w:rsid w:val="004D3CC7"/>
    <w:rsid w:val="004D6DC3"/>
    <w:rsid w:val="004D6F26"/>
    <w:rsid w:val="004E0A15"/>
    <w:rsid w:val="004E0B82"/>
    <w:rsid w:val="004E19CA"/>
    <w:rsid w:val="004E4004"/>
    <w:rsid w:val="004E5887"/>
    <w:rsid w:val="004E59F4"/>
    <w:rsid w:val="004E7859"/>
    <w:rsid w:val="004F5B90"/>
    <w:rsid w:val="004F61A3"/>
    <w:rsid w:val="004F62FB"/>
    <w:rsid w:val="004F7D81"/>
    <w:rsid w:val="005007C9"/>
    <w:rsid w:val="005012BA"/>
    <w:rsid w:val="0050189D"/>
    <w:rsid w:val="00502505"/>
    <w:rsid w:val="00502C48"/>
    <w:rsid w:val="0050301C"/>
    <w:rsid w:val="00504916"/>
    <w:rsid w:val="00507352"/>
    <w:rsid w:val="00507D11"/>
    <w:rsid w:val="00511193"/>
    <w:rsid w:val="005119DD"/>
    <w:rsid w:val="00512EA5"/>
    <w:rsid w:val="00516E07"/>
    <w:rsid w:val="005217F5"/>
    <w:rsid w:val="005277D3"/>
    <w:rsid w:val="0052791E"/>
    <w:rsid w:val="00531472"/>
    <w:rsid w:val="005326D9"/>
    <w:rsid w:val="00535486"/>
    <w:rsid w:val="00537523"/>
    <w:rsid w:val="00542126"/>
    <w:rsid w:val="00544839"/>
    <w:rsid w:val="00544CCA"/>
    <w:rsid w:val="00544E01"/>
    <w:rsid w:val="005475A4"/>
    <w:rsid w:val="00547674"/>
    <w:rsid w:val="00552E13"/>
    <w:rsid w:val="0055493D"/>
    <w:rsid w:val="005579EC"/>
    <w:rsid w:val="00561CCE"/>
    <w:rsid w:val="00561EB7"/>
    <w:rsid w:val="00564338"/>
    <w:rsid w:val="00564C3A"/>
    <w:rsid w:val="005650F2"/>
    <w:rsid w:val="00565A29"/>
    <w:rsid w:val="00565F55"/>
    <w:rsid w:val="0056676A"/>
    <w:rsid w:val="00583294"/>
    <w:rsid w:val="0058524E"/>
    <w:rsid w:val="0058603E"/>
    <w:rsid w:val="00586AE3"/>
    <w:rsid w:val="00587088"/>
    <w:rsid w:val="00590060"/>
    <w:rsid w:val="00590A6F"/>
    <w:rsid w:val="005971CB"/>
    <w:rsid w:val="005A0928"/>
    <w:rsid w:val="005A3D95"/>
    <w:rsid w:val="005A4116"/>
    <w:rsid w:val="005A5A93"/>
    <w:rsid w:val="005B129F"/>
    <w:rsid w:val="005B1E49"/>
    <w:rsid w:val="005B3553"/>
    <w:rsid w:val="005B3D88"/>
    <w:rsid w:val="005B5722"/>
    <w:rsid w:val="005B645E"/>
    <w:rsid w:val="005B6758"/>
    <w:rsid w:val="005B67DC"/>
    <w:rsid w:val="005B6B55"/>
    <w:rsid w:val="005B7BDC"/>
    <w:rsid w:val="005C2810"/>
    <w:rsid w:val="005C4321"/>
    <w:rsid w:val="005C4A3F"/>
    <w:rsid w:val="005C7ECB"/>
    <w:rsid w:val="005D0BBC"/>
    <w:rsid w:val="005D0D39"/>
    <w:rsid w:val="005D5377"/>
    <w:rsid w:val="005D77E9"/>
    <w:rsid w:val="005E0CAA"/>
    <w:rsid w:val="005E1010"/>
    <w:rsid w:val="005E1552"/>
    <w:rsid w:val="005E1D77"/>
    <w:rsid w:val="005E22D5"/>
    <w:rsid w:val="005E51DC"/>
    <w:rsid w:val="005E6ACD"/>
    <w:rsid w:val="005F0EC9"/>
    <w:rsid w:val="005F11D4"/>
    <w:rsid w:val="005F38AE"/>
    <w:rsid w:val="005F4F69"/>
    <w:rsid w:val="005F6F01"/>
    <w:rsid w:val="0060033E"/>
    <w:rsid w:val="006034E0"/>
    <w:rsid w:val="006063FB"/>
    <w:rsid w:val="00606D36"/>
    <w:rsid w:val="00606E47"/>
    <w:rsid w:val="0061004F"/>
    <w:rsid w:val="00610ADB"/>
    <w:rsid w:val="0061446E"/>
    <w:rsid w:val="00615262"/>
    <w:rsid w:val="00615359"/>
    <w:rsid w:val="006175D8"/>
    <w:rsid w:val="00617604"/>
    <w:rsid w:val="00624B4C"/>
    <w:rsid w:val="00625B06"/>
    <w:rsid w:val="00626AEF"/>
    <w:rsid w:val="0063048D"/>
    <w:rsid w:val="00631C12"/>
    <w:rsid w:val="00634B22"/>
    <w:rsid w:val="00636430"/>
    <w:rsid w:val="00637B62"/>
    <w:rsid w:val="00640A40"/>
    <w:rsid w:val="006423B2"/>
    <w:rsid w:val="00643E0D"/>
    <w:rsid w:val="00645265"/>
    <w:rsid w:val="00646221"/>
    <w:rsid w:val="00657AEF"/>
    <w:rsid w:val="006608D3"/>
    <w:rsid w:val="00663B34"/>
    <w:rsid w:val="00670889"/>
    <w:rsid w:val="00670B38"/>
    <w:rsid w:val="00673B27"/>
    <w:rsid w:val="0067440E"/>
    <w:rsid w:val="00676486"/>
    <w:rsid w:val="006809BE"/>
    <w:rsid w:val="00681100"/>
    <w:rsid w:val="00681574"/>
    <w:rsid w:val="00683322"/>
    <w:rsid w:val="00684B8F"/>
    <w:rsid w:val="0068616A"/>
    <w:rsid w:val="00686638"/>
    <w:rsid w:val="006919B9"/>
    <w:rsid w:val="00692A33"/>
    <w:rsid w:val="0069388B"/>
    <w:rsid w:val="006955E4"/>
    <w:rsid w:val="006976B7"/>
    <w:rsid w:val="006A036C"/>
    <w:rsid w:val="006A0379"/>
    <w:rsid w:val="006A22BE"/>
    <w:rsid w:val="006A72E2"/>
    <w:rsid w:val="006B166F"/>
    <w:rsid w:val="006B1746"/>
    <w:rsid w:val="006B17D0"/>
    <w:rsid w:val="006B25F6"/>
    <w:rsid w:val="006B2DC6"/>
    <w:rsid w:val="006B489E"/>
    <w:rsid w:val="006B6376"/>
    <w:rsid w:val="006C39ED"/>
    <w:rsid w:val="006C4FD1"/>
    <w:rsid w:val="006C57D1"/>
    <w:rsid w:val="006C7CCC"/>
    <w:rsid w:val="006D01DF"/>
    <w:rsid w:val="006D03C0"/>
    <w:rsid w:val="006D0C45"/>
    <w:rsid w:val="006D1558"/>
    <w:rsid w:val="006D3EB4"/>
    <w:rsid w:val="006D4BCA"/>
    <w:rsid w:val="006D6679"/>
    <w:rsid w:val="006D7450"/>
    <w:rsid w:val="006E0183"/>
    <w:rsid w:val="006E63F3"/>
    <w:rsid w:val="006E74BE"/>
    <w:rsid w:val="006F0590"/>
    <w:rsid w:val="006F3319"/>
    <w:rsid w:val="006F34C6"/>
    <w:rsid w:val="006F6898"/>
    <w:rsid w:val="0070048D"/>
    <w:rsid w:val="00702288"/>
    <w:rsid w:val="00703388"/>
    <w:rsid w:val="00704C88"/>
    <w:rsid w:val="007054F0"/>
    <w:rsid w:val="007155F4"/>
    <w:rsid w:val="00721FC6"/>
    <w:rsid w:val="00725785"/>
    <w:rsid w:val="0073052D"/>
    <w:rsid w:val="00735791"/>
    <w:rsid w:val="00735F4F"/>
    <w:rsid w:val="0073702D"/>
    <w:rsid w:val="00737446"/>
    <w:rsid w:val="0074157F"/>
    <w:rsid w:val="00741C38"/>
    <w:rsid w:val="007428EF"/>
    <w:rsid w:val="007445F3"/>
    <w:rsid w:val="007502FE"/>
    <w:rsid w:val="00750E7B"/>
    <w:rsid w:val="007515AF"/>
    <w:rsid w:val="007548DE"/>
    <w:rsid w:val="00754D2C"/>
    <w:rsid w:val="007553B8"/>
    <w:rsid w:val="00756998"/>
    <w:rsid w:val="007616B7"/>
    <w:rsid w:val="00766978"/>
    <w:rsid w:val="00767FC3"/>
    <w:rsid w:val="007712BE"/>
    <w:rsid w:val="00772A33"/>
    <w:rsid w:val="00773A09"/>
    <w:rsid w:val="00773D2E"/>
    <w:rsid w:val="00773F56"/>
    <w:rsid w:val="0078189A"/>
    <w:rsid w:val="00782A2C"/>
    <w:rsid w:val="007849E3"/>
    <w:rsid w:val="00785B30"/>
    <w:rsid w:val="007903D2"/>
    <w:rsid w:val="007A01AC"/>
    <w:rsid w:val="007A1790"/>
    <w:rsid w:val="007A2410"/>
    <w:rsid w:val="007A2EB9"/>
    <w:rsid w:val="007A2EBD"/>
    <w:rsid w:val="007A3F02"/>
    <w:rsid w:val="007A6C72"/>
    <w:rsid w:val="007A6EA8"/>
    <w:rsid w:val="007B0532"/>
    <w:rsid w:val="007B57C3"/>
    <w:rsid w:val="007B68FF"/>
    <w:rsid w:val="007C0585"/>
    <w:rsid w:val="007C6B90"/>
    <w:rsid w:val="007C71EC"/>
    <w:rsid w:val="007D0DFB"/>
    <w:rsid w:val="007D12C7"/>
    <w:rsid w:val="007D1ABC"/>
    <w:rsid w:val="007D249A"/>
    <w:rsid w:val="007D2A9B"/>
    <w:rsid w:val="007D37D8"/>
    <w:rsid w:val="007D3B9E"/>
    <w:rsid w:val="007D61A8"/>
    <w:rsid w:val="007E02E0"/>
    <w:rsid w:val="007E17B5"/>
    <w:rsid w:val="007E6611"/>
    <w:rsid w:val="007E779D"/>
    <w:rsid w:val="007F0376"/>
    <w:rsid w:val="007F3DAA"/>
    <w:rsid w:val="007F55E1"/>
    <w:rsid w:val="007F6756"/>
    <w:rsid w:val="007F6FDE"/>
    <w:rsid w:val="0080032A"/>
    <w:rsid w:val="0080048E"/>
    <w:rsid w:val="00800A3E"/>
    <w:rsid w:val="00800C5C"/>
    <w:rsid w:val="00802A22"/>
    <w:rsid w:val="00803DD4"/>
    <w:rsid w:val="0080445F"/>
    <w:rsid w:val="00805846"/>
    <w:rsid w:val="008106A5"/>
    <w:rsid w:val="00810C06"/>
    <w:rsid w:val="0081600B"/>
    <w:rsid w:val="008201BD"/>
    <w:rsid w:val="0082194B"/>
    <w:rsid w:val="00827D21"/>
    <w:rsid w:val="008350BC"/>
    <w:rsid w:val="00836079"/>
    <w:rsid w:val="00836B34"/>
    <w:rsid w:val="00836CBA"/>
    <w:rsid w:val="00836E18"/>
    <w:rsid w:val="00850DEF"/>
    <w:rsid w:val="00851657"/>
    <w:rsid w:val="008555A9"/>
    <w:rsid w:val="00856E8D"/>
    <w:rsid w:val="0085750E"/>
    <w:rsid w:val="00862475"/>
    <w:rsid w:val="008626EF"/>
    <w:rsid w:val="00862BB8"/>
    <w:rsid w:val="00863242"/>
    <w:rsid w:val="00865393"/>
    <w:rsid w:val="00865AAE"/>
    <w:rsid w:val="0086674D"/>
    <w:rsid w:val="00872A4B"/>
    <w:rsid w:val="00874508"/>
    <w:rsid w:val="00874EB2"/>
    <w:rsid w:val="008813CB"/>
    <w:rsid w:val="0088190B"/>
    <w:rsid w:val="00882AD8"/>
    <w:rsid w:val="00882D2A"/>
    <w:rsid w:val="00884759"/>
    <w:rsid w:val="00884BF7"/>
    <w:rsid w:val="008876FF"/>
    <w:rsid w:val="00887E9B"/>
    <w:rsid w:val="00890468"/>
    <w:rsid w:val="00890B52"/>
    <w:rsid w:val="00891658"/>
    <w:rsid w:val="00891E61"/>
    <w:rsid w:val="008962CA"/>
    <w:rsid w:val="008A0052"/>
    <w:rsid w:val="008A1F69"/>
    <w:rsid w:val="008A4B8B"/>
    <w:rsid w:val="008A680D"/>
    <w:rsid w:val="008A6E1F"/>
    <w:rsid w:val="008A7823"/>
    <w:rsid w:val="008B1D4D"/>
    <w:rsid w:val="008B3EC1"/>
    <w:rsid w:val="008B5D0A"/>
    <w:rsid w:val="008B6A6D"/>
    <w:rsid w:val="008B6B49"/>
    <w:rsid w:val="008B76EF"/>
    <w:rsid w:val="008B7F19"/>
    <w:rsid w:val="008C07F9"/>
    <w:rsid w:val="008C261B"/>
    <w:rsid w:val="008C4F87"/>
    <w:rsid w:val="008C5F52"/>
    <w:rsid w:val="008D0E09"/>
    <w:rsid w:val="008D1C02"/>
    <w:rsid w:val="008D2BD5"/>
    <w:rsid w:val="008D43C5"/>
    <w:rsid w:val="008D45CD"/>
    <w:rsid w:val="008D5048"/>
    <w:rsid w:val="008D74AD"/>
    <w:rsid w:val="008E0D27"/>
    <w:rsid w:val="008E364C"/>
    <w:rsid w:val="008E7DA1"/>
    <w:rsid w:val="008F3416"/>
    <w:rsid w:val="008F34B7"/>
    <w:rsid w:val="008F4765"/>
    <w:rsid w:val="008F5EED"/>
    <w:rsid w:val="008F7F09"/>
    <w:rsid w:val="009026F2"/>
    <w:rsid w:val="00903452"/>
    <w:rsid w:val="00904C24"/>
    <w:rsid w:val="00905EE2"/>
    <w:rsid w:val="009069CA"/>
    <w:rsid w:val="00906D26"/>
    <w:rsid w:val="009112FE"/>
    <w:rsid w:val="00915872"/>
    <w:rsid w:val="00915AF5"/>
    <w:rsid w:val="0091795E"/>
    <w:rsid w:val="0092694B"/>
    <w:rsid w:val="0093059D"/>
    <w:rsid w:val="00930884"/>
    <w:rsid w:val="00931193"/>
    <w:rsid w:val="009327AB"/>
    <w:rsid w:val="00932EAF"/>
    <w:rsid w:val="009359AB"/>
    <w:rsid w:val="00936E92"/>
    <w:rsid w:val="00942A7A"/>
    <w:rsid w:val="00945AA1"/>
    <w:rsid w:val="00945EC6"/>
    <w:rsid w:val="00950025"/>
    <w:rsid w:val="009601DE"/>
    <w:rsid w:val="00961CBA"/>
    <w:rsid w:val="0096217A"/>
    <w:rsid w:val="00962719"/>
    <w:rsid w:val="00965ABD"/>
    <w:rsid w:val="00966779"/>
    <w:rsid w:val="00971261"/>
    <w:rsid w:val="009718F3"/>
    <w:rsid w:val="00971B99"/>
    <w:rsid w:val="00972FC5"/>
    <w:rsid w:val="00973043"/>
    <w:rsid w:val="00975808"/>
    <w:rsid w:val="0098179E"/>
    <w:rsid w:val="00981867"/>
    <w:rsid w:val="00983CC7"/>
    <w:rsid w:val="00984FCF"/>
    <w:rsid w:val="00990361"/>
    <w:rsid w:val="00990A48"/>
    <w:rsid w:val="00993028"/>
    <w:rsid w:val="009A0CB4"/>
    <w:rsid w:val="009A30C6"/>
    <w:rsid w:val="009A384B"/>
    <w:rsid w:val="009A3E87"/>
    <w:rsid w:val="009A440D"/>
    <w:rsid w:val="009A6EF0"/>
    <w:rsid w:val="009B01AF"/>
    <w:rsid w:val="009B1C3C"/>
    <w:rsid w:val="009B3B03"/>
    <w:rsid w:val="009B3CE2"/>
    <w:rsid w:val="009B47D6"/>
    <w:rsid w:val="009B4A87"/>
    <w:rsid w:val="009B5438"/>
    <w:rsid w:val="009B56E3"/>
    <w:rsid w:val="009B5DC0"/>
    <w:rsid w:val="009B6A61"/>
    <w:rsid w:val="009C0B7A"/>
    <w:rsid w:val="009C1755"/>
    <w:rsid w:val="009C1F66"/>
    <w:rsid w:val="009C3890"/>
    <w:rsid w:val="009C6374"/>
    <w:rsid w:val="009C6792"/>
    <w:rsid w:val="009C6AB7"/>
    <w:rsid w:val="009D0936"/>
    <w:rsid w:val="009D16CC"/>
    <w:rsid w:val="009D2B9C"/>
    <w:rsid w:val="009D2DE1"/>
    <w:rsid w:val="009D35B6"/>
    <w:rsid w:val="009D5D86"/>
    <w:rsid w:val="009D62C4"/>
    <w:rsid w:val="009E0443"/>
    <w:rsid w:val="009E361D"/>
    <w:rsid w:val="009E4143"/>
    <w:rsid w:val="009E479C"/>
    <w:rsid w:val="009E5B7F"/>
    <w:rsid w:val="009E7290"/>
    <w:rsid w:val="009F1EE5"/>
    <w:rsid w:val="009F35F1"/>
    <w:rsid w:val="009F436D"/>
    <w:rsid w:val="009F5801"/>
    <w:rsid w:val="009F63C3"/>
    <w:rsid w:val="00A011F2"/>
    <w:rsid w:val="00A0780B"/>
    <w:rsid w:val="00A07B6B"/>
    <w:rsid w:val="00A1054D"/>
    <w:rsid w:val="00A10E2C"/>
    <w:rsid w:val="00A14880"/>
    <w:rsid w:val="00A15ABF"/>
    <w:rsid w:val="00A15B84"/>
    <w:rsid w:val="00A167B4"/>
    <w:rsid w:val="00A167CD"/>
    <w:rsid w:val="00A2071E"/>
    <w:rsid w:val="00A22511"/>
    <w:rsid w:val="00A22524"/>
    <w:rsid w:val="00A24036"/>
    <w:rsid w:val="00A2796C"/>
    <w:rsid w:val="00A32213"/>
    <w:rsid w:val="00A34B2A"/>
    <w:rsid w:val="00A37D0D"/>
    <w:rsid w:val="00A40068"/>
    <w:rsid w:val="00A4180F"/>
    <w:rsid w:val="00A43006"/>
    <w:rsid w:val="00A43D22"/>
    <w:rsid w:val="00A43E80"/>
    <w:rsid w:val="00A45ABB"/>
    <w:rsid w:val="00A531DF"/>
    <w:rsid w:val="00A53564"/>
    <w:rsid w:val="00A56768"/>
    <w:rsid w:val="00A603A6"/>
    <w:rsid w:val="00A610F8"/>
    <w:rsid w:val="00A626CC"/>
    <w:rsid w:val="00A65085"/>
    <w:rsid w:val="00A66CBB"/>
    <w:rsid w:val="00A74139"/>
    <w:rsid w:val="00A74B91"/>
    <w:rsid w:val="00A819AB"/>
    <w:rsid w:val="00A83DD4"/>
    <w:rsid w:val="00A84244"/>
    <w:rsid w:val="00A843E5"/>
    <w:rsid w:val="00A8522B"/>
    <w:rsid w:val="00A85A7B"/>
    <w:rsid w:val="00A87DDC"/>
    <w:rsid w:val="00A90F03"/>
    <w:rsid w:val="00A9146A"/>
    <w:rsid w:val="00A93910"/>
    <w:rsid w:val="00A947A7"/>
    <w:rsid w:val="00A96390"/>
    <w:rsid w:val="00A96650"/>
    <w:rsid w:val="00A97200"/>
    <w:rsid w:val="00AA065F"/>
    <w:rsid w:val="00AA1542"/>
    <w:rsid w:val="00AA284A"/>
    <w:rsid w:val="00AA63A2"/>
    <w:rsid w:val="00AA6EF7"/>
    <w:rsid w:val="00AA7062"/>
    <w:rsid w:val="00AA7236"/>
    <w:rsid w:val="00AB0B71"/>
    <w:rsid w:val="00AB1541"/>
    <w:rsid w:val="00AB232D"/>
    <w:rsid w:val="00AB2B51"/>
    <w:rsid w:val="00AB3694"/>
    <w:rsid w:val="00AB4BAC"/>
    <w:rsid w:val="00AB5491"/>
    <w:rsid w:val="00AB6FD6"/>
    <w:rsid w:val="00AB7575"/>
    <w:rsid w:val="00AB7E07"/>
    <w:rsid w:val="00AC01E5"/>
    <w:rsid w:val="00AC0F21"/>
    <w:rsid w:val="00AC1344"/>
    <w:rsid w:val="00AC1E6A"/>
    <w:rsid w:val="00AC3E14"/>
    <w:rsid w:val="00AC52A1"/>
    <w:rsid w:val="00AC6A8C"/>
    <w:rsid w:val="00AD0E74"/>
    <w:rsid w:val="00AD21A8"/>
    <w:rsid w:val="00AD5F73"/>
    <w:rsid w:val="00AE00F6"/>
    <w:rsid w:val="00AE183B"/>
    <w:rsid w:val="00AE320A"/>
    <w:rsid w:val="00AE51FB"/>
    <w:rsid w:val="00AE6818"/>
    <w:rsid w:val="00AF05F6"/>
    <w:rsid w:val="00AF09C3"/>
    <w:rsid w:val="00AF104D"/>
    <w:rsid w:val="00AF1F25"/>
    <w:rsid w:val="00AF7B79"/>
    <w:rsid w:val="00B00425"/>
    <w:rsid w:val="00B13B89"/>
    <w:rsid w:val="00B1446A"/>
    <w:rsid w:val="00B14630"/>
    <w:rsid w:val="00B166FC"/>
    <w:rsid w:val="00B16BC5"/>
    <w:rsid w:val="00B2098C"/>
    <w:rsid w:val="00B20D33"/>
    <w:rsid w:val="00B2397D"/>
    <w:rsid w:val="00B23A04"/>
    <w:rsid w:val="00B25050"/>
    <w:rsid w:val="00B25ACC"/>
    <w:rsid w:val="00B27AC4"/>
    <w:rsid w:val="00B306D3"/>
    <w:rsid w:val="00B31C0D"/>
    <w:rsid w:val="00B33074"/>
    <w:rsid w:val="00B332C4"/>
    <w:rsid w:val="00B34598"/>
    <w:rsid w:val="00B355AB"/>
    <w:rsid w:val="00B40CCA"/>
    <w:rsid w:val="00B46640"/>
    <w:rsid w:val="00B54060"/>
    <w:rsid w:val="00B55D2F"/>
    <w:rsid w:val="00B5630E"/>
    <w:rsid w:val="00B57793"/>
    <w:rsid w:val="00B57901"/>
    <w:rsid w:val="00B57C72"/>
    <w:rsid w:val="00B63C5C"/>
    <w:rsid w:val="00B642DF"/>
    <w:rsid w:val="00B67831"/>
    <w:rsid w:val="00B679F7"/>
    <w:rsid w:val="00B728F4"/>
    <w:rsid w:val="00B72B3D"/>
    <w:rsid w:val="00B73505"/>
    <w:rsid w:val="00B7367B"/>
    <w:rsid w:val="00B750BD"/>
    <w:rsid w:val="00B753D4"/>
    <w:rsid w:val="00B760C6"/>
    <w:rsid w:val="00B8033A"/>
    <w:rsid w:val="00B80680"/>
    <w:rsid w:val="00B81C47"/>
    <w:rsid w:val="00B87228"/>
    <w:rsid w:val="00B87357"/>
    <w:rsid w:val="00B9164F"/>
    <w:rsid w:val="00B93CD8"/>
    <w:rsid w:val="00B9542C"/>
    <w:rsid w:val="00BA0D15"/>
    <w:rsid w:val="00BA1F5B"/>
    <w:rsid w:val="00BA2B2E"/>
    <w:rsid w:val="00BA51C1"/>
    <w:rsid w:val="00BB3B57"/>
    <w:rsid w:val="00BB3CA6"/>
    <w:rsid w:val="00BB6936"/>
    <w:rsid w:val="00BB742A"/>
    <w:rsid w:val="00BC2611"/>
    <w:rsid w:val="00BC276B"/>
    <w:rsid w:val="00BC2918"/>
    <w:rsid w:val="00BC3AF8"/>
    <w:rsid w:val="00BC421E"/>
    <w:rsid w:val="00BC4CB2"/>
    <w:rsid w:val="00BD1A6A"/>
    <w:rsid w:val="00BD270A"/>
    <w:rsid w:val="00BD333D"/>
    <w:rsid w:val="00BD33BF"/>
    <w:rsid w:val="00BD3FD2"/>
    <w:rsid w:val="00BD4C90"/>
    <w:rsid w:val="00BD5206"/>
    <w:rsid w:val="00BD5596"/>
    <w:rsid w:val="00BD55E3"/>
    <w:rsid w:val="00BE06F7"/>
    <w:rsid w:val="00BE19AE"/>
    <w:rsid w:val="00BE2CC9"/>
    <w:rsid w:val="00BE2CFE"/>
    <w:rsid w:val="00BE48D7"/>
    <w:rsid w:val="00BE5245"/>
    <w:rsid w:val="00BE5CBB"/>
    <w:rsid w:val="00BE7B07"/>
    <w:rsid w:val="00BE7E50"/>
    <w:rsid w:val="00BF231A"/>
    <w:rsid w:val="00BF45D8"/>
    <w:rsid w:val="00C002B9"/>
    <w:rsid w:val="00C016F1"/>
    <w:rsid w:val="00C01F1F"/>
    <w:rsid w:val="00C04504"/>
    <w:rsid w:val="00C04CDD"/>
    <w:rsid w:val="00C0502B"/>
    <w:rsid w:val="00C104C0"/>
    <w:rsid w:val="00C13AEC"/>
    <w:rsid w:val="00C14AA2"/>
    <w:rsid w:val="00C165D1"/>
    <w:rsid w:val="00C17853"/>
    <w:rsid w:val="00C179F0"/>
    <w:rsid w:val="00C23D4E"/>
    <w:rsid w:val="00C23EF0"/>
    <w:rsid w:val="00C24A13"/>
    <w:rsid w:val="00C2565A"/>
    <w:rsid w:val="00C2603B"/>
    <w:rsid w:val="00C26A05"/>
    <w:rsid w:val="00C30D7A"/>
    <w:rsid w:val="00C30DE0"/>
    <w:rsid w:val="00C36373"/>
    <w:rsid w:val="00C3770F"/>
    <w:rsid w:val="00C41650"/>
    <w:rsid w:val="00C46FBF"/>
    <w:rsid w:val="00C54920"/>
    <w:rsid w:val="00C565C4"/>
    <w:rsid w:val="00C570D7"/>
    <w:rsid w:val="00C6161F"/>
    <w:rsid w:val="00C616B5"/>
    <w:rsid w:val="00C6278C"/>
    <w:rsid w:val="00C64171"/>
    <w:rsid w:val="00C64253"/>
    <w:rsid w:val="00C6571A"/>
    <w:rsid w:val="00C66A1B"/>
    <w:rsid w:val="00C73438"/>
    <w:rsid w:val="00C757B4"/>
    <w:rsid w:val="00C76091"/>
    <w:rsid w:val="00C76DCB"/>
    <w:rsid w:val="00C7798E"/>
    <w:rsid w:val="00C77DCF"/>
    <w:rsid w:val="00C83430"/>
    <w:rsid w:val="00C83A1C"/>
    <w:rsid w:val="00C83B52"/>
    <w:rsid w:val="00C860F1"/>
    <w:rsid w:val="00C877A0"/>
    <w:rsid w:val="00C90910"/>
    <w:rsid w:val="00C92032"/>
    <w:rsid w:val="00C94B21"/>
    <w:rsid w:val="00C96BEA"/>
    <w:rsid w:val="00CA0EE0"/>
    <w:rsid w:val="00CA2218"/>
    <w:rsid w:val="00CA31BB"/>
    <w:rsid w:val="00CA4D9D"/>
    <w:rsid w:val="00CA53C2"/>
    <w:rsid w:val="00CA65C2"/>
    <w:rsid w:val="00CA7339"/>
    <w:rsid w:val="00CA7743"/>
    <w:rsid w:val="00CA7AED"/>
    <w:rsid w:val="00CB00C4"/>
    <w:rsid w:val="00CB129C"/>
    <w:rsid w:val="00CB13D2"/>
    <w:rsid w:val="00CB14AD"/>
    <w:rsid w:val="00CB2551"/>
    <w:rsid w:val="00CB58FA"/>
    <w:rsid w:val="00CB5C4B"/>
    <w:rsid w:val="00CB6217"/>
    <w:rsid w:val="00CB7D27"/>
    <w:rsid w:val="00CB7EF9"/>
    <w:rsid w:val="00CC11A2"/>
    <w:rsid w:val="00CC1925"/>
    <w:rsid w:val="00CC1B99"/>
    <w:rsid w:val="00CC371A"/>
    <w:rsid w:val="00CC4D31"/>
    <w:rsid w:val="00CD284E"/>
    <w:rsid w:val="00CD459B"/>
    <w:rsid w:val="00CD657B"/>
    <w:rsid w:val="00CE0DD7"/>
    <w:rsid w:val="00CE2324"/>
    <w:rsid w:val="00CE2BDA"/>
    <w:rsid w:val="00CE681F"/>
    <w:rsid w:val="00CE6FF8"/>
    <w:rsid w:val="00CF0AD3"/>
    <w:rsid w:val="00CF0D7A"/>
    <w:rsid w:val="00CF13FA"/>
    <w:rsid w:val="00CF3140"/>
    <w:rsid w:val="00CF61AD"/>
    <w:rsid w:val="00D018B9"/>
    <w:rsid w:val="00D029D1"/>
    <w:rsid w:val="00D02E1D"/>
    <w:rsid w:val="00D060A3"/>
    <w:rsid w:val="00D078AC"/>
    <w:rsid w:val="00D10073"/>
    <w:rsid w:val="00D10ED7"/>
    <w:rsid w:val="00D1166B"/>
    <w:rsid w:val="00D150E7"/>
    <w:rsid w:val="00D16DBE"/>
    <w:rsid w:val="00D22008"/>
    <w:rsid w:val="00D22E82"/>
    <w:rsid w:val="00D25C83"/>
    <w:rsid w:val="00D30337"/>
    <w:rsid w:val="00D309C7"/>
    <w:rsid w:val="00D443E3"/>
    <w:rsid w:val="00D45C23"/>
    <w:rsid w:val="00D46D38"/>
    <w:rsid w:val="00D47668"/>
    <w:rsid w:val="00D4798D"/>
    <w:rsid w:val="00D47A2B"/>
    <w:rsid w:val="00D50F82"/>
    <w:rsid w:val="00D5687C"/>
    <w:rsid w:val="00D56D25"/>
    <w:rsid w:val="00D62DCE"/>
    <w:rsid w:val="00D6333A"/>
    <w:rsid w:val="00D634C4"/>
    <w:rsid w:val="00D63CD2"/>
    <w:rsid w:val="00D63CE0"/>
    <w:rsid w:val="00D64777"/>
    <w:rsid w:val="00D6632A"/>
    <w:rsid w:val="00D67617"/>
    <w:rsid w:val="00D71B15"/>
    <w:rsid w:val="00D7241C"/>
    <w:rsid w:val="00D73D4D"/>
    <w:rsid w:val="00D74B72"/>
    <w:rsid w:val="00D769F9"/>
    <w:rsid w:val="00D83A78"/>
    <w:rsid w:val="00D83F62"/>
    <w:rsid w:val="00D846F1"/>
    <w:rsid w:val="00D86937"/>
    <w:rsid w:val="00D872CD"/>
    <w:rsid w:val="00D93139"/>
    <w:rsid w:val="00D94603"/>
    <w:rsid w:val="00D950C9"/>
    <w:rsid w:val="00D9586E"/>
    <w:rsid w:val="00DA0319"/>
    <w:rsid w:val="00DA1E1D"/>
    <w:rsid w:val="00DA22FC"/>
    <w:rsid w:val="00DA2D22"/>
    <w:rsid w:val="00DA2F2A"/>
    <w:rsid w:val="00DA41FB"/>
    <w:rsid w:val="00DA440B"/>
    <w:rsid w:val="00DA6DE2"/>
    <w:rsid w:val="00DB0A62"/>
    <w:rsid w:val="00DB13EB"/>
    <w:rsid w:val="00DB24B5"/>
    <w:rsid w:val="00DB3572"/>
    <w:rsid w:val="00DB576D"/>
    <w:rsid w:val="00DB5F3E"/>
    <w:rsid w:val="00DC1D25"/>
    <w:rsid w:val="00DC5FA1"/>
    <w:rsid w:val="00DC75BC"/>
    <w:rsid w:val="00DD0156"/>
    <w:rsid w:val="00DD0CA3"/>
    <w:rsid w:val="00DD1449"/>
    <w:rsid w:val="00DD2301"/>
    <w:rsid w:val="00DD2383"/>
    <w:rsid w:val="00DE0B31"/>
    <w:rsid w:val="00DE0EE9"/>
    <w:rsid w:val="00DE10F9"/>
    <w:rsid w:val="00DF2345"/>
    <w:rsid w:val="00DF42B7"/>
    <w:rsid w:val="00DF5333"/>
    <w:rsid w:val="00E01F38"/>
    <w:rsid w:val="00E02104"/>
    <w:rsid w:val="00E02720"/>
    <w:rsid w:val="00E027DA"/>
    <w:rsid w:val="00E03645"/>
    <w:rsid w:val="00E043C8"/>
    <w:rsid w:val="00E11059"/>
    <w:rsid w:val="00E11287"/>
    <w:rsid w:val="00E1249B"/>
    <w:rsid w:val="00E14AD2"/>
    <w:rsid w:val="00E15AC0"/>
    <w:rsid w:val="00E17B7E"/>
    <w:rsid w:val="00E201ED"/>
    <w:rsid w:val="00E21344"/>
    <w:rsid w:val="00E220E2"/>
    <w:rsid w:val="00E2262A"/>
    <w:rsid w:val="00E235DA"/>
    <w:rsid w:val="00E24F2B"/>
    <w:rsid w:val="00E25B29"/>
    <w:rsid w:val="00E32522"/>
    <w:rsid w:val="00E32CA9"/>
    <w:rsid w:val="00E3424B"/>
    <w:rsid w:val="00E34A9B"/>
    <w:rsid w:val="00E405D5"/>
    <w:rsid w:val="00E410DD"/>
    <w:rsid w:val="00E41163"/>
    <w:rsid w:val="00E428D7"/>
    <w:rsid w:val="00E42950"/>
    <w:rsid w:val="00E433BF"/>
    <w:rsid w:val="00E4778A"/>
    <w:rsid w:val="00E528FD"/>
    <w:rsid w:val="00E54F5D"/>
    <w:rsid w:val="00E55D8A"/>
    <w:rsid w:val="00E63F97"/>
    <w:rsid w:val="00E64501"/>
    <w:rsid w:val="00E64E95"/>
    <w:rsid w:val="00E714C5"/>
    <w:rsid w:val="00E74B5A"/>
    <w:rsid w:val="00E75594"/>
    <w:rsid w:val="00E762E6"/>
    <w:rsid w:val="00E80A1F"/>
    <w:rsid w:val="00E831F6"/>
    <w:rsid w:val="00E85623"/>
    <w:rsid w:val="00E85B2C"/>
    <w:rsid w:val="00E90C8F"/>
    <w:rsid w:val="00E96DE7"/>
    <w:rsid w:val="00E97A13"/>
    <w:rsid w:val="00E97DA3"/>
    <w:rsid w:val="00EA00FC"/>
    <w:rsid w:val="00EA03AD"/>
    <w:rsid w:val="00EA0650"/>
    <w:rsid w:val="00EA25B7"/>
    <w:rsid w:val="00EA5396"/>
    <w:rsid w:val="00EA7D6E"/>
    <w:rsid w:val="00EB1DA5"/>
    <w:rsid w:val="00EB2012"/>
    <w:rsid w:val="00EB20DB"/>
    <w:rsid w:val="00EB33A0"/>
    <w:rsid w:val="00EB3897"/>
    <w:rsid w:val="00EB79CD"/>
    <w:rsid w:val="00EC0D2B"/>
    <w:rsid w:val="00EC2C8E"/>
    <w:rsid w:val="00EC42D8"/>
    <w:rsid w:val="00EC4689"/>
    <w:rsid w:val="00EC57F3"/>
    <w:rsid w:val="00EC5FBD"/>
    <w:rsid w:val="00EC61B9"/>
    <w:rsid w:val="00EC6BAF"/>
    <w:rsid w:val="00ED0CF7"/>
    <w:rsid w:val="00EE1401"/>
    <w:rsid w:val="00EE18E9"/>
    <w:rsid w:val="00EE346A"/>
    <w:rsid w:val="00EE48A3"/>
    <w:rsid w:val="00EE5EB2"/>
    <w:rsid w:val="00EE7553"/>
    <w:rsid w:val="00EE7645"/>
    <w:rsid w:val="00EF0235"/>
    <w:rsid w:val="00EF3FD8"/>
    <w:rsid w:val="00EF4B55"/>
    <w:rsid w:val="00EF4DB6"/>
    <w:rsid w:val="00EF541C"/>
    <w:rsid w:val="00EF5E9E"/>
    <w:rsid w:val="00EF751D"/>
    <w:rsid w:val="00EF7AA0"/>
    <w:rsid w:val="00F0009E"/>
    <w:rsid w:val="00F016B3"/>
    <w:rsid w:val="00F01891"/>
    <w:rsid w:val="00F03C7D"/>
    <w:rsid w:val="00F06C5C"/>
    <w:rsid w:val="00F07864"/>
    <w:rsid w:val="00F07E66"/>
    <w:rsid w:val="00F126AB"/>
    <w:rsid w:val="00F13505"/>
    <w:rsid w:val="00F14E34"/>
    <w:rsid w:val="00F208F0"/>
    <w:rsid w:val="00F210EC"/>
    <w:rsid w:val="00F21411"/>
    <w:rsid w:val="00F219F7"/>
    <w:rsid w:val="00F225E0"/>
    <w:rsid w:val="00F233C4"/>
    <w:rsid w:val="00F25D36"/>
    <w:rsid w:val="00F278E4"/>
    <w:rsid w:val="00F30AB8"/>
    <w:rsid w:val="00F3143B"/>
    <w:rsid w:val="00F40124"/>
    <w:rsid w:val="00F40361"/>
    <w:rsid w:val="00F41922"/>
    <w:rsid w:val="00F42EDC"/>
    <w:rsid w:val="00F42FDA"/>
    <w:rsid w:val="00F456C7"/>
    <w:rsid w:val="00F45FAE"/>
    <w:rsid w:val="00F471E3"/>
    <w:rsid w:val="00F5260E"/>
    <w:rsid w:val="00F5343E"/>
    <w:rsid w:val="00F5344C"/>
    <w:rsid w:val="00F54604"/>
    <w:rsid w:val="00F57A29"/>
    <w:rsid w:val="00F57CF3"/>
    <w:rsid w:val="00F61D5A"/>
    <w:rsid w:val="00F63E8F"/>
    <w:rsid w:val="00F72151"/>
    <w:rsid w:val="00F73710"/>
    <w:rsid w:val="00F743F9"/>
    <w:rsid w:val="00F818FF"/>
    <w:rsid w:val="00F81CC1"/>
    <w:rsid w:val="00F845AE"/>
    <w:rsid w:val="00F85D88"/>
    <w:rsid w:val="00F90786"/>
    <w:rsid w:val="00F91BA3"/>
    <w:rsid w:val="00F92B6C"/>
    <w:rsid w:val="00F93071"/>
    <w:rsid w:val="00F95402"/>
    <w:rsid w:val="00F95C76"/>
    <w:rsid w:val="00F96594"/>
    <w:rsid w:val="00F97C1F"/>
    <w:rsid w:val="00FB02EF"/>
    <w:rsid w:val="00FB13FD"/>
    <w:rsid w:val="00FB1FAD"/>
    <w:rsid w:val="00FB37D3"/>
    <w:rsid w:val="00FB4856"/>
    <w:rsid w:val="00FB4B9E"/>
    <w:rsid w:val="00FC33DF"/>
    <w:rsid w:val="00FC34F6"/>
    <w:rsid w:val="00FC70B8"/>
    <w:rsid w:val="00FD2925"/>
    <w:rsid w:val="00FD32C6"/>
    <w:rsid w:val="00FD7E7F"/>
    <w:rsid w:val="00FE4166"/>
    <w:rsid w:val="00FE59E4"/>
    <w:rsid w:val="00FF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5B6F673"/>
  <w15:chartTrackingRefBased/>
  <w15:docId w15:val="{2FAE7453-432A-421D-ABC6-0B5D1E018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11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0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253"/>
    <w:pPr>
      <w:suppressAutoHyphens/>
      <w:spacing w:before="80" w:after="80" w:line="240" w:lineRule="auto"/>
      <w:jc w:val="both"/>
    </w:pPr>
    <w:rPr>
      <w:rFonts w:ascii="Century Gothic" w:eastAsia="Helvetica Neue" w:hAnsi="Century Gothic" w:cs="Helvetica Neue"/>
      <w:color w:val="000000" w:themeColor="text1"/>
      <w:kern w:val="0"/>
      <w:sz w:val="24"/>
      <w:szCs w:val="23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07864"/>
    <w:pPr>
      <w:pageBreakBefore/>
      <w:numPr>
        <w:numId w:val="4"/>
      </w:numPr>
      <w:spacing w:before="480"/>
      <w:outlineLvl w:val="0"/>
    </w:pPr>
    <w:rPr>
      <w:rFonts w:eastAsiaTheme="majorEastAsia" w:cs="Arial"/>
      <w:b/>
      <w:bCs/>
      <w:cap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07864"/>
    <w:pPr>
      <w:keepNext/>
      <w:keepLines/>
      <w:numPr>
        <w:ilvl w:val="1"/>
        <w:numId w:val="4"/>
      </w:numPr>
      <w:spacing w:after="0"/>
      <w:ind w:left="0" w:firstLine="0"/>
      <w:outlineLvl w:val="1"/>
    </w:pPr>
    <w:rPr>
      <w:rFonts w:eastAsia="Arial" w:cs="Arial"/>
      <w:b/>
      <w:bCs/>
      <w:color w:val="000000"/>
      <w:szCs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07864"/>
    <w:pPr>
      <w:keepNext/>
      <w:keepLines/>
      <w:numPr>
        <w:ilvl w:val="2"/>
        <w:numId w:val="4"/>
      </w:numPr>
      <w:spacing w:after="60"/>
      <w:outlineLvl w:val="2"/>
    </w:pPr>
    <w:rPr>
      <w:rFonts w:eastAsia="Century Gothic" w:cs="Century Gothic"/>
      <w:color w:val="000000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786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C49A00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786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C49A00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786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2660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F07864"/>
    <w:rPr>
      <w:rFonts w:ascii="Century Gothic" w:eastAsiaTheme="majorEastAsia" w:hAnsi="Century Gothic" w:cs="Arial"/>
      <w:b/>
      <w:bCs/>
      <w:caps/>
      <w:color w:val="000000"/>
      <w:kern w:val="0"/>
      <w:sz w:val="28"/>
      <w:szCs w:val="2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qFormat/>
    <w:rsid w:val="00F07864"/>
    <w:rPr>
      <w:rFonts w:ascii="Century Gothic" w:eastAsia="Arial" w:hAnsi="Century Gothic" w:cs="Arial"/>
      <w:b/>
      <w:bCs/>
      <w:color w:val="000000"/>
      <w:kern w:val="0"/>
      <w:sz w:val="24"/>
      <w:szCs w:val="24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qFormat/>
    <w:rsid w:val="00F07864"/>
    <w:rPr>
      <w:rFonts w:ascii="Century Gothic" w:eastAsia="Century Gothic" w:hAnsi="Century Gothic" w:cs="Century Gothic"/>
      <w:color w:val="000000"/>
      <w:kern w:val="0"/>
      <w:sz w:val="24"/>
      <w:szCs w:val="24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F07864"/>
    <w:rPr>
      <w:rFonts w:asciiTheme="majorHAnsi" w:eastAsiaTheme="majorEastAsia" w:hAnsiTheme="majorHAnsi" w:cstheme="majorBidi"/>
      <w:i/>
      <w:iCs/>
      <w:color w:val="C49A00" w:themeColor="accent1" w:themeShade="BF"/>
      <w:kern w:val="0"/>
      <w:sz w:val="23"/>
      <w:szCs w:val="23"/>
      <w:lang w:eastAsia="pt-BR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F07864"/>
    <w:rPr>
      <w:rFonts w:asciiTheme="majorHAnsi" w:eastAsiaTheme="majorEastAsia" w:hAnsiTheme="majorHAnsi" w:cstheme="majorBidi"/>
      <w:color w:val="C49A00" w:themeColor="accent1" w:themeShade="BF"/>
      <w:kern w:val="0"/>
      <w:sz w:val="23"/>
      <w:szCs w:val="23"/>
      <w:lang w:eastAsia="pt-BR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F07864"/>
    <w:rPr>
      <w:rFonts w:asciiTheme="majorHAnsi" w:eastAsiaTheme="majorEastAsia" w:hAnsiTheme="majorHAnsi" w:cstheme="majorBidi"/>
      <w:color w:val="826600" w:themeColor="accent1" w:themeShade="7F"/>
      <w:kern w:val="0"/>
      <w:sz w:val="23"/>
      <w:szCs w:val="23"/>
      <w:lang w:eastAsia="pt-BR"/>
      <w14:ligatures w14:val="none"/>
    </w:rPr>
  </w:style>
  <w:style w:type="character" w:customStyle="1" w:styleId="RodapChar">
    <w:name w:val="Rodapé Char"/>
    <w:basedOn w:val="Fontepargpadro"/>
    <w:link w:val="Rodap"/>
    <w:uiPriority w:val="99"/>
    <w:qFormat/>
    <w:rsid w:val="00F07864"/>
    <w:rPr>
      <w:color w:val="C49A00" w:themeColor="accent1" w:themeShade="BF"/>
    </w:rPr>
  </w:style>
  <w:style w:type="character" w:customStyle="1" w:styleId="SubttuloChar">
    <w:name w:val="Subtítulo Char"/>
    <w:basedOn w:val="Fontepargpadro"/>
    <w:link w:val="Subttulo"/>
    <w:uiPriority w:val="2"/>
    <w:qFormat/>
    <w:rsid w:val="00F07864"/>
    <w:rPr>
      <w:rFonts w:asciiTheme="majorHAnsi" w:hAnsiTheme="majorHAnsi"/>
      <w:b/>
      <w:color w:val="39302A" w:themeColor="text2"/>
      <w:sz w:val="36"/>
      <w:szCs w:val="36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F07864"/>
    <w:rPr>
      <w:color w:val="404040" w:themeColor="text1" w:themeTint="BF"/>
      <w:sz w:val="20"/>
    </w:rPr>
  </w:style>
  <w:style w:type="character" w:customStyle="1" w:styleId="TtuloChar">
    <w:name w:val="Título Char"/>
    <w:basedOn w:val="Fontepargpadro"/>
    <w:link w:val="Ttulo"/>
    <w:uiPriority w:val="1"/>
    <w:qFormat/>
    <w:rsid w:val="00F07864"/>
    <w:rPr>
      <w:rFonts w:asciiTheme="majorHAnsi" w:eastAsiaTheme="majorEastAsia" w:hAnsiTheme="majorHAnsi" w:cstheme="majorBidi"/>
      <w:b/>
      <w:bCs/>
      <w:color w:val="FFFFFF" w:themeColor="background1"/>
      <w:sz w:val="72"/>
      <w:szCs w:val="90"/>
    </w:rPr>
  </w:style>
  <w:style w:type="character" w:styleId="TextodoEspaoReservado">
    <w:name w:val="Placeholder Text"/>
    <w:basedOn w:val="Fontepargpadro"/>
    <w:uiPriority w:val="99"/>
    <w:semiHidden/>
    <w:qFormat/>
    <w:rsid w:val="00F07864"/>
    <w:rPr>
      <w:color w:val="808080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F07864"/>
    <w:rPr>
      <w:rFonts w:ascii="Tahoma" w:hAnsi="Tahoma" w:cs="Tahoma"/>
      <w:sz w:val="16"/>
    </w:rPr>
  </w:style>
  <w:style w:type="character" w:styleId="Forte">
    <w:name w:val="Strong"/>
    <w:basedOn w:val="Fontepargpadro"/>
    <w:uiPriority w:val="22"/>
    <w:qFormat/>
    <w:rsid w:val="00F07864"/>
    <w:rPr>
      <w:b/>
      <w:bCs/>
    </w:rPr>
  </w:style>
  <w:style w:type="character" w:customStyle="1" w:styleId="SemEspaamentoChar">
    <w:name w:val="Sem Espaçamento Char"/>
    <w:basedOn w:val="Fontepargpadro"/>
    <w:link w:val="SemEspaamento"/>
    <w:uiPriority w:val="11"/>
    <w:qFormat/>
    <w:rsid w:val="00F07864"/>
  </w:style>
  <w:style w:type="character" w:customStyle="1" w:styleId="CitaoChar">
    <w:name w:val="Citação Char"/>
    <w:basedOn w:val="Fontepargpadro"/>
    <w:link w:val="Citao"/>
    <w:uiPriority w:val="3"/>
    <w:qFormat/>
    <w:rsid w:val="00F07864"/>
    <w:rPr>
      <w:b/>
      <w:i/>
      <w:iCs/>
      <w:color w:val="C49A00" w:themeColor="accent1" w:themeShade="BF"/>
      <w:sz w:val="36"/>
    </w:rPr>
  </w:style>
  <w:style w:type="character" w:customStyle="1" w:styleId="AssinaturaChar">
    <w:name w:val="Assinatura Char"/>
    <w:basedOn w:val="Fontepargpadro"/>
    <w:link w:val="Assinatura"/>
    <w:uiPriority w:val="8"/>
    <w:qFormat/>
    <w:rsid w:val="00F07864"/>
    <w:rPr>
      <w:b/>
      <w:color w:val="000000" w:themeColor="text1"/>
      <w:sz w:val="24"/>
    </w:rPr>
  </w:style>
  <w:style w:type="character" w:styleId="Refdecomentrio">
    <w:name w:val="annotation reference"/>
    <w:basedOn w:val="Fontepargpadro"/>
    <w:uiPriority w:val="99"/>
    <w:semiHidden/>
    <w:unhideWhenUsed/>
    <w:qFormat/>
    <w:rsid w:val="00F07864"/>
    <w:rPr>
      <w:sz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F07864"/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F07864"/>
    <w:rPr>
      <w:b/>
      <w:bCs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F07864"/>
    <w:rPr>
      <w:i/>
      <w:iCs/>
      <w:color w:val="C49A00" w:themeColor="accent1" w:themeShade="BF"/>
    </w:rPr>
  </w:style>
  <w:style w:type="character" w:customStyle="1" w:styleId="Caracteredenfase2">
    <w:name w:val="Caractere de Ênfase 2"/>
    <w:basedOn w:val="Fontepargpadro"/>
    <w:link w:val="nfase2"/>
    <w:uiPriority w:val="8"/>
    <w:qFormat/>
    <w:rsid w:val="00F07864"/>
    <w:rPr>
      <w:b/>
      <w:color w:val="000000" w:themeColor="text1"/>
      <w:spacing w:val="20"/>
      <w:sz w:val="24"/>
    </w:rPr>
  </w:style>
  <w:style w:type="character" w:styleId="Hyperlink">
    <w:name w:val="Hyperlink"/>
    <w:basedOn w:val="Fontepargpadro"/>
    <w:uiPriority w:val="99"/>
    <w:unhideWhenUsed/>
    <w:qFormat/>
    <w:rsid w:val="00E54F5D"/>
    <w:rPr>
      <w:rFonts w:ascii="Century Gothic" w:hAnsi="Century Gothic"/>
      <w:color w:val="2998E3" w:themeColor="hyperlink"/>
      <w:szCs w:val="18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sid w:val="00F07864"/>
    <w:rPr>
      <w:color w:val="605E5C"/>
      <w:shd w:val="clear" w:color="auto" w:fill="E1DFDD"/>
    </w:rPr>
  </w:style>
  <w:style w:type="character" w:styleId="nfase">
    <w:name w:val="Emphasis"/>
    <w:basedOn w:val="Fontepargpadro"/>
    <w:uiPriority w:val="20"/>
    <w:qFormat/>
    <w:rsid w:val="007D1ABC"/>
    <w:rPr>
      <w:rFonts w:ascii="Century Gothic" w:hAnsi="Century Gothic"/>
      <w:sz w:val="24"/>
      <w:szCs w:val="24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qFormat/>
    <w:rsid w:val="00F25D36"/>
    <w:rPr>
      <w:rFonts w:ascii="Century Gothic" w:hAnsi="Century Gothic"/>
      <w:color w:val="000000" w:themeColor="text1"/>
      <w:sz w:val="18"/>
    </w:rPr>
  </w:style>
  <w:style w:type="character" w:customStyle="1" w:styleId="FootnoteCharacters">
    <w:name w:val="Footnote Characters"/>
    <w:basedOn w:val="Fontepargpadro"/>
    <w:uiPriority w:val="99"/>
    <w:semiHidden/>
    <w:unhideWhenUsed/>
    <w:qFormat/>
    <w:rsid w:val="00F07864"/>
    <w:rPr>
      <w:vertAlign w:val="superscript"/>
    </w:rPr>
  </w:style>
  <w:style w:type="character" w:customStyle="1" w:styleId="FootnoteAnchor">
    <w:name w:val="Footnote Anchor"/>
    <w:rsid w:val="00F07864"/>
    <w:rPr>
      <w:vertAlign w:val="superscript"/>
    </w:rPr>
  </w:style>
  <w:style w:type="character" w:customStyle="1" w:styleId="Pr-formataoHTMLChar">
    <w:name w:val="Pré-formatação HTML Char"/>
    <w:basedOn w:val="Fontepargpadro"/>
    <w:uiPriority w:val="99"/>
    <w:qFormat/>
    <w:rsid w:val="00F07864"/>
    <w:rPr>
      <w:rFonts w:ascii="Consolas" w:hAnsi="Consolas"/>
      <w:color w:val="auto"/>
      <w:lang w:val="pt-BR" w:eastAsia="en-US"/>
    </w:rPr>
  </w:style>
  <w:style w:type="character" w:customStyle="1" w:styleId="Caracteredegrfico">
    <w:name w:val="Caractere de gráfico"/>
    <w:basedOn w:val="Fontepargpadro"/>
    <w:link w:val="Grfico"/>
    <w:uiPriority w:val="10"/>
    <w:qFormat/>
    <w:rsid w:val="00F07864"/>
    <w:rPr>
      <w:color w:val="39302A" w:themeColor="text2"/>
    </w:rPr>
  </w:style>
  <w:style w:type="character" w:customStyle="1" w:styleId="rlltwrapped">
    <w:name w:val="rllt__wrapped"/>
    <w:basedOn w:val="Fontepargpadro"/>
    <w:rsid w:val="00F07864"/>
  </w:style>
  <w:style w:type="character" w:customStyle="1" w:styleId="gqguwf">
    <w:name w:val="gqguwf"/>
    <w:basedOn w:val="Fontepargpadro"/>
    <w:rsid w:val="00F07864"/>
  </w:style>
  <w:style w:type="character" w:customStyle="1" w:styleId="ellip">
    <w:name w:val="ellip"/>
    <w:basedOn w:val="Fontepargpadro"/>
    <w:rsid w:val="00F07864"/>
  </w:style>
  <w:style w:type="character" w:customStyle="1" w:styleId="aii">
    <w:name w:val="aii"/>
    <w:basedOn w:val="Fontepargpadro"/>
    <w:rsid w:val="00F07864"/>
  </w:style>
  <w:style w:type="character" w:customStyle="1" w:styleId="vqfmtc">
    <w:name w:val="vqfmtc"/>
    <w:basedOn w:val="Fontepargpadro"/>
    <w:rsid w:val="00F07864"/>
  </w:style>
  <w:style w:type="character" w:customStyle="1" w:styleId="rlltdetails">
    <w:name w:val="rllt__details"/>
    <w:basedOn w:val="Fontepargpadro"/>
    <w:rsid w:val="00F07864"/>
  </w:style>
  <w:style w:type="character" w:customStyle="1" w:styleId="bttc6e">
    <w:name w:val="bttc6e"/>
    <w:basedOn w:val="Fontepargpadro"/>
    <w:rsid w:val="00F07864"/>
  </w:style>
  <w:style w:type="character" w:customStyle="1" w:styleId="fh0swd">
    <w:name w:val="fh0swd"/>
    <w:basedOn w:val="Fontepargpadro"/>
    <w:rsid w:val="00F07864"/>
  </w:style>
  <w:style w:type="character" w:customStyle="1" w:styleId="profile-cardlocation">
    <w:name w:val="profile-card__location"/>
    <w:basedOn w:val="Fontepargpadro"/>
    <w:rsid w:val="00F07864"/>
  </w:style>
  <w:style w:type="character" w:styleId="HiperlinkVisitado">
    <w:name w:val="FollowedHyperlink"/>
    <w:basedOn w:val="Fontepargpadro"/>
    <w:uiPriority w:val="99"/>
    <w:semiHidden/>
    <w:unhideWhenUsed/>
    <w:rsid w:val="00F07864"/>
    <w:rPr>
      <w:color w:val="7F723D" w:themeColor="followedHyperlink"/>
      <w:u w:val="single"/>
    </w:rPr>
  </w:style>
  <w:style w:type="character" w:customStyle="1" w:styleId="footnotedescriptionChar">
    <w:name w:val="footnote description Char"/>
    <w:rsid w:val="00F07864"/>
    <w:rPr>
      <w:rFonts w:ascii="Arial" w:eastAsia="Arial" w:hAnsi="Arial" w:cs="Arial"/>
      <w:color w:val="000000"/>
      <w:sz w:val="16"/>
      <w:szCs w:val="22"/>
      <w:lang w:val="en-US" w:eastAsia="en-US"/>
    </w:rPr>
  </w:style>
  <w:style w:type="character" w:customStyle="1" w:styleId="footnotemark">
    <w:name w:val="footnote mark"/>
    <w:rsid w:val="00F07864"/>
    <w:rPr>
      <w:rFonts w:ascii="Arial" w:eastAsia="Arial" w:hAnsi="Arial" w:cs="Arial"/>
      <w:color w:val="000000"/>
      <w:sz w:val="20"/>
      <w:vertAlign w:val="superscript"/>
    </w:rPr>
  </w:style>
  <w:style w:type="character" w:customStyle="1" w:styleId="titleb">
    <w:name w:val="titleb"/>
    <w:basedOn w:val="Fontepargpadro"/>
    <w:rsid w:val="00F07864"/>
  </w:style>
  <w:style w:type="character" w:customStyle="1" w:styleId="in">
    <w:name w:val="in"/>
    <w:basedOn w:val="Fontepargpadro"/>
    <w:rsid w:val="00F07864"/>
  </w:style>
  <w:style w:type="character" w:customStyle="1" w:styleId="mw-headline">
    <w:name w:val="mw-headline"/>
    <w:basedOn w:val="Fontepargpadro"/>
    <w:rsid w:val="00F07864"/>
  </w:style>
  <w:style w:type="character" w:customStyle="1" w:styleId="mw-editsection">
    <w:name w:val="mw-editsection"/>
    <w:basedOn w:val="Fontepargpadro"/>
    <w:rsid w:val="00F07864"/>
  </w:style>
  <w:style w:type="character" w:customStyle="1" w:styleId="mw-editsection-bracket">
    <w:name w:val="mw-editsection-bracket"/>
    <w:basedOn w:val="Fontepargpadro"/>
    <w:rsid w:val="00F07864"/>
  </w:style>
  <w:style w:type="character" w:customStyle="1" w:styleId="wklfid">
    <w:name w:val="wklfid"/>
    <w:basedOn w:val="Fontepargpadro"/>
    <w:rsid w:val="00F07864"/>
  </w:style>
  <w:style w:type="character" w:customStyle="1" w:styleId="tabletitle">
    <w:name w:val="tabletitle"/>
    <w:basedOn w:val="Fontepargpadro"/>
    <w:rsid w:val="00F07864"/>
  </w:style>
  <w:style w:type="character" w:customStyle="1" w:styleId="artdeco-entity-lockuplabel">
    <w:name w:val="artdeco-entity-lockup__label"/>
    <w:basedOn w:val="Fontepargpadro"/>
    <w:rsid w:val="00F07864"/>
  </w:style>
  <w:style w:type="character" w:customStyle="1" w:styleId="artdeco-buttontext">
    <w:name w:val="artdeco-button__text"/>
    <w:basedOn w:val="Fontepargpadro"/>
    <w:rsid w:val="00F07864"/>
  </w:style>
  <w:style w:type="character" w:customStyle="1" w:styleId="w8qarf">
    <w:name w:val="w8qarf"/>
    <w:basedOn w:val="Fontepargpadro"/>
    <w:rsid w:val="00F07864"/>
  </w:style>
  <w:style w:type="character" w:customStyle="1" w:styleId="lrzxr">
    <w:name w:val="lrzxr"/>
    <w:basedOn w:val="Fontepargpadro"/>
    <w:rsid w:val="00F07864"/>
  </w:style>
  <w:style w:type="character" w:styleId="Nmerodelinha">
    <w:name w:val="line number"/>
    <w:basedOn w:val="Fontepargpadro"/>
    <w:uiPriority w:val="99"/>
    <w:semiHidden/>
    <w:unhideWhenUsed/>
    <w:qFormat/>
    <w:rsid w:val="00F07864"/>
  </w:style>
  <w:style w:type="character" w:customStyle="1" w:styleId="s1">
    <w:name w:val="s1"/>
    <w:basedOn w:val="Fontepargpadro"/>
    <w:rsid w:val="00F07864"/>
  </w:style>
  <w:style w:type="character" w:customStyle="1" w:styleId="Pr-formataoHTMLChar1">
    <w:name w:val="Pré-formatação HTML Char1"/>
    <w:basedOn w:val="Fontepargpadro"/>
    <w:uiPriority w:val="99"/>
    <w:semiHidden/>
    <w:qFormat/>
    <w:rsid w:val="00F07864"/>
    <w:rPr>
      <w:rFonts w:ascii="Consolas" w:hAnsi="Consolas"/>
      <w:color w:val="000000" w:themeColor="text1"/>
      <w:sz w:val="20"/>
      <w:szCs w:val="20"/>
      <w:lang w:val="pt-PT" w:eastAsia="ja-JP"/>
    </w:rPr>
  </w:style>
  <w:style w:type="character" w:customStyle="1" w:styleId="TextodecomentrioChar1">
    <w:name w:val="Texto de comentário Char1"/>
    <w:basedOn w:val="Fontepargpadro"/>
    <w:uiPriority w:val="99"/>
    <w:semiHidden/>
    <w:qFormat/>
    <w:rsid w:val="00F07864"/>
    <w:rPr>
      <w:color w:val="000000" w:themeColor="text1"/>
      <w:sz w:val="20"/>
      <w:szCs w:val="20"/>
      <w:lang w:val="pt-PT" w:eastAsia="ja-JP"/>
    </w:rPr>
  </w:style>
  <w:style w:type="character" w:customStyle="1" w:styleId="CabealhoChar1">
    <w:name w:val="Cabeçalho Char1"/>
    <w:basedOn w:val="Fontepargpadro"/>
    <w:uiPriority w:val="99"/>
    <w:semiHidden/>
    <w:qFormat/>
    <w:rsid w:val="00F07864"/>
    <w:rPr>
      <w:color w:val="000000" w:themeColor="text1"/>
      <w:sz w:val="24"/>
      <w:szCs w:val="20"/>
      <w:lang w:val="pt-PT" w:eastAsia="ja-JP"/>
    </w:rPr>
  </w:style>
  <w:style w:type="character" w:customStyle="1" w:styleId="RodapChar1">
    <w:name w:val="Rodapé Char1"/>
    <w:basedOn w:val="Fontepargpadro"/>
    <w:uiPriority w:val="99"/>
    <w:semiHidden/>
    <w:qFormat/>
    <w:rsid w:val="00F07864"/>
    <w:rPr>
      <w:color w:val="000000" w:themeColor="text1"/>
      <w:sz w:val="24"/>
      <w:szCs w:val="20"/>
      <w:lang w:val="pt-PT" w:eastAsia="ja-JP"/>
    </w:rPr>
  </w:style>
  <w:style w:type="character" w:customStyle="1" w:styleId="AssuntodocomentrioChar1">
    <w:name w:val="Assunto do comentário Char1"/>
    <w:basedOn w:val="TextodecomentrioChar1"/>
    <w:uiPriority w:val="99"/>
    <w:semiHidden/>
    <w:qFormat/>
    <w:rsid w:val="00F07864"/>
    <w:rPr>
      <w:b/>
      <w:bCs/>
      <w:color w:val="000000" w:themeColor="text1"/>
      <w:sz w:val="20"/>
      <w:szCs w:val="20"/>
      <w:lang w:val="pt-PT" w:eastAsia="ja-JP"/>
    </w:rPr>
  </w:style>
  <w:style w:type="character" w:customStyle="1" w:styleId="TextodebaloChar1">
    <w:name w:val="Texto de balão Char1"/>
    <w:basedOn w:val="Fontepargpadro"/>
    <w:uiPriority w:val="99"/>
    <w:semiHidden/>
    <w:qFormat/>
    <w:rsid w:val="00F07864"/>
    <w:rPr>
      <w:rFonts w:ascii="Segoe UI" w:hAnsi="Segoe UI" w:cs="Segoe UI"/>
      <w:color w:val="000000" w:themeColor="text1"/>
      <w:sz w:val="18"/>
      <w:szCs w:val="18"/>
      <w:lang w:val="pt-PT" w:eastAsia="ja-JP"/>
    </w:rPr>
  </w:style>
  <w:style w:type="character" w:customStyle="1" w:styleId="ar1tgb">
    <w:name w:val="ar1tgb"/>
    <w:basedOn w:val="Fontepargpadro"/>
    <w:rsid w:val="00F07864"/>
  </w:style>
  <w:style w:type="character" w:customStyle="1" w:styleId="if66xd">
    <w:name w:val="if66xd"/>
    <w:basedOn w:val="Fontepargpadro"/>
    <w:rsid w:val="00F07864"/>
  </w:style>
  <w:style w:type="character" w:customStyle="1" w:styleId="MenoPendente2">
    <w:name w:val="Menção Pendente2"/>
    <w:basedOn w:val="Fontepargpadro"/>
    <w:uiPriority w:val="99"/>
    <w:semiHidden/>
    <w:unhideWhenUsed/>
    <w:qFormat/>
    <w:rsid w:val="00F07864"/>
    <w:rPr>
      <w:color w:val="605E5C"/>
      <w:shd w:val="clear" w:color="auto" w:fill="E1DFDD"/>
    </w:rPr>
  </w:style>
  <w:style w:type="character" w:customStyle="1" w:styleId="hgkelc">
    <w:name w:val="hgkelc"/>
    <w:basedOn w:val="Fontepargpadro"/>
    <w:rsid w:val="00F07864"/>
  </w:style>
  <w:style w:type="character" w:customStyle="1" w:styleId="kx21rb">
    <w:name w:val="kx21rb"/>
    <w:basedOn w:val="Fontepargpadro"/>
    <w:rsid w:val="00F07864"/>
  </w:style>
  <w:style w:type="character" w:customStyle="1" w:styleId="viiyi">
    <w:name w:val="viiyi"/>
    <w:basedOn w:val="Fontepargpadro"/>
    <w:rsid w:val="00F07864"/>
  </w:style>
  <w:style w:type="character" w:customStyle="1" w:styleId="jlqj4b">
    <w:name w:val="jlqj4b"/>
    <w:basedOn w:val="Fontepargpadro"/>
    <w:qFormat/>
    <w:rsid w:val="00F07864"/>
  </w:style>
  <w:style w:type="character" w:customStyle="1" w:styleId="MenoPendente3">
    <w:name w:val="Menção Pendente3"/>
    <w:basedOn w:val="Fontepargpadro"/>
    <w:uiPriority w:val="99"/>
    <w:semiHidden/>
    <w:unhideWhenUsed/>
    <w:qFormat/>
    <w:rsid w:val="00F07864"/>
    <w:rPr>
      <w:color w:val="605E5C"/>
      <w:shd w:val="clear" w:color="auto" w:fill="E1DFDD"/>
    </w:rPr>
  </w:style>
  <w:style w:type="character" w:customStyle="1" w:styleId="PargrafodaListaChar">
    <w:name w:val="Parágrafo da Lista Char"/>
    <w:basedOn w:val="Fontepargpadro"/>
    <w:link w:val="PargrafodaLista"/>
    <w:uiPriority w:val="34"/>
    <w:qFormat/>
    <w:rsid w:val="00A626CC"/>
    <w:rPr>
      <w:rFonts w:ascii="Century Gothic" w:hAnsi="Century Gothic"/>
      <w:sz w:val="20"/>
      <w:szCs w:val="20"/>
    </w:rPr>
  </w:style>
  <w:style w:type="character" w:customStyle="1" w:styleId="IndexLink">
    <w:name w:val="Index Link"/>
    <w:rsid w:val="00F07864"/>
  </w:style>
  <w:style w:type="character" w:customStyle="1" w:styleId="EndnoteAnchor">
    <w:name w:val="Endnote Anchor"/>
    <w:rsid w:val="00F07864"/>
    <w:rPr>
      <w:vertAlign w:val="superscript"/>
    </w:rPr>
  </w:style>
  <w:style w:type="character" w:customStyle="1" w:styleId="EndnoteCharacters">
    <w:name w:val="Endnote Characters"/>
    <w:rsid w:val="00F07864"/>
  </w:style>
  <w:style w:type="paragraph" w:customStyle="1" w:styleId="Heading">
    <w:name w:val="Heading"/>
    <w:basedOn w:val="Normal"/>
    <w:next w:val="Corpodetexto"/>
    <w:rsid w:val="00F07864"/>
    <w:pPr>
      <w:keepNext/>
      <w:spacing w:before="240"/>
    </w:pPr>
    <w:rPr>
      <w:rFonts w:ascii="Liberation Sans" w:eastAsia="DejaVu Sans" w:hAnsi="Liberation Sans" w:cs="DejaVu Sans"/>
      <w:sz w:val="28"/>
      <w:szCs w:val="28"/>
    </w:rPr>
  </w:style>
  <w:style w:type="paragraph" w:styleId="Corpodetexto">
    <w:name w:val="Body Text"/>
    <w:basedOn w:val="Normal"/>
    <w:link w:val="CorpodetextoChar"/>
    <w:rsid w:val="00F07864"/>
    <w:pPr>
      <w:spacing w:before="0" w:after="140" w:line="276" w:lineRule="auto"/>
    </w:pPr>
  </w:style>
  <w:style w:type="character" w:customStyle="1" w:styleId="CorpodetextoChar">
    <w:name w:val="Corpo de texto Char"/>
    <w:basedOn w:val="Fontepargpadro"/>
    <w:link w:val="Corpodetexto"/>
    <w:rsid w:val="00F07864"/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</w:style>
  <w:style w:type="paragraph" w:styleId="Lista">
    <w:name w:val="List"/>
    <w:basedOn w:val="Corpodetexto"/>
    <w:rsid w:val="00F07864"/>
  </w:style>
  <w:style w:type="paragraph" w:styleId="Legenda">
    <w:name w:val="caption"/>
    <w:basedOn w:val="Normal"/>
    <w:link w:val="LegendaChar"/>
    <w:uiPriority w:val="35"/>
    <w:qFormat/>
    <w:rsid w:val="00353745"/>
    <w:pPr>
      <w:jc w:val="center"/>
    </w:pPr>
    <w:rPr>
      <w:iCs/>
      <w:color w:val="auto"/>
      <w:sz w:val="22"/>
      <w:szCs w:val="22"/>
    </w:rPr>
  </w:style>
  <w:style w:type="paragraph" w:customStyle="1" w:styleId="Index">
    <w:name w:val="Index"/>
    <w:basedOn w:val="Normal"/>
    <w:rsid w:val="00F07864"/>
    <w:pPr>
      <w:suppressLineNumbers/>
    </w:pPr>
  </w:style>
  <w:style w:type="paragraph" w:styleId="Ttulo">
    <w:name w:val="Title"/>
    <w:basedOn w:val="Normal"/>
    <w:link w:val="TtuloChar"/>
    <w:uiPriority w:val="1"/>
    <w:qFormat/>
    <w:rsid w:val="00F07864"/>
    <w:rPr>
      <w:rFonts w:asciiTheme="majorHAnsi" w:eastAsiaTheme="majorEastAsia" w:hAnsiTheme="majorHAnsi" w:cstheme="majorBidi"/>
      <w:b/>
      <w:bCs/>
      <w:color w:val="FFFFFF" w:themeColor="background1"/>
      <w:kern w:val="2"/>
      <w:sz w:val="72"/>
      <w:szCs w:val="90"/>
      <w:lang w:eastAsia="en-US"/>
      <w14:ligatures w14:val="standardContextual"/>
    </w:rPr>
  </w:style>
  <w:style w:type="character" w:customStyle="1" w:styleId="TtuloChar1">
    <w:name w:val="Título Char1"/>
    <w:basedOn w:val="Fontepargpadro"/>
    <w:uiPriority w:val="10"/>
    <w:rsid w:val="00F07864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  <w14:ligatures w14:val="none"/>
    </w:rPr>
  </w:style>
  <w:style w:type="paragraph" w:customStyle="1" w:styleId="HeaderandFooter">
    <w:name w:val="Header and Footer"/>
    <w:basedOn w:val="Normal"/>
    <w:rsid w:val="00F07864"/>
  </w:style>
  <w:style w:type="paragraph" w:styleId="Rodap">
    <w:name w:val="footer"/>
    <w:basedOn w:val="Normal"/>
    <w:link w:val="RodapChar"/>
    <w:uiPriority w:val="99"/>
    <w:unhideWhenUsed/>
    <w:rsid w:val="00F07864"/>
    <w:pPr>
      <w:ind w:left="29" w:right="144"/>
    </w:pPr>
    <w:rPr>
      <w:rFonts w:asciiTheme="minorHAnsi" w:eastAsiaTheme="minorHAnsi" w:hAnsiTheme="minorHAnsi" w:cstheme="minorBidi"/>
      <w:color w:val="C49A00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RodapChar2">
    <w:name w:val="Rodapé Char2"/>
    <w:basedOn w:val="Fontepargpadro"/>
    <w:uiPriority w:val="99"/>
    <w:semiHidden/>
    <w:rsid w:val="00F07864"/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</w:style>
  <w:style w:type="paragraph" w:styleId="Subttulo">
    <w:name w:val="Subtitle"/>
    <w:basedOn w:val="Normal"/>
    <w:next w:val="Normal"/>
    <w:link w:val="SubttuloChar"/>
    <w:uiPriority w:val="2"/>
    <w:qFormat/>
    <w:rsid w:val="00F07864"/>
    <w:rPr>
      <w:rFonts w:asciiTheme="majorHAnsi" w:eastAsiaTheme="minorHAnsi" w:hAnsiTheme="majorHAnsi" w:cstheme="minorBidi"/>
      <w:b/>
      <w:color w:val="39302A" w:themeColor="text2"/>
      <w:kern w:val="2"/>
      <w:sz w:val="36"/>
      <w:szCs w:val="36"/>
      <w:lang w:eastAsia="en-US"/>
      <w14:ligatures w14:val="standardContextual"/>
    </w:rPr>
  </w:style>
  <w:style w:type="character" w:customStyle="1" w:styleId="SubttuloChar1">
    <w:name w:val="Subtítulo Char1"/>
    <w:basedOn w:val="Fontepargpadro"/>
    <w:uiPriority w:val="11"/>
    <w:rsid w:val="00F07864"/>
    <w:rPr>
      <w:rFonts w:eastAsiaTheme="minorEastAsia"/>
      <w:color w:val="5A5A5A" w:themeColor="text1" w:themeTint="A5"/>
      <w:spacing w:val="15"/>
      <w:kern w:val="0"/>
      <w:lang w:eastAsia="pt-BR"/>
      <w14:ligatures w14:val="none"/>
    </w:rPr>
  </w:style>
  <w:style w:type="paragraph" w:customStyle="1" w:styleId="Pgina">
    <w:name w:val="Página"/>
    <w:basedOn w:val="Normal"/>
    <w:next w:val="Normal"/>
    <w:uiPriority w:val="97"/>
    <w:unhideWhenUsed/>
    <w:qFormat/>
    <w:rsid w:val="00F07864"/>
    <w:pPr>
      <w:spacing w:after="40"/>
    </w:pPr>
    <w:rPr>
      <w:sz w:val="36"/>
    </w:rPr>
  </w:style>
  <w:style w:type="paragraph" w:styleId="Cabealho">
    <w:name w:val="header"/>
    <w:basedOn w:val="Normal"/>
    <w:link w:val="CabealhoChar"/>
    <w:uiPriority w:val="99"/>
    <w:qFormat/>
    <w:rsid w:val="00F07864"/>
    <w:pPr>
      <w:spacing w:after="380"/>
    </w:pPr>
    <w:rPr>
      <w:rFonts w:asciiTheme="minorHAnsi" w:eastAsiaTheme="minorHAnsi" w:hAnsiTheme="minorHAnsi" w:cstheme="minorBidi"/>
      <w:color w:val="404040" w:themeColor="text1" w:themeTint="BF"/>
      <w:kern w:val="2"/>
      <w:sz w:val="20"/>
      <w:szCs w:val="22"/>
      <w:lang w:eastAsia="en-US"/>
      <w14:ligatures w14:val="standardContextual"/>
    </w:rPr>
  </w:style>
  <w:style w:type="character" w:customStyle="1" w:styleId="CabealhoChar2">
    <w:name w:val="Cabeçalho Char2"/>
    <w:basedOn w:val="Fontepargpadro"/>
    <w:uiPriority w:val="99"/>
    <w:semiHidden/>
    <w:rsid w:val="00F07864"/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F07864"/>
    <w:rPr>
      <w:rFonts w:ascii="Tahoma" w:eastAsiaTheme="minorHAnsi" w:hAnsi="Tahoma" w:cs="Tahoma"/>
      <w:color w:val="auto"/>
      <w:kern w:val="2"/>
      <w:sz w:val="16"/>
      <w:szCs w:val="22"/>
      <w:lang w:eastAsia="en-US"/>
      <w14:ligatures w14:val="standardContextual"/>
    </w:rPr>
  </w:style>
  <w:style w:type="character" w:customStyle="1" w:styleId="TextodebaloChar2">
    <w:name w:val="Texto de balão Char2"/>
    <w:basedOn w:val="Fontepargpadro"/>
    <w:uiPriority w:val="99"/>
    <w:semiHidden/>
    <w:rsid w:val="00F07864"/>
    <w:rPr>
      <w:rFonts w:ascii="Segoe UI" w:eastAsia="Helvetica Neue" w:hAnsi="Segoe UI" w:cs="Segoe UI"/>
      <w:color w:val="000000" w:themeColor="text1"/>
      <w:kern w:val="0"/>
      <w:sz w:val="18"/>
      <w:szCs w:val="18"/>
      <w:lang w:eastAsia="pt-BR"/>
      <w14:ligatures w14:val="none"/>
    </w:rPr>
  </w:style>
  <w:style w:type="paragraph" w:styleId="SemEspaamento">
    <w:name w:val="No Spacing"/>
    <w:link w:val="SemEspaamentoChar"/>
    <w:uiPriority w:val="11"/>
    <w:unhideWhenUsed/>
    <w:qFormat/>
    <w:rsid w:val="00F07864"/>
    <w:pPr>
      <w:suppressAutoHyphens/>
      <w:spacing w:before="120" w:after="120" w:line="240" w:lineRule="auto"/>
    </w:pPr>
  </w:style>
  <w:style w:type="paragraph" w:customStyle="1" w:styleId="Informaesdecontato">
    <w:name w:val="Informações de contato"/>
    <w:basedOn w:val="Normal"/>
    <w:uiPriority w:val="5"/>
    <w:qFormat/>
    <w:rsid w:val="00F07864"/>
    <w:pPr>
      <w:ind w:left="29" w:right="144"/>
    </w:pPr>
    <w:rPr>
      <w:color w:val="C49A00" w:themeColor="accent1" w:themeShade="BF"/>
    </w:rPr>
  </w:style>
  <w:style w:type="paragraph" w:styleId="Sumrio1">
    <w:name w:val="toc 1"/>
    <w:basedOn w:val="Normal"/>
    <w:next w:val="Normal"/>
    <w:autoRedefine/>
    <w:uiPriority w:val="39"/>
    <w:unhideWhenUsed/>
    <w:rsid w:val="00F07864"/>
    <w:pPr>
      <w:tabs>
        <w:tab w:val="right" w:leader="underscore" w:pos="9923"/>
      </w:tabs>
      <w:spacing w:before="0" w:after="0"/>
      <w:contextualSpacing/>
    </w:pPr>
    <w:rPr>
      <w:rFonts w:ascii="Arial" w:eastAsia="Arial" w:hAnsi="Arial" w:cs="Arial"/>
      <w:b/>
      <w:bCs/>
      <w:color w:val="000000"/>
      <w:kern w:val="2"/>
      <w:lang w:val="en-US" w:bidi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F07864"/>
    <w:pPr>
      <w:spacing w:before="0" w:after="360"/>
    </w:pPr>
    <w:rPr>
      <w:kern w:val="2"/>
      <w:sz w:val="44"/>
    </w:rPr>
  </w:style>
  <w:style w:type="paragraph" w:styleId="Citao">
    <w:name w:val="Quote"/>
    <w:basedOn w:val="Normal"/>
    <w:next w:val="Normal"/>
    <w:link w:val="CitaoChar"/>
    <w:uiPriority w:val="3"/>
    <w:unhideWhenUsed/>
    <w:qFormat/>
    <w:rsid w:val="00F07864"/>
    <w:rPr>
      <w:rFonts w:asciiTheme="minorHAnsi" w:eastAsiaTheme="minorHAnsi" w:hAnsiTheme="minorHAnsi" w:cstheme="minorBidi"/>
      <w:b/>
      <w:i/>
      <w:iCs/>
      <w:color w:val="C49A00" w:themeColor="accent1" w:themeShade="BF"/>
      <w:kern w:val="2"/>
      <w:sz w:val="36"/>
      <w:szCs w:val="22"/>
      <w:lang w:eastAsia="en-US"/>
      <w14:ligatures w14:val="standardContextual"/>
    </w:rPr>
  </w:style>
  <w:style w:type="character" w:customStyle="1" w:styleId="CitaoChar1">
    <w:name w:val="Citação Char1"/>
    <w:basedOn w:val="Fontepargpadro"/>
    <w:uiPriority w:val="29"/>
    <w:rsid w:val="00F07864"/>
    <w:rPr>
      <w:rFonts w:ascii="Century Gothic" w:eastAsia="Helvetica Neue" w:hAnsi="Century Gothic" w:cs="Helvetica Neue"/>
      <w:i/>
      <w:iCs/>
      <w:color w:val="404040" w:themeColor="text1" w:themeTint="BF"/>
      <w:kern w:val="0"/>
      <w:sz w:val="23"/>
      <w:szCs w:val="23"/>
      <w:lang w:eastAsia="pt-BR"/>
      <w14:ligatures w14:val="none"/>
    </w:rPr>
  </w:style>
  <w:style w:type="paragraph" w:styleId="Assinatura">
    <w:name w:val="Signature"/>
    <w:basedOn w:val="Normal"/>
    <w:link w:val="AssinaturaChar"/>
    <w:uiPriority w:val="8"/>
    <w:unhideWhenUsed/>
    <w:qFormat/>
    <w:rsid w:val="00F07864"/>
    <w:pPr>
      <w:spacing w:before="720" w:line="312" w:lineRule="auto"/>
    </w:pPr>
    <w:rPr>
      <w:rFonts w:asciiTheme="minorHAnsi" w:eastAsiaTheme="minorHAnsi" w:hAnsiTheme="minorHAnsi" w:cstheme="minorBidi"/>
      <w:b/>
      <w:kern w:val="2"/>
      <w:szCs w:val="22"/>
      <w:lang w:eastAsia="en-US"/>
      <w14:ligatures w14:val="standardContextual"/>
    </w:rPr>
  </w:style>
  <w:style w:type="character" w:customStyle="1" w:styleId="AssinaturaChar1">
    <w:name w:val="Assinatura Char1"/>
    <w:basedOn w:val="Fontepargpadro"/>
    <w:uiPriority w:val="99"/>
    <w:semiHidden/>
    <w:rsid w:val="00F07864"/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</w:style>
  <w:style w:type="paragraph" w:styleId="Commarcadores">
    <w:name w:val="List Bullet"/>
    <w:basedOn w:val="Normal"/>
    <w:uiPriority w:val="11"/>
    <w:qFormat/>
    <w:rsid w:val="00F07864"/>
    <w:pPr>
      <w:numPr>
        <w:numId w:val="1"/>
      </w:numPr>
      <w:spacing w:before="40" w:after="40" w:line="288" w:lineRule="auto"/>
    </w:pPr>
    <w:rPr>
      <w:szCs w:val="22"/>
      <w:lang w:eastAsia="en-US"/>
    </w:rPr>
  </w:style>
  <w:style w:type="paragraph" w:styleId="Numerada">
    <w:name w:val="List Number"/>
    <w:basedOn w:val="Numerada2"/>
    <w:uiPriority w:val="9"/>
    <w:unhideWhenUsed/>
    <w:qFormat/>
    <w:rsid w:val="00F07864"/>
  </w:style>
  <w:style w:type="paragraph" w:styleId="Numerada2">
    <w:name w:val="List Number 2"/>
    <w:basedOn w:val="Normal"/>
    <w:uiPriority w:val="10"/>
    <w:qFormat/>
    <w:rsid w:val="00F07864"/>
    <w:pPr>
      <w:ind w:left="360" w:hanging="360"/>
    </w:pPr>
  </w:style>
  <w:style w:type="paragraph" w:styleId="Textodecomentrio">
    <w:name w:val="annotation text"/>
    <w:basedOn w:val="Normal"/>
    <w:link w:val="TextodecomentrioChar"/>
    <w:uiPriority w:val="99"/>
    <w:unhideWhenUsed/>
    <w:qFormat/>
    <w:rsid w:val="00F07864"/>
    <w:rPr>
      <w:rFonts w:asciiTheme="minorHAnsi" w:eastAsiaTheme="minorHAnsi" w:hAnsiTheme="minorHAnsi" w:cstheme="minorBidi"/>
      <w:color w:val="auto"/>
      <w:kern w:val="2"/>
      <w:sz w:val="22"/>
      <w:szCs w:val="22"/>
      <w:lang w:eastAsia="en-US"/>
      <w14:ligatures w14:val="standardContextual"/>
    </w:rPr>
  </w:style>
  <w:style w:type="character" w:customStyle="1" w:styleId="TextodecomentrioChar2">
    <w:name w:val="Texto de comentário Char2"/>
    <w:basedOn w:val="Fontepargpadro"/>
    <w:uiPriority w:val="99"/>
    <w:semiHidden/>
    <w:rsid w:val="00F07864"/>
    <w:rPr>
      <w:rFonts w:ascii="Century Gothic" w:eastAsia="Helvetica Neue" w:hAnsi="Century Gothic" w:cs="Helvetica Neue"/>
      <w:color w:val="000000" w:themeColor="text1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F07864"/>
    <w:rPr>
      <w:b/>
      <w:bCs/>
    </w:rPr>
  </w:style>
  <w:style w:type="character" w:customStyle="1" w:styleId="AssuntodocomentrioChar2">
    <w:name w:val="Assunto do comentário Char2"/>
    <w:basedOn w:val="TextodecomentrioChar2"/>
    <w:uiPriority w:val="99"/>
    <w:semiHidden/>
    <w:rsid w:val="00F07864"/>
    <w:rPr>
      <w:rFonts w:ascii="Century Gothic" w:eastAsia="Helvetica Neue" w:hAnsi="Century Gothic" w:cs="Helvetica Neue"/>
      <w:b/>
      <w:bCs/>
      <w:color w:val="000000" w:themeColor="text1"/>
      <w:kern w:val="0"/>
      <w:sz w:val="20"/>
      <w:szCs w:val="20"/>
      <w:lang w:eastAsia="pt-BR"/>
      <w14:ligatures w14:val="none"/>
    </w:rPr>
  </w:style>
  <w:style w:type="paragraph" w:customStyle="1" w:styleId="Organizao">
    <w:name w:val="Organização"/>
    <w:basedOn w:val="Normal"/>
    <w:uiPriority w:val="4"/>
    <w:qFormat/>
    <w:rsid w:val="00F07864"/>
    <w:pPr>
      <w:spacing w:after="60"/>
      <w:ind w:left="-2318" w:right="29"/>
    </w:pPr>
    <w:rPr>
      <w:b/>
      <w:bCs/>
      <w:color w:val="C49A00" w:themeColor="accent1" w:themeShade="BF"/>
      <w:sz w:val="36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7864"/>
    <w:pPr>
      <w:pBdr>
        <w:top w:val="single" w:sz="4" w:space="10" w:color="C49A00"/>
        <w:bottom w:val="single" w:sz="4" w:space="10" w:color="C49A00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C49A00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1">
    <w:name w:val="Citação Intensa Char1"/>
    <w:basedOn w:val="Fontepargpadro"/>
    <w:uiPriority w:val="30"/>
    <w:rsid w:val="00F07864"/>
    <w:rPr>
      <w:rFonts w:ascii="Century Gothic" w:eastAsia="Helvetica Neue" w:hAnsi="Century Gothic" w:cs="Helvetica Neue"/>
      <w:i/>
      <w:iCs/>
      <w:color w:val="FFCA08" w:themeColor="accent1"/>
      <w:kern w:val="0"/>
      <w:sz w:val="23"/>
      <w:szCs w:val="23"/>
      <w:lang w:eastAsia="pt-BR"/>
      <w14:ligatures w14:val="none"/>
    </w:rPr>
  </w:style>
  <w:style w:type="paragraph" w:customStyle="1" w:styleId="nfase2">
    <w:name w:val="Ênfase 2"/>
    <w:basedOn w:val="Normal"/>
    <w:link w:val="Caracteredenfase2"/>
    <w:uiPriority w:val="8"/>
    <w:qFormat/>
    <w:rsid w:val="00F07864"/>
    <w:pPr>
      <w:spacing w:before="240" w:after="240" w:line="288" w:lineRule="auto"/>
    </w:pPr>
    <w:rPr>
      <w:rFonts w:asciiTheme="minorHAnsi" w:eastAsiaTheme="minorHAnsi" w:hAnsiTheme="minorHAnsi" w:cstheme="minorBidi"/>
      <w:b/>
      <w:spacing w:val="20"/>
      <w:kern w:val="2"/>
      <w:szCs w:val="22"/>
      <w:lang w:eastAsia="en-US"/>
      <w14:ligatures w14:val="standardContextual"/>
    </w:rPr>
  </w:style>
  <w:style w:type="paragraph" w:styleId="Sumrio2">
    <w:name w:val="toc 2"/>
    <w:basedOn w:val="Normal"/>
    <w:next w:val="Normal"/>
    <w:autoRedefine/>
    <w:uiPriority w:val="39"/>
    <w:unhideWhenUsed/>
    <w:rsid w:val="00F07864"/>
    <w:pPr>
      <w:tabs>
        <w:tab w:val="right" w:leader="underscore" w:pos="9923"/>
      </w:tabs>
      <w:ind w:right="616"/>
    </w:pPr>
    <w:rPr>
      <w:rFonts w:ascii="Arial" w:eastAsia="Arial" w:hAnsi="Arial" w:cs="Arial"/>
      <w:color w:val="auto"/>
      <w:lang w:val="en-US" w:bidi="pt-BR"/>
    </w:rPr>
  </w:style>
  <w:style w:type="paragraph" w:styleId="PargrafodaLista">
    <w:name w:val="List Paragraph"/>
    <w:basedOn w:val="Normal"/>
    <w:link w:val="PargrafodaListaChar"/>
    <w:uiPriority w:val="34"/>
    <w:qFormat/>
    <w:rsid w:val="00A626CC"/>
    <w:pPr>
      <w:numPr>
        <w:numId w:val="5"/>
      </w:numPr>
      <w:spacing w:before="0" w:after="0" w:line="276" w:lineRule="auto"/>
    </w:pPr>
    <w:rPr>
      <w:rFonts w:eastAsiaTheme="minorHAnsi" w:cstheme="minorBidi"/>
      <w:color w:val="auto"/>
      <w:kern w:val="2"/>
      <w:sz w:val="20"/>
      <w:szCs w:val="20"/>
      <w:lang w:eastAsia="en-US"/>
      <w14:ligatures w14:val="standardContextual"/>
    </w:rPr>
  </w:style>
  <w:style w:type="paragraph" w:styleId="NormalWeb">
    <w:name w:val="Normal (Web)"/>
    <w:basedOn w:val="Normal"/>
    <w:uiPriority w:val="99"/>
    <w:unhideWhenUsed/>
    <w:qFormat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  <w:lang w:val="en-US" w:eastAsia="en-US"/>
    </w:rPr>
  </w:style>
  <w:style w:type="paragraph" w:styleId="Textodenotaderodap">
    <w:name w:val="footnote text"/>
    <w:basedOn w:val="Normal"/>
    <w:link w:val="TextodenotaderodapChar"/>
    <w:uiPriority w:val="99"/>
    <w:unhideWhenUsed/>
    <w:qFormat/>
    <w:rsid w:val="00F25D36"/>
    <w:rPr>
      <w:rFonts w:eastAsiaTheme="minorHAnsi" w:cstheme="minorBidi"/>
      <w:kern w:val="2"/>
      <w:sz w:val="18"/>
      <w:szCs w:val="22"/>
      <w:lang w:eastAsia="en-US"/>
      <w14:ligatures w14:val="standardContextual"/>
    </w:rPr>
  </w:style>
  <w:style w:type="character" w:customStyle="1" w:styleId="TextodenotaderodapChar1">
    <w:name w:val="Texto de nota de rodapé Char1"/>
    <w:basedOn w:val="Fontepargpadro"/>
    <w:uiPriority w:val="99"/>
    <w:semiHidden/>
    <w:rsid w:val="00F07864"/>
    <w:rPr>
      <w:rFonts w:ascii="Century Gothic" w:eastAsia="Helvetica Neue" w:hAnsi="Century Gothic" w:cs="Helvetica Neue"/>
      <w:color w:val="000000" w:themeColor="text1"/>
      <w:kern w:val="0"/>
      <w:sz w:val="20"/>
      <w:szCs w:val="20"/>
      <w:lang w:eastAsia="pt-BR"/>
      <w14:ligatures w14:val="none"/>
    </w:rPr>
  </w:style>
  <w:style w:type="paragraph" w:styleId="Pr-formataoHTML">
    <w:name w:val="HTML Preformatted"/>
    <w:basedOn w:val="Normal"/>
    <w:link w:val="Pr-formataoHTMLChar2"/>
    <w:uiPriority w:val="99"/>
    <w:unhideWhenUsed/>
    <w:qFormat/>
    <w:rsid w:val="00F07864"/>
    <w:rPr>
      <w:rFonts w:ascii="Consolas" w:hAnsi="Consolas"/>
      <w:color w:val="auto"/>
      <w:sz w:val="20"/>
      <w:lang w:eastAsia="en-US"/>
    </w:rPr>
  </w:style>
  <w:style w:type="character" w:customStyle="1" w:styleId="Pr-formataoHTMLChar2">
    <w:name w:val="Pré-formatação HTML Char2"/>
    <w:basedOn w:val="Fontepargpadro"/>
    <w:link w:val="Pr-formataoHTML"/>
    <w:uiPriority w:val="99"/>
    <w:rsid w:val="00F07864"/>
    <w:rPr>
      <w:rFonts w:ascii="Consolas" w:eastAsia="Helvetica Neue" w:hAnsi="Consolas" w:cs="Helvetica Neue"/>
      <w:kern w:val="0"/>
      <w:sz w:val="20"/>
      <w:szCs w:val="23"/>
      <w14:ligatures w14:val="none"/>
    </w:rPr>
  </w:style>
  <w:style w:type="paragraph" w:customStyle="1" w:styleId="Grfico">
    <w:name w:val="Gráfico"/>
    <w:basedOn w:val="Normal"/>
    <w:next w:val="Normal"/>
    <w:link w:val="Caracteredegrfico"/>
    <w:uiPriority w:val="10"/>
    <w:qFormat/>
    <w:rsid w:val="00F07864"/>
    <w:pPr>
      <w:spacing w:after="60" w:line="259" w:lineRule="auto"/>
      <w:jc w:val="center"/>
    </w:pPr>
    <w:rPr>
      <w:rFonts w:asciiTheme="minorHAnsi" w:eastAsiaTheme="minorHAnsi" w:hAnsiTheme="minorHAnsi" w:cstheme="minorBidi"/>
      <w:color w:val="39302A" w:themeColor="text2"/>
      <w:kern w:val="2"/>
      <w:sz w:val="22"/>
      <w:szCs w:val="22"/>
      <w:lang w:eastAsia="en-US"/>
      <w14:ligatures w14:val="standardContextual"/>
    </w:rPr>
  </w:style>
  <w:style w:type="paragraph" w:styleId="Sumrio3">
    <w:name w:val="toc 3"/>
    <w:basedOn w:val="Normal"/>
    <w:next w:val="Normal"/>
    <w:autoRedefine/>
    <w:uiPriority w:val="39"/>
    <w:unhideWhenUsed/>
    <w:rsid w:val="00F07864"/>
    <w:pPr>
      <w:tabs>
        <w:tab w:val="right" w:leader="underscore" w:pos="9923"/>
      </w:tabs>
      <w:ind w:left="567" w:right="616" w:hanging="567"/>
    </w:pPr>
    <w:rPr>
      <w:rFonts w:eastAsiaTheme="minorEastAsia" w:cs="Times New Roman"/>
      <w:color w:val="auto"/>
      <w:sz w:val="22"/>
      <w:szCs w:val="22"/>
    </w:rPr>
  </w:style>
  <w:style w:type="paragraph" w:customStyle="1" w:styleId="iag-naics">
    <w:name w:val="iag-naics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comp">
    <w:name w:val="comp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addinfo">
    <w:name w:val="addinfo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sm">
    <w:name w:val="sm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footnotedescription">
    <w:name w:val="footnote description"/>
    <w:next w:val="Normal"/>
    <w:rsid w:val="00F07864"/>
    <w:pPr>
      <w:suppressAutoHyphens/>
      <w:spacing w:before="120" w:after="120"/>
      <w:ind w:right="269"/>
    </w:pPr>
    <w:rPr>
      <w:rFonts w:ascii="Arial" w:eastAsia="Arial" w:hAnsi="Arial" w:cs="Arial"/>
      <w:color w:val="000000"/>
      <w:kern w:val="0"/>
      <w:sz w:val="16"/>
      <w:lang w:val="en-US"/>
      <w14:ligatures w14:val="none"/>
    </w:rPr>
  </w:style>
  <w:style w:type="paragraph" w:customStyle="1" w:styleId="name">
    <w:name w:val="name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long">
    <w:name w:val="long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paragraph-sc-1iyax29-0">
    <w:name w:val="paragraph-sc-1iyax29-0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ranklistlistitem-sc-2xewen-1">
    <w:name w:val="ranklist__listitem-sc-2xewen-1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msonormal0">
    <w:name w:val="msonormal"/>
    <w:basedOn w:val="Normal"/>
    <w:uiPriority w:val="99"/>
    <w:qFormat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  <w:lang w:val="en-US" w:eastAsia="en-US"/>
    </w:rPr>
  </w:style>
  <w:style w:type="paragraph" w:customStyle="1" w:styleId="summary">
    <w:name w:val="summary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footnotes">
    <w:name w:val="footnotes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p1">
    <w:name w:val="p1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  <w:lang w:val="en-US" w:eastAsia="en-US"/>
    </w:rPr>
  </w:style>
  <w:style w:type="paragraph" w:styleId="ndicedeilustraes">
    <w:name w:val="table of figures"/>
    <w:basedOn w:val="Normal"/>
    <w:next w:val="Normal"/>
    <w:uiPriority w:val="99"/>
    <w:unhideWhenUsed/>
    <w:qFormat/>
    <w:rsid w:val="00F07864"/>
  </w:style>
  <w:style w:type="paragraph" w:customStyle="1" w:styleId="tab1">
    <w:name w:val="tab1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  <w:szCs w:val="24"/>
    </w:rPr>
  </w:style>
  <w:style w:type="paragraph" w:customStyle="1" w:styleId="Body">
    <w:name w:val="Body"/>
    <w:rsid w:val="00F07864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pt-BR"/>
      <w14:ligatures w14:val="none"/>
    </w:rPr>
  </w:style>
  <w:style w:type="paragraph" w:customStyle="1" w:styleId="FrameContents">
    <w:name w:val="Frame Contents"/>
    <w:basedOn w:val="Normal"/>
    <w:rsid w:val="00F07864"/>
  </w:style>
  <w:style w:type="table" w:customStyle="1" w:styleId="TableNormal1">
    <w:name w:val="Table Normal1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F07864"/>
    <w:pPr>
      <w:suppressAutoHyphens/>
      <w:spacing w:after="0" w:line="240" w:lineRule="auto"/>
      <w:ind w:right="115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Quadrofinanceiro">
    <w:name w:val="Quadro financeiro"/>
    <w:basedOn w:val="Tabelanormal"/>
    <w:uiPriority w:val="99"/>
    <w:rsid w:val="00F07864"/>
    <w:pPr>
      <w:suppressAutoHyphens/>
      <w:spacing w:before="60" w:after="60" w:line="240" w:lineRule="auto"/>
      <w:jc w:val="right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Borders>
        <w:top w:val="single" w:sz="8" w:space="0" w:color="000000" w:themeColor="text1"/>
        <w:left w:val="single" w:sz="8" w:space="0" w:color="000000" w:themeColor="text1"/>
        <w:bottom w:val="single" w:sz="24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left w:w="72" w:type="dxa"/>
        <w:right w:w="360" w:type="dxa"/>
      </w:tblCellMar>
    </w:tblPr>
    <w:tblStylePr w:type="firstRow">
      <w:pPr>
        <w:wordWrap/>
        <w:spacing w:beforeLines="0" w:before="40" w:afterLines="0" w:after="40"/>
        <w:jc w:val="center"/>
      </w:pPr>
      <w:rPr>
        <w:rFonts w:asciiTheme="majorHAnsi" w:hAnsiTheme="majorHAnsi"/>
        <w:b/>
        <w:i w:val="0"/>
        <w:caps w:val="0"/>
        <w:smallCaps w:val="0"/>
        <w:color w:val="000000" w:themeColor="text1"/>
        <w:sz w:val="22"/>
      </w:rPr>
    </w:tblStylePr>
    <w:tblStylePr w:type="firstCol">
      <w:pPr>
        <w:wordWrap/>
        <w:jc w:val="left"/>
      </w:pPr>
      <w:rPr>
        <w:b/>
        <w:color w:val="000000" w:themeColor="text1"/>
      </w:rPr>
    </w:tblStylePr>
  </w:style>
  <w:style w:type="table" w:styleId="SombreamentoClaro">
    <w:name w:val="Light Shading"/>
    <w:basedOn w:val="Tabelanormal"/>
    <w:uiPriority w:val="60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 w:themeShade="BF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TabeladeLista1Clara-nfase61">
    <w:name w:val="Tabela de Lista 1 Clara - Ênfase 61"/>
    <w:basedOn w:val="Tabelanormal"/>
    <w:uiPriority w:val="46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6A6A" w:themeColor="accent6"/>
        </w:tcBorders>
      </w:tcPr>
    </w:tblStylePr>
    <w:tblStylePr w:type="lastRow">
      <w:rPr>
        <w:b/>
        <w:bCs/>
      </w:rPr>
      <w:tblPr/>
      <w:tcPr>
        <w:tcBorders>
          <w:top w:val="sing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customStyle="1" w:styleId="TableGrid">
    <w:name w:val="TableGrid"/>
    <w:rsid w:val="00F07864"/>
    <w:pPr>
      <w:suppressAutoHyphens/>
      <w:spacing w:after="0" w:line="240" w:lineRule="auto"/>
    </w:pPr>
    <w:rPr>
      <w:rFonts w:ascii="Century Gothic" w:eastAsiaTheme="minorEastAsia" w:hAnsi="Century Gothic" w:cs="Helvetica Neue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deGrade5Escura-nfase3">
    <w:name w:val="Grid Table 5 Dark Accent 3"/>
    <w:basedOn w:val="Tabelanormal"/>
    <w:uiPriority w:val="50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D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E8D3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E8D3E" w:themeFill="accent3"/>
      </w:tcPr>
    </w:tblStylePr>
    <w:tblStylePr w:type="band1Vert">
      <w:tblPr/>
      <w:tcPr>
        <w:shd w:val="clear" w:color="auto" w:fill="EBD1B1" w:themeFill="accent3" w:themeFillTint="66"/>
      </w:tcPr>
    </w:tblStylePr>
    <w:tblStylePr w:type="band1Horz">
      <w:tblPr/>
      <w:tcPr>
        <w:shd w:val="clear" w:color="auto" w:fill="EBD1B1" w:themeFill="accent3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1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931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931D" w:themeFill="accent2"/>
      </w:tcPr>
    </w:tblStylePr>
    <w:tblStylePr w:type="band1Vert">
      <w:tblPr/>
      <w:tcPr>
        <w:shd w:val="clear" w:color="auto" w:fill="FCD3A4" w:themeFill="accent2" w:themeFillTint="66"/>
      </w:tcPr>
    </w:tblStylePr>
    <w:tblStylePr w:type="band1Horz">
      <w:tblPr/>
      <w:tcPr>
        <w:shd w:val="clear" w:color="auto" w:fill="FCD3A4" w:themeFill="accent2" w:themeFillTint="66"/>
      </w:tcPr>
    </w:tblStylePr>
  </w:style>
  <w:style w:type="table" w:customStyle="1" w:styleId="Tabelacomgrade1">
    <w:name w:val="Tabela com grade1"/>
    <w:basedOn w:val="Tabelanormal"/>
    <w:uiPriority w:val="59"/>
    <w:rsid w:val="00F07864"/>
    <w:pPr>
      <w:suppressAutoHyphens/>
      <w:spacing w:after="0" w:line="240" w:lineRule="auto"/>
      <w:ind w:right="115"/>
    </w:pPr>
    <w:rPr>
      <w:color w:val="404040" w:themeColor="text1" w:themeTint="BF"/>
      <w:kern w:val="0"/>
      <w:sz w:val="20"/>
      <w:szCs w:val="20"/>
      <w:lang w:val="pt-PT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Quadrofinanceiro1">
    <w:name w:val="Quadro financeiro1"/>
    <w:basedOn w:val="Tabelanormal"/>
    <w:uiPriority w:val="99"/>
    <w:rsid w:val="00F07864"/>
    <w:pPr>
      <w:suppressAutoHyphens/>
      <w:spacing w:before="60" w:after="60" w:line="240" w:lineRule="auto"/>
      <w:jc w:val="right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Borders>
        <w:top w:val="single" w:sz="8" w:space="0" w:color="000000" w:themeColor="text1"/>
        <w:left w:val="single" w:sz="8" w:space="0" w:color="000000" w:themeColor="text1"/>
        <w:bottom w:val="single" w:sz="24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left w:w="72" w:type="dxa"/>
        <w:right w:w="360" w:type="dxa"/>
      </w:tblCellMar>
    </w:tblPr>
    <w:tblStylePr w:type="firstRow">
      <w:pPr>
        <w:wordWrap/>
        <w:spacing w:beforeLines="0" w:before="40" w:afterLines="0" w:after="40"/>
        <w:jc w:val="center"/>
      </w:pPr>
      <w:rPr>
        <w:rFonts w:asciiTheme="majorHAnsi" w:hAnsiTheme="majorHAnsi"/>
        <w:b/>
        <w:i w:val="0"/>
        <w:caps w:val="0"/>
        <w:smallCaps w:val="0"/>
        <w:color w:val="000000" w:themeColor="text1"/>
        <w:sz w:val="22"/>
      </w:rPr>
    </w:tblStylePr>
    <w:tblStylePr w:type="firstCol">
      <w:pPr>
        <w:wordWrap/>
        <w:jc w:val="left"/>
      </w:pPr>
      <w:rPr>
        <w:b/>
        <w:color w:val="000000" w:themeColor="text1"/>
      </w:rPr>
    </w:tblStylePr>
  </w:style>
  <w:style w:type="table" w:customStyle="1" w:styleId="Tabelacomgrade2">
    <w:name w:val="Tabela com grade2"/>
    <w:basedOn w:val="Tabelanormal"/>
    <w:uiPriority w:val="59"/>
    <w:rsid w:val="00F07864"/>
    <w:pPr>
      <w:suppressAutoHyphens/>
      <w:spacing w:after="0" w:line="240" w:lineRule="auto"/>
      <w:ind w:right="115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F8931D" w:themeColor="accent2"/>
        <w:left w:val="single" w:sz="4" w:space="0" w:color="F8931D" w:themeColor="accent2"/>
        <w:bottom w:val="single" w:sz="4" w:space="0" w:color="F8931D" w:themeColor="accent2"/>
        <w:right w:val="single" w:sz="4" w:space="0" w:color="F8931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8931D" w:themeColor="accent2"/>
          <w:right w:val="single" w:sz="4" w:space="0" w:color="F8931D" w:themeColor="accent2"/>
        </w:tcBorders>
      </w:tcPr>
    </w:tblStylePr>
    <w:tblStylePr w:type="band1Horz">
      <w:tblPr/>
      <w:tcPr>
        <w:tcBorders>
          <w:top w:val="single" w:sz="4" w:space="0" w:color="F8931D" w:themeColor="accent2"/>
          <w:bottom w:val="single" w:sz="4" w:space="0" w:color="F8931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8931D" w:themeColor="accent2"/>
          <w:left w:val="nil"/>
        </w:tcBorders>
      </w:tcPr>
    </w:tblStylePr>
    <w:tblStylePr w:type="swCell">
      <w:tblPr/>
      <w:tcPr>
        <w:tcBorders>
          <w:top w:val="double" w:sz="4" w:space="0" w:color="F8931D" w:themeColor="accent2"/>
          <w:right w:val="nil"/>
        </w:tcBorders>
      </w:tcPr>
    </w:tblStylePr>
  </w:style>
  <w:style w:type="table" w:styleId="TabeladeGrade2">
    <w:name w:val="Grid Table 2"/>
    <w:basedOn w:val="Tabelanormal"/>
    <w:uiPriority w:val="47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6">
    <w:name w:val="Grid Table 4 Accent 6"/>
    <w:basedOn w:val="Tabelanormal"/>
    <w:uiPriority w:val="49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eladeGrade5Escura-nfase5">
    <w:name w:val="Grid Table 5 Dark Accent 5"/>
    <w:basedOn w:val="Tabelanormal"/>
    <w:uiPriority w:val="50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A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482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4823" w:themeFill="accent5"/>
      </w:tcPr>
    </w:tblStylePr>
    <w:tblStylePr w:type="band1Vert">
      <w:tblPr/>
      <w:tcPr>
        <w:shd w:val="clear" w:color="auto" w:fill="F5B5A7" w:themeFill="accent5" w:themeFillTint="66"/>
      </w:tcPr>
    </w:tblStylePr>
    <w:tblStylePr w:type="band1Horz">
      <w:tblPr/>
      <w:tcPr>
        <w:shd w:val="clear" w:color="auto" w:fill="F5B5A7" w:themeFill="accent5" w:themeFillTint="66"/>
      </w:tcPr>
    </w:tblStylePr>
  </w:style>
  <w:style w:type="table" w:styleId="TabeladeLista3-nfase4">
    <w:name w:val="List Table 3 Accent 4"/>
    <w:basedOn w:val="Tabelanormal"/>
    <w:uiPriority w:val="48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EC7016" w:themeColor="accent4"/>
        <w:left w:val="single" w:sz="4" w:space="0" w:color="EC7016" w:themeColor="accent4"/>
        <w:bottom w:val="single" w:sz="4" w:space="0" w:color="EC7016" w:themeColor="accent4"/>
        <w:right w:val="single" w:sz="4" w:space="0" w:color="EC701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7016" w:themeColor="accent4"/>
          <w:right w:val="single" w:sz="4" w:space="0" w:color="EC7016" w:themeColor="accent4"/>
        </w:tcBorders>
      </w:tcPr>
    </w:tblStylePr>
    <w:tblStylePr w:type="band1Horz">
      <w:tblPr/>
      <w:tcPr>
        <w:tcBorders>
          <w:top w:val="single" w:sz="4" w:space="0" w:color="EC7016" w:themeColor="accent4"/>
          <w:bottom w:val="single" w:sz="4" w:space="0" w:color="EC701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7016" w:themeColor="accent4"/>
          <w:left w:val="nil"/>
        </w:tcBorders>
      </w:tcPr>
    </w:tblStylePr>
    <w:tblStylePr w:type="swCell">
      <w:tblPr/>
      <w:tcPr>
        <w:tcBorders>
          <w:top w:val="double" w:sz="4" w:space="0" w:color="EC7016" w:themeColor="accent4"/>
          <w:right w:val="nil"/>
        </w:tcBorders>
      </w:tcPr>
    </w:tblStylePr>
  </w:style>
  <w:style w:type="table" w:styleId="TabeladeGrade5Escura-nfase1">
    <w:name w:val="Grid Table 5 Dark Accent 1"/>
    <w:basedOn w:val="Tabelanormal"/>
    <w:uiPriority w:val="50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4C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A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A08" w:themeFill="accent1"/>
      </w:tcPr>
    </w:tblStylePr>
    <w:tblStylePr w:type="band1Vert">
      <w:tblPr/>
      <w:tcPr>
        <w:shd w:val="clear" w:color="auto" w:fill="FFE99C" w:themeFill="accent1" w:themeFillTint="66"/>
      </w:tcPr>
    </w:tblStylePr>
    <w:tblStylePr w:type="band1Horz">
      <w:tblPr/>
      <w:tcPr>
        <w:shd w:val="clear" w:color="auto" w:fill="FFE99C" w:themeFill="accent1" w:themeFillTint="66"/>
      </w:tcPr>
    </w:tblStylePr>
  </w:style>
  <w:style w:type="table" w:customStyle="1" w:styleId="Tabelacomgrade3">
    <w:name w:val="Tabela com grade3"/>
    <w:basedOn w:val="Tabelanormal"/>
    <w:uiPriority w:val="39"/>
    <w:rsid w:val="00F07864"/>
    <w:pPr>
      <w:suppressAutoHyphens/>
      <w:spacing w:after="0" w:line="240" w:lineRule="auto"/>
      <w:ind w:right="115"/>
    </w:pPr>
    <w:rPr>
      <w:rFonts w:ascii="Century Gothic" w:eastAsia="Helvetica Neue" w:hAnsi="Century Gothic" w:cs="Helvetica Neue"/>
      <w:color w:val="4E4484"/>
      <w:kern w:val="0"/>
      <w:sz w:val="20"/>
      <w:szCs w:val="20"/>
      <w:lang w:val="pt-PT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table" w:styleId="TabeladeLista6Colorida-nfase5">
    <w:name w:val="List Table 6 Colorful Accent 5"/>
    <w:basedOn w:val="Tabelanormal"/>
    <w:uiPriority w:val="51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B23214" w:themeColor="accent5" w:themeShade="BF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E64823" w:themeColor="accent5"/>
        <w:bottom w:val="single" w:sz="4" w:space="0" w:color="E6482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6482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customStyle="1" w:styleId="TabelaSimples51">
    <w:name w:val="Tabela Simples 51"/>
    <w:basedOn w:val="Tabelanormal"/>
    <w:uiPriority w:val="45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kern w:val="0"/>
      <w:sz w:val="23"/>
      <w:szCs w:val="23"/>
      <w:lang w:eastAsia="pt-BR"/>
      <w14:ligatures w14:val="none"/>
    </w:rPr>
    <w:tblPr>
      <w:tblStyleRowBandSize w:val="1"/>
      <w:tblStyleColBandSize w:val="1"/>
    </w:tblPr>
    <w:tblStylePr w:type="firstRow">
      <w:rPr>
        <w:i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i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i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Simples5">
    <w:name w:val="Plain Table 5"/>
    <w:basedOn w:val="Tabelanormal"/>
    <w:uiPriority w:val="45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SimplesTabela2">
    <w:name w:val="Plain Table 2"/>
    <w:basedOn w:val="Tabelanormal"/>
    <w:uiPriority w:val="42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character" w:styleId="Refdenotaderodap">
    <w:name w:val="footnote reference"/>
    <w:basedOn w:val="Fontepargpadro"/>
    <w:uiPriority w:val="99"/>
    <w:unhideWhenUsed/>
    <w:rsid w:val="00F07864"/>
    <w:rPr>
      <w:vertAlign w:val="superscript"/>
    </w:rPr>
  </w:style>
  <w:style w:type="paragraph" w:customStyle="1" w:styleId="Standard">
    <w:name w:val="Standard"/>
    <w:rsid w:val="00F07864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Arial"/>
      <w:kern w:val="3"/>
      <w:sz w:val="24"/>
      <w:szCs w:val="24"/>
      <w:lang w:eastAsia="zh-CN" w:bidi="hi-IN"/>
      <w14:ligatures w14:val="none"/>
    </w:rPr>
  </w:style>
  <w:style w:type="table" w:styleId="TabeladeGrade4-nfase2">
    <w:name w:val="Grid Table 4 Accent 2"/>
    <w:basedOn w:val="Tabelanormal"/>
    <w:uiPriority w:val="49"/>
    <w:rsid w:val="00F07864"/>
    <w:pPr>
      <w:spacing w:before="120"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  <w:insideV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paragraph" w:styleId="Reviso">
    <w:name w:val="Revision"/>
    <w:hidden/>
    <w:uiPriority w:val="99"/>
    <w:semiHidden/>
    <w:rsid w:val="00F07864"/>
    <w:pPr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</w:style>
  <w:style w:type="table" w:customStyle="1" w:styleId="SimplesTabela21">
    <w:name w:val="Simples Tabela 21"/>
    <w:basedOn w:val="Tabelanormal"/>
    <w:next w:val="SimplesTabela2"/>
    <w:uiPriority w:val="42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character" w:customStyle="1" w:styleId="apple-converted-space">
    <w:name w:val="apple-converted-space"/>
    <w:basedOn w:val="Fontepargpadro"/>
    <w:rsid w:val="00F07864"/>
  </w:style>
  <w:style w:type="character" w:styleId="Nmerodepgina">
    <w:name w:val="page number"/>
    <w:basedOn w:val="Fontepargpadro"/>
    <w:uiPriority w:val="99"/>
    <w:semiHidden/>
    <w:unhideWhenUsed/>
    <w:rsid w:val="00F07864"/>
  </w:style>
  <w:style w:type="table" w:customStyle="1" w:styleId="PlainTable21">
    <w:name w:val="Plain Table 21"/>
    <w:basedOn w:val="Tabelanormal"/>
    <w:next w:val="SimplesTabela2"/>
    <w:uiPriority w:val="42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TabelaSimples21">
    <w:name w:val="Tabela Simples 21"/>
    <w:basedOn w:val="Tabelanormal"/>
    <w:uiPriority w:val="42"/>
    <w:rsid w:val="00F07864"/>
    <w:pPr>
      <w:spacing w:before="120"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font8">
    <w:name w:val="font_8"/>
    <w:basedOn w:val="Normal"/>
    <w:rsid w:val="00F07864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Cs w:val="24"/>
    </w:rPr>
  </w:style>
  <w:style w:type="table" w:styleId="TabeladeLista2-nfase5">
    <w:name w:val="List Table 2 Accent 5"/>
    <w:basedOn w:val="Tabelanormal"/>
    <w:uiPriority w:val="47"/>
    <w:rsid w:val="00F07864"/>
    <w:pPr>
      <w:spacing w:before="120"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F0917B" w:themeColor="accent5" w:themeTint="99"/>
        <w:bottom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F07864"/>
    <w:pPr>
      <w:spacing w:before="120"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customStyle="1" w:styleId="TabeladeLista2-nfase31">
    <w:name w:val="Tabela de Lista 2 - Ênfase 31"/>
    <w:basedOn w:val="Tabelanormal"/>
    <w:next w:val="TabeladeLista2-nfase3"/>
    <w:uiPriority w:val="47"/>
    <w:rsid w:val="00F07864"/>
    <w:pPr>
      <w:spacing w:before="120"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7CD4A8"/>
        <w:bottom w:val="single" w:sz="4" w:space="0" w:color="7CD4A8"/>
        <w:insideH w:val="single" w:sz="4" w:space="0" w:color="7CD4A8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styleId="TabeladeLista2-nfase3">
    <w:name w:val="List Table 2 Accent 3"/>
    <w:basedOn w:val="Tabelanormal"/>
    <w:uiPriority w:val="47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E1BA8B" w:themeColor="accent3" w:themeTint="99"/>
        <w:bottom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customStyle="1" w:styleId="SimplesTabela22">
    <w:name w:val="Simples Tabela 22"/>
    <w:basedOn w:val="Tabelanormal"/>
    <w:next w:val="SimplesTabela2"/>
    <w:uiPriority w:val="42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19">
    <w:name w:val="19"/>
    <w:basedOn w:val="Tabelanormal"/>
    <w:rsid w:val="00F07864"/>
    <w:pPr>
      <w:spacing w:before="120" w:after="120" w:line="240" w:lineRule="auto"/>
    </w:pPr>
    <w:rPr>
      <w:rFonts w:ascii="Century Gothic" w:eastAsia="Century Gothic" w:hAnsi="Century Gothic" w:cs="Century Gothic"/>
      <w:kern w:val="0"/>
      <w:sz w:val="23"/>
      <w:szCs w:val="23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Pargrafoscomtpicos">
    <w:name w:val="Parágrafos com tópicos"/>
    <w:basedOn w:val="Normal"/>
    <w:qFormat/>
    <w:rsid w:val="0031028F"/>
    <w:pPr>
      <w:numPr>
        <w:numId w:val="2"/>
      </w:numPr>
      <w:suppressAutoHyphens w:val="0"/>
      <w:spacing w:before="0" w:after="60"/>
      <w:ind w:left="714" w:hanging="357"/>
    </w:pPr>
    <w:rPr>
      <w:rFonts w:eastAsia="Arial" w:cs="Times New Roman"/>
      <w:iCs/>
      <w:color w:val="000000"/>
      <w:sz w:val="22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2D1D69"/>
    <w:rPr>
      <w:color w:val="605E5C"/>
      <w:shd w:val="clear" w:color="auto" w:fill="E1DFDD"/>
    </w:rPr>
  </w:style>
  <w:style w:type="table" w:styleId="TabeladeGrade1Clara-nfase1">
    <w:name w:val="Grid Table 1 Light Accent 1"/>
    <w:basedOn w:val="Tabelanormal"/>
    <w:uiPriority w:val="46"/>
    <w:rsid w:val="009C1755"/>
    <w:pPr>
      <w:spacing w:after="0" w:line="240" w:lineRule="auto"/>
    </w:pPr>
    <w:tblPr>
      <w:tblStyleRowBandSize w:val="1"/>
      <w:tblStyleColBandSize w:val="1"/>
      <w:tblBorders>
        <w:top w:val="single" w:sz="4" w:space="0" w:color="FFE99C" w:themeColor="accent1" w:themeTint="66"/>
        <w:left w:val="single" w:sz="4" w:space="0" w:color="FFE99C" w:themeColor="accent1" w:themeTint="66"/>
        <w:bottom w:val="single" w:sz="4" w:space="0" w:color="FFE99C" w:themeColor="accent1" w:themeTint="66"/>
        <w:right w:val="single" w:sz="4" w:space="0" w:color="FFE99C" w:themeColor="accent1" w:themeTint="66"/>
        <w:insideH w:val="single" w:sz="4" w:space="0" w:color="FFE99C" w:themeColor="accent1" w:themeTint="66"/>
        <w:insideV w:val="single" w:sz="4" w:space="0" w:color="FFE99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1">
    <w:name w:val="Grid Table 2 Accent 1"/>
    <w:basedOn w:val="Tabelanormal"/>
    <w:uiPriority w:val="47"/>
    <w:rsid w:val="009C1755"/>
    <w:pPr>
      <w:spacing w:after="0" w:line="240" w:lineRule="auto"/>
    </w:pPr>
    <w:tblPr>
      <w:tblStyleRowBandSize w:val="1"/>
      <w:tblStyleColBandSize w:val="1"/>
      <w:tblBorders>
        <w:top w:val="single" w:sz="2" w:space="0" w:color="FFDF6A" w:themeColor="accent1" w:themeTint="99"/>
        <w:bottom w:val="single" w:sz="2" w:space="0" w:color="FFDF6A" w:themeColor="accent1" w:themeTint="99"/>
        <w:insideH w:val="single" w:sz="2" w:space="0" w:color="FFDF6A" w:themeColor="accent1" w:themeTint="99"/>
        <w:insideV w:val="single" w:sz="2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F6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F6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TabeladeGrade5Escura-nfase4">
    <w:name w:val="Grid Table 5 Dark Accent 4"/>
    <w:basedOn w:val="Tabelanormal"/>
    <w:uiPriority w:val="50"/>
    <w:rsid w:val="009C175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2D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701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7016" w:themeFill="accent4"/>
      </w:tcPr>
    </w:tblStylePr>
    <w:tblStylePr w:type="band1Vert">
      <w:tblPr/>
      <w:tcPr>
        <w:shd w:val="clear" w:color="auto" w:fill="F7C5A1" w:themeFill="accent4" w:themeFillTint="66"/>
      </w:tcPr>
    </w:tblStylePr>
    <w:tblStylePr w:type="band1Horz">
      <w:tblPr/>
      <w:tcPr>
        <w:shd w:val="clear" w:color="auto" w:fill="F7C5A1" w:themeFill="accent4" w:themeFillTint="66"/>
      </w:tcPr>
    </w:tblStylePr>
  </w:style>
  <w:style w:type="table" w:styleId="TabeladeGrade7Colorida-nfase4">
    <w:name w:val="Grid Table 7 Colorful Accent 4"/>
    <w:basedOn w:val="Tabelanormal"/>
    <w:uiPriority w:val="52"/>
    <w:rsid w:val="009C1755"/>
    <w:pPr>
      <w:spacing w:after="0" w:line="240" w:lineRule="auto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bottom w:val="single" w:sz="4" w:space="0" w:color="F3A873" w:themeColor="accent4" w:themeTint="99"/>
        </w:tcBorders>
      </w:tcPr>
    </w:tblStylePr>
    <w:tblStylePr w:type="nwCell">
      <w:tblPr/>
      <w:tcPr>
        <w:tcBorders>
          <w:bottom w:val="single" w:sz="4" w:space="0" w:color="F3A873" w:themeColor="accent4" w:themeTint="99"/>
        </w:tcBorders>
      </w:tcPr>
    </w:tblStylePr>
    <w:tblStylePr w:type="seCell">
      <w:tblPr/>
      <w:tcPr>
        <w:tcBorders>
          <w:top w:val="single" w:sz="4" w:space="0" w:color="F3A873" w:themeColor="accent4" w:themeTint="99"/>
        </w:tcBorders>
      </w:tcPr>
    </w:tblStylePr>
    <w:tblStylePr w:type="swCell">
      <w:tblPr/>
      <w:tcPr>
        <w:tcBorders>
          <w:top w:val="single" w:sz="4" w:space="0" w:color="F3A873" w:themeColor="accent4" w:themeTint="99"/>
        </w:tcBorders>
      </w:tcPr>
    </w:tblStylePr>
  </w:style>
  <w:style w:type="table" w:styleId="TabeladeGrade4-nfase1">
    <w:name w:val="Grid Table 4 Accent 1"/>
    <w:basedOn w:val="Tabelanormal"/>
    <w:uiPriority w:val="49"/>
    <w:rsid w:val="00DF2345"/>
    <w:pPr>
      <w:spacing w:after="0" w:line="240" w:lineRule="auto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A08" w:themeColor="accent1"/>
          <w:left w:val="single" w:sz="4" w:space="0" w:color="FFCA08" w:themeColor="accent1"/>
          <w:bottom w:val="single" w:sz="4" w:space="0" w:color="FFCA08" w:themeColor="accent1"/>
          <w:right w:val="single" w:sz="4" w:space="0" w:color="FFCA08" w:themeColor="accent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TabeladeLista7Colorida-nfase1">
    <w:name w:val="List Table 7 Colorful Accent 1"/>
    <w:basedOn w:val="Tabelanormal"/>
    <w:uiPriority w:val="52"/>
    <w:rsid w:val="000F30FB"/>
    <w:pPr>
      <w:spacing w:after="0" w:line="240" w:lineRule="auto"/>
    </w:pPr>
    <w:rPr>
      <w:color w:val="C49A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A0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A0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A0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A0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1Clara-nfase1">
    <w:name w:val="List Table 1 Light Accent 1"/>
    <w:basedOn w:val="Tabelanormal"/>
    <w:uiPriority w:val="46"/>
    <w:rsid w:val="000F30F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250664"/>
    <w:pPr>
      <w:spacing w:after="0" w:line="240" w:lineRule="auto"/>
    </w:pPr>
    <w:tblPr>
      <w:tblStyleRowBandSize w:val="1"/>
      <w:tblStyleColBandSize w:val="1"/>
      <w:tblBorders>
        <w:top w:val="single" w:sz="2" w:space="0" w:color="FABD77" w:themeColor="accent2" w:themeTint="99"/>
        <w:bottom w:val="single" w:sz="2" w:space="0" w:color="FABD77" w:themeColor="accent2" w:themeTint="99"/>
        <w:insideH w:val="single" w:sz="2" w:space="0" w:color="FABD77" w:themeColor="accent2" w:themeTint="99"/>
        <w:insideV w:val="single" w:sz="2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D77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D77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eladeGrade1Clara-nfase3">
    <w:name w:val="Grid Table 1 Light Accent 3"/>
    <w:basedOn w:val="Tabelanormal"/>
    <w:uiPriority w:val="46"/>
    <w:rsid w:val="00107C95"/>
    <w:pPr>
      <w:spacing w:after="0" w:line="240" w:lineRule="auto"/>
    </w:pPr>
    <w:tblPr>
      <w:tblStyleRowBandSize w:val="1"/>
      <w:tblStyleColBandSize w:val="1"/>
      <w:tblBorders>
        <w:top w:val="single" w:sz="4" w:space="0" w:color="EBD1B1" w:themeColor="accent3" w:themeTint="66"/>
        <w:left w:val="single" w:sz="4" w:space="0" w:color="EBD1B1" w:themeColor="accent3" w:themeTint="66"/>
        <w:bottom w:val="single" w:sz="4" w:space="0" w:color="EBD1B1" w:themeColor="accent3" w:themeTint="66"/>
        <w:right w:val="single" w:sz="4" w:space="0" w:color="EBD1B1" w:themeColor="accent3" w:themeTint="66"/>
        <w:insideH w:val="single" w:sz="4" w:space="0" w:color="EBD1B1" w:themeColor="accent3" w:themeTint="66"/>
        <w:insideV w:val="single" w:sz="4" w:space="0" w:color="EBD1B1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5">
    <w:name w:val="Grid Table 2 Accent 5"/>
    <w:basedOn w:val="Tabelanormal"/>
    <w:uiPriority w:val="47"/>
    <w:rsid w:val="0007564B"/>
    <w:pPr>
      <w:spacing w:after="0" w:line="240" w:lineRule="auto"/>
    </w:pPr>
    <w:tblPr>
      <w:tblStyleRowBandSize w:val="1"/>
      <w:tblStyleColBandSize w:val="1"/>
      <w:tblBorders>
        <w:top w:val="single" w:sz="2" w:space="0" w:color="F0917B" w:themeColor="accent5" w:themeTint="99"/>
        <w:bottom w:val="single" w:sz="2" w:space="0" w:color="F0917B" w:themeColor="accent5" w:themeTint="99"/>
        <w:insideH w:val="single" w:sz="2" w:space="0" w:color="F0917B" w:themeColor="accent5" w:themeTint="99"/>
        <w:insideV w:val="single" w:sz="2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917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917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50301C"/>
    <w:pPr>
      <w:spacing w:after="0" w:line="240" w:lineRule="auto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TabeladeGrade3-nfase5">
    <w:name w:val="Grid Table 3 Accent 5"/>
    <w:basedOn w:val="Tabelanormal"/>
    <w:uiPriority w:val="48"/>
    <w:rsid w:val="00F845AE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bottom w:val="single" w:sz="4" w:space="0" w:color="F0917B" w:themeColor="accent5" w:themeTint="99"/>
        </w:tcBorders>
      </w:tcPr>
    </w:tblStylePr>
    <w:tblStylePr w:type="nwCell">
      <w:tblPr/>
      <w:tcPr>
        <w:tcBorders>
          <w:bottom w:val="single" w:sz="4" w:space="0" w:color="F0917B" w:themeColor="accent5" w:themeTint="99"/>
        </w:tcBorders>
      </w:tcPr>
    </w:tblStylePr>
    <w:tblStylePr w:type="seCell">
      <w:tblPr/>
      <w:tcPr>
        <w:tcBorders>
          <w:top w:val="single" w:sz="4" w:space="0" w:color="F0917B" w:themeColor="accent5" w:themeTint="99"/>
        </w:tcBorders>
      </w:tcPr>
    </w:tblStylePr>
    <w:tblStylePr w:type="swCell">
      <w:tblPr/>
      <w:tcPr>
        <w:tcBorders>
          <w:top w:val="single" w:sz="4" w:space="0" w:color="F0917B" w:themeColor="accent5" w:themeTint="99"/>
        </w:tcBorders>
      </w:tcPr>
    </w:tblStylePr>
  </w:style>
  <w:style w:type="table" w:styleId="TabeladeGrade2-nfase3">
    <w:name w:val="Grid Table 2 Accent 3"/>
    <w:basedOn w:val="Tabelanormal"/>
    <w:uiPriority w:val="47"/>
    <w:rsid w:val="00E428D7"/>
    <w:pPr>
      <w:spacing w:after="0" w:line="240" w:lineRule="auto"/>
    </w:pPr>
    <w:tblPr>
      <w:tblStyleRowBandSize w:val="1"/>
      <w:tblStyleColBandSize w:val="1"/>
      <w:tblBorders>
        <w:top w:val="single" w:sz="2" w:space="0" w:color="E1BA8B" w:themeColor="accent3" w:themeTint="99"/>
        <w:bottom w:val="single" w:sz="2" w:space="0" w:color="E1BA8B" w:themeColor="accent3" w:themeTint="99"/>
        <w:insideH w:val="single" w:sz="2" w:space="0" w:color="E1BA8B" w:themeColor="accent3" w:themeTint="99"/>
        <w:insideV w:val="single" w:sz="2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1BA8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1BA8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TabeladeLista7Colorida-nfase3">
    <w:name w:val="List Table 7 Colorful Accent 3"/>
    <w:basedOn w:val="Tabelanormal"/>
    <w:uiPriority w:val="52"/>
    <w:rsid w:val="00E428D7"/>
    <w:pPr>
      <w:spacing w:after="0" w:line="240" w:lineRule="auto"/>
    </w:pPr>
    <w:rPr>
      <w:color w:val="A0692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E8D3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E8D3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E8D3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E8D3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6Colorida-nfase3">
    <w:name w:val="Grid Table 6 Colorful Accent 3"/>
    <w:basedOn w:val="Tabelanormal"/>
    <w:uiPriority w:val="51"/>
    <w:rsid w:val="00E428D7"/>
    <w:pPr>
      <w:spacing w:after="0" w:line="240" w:lineRule="auto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paragraph" w:customStyle="1" w:styleId="Estilo2">
    <w:name w:val="Estilo2"/>
    <w:basedOn w:val="PargrafodaLista"/>
    <w:qFormat/>
    <w:rsid w:val="002A743C"/>
    <w:pPr>
      <w:numPr>
        <w:numId w:val="9"/>
      </w:numPr>
      <w:suppressAutoHyphens w:val="0"/>
      <w:spacing w:line="360" w:lineRule="auto"/>
      <w:contextualSpacing/>
    </w:pPr>
    <w:rPr>
      <w:rFonts w:ascii="Times New Roman" w:eastAsia="Times New Roman" w:hAnsi="Times New Roman" w:cs="Times New Roman"/>
      <w:b/>
      <w:kern w:val="0"/>
      <w:sz w:val="24"/>
      <w:szCs w:val="22"/>
      <w:lang w:eastAsia="zh-CN"/>
      <w14:ligatures w14:val="none"/>
    </w:rPr>
  </w:style>
  <w:style w:type="paragraph" w:customStyle="1" w:styleId="Prompt">
    <w:name w:val="Prompt"/>
    <w:basedOn w:val="Normal"/>
    <w:qFormat/>
    <w:rsid w:val="00234F51"/>
    <w:pPr>
      <w:ind w:left="680" w:right="680"/>
    </w:pPr>
    <w:rPr>
      <w:color w:val="9C6A6A" w:themeColor="accent6"/>
    </w:rPr>
  </w:style>
  <w:style w:type="table" w:styleId="TabeladeGrade3-nfase2">
    <w:name w:val="Grid Table 3 Accent 2"/>
    <w:basedOn w:val="Tabelanormal"/>
    <w:uiPriority w:val="48"/>
    <w:rsid w:val="00810C06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bottom w:val="single" w:sz="4" w:space="0" w:color="FABD77" w:themeColor="accent2" w:themeTint="99"/>
        </w:tcBorders>
      </w:tcPr>
    </w:tblStylePr>
    <w:tblStylePr w:type="nwCell">
      <w:tblPr/>
      <w:tcPr>
        <w:tcBorders>
          <w:bottom w:val="single" w:sz="4" w:space="0" w:color="FABD77" w:themeColor="accent2" w:themeTint="99"/>
        </w:tcBorders>
      </w:tcPr>
    </w:tblStylePr>
    <w:tblStylePr w:type="seCell">
      <w:tblPr/>
      <w:tcPr>
        <w:tcBorders>
          <w:top w:val="single" w:sz="4" w:space="0" w:color="FABD77" w:themeColor="accent2" w:themeTint="99"/>
        </w:tcBorders>
      </w:tcPr>
    </w:tblStylePr>
    <w:tblStylePr w:type="swCell">
      <w:tblPr/>
      <w:tcPr>
        <w:tcBorders>
          <w:top w:val="single" w:sz="4" w:space="0" w:color="FABD77" w:themeColor="accent2" w:themeTint="99"/>
        </w:tcBorders>
      </w:tcPr>
    </w:tblStylePr>
  </w:style>
  <w:style w:type="table" w:styleId="TabeladeGrade5Escura-nfase6">
    <w:name w:val="Grid Table 5 Dark Accent 6"/>
    <w:basedOn w:val="Tabelanormal"/>
    <w:uiPriority w:val="50"/>
    <w:rsid w:val="00AB36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table" w:styleId="TabeladeGrade4-nfase3">
    <w:name w:val="Grid Table 4 Accent 3"/>
    <w:basedOn w:val="Tabelanormal"/>
    <w:uiPriority w:val="49"/>
    <w:rsid w:val="00A65085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  <w:insideV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paragraph" w:customStyle="1" w:styleId="Ttulodeitens">
    <w:name w:val="Título de itens"/>
    <w:basedOn w:val="Legenda"/>
    <w:link w:val="TtulodeitensChar"/>
    <w:qFormat/>
    <w:rsid w:val="00A65085"/>
    <w:pPr>
      <w:spacing w:before="120" w:after="120"/>
      <w:ind w:right="51"/>
    </w:pPr>
    <w:rPr>
      <w:rFonts w:eastAsia="Arial" w:cs="Times New Roman"/>
      <w:color w:val="000000"/>
    </w:rPr>
  </w:style>
  <w:style w:type="character" w:customStyle="1" w:styleId="LegendaChar">
    <w:name w:val="Legenda Char"/>
    <w:basedOn w:val="Fontepargpadro"/>
    <w:link w:val="Legenda"/>
    <w:uiPriority w:val="35"/>
    <w:rsid w:val="00A65085"/>
    <w:rPr>
      <w:rFonts w:ascii="Century Gothic" w:eastAsia="Helvetica Neue" w:hAnsi="Century Gothic" w:cs="Helvetica Neue"/>
      <w:iCs/>
      <w:kern w:val="0"/>
      <w:lang w:eastAsia="pt-BR"/>
      <w14:ligatures w14:val="none"/>
    </w:rPr>
  </w:style>
  <w:style w:type="character" w:customStyle="1" w:styleId="TtulodeitensChar">
    <w:name w:val="Título de itens Char"/>
    <w:basedOn w:val="LegendaChar"/>
    <w:link w:val="Ttulodeitens"/>
    <w:rsid w:val="00A65085"/>
    <w:rPr>
      <w:rFonts w:ascii="Century Gothic" w:eastAsia="Arial" w:hAnsi="Century Gothic" w:cs="Times New Roman"/>
      <w:iCs/>
      <w:color w:val="000000"/>
      <w:kern w:val="0"/>
      <w:lang w:eastAsia="pt-BR"/>
      <w14:ligatures w14:val="none"/>
    </w:rPr>
  </w:style>
  <w:style w:type="table" w:styleId="TabeladeGrade2-nfase4">
    <w:name w:val="Grid Table 2 Accent 4"/>
    <w:basedOn w:val="Tabelanormal"/>
    <w:uiPriority w:val="47"/>
    <w:rsid w:val="00364FE9"/>
    <w:pPr>
      <w:spacing w:after="0" w:line="240" w:lineRule="auto"/>
    </w:pPr>
    <w:tblPr>
      <w:tblStyleRowBandSize w:val="1"/>
      <w:tblStyleColBandSize w:val="1"/>
      <w:tblBorders>
        <w:top w:val="single" w:sz="2" w:space="0" w:color="F3A873" w:themeColor="accent4" w:themeTint="99"/>
        <w:bottom w:val="single" w:sz="2" w:space="0" w:color="F3A873" w:themeColor="accent4" w:themeTint="99"/>
        <w:insideH w:val="single" w:sz="2" w:space="0" w:color="F3A873" w:themeColor="accent4" w:themeTint="99"/>
        <w:insideV w:val="single" w:sz="2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3A87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3A87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TabeladeGrade4-nfase4">
    <w:name w:val="Grid Table 4 Accent 4"/>
    <w:basedOn w:val="Tabelanormal"/>
    <w:uiPriority w:val="49"/>
    <w:rsid w:val="007A01AC"/>
    <w:pPr>
      <w:spacing w:after="0" w:line="240" w:lineRule="auto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7016" w:themeColor="accent4"/>
          <w:left w:val="single" w:sz="4" w:space="0" w:color="EC7016" w:themeColor="accent4"/>
          <w:bottom w:val="single" w:sz="4" w:space="0" w:color="EC7016" w:themeColor="accent4"/>
          <w:right w:val="single" w:sz="4" w:space="0" w:color="EC7016" w:themeColor="accent4"/>
          <w:insideH w:val="nil"/>
          <w:insideV w:val="nil"/>
        </w:tcBorders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TabeladeGrade1Clara-nfase5">
    <w:name w:val="Grid Table 1 Light Accent 5"/>
    <w:basedOn w:val="Tabelanormal"/>
    <w:uiPriority w:val="46"/>
    <w:rsid w:val="0012611A"/>
    <w:pPr>
      <w:spacing w:after="0" w:line="240" w:lineRule="auto"/>
    </w:pPr>
    <w:tblPr>
      <w:tblStyleRowBandSize w:val="1"/>
      <w:tblStyleColBandSize w:val="1"/>
      <w:tblBorders>
        <w:top w:val="single" w:sz="4" w:space="0" w:color="F5B5A7" w:themeColor="accent5" w:themeTint="66"/>
        <w:left w:val="single" w:sz="4" w:space="0" w:color="F5B5A7" w:themeColor="accent5" w:themeTint="66"/>
        <w:bottom w:val="single" w:sz="4" w:space="0" w:color="F5B5A7" w:themeColor="accent5" w:themeTint="66"/>
        <w:right w:val="single" w:sz="4" w:space="0" w:color="F5B5A7" w:themeColor="accent5" w:themeTint="66"/>
        <w:insideH w:val="single" w:sz="4" w:space="0" w:color="F5B5A7" w:themeColor="accent5" w:themeTint="66"/>
        <w:insideV w:val="single" w:sz="4" w:space="0" w:color="F5B5A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6Colorida-nfase6">
    <w:name w:val="List Table 6 Colorful Accent 6"/>
    <w:basedOn w:val="Tabelanormal"/>
    <w:uiPriority w:val="51"/>
    <w:rsid w:val="0012611A"/>
    <w:pPr>
      <w:spacing w:after="0" w:line="240" w:lineRule="auto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9C6A6A" w:themeColor="accent6"/>
        <w:bottom w:val="single" w:sz="4" w:space="0" w:color="9C6A6A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C6A6A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eladeGrade1Clara-nfase6">
    <w:name w:val="Grid Table 1 Light Accent 6"/>
    <w:basedOn w:val="Tabelanormal"/>
    <w:uiPriority w:val="46"/>
    <w:rsid w:val="007D2A9B"/>
    <w:pPr>
      <w:spacing w:after="0" w:line="240" w:lineRule="auto"/>
    </w:pPr>
    <w:tblPr>
      <w:tblStyleRowBandSize w:val="1"/>
      <w:tblStyleColBandSize w:val="1"/>
      <w:tblBorders>
        <w:top w:val="single" w:sz="4" w:space="0" w:color="D7C3C3" w:themeColor="accent6" w:themeTint="66"/>
        <w:left w:val="single" w:sz="4" w:space="0" w:color="D7C3C3" w:themeColor="accent6" w:themeTint="66"/>
        <w:bottom w:val="single" w:sz="4" w:space="0" w:color="D7C3C3" w:themeColor="accent6" w:themeTint="66"/>
        <w:right w:val="single" w:sz="4" w:space="0" w:color="D7C3C3" w:themeColor="accent6" w:themeTint="66"/>
        <w:insideH w:val="single" w:sz="4" w:space="0" w:color="D7C3C3" w:themeColor="accent6" w:themeTint="66"/>
        <w:insideV w:val="single" w:sz="4" w:space="0" w:color="D7C3C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83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5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0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24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235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6675043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5666065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48631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5356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2842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4180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2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4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2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3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253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53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317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434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031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787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743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618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8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433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809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8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919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2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588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5004387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4579084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06300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4060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98665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5036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9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431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8377947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2615843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80819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1000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3237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0841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6399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5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71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690137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038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04327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5783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5527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2432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8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780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9587308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0292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74787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1222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633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697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974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2327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7855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7914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6415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3046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422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9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5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53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57659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2330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24617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9979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984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007023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591271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407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06612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9890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00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49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2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72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683579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4299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48495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1746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884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0024989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111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1879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9645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3740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24018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58406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42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7283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9683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164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852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95351582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4399672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23150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8273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8199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7357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3353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3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6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7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4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3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322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0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788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409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215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499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467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46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3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8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5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0719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1561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08728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1838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284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9121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386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9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Amare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B1826-4BAD-4126-BC92-B9429DE6A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4816</Words>
  <Characters>26009</Characters>
  <Application>Microsoft Office Word</Application>
  <DocSecurity>0</DocSecurity>
  <Lines>216</Lines>
  <Paragraphs>61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Jhonathan Yoshiaki Namba</dc:creator>
  <cp:keywords/>
  <dc:description/>
  <cp:lastModifiedBy>Jhonathan Yoshiaki Namba</cp:lastModifiedBy>
  <cp:revision>3</cp:revision>
  <cp:lastPrinted>2023-07-17T15:41:00Z</cp:lastPrinted>
  <dcterms:created xsi:type="dcterms:W3CDTF">2025-05-09T13:15:00Z</dcterms:created>
  <dcterms:modified xsi:type="dcterms:W3CDTF">2025-05-09T13:15:00Z</dcterms:modified>
</cp:coreProperties>
</file>