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 UI Developer / UX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forward to meeting new people and working with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sleek modern microservices-driven software to complement their award-winning high-end hardware. 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Started by using Redux (Flux) and MobX, but ended up developing a more fitting homegrown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custom ReactJS form-validation and local data management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ReactJS, NPM, JSX, ES2016, Async/Await, Webpack, NPM, NodeJS,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be ReactJS instead of AngularJS.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