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B7F" w:rsidRDefault="0017283B" w:rsidP="0017283B">
      <w:r w:rsidRPr="00664B7F">
        <w:rPr>
          <w:b/>
          <w:sz w:val="24"/>
          <w:szCs w:val="24"/>
        </w:rPr>
        <w:t xml:space="preserve">Using tables and appendices information as a </w:t>
      </w:r>
      <w:r w:rsidR="00664B7F">
        <w:rPr>
          <w:b/>
          <w:sz w:val="24"/>
          <w:szCs w:val="24"/>
        </w:rPr>
        <w:t xml:space="preserve">C++ syntax </w:t>
      </w:r>
      <w:r w:rsidRPr="00664B7F">
        <w:rPr>
          <w:b/>
          <w:sz w:val="24"/>
          <w:szCs w:val="24"/>
        </w:rPr>
        <w:t>reference or tool for future code development</w:t>
      </w:r>
    </w:p>
    <w:p w:rsidR="00243D9A" w:rsidRDefault="00684077" w:rsidP="0017283B">
      <w:r>
        <w:rPr>
          <w:noProof/>
        </w:rPr>
        <w:drawing>
          <wp:inline distT="0" distB="0" distL="0" distR="0">
            <wp:extent cx="5629275" cy="8572500"/>
            <wp:effectExtent l="19050" t="0" r="9525" b="0"/>
            <wp:docPr id="1" name="Picture 1" descr="\\Maggini-srv\ssarkar\ Destinations\Classes\cis\cis10\sarkarcis10\fall09_students_only\demo8_17to8_26_09\guides_notes\table 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aggini-srv\ssarkar\ Destinations\Classes\cis\cis10\sarkarcis10\fall09_students_only\demo8_17to8_26_09\guides_notes\table 2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857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3D9A" w:rsidSect="006840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ED4747"/>
    <w:multiLevelType w:val="hybridMultilevel"/>
    <w:tmpl w:val="1DEAFB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96CF3"/>
    <w:rsid w:val="000E4846"/>
    <w:rsid w:val="0017283B"/>
    <w:rsid w:val="001A412D"/>
    <w:rsid w:val="00243D9A"/>
    <w:rsid w:val="00274B7E"/>
    <w:rsid w:val="00355B4B"/>
    <w:rsid w:val="004022CD"/>
    <w:rsid w:val="00404B51"/>
    <w:rsid w:val="004C40ED"/>
    <w:rsid w:val="00601A60"/>
    <w:rsid w:val="00664B7F"/>
    <w:rsid w:val="00684077"/>
    <w:rsid w:val="006B5EEA"/>
    <w:rsid w:val="008A0F47"/>
    <w:rsid w:val="00907A8D"/>
    <w:rsid w:val="00A47270"/>
    <w:rsid w:val="00B05E10"/>
    <w:rsid w:val="00B409C0"/>
    <w:rsid w:val="00BB0C75"/>
    <w:rsid w:val="00C01FE9"/>
    <w:rsid w:val="00C23FF2"/>
    <w:rsid w:val="00C96CF3"/>
    <w:rsid w:val="00C97B9F"/>
    <w:rsid w:val="00DB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64AAB"/>
  <w15:docId w15:val="{744FBD1A-4763-4858-A0D8-96E2A114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D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4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0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Rosa Junior College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Sujan Sarkar</dc:creator>
  <cp:lastModifiedBy>Sarkar, Sujan</cp:lastModifiedBy>
  <cp:revision>5</cp:revision>
  <cp:lastPrinted>2018-01-24T22:15:00Z</cp:lastPrinted>
  <dcterms:created xsi:type="dcterms:W3CDTF">2011-08-31T12:41:00Z</dcterms:created>
  <dcterms:modified xsi:type="dcterms:W3CDTF">2018-01-24T22:18:00Z</dcterms:modified>
</cp:coreProperties>
</file>