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3DA5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682B9092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Methods of LinkedList (Easy Understanding)</w:t>
      </w:r>
    </w:p>
    <w:p w14:paraId="6A5622A1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1. Collection Interface Methods</w:t>
      </w:r>
    </w:p>
    <w:p w14:paraId="057B626B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These are basic methods used in all collections.</w:t>
      </w:r>
    </w:p>
    <w:p w14:paraId="697B53DF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Examples:</w:t>
      </w:r>
    </w:p>
    <w:p w14:paraId="3B4D8A46" w14:textId="77777777" w:rsidR="00EB2C91" w:rsidRPr="00901D3A" w:rsidRDefault="00EB2C91" w:rsidP="00EB2C91">
      <w:pPr>
        <w:pStyle w:val="Heading1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add(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obj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adds element </w:t>
      </w:r>
    </w:p>
    <w:p w14:paraId="28BE675D" w14:textId="77777777" w:rsidR="00EB2C91" w:rsidRPr="00901D3A" w:rsidRDefault="00EB2C91" w:rsidP="00EB2C91">
      <w:pPr>
        <w:pStyle w:val="Heading1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remove(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obj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removes element </w:t>
      </w:r>
    </w:p>
    <w:p w14:paraId="2B901CA6" w14:textId="77777777" w:rsidR="00EB2C91" w:rsidRPr="00901D3A" w:rsidRDefault="00EB2C91" w:rsidP="00EB2C91">
      <w:pPr>
        <w:pStyle w:val="Heading1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size(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number of elements </w:t>
      </w:r>
    </w:p>
    <w:p w14:paraId="52A7D92E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2EF20059">
          <v:rect id="_x0000_i1025" style="width:0;height:1.5pt" o:hrstd="t" o:hr="t" fillcolor="#a0a0a0" stroked="f"/>
        </w:pict>
      </w:r>
    </w:p>
    <w:p w14:paraId="0C43A17D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2. List Interface Methods</w:t>
      </w:r>
    </w:p>
    <w:p w14:paraId="199701D8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These are index-based methods (position based).</w:t>
      </w:r>
    </w:p>
    <w:p w14:paraId="512E6F3E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Examples:</w:t>
      </w:r>
    </w:p>
    <w:p w14:paraId="7D6E8B11" w14:textId="77777777" w:rsidR="00EB2C91" w:rsidRPr="00901D3A" w:rsidRDefault="00EB2C91" w:rsidP="00EB2C91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get(index) → get element </w:t>
      </w:r>
    </w:p>
    <w:p w14:paraId="14D9FA72" w14:textId="77777777" w:rsidR="00EB2C91" w:rsidRPr="00901D3A" w:rsidRDefault="00EB2C91" w:rsidP="00EB2C91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set(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index, value) → update </w:t>
      </w:r>
    </w:p>
    <w:p w14:paraId="0969B737" w14:textId="77777777" w:rsidR="00EB2C91" w:rsidRPr="00901D3A" w:rsidRDefault="00EB2C91" w:rsidP="00EB2C91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indexOf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obj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find position </w:t>
      </w:r>
    </w:p>
    <w:p w14:paraId="37A67D9E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15041B92">
          <v:rect id="_x0000_i1026" style="width:0;height:1.5pt" o:hrstd="t" o:hr="t" fillcolor="#a0a0a0" stroked="f"/>
        </w:pict>
      </w:r>
    </w:p>
    <w:p w14:paraId="092DD890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3. Special LinkedList Methods (Important)</w:t>
      </w:r>
    </w:p>
    <w:p w14:paraId="3ED9CEB3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These methods make LinkedList powerful for insertion &amp; deletion</w:t>
      </w:r>
    </w:p>
    <w:p w14:paraId="44DB8052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59A25D38">
          <v:rect id="_x0000_i1027" style="width:0;height:1.5pt" o:hrstd="t" o:hr="t" fillcolor="#a0a0a0" stroked="f"/>
        </w:pict>
      </w:r>
    </w:p>
    <w:p w14:paraId="33D694B8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addFirst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Object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obj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4A1422E5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Adds element at the beginning</w:t>
      </w:r>
    </w:p>
    <w:p w14:paraId="018B930C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list.addFirst</w:t>
      </w:r>
      <w:proofErr w:type="spellEnd"/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(10);</w:t>
      </w:r>
    </w:p>
    <w:p w14:paraId="6294DD64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44DF1B7D">
          <v:rect id="_x0000_i1028" style="width:0;height:1.5pt" o:hrstd="t" o:hr="t" fillcolor="#a0a0a0" stroked="f"/>
        </w:pict>
      </w:r>
    </w:p>
    <w:p w14:paraId="03FE41B7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addLast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Object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obj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4C2BB623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Adds element at the end</w:t>
      </w:r>
    </w:p>
    <w:p w14:paraId="43F74072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lastRenderedPageBreak/>
        <w:t>list.addLast</w:t>
      </w:r>
      <w:proofErr w:type="spellEnd"/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(40);</w:t>
      </w:r>
    </w:p>
    <w:p w14:paraId="7F70262F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3E2E64B3">
          <v:rect id="_x0000_i1029" style="width:0;height:1.5pt" o:hrstd="t" o:hr="t" fillcolor="#a0a0a0" stroked="f"/>
        </w:pict>
      </w:r>
    </w:p>
    <w:p w14:paraId="0C75D1F0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getFirst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1F039737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Returns the first element</w:t>
      </w:r>
    </w:p>
    <w:p w14:paraId="67CCE734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list.getFirst</w:t>
      </w:r>
      <w:proofErr w:type="spellEnd"/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();</w:t>
      </w:r>
    </w:p>
    <w:p w14:paraId="3ACEA802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14D9FC26">
          <v:rect id="_x0000_i1030" style="width:0;height:1.5pt" o:hrstd="t" o:hr="t" fillcolor="#a0a0a0" stroked="f"/>
        </w:pict>
      </w:r>
    </w:p>
    <w:p w14:paraId="251020B5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getLast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76C37A45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Returns the last element</w:t>
      </w:r>
    </w:p>
    <w:p w14:paraId="4436A3F3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list.getLast</w:t>
      </w:r>
      <w:proofErr w:type="spellEnd"/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();</w:t>
      </w:r>
    </w:p>
    <w:p w14:paraId="7F3C76EB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09AAFE79">
          <v:rect id="_x0000_i1031" style="width:0;height:1.5pt" o:hrstd="t" o:hr="t" fillcolor="#a0a0a0" stroked="f"/>
        </w:pict>
      </w:r>
    </w:p>
    <w:p w14:paraId="4DAB06D0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removeFirst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353133B4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Removes the first element</w:t>
      </w:r>
    </w:p>
    <w:p w14:paraId="3B994793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list.removeFirst</w:t>
      </w:r>
      <w:proofErr w:type="spellEnd"/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();</w:t>
      </w:r>
    </w:p>
    <w:p w14:paraId="025B9B50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7FF11210">
          <v:rect id="_x0000_i1032" style="width:0;height:1.5pt" o:hrstd="t" o:hr="t" fillcolor="#a0a0a0" stroked="f"/>
        </w:pict>
      </w:r>
    </w:p>
    <w:p w14:paraId="0F61F56D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removeLast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3C111444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Removes the last element</w:t>
      </w:r>
    </w:p>
    <w:p w14:paraId="764351FC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list.removeLast</w:t>
      </w:r>
      <w:proofErr w:type="spellEnd"/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();</w:t>
      </w:r>
    </w:p>
    <w:p w14:paraId="0FAD3639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0305DDFC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When should we use LinkedList?</w:t>
      </w:r>
    </w:p>
    <w:p w14:paraId="1321C5A5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Use LinkedList when:</w:t>
      </w:r>
    </w:p>
    <w:p w14:paraId="11A80E28" w14:textId="77777777" w:rsidR="00EB2C91" w:rsidRPr="00901D3A" w:rsidRDefault="00EB2C91" w:rsidP="00EB2C91">
      <w:pPr>
        <w:pStyle w:val="Heading1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perform frequent insertion </w:t>
      </w:r>
    </w:p>
    <w:p w14:paraId="7733DC62" w14:textId="77777777" w:rsidR="00EB2C91" w:rsidRPr="00901D3A" w:rsidRDefault="00EB2C91" w:rsidP="00EB2C91">
      <w:pPr>
        <w:pStyle w:val="Heading1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perform frequent deletion </w:t>
      </w:r>
    </w:p>
    <w:p w14:paraId="1B9AA339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Because nodes can be easily adjusted</w:t>
      </w:r>
    </w:p>
    <w:p w14:paraId="167492DB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5E4EF329">
          <v:rect id="_x0000_i1033" style="width:0;height:1.5pt" o:hrstd="t" o:hr="t" fillcolor="#a0a0a0" stroked="f"/>
        </w:pict>
      </w:r>
    </w:p>
    <w:p w14:paraId="1132AA89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When should NOT use LinkedList?</w:t>
      </w:r>
    </w:p>
    <w:p w14:paraId="5FC50E7A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lastRenderedPageBreak/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Avoid LinkedList when:</w:t>
      </w:r>
    </w:p>
    <w:p w14:paraId="25C94DD1" w14:textId="77777777" w:rsidR="00EB2C91" w:rsidRPr="00901D3A" w:rsidRDefault="00EB2C91" w:rsidP="00EB2C91">
      <w:pPr>
        <w:pStyle w:val="Heading1"/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need fast searching </w:t>
      </w:r>
    </w:p>
    <w:p w14:paraId="36BB0931" w14:textId="77777777" w:rsidR="00EB2C91" w:rsidRPr="00901D3A" w:rsidRDefault="00EB2C91" w:rsidP="00EB2C91">
      <w:pPr>
        <w:pStyle w:val="Heading1"/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need frequent access by index </w:t>
      </w:r>
    </w:p>
    <w:p w14:paraId="405C7478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Because it does NOT support fast random access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  <w:t xml:space="preserve">(it does NOT implement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RandomAccess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35ECE700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5C66C8CF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</w:p>
    <w:p w14:paraId="6E3296EC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Difference: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vs LinkedList</w:t>
      </w:r>
    </w:p>
    <w:p w14:paraId="25D4C0E4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1. Internal structure</w:t>
      </w:r>
    </w:p>
    <w:p w14:paraId="6DF8A6B1" w14:textId="77777777" w:rsidR="00EB2C91" w:rsidRPr="00901D3A" w:rsidRDefault="00EB2C91" w:rsidP="00EB2C91">
      <w:pPr>
        <w:pStyle w:val="Heading1"/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→ Dynamic Array </w:t>
      </w:r>
    </w:p>
    <w:p w14:paraId="771FD985" w14:textId="77777777" w:rsidR="00EB2C91" w:rsidRPr="00901D3A" w:rsidRDefault="00EB2C91" w:rsidP="00EB2C91">
      <w:pPr>
        <w:pStyle w:val="Heading1"/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LinkedList → Doubly Linked List </w:t>
      </w:r>
    </w:p>
    <w:p w14:paraId="1BE8C206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15D355C5">
          <v:rect id="_x0000_i1034" style="width:0;height:1.5pt" o:hrstd="t" o:hr="t" fillcolor="#a0a0a0" stroked="f"/>
        </w:pict>
      </w:r>
    </w:p>
    <w:p w14:paraId="4B6819A6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2. Memory storage</w:t>
      </w:r>
    </w:p>
    <w:p w14:paraId="73ACDB5B" w14:textId="77777777" w:rsidR="00EB2C91" w:rsidRPr="00901D3A" w:rsidRDefault="00EB2C91" w:rsidP="00EB2C91">
      <w:pPr>
        <w:pStyle w:val="Heading1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→ Continuous memory </w:t>
      </w:r>
    </w:p>
    <w:p w14:paraId="49681B08" w14:textId="77777777" w:rsidR="00EB2C91" w:rsidRPr="00901D3A" w:rsidRDefault="00EB2C91" w:rsidP="00EB2C91">
      <w:pPr>
        <w:pStyle w:val="Heading1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LinkedList → 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Non-contiguous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memory </w:t>
      </w:r>
    </w:p>
    <w:p w14:paraId="39E1EE2E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78E334A">
          <v:rect id="_x0000_i1035" style="width:0;height:1.5pt" o:hrstd="t" o:hr="t" fillcolor="#a0a0a0" stroked="f"/>
        </w:pict>
      </w:r>
    </w:p>
    <w:p w14:paraId="2B7B203F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3.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Behavior</w:t>
      </w:r>
      <w:proofErr w:type="spellEnd"/>
    </w:p>
    <w:p w14:paraId="2D90D9F1" w14:textId="77777777" w:rsidR="00EB2C91" w:rsidRPr="00901D3A" w:rsidRDefault="00EB2C91" w:rsidP="00EB2C91">
      <w:pPr>
        <w:pStyle w:val="Heading1"/>
        <w:numPr>
          <w:ilvl w:val="0"/>
          <w:numId w:val="7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→ Works as List </w:t>
      </w:r>
    </w:p>
    <w:p w14:paraId="2905D036" w14:textId="77777777" w:rsidR="00EB2C91" w:rsidRPr="00901D3A" w:rsidRDefault="00EB2C91" w:rsidP="00EB2C91">
      <w:pPr>
        <w:pStyle w:val="Heading1"/>
        <w:numPr>
          <w:ilvl w:val="0"/>
          <w:numId w:val="7"/>
        </w:numPr>
        <w:shd w:val="clear" w:color="auto" w:fill="FFFFFF"/>
        <w:tabs>
          <w:tab w:val="clear" w:pos="720"/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LinkedList → Works as List + Deque </w:t>
      </w:r>
    </w:p>
    <w:p w14:paraId="5F118367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55529E16">
          <v:rect id="_x0000_i1036" style="width:0;height:1.5pt" o:hrstd="t" o:hr="t" fillcolor="#a0a0a0" stroked="f"/>
        </w:pict>
      </w:r>
    </w:p>
    <w:p w14:paraId="3DEAF3D0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4. Performance</w:t>
      </w:r>
    </w:p>
    <w:p w14:paraId="799853E4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</w:p>
    <w:p w14:paraId="63D75028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Fast retrieval (get operations)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Slow insertion/deletion (shifting needed)</w:t>
      </w:r>
    </w:p>
    <w:p w14:paraId="562AF1F6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5D8783AA">
          <v:rect id="_x0000_i1037" style="width:0;height:1.5pt" o:hrstd="t" o:hr="t" fillcolor="#a0a0a0" stroked="f"/>
        </w:pict>
      </w:r>
    </w:p>
    <w:p w14:paraId="489145A1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</w:t>
      </w:r>
    </w:p>
    <w:p w14:paraId="08291479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Symbol" w:hAnsi="Segoe UI Symbol" w:cs="Segoe UI Symbol"/>
          <w:color w:val="2B2A29"/>
          <w:sz w:val="36"/>
          <w:szCs w:val="36"/>
        </w:rPr>
        <w:lastRenderedPageBreak/>
        <w:t>✔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Fast insertion/deletion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Slow retrieval (traversal required)</w:t>
      </w:r>
    </w:p>
    <w:p w14:paraId="2B031769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32D2EA26">
          <v:rect id="_x0000_i1038" style="width:0;height:1.5pt" o:hrstd="t" o:hr="t" fillcolor="#a0a0a0" stroked="f"/>
        </w:pict>
      </w:r>
    </w:p>
    <w:p w14:paraId="30A5EC7D" w14:textId="77777777" w:rsidR="00EB2C91" w:rsidRPr="00901D3A" w:rsidRDefault="00EB2C91" w:rsidP="00EB2C91">
      <w:pPr>
        <w:pStyle w:val="Heading1"/>
        <w:shd w:val="clear" w:color="auto" w:fill="FFFFFF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322"/>
        <w:gridCol w:w="2915"/>
      </w:tblGrid>
      <w:tr w:rsidR="00EB2C91" w:rsidRPr="00901D3A" w14:paraId="4B90F64B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E4CFA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8BFD4B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proofErr w:type="spellStart"/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1045C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LinkedList</w:t>
            </w:r>
          </w:p>
        </w:tc>
      </w:tr>
      <w:tr w:rsidR="00EB2C91" w:rsidRPr="00901D3A" w14:paraId="1F92170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6FEB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9E34796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4F3E2EB1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Doubly Linked List</w:t>
            </w:r>
          </w:p>
        </w:tc>
      </w:tr>
      <w:tr w:rsidR="00EB2C91" w:rsidRPr="00901D3A" w14:paraId="338AF68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B333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E0979D3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2C938CBD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Non-contiguous</w:t>
            </w:r>
          </w:p>
        </w:tc>
      </w:tr>
      <w:tr w:rsidR="00EB2C91" w:rsidRPr="00901D3A" w14:paraId="3E7AB68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0735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68C1739D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 xml:space="preserve">Fast </w:t>
            </w:r>
            <w:r w:rsidRPr="00901D3A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7D3582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 xml:space="preserve">Slow </w:t>
            </w:r>
            <w:r w:rsidRPr="00901D3A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</w:tr>
      <w:tr w:rsidR="00EB2C91" w:rsidRPr="00901D3A" w14:paraId="0D75F05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83DA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35A707E1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 xml:space="preserve">Slow </w:t>
            </w:r>
            <w:r w:rsidRPr="00901D3A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E619BA" w14:textId="77777777" w:rsidR="00EB2C91" w:rsidRPr="00901D3A" w:rsidRDefault="00EB2C91" w:rsidP="005C3848">
            <w:pPr>
              <w:pStyle w:val="Heading1"/>
              <w:shd w:val="clear" w:color="auto" w:fill="FFFFFF"/>
              <w:rPr>
                <w:rFonts w:asciiTheme="minorHAnsi" w:hAnsiTheme="minorHAnsi" w:cstheme="minorHAnsi"/>
                <w:b/>
                <w:bCs/>
                <w:color w:val="2B2A29"/>
                <w:sz w:val="36"/>
                <w:szCs w:val="36"/>
              </w:rPr>
            </w:pPr>
            <w:r w:rsidRPr="00901D3A">
              <w:rPr>
                <w:rFonts w:asciiTheme="minorHAnsi" w:hAnsiTheme="minorHAnsi" w:cstheme="minorHAnsi"/>
                <w:color w:val="2B2A29"/>
                <w:sz w:val="36"/>
                <w:szCs w:val="36"/>
              </w:rPr>
              <w:t xml:space="preserve">Fast </w:t>
            </w:r>
            <w:r w:rsidRPr="00901D3A">
              <w:rPr>
                <w:rFonts w:ascii="Segoe UI Emoji" w:hAnsi="Segoe UI Emoji" w:cs="Segoe UI Emoji"/>
                <w:color w:val="2B2A29"/>
                <w:sz w:val="36"/>
                <w:szCs w:val="36"/>
              </w:rPr>
              <w:t>✅</w:t>
            </w:r>
          </w:p>
        </w:tc>
      </w:tr>
    </w:tbl>
    <w:p w14:paraId="0092893C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0A782CA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5513782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Eg: LinkedList_Eg1</w:t>
      </w:r>
    </w:p>
    <w:p w14:paraId="17CB3714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offer(</w:t>
      </w:r>
      <w:proofErr w:type="gramEnd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) vs </w:t>
      </w:r>
      <w:proofErr w:type="gramStart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add(</w:t>
      </w:r>
      <w:proofErr w:type="gramEnd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)</w:t>
      </w:r>
    </w:p>
    <w:p w14:paraId="6A0CC8FA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Core Feature (Both methods)</w:t>
      </w:r>
    </w:p>
    <w:p w14:paraId="078704B0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Adds element to the queue</w:t>
      </w:r>
    </w:p>
    <w:p w14:paraId="61CB9845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06D8207">
          <v:rect id="_x0000_i1039" style="width:0;height:1.5pt" o:hrstd="t" o:hr="t" fillcolor="#a0a0a0" stroked="f"/>
        </w:pict>
      </w:r>
    </w:p>
    <w:p w14:paraId="5A9D8214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Core Difference</w:t>
      </w:r>
    </w:p>
    <w:p w14:paraId="6794327F" w14:textId="77777777" w:rsidR="00EB2C91" w:rsidRPr="00901D3A" w:rsidRDefault="00EB2C91" w:rsidP="00EB2C91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add(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throws exception if queue is full </w:t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3B622E4B" w14:textId="77777777" w:rsidR="00EB2C91" w:rsidRPr="00901D3A" w:rsidRDefault="00EB2C91" w:rsidP="00EB2C91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offer(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returns false if queue is full </w:t>
      </w:r>
      <w:r w:rsidRPr="00901D3A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4096CC43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42238A8">
          <v:rect id="_x0000_i1040" style="width:0;height:1.5pt" o:hrstd="t" o:hr="t" fillcolor="#a0a0a0" stroked="f"/>
        </w:pict>
      </w:r>
    </w:p>
    <w:p w14:paraId="7426F815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</w:t>
      </w:r>
      <w:proofErr w:type="gramStart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peek(</w:t>
      </w:r>
      <w:proofErr w:type="gramEnd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) vs </w:t>
      </w:r>
      <w:proofErr w:type="gramStart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element(</w:t>
      </w:r>
      <w:proofErr w:type="gramEnd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)</w:t>
      </w:r>
    </w:p>
    <w:p w14:paraId="1608445A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Core Feature (Both methods)</w:t>
      </w:r>
    </w:p>
    <w:p w14:paraId="5632FAF3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Returns (views) the first element without removing</w:t>
      </w:r>
    </w:p>
    <w:p w14:paraId="7CD21656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0FE47760">
          <v:rect id="_x0000_i1041" style="width:0;height:1.5pt" o:hrstd="t" o:hr="t" fillcolor="#a0a0a0" stroked="f"/>
        </w:pict>
      </w:r>
    </w:p>
    <w:p w14:paraId="22AFEE2F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Core Difference</w:t>
      </w:r>
    </w:p>
    <w:p w14:paraId="52514E2D" w14:textId="77777777" w:rsidR="00EB2C91" w:rsidRPr="00901D3A" w:rsidRDefault="00EB2C91" w:rsidP="00EB2C91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element(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throws exception if queue is empty </w:t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1430EAAB" w14:textId="77777777" w:rsidR="00EB2C91" w:rsidRPr="00901D3A" w:rsidRDefault="00EB2C91" w:rsidP="00EB2C91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peek(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) → returns null if queue is empty </w:t>
      </w:r>
      <w:r w:rsidRPr="00901D3A">
        <w:rPr>
          <w:rFonts w:ascii="Segoe UI Symbol" w:hAnsi="Segoe UI Symbol" w:cs="Segoe UI Symbol"/>
          <w:color w:val="2B2A29"/>
          <w:sz w:val="36"/>
          <w:szCs w:val="36"/>
        </w:rPr>
        <w:t>✔</w:t>
      </w:r>
    </w:p>
    <w:p w14:paraId="33A75F30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6FB8FB3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6BC4A901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Eg: LinkedList_Eg2</w:t>
      </w:r>
    </w:p>
    <w:p w14:paraId="7294898A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// go through the code </w:t>
      </w:r>
    </w:p>
    <w:p w14:paraId="476D6ED7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C4203C0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Eg: LinkedList_Eg3</w:t>
      </w:r>
    </w:p>
    <w:p w14:paraId="1B96A7D5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“If we are using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Stack </w:t>
      </w:r>
      <w:proofErr w:type="spellStart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behavior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, why are we writing LinkedList in code?”</w:t>
      </w:r>
    </w:p>
    <w:p w14:paraId="7DB14A00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4AC45865">
          <v:rect id="_x0000_i1042" style="width:0;height:1.5pt" o:hrstd="t" o:hr="t" fillcolor="#a0a0a0" stroked="f"/>
        </w:pict>
      </w:r>
    </w:p>
    <w:p w14:paraId="1570E7FA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KEY IDEA (Very Important)</w:t>
      </w:r>
    </w:p>
    <w:p w14:paraId="27800C9B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In Java, there are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2 things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>:</w:t>
      </w:r>
    </w:p>
    <w:p w14:paraId="76706548" w14:textId="77777777" w:rsidR="00EB2C91" w:rsidRPr="00901D3A" w:rsidRDefault="00EB2C91" w:rsidP="00EB2C91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Interface (what operations you use)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50EA663A" w14:textId="77777777" w:rsidR="00EB2C91" w:rsidRPr="00901D3A" w:rsidRDefault="00EB2C91" w:rsidP="00EB2C91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Implementation (how data is stored internally)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4B60AEA3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97FEF35">
          <v:rect id="_x0000_i1043" style="width:0;height:1.5pt" o:hrstd="t" o:hr="t" fillcolor="#a0a0a0" stroked="f"/>
        </w:pict>
      </w:r>
    </w:p>
    <w:p w14:paraId="57188ED0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What your code is doing</w:t>
      </w:r>
    </w:p>
    <w:p w14:paraId="642B951B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Deque&lt;String&gt; stack = new LinkedList&lt;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77041AF3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Means:</w:t>
      </w:r>
    </w:p>
    <w:p w14:paraId="738ADCED" w14:textId="77777777" w:rsidR="00EB2C91" w:rsidRPr="00901D3A" w:rsidRDefault="00EB2C91" w:rsidP="00EB2C91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Deque →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how you will USE it (Stack </w:t>
      </w:r>
      <w:proofErr w:type="spellStart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behavior</w:t>
      </w:r>
      <w:proofErr w:type="spellEnd"/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)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314A6BA8" w14:textId="77777777" w:rsidR="00EB2C91" w:rsidRPr="00901D3A" w:rsidRDefault="00EB2C91" w:rsidP="00EB2C91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LinkedList →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how data is STORED internally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0F10D3BE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6C08C042">
          <v:rect id="_x0000_i1044" style="width:0;height:1.5pt" o:hrstd="t" o:hr="t" fillcolor="#a0a0a0" stroked="f"/>
        </w:pict>
      </w:r>
    </w:p>
    <w:p w14:paraId="1397CCFC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Real-Life Analogy</w:t>
      </w:r>
    </w:p>
    <w:p w14:paraId="419F926C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Think like this:</w:t>
      </w:r>
    </w:p>
    <w:p w14:paraId="21C11FE3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You say:</w:t>
      </w:r>
    </w:p>
    <w:p w14:paraId="08F11B77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“I am using a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Queue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>”</w:t>
      </w:r>
    </w:p>
    <w:p w14:paraId="24B74919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But internally:</w:t>
      </w:r>
    </w:p>
    <w:p w14:paraId="267C05A5" w14:textId="77777777" w:rsidR="00EB2C91" w:rsidRPr="00901D3A" w:rsidRDefault="00EB2C91" w:rsidP="00EB2C91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It can be implemented using: </w:t>
      </w:r>
    </w:p>
    <w:p w14:paraId="7EF1624E" w14:textId="77777777" w:rsidR="00EB2C91" w:rsidRPr="00901D3A" w:rsidRDefault="00EB2C91" w:rsidP="00EB2C91">
      <w:pPr>
        <w:pStyle w:val="NormalWeb"/>
        <w:numPr>
          <w:ilvl w:val="1"/>
          <w:numId w:val="1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Array </w:t>
      </w:r>
    </w:p>
    <w:p w14:paraId="0D554299" w14:textId="77777777" w:rsidR="00EB2C91" w:rsidRPr="00901D3A" w:rsidRDefault="00EB2C91" w:rsidP="00EB2C91">
      <w:pPr>
        <w:pStyle w:val="NormalWeb"/>
        <w:numPr>
          <w:ilvl w:val="1"/>
          <w:numId w:val="12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LinkedList </w:t>
      </w:r>
    </w:p>
    <w:p w14:paraId="1AE8AF97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Same here:</w:t>
      </w:r>
    </w:p>
    <w:p w14:paraId="6BA4FCAF" w14:textId="77777777" w:rsidR="00EB2C91" w:rsidRPr="00901D3A" w:rsidRDefault="00EB2C91" w:rsidP="00EB2C91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are using it as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Stack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337EB4B2" w14:textId="77777777" w:rsidR="00EB2C91" w:rsidRPr="00901D3A" w:rsidRDefault="00EB2C91" w:rsidP="00EB2C91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But internally it's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LinkedList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1EE6D287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26C4956B">
          <v:rect id="_x0000_i1045" style="width:0;height:1.5pt" o:hrstd="t" o:hr="t" fillcolor="#a0a0a0" stroked="f"/>
        </w:pict>
      </w:r>
    </w:p>
    <w:p w14:paraId="182751EC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Why LinkedList is written?</w:t>
      </w:r>
    </w:p>
    <w:p w14:paraId="377E8C26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lastRenderedPageBreak/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Because Java needs:</w:t>
      </w:r>
    </w:p>
    <w:p w14:paraId="0CD3573D" w14:textId="77777777" w:rsidR="00EB2C91" w:rsidRPr="00901D3A" w:rsidRDefault="00EB2C91" w:rsidP="00EB2C91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Memory structure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2C672F0" w14:textId="77777777" w:rsidR="00EB2C91" w:rsidRPr="00901D3A" w:rsidRDefault="00EB2C91" w:rsidP="00EB2C91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Actual object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3234285F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So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we must create something like:</w:t>
      </w:r>
    </w:p>
    <w:p w14:paraId="15FD8D6B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new LinkedList&lt;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</w:p>
    <w:p w14:paraId="3B271198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That object:</w:t>
      </w:r>
    </w:p>
    <w:p w14:paraId="64DAD83F" w14:textId="77777777" w:rsidR="00EB2C91" w:rsidRPr="00901D3A" w:rsidRDefault="00EB2C91" w:rsidP="00EB2C91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Stores elements </w:t>
      </w:r>
    </w:p>
    <w:p w14:paraId="3AA6D589" w14:textId="77777777" w:rsidR="00EB2C91" w:rsidRPr="00901D3A" w:rsidRDefault="00EB2C91" w:rsidP="00EB2C91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Maintains links between nodes </w:t>
      </w:r>
    </w:p>
    <w:p w14:paraId="2D5AAAC8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5EA50402">
          <v:rect id="_x0000_i1046" style="width:0;height:1.5pt" o:hrstd="t" o:hr="t" fillcolor="#a0a0a0" stroked="f"/>
        </w:pict>
      </w:r>
    </w:p>
    <w:p w14:paraId="0A569579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VERY IMPORTANT POINT</w:t>
      </w:r>
    </w:p>
    <w:p w14:paraId="36B0FC21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LinkedList itself 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implements Deque</w:t>
      </w:r>
    </w:p>
    <w:p w14:paraId="3EC5482B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So:</w:t>
      </w:r>
    </w:p>
    <w:p w14:paraId="316E6CB8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class LinkedList implements Deque</w:t>
      </w:r>
    </w:p>
    <w:p w14:paraId="744D932D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That’s why this works perfectly.</w:t>
      </w:r>
    </w:p>
    <w:p w14:paraId="5F14185C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7B97AE45">
          <v:rect id="_x0000_i1047" style="width:0;height:1.5pt" o:hrstd="t" o:hr="t" fillcolor="#a0a0a0" stroked="f"/>
        </w:pict>
      </w:r>
    </w:p>
    <w:p w14:paraId="20F77ABC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Then why not write directly LinkedList?</w:t>
      </w:r>
    </w:p>
    <w:p w14:paraId="512C34B2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You </w:t>
      </w:r>
      <w:r w:rsidRPr="00901D3A">
        <w:rPr>
          <w:rFonts w:asciiTheme="minorHAnsi" w:hAnsiTheme="minorHAnsi" w:cstheme="minorHAnsi"/>
          <w:i/>
          <w:iCs/>
          <w:color w:val="2B2A29"/>
          <w:sz w:val="36"/>
          <w:szCs w:val="36"/>
        </w:rPr>
        <w:t>can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write:</w:t>
      </w:r>
    </w:p>
    <w:p w14:paraId="27EE658F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LinkedList&lt;String&gt; stack = new LinkedList&lt;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7FBAF111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BUT </w:t>
      </w:r>
      <w:r w:rsidRPr="00901D3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Not preferred in industry</w:t>
      </w:r>
    </w:p>
    <w:p w14:paraId="41BF1C60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05057C57">
          <v:rect id="_x0000_i1048" style="width:0;height:1.5pt" o:hrstd="t" o:hr="t" fillcolor="#a0a0a0" stroked="f"/>
        </w:pict>
      </w:r>
    </w:p>
    <w:p w14:paraId="5BB06AD0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INDUSTRY BEST PRACTICE</w:t>
      </w:r>
    </w:p>
    <w:p w14:paraId="19FE8289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Deque&lt;String&gt; stack = new LinkedList&lt;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53E2747F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Why?</w:t>
      </w:r>
    </w:p>
    <w:p w14:paraId="319C04DA" w14:textId="77777777" w:rsidR="00EB2C91" w:rsidRPr="00901D3A" w:rsidRDefault="00EB2C91" w:rsidP="00EB2C91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Loose coupling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  <w:t xml:space="preserve">→ Tomorrow you can change implementation </w:t>
      </w:r>
    </w:p>
    <w:p w14:paraId="4972FB6F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Deque&lt;String&gt; stack = new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ArrayDeque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5B249BCD" w14:textId="77777777" w:rsidR="00EB2C91" w:rsidRPr="00901D3A" w:rsidRDefault="00EB2C91" w:rsidP="00EB2C91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Clean design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679F671" w14:textId="77777777" w:rsidR="00EB2C91" w:rsidRPr="00901D3A" w:rsidRDefault="00EB2C91" w:rsidP="00EB2C91">
      <w:pPr>
        <w:pStyle w:val="NormalWeb"/>
        <w:numPr>
          <w:ilvl w:val="0"/>
          <w:numId w:val="17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>Follows OOP principles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FF02744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3E7FBF0B">
          <v:rect id="_x0000_i1049" style="width:0;height:1.5pt" o:hrstd="t" o:hr="t" fillcolor="#a0a0a0" stroked="f"/>
        </w:pict>
      </w:r>
    </w:p>
    <w:p w14:paraId="2B1F29DB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REAL INDUSTRY SWITCH EXAMPLE</w:t>
      </w:r>
    </w:p>
    <w:p w14:paraId="65957B57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Today:</w:t>
      </w:r>
    </w:p>
    <w:p w14:paraId="32A9AF11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lastRenderedPageBreak/>
        <w:t>Deque&lt;String&gt; stack = new LinkedList&lt;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32ADFFAF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>Tomorrow (performance improvement):</w:t>
      </w:r>
    </w:p>
    <w:p w14:paraId="5836B49D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Deque&lt;String&gt; stack = new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ArrayDeque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&lt;</w:t>
      </w: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&gt;(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);</w:t>
      </w:r>
    </w:p>
    <w:p w14:paraId="45BBD549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No code change needed in logic </w:t>
      </w:r>
      <w:r w:rsidRPr="00901D3A">
        <w:rPr>
          <w:rFonts w:ascii="Segoe UI Symbol" w:hAnsi="Segoe UI Symbol" w:cs="Segoe UI Symbol"/>
          <w:color w:val="2B2A29"/>
          <w:sz w:val="36"/>
          <w:szCs w:val="36"/>
        </w:rPr>
        <w:t>✔</w:t>
      </w:r>
    </w:p>
    <w:p w14:paraId="51F21AB9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45D0CDA1">
          <v:rect id="_x0000_i1050" style="width:0;height:1.5pt" o:hrstd="t" o:hr="t" fillcolor="#a0a0a0" stroked="f"/>
        </w:pict>
      </w:r>
    </w:p>
    <w:p w14:paraId="4FF816CE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⚠️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IMPORTANT INSIGHT</w:t>
      </w:r>
    </w:p>
    <w:p w14:paraId="7B8FB061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In real projects:</w:t>
      </w:r>
    </w:p>
    <w:p w14:paraId="526E6762" w14:textId="77777777" w:rsidR="00EB2C91" w:rsidRPr="00901D3A" w:rsidRDefault="00EB2C91" w:rsidP="00EB2C91">
      <w:pPr>
        <w:pStyle w:val="NormalWeb"/>
        <w:numPr>
          <w:ilvl w:val="0"/>
          <w:numId w:val="18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LinkedList rarely used for stack </w:t>
      </w:r>
    </w:p>
    <w:p w14:paraId="7080F50A" w14:textId="77777777" w:rsidR="00EB2C91" w:rsidRPr="00901D3A" w:rsidRDefault="00EB2C91" w:rsidP="00EB2C91">
      <w:pPr>
        <w:pStyle w:val="NormalWeb"/>
        <w:numPr>
          <w:ilvl w:val="0"/>
          <w:numId w:val="18"/>
        </w:numPr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ArrayDeque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is preferred (faster, less memory) </w:t>
      </w:r>
    </w:p>
    <w:p w14:paraId="1E4563B1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pict w14:anchorId="766D8203">
          <v:rect id="_x0000_i1051" style="width:0;height:1.5pt" o:hrstd="t" o:hr="t" fillcolor="#a0a0a0" stroked="f"/>
        </w:pict>
      </w:r>
    </w:p>
    <w:p w14:paraId="670E35DF" w14:textId="77777777" w:rsidR="00EB2C91" w:rsidRPr="00901D3A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bCs/>
          <w:color w:val="2B2A29"/>
          <w:sz w:val="36"/>
          <w:szCs w:val="36"/>
        </w:rPr>
      </w:pPr>
      <w:r w:rsidRPr="00901D3A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901D3A">
        <w:rPr>
          <w:rFonts w:asciiTheme="minorHAnsi" w:hAnsiTheme="minorHAnsi" w:cstheme="minorHAnsi"/>
          <w:b/>
          <w:bCs/>
          <w:color w:val="2B2A29"/>
          <w:sz w:val="36"/>
          <w:szCs w:val="36"/>
        </w:rPr>
        <w:t xml:space="preserve"> FINAL SIMPLE UNDERSTANDING</w:t>
      </w:r>
    </w:p>
    <w:p w14:paraId="27358B2C" w14:textId="77777777" w:rsidR="00EB2C91" w:rsidRPr="00901D3A" w:rsidRDefault="00EB2C91" w:rsidP="00EB2C91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Deque  =</w:t>
      </w:r>
      <w:proofErr w:type="gramEnd"/>
      <w:r w:rsidRPr="00901D3A">
        <w:rPr>
          <w:rFonts w:asciiTheme="minorHAnsi" w:hAnsiTheme="minorHAnsi" w:cstheme="minorHAnsi"/>
          <w:color w:val="2B2A29"/>
          <w:sz w:val="36"/>
          <w:szCs w:val="36"/>
        </w:rPr>
        <w:t xml:space="preserve"> What you use (Stack </w:t>
      </w:r>
      <w:proofErr w:type="spellStart"/>
      <w:r w:rsidRPr="00901D3A">
        <w:rPr>
          <w:rFonts w:asciiTheme="minorHAnsi" w:hAnsiTheme="minorHAnsi" w:cstheme="minorHAnsi"/>
          <w:color w:val="2B2A29"/>
          <w:sz w:val="36"/>
          <w:szCs w:val="36"/>
        </w:rPr>
        <w:t>behavior</w:t>
      </w:r>
      <w:proofErr w:type="spellEnd"/>
      <w:r w:rsidRPr="00901D3A">
        <w:rPr>
          <w:rFonts w:asciiTheme="minorHAnsi" w:hAnsiTheme="minorHAnsi" w:cstheme="minorHAnsi"/>
          <w:color w:val="2B2A29"/>
          <w:sz w:val="36"/>
          <w:szCs w:val="36"/>
        </w:rPr>
        <w:t>)</w:t>
      </w:r>
      <w:r w:rsidRPr="00901D3A">
        <w:rPr>
          <w:rFonts w:asciiTheme="minorHAnsi" w:hAnsiTheme="minorHAnsi" w:cstheme="minorHAnsi"/>
          <w:color w:val="2B2A29"/>
          <w:sz w:val="36"/>
          <w:szCs w:val="36"/>
        </w:rPr>
        <w:br/>
        <w:t>LinkedList = How it is implemented internally</w:t>
      </w:r>
    </w:p>
    <w:p w14:paraId="4C28E4AF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7D9F546" w14:textId="77777777" w:rsidR="00EB2C91" w:rsidRPr="00521CA0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</w:p>
    <w:p w14:paraId="5FA36741" w14:textId="77777777" w:rsidR="00EB2C91" w:rsidRPr="00521CA0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21CA0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21CA0">
        <w:rPr>
          <w:rFonts w:cstheme="minorHAnsi"/>
          <w:b/>
          <w:bCs/>
          <w:color w:val="2B2A29"/>
          <w:sz w:val="36"/>
          <w:szCs w:val="36"/>
        </w:rPr>
        <w:t xml:space="preserve"> 4. Search &amp; Validation Methods</w:t>
      </w:r>
    </w:p>
    <w:p w14:paraId="1ABD06E0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Eg: LinkedList_Eg4</w:t>
      </w:r>
    </w:p>
    <w:p w14:paraId="60BD862E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// go through the code</w:t>
      </w:r>
    </w:p>
    <w:p w14:paraId="61D18580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DFB63D4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0319E2B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A8DD5E0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 w:rsidRPr="00521CA0">
        <w:rPr>
          <w:rFonts w:ascii="Segoe UI Emoji" w:hAnsi="Segoe UI Emoji" w:cs="Segoe UI Emoji"/>
          <w:color w:val="2B2A29"/>
          <w:sz w:val="36"/>
          <w:szCs w:val="36"/>
        </w:rPr>
        <w:t>🔥</w:t>
      </w:r>
      <w:r w:rsidRPr="00521CA0">
        <w:rPr>
          <w:rFonts w:asciiTheme="minorHAnsi" w:hAnsiTheme="minorHAnsi" w:cstheme="minorHAnsi"/>
          <w:color w:val="2B2A29"/>
          <w:sz w:val="36"/>
          <w:szCs w:val="36"/>
        </w:rPr>
        <w:t xml:space="preserve"> 5. Traversal / Bulk Operations (VERY IMPORTANT)</w:t>
      </w:r>
    </w:p>
    <w:p w14:paraId="6E52CEC2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79D2E741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AFE8F57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For-each with method reference</w:t>
      </w:r>
    </w:p>
    <w:p w14:paraId="02CDD7A6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1: Start with what you already know</w:t>
      </w:r>
    </w:p>
    <w:p w14:paraId="2DD6A305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You already know this:</w:t>
      </w:r>
    </w:p>
    <w:p w14:paraId="1E38B4A3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BF502D">
        <w:rPr>
          <w:rFonts w:cstheme="minorHAnsi"/>
          <w:color w:val="2B2A29"/>
          <w:sz w:val="36"/>
          <w:szCs w:val="36"/>
        </w:rPr>
        <w:t>list.forEach</w:t>
      </w:r>
      <w:proofErr w:type="spellEnd"/>
      <w:proofErr w:type="gramEnd"/>
      <w:r w:rsidRPr="00BF502D">
        <w:rPr>
          <w:rFonts w:cstheme="minorHAnsi"/>
          <w:color w:val="2B2A29"/>
          <w:sz w:val="36"/>
          <w:szCs w:val="36"/>
        </w:rPr>
        <w:t xml:space="preserve">(element -&gt;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>(element));</w:t>
      </w:r>
    </w:p>
    <w:p w14:paraId="00769614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Read it slowly:</w:t>
      </w:r>
    </w:p>
    <w:p w14:paraId="60682DF8" w14:textId="77777777" w:rsidR="00EB2C91" w:rsidRPr="00BF502D" w:rsidRDefault="00EB2C91" w:rsidP="00EB2C91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Take one element from list </w:t>
      </w:r>
    </w:p>
    <w:p w14:paraId="17B85F7C" w14:textId="77777777" w:rsidR="00EB2C91" w:rsidRPr="00BF502D" w:rsidRDefault="00EB2C91" w:rsidP="00EB2C91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Store it in element </w:t>
      </w:r>
    </w:p>
    <w:p w14:paraId="1733D591" w14:textId="77777777" w:rsidR="00EB2C91" w:rsidRPr="00BF502D" w:rsidRDefault="00EB2C91" w:rsidP="00EB2C91">
      <w:pPr>
        <w:pStyle w:val="NormalWeb"/>
        <w:numPr>
          <w:ilvl w:val="0"/>
          <w:numId w:val="1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lastRenderedPageBreak/>
        <w:t xml:space="preserve">Print it </w:t>
      </w:r>
    </w:p>
    <w:p w14:paraId="3A94D406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22195D6">
          <v:rect id="_x0000_i1052" style="width:0;height:1.5pt" o:hrstd="t" o:hr="t" fillcolor="#a0a0a0" stroked="f"/>
        </w:pict>
      </w:r>
    </w:p>
    <w:p w14:paraId="7A96B46E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2: Look carefully at the pattern</w:t>
      </w:r>
    </w:p>
    <w:p w14:paraId="0294E064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Inside the lambda:</w:t>
      </w:r>
    </w:p>
    <w:p w14:paraId="24711CB2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element -&gt;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>(element)</w:t>
      </w:r>
    </w:p>
    <w:p w14:paraId="22668D45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What are we doing?</w:t>
      </w:r>
    </w:p>
    <w:p w14:paraId="534647D0" w14:textId="77777777" w:rsidR="00EB2C91" w:rsidRPr="00BF502D" w:rsidRDefault="00EB2C91" w:rsidP="00EB2C91">
      <w:pPr>
        <w:pStyle w:val="NormalWeb"/>
        <w:numPr>
          <w:ilvl w:val="0"/>
          <w:numId w:val="2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Taking element </w:t>
      </w:r>
    </w:p>
    <w:p w14:paraId="4A3DD5CC" w14:textId="77777777" w:rsidR="00EB2C91" w:rsidRPr="00BF502D" w:rsidRDefault="00EB2C91" w:rsidP="00EB2C91">
      <w:pPr>
        <w:pStyle w:val="NormalWeb"/>
        <w:numPr>
          <w:ilvl w:val="0"/>
          <w:numId w:val="2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Passing the SAME element to another method (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) </w:t>
      </w:r>
    </w:p>
    <w:p w14:paraId="413FC7C7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No extra logic</w:t>
      </w:r>
      <w:r w:rsidRPr="00BF502D">
        <w:rPr>
          <w:rFonts w:cstheme="minorHAnsi"/>
          <w:color w:val="2B2A29"/>
          <w:sz w:val="36"/>
          <w:szCs w:val="36"/>
        </w:rPr>
        <w:br/>
      </w: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Just forwarding the value</w:t>
      </w:r>
    </w:p>
    <w:p w14:paraId="46E000DF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D7E308C">
          <v:rect id="_x0000_i1053" style="width:0;height:1.5pt" o:hrstd="t" o:hr="t" fillcolor="#a0a0a0" stroked="f"/>
        </w:pict>
      </w:r>
    </w:p>
    <w:p w14:paraId="1A8E5437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3: Simplify the thinking</w:t>
      </w:r>
    </w:p>
    <w:p w14:paraId="6141765B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Instead of writing:</w:t>
      </w:r>
    </w:p>
    <w:p w14:paraId="276659A0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element -&gt;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>(element)</w:t>
      </w:r>
    </w:p>
    <w:p w14:paraId="1C891D6D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We can say:</w:t>
      </w:r>
    </w:p>
    <w:p w14:paraId="533AB151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“Just use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 directly”</w:t>
      </w:r>
    </w:p>
    <w:p w14:paraId="0DB15EA6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D1943BA">
          <v:rect id="_x0000_i1054" style="width:0;height:1.5pt" o:hrstd="t" o:hr="t" fillcolor="#a0a0a0" stroked="f"/>
        </w:pict>
      </w:r>
    </w:p>
    <w:p w14:paraId="6888C132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4: That is </w:t>
      </w:r>
      <w:proofErr w:type="gramStart"/>
      <w:r w:rsidRPr="00BF502D">
        <w:rPr>
          <w:rFonts w:cstheme="minorHAnsi"/>
          <w:b/>
          <w:bCs/>
          <w:color w:val="2B2A29"/>
          <w:sz w:val="36"/>
          <w:szCs w:val="36"/>
        </w:rPr>
        <w:t>where :</w:t>
      </w:r>
      <w:proofErr w:type="gramEnd"/>
      <w:r w:rsidRPr="00BF502D">
        <w:rPr>
          <w:rFonts w:cstheme="minorHAnsi"/>
          <w:b/>
          <w:bCs/>
          <w:color w:val="2B2A29"/>
          <w:sz w:val="36"/>
          <w:szCs w:val="36"/>
        </w:rPr>
        <w:t>: comes</w:t>
      </w:r>
    </w:p>
    <w:p w14:paraId="61689286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BF502D">
        <w:rPr>
          <w:rFonts w:cstheme="minorHAnsi"/>
          <w:color w:val="2B2A29"/>
          <w:sz w:val="36"/>
          <w:szCs w:val="36"/>
        </w:rPr>
        <w:t>list.forEach</w:t>
      </w:r>
      <w:proofErr w:type="spellEnd"/>
      <w:proofErr w:type="gramEnd"/>
      <w:r w:rsidRPr="00BF502D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BF502D">
        <w:rPr>
          <w:rFonts w:cstheme="minorHAnsi"/>
          <w:color w:val="2B2A29"/>
          <w:sz w:val="36"/>
          <w:szCs w:val="36"/>
        </w:rPr>
        <w:t>System.out</w:t>
      </w:r>
      <w:proofErr w:type="spellEnd"/>
      <w:r w:rsidRPr="00BF502D">
        <w:rPr>
          <w:rFonts w:cstheme="minorHAnsi"/>
          <w:color w:val="2B2A29"/>
          <w:sz w:val="36"/>
          <w:szCs w:val="36"/>
        </w:rPr>
        <w:t>::</w:t>
      </w:r>
      <w:proofErr w:type="spellStart"/>
      <w:proofErr w:type="gramEnd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>);</w:t>
      </w:r>
    </w:p>
    <w:p w14:paraId="03CA0616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This means:</w:t>
      </w:r>
    </w:p>
    <w:p w14:paraId="78582094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For each element → send it to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</w:p>
    <w:p w14:paraId="67E6BC82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D47FA62">
          <v:rect id="_x0000_i1055" style="width:0;height:1.5pt" o:hrstd="t" o:hr="t" fillcolor="#a0a0a0" stroked="f"/>
        </w:pict>
      </w:r>
    </w:p>
    <w:p w14:paraId="19DAB30D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5: What exactly is </w:t>
      </w:r>
      <w:proofErr w:type="spellStart"/>
      <w:proofErr w:type="gramStart"/>
      <w:r w:rsidRPr="00BF502D">
        <w:rPr>
          <w:rFonts w:cstheme="minorHAnsi"/>
          <w:b/>
          <w:bCs/>
          <w:color w:val="2B2A29"/>
          <w:sz w:val="36"/>
          <w:szCs w:val="36"/>
        </w:rPr>
        <w:t>System.out</w:t>
      </w:r>
      <w:proofErr w:type="spellEnd"/>
      <w:r w:rsidRPr="00BF502D">
        <w:rPr>
          <w:rFonts w:cstheme="minorHAnsi"/>
          <w:b/>
          <w:bCs/>
          <w:color w:val="2B2A29"/>
          <w:sz w:val="36"/>
          <w:szCs w:val="36"/>
        </w:rPr>
        <w:t>::</w:t>
      </w:r>
      <w:proofErr w:type="spellStart"/>
      <w:r w:rsidRPr="00BF502D">
        <w:rPr>
          <w:rFonts w:cstheme="minorHAnsi"/>
          <w:b/>
          <w:bCs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?</w:t>
      </w:r>
      <w:proofErr w:type="gramEnd"/>
    </w:p>
    <w:p w14:paraId="7613BBCE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Break it:</w:t>
      </w:r>
    </w:p>
    <w:p w14:paraId="6E18D5FA" w14:textId="77777777" w:rsidR="00EB2C91" w:rsidRPr="00BF502D" w:rsidRDefault="00EB2C91" w:rsidP="00EB2C91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BF502D">
        <w:rPr>
          <w:rFonts w:cstheme="minorHAnsi"/>
          <w:color w:val="2B2A29"/>
          <w:sz w:val="36"/>
          <w:szCs w:val="36"/>
        </w:rPr>
        <w:t>System.out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 → an object </w:t>
      </w:r>
    </w:p>
    <w:p w14:paraId="49D5D9AC" w14:textId="77777777" w:rsidR="00EB2C91" w:rsidRPr="00BF502D" w:rsidRDefault="00EB2C91" w:rsidP="00EB2C91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 → a method </w:t>
      </w:r>
    </w:p>
    <w:p w14:paraId="2C0C6D15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BF502D">
        <w:rPr>
          <w:rFonts w:cstheme="minorHAnsi"/>
          <w:color w:val="2B2A29"/>
          <w:sz w:val="36"/>
          <w:szCs w:val="36"/>
        </w:rPr>
        <w:t>: means:</w:t>
      </w:r>
    </w:p>
    <w:p w14:paraId="73C1910C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“Use this method”</w:t>
      </w:r>
    </w:p>
    <w:p w14:paraId="63E67211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5D43D7">
          <v:rect id="_x0000_i1056" style="width:0;height:1.5pt" o:hrstd="t" o:hr="t" fillcolor="#a0a0a0" stroked="f"/>
        </w:pict>
      </w:r>
    </w:p>
    <w:p w14:paraId="1AB2E7FF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6: What Java does internally</w:t>
      </w:r>
    </w:p>
    <w:p w14:paraId="5C7AD1BD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>When Java sees:</w:t>
      </w:r>
    </w:p>
    <w:p w14:paraId="6ECD3106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BF502D">
        <w:rPr>
          <w:rFonts w:cstheme="minorHAnsi"/>
          <w:color w:val="2B2A29"/>
          <w:sz w:val="36"/>
          <w:szCs w:val="36"/>
        </w:rPr>
        <w:lastRenderedPageBreak/>
        <w:t>list.forEach</w:t>
      </w:r>
      <w:proofErr w:type="spellEnd"/>
      <w:proofErr w:type="gramEnd"/>
      <w:r w:rsidRPr="00BF502D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BF502D">
        <w:rPr>
          <w:rFonts w:cstheme="minorHAnsi"/>
          <w:color w:val="2B2A29"/>
          <w:sz w:val="36"/>
          <w:szCs w:val="36"/>
        </w:rPr>
        <w:t>System.out</w:t>
      </w:r>
      <w:proofErr w:type="spellEnd"/>
      <w:r w:rsidRPr="00BF502D">
        <w:rPr>
          <w:rFonts w:cstheme="minorHAnsi"/>
          <w:color w:val="2B2A29"/>
          <w:sz w:val="36"/>
          <w:szCs w:val="36"/>
        </w:rPr>
        <w:t>::</w:t>
      </w:r>
      <w:proofErr w:type="spellStart"/>
      <w:proofErr w:type="gramEnd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>);</w:t>
      </w:r>
    </w:p>
    <w:p w14:paraId="50DEAC90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It converts it to:</w:t>
      </w:r>
    </w:p>
    <w:p w14:paraId="098EF40C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element -&gt;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>(element)</w:t>
      </w:r>
    </w:p>
    <w:p w14:paraId="4C351AC5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BF502D">
        <w:rPr>
          <w:rFonts w:cstheme="minorHAnsi"/>
          <w:color w:val="2B2A29"/>
          <w:sz w:val="36"/>
          <w:szCs w:val="36"/>
        </w:rPr>
        <w:t xml:space="preserve"> Automatically</w:t>
      </w:r>
      <w:r w:rsidRPr="00BF502D">
        <w:rPr>
          <w:rFonts w:cstheme="minorHAnsi"/>
          <w:color w:val="2B2A29"/>
          <w:sz w:val="36"/>
          <w:szCs w:val="36"/>
        </w:rPr>
        <w:br/>
      </w:r>
      <w:r w:rsidRPr="00BF502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BF502D">
        <w:rPr>
          <w:rFonts w:cstheme="minorHAnsi"/>
          <w:color w:val="2B2A29"/>
          <w:sz w:val="36"/>
          <w:szCs w:val="36"/>
        </w:rPr>
        <w:t xml:space="preserve"> No need to write element</w:t>
      </w:r>
    </w:p>
    <w:p w14:paraId="2C50CA10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E005876">
          <v:rect id="_x0000_i1057" style="width:0;height:1.5pt" o:hrstd="t" o:hr="t" fillcolor="#a0a0a0" stroked="f"/>
        </w:pict>
      </w:r>
    </w:p>
    <w:p w14:paraId="3264A121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Step 7: Why this works (very important)</w:t>
      </w:r>
    </w:p>
    <w:p w14:paraId="5986363E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Because both sides match:</w:t>
      </w:r>
    </w:p>
    <w:p w14:paraId="0CDBDEC4" w14:textId="77777777" w:rsidR="00EB2C91" w:rsidRPr="00BF502D" w:rsidRDefault="00EB2C91" w:rsidP="00EB2C91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BF502D">
        <w:rPr>
          <w:rFonts w:cstheme="minorHAnsi"/>
          <w:color w:val="2B2A29"/>
          <w:sz w:val="36"/>
          <w:szCs w:val="36"/>
        </w:rPr>
        <w:t>forEach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 gives → one element </w:t>
      </w:r>
    </w:p>
    <w:p w14:paraId="69FDAA71" w14:textId="77777777" w:rsidR="00EB2C91" w:rsidRPr="00BF502D" w:rsidRDefault="00EB2C91" w:rsidP="00EB2C91">
      <w:pPr>
        <w:pStyle w:val="NormalWeb"/>
        <w:numPr>
          <w:ilvl w:val="0"/>
          <w:numId w:val="2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 accepts → one element </w:t>
      </w:r>
    </w:p>
    <w:p w14:paraId="43809574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BF502D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BF502D">
        <w:rPr>
          <w:rFonts w:cstheme="minorHAnsi"/>
          <w:color w:val="2B2A29"/>
          <w:sz w:val="36"/>
          <w:szCs w:val="36"/>
        </w:rPr>
        <w:t xml:space="preserve"> So Java connects them</w:t>
      </w:r>
    </w:p>
    <w:p w14:paraId="36F26C44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E4E7A09">
          <v:rect id="_x0000_i1058" style="width:0;height:1.5pt" o:hrstd="t" o:hr="t" fillcolor="#a0a0a0" stroked="f"/>
        </w:pict>
      </w:r>
    </w:p>
    <w:p w14:paraId="0D30407A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BF502D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BF502D">
        <w:rPr>
          <w:rFonts w:cstheme="minorHAnsi"/>
          <w:b/>
          <w:bCs/>
          <w:color w:val="2B2A29"/>
          <w:sz w:val="36"/>
          <w:szCs w:val="36"/>
        </w:rPr>
        <w:t xml:space="preserve"> Think like a pipe</w:t>
      </w:r>
    </w:p>
    <w:p w14:paraId="0F263EA6" w14:textId="77777777" w:rsidR="00EB2C91" w:rsidRPr="00BF502D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BF502D">
        <w:rPr>
          <w:rFonts w:cstheme="minorHAnsi"/>
          <w:color w:val="2B2A29"/>
          <w:sz w:val="36"/>
          <w:szCs w:val="36"/>
        </w:rPr>
        <w:t xml:space="preserve">List → element → </w:t>
      </w:r>
      <w:proofErr w:type="spellStart"/>
      <w:r w:rsidRPr="00BF502D">
        <w:rPr>
          <w:rFonts w:cstheme="minorHAnsi"/>
          <w:color w:val="2B2A29"/>
          <w:sz w:val="36"/>
          <w:szCs w:val="36"/>
        </w:rPr>
        <w:t>println</w:t>
      </w:r>
      <w:proofErr w:type="spellEnd"/>
      <w:r w:rsidRPr="00BF502D">
        <w:rPr>
          <w:rFonts w:cstheme="minorHAnsi"/>
          <w:color w:val="2B2A29"/>
          <w:sz w:val="36"/>
          <w:szCs w:val="36"/>
        </w:rPr>
        <w:t xml:space="preserve"> → output</w:t>
      </w:r>
    </w:p>
    <w:p w14:paraId="493E0DDE" w14:textId="77777777" w:rsidR="00EB2C91" w:rsidRPr="00BF502D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BF502D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BF502D">
        <w:rPr>
          <w:rFonts w:cstheme="minorHAnsi"/>
          <w:color w:val="2B2A29"/>
          <w:sz w:val="36"/>
          <w:szCs w:val="36"/>
        </w:rPr>
        <w:t xml:space="preserve"> :</w:t>
      </w:r>
      <w:proofErr w:type="gramEnd"/>
      <w:r w:rsidRPr="00BF502D">
        <w:rPr>
          <w:rFonts w:cstheme="minorHAnsi"/>
          <w:color w:val="2B2A29"/>
          <w:sz w:val="36"/>
          <w:szCs w:val="36"/>
        </w:rPr>
        <w:t>: acts like a pipe connection</w:t>
      </w:r>
    </w:p>
    <w:p w14:paraId="6CA6D3E3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71BAE4A" w14:textId="77777777" w:rsidR="00EB2C91" w:rsidRPr="0051761E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761E">
        <w:rPr>
          <w:rFonts w:ascii="Segoe UI Symbol" w:hAnsi="Segoe UI Symbol" w:cs="Segoe UI Symbol"/>
          <w:b/>
          <w:bCs/>
          <w:color w:val="2B2A29"/>
          <w:sz w:val="36"/>
          <w:szCs w:val="36"/>
        </w:rPr>
        <w:t>➤</w:t>
      </w:r>
      <w:r w:rsidRPr="0051761E">
        <w:rPr>
          <w:rFonts w:cstheme="minorHAnsi"/>
          <w:b/>
          <w:bCs/>
          <w:color w:val="2B2A29"/>
          <w:sz w:val="36"/>
          <w:szCs w:val="36"/>
        </w:rPr>
        <w:t xml:space="preserve"> Cursors in Java</w:t>
      </w:r>
    </w:p>
    <w:p w14:paraId="5BFA2C6A" w14:textId="77777777" w:rsidR="00EB2C91" w:rsidRPr="0051761E" w:rsidRDefault="00EB2C91" w:rsidP="00EB2C91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In Java, whenever we print an object reference, internally the JVM calls the </w:t>
      </w:r>
      <w:proofErr w:type="spellStart"/>
      <w:proofErr w:type="gramStart"/>
      <w:r w:rsidRPr="0051761E">
        <w:rPr>
          <w:rFonts w:cstheme="minorHAnsi"/>
          <w:color w:val="2B2A29"/>
          <w:sz w:val="36"/>
          <w:szCs w:val="36"/>
        </w:rPr>
        <w:t>toString</w:t>
      </w:r>
      <w:proofErr w:type="spellEnd"/>
      <w:r w:rsidRPr="0051761E">
        <w:rPr>
          <w:rFonts w:cstheme="minorHAnsi"/>
          <w:color w:val="2B2A29"/>
          <w:sz w:val="36"/>
          <w:szCs w:val="36"/>
        </w:rPr>
        <w:t>(</w:t>
      </w:r>
      <w:proofErr w:type="gramEnd"/>
      <w:r w:rsidRPr="0051761E">
        <w:rPr>
          <w:rFonts w:cstheme="minorHAnsi"/>
          <w:color w:val="2B2A29"/>
          <w:sz w:val="36"/>
          <w:szCs w:val="36"/>
        </w:rPr>
        <w:t xml:space="preserve">) method of the Object class. </w:t>
      </w:r>
    </w:p>
    <w:p w14:paraId="2786CF0D" w14:textId="77777777" w:rsidR="00EB2C91" w:rsidRPr="0051761E" w:rsidRDefault="00EB2C91" w:rsidP="00EB2C91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>For a normal object, it prints in the format:</w:t>
      </w:r>
    </w:p>
    <w:p w14:paraId="79C1F8D1" w14:textId="77777777" w:rsidR="00EB2C91" w:rsidRPr="0051761E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51761E">
        <w:rPr>
          <w:rFonts w:cstheme="minorHAnsi"/>
          <w:color w:val="2B2A29"/>
          <w:sz w:val="36"/>
          <w:szCs w:val="36"/>
        </w:rPr>
        <w:t>ClassName@referenceValue</w:t>
      </w:r>
      <w:proofErr w:type="spellEnd"/>
    </w:p>
    <w:p w14:paraId="217354A0" w14:textId="77777777" w:rsidR="00EB2C91" w:rsidRPr="0051761E" w:rsidRDefault="00EB2C91" w:rsidP="00EB2C91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But when we print a collection object, it prints all the elements present in that collection. </w:t>
      </w:r>
    </w:p>
    <w:p w14:paraId="60824AC6" w14:textId="77777777" w:rsidR="00EB2C91" w:rsidRPr="0051761E" w:rsidRDefault="00EB2C91" w:rsidP="00EB2C91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When we print a collection directly, all elements are retrieved at once. </w:t>
      </w:r>
    </w:p>
    <w:p w14:paraId="017B872B" w14:textId="77777777" w:rsidR="00EB2C91" w:rsidRPr="0051761E" w:rsidRDefault="00EB2C91" w:rsidP="00EB2C91">
      <w:pPr>
        <w:pStyle w:val="NormalWeb"/>
        <w:numPr>
          <w:ilvl w:val="0"/>
          <w:numId w:val="2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If we want to retrieve elements one by one, we use </w:t>
      </w:r>
      <w:r w:rsidRPr="0051761E">
        <w:rPr>
          <w:rFonts w:cstheme="minorHAnsi"/>
          <w:b/>
          <w:bCs/>
          <w:color w:val="2B2A29"/>
          <w:sz w:val="36"/>
          <w:szCs w:val="36"/>
        </w:rPr>
        <w:t>cursors</w:t>
      </w:r>
      <w:r w:rsidRPr="0051761E">
        <w:rPr>
          <w:rFonts w:cstheme="minorHAnsi"/>
          <w:color w:val="2B2A29"/>
          <w:sz w:val="36"/>
          <w:szCs w:val="36"/>
        </w:rPr>
        <w:t>.</w:t>
      </w:r>
    </w:p>
    <w:p w14:paraId="7AFD2C0C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D8FC7BD" w14:textId="77777777" w:rsidR="00EB2C91" w:rsidRPr="0051761E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1761E">
        <w:rPr>
          <w:rFonts w:ascii="Segoe UI Symbol" w:hAnsi="Segoe UI Symbol" w:cs="Segoe UI Symbol"/>
          <w:b/>
          <w:bCs/>
          <w:color w:val="2B2A29"/>
          <w:sz w:val="36"/>
          <w:szCs w:val="36"/>
        </w:rPr>
        <w:t>➤</w:t>
      </w:r>
      <w:r w:rsidRPr="0051761E">
        <w:rPr>
          <w:rFonts w:cstheme="minorHAnsi"/>
          <w:b/>
          <w:bCs/>
          <w:color w:val="2B2A29"/>
          <w:sz w:val="36"/>
          <w:szCs w:val="36"/>
        </w:rPr>
        <w:t xml:space="preserve"> Note (Very Important for Interviews)</w:t>
      </w:r>
    </w:p>
    <w:p w14:paraId="6FEE7AF1" w14:textId="77777777" w:rsidR="00EB2C91" w:rsidRPr="0051761E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A </w:t>
      </w:r>
      <w:r w:rsidRPr="0051761E">
        <w:rPr>
          <w:rFonts w:cstheme="minorHAnsi"/>
          <w:b/>
          <w:bCs/>
          <w:color w:val="2B2A29"/>
          <w:sz w:val="36"/>
          <w:szCs w:val="36"/>
        </w:rPr>
        <w:t>cursor</w:t>
      </w:r>
      <w:r w:rsidRPr="0051761E">
        <w:rPr>
          <w:rFonts w:cstheme="minorHAnsi"/>
          <w:color w:val="2B2A29"/>
          <w:sz w:val="36"/>
          <w:szCs w:val="36"/>
        </w:rPr>
        <w:t xml:space="preserve"> is used to traverse a collection element by element.</w:t>
      </w:r>
    </w:p>
    <w:p w14:paraId="2AEF7539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3F70E758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&gt; Types of </w:t>
      </w:r>
      <w:proofErr w:type="gramStart"/>
      <w:r w:rsidRPr="0051761E">
        <w:rPr>
          <w:rFonts w:cstheme="minorHAnsi"/>
          <w:color w:val="2B2A29"/>
          <w:sz w:val="36"/>
          <w:szCs w:val="36"/>
        </w:rPr>
        <w:t>cursors :</w:t>
      </w:r>
      <w:proofErr w:type="gramEnd"/>
      <w:r w:rsidRPr="0051761E">
        <w:rPr>
          <w:rFonts w:cstheme="minorHAnsi"/>
          <w:color w:val="2B2A29"/>
          <w:sz w:val="36"/>
          <w:szCs w:val="36"/>
        </w:rPr>
        <w:t xml:space="preserve">- </w:t>
      </w:r>
    </w:p>
    <w:p w14:paraId="6967FA6D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>1. Enumeration</w:t>
      </w:r>
    </w:p>
    <w:p w14:paraId="54FF112C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 2. Iterator </w:t>
      </w:r>
    </w:p>
    <w:p w14:paraId="58429C33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3. </w:t>
      </w:r>
      <w:proofErr w:type="spellStart"/>
      <w:r w:rsidRPr="0051761E">
        <w:rPr>
          <w:rFonts w:cstheme="minorHAnsi"/>
          <w:color w:val="2B2A29"/>
          <w:sz w:val="36"/>
          <w:szCs w:val="36"/>
        </w:rPr>
        <w:t>ListIterator</w:t>
      </w:r>
      <w:proofErr w:type="spellEnd"/>
      <w:r w:rsidRPr="0051761E">
        <w:rPr>
          <w:rFonts w:cstheme="minorHAnsi"/>
          <w:color w:val="2B2A29"/>
          <w:sz w:val="36"/>
          <w:szCs w:val="36"/>
        </w:rPr>
        <w:t xml:space="preserve"> </w:t>
      </w:r>
    </w:p>
    <w:p w14:paraId="0E6F3ADB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5C318D5E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51761E">
        <w:rPr>
          <w:rFonts w:cstheme="minorHAnsi"/>
          <w:color w:val="2B2A29"/>
          <w:sz w:val="36"/>
          <w:szCs w:val="36"/>
        </w:rPr>
        <w:t>Enumeration :</w:t>
      </w:r>
      <w:proofErr w:type="gramEnd"/>
      <w:r w:rsidRPr="0051761E">
        <w:rPr>
          <w:rFonts w:cstheme="minorHAnsi"/>
          <w:color w:val="2B2A29"/>
          <w:sz w:val="36"/>
          <w:szCs w:val="36"/>
        </w:rPr>
        <w:t xml:space="preserve">- </w:t>
      </w:r>
    </w:p>
    <w:p w14:paraId="7409369F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 Enumeration is the cursor which is used to get the elements one by one from the collection object </w:t>
      </w:r>
    </w:p>
    <w:p w14:paraId="20816C0C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 Enumeration was introduced in JDK 1.0 version </w:t>
      </w:r>
    </w:p>
    <w:p w14:paraId="201ACC9F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1761E">
        <w:rPr>
          <w:rFonts w:cstheme="minorHAnsi"/>
          <w:color w:val="2B2A29"/>
          <w:sz w:val="36"/>
          <w:szCs w:val="36"/>
        </w:rPr>
        <w:t xml:space="preserve"> Enumeration is used only for legacy class</w:t>
      </w:r>
    </w:p>
    <w:p w14:paraId="3F28B572" w14:textId="77777777" w:rsidR="00EB2C91" w:rsidRDefault="00EB2C91" w:rsidP="00EB2C91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17C5AD69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Iterator (Very Simple + Complete Explanation)</w:t>
      </w:r>
    </w:p>
    <w:p w14:paraId="159A4434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What is Iterator?</w:t>
      </w:r>
    </w:p>
    <w:p w14:paraId="5A373510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r w:rsidRPr="00FF2372">
        <w:rPr>
          <w:rFonts w:cstheme="minorHAnsi"/>
          <w:b/>
          <w:bCs/>
          <w:color w:val="2B2A29"/>
          <w:sz w:val="36"/>
          <w:szCs w:val="36"/>
        </w:rPr>
        <w:t>Iterator is a cursor</w:t>
      </w:r>
      <w:r w:rsidRPr="00FF2372">
        <w:rPr>
          <w:rFonts w:cstheme="minorHAnsi"/>
          <w:color w:val="2B2A29"/>
          <w:sz w:val="36"/>
          <w:szCs w:val="36"/>
        </w:rPr>
        <w:t xml:space="preserve"> used to get elements </w:t>
      </w:r>
      <w:r w:rsidRPr="00FF2372">
        <w:rPr>
          <w:rFonts w:cstheme="minorHAnsi"/>
          <w:b/>
          <w:bCs/>
          <w:color w:val="2B2A29"/>
          <w:sz w:val="36"/>
          <w:szCs w:val="36"/>
        </w:rPr>
        <w:t>one by one</w:t>
      </w:r>
      <w:r w:rsidRPr="00FF2372">
        <w:rPr>
          <w:rFonts w:cstheme="minorHAnsi"/>
          <w:color w:val="2B2A29"/>
          <w:sz w:val="36"/>
          <w:szCs w:val="36"/>
        </w:rPr>
        <w:t xml:space="preserve"> from a collection.</w:t>
      </w:r>
    </w:p>
    <w:p w14:paraId="12FB8D2B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It is called a </w:t>
      </w:r>
      <w:r w:rsidRPr="00FF2372">
        <w:rPr>
          <w:rFonts w:cstheme="minorHAnsi"/>
          <w:b/>
          <w:bCs/>
          <w:color w:val="2B2A29"/>
          <w:sz w:val="36"/>
          <w:szCs w:val="36"/>
        </w:rPr>
        <w:t>universal cursor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➡️</w:t>
      </w:r>
      <w:r w:rsidRPr="00FF2372">
        <w:rPr>
          <w:rFonts w:cstheme="minorHAnsi"/>
          <w:color w:val="2B2A29"/>
          <w:sz w:val="36"/>
          <w:szCs w:val="36"/>
        </w:rPr>
        <w:t xml:space="preserve"> Because it works with </w:t>
      </w:r>
      <w:r w:rsidRPr="00FF2372">
        <w:rPr>
          <w:rFonts w:cstheme="minorHAnsi"/>
          <w:b/>
          <w:bCs/>
          <w:color w:val="2B2A29"/>
          <w:sz w:val="36"/>
          <w:szCs w:val="36"/>
        </w:rPr>
        <w:t>all collection objects</w:t>
      </w:r>
      <w:r w:rsidRPr="00FF2372">
        <w:rPr>
          <w:rFonts w:cstheme="minorHAnsi"/>
          <w:color w:val="2B2A29"/>
          <w:sz w:val="36"/>
          <w:szCs w:val="36"/>
        </w:rPr>
        <w:t xml:space="preserve"> (List, Set, etc.)</w:t>
      </w:r>
    </w:p>
    <w:p w14:paraId="576362BE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It was introduced in </w:t>
      </w:r>
      <w:r w:rsidRPr="00FF2372">
        <w:rPr>
          <w:rFonts w:cstheme="minorHAnsi"/>
          <w:b/>
          <w:bCs/>
          <w:color w:val="2B2A29"/>
          <w:sz w:val="36"/>
          <w:szCs w:val="36"/>
        </w:rPr>
        <w:t>JDK 1.2</w:t>
      </w:r>
    </w:p>
    <w:p w14:paraId="1ACFEEBD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It is mainly used for:</w:t>
      </w:r>
    </w:p>
    <w:p w14:paraId="360688BA" w14:textId="77777777" w:rsidR="00EB2C91" w:rsidRPr="00FF2372" w:rsidRDefault="00EB2C91" w:rsidP="00EB2C91">
      <w:pPr>
        <w:pStyle w:val="NormalWeb"/>
        <w:numPr>
          <w:ilvl w:val="0"/>
          <w:numId w:val="2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Reading elements </w:t>
      </w:r>
    </w:p>
    <w:p w14:paraId="33B806A9" w14:textId="77777777" w:rsidR="00EB2C91" w:rsidRPr="00FF2372" w:rsidRDefault="00EB2C91" w:rsidP="00EB2C91">
      <w:pPr>
        <w:pStyle w:val="NormalWeb"/>
        <w:numPr>
          <w:ilvl w:val="0"/>
          <w:numId w:val="2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Removing elements (safely) </w:t>
      </w:r>
    </w:p>
    <w:p w14:paraId="35E458FD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3AC9CF0">
          <v:rect id="_x0000_i1059" style="width:0;height:1.5pt" o:hralign="center" o:hrstd="t" o:hr="t" fillcolor="#a0a0a0" stroked="f"/>
        </w:pict>
      </w:r>
    </w:p>
    <w:p w14:paraId="1436A25A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Code Example</w:t>
      </w:r>
    </w:p>
    <w:p w14:paraId="0EFF1244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import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java.util</w:t>
      </w:r>
      <w:proofErr w:type="spellEnd"/>
      <w:r w:rsidRPr="00FF2372">
        <w:rPr>
          <w:rFonts w:cstheme="minorHAnsi"/>
          <w:color w:val="2B2A29"/>
          <w:sz w:val="36"/>
          <w:szCs w:val="36"/>
        </w:rPr>
        <w:t>.*;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  <w:t>LinkedList&lt;String&gt; list = new LinkedList&lt;&gt;();</w:t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("A");</w:t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("B");</w:t>
      </w:r>
      <w:r w:rsidRPr="00FF2372">
        <w:rPr>
          <w:rFonts w:cstheme="minorHAnsi"/>
          <w:color w:val="2B2A29"/>
          <w:sz w:val="36"/>
          <w:szCs w:val="36"/>
        </w:rPr>
        <w:br/>
      </w:r>
      <w:proofErr w:type="spellStart"/>
      <w:r w:rsidRPr="00FF2372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FF2372">
        <w:rPr>
          <w:rFonts w:cstheme="minorHAnsi"/>
          <w:color w:val="2B2A29"/>
          <w:sz w:val="36"/>
          <w:szCs w:val="36"/>
        </w:rPr>
        <w:t>("C");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  <w:t xml:space="preserve">Iterator&lt;String&gt; it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list.iterator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</w:t>
      </w:r>
    </w:p>
    <w:p w14:paraId="6A6C7DB0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00D6BCB">
          <v:rect id="_x0000_i1060" style="width:0;height:1.5pt" o:hralign="center" o:hrstd="t" o:hr="t" fillcolor="#a0a0a0" stroked="f"/>
        </w:pict>
      </w:r>
    </w:p>
    <w:p w14:paraId="5F1EB19C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Step 1: What is happening here?</w:t>
      </w:r>
    </w:p>
    <w:p w14:paraId="3790A45C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Iterator&lt;String&gt; it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list.iterator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</w:t>
      </w:r>
    </w:p>
    <w:p w14:paraId="42FE2C79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You are saying: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b/>
          <w:bCs/>
          <w:color w:val="2B2A29"/>
          <w:sz w:val="36"/>
          <w:szCs w:val="36"/>
        </w:rPr>
        <w:t>"Give me a tool (iterator) to go through this list one by one"</w:t>
      </w:r>
    </w:p>
    <w:p w14:paraId="2BFCE9A3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iterator(</w:t>
      </w:r>
      <w:proofErr w:type="gramEnd"/>
      <w:r w:rsidRPr="00FF2372">
        <w:rPr>
          <w:rFonts w:cstheme="minorHAnsi"/>
          <w:color w:val="2B2A29"/>
          <w:sz w:val="36"/>
          <w:szCs w:val="36"/>
        </w:rPr>
        <w:t>) method is present in every collection</w:t>
      </w:r>
    </w:p>
    <w:p w14:paraId="209BD73A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ED24F7">
          <v:rect id="_x0000_i1061" style="width:0;height:1.5pt" o:hralign="center" o:hrstd="t" o:hr="t" fillcolor="#a0a0a0" stroked="f"/>
        </w:pict>
      </w:r>
    </w:p>
    <w:p w14:paraId="159C8AB7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Step 2: How to use it?</w:t>
      </w:r>
    </w:p>
    <w:p w14:paraId="31823C43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lastRenderedPageBreak/>
        <w:t>while(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it.hasNext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());</w:t>
      </w:r>
      <w:r w:rsidRPr="00FF2372">
        <w:rPr>
          <w:rFonts w:cstheme="minorHAnsi"/>
          <w:color w:val="2B2A29"/>
          <w:sz w:val="36"/>
          <w:szCs w:val="36"/>
        </w:rPr>
        <w:br/>
        <w:t>}</w:t>
      </w:r>
    </w:p>
    <w:p w14:paraId="6C4EAF81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DAFBF84">
          <v:rect id="_x0000_i1062" style="width:0;height:1.5pt" o:hralign="center" o:hrstd="t" o:hr="t" fillcolor="#a0a0a0" stroked="f"/>
        </w:pict>
      </w:r>
    </w:p>
    <w:p w14:paraId="21AFC78D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🔍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Important Methods (Iterator Interface)</w:t>
      </w:r>
    </w:p>
    <w:p w14:paraId="6F871E0C" w14:textId="77777777" w:rsidR="00EB2C91" w:rsidRPr="00FF2372" w:rsidRDefault="00EB2C91" w:rsidP="00EB2C91">
      <w:pPr>
        <w:pStyle w:val="NormalWeb"/>
        <w:numPr>
          <w:ilvl w:val="0"/>
          <w:numId w:val="2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hasNext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>)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Checks: </w:t>
      </w:r>
      <w:r w:rsidRPr="00FF2372">
        <w:rPr>
          <w:rFonts w:cstheme="minorHAnsi"/>
          <w:b/>
          <w:bCs/>
          <w:color w:val="2B2A29"/>
          <w:sz w:val="36"/>
          <w:szCs w:val="36"/>
        </w:rPr>
        <w:t>"Is there another element?"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2D98AA8C" w14:textId="77777777" w:rsidR="00EB2C91" w:rsidRPr="00FF2372" w:rsidRDefault="00EB2C91" w:rsidP="00EB2C91">
      <w:pPr>
        <w:pStyle w:val="NormalWeb"/>
        <w:numPr>
          <w:ilvl w:val="0"/>
          <w:numId w:val="2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FF2372">
        <w:rPr>
          <w:rFonts w:cstheme="minorHAnsi"/>
          <w:color w:val="2B2A29"/>
          <w:sz w:val="36"/>
          <w:szCs w:val="36"/>
        </w:rPr>
        <w:t>next(</w:t>
      </w:r>
      <w:proofErr w:type="gramEnd"/>
      <w:r w:rsidRPr="00FF2372">
        <w:rPr>
          <w:rFonts w:cstheme="minorHAnsi"/>
          <w:color w:val="2B2A29"/>
          <w:sz w:val="36"/>
          <w:szCs w:val="36"/>
        </w:rPr>
        <w:t>)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Moves to next element and returns it </w:t>
      </w:r>
    </w:p>
    <w:p w14:paraId="54D37DD2" w14:textId="77777777" w:rsidR="00EB2C91" w:rsidRPr="00FF2372" w:rsidRDefault="00EB2C91" w:rsidP="00EB2C91">
      <w:pPr>
        <w:pStyle w:val="NormalWeb"/>
        <w:numPr>
          <w:ilvl w:val="0"/>
          <w:numId w:val="2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FF2372">
        <w:rPr>
          <w:rFonts w:cstheme="minorHAnsi"/>
          <w:color w:val="2B2A29"/>
          <w:sz w:val="36"/>
          <w:szCs w:val="36"/>
        </w:rPr>
        <w:t>remove(</w:t>
      </w:r>
      <w:proofErr w:type="gramEnd"/>
      <w:r w:rsidRPr="00FF2372">
        <w:rPr>
          <w:rFonts w:cstheme="minorHAnsi"/>
          <w:color w:val="2B2A29"/>
          <w:sz w:val="36"/>
          <w:szCs w:val="36"/>
        </w:rPr>
        <w:t>)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Removes the current element (safe removal) </w:t>
      </w:r>
    </w:p>
    <w:p w14:paraId="508ECDA2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A53161A">
          <v:rect id="_x0000_i1063" style="width:0;height:1.5pt" o:hralign="center" o:hrstd="t" o:hr="t" fillcolor="#a0a0a0" stroked="f"/>
        </w:pict>
      </w:r>
    </w:p>
    <w:p w14:paraId="1173B2B8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🔁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Flow (Very Important)</w:t>
      </w:r>
    </w:p>
    <w:p w14:paraId="1E9C01C8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r w:rsidRPr="00FF2372">
        <w:rPr>
          <w:rFonts w:cstheme="minorHAnsi"/>
          <w:b/>
          <w:bCs/>
          <w:color w:val="2B2A29"/>
          <w:sz w:val="36"/>
          <w:szCs w:val="36"/>
        </w:rPr>
        <w:t>Check → Move → Print → Repeat</w:t>
      </w:r>
    </w:p>
    <w:p w14:paraId="61FD0D54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083B38C">
          <v:rect id="_x0000_i1064" style="width:0;height:1.5pt" o:hralign="center" o:hrstd="t" o:hr="t" fillcolor="#a0a0a0" stroked="f"/>
        </w:pict>
      </w:r>
    </w:p>
    <w:p w14:paraId="43F527C8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Example Execution</w:t>
      </w:r>
    </w:p>
    <w:p w14:paraId="2F03FC73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List = [A, B, C]</w:t>
      </w:r>
    </w:p>
    <w:p w14:paraId="46F8849E" w14:textId="77777777" w:rsidR="00EB2C91" w:rsidRPr="00FF2372" w:rsidRDefault="00EB2C91" w:rsidP="00EB2C91">
      <w:pPr>
        <w:pStyle w:val="NormalWeb"/>
        <w:numPr>
          <w:ilvl w:val="0"/>
          <w:numId w:val="2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hasNext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true →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next(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A </w:t>
      </w:r>
    </w:p>
    <w:p w14:paraId="47048E1F" w14:textId="77777777" w:rsidR="00EB2C91" w:rsidRPr="00FF2372" w:rsidRDefault="00EB2C91" w:rsidP="00EB2C91">
      <w:pPr>
        <w:pStyle w:val="NormalWeb"/>
        <w:numPr>
          <w:ilvl w:val="0"/>
          <w:numId w:val="2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hasNext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true →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next(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B </w:t>
      </w:r>
    </w:p>
    <w:p w14:paraId="14CD043F" w14:textId="77777777" w:rsidR="00EB2C91" w:rsidRPr="00FF2372" w:rsidRDefault="00EB2C91" w:rsidP="00EB2C91">
      <w:pPr>
        <w:pStyle w:val="NormalWeb"/>
        <w:numPr>
          <w:ilvl w:val="0"/>
          <w:numId w:val="2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hasNext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true → </w:t>
      </w:r>
      <w:proofErr w:type="gramStart"/>
      <w:r w:rsidRPr="00FF2372">
        <w:rPr>
          <w:rFonts w:cstheme="minorHAnsi"/>
          <w:color w:val="2B2A29"/>
          <w:sz w:val="36"/>
          <w:szCs w:val="36"/>
        </w:rPr>
        <w:t>next(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C </w:t>
      </w:r>
    </w:p>
    <w:p w14:paraId="18289538" w14:textId="77777777" w:rsidR="00EB2C91" w:rsidRPr="00FF2372" w:rsidRDefault="00EB2C91" w:rsidP="00EB2C91">
      <w:pPr>
        <w:pStyle w:val="NormalWeb"/>
        <w:numPr>
          <w:ilvl w:val="0"/>
          <w:numId w:val="2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hasNext</w:t>
      </w:r>
      <w:proofErr w:type="spellEnd"/>
      <w:r w:rsidRPr="00FF2372">
        <w:rPr>
          <w:rFonts w:cstheme="minorHAnsi"/>
          <w:color w:val="2B2A29"/>
          <w:sz w:val="36"/>
          <w:szCs w:val="36"/>
        </w:rPr>
        <w:t>(</w:t>
      </w:r>
      <w:proofErr w:type="gramEnd"/>
      <w:r w:rsidRPr="00FF2372">
        <w:rPr>
          <w:rFonts w:cstheme="minorHAnsi"/>
          <w:color w:val="2B2A29"/>
          <w:sz w:val="36"/>
          <w:szCs w:val="36"/>
        </w:rPr>
        <w:t xml:space="preserve">) → false → stop </w:t>
      </w:r>
    </w:p>
    <w:p w14:paraId="67F13EE3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78BBC00">
          <v:rect id="_x0000_i1065" style="width:0;height:1.5pt" o:hralign="center" o:hrstd="t" o:hr="t" fillcolor="#a0a0a0" stroked="f"/>
        </w:pict>
      </w:r>
    </w:p>
    <w:p w14:paraId="2D06777D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Why Iterator is used?</w:t>
      </w:r>
    </w:p>
    <w:p w14:paraId="6C22B4E6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Because it gives </w:t>
      </w:r>
      <w:r w:rsidRPr="00FF2372">
        <w:rPr>
          <w:rFonts w:cstheme="minorHAnsi"/>
          <w:b/>
          <w:bCs/>
          <w:color w:val="2B2A29"/>
          <w:sz w:val="36"/>
          <w:szCs w:val="36"/>
        </w:rPr>
        <w:t>more control</w:t>
      </w:r>
      <w:r w:rsidRPr="00FF2372">
        <w:rPr>
          <w:rFonts w:cstheme="minorHAnsi"/>
          <w:color w:val="2B2A29"/>
          <w:sz w:val="36"/>
          <w:szCs w:val="36"/>
        </w:rPr>
        <w:t xml:space="preserve"> while traversing</w:t>
      </w:r>
    </w:p>
    <w:p w14:paraId="0A82C821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>while(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it.hasNext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String </w:t>
      </w:r>
      <w:proofErr w:type="spellStart"/>
      <w:r w:rsidRPr="00FF2372">
        <w:rPr>
          <w:rFonts w:cstheme="minorHAnsi"/>
          <w:color w:val="2B2A29"/>
          <w:sz w:val="36"/>
          <w:szCs w:val="36"/>
        </w:rPr>
        <w:t>val</w:t>
      </w:r>
      <w:proofErr w:type="spellEnd"/>
      <w:r w:rsidRPr="00FF2372">
        <w:rPr>
          <w:rFonts w:cstheme="minorHAnsi"/>
          <w:color w:val="2B2A29"/>
          <w:sz w:val="36"/>
          <w:szCs w:val="36"/>
        </w:rPr>
        <w:t xml:space="preserve"> =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it.next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cstheme="minorHAnsi"/>
          <w:color w:val="2B2A29"/>
          <w:sz w:val="36"/>
          <w:szCs w:val="36"/>
        </w:rPr>
        <w:br/>
        <w:t xml:space="preserve">    if(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val.equals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("B")) {</w:t>
      </w:r>
      <w:r w:rsidRPr="00FF2372">
        <w:rPr>
          <w:rFonts w:cstheme="minorHAnsi"/>
          <w:color w:val="2B2A29"/>
          <w:sz w:val="36"/>
          <w:szCs w:val="36"/>
        </w:rPr>
        <w:br/>
        <w:t xml:space="preserve">        </w:t>
      </w:r>
      <w:proofErr w:type="spellStart"/>
      <w:proofErr w:type="gramStart"/>
      <w:r w:rsidRPr="00FF2372">
        <w:rPr>
          <w:rFonts w:cstheme="minorHAnsi"/>
          <w:color w:val="2B2A29"/>
          <w:sz w:val="36"/>
          <w:szCs w:val="36"/>
        </w:rPr>
        <w:t>it.remove</w:t>
      </w:r>
      <w:proofErr w:type="spellEnd"/>
      <w:proofErr w:type="gramEnd"/>
      <w:r w:rsidRPr="00FF2372">
        <w:rPr>
          <w:rFonts w:cstheme="minorHAnsi"/>
          <w:color w:val="2B2A29"/>
          <w:sz w:val="36"/>
          <w:szCs w:val="36"/>
        </w:rPr>
        <w:t>(); // safe removal</w:t>
      </w:r>
      <w:r w:rsidRPr="00FF2372">
        <w:rPr>
          <w:rFonts w:cstheme="minorHAnsi"/>
          <w:color w:val="2B2A29"/>
          <w:sz w:val="36"/>
          <w:szCs w:val="36"/>
        </w:rPr>
        <w:br/>
        <w:t xml:space="preserve">  </w:t>
      </w:r>
      <w:proofErr w:type="gramStart"/>
      <w:r w:rsidRPr="00FF2372">
        <w:rPr>
          <w:rFonts w:cstheme="minorHAnsi"/>
          <w:color w:val="2B2A29"/>
          <w:sz w:val="36"/>
          <w:szCs w:val="36"/>
        </w:rPr>
        <w:t xml:space="preserve">  }</w:t>
      </w:r>
      <w:proofErr w:type="gramEnd"/>
      <w:r w:rsidRPr="00FF2372">
        <w:rPr>
          <w:rFonts w:cstheme="minorHAnsi"/>
          <w:color w:val="2B2A29"/>
          <w:sz w:val="36"/>
          <w:szCs w:val="36"/>
        </w:rPr>
        <w:br/>
        <w:t>}</w:t>
      </w:r>
    </w:p>
    <w:p w14:paraId="5644551B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6B84A67">
          <v:rect id="_x0000_i1066" style="width:0;height:1.5pt" o:hralign="center" o:hrstd="t" o:hr="t" fillcolor="#a0a0a0" stroked="f"/>
        </w:pict>
      </w:r>
    </w:p>
    <w:p w14:paraId="1681D2B7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Symbol" w:hAnsi="Segoe UI Symbol" w:cs="Segoe UI Symbol"/>
          <w:b/>
          <w:bCs/>
          <w:color w:val="2B2A29"/>
          <w:sz w:val="36"/>
          <w:szCs w:val="36"/>
        </w:rPr>
        <w:t>⚠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Important Point</w:t>
      </w:r>
    </w:p>
    <w:p w14:paraId="0D7D6B29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You </w:t>
      </w:r>
      <w:r w:rsidRPr="00FF2372">
        <w:rPr>
          <w:rFonts w:cstheme="minorHAnsi"/>
          <w:b/>
          <w:bCs/>
          <w:color w:val="2B2A29"/>
          <w:sz w:val="36"/>
          <w:szCs w:val="36"/>
        </w:rPr>
        <w:t>cannot safely remove</w:t>
      </w:r>
      <w:r w:rsidRPr="00FF2372">
        <w:rPr>
          <w:rFonts w:cstheme="minorHAnsi"/>
          <w:color w:val="2B2A29"/>
          <w:sz w:val="36"/>
          <w:szCs w:val="36"/>
        </w:rPr>
        <w:t xml:space="preserve"> elements using for-each </w:t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But iterator allows safe removal </w:t>
      </w: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</w:p>
    <w:p w14:paraId="1F84AB9C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70B3BBE">
          <v:rect id="_x0000_i1067" style="width:0;height:1.5pt" o:hralign="center" o:hrstd="t" o:hr="t" fillcolor="#a0a0a0" stroked="f"/>
        </w:pict>
      </w:r>
    </w:p>
    <w:p w14:paraId="3FB83D7D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🚫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Limitations of Iterator</w:t>
      </w:r>
    </w:p>
    <w:p w14:paraId="1A1BB8A2" w14:textId="77777777" w:rsidR="00EB2C91" w:rsidRPr="00FF2372" w:rsidRDefault="00EB2C91" w:rsidP="00EB2C91">
      <w:pPr>
        <w:pStyle w:val="NormalWeb"/>
        <w:numPr>
          <w:ilvl w:val="0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lastRenderedPageBreak/>
        <w:t>❌</w:t>
      </w:r>
      <w:r w:rsidRPr="00FF2372">
        <w:rPr>
          <w:rFonts w:cstheme="minorHAnsi"/>
          <w:color w:val="2B2A29"/>
          <w:sz w:val="36"/>
          <w:szCs w:val="36"/>
        </w:rPr>
        <w:t xml:space="preserve"> It can be used only for: </w:t>
      </w:r>
    </w:p>
    <w:p w14:paraId="3486D89F" w14:textId="77777777" w:rsidR="00EB2C91" w:rsidRPr="00FF2372" w:rsidRDefault="00EB2C91" w:rsidP="00EB2C91">
      <w:pPr>
        <w:pStyle w:val="NormalWeb"/>
        <w:numPr>
          <w:ilvl w:val="1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Read </w:t>
      </w: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34312753" w14:textId="77777777" w:rsidR="00EB2C91" w:rsidRPr="00FF2372" w:rsidRDefault="00EB2C91" w:rsidP="00EB2C91">
      <w:pPr>
        <w:pStyle w:val="NormalWeb"/>
        <w:numPr>
          <w:ilvl w:val="1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Remove </w:t>
      </w:r>
      <w:r w:rsidRPr="00FF2372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5CBE73A4" w14:textId="77777777" w:rsidR="00EB2C91" w:rsidRPr="00FF2372" w:rsidRDefault="00EB2C91" w:rsidP="00EB2C91">
      <w:pPr>
        <w:pStyle w:val="NormalWeb"/>
        <w:numPr>
          <w:ilvl w:val="1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NOT for: </w:t>
      </w:r>
    </w:p>
    <w:p w14:paraId="11674847" w14:textId="77777777" w:rsidR="00EB2C91" w:rsidRPr="00FF2372" w:rsidRDefault="00EB2C91" w:rsidP="00EB2C91">
      <w:pPr>
        <w:pStyle w:val="NormalWeb"/>
        <w:numPr>
          <w:ilvl w:val="2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Add </w:t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424C7C46" w14:textId="77777777" w:rsidR="00EB2C91" w:rsidRPr="00FF2372" w:rsidRDefault="00EB2C91" w:rsidP="00EB2C91">
      <w:pPr>
        <w:pStyle w:val="NormalWeb"/>
        <w:numPr>
          <w:ilvl w:val="2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cstheme="minorHAnsi"/>
          <w:color w:val="2B2A29"/>
          <w:sz w:val="36"/>
          <w:szCs w:val="36"/>
        </w:rPr>
        <w:t xml:space="preserve">Replace </w:t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</w:p>
    <w:p w14:paraId="0B4850EA" w14:textId="77777777" w:rsidR="00EB2C91" w:rsidRPr="00FF2372" w:rsidRDefault="00EB2C91" w:rsidP="00EB2C91">
      <w:pPr>
        <w:pStyle w:val="NormalWeb"/>
        <w:numPr>
          <w:ilvl w:val="0"/>
          <w:numId w:val="2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FF2372">
        <w:rPr>
          <w:rFonts w:cstheme="minorHAnsi"/>
          <w:color w:val="2B2A29"/>
          <w:sz w:val="36"/>
          <w:szCs w:val="36"/>
        </w:rPr>
        <w:t xml:space="preserve"> It can move only in </w:t>
      </w:r>
      <w:r w:rsidRPr="00FF2372">
        <w:rPr>
          <w:rFonts w:cstheme="minorHAnsi"/>
          <w:b/>
          <w:bCs/>
          <w:color w:val="2B2A29"/>
          <w:sz w:val="36"/>
          <w:szCs w:val="36"/>
        </w:rPr>
        <w:t>forward direction</w:t>
      </w:r>
      <w:r w:rsidRPr="00FF2372">
        <w:rPr>
          <w:rFonts w:cstheme="minorHAnsi"/>
          <w:color w:val="2B2A29"/>
          <w:sz w:val="36"/>
          <w:szCs w:val="36"/>
        </w:rPr>
        <w:br/>
      </w: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No backward traversal </w:t>
      </w:r>
    </w:p>
    <w:p w14:paraId="7054DF6C" w14:textId="77777777" w:rsidR="00EB2C91" w:rsidRPr="00FF2372" w:rsidRDefault="00EB2C91" w:rsidP="00EB2C91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4FFB832">
          <v:rect id="_x0000_i1068" style="width:0;height:1.5pt" o:hralign="center" o:hrstd="t" o:hr="t" fillcolor="#a0a0a0" stroked="f"/>
        </w:pict>
      </w:r>
    </w:p>
    <w:p w14:paraId="030C17D7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b/>
          <w:bCs/>
          <w:color w:val="2B2A29"/>
          <w:sz w:val="36"/>
          <w:szCs w:val="36"/>
        </w:rPr>
        <w:t>🧠</w:t>
      </w:r>
      <w:r w:rsidRPr="00FF2372">
        <w:rPr>
          <w:rFonts w:cstheme="minorHAnsi"/>
          <w:b/>
          <w:bCs/>
          <w:color w:val="2B2A29"/>
          <w:sz w:val="36"/>
          <w:szCs w:val="36"/>
        </w:rPr>
        <w:t xml:space="preserve"> Final One-Line Definition (Interview)</w:t>
      </w:r>
    </w:p>
    <w:p w14:paraId="01FB5246" w14:textId="77777777" w:rsidR="00EB2C91" w:rsidRPr="00FF2372" w:rsidRDefault="00EB2C91" w:rsidP="00EB2C91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F2372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F2372">
        <w:rPr>
          <w:rFonts w:cstheme="minorHAnsi"/>
          <w:color w:val="2B2A29"/>
          <w:sz w:val="36"/>
          <w:szCs w:val="36"/>
        </w:rPr>
        <w:t xml:space="preserve"> </w:t>
      </w:r>
      <w:r w:rsidRPr="00FF2372">
        <w:rPr>
          <w:rFonts w:cstheme="minorHAnsi"/>
          <w:b/>
          <w:bCs/>
          <w:color w:val="2B2A29"/>
          <w:sz w:val="36"/>
          <w:szCs w:val="36"/>
        </w:rPr>
        <w:t>Iterator is a universal cursor used to traverse collection elements one by one, supporting read and remove operations in forward direction.</w:t>
      </w:r>
    </w:p>
    <w:p w14:paraId="5882218C" w14:textId="77777777" w:rsidR="00247EA9" w:rsidRDefault="00247EA9"/>
    <w:sectPr w:rsidR="00247EA9" w:rsidSect="00EB2C91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02F"/>
    <w:multiLevelType w:val="multilevel"/>
    <w:tmpl w:val="A24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492"/>
    <w:multiLevelType w:val="multilevel"/>
    <w:tmpl w:val="1EE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4BC"/>
    <w:multiLevelType w:val="multilevel"/>
    <w:tmpl w:val="24E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C26E8"/>
    <w:multiLevelType w:val="multilevel"/>
    <w:tmpl w:val="9B8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741CE"/>
    <w:multiLevelType w:val="multilevel"/>
    <w:tmpl w:val="86BC7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23ADA"/>
    <w:multiLevelType w:val="multilevel"/>
    <w:tmpl w:val="EB9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1DD9"/>
    <w:multiLevelType w:val="multilevel"/>
    <w:tmpl w:val="832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1D92"/>
    <w:multiLevelType w:val="multilevel"/>
    <w:tmpl w:val="28D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2316F"/>
    <w:multiLevelType w:val="multilevel"/>
    <w:tmpl w:val="735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F3ED7"/>
    <w:multiLevelType w:val="multilevel"/>
    <w:tmpl w:val="1A0C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F162E"/>
    <w:multiLevelType w:val="multilevel"/>
    <w:tmpl w:val="24E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A6237"/>
    <w:multiLevelType w:val="multilevel"/>
    <w:tmpl w:val="309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33E24"/>
    <w:multiLevelType w:val="multilevel"/>
    <w:tmpl w:val="382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55096"/>
    <w:multiLevelType w:val="multilevel"/>
    <w:tmpl w:val="98E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F687A"/>
    <w:multiLevelType w:val="multilevel"/>
    <w:tmpl w:val="B49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71997"/>
    <w:multiLevelType w:val="multilevel"/>
    <w:tmpl w:val="D79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B6F96"/>
    <w:multiLevelType w:val="multilevel"/>
    <w:tmpl w:val="3062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6393C"/>
    <w:multiLevelType w:val="multilevel"/>
    <w:tmpl w:val="ECD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9244E"/>
    <w:multiLevelType w:val="multilevel"/>
    <w:tmpl w:val="FB3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B3D42"/>
    <w:multiLevelType w:val="multilevel"/>
    <w:tmpl w:val="833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960D7"/>
    <w:multiLevelType w:val="multilevel"/>
    <w:tmpl w:val="E30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677BF"/>
    <w:multiLevelType w:val="multilevel"/>
    <w:tmpl w:val="4AA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D47F5"/>
    <w:multiLevelType w:val="multilevel"/>
    <w:tmpl w:val="757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64330"/>
    <w:multiLevelType w:val="multilevel"/>
    <w:tmpl w:val="9FEC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431618"/>
    <w:multiLevelType w:val="multilevel"/>
    <w:tmpl w:val="A23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54977"/>
    <w:multiLevelType w:val="multilevel"/>
    <w:tmpl w:val="1F5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E083A"/>
    <w:multiLevelType w:val="multilevel"/>
    <w:tmpl w:val="A28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977275">
    <w:abstractNumId w:val="15"/>
  </w:num>
  <w:num w:numId="2" w16cid:durableId="21395325">
    <w:abstractNumId w:val="14"/>
  </w:num>
  <w:num w:numId="3" w16cid:durableId="2002004282">
    <w:abstractNumId w:val="13"/>
  </w:num>
  <w:num w:numId="4" w16cid:durableId="70547022">
    <w:abstractNumId w:val="18"/>
  </w:num>
  <w:num w:numId="5" w16cid:durableId="926234262">
    <w:abstractNumId w:val="8"/>
  </w:num>
  <w:num w:numId="6" w16cid:durableId="377123963">
    <w:abstractNumId w:val="21"/>
  </w:num>
  <w:num w:numId="7" w16cid:durableId="785975125">
    <w:abstractNumId w:val="19"/>
  </w:num>
  <w:num w:numId="8" w16cid:durableId="1395397842">
    <w:abstractNumId w:val="25"/>
  </w:num>
  <w:num w:numId="9" w16cid:durableId="1726366861">
    <w:abstractNumId w:val="0"/>
  </w:num>
  <w:num w:numId="10" w16cid:durableId="2006351130">
    <w:abstractNumId w:val="9"/>
  </w:num>
  <w:num w:numId="11" w16cid:durableId="760488384">
    <w:abstractNumId w:val="6"/>
  </w:num>
  <w:num w:numId="12" w16cid:durableId="1277371721">
    <w:abstractNumId w:val="1"/>
  </w:num>
  <w:num w:numId="13" w16cid:durableId="1278562005">
    <w:abstractNumId w:val="10"/>
  </w:num>
  <w:num w:numId="14" w16cid:durableId="1117722644">
    <w:abstractNumId w:val="26"/>
  </w:num>
  <w:num w:numId="15" w16cid:durableId="1119950981">
    <w:abstractNumId w:val="24"/>
  </w:num>
  <w:num w:numId="16" w16cid:durableId="273052459">
    <w:abstractNumId w:val="16"/>
  </w:num>
  <w:num w:numId="17" w16cid:durableId="1155604956">
    <w:abstractNumId w:val="4"/>
  </w:num>
  <w:num w:numId="18" w16cid:durableId="1926769698">
    <w:abstractNumId w:val="5"/>
  </w:num>
  <w:num w:numId="19" w16cid:durableId="1953394912">
    <w:abstractNumId w:val="12"/>
  </w:num>
  <w:num w:numId="20" w16cid:durableId="1394238938">
    <w:abstractNumId w:val="7"/>
  </w:num>
  <w:num w:numId="21" w16cid:durableId="2091585558">
    <w:abstractNumId w:val="11"/>
  </w:num>
  <w:num w:numId="22" w16cid:durableId="1236740319">
    <w:abstractNumId w:val="17"/>
  </w:num>
  <w:num w:numId="23" w16cid:durableId="1743409256">
    <w:abstractNumId w:val="22"/>
  </w:num>
  <w:num w:numId="24" w16cid:durableId="402340457">
    <w:abstractNumId w:val="20"/>
  </w:num>
  <w:num w:numId="25" w16cid:durableId="1782529415">
    <w:abstractNumId w:val="2"/>
  </w:num>
  <w:num w:numId="26" w16cid:durableId="1821993946">
    <w:abstractNumId w:val="3"/>
  </w:num>
  <w:num w:numId="27" w16cid:durableId="3773141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63"/>
    <w:rsid w:val="00010F85"/>
    <w:rsid w:val="00247EA9"/>
    <w:rsid w:val="004D2B63"/>
    <w:rsid w:val="00E83B9B"/>
    <w:rsid w:val="00EB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955DD-8DEE-453C-B873-56F100FD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C9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2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2026-05-16T16:24:00Z</dcterms:created>
  <dcterms:modified xsi:type="dcterms:W3CDTF">2026-05-16T16:25:00Z</dcterms:modified>
</cp:coreProperties>
</file>