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9908" w14:textId="4C344652" w:rsidR="00A41B6A" w:rsidRDefault="000403EE" w:rsidP="000403EE">
      <w:pPr>
        <w:jc w:val="center"/>
        <w:rPr>
          <w:b/>
          <w:bCs/>
          <w:sz w:val="28"/>
          <w:szCs w:val="28"/>
        </w:rPr>
      </w:pPr>
      <w:r w:rsidRPr="000403EE">
        <w:rPr>
          <w:b/>
          <w:bCs/>
          <w:sz w:val="28"/>
          <w:szCs w:val="28"/>
        </w:rPr>
        <w:t xml:space="preserve">Phase 3: Data </w:t>
      </w:r>
      <w:proofErr w:type="spellStart"/>
      <w:r w:rsidRPr="000403EE">
        <w:rPr>
          <w:b/>
          <w:bCs/>
          <w:sz w:val="28"/>
          <w:szCs w:val="28"/>
        </w:rPr>
        <w:t>Modeling</w:t>
      </w:r>
      <w:proofErr w:type="spellEnd"/>
      <w:r w:rsidRPr="000403EE">
        <w:rPr>
          <w:b/>
          <w:bCs/>
          <w:sz w:val="28"/>
          <w:szCs w:val="28"/>
        </w:rPr>
        <w:t xml:space="preserve"> &amp; Relationships</w:t>
      </w:r>
    </w:p>
    <w:p w14:paraId="650C1589" w14:textId="77777777" w:rsidR="000403EE" w:rsidRPr="000403EE" w:rsidRDefault="000403EE" w:rsidP="00B90AD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 w:rsidRPr="000403EE">
        <w:rPr>
          <w:b/>
          <w:bCs/>
          <w:sz w:val="24"/>
          <w:szCs w:val="24"/>
          <w:lang w:val="en-US"/>
        </w:rPr>
        <w:t>Standard &amp; Custom Objects</w:t>
      </w:r>
    </w:p>
    <w:p w14:paraId="47F5AEA2" w14:textId="682031F9" w:rsidR="000403EE" w:rsidRDefault="000403EE" w:rsidP="00B90AD3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0403EE">
        <w:rPr>
          <w:b/>
          <w:bCs/>
          <w:sz w:val="20"/>
          <w:szCs w:val="20"/>
        </w:rPr>
        <w:t>Standard Objects</w:t>
      </w:r>
      <w:r w:rsidRPr="000403EE">
        <w:rPr>
          <w:sz w:val="20"/>
          <w:szCs w:val="20"/>
        </w:rPr>
        <w:t>: Already available in Salesforce (Account, Contact, User, Opportunity, Case).</w:t>
      </w:r>
    </w:p>
    <w:p w14:paraId="66B8BE7E" w14:textId="34B808C6" w:rsidR="000403EE" w:rsidRDefault="000403EE" w:rsidP="00B90AD3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0403EE">
        <w:rPr>
          <w:b/>
          <w:bCs/>
          <w:sz w:val="20"/>
          <w:szCs w:val="20"/>
        </w:rPr>
        <w:t>Custom Objects</w:t>
      </w:r>
      <w:r w:rsidRPr="000403EE">
        <w:rPr>
          <w:sz w:val="20"/>
          <w:szCs w:val="20"/>
        </w:rPr>
        <w:t>: Created by us for project-specific needs.</w:t>
      </w:r>
    </w:p>
    <w:p w14:paraId="0142CCF4" w14:textId="17BACE36" w:rsidR="000403EE" w:rsidRDefault="000403EE" w:rsidP="00B90AD3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0403EE">
        <w:rPr>
          <w:b/>
          <w:bCs/>
          <w:sz w:val="20"/>
          <w:szCs w:val="20"/>
        </w:rPr>
        <w:t>Customer</w:t>
      </w:r>
      <w:r w:rsidRPr="000403EE">
        <w:rPr>
          <w:sz w:val="20"/>
          <w:szCs w:val="20"/>
        </w:rPr>
        <w:t xml:space="preserve"> – EV users</w:t>
      </w:r>
    </w:p>
    <w:p w14:paraId="35A23C84" w14:textId="30C6CDC8" w:rsidR="000403EE" w:rsidRDefault="000403EE" w:rsidP="00B90AD3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0403EE">
        <w:rPr>
          <w:b/>
          <w:bCs/>
          <w:sz w:val="20"/>
          <w:szCs w:val="20"/>
        </w:rPr>
        <w:t>Charging Station</w:t>
      </w:r>
      <w:r w:rsidRPr="000403EE">
        <w:rPr>
          <w:sz w:val="20"/>
          <w:szCs w:val="20"/>
        </w:rPr>
        <w:t xml:space="preserve"> – location &amp; station details</w:t>
      </w:r>
    </w:p>
    <w:p w14:paraId="1717B0ED" w14:textId="6A4F9C82" w:rsidR="000403EE" w:rsidRDefault="000403EE" w:rsidP="00B90AD3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0403EE">
        <w:rPr>
          <w:b/>
          <w:bCs/>
          <w:sz w:val="20"/>
          <w:szCs w:val="20"/>
        </w:rPr>
        <w:t>Booking</w:t>
      </w:r>
      <w:r w:rsidRPr="000403EE">
        <w:rPr>
          <w:sz w:val="20"/>
          <w:szCs w:val="20"/>
        </w:rPr>
        <w:t xml:space="preserve"> – reservation of a charging slot</w:t>
      </w:r>
    </w:p>
    <w:p w14:paraId="70694435" w14:textId="7379F504" w:rsidR="000403EE" w:rsidRDefault="000403EE" w:rsidP="00B90AD3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0403EE">
        <w:rPr>
          <w:b/>
          <w:bCs/>
          <w:sz w:val="20"/>
          <w:szCs w:val="20"/>
        </w:rPr>
        <w:t>Payment</w:t>
      </w:r>
      <w:r w:rsidRPr="000403EE">
        <w:rPr>
          <w:sz w:val="20"/>
          <w:szCs w:val="20"/>
        </w:rPr>
        <w:t xml:space="preserve"> – payments for bookings</w:t>
      </w:r>
    </w:p>
    <w:p w14:paraId="2C5BF12F" w14:textId="55917069" w:rsidR="000403EE" w:rsidRDefault="000403EE" w:rsidP="00B90AD3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0403EE">
        <w:rPr>
          <w:b/>
          <w:bCs/>
          <w:sz w:val="20"/>
          <w:szCs w:val="20"/>
        </w:rPr>
        <w:t>Maintenance Ticket</w:t>
      </w:r>
      <w:r w:rsidRPr="000403EE">
        <w:rPr>
          <w:sz w:val="20"/>
          <w:szCs w:val="20"/>
        </w:rPr>
        <w:t xml:space="preserve"> – station breakdowns</w:t>
      </w:r>
    </w:p>
    <w:p w14:paraId="6DDDAB74" w14:textId="4C8D5E99" w:rsidR="000403EE" w:rsidRDefault="000403EE" w:rsidP="00B90AD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0403EE">
        <w:rPr>
          <w:b/>
          <w:bCs/>
          <w:sz w:val="24"/>
          <w:szCs w:val="24"/>
        </w:rPr>
        <w:t>Fields</w:t>
      </w:r>
    </w:p>
    <w:p w14:paraId="2A08272D" w14:textId="1DCD4A98" w:rsidR="000403EE" w:rsidRDefault="000403EE" w:rsidP="00B90AD3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0403EE">
        <w:rPr>
          <w:b/>
          <w:bCs/>
        </w:rPr>
        <w:t>Customer</w:t>
      </w:r>
    </w:p>
    <w:p w14:paraId="63DAF4DE" w14:textId="70A31A9B" w:rsidR="000403EE" w:rsidRPr="000403EE" w:rsidRDefault="000403EE" w:rsidP="00B90AD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Name</w:t>
      </w:r>
    </w:p>
    <w:p w14:paraId="16C83F1E" w14:textId="3DBF1A41" w:rsidR="000403EE" w:rsidRPr="000403EE" w:rsidRDefault="000403EE" w:rsidP="00B90AD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Email</w:t>
      </w:r>
    </w:p>
    <w:p w14:paraId="426DCAA9" w14:textId="7C62FA99" w:rsidR="000403EE" w:rsidRPr="000403EE" w:rsidRDefault="000403EE" w:rsidP="00B90AD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Phone</w:t>
      </w:r>
    </w:p>
    <w:p w14:paraId="0808F091" w14:textId="45BDC3FF" w:rsidR="000403EE" w:rsidRPr="000403EE" w:rsidRDefault="000403EE" w:rsidP="00B90AD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Vehicle Number</w:t>
      </w:r>
    </w:p>
    <w:p w14:paraId="1C483A88" w14:textId="4BA9D4CF" w:rsidR="000403EE" w:rsidRPr="000403EE" w:rsidRDefault="000403EE" w:rsidP="00B90AD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Membership Type</w:t>
      </w:r>
    </w:p>
    <w:p w14:paraId="2B44A115" w14:textId="0F3797D1" w:rsidR="000403EE" w:rsidRPr="000403EE" w:rsidRDefault="000403EE" w:rsidP="00B90AD3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0403EE">
        <w:rPr>
          <w:b/>
          <w:bCs/>
        </w:rPr>
        <w:t>Charging Station</w:t>
      </w:r>
    </w:p>
    <w:p w14:paraId="39EFA07C" w14:textId="77777777" w:rsidR="000403EE" w:rsidRPr="000403EE" w:rsidRDefault="000403EE" w:rsidP="00B90AD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Station Name (Text)</w:t>
      </w:r>
    </w:p>
    <w:p w14:paraId="70793A34" w14:textId="361FB3C6" w:rsidR="000403EE" w:rsidRPr="000403EE" w:rsidRDefault="000403EE" w:rsidP="00B90AD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Location (Text/Geolocation)</w:t>
      </w:r>
    </w:p>
    <w:p w14:paraId="472EC4A1" w14:textId="06A6C199" w:rsidR="000403EE" w:rsidRPr="000403EE" w:rsidRDefault="000403EE" w:rsidP="00B90AD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Capacity (Number)</w:t>
      </w:r>
    </w:p>
    <w:p w14:paraId="73361B39" w14:textId="360D41EE" w:rsidR="000403EE" w:rsidRPr="000403EE" w:rsidRDefault="000403EE" w:rsidP="00B90AD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Status (Picklist: Active, Inactive, Under Maintenance)</w:t>
      </w:r>
    </w:p>
    <w:p w14:paraId="0E7F8414" w14:textId="0FA7DDC2" w:rsidR="000403EE" w:rsidRDefault="000403EE" w:rsidP="00B90AD3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0403EE">
        <w:rPr>
          <w:b/>
          <w:bCs/>
          <w:sz w:val="24"/>
          <w:szCs w:val="24"/>
        </w:rPr>
        <w:t>Booking</w:t>
      </w:r>
    </w:p>
    <w:p w14:paraId="473887D5" w14:textId="25F29618" w:rsidR="000403EE" w:rsidRDefault="000403EE" w:rsidP="00B90AD3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Booking Number (Auto Number)</w:t>
      </w:r>
    </w:p>
    <w:p w14:paraId="100A29D4" w14:textId="77FB3EE3" w:rsidR="000403EE" w:rsidRDefault="000403EE" w:rsidP="00B90AD3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0403EE">
        <w:rPr>
          <w:sz w:val="20"/>
          <w:szCs w:val="20"/>
        </w:rPr>
        <w:t>Customer (Lookup → Customer)</w:t>
      </w:r>
    </w:p>
    <w:p w14:paraId="4263CEF3" w14:textId="3D881653" w:rsidR="000403EE" w:rsidRDefault="004F0179" w:rsidP="00B90AD3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Station (Lookup → Charging Station)</w:t>
      </w:r>
    </w:p>
    <w:p w14:paraId="5CF237F1" w14:textId="42C6E817" w:rsidR="004F0179" w:rsidRDefault="004F0179" w:rsidP="00B90AD3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Start Time (Date/Time)</w:t>
      </w:r>
    </w:p>
    <w:p w14:paraId="3E1B73B4" w14:textId="2E999AFB" w:rsidR="004F0179" w:rsidRDefault="004F0179" w:rsidP="00B90AD3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End Time (Date/Time)</w:t>
      </w:r>
    </w:p>
    <w:p w14:paraId="47FADCF1" w14:textId="6B08C399" w:rsidR="004F0179" w:rsidRDefault="004F0179" w:rsidP="00B90AD3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Status (Picklist: Pending, Confirmed, Cancelled, Completed)</w:t>
      </w:r>
    </w:p>
    <w:p w14:paraId="06A22841" w14:textId="2E72B042" w:rsidR="004F0179" w:rsidRDefault="004F0179" w:rsidP="00B90AD3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4F0179">
        <w:rPr>
          <w:b/>
          <w:bCs/>
        </w:rPr>
        <w:t>Payment</w:t>
      </w:r>
    </w:p>
    <w:p w14:paraId="5791C443" w14:textId="63D91D07" w:rsidR="004F0179" w:rsidRDefault="004F0179" w:rsidP="00B90AD3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Payment ID (Auto Number)</w:t>
      </w:r>
    </w:p>
    <w:p w14:paraId="6E5849EF" w14:textId="6CCB4AC7" w:rsidR="004F0179" w:rsidRDefault="004F0179" w:rsidP="00B90AD3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Booking (Lookup → Booking)</w:t>
      </w:r>
    </w:p>
    <w:p w14:paraId="101D3B63" w14:textId="286916E4" w:rsidR="004F0179" w:rsidRDefault="004F0179" w:rsidP="00B90AD3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Amount (Currency)</w:t>
      </w:r>
    </w:p>
    <w:p w14:paraId="6747802F" w14:textId="4613B49C" w:rsidR="004F0179" w:rsidRDefault="004F0179" w:rsidP="00B90AD3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 xml:space="preserve">Method (Picklist: Card, UPI, </w:t>
      </w:r>
      <w:proofErr w:type="spellStart"/>
      <w:r w:rsidRPr="004F0179">
        <w:rPr>
          <w:sz w:val="20"/>
          <w:szCs w:val="20"/>
        </w:rPr>
        <w:t>NetBanking</w:t>
      </w:r>
      <w:proofErr w:type="spellEnd"/>
      <w:r w:rsidRPr="004F0179">
        <w:rPr>
          <w:sz w:val="20"/>
          <w:szCs w:val="20"/>
        </w:rPr>
        <w:t>, Wallet)</w:t>
      </w:r>
    </w:p>
    <w:p w14:paraId="3E3AB146" w14:textId="49F0D394" w:rsidR="004F0179" w:rsidRDefault="004F0179" w:rsidP="00B90AD3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Status (Picklist: Success, Failed, Pending)</w:t>
      </w:r>
    </w:p>
    <w:p w14:paraId="2612CD8E" w14:textId="37F36B6E" w:rsidR="004F0179" w:rsidRDefault="004F0179" w:rsidP="00B90AD3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4F0179">
        <w:rPr>
          <w:b/>
          <w:bCs/>
        </w:rPr>
        <w:t>Maintenance Ticket</w:t>
      </w:r>
    </w:p>
    <w:p w14:paraId="1431CB36" w14:textId="6BE87AD1" w:rsidR="004F0179" w:rsidRPr="004F0179" w:rsidRDefault="004F0179" w:rsidP="00B90AD3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Ticket Number (Auto Number)</w:t>
      </w:r>
    </w:p>
    <w:p w14:paraId="7C14DE69" w14:textId="0BC064B4" w:rsidR="004F0179" w:rsidRPr="004F0179" w:rsidRDefault="004F0179" w:rsidP="00B90AD3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Station (Lookup → Charging Station)</w:t>
      </w:r>
    </w:p>
    <w:p w14:paraId="540C9953" w14:textId="77777777" w:rsidR="004F0179" w:rsidRPr="004F0179" w:rsidRDefault="004F0179" w:rsidP="00B90AD3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Issue Description (Long Text)</w:t>
      </w:r>
    </w:p>
    <w:p w14:paraId="4A70F0D8" w14:textId="3A1BB572" w:rsidR="004F0179" w:rsidRPr="004F0179" w:rsidRDefault="004F0179" w:rsidP="00B90AD3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Reported By (Lookup → User)</w:t>
      </w:r>
    </w:p>
    <w:p w14:paraId="39749965" w14:textId="343A42F0" w:rsidR="004F0179" w:rsidRDefault="004F0179" w:rsidP="00B90AD3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4F0179">
        <w:rPr>
          <w:sz w:val="20"/>
          <w:szCs w:val="20"/>
        </w:rPr>
        <w:t>Status (Picklist: Open, In Progress, Resolved)</w:t>
      </w:r>
    </w:p>
    <w:p w14:paraId="6E91796D" w14:textId="5B8D9548" w:rsidR="004F0179" w:rsidRDefault="004F0179" w:rsidP="00B90AD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F0179">
        <w:rPr>
          <w:b/>
          <w:bCs/>
          <w:sz w:val="24"/>
          <w:szCs w:val="24"/>
        </w:rPr>
        <w:t>Record Types</w:t>
      </w:r>
    </w:p>
    <w:p w14:paraId="69B4E5F1" w14:textId="5E65C70D" w:rsidR="004F0179" w:rsidRDefault="004F0179" w:rsidP="00B90AD3">
      <w:pPr>
        <w:pStyle w:val="ListParagraph"/>
        <w:numPr>
          <w:ilvl w:val="0"/>
          <w:numId w:val="4"/>
        </w:numPr>
        <w:spacing w:line="360" w:lineRule="auto"/>
      </w:pPr>
      <w:r w:rsidRPr="004F0179">
        <w:rPr>
          <w:b/>
          <w:bCs/>
        </w:rPr>
        <w:t>Customer</w:t>
      </w:r>
      <w:r w:rsidRPr="004F0179">
        <w:t>: EV Individual / Corporate Customer</w:t>
      </w:r>
    </w:p>
    <w:p w14:paraId="01339C44" w14:textId="113238A8" w:rsidR="004F0179" w:rsidRDefault="004F0179" w:rsidP="00B90AD3">
      <w:pPr>
        <w:pStyle w:val="ListParagraph"/>
        <w:numPr>
          <w:ilvl w:val="0"/>
          <w:numId w:val="4"/>
        </w:numPr>
        <w:spacing w:line="360" w:lineRule="auto"/>
      </w:pPr>
      <w:r w:rsidRPr="004F0179">
        <w:rPr>
          <w:b/>
          <w:bCs/>
        </w:rPr>
        <w:t>Station</w:t>
      </w:r>
      <w:r w:rsidRPr="004F0179">
        <w:t>: Urban / Highway station</w:t>
      </w:r>
    </w:p>
    <w:p w14:paraId="21EDD6EA" w14:textId="742708D5" w:rsidR="004F0179" w:rsidRDefault="004F0179" w:rsidP="00B90AD3">
      <w:pPr>
        <w:pStyle w:val="ListParagraph"/>
        <w:numPr>
          <w:ilvl w:val="0"/>
          <w:numId w:val="4"/>
        </w:numPr>
        <w:spacing w:line="360" w:lineRule="auto"/>
      </w:pPr>
      <w:r w:rsidRPr="004F0179">
        <w:rPr>
          <w:b/>
          <w:bCs/>
        </w:rPr>
        <w:t>Booking</w:t>
      </w:r>
      <w:r w:rsidRPr="004F0179">
        <w:t>: Regular Booking / Priority Booking (e.g., for premium members)</w:t>
      </w:r>
    </w:p>
    <w:p w14:paraId="215C8772" w14:textId="32DA3BA9" w:rsidR="004F0179" w:rsidRDefault="004F0179" w:rsidP="00B90AD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4F0179">
        <w:rPr>
          <w:b/>
          <w:bCs/>
          <w:sz w:val="24"/>
          <w:szCs w:val="24"/>
        </w:rPr>
        <w:t>Page Layouts</w:t>
      </w:r>
    </w:p>
    <w:p w14:paraId="218D5F52" w14:textId="4C08D0BC" w:rsidR="004F0179" w:rsidRDefault="004F0179" w:rsidP="00B90AD3">
      <w:pPr>
        <w:pStyle w:val="ListParagraph"/>
        <w:numPr>
          <w:ilvl w:val="0"/>
          <w:numId w:val="10"/>
        </w:numPr>
        <w:spacing w:line="276" w:lineRule="auto"/>
      </w:pPr>
      <w:r w:rsidRPr="004F0179">
        <w:rPr>
          <w:b/>
          <w:bCs/>
        </w:rPr>
        <w:lastRenderedPageBreak/>
        <w:t xml:space="preserve">Customer Layout → </w:t>
      </w:r>
      <w:r w:rsidRPr="004F0179">
        <w:t>Basic Info + Related List (Bookings)</w:t>
      </w:r>
    </w:p>
    <w:p w14:paraId="7FB1DA63" w14:textId="59F8AEFA" w:rsidR="004F0179" w:rsidRDefault="004F0179" w:rsidP="00B90AD3">
      <w:pPr>
        <w:pStyle w:val="NormalWeb"/>
        <w:numPr>
          <w:ilvl w:val="0"/>
          <w:numId w:val="10"/>
        </w:numPr>
        <w:spacing w:line="276" w:lineRule="auto"/>
      </w:pPr>
      <w:r w:rsidRPr="004F0179">
        <w:rPr>
          <w:rStyle w:val="Strong"/>
          <w:rFonts w:asciiTheme="minorHAnsi" w:eastAsiaTheme="majorEastAsia" w:hAnsiTheme="minorHAnsi" w:cstheme="minorHAnsi"/>
          <w:sz w:val="22"/>
          <w:szCs w:val="22"/>
        </w:rPr>
        <w:t>Booking Layout</w:t>
      </w:r>
      <w:r>
        <w:t xml:space="preserve"> → </w:t>
      </w:r>
      <w:r w:rsidRPr="004F0179">
        <w:rPr>
          <w:rFonts w:asciiTheme="minorHAnsi" w:hAnsiTheme="minorHAnsi" w:cstheme="minorHAnsi"/>
          <w:sz w:val="22"/>
          <w:szCs w:val="22"/>
        </w:rPr>
        <w:t>Customer, Station, Status + Related List (Payments)</w:t>
      </w:r>
    </w:p>
    <w:p w14:paraId="41C0D590" w14:textId="01B944E8" w:rsidR="004F0179" w:rsidRDefault="004F0179" w:rsidP="00B90AD3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b/>
          <w:bCs/>
        </w:rPr>
      </w:pPr>
      <w:r w:rsidRPr="004F0179">
        <w:rPr>
          <w:rFonts w:asciiTheme="minorHAnsi" w:hAnsiTheme="minorHAnsi" w:cstheme="minorHAnsi"/>
          <w:b/>
          <w:bCs/>
        </w:rPr>
        <w:t>Compact Layout</w:t>
      </w:r>
    </w:p>
    <w:p w14:paraId="41E6D577" w14:textId="6892C486" w:rsidR="004F0179" w:rsidRDefault="004F0179" w:rsidP="00B90AD3">
      <w:pPr>
        <w:pStyle w:val="NormalWeb"/>
        <w:numPr>
          <w:ilvl w:val="0"/>
          <w:numId w:val="13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4F0179">
        <w:rPr>
          <w:rFonts w:asciiTheme="minorHAnsi" w:hAnsiTheme="minorHAnsi" w:cstheme="minorHAnsi"/>
          <w:b/>
          <w:bCs/>
          <w:sz w:val="20"/>
          <w:szCs w:val="20"/>
        </w:rPr>
        <w:t>Customer</w:t>
      </w:r>
      <w:r w:rsidRPr="004F0179">
        <w:rPr>
          <w:rFonts w:asciiTheme="minorHAnsi" w:hAnsiTheme="minorHAnsi" w:cstheme="minorHAnsi"/>
          <w:sz w:val="20"/>
          <w:szCs w:val="20"/>
        </w:rPr>
        <w:t>: Name, Email, Phone</w:t>
      </w:r>
    </w:p>
    <w:p w14:paraId="5495D06A" w14:textId="53197EF9" w:rsidR="004F0179" w:rsidRDefault="004F0179" w:rsidP="00B90AD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4F0179">
        <w:rPr>
          <w:rFonts w:asciiTheme="minorHAnsi" w:hAnsiTheme="minorHAnsi" w:cstheme="minorHAnsi"/>
          <w:b/>
          <w:bCs/>
          <w:sz w:val="20"/>
          <w:szCs w:val="20"/>
        </w:rPr>
        <w:t>Booking</w:t>
      </w:r>
      <w:r w:rsidRPr="004F0179">
        <w:rPr>
          <w:rFonts w:asciiTheme="minorHAnsi" w:hAnsiTheme="minorHAnsi" w:cstheme="minorHAnsi"/>
          <w:sz w:val="20"/>
          <w:szCs w:val="20"/>
        </w:rPr>
        <w:t>: Booking Number, Status, Start Time, End Time</w:t>
      </w:r>
    </w:p>
    <w:p w14:paraId="445A3B1D" w14:textId="57982C7D" w:rsidR="004F0179" w:rsidRDefault="004F0179" w:rsidP="00B90AD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4F0179">
        <w:rPr>
          <w:rFonts w:asciiTheme="minorHAnsi" w:hAnsiTheme="minorHAnsi" w:cstheme="minorHAnsi"/>
          <w:b/>
          <w:bCs/>
          <w:sz w:val="20"/>
          <w:szCs w:val="20"/>
        </w:rPr>
        <w:t>Payment</w:t>
      </w:r>
      <w:r w:rsidRPr="004F0179">
        <w:rPr>
          <w:rFonts w:asciiTheme="minorHAnsi" w:hAnsiTheme="minorHAnsi" w:cstheme="minorHAnsi"/>
          <w:sz w:val="20"/>
          <w:szCs w:val="20"/>
        </w:rPr>
        <w:t>: Payment ID, Amount, Status</w:t>
      </w:r>
    </w:p>
    <w:p w14:paraId="6AA98BE7" w14:textId="4583DA2E" w:rsidR="004F0179" w:rsidRDefault="00B90AD3" w:rsidP="00B90A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</w:rPr>
      </w:pPr>
      <w:r w:rsidRPr="00B90AD3">
        <w:rPr>
          <w:rFonts w:asciiTheme="minorHAnsi" w:hAnsiTheme="minorHAnsi" w:cstheme="minorHAnsi"/>
          <w:b/>
          <w:bCs/>
        </w:rPr>
        <w:t>Schema Builder</w:t>
      </w:r>
    </w:p>
    <w:p w14:paraId="738A2EEC" w14:textId="737E0BB7" w:rsidR="00B90AD3" w:rsidRDefault="00B90AD3" w:rsidP="00B90AD3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sz w:val="20"/>
          <w:szCs w:val="20"/>
        </w:rPr>
        <w:t>Visually view object relationships.</w:t>
      </w:r>
    </w:p>
    <w:p w14:paraId="7A725490" w14:textId="134399EF" w:rsidR="00B90AD3" w:rsidRDefault="00B90AD3" w:rsidP="00B90AD3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sz w:val="20"/>
          <w:szCs w:val="20"/>
        </w:rPr>
        <w:t>Drag &amp; drop new fields.</w:t>
      </w:r>
    </w:p>
    <w:p w14:paraId="4F90BAC1" w14:textId="58B38CF9" w:rsidR="00B90AD3" w:rsidRDefault="00B90AD3" w:rsidP="00B90AD3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sz w:val="20"/>
          <w:szCs w:val="20"/>
        </w:rPr>
        <w:t>Confirm lookups and relationships between objects.</w:t>
      </w:r>
    </w:p>
    <w:p w14:paraId="329BBDB9" w14:textId="20DAD844" w:rsidR="00B90AD3" w:rsidRDefault="00B90AD3" w:rsidP="00B90A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</w:rPr>
      </w:pPr>
      <w:r w:rsidRPr="00B90AD3">
        <w:rPr>
          <w:rFonts w:asciiTheme="minorHAnsi" w:hAnsiTheme="minorHAnsi" w:cstheme="minorHAnsi"/>
          <w:b/>
          <w:bCs/>
        </w:rPr>
        <w:t>Lookup vs Master-Detail vs Hierarchical</w:t>
      </w:r>
    </w:p>
    <w:p w14:paraId="0721B65C" w14:textId="6CDF3078" w:rsidR="00B90AD3" w:rsidRDefault="00B90AD3" w:rsidP="00B90AD3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b/>
          <w:bCs/>
          <w:sz w:val="20"/>
          <w:szCs w:val="20"/>
        </w:rPr>
        <w:t>Lookup</w:t>
      </w:r>
      <w:r w:rsidRPr="00B90AD3">
        <w:rPr>
          <w:rFonts w:asciiTheme="minorHAnsi" w:hAnsiTheme="minorHAnsi" w:cstheme="minorHAnsi"/>
          <w:sz w:val="20"/>
          <w:szCs w:val="20"/>
        </w:rPr>
        <w:t xml:space="preserve"> → Flexible link between objects (e.g., Booking → Customer).</w:t>
      </w:r>
    </w:p>
    <w:p w14:paraId="1F036F2D" w14:textId="749EEE77" w:rsidR="00B90AD3" w:rsidRDefault="00B90AD3" w:rsidP="00B90AD3">
      <w:pPr>
        <w:pStyle w:val="NormalWeb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b/>
          <w:bCs/>
          <w:sz w:val="20"/>
          <w:szCs w:val="20"/>
        </w:rPr>
        <w:t>Master-Detail</w:t>
      </w:r>
      <w:r w:rsidRPr="00B90AD3">
        <w:rPr>
          <w:rFonts w:asciiTheme="minorHAnsi" w:hAnsiTheme="minorHAnsi" w:cstheme="minorHAnsi"/>
          <w:sz w:val="20"/>
          <w:szCs w:val="20"/>
        </w:rPr>
        <w:t xml:space="preserve"> → Strong link; child record cannot exist without parent (e.g., Payment could be Master-Detail with Booking if we want auto-delete).</w:t>
      </w:r>
    </w:p>
    <w:p w14:paraId="77EC92AC" w14:textId="74CCC371" w:rsidR="00B90AD3" w:rsidRDefault="00B90AD3" w:rsidP="00B90AD3">
      <w:pPr>
        <w:pStyle w:val="NormalWeb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b/>
          <w:bCs/>
          <w:sz w:val="20"/>
          <w:szCs w:val="20"/>
        </w:rPr>
        <w:t>Hierarchical</w:t>
      </w:r>
      <w:r w:rsidRPr="00B90AD3">
        <w:rPr>
          <w:rFonts w:asciiTheme="minorHAnsi" w:hAnsiTheme="minorHAnsi" w:cstheme="minorHAnsi"/>
          <w:sz w:val="20"/>
          <w:szCs w:val="20"/>
        </w:rPr>
        <w:t xml:space="preserve"> → Special relationship only for </w:t>
      </w:r>
      <w:r w:rsidRPr="00B90AD3">
        <w:rPr>
          <w:rFonts w:asciiTheme="minorHAnsi" w:hAnsiTheme="minorHAnsi" w:cstheme="minorHAnsi"/>
          <w:b/>
          <w:bCs/>
          <w:sz w:val="20"/>
          <w:szCs w:val="20"/>
        </w:rPr>
        <w:t>User</w:t>
      </w:r>
      <w:r w:rsidRPr="00B90AD3">
        <w:rPr>
          <w:rFonts w:asciiTheme="minorHAnsi" w:hAnsiTheme="minorHAnsi" w:cstheme="minorHAnsi"/>
          <w:sz w:val="20"/>
          <w:szCs w:val="20"/>
        </w:rPr>
        <w:t xml:space="preserve"> object.</w:t>
      </w:r>
    </w:p>
    <w:p w14:paraId="3C710163" w14:textId="460C3B80" w:rsidR="00B90AD3" w:rsidRDefault="00B90AD3" w:rsidP="00B90A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</w:rPr>
      </w:pPr>
      <w:r w:rsidRPr="00B90AD3">
        <w:rPr>
          <w:rFonts w:asciiTheme="minorHAnsi" w:hAnsiTheme="minorHAnsi" w:cstheme="minorHAnsi"/>
          <w:b/>
          <w:bCs/>
        </w:rPr>
        <w:t>Junction Objects</w:t>
      </w:r>
    </w:p>
    <w:p w14:paraId="417DE8A4" w14:textId="041321AF" w:rsidR="00B90AD3" w:rsidRDefault="00B90AD3" w:rsidP="00B90AD3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B90AD3">
        <w:rPr>
          <w:rFonts w:asciiTheme="minorHAnsi" w:hAnsiTheme="minorHAnsi" w:cstheme="minorHAnsi"/>
          <w:b/>
          <w:bCs/>
          <w:sz w:val="20"/>
          <w:szCs w:val="20"/>
          <w:u w:val="single"/>
        </w:rPr>
        <w:t>If we want many-to-many relationships:</w:t>
      </w:r>
    </w:p>
    <w:p w14:paraId="0A54C8E9" w14:textId="43C5B82F" w:rsidR="00B90AD3" w:rsidRDefault="00B90AD3" w:rsidP="00B90AD3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sz w:val="20"/>
          <w:szCs w:val="20"/>
        </w:rPr>
        <w:t>Example: A Customer can book multiple Stations, and a Station can serve multiple Customers.</w:t>
      </w:r>
    </w:p>
    <w:p w14:paraId="1583265F" w14:textId="645FACDC" w:rsidR="00B90AD3" w:rsidRDefault="00B90AD3" w:rsidP="00B90AD3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sz w:val="20"/>
          <w:szCs w:val="20"/>
        </w:rPr>
        <w:t xml:space="preserve">Create a </w:t>
      </w:r>
      <w:r w:rsidRPr="00B90AD3">
        <w:rPr>
          <w:rFonts w:asciiTheme="minorHAnsi" w:hAnsiTheme="minorHAnsi" w:cstheme="minorHAnsi"/>
          <w:b/>
          <w:bCs/>
          <w:sz w:val="20"/>
          <w:szCs w:val="20"/>
        </w:rPr>
        <w:t>Junction Object</w:t>
      </w:r>
      <w:r w:rsidRPr="00B90AD3">
        <w:rPr>
          <w:rFonts w:asciiTheme="minorHAnsi" w:hAnsiTheme="minorHAnsi" w:cstheme="minorHAnsi"/>
          <w:sz w:val="20"/>
          <w:szCs w:val="20"/>
        </w:rPr>
        <w:t xml:space="preserve"> like </w:t>
      </w:r>
      <w:proofErr w:type="spellStart"/>
      <w:r w:rsidRPr="00B90AD3">
        <w:rPr>
          <w:rFonts w:asciiTheme="minorHAnsi" w:hAnsiTheme="minorHAnsi" w:cstheme="minorHAnsi"/>
          <w:i/>
          <w:iCs/>
          <w:sz w:val="20"/>
          <w:szCs w:val="20"/>
        </w:rPr>
        <w:t>StationBooking</w:t>
      </w:r>
      <w:proofErr w:type="spellEnd"/>
      <w:r w:rsidRPr="00B90AD3">
        <w:rPr>
          <w:rFonts w:asciiTheme="minorHAnsi" w:hAnsiTheme="minorHAnsi" w:cstheme="minorHAnsi"/>
          <w:sz w:val="20"/>
          <w:szCs w:val="20"/>
        </w:rPr>
        <w:t xml:space="preserve"> to map Customer ↔ Station with extra details (time, slot)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B90AD3">
        <w:rPr>
          <w:rFonts w:asciiTheme="minorHAnsi" w:hAnsiTheme="minorHAnsi" w:cstheme="minorHAnsi"/>
          <w:sz w:val="20"/>
          <w:szCs w:val="20"/>
        </w:rPr>
        <w:t xml:space="preserve">(Currently, </w:t>
      </w:r>
      <w:proofErr w:type="gramStart"/>
      <w:r w:rsidRPr="00B90AD3">
        <w:rPr>
          <w:rFonts w:asciiTheme="minorHAnsi" w:hAnsiTheme="minorHAnsi" w:cstheme="minorHAnsi"/>
          <w:sz w:val="20"/>
          <w:szCs w:val="20"/>
        </w:rPr>
        <w:t>Booking</w:t>
      </w:r>
      <w:proofErr w:type="gramEnd"/>
      <w:r w:rsidRPr="00B90AD3">
        <w:rPr>
          <w:rFonts w:asciiTheme="minorHAnsi" w:hAnsiTheme="minorHAnsi" w:cstheme="minorHAnsi"/>
          <w:sz w:val="20"/>
          <w:szCs w:val="20"/>
        </w:rPr>
        <w:t xml:space="preserve"> itself is acting like a junction object)</w:t>
      </w:r>
    </w:p>
    <w:p w14:paraId="105BBC12" w14:textId="62C328C2" w:rsidR="00B90AD3" w:rsidRDefault="00B90AD3" w:rsidP="00B90A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</w:rPr>
      </w:pPr>
      <w:r w:rsidRPr="00B90AD3">
        <w:rPr>
          <w:rFonts w:asciiTheme="minorHAnsi" w:hAnsiTheme="minorHAnsi" w:cstheme="minorHAnsi"/>
          <w:b/>
          <w:bCs/>
        </w:rPr>
        <w:t>External Objects</w:t>
      </w:r>
    </w:p>
    <w:p w14:paraId="18385586" w14:textId="5197632E" w:rsidR="00B90AD3" w:rsidRPr="00B90AD3" w:rsidRDefault="00B90AD3" w:rsidP="00B90AD3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0"/>
          <w:szCs w:val="20"/>
        </w:rPr>
      </w:pPr>
      <w:r w:rsidRPr="00B90AD3">
        <w:rPr>
          <w:rFonts w:asciiTheme="minorHAnsi" w:hAnsiTheme="minorHAnsi" w:cstheme="minorHAnsi"/>
          <w:sz w:val="20"/>
          <w:szCs w:val="20"/>
        </w:rPr>
        <w:t>If we integrate with an external database (e.g., IoT system storing station health), we can use External Objects via Salesforce Connect.</w:t>
      </w:r>
    </w:p>
    <w:p w14:paraId="7857C611" w14:textId="77777777" w:rsidR="004F0179" w:rsidRPr="004F0179" w:rsidRDefault="004F0179" w:rsidP="004F0179">
      <w:pPr>
        <w:pStyle w:val="NormalWeb"/>
        <w:spacing w:line="276" w:lineRule="auto"/>
        <w:ind w:left="720"/>
        <w:rPr>
          <w:rFonts w:asciiTheme="minorHAnsi" w:hAnsiTheme="minorHAnsi" w:cstheme="minorHAnsi"/>
          <w:b/>
          <w:bCs/>
        </w:rPr>
      </w:pPr>
    </w:p>
    <w:sectPr w:rsidR="004F0179" w:rsidRPr="004F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D60"/>
    <w:multiLevelType w:val="hybridMultilevel"/>
    <w:tmpl w:val="CFB4C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1F11"/>
    <w:multiLevelType w:val="hybridMultilevel"/>
    <w:tmpl w:val="158E416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090DAC"/>
    <w:multiLevelType w:val="hybridMultilevel"/>
    <w:tmpl w:val="7C286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15BB9"/>
    <w:multiLevelType w:val="hybridMultilevel"/>
    <w:tmpl w:val="312A7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81B3D"/>
    <w:multiLevelType w:val="hybridMultilevel"/>
    <w:tmpl w:val="45A8B2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56DA1"/>
    <w:multiLevelType w:val="hybridMultilevel"/>
    <w:tmpl w:val="2EB4F8F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1A5346"/>
    <w:multiLevelType w:val="hybridMultilevel"/>
    <w:tmpl w:val="D5A23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47052A"/>
    <w:multiLevelType w:val="hybridMultilevel"/>
    <w:tmpl w:val="8B7A4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5A3410"/>
    <w:multiLevelType w:val="hybridMultilevel"/>
    <w:tmpl w:val="09185A1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CB10FA"/>
    <w:multiLevelType w:val="hybridMultilevel"/>
    <w:tmpl w:val="0CFA5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51279F"/>
    <w:multiLevelType w:val="hybridMultilevel"/>
    <w:tmpl w:val="877C0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A830B2"/>
    <w:multiLevelType w:val="hybridMultilevel"/>
    <w:tmpl w:val="9F003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E95284"/>
    <w:multiLevelType w:val="hybridMultilevel"/>
    <w:tmpl w:val="C6E4C6E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5A3BE2"/>
    <w:multiLevelType w:val="hybridMultilevel"/>
    <w:tmpl w:val="F44002C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B32C47"/>
    <w:multiLevelType w:val="hybridMultilevel"/>
    <w:tmpl w:val="BE7AC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13BFD"/>
    <w:multiLevelType w:val="hybridMultilevel"/>
    <w:tmpl w:val="1E96C8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286E63"/>
    <w:multiLevelType w:val="multilevel"/>
    <w:tmpl w:val="1308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F20B9"/>
    <w:multiLevelType w:val="hybridMultilevel"/>
    <w:tmpl w:val="0814570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66451231">
    <w:abstractNumId w:val="14"/>
  </w:num>
  <w:num w:numId="2" w16cid:durableId="711072957">
    <w:abstractNumId w:val="4"/>
  </w:num>
  <w:num w:numId="3" w16cid:durableId="1077287948">
    <w:abstractNumId w:val="5"/>
  </w:num>
  <w:num w:numId="4" w16cid:durableId="523523868">
    <w:abstractNumId w:val="0"/>
  </w:num>
  <w:num w:numId="5" w16cid:durableId="694648475">
    <w:abstractNumId w:val="13"/>
  </w:num>
  <w:num w:numId="6" w16cid:durableId="61486661">
    <w:abstractNumId w:val="12"/>
  </w:num>
  <w:num w:numId="7" w16cid:durableId="64226652">
    <w:abstractNumId w:val="8"/>
  </w:num>
  <w:num w:numId="8" w16cid:durableId="1312324879">
    <w:abstractNumId w:val="17"/>
  </w:num>
  <w:num w:numId="9" w16cid:durableId="1136679635">
    <w:abstractNumId w:val="1"/>
  </w:num>
  <w:num w:numId="10" w16cid:durableId="83041289">
    <w:abstractNumId w:val="10"/>
  </w:num>
  <w:num w:numId="11" w16cid:durableId="1322544623">
    <w:abstractNumId w:val="16"/>
  </w:num>
  <w:num w:numId="12" w16cid:durableId="1483621311">
    <w:abstractNumId w:val="11"/>
  </w:num>
  <w:num w:numId="13" w16cid:durableId="2054842148">
    <w:abstractNumId w:val="3"/>
  </w:num>
  <w:num w:numId="14" w16cid:durableId="1549490929">
    <w:abstractNumId w:val="2"/>
  </w:num>
  <w:num w:numId="15" w16cid:durableId="1866020925">
    <w:abstractNumId w:val="7"/>
  </w:num>
  <w:num w:numId="16" w16cid:durableId="149716676">
    <w:abstractNumId w:val="15"/>
  </w:num>
  <w:num w:numId="17" w16cid:durableId="1706758502">
    <w:abstractNumId w:val="6"/>
  </w:num>
  <w:num w:numId="18" w16cid:durableId="1949924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EE"/>
    <w:rsid w:val="000403EE"/>
    <w:rsid w:val="000E6E57"/>
    <w:rsid w:val="001B5855"/>
    <w:rsid w:val="004F0179"/>
    <w:rsid w:val="00A41B6A"/>
    <w:rsid w:val="00B9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FA9A"/>
  <w15:chartTrackingRefBased/>
  <w15:docId w15:val="{C1B998F5-8315-4561-B6F0-8502B20E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3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4F0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Pavan Kumar 22A31A43G6</cp:lastModifiedBy>
  <cp:revision>1</cp:revision>
  <dcterms:created xsi:type="dcterms:W3CDTF">2025-09-23T05:38:00Z</dcterms:created>
  <dcterms:modified xsi:type="dcterms:W3CDTF">2025-09-23T06:07:00Z</dcterms:modified>
</cp:coreProperties>
</file>