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2C064" w14:textId="77777777" w:rsidR="007D58D9" w:rsidRPr="007D58D9" w:rsidRDefault="007D58D9" w:rsidP="007D58D9">
      <w:pPr>
        <w:rPr>
          <w:b/>
          <w:bCs/>
        </w:rPr>
      </w:pPr>
      <w:r w:rsidRPr="007D58D9">
        <w:rPr>
          <w:b/>
          <w:bCs/>
        </w:rPr>
        <w:t>Multimodal WanderTales - AI Generated Travel Insights with GAN Synthetic Data</w:t>
      </w:r>
    </w:p>
    <w:p w14:paraId="7E81B81C" w14:textId="56E3AB5A" w:rsidR="00ED7159" w:rsidRDefault="007D58D9">
      <w:r w:rsidRPr="007D58D9">
        <w:rPr>
          <w:rFonts w:ascii="Segoe UI Emoji" w:hAnsi="Segoe UI Emoji" w:cs="Segoe UI Emoji"/>
        </w:rPr>
        <w:t xml:space="preserve">✅ </w:t>
      </w:r>
      <w:r w:rsidRPr="007D58D9">
        <w:rPr>
          <w:rFonts w:ascii="Segoe UI Emoji" w:hAnsi="Segoe UI Emoji" w:cs="Segoe UI Emoji"/>
          <w:b/>
          <w:bCs/>
        </w:rPr>
        <w:t>Integrated image &amp; synthetic data generation into Streamlit</w:t>
      </w:r>
      <w:r w:rsidRPr="007D58D9">
        <w:rPr>
          <w:rFonts w:ascii="Segoe UI Emoji" w:hAnsi="Segoe UI Emoji" w:cs="Segoe UI Emoji"/>
        </w:rPr>
        <w:br/>
        <w:t xml:space="preserve">✅ </w:t>
      </w:r>
      <w:r w:rsidRPr="007D58D9">
        <w:rPr>
          <w:rFonts w:ascii="Segoe UI Emoji" w:hAnsi="Segoe UI Emoji" w:cs="Segoe UI Emoji"/>
          <w:b/>
          <w:bCs/>
        </w:rPr>
        <w:t>Added Stable Diffusion for AI-generated images</w:t>
      </w:r>
      <w:r w:rsidRPr="007D58D9">
        <w:rPr>
          <w:rFonts w:ascii="Segoe UI Emoji" w:hAnsi="Segoe UI Emoji" w:cs="Segoe UI Emoji"/>
        </w:rPr>
        <w:br/>
        <w:t xml:space="preserve">✅ </w:t>
      </w:r>
      <w:r w:rsidRPr="007D58D9">
        <w:rPr>
          <w:rFonts w:ascii="Segoe UI Emoji" w:hAnsi="Segoe UI Emoji" w:cs="Segoe UI Emoji"/>
          <w:b/>
          <w:bCs/>
        </w:rPr>
        <w:t>Integrated GAN for synthetic image generation</w:t>
      </w:r>
      <w:r w:rsidRPr="007D58D9">
        <w:rPr>
          <w:rFonts w:ascii="Segoe UI Emoji" w:hAnsi="Segoe UI Emoji" w:cs="Segoe UI Emoji"/>
        </w:rPr>
        <w:br/>
        <w:t xml:space="preserve">✅ </w:t>
      </w:r>
      <w:r w:rsidRPr="007D58D9">
        <w:rPr>
          <w:rFonts w:ascii="Segoe UI Emoji" w:hAnsi="Segoe UI Emoji" w:cs="Segoe UI Emoji"/>
          <w:b/>
          <w:bCs/>
        </w:rPr>
        <w:t>Streamlit buttons for easy interaction</w:t>
      </w:r>
      <w:r w:rsidRPr="007D58D9">
        <w:drawing>
          <wp:inline distT="0" distB="0" distL="0" distR="0" wp14:anchorId="04FF8555" wp14:editId="6F743D10">
            <wp:extent cx="5943233" cy="3122559"/>
            <wp:effectExtent l="19050" t="19050" r="19685" b="20955"/>
            <wp:docPr id="111396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67244" name=""/>
                    <pic:cNvPicPr/>
                  </pic:nvPicPr>
                  <pic:blipFill rotWithShape="1">
                    <a:blip r:embed="rId4"/>
                    <a:srcRect t="4335" b="11601"/>
                    <a:stretch/>
                  </pic:blipFill>
                  <pic:spPr bwMode="auto">
                    <a:xfrm>
                      <a:off x="0" y="0"/>
                      <a:ext cx="5943600" cy="3122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373EE" w14:textId="77777777" w:rsidR="007D58D9" w:rsidRDefault="007D58D9"/>
    <w:p w14:paraId="511BEE81" w14:textId="3CEA1524" w:rsidR="007D58D9" w:rsidRDefault="007D58D9">
      <w:r w:rsidRPr="007D58D9">
        <w:drawing>
          <wp:inline distT="0" distB="0" distL="0" distR="0" wp14:anchorId="7B39EA67" wp14:editId="0E4BDEF9">
            <wp:extent cx="5943600" cy="3007995"/>
            <wp:effectExtent l="19050" t="19050" r="19050" b="20955"/>
            <wp:docPr id="202946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674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16F2F" w14:textId="09628B57" w:rsidR="007D58D9" w:rsidRDefault="007D58D9">
      <w:r w:rsidRPr="007D58D9">
        <w:lastRenderedPageBreak/>
        <w:t>Generating Synthetic Image using GAN...</w:t>
      </w:r>
    </w:p>
    <w:p w14:paraId="41842B63" w14:textId="19B250F2" w:rsidR="007D58D9" w:rsidRDefault="007D58D9">
      <w:r w:rsidRPr="007D58D9">
        <w:drawing>
          <wp:inline distT="0" distB="0" distL="0" distR="0" wp14:anchorId="68D81B05" wp14:editId="2C99FE9C">
            <wp:extent cx="5943600" cy="3250565"/>
            <wp:effectExtent l="19050" t="19050" r="19050" b="26035"/>
            <wp:docPr id="99090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03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D5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159"/>
    <w:rsid w:val="007D58D9"/>
    <w:rsid w:val="00A5525F"/>
    <w:rsid w:val="00D9788C"/>
    <w:rsid w:val="00ED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ED98E"/>
  <w15:chartTrackingRefBased/>
  <w15:docId w15:val="{7BA6319A-CF37-4785-AD3D-042DC726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7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1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1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1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1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1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1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1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1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7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1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1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1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1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1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1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1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7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1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71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7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71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71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71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1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1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71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1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15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2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13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63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6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Sundar Reddy Guthikonda</dc:creator>
  <cp:keywords/>
  <dc:description/>
  <cp:lastModifiedBy>Pavan Sundar Reddy Guthikonda</cp:lastModifiedBy>
  <cp:revision>1</cp:revision>
  <dcterms:created xsi:type="dcterms:W3CDTF">2025-03-01T02:54:00Z</dcterms:created>
  <dcterms:modified xsi:type="dcterms:W3CDTF">2025-03-01T03:56:00Z</dcterms:modified>
</cp:coreProperties>
</file>