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5998" w14:textId="755D0BB6" w:rsidR="008E543D" w:rsidRDefault="00021D64">
      <w:r>
        <w:t>Python is a dynamic programming language.</w:t>
      </w:r>
    </w:p>
    <w:p w14:paraId="01A996C2" w14:textId="59802D8F" w:rsidR="00021D64" w:rsidRDefault="00021D64">
      <w:r w:rsidRPr="00021D64">
        <w:rPr>
          <w:b/>
          <w:bCs/>
        </w:rPr>
        <w:t>Langu</w:t>
      </w:r>
      <w:r>
        <w:rPr>
          <w:b/>
          <w:bCs/>
        </w:rPr>
        <w:t>ag</w:t>
      </w:r>
      <w:r w:rsidRPr="00021D64">
        <w:rPr>
          <w:b/>
          <w:bCs/>
        </w:rPr>
        <w:t>es</w:t>
      </w:r>
      <w:r>
        <w:t xml:space="preserve"> </w:t>
      </w:r>
    </w:p>
    <w:p w14:paraId="7BB635B6" w14:textId="6DA58343" w:rsidR="00021D64" w:rsidRDefault="00021D64">
      <w:r>
        <w:sym w:font="Wingdings" w:char="F0E0"/>
      </w:r>
      <w:r>
        <w:t xml:space="preserve"> compiled languages – convert to low level script &amp; then be </w:t>
      </w:r>
      <w:proofErr w:type="gramStart"/>
      <w:r>
        <w:t>executed</w:t>
      </w:r>
      <w:proofErr w:type="gramEnd"/>
    </w:p>
    <w:p w14:paraId="0A9090C9" w14:textId="72C621E5" w:rsidR="00021D64" w:rsidRDefault="00021D64">
      <w:r>
        <w:t>Errors in compiled languages – compile time errors &amp; runtime errors</w:t>
      </w:r>
    </w:p>
    <w:p w14:paraId="5FB6E093" w14:textId="67DE0153" w:rsidR="00021D64" w:rsidRDefault="00021D64" w:rsidP="00021D64">
      <w:r>
        <w:sym w:font="Wingdings" w:char="F0E0"/>
      </w:r>
      <w:r>
        <w:t xml:space="preserve"> Interpreter Language – would execute line by </w:t>
      </w:r>
      <w:proofErr w:type="gramStart"/>
      <w:r>
        <w:t>line</w:t>
      </w:r>
      <w:proofErr w:type="gramEnd"/>
    </w:p>
    <w:p w14:paraId="48B1D155" w14:textId="6B4DF9C7" w:rsidR="00021D64" w:rsidRDefault="00021D64" w:rsidP="00021D64">
      <w:r>
        <w:t>Python is both compiled &amp; interpreted language.</w:t>
      </w:r>
    </w:p>
    <w:p w14:paraId="6BD3B14C" w14:textId="3512CD70" w:rsidR="00021D64" w:rsidRDefault="00021D64" w:rsidP="00021D64">
      <w:r>
        <w:t xml:space="preserve">Every python </w:t>
      </w:r>
      <w:proofErr w:type="gramStart"/>
      <w:r>
        <w:t>file(</w:t>
      </w:r>
      <w:proofErr w:type="gramEnd"/>
      <w:r>
        <w:t>.</w:t>
      </w:r>
      <w:proofErr w:type="spellStart"/>
      <w:r>
        <w:t>py</w:t>
      </w:r>
      <w:proofErr w:type="spellEnd"/>
      <w:r>
        <w:t xml:space="preserve"> file) when executed for the 1</w:t>
      </w:r>
      <w:r w:rsidRPr="00021D64">
        <w:rPr>
          <w:vertAlign w:val="superscript"/>
        </w:rPr>
        <w:t>st</w:t>
      </w:r>
      <w:r>
        <w:t xml:space="preserve"> time it generates .</w:t>
      </w:r>
      <w:proofErr w:type="spellStart"/>
      <w:r>
        <w:t>pyc</w:t>
      </w:r>
      <w:proofErr w:type="spellEnd"/>
      <w:r>
        <w:t xml:space="preserve"> file, it has all object declaration statements.</w:t>
      </w:r>
    </w:p>
    <w:p w14:paraId="0BB10142" w14:textId="77777777" w:rsidR="00021D64" w:rsidRDefault="00021D64" w:rsidP="00021D64"/>
    <w:p w14:paraId="2259C370" w14:textId="526510BD" w:rsidR="00DD7BAC" w:rsidRDefault="00FD129F" w:rsidP="00021D64">
      <w:r w:rsidRPr="00FD129F">
        <w:rPr>
          <w:highlight w:val="yellow"/>
        </w:rPr>
        <w:t xml:space="preserve">For every object in </w:t>
      </w:r>
      <w:proofErr w:type="gramStart"/>
      <w:r w:rsidRPr="00FD129F">
        <w:rPr>
          <w:highlight w:val="yellow"/>
        </w:rPr>
        <w:t>python(</w:t>
      </w:r>
      <w:proofErr w:type="spellStart"/>
      <w:proofErr w:type="gramEnd"/>
      <w:r w:rsidR="008C64DC">
        <w:rPr>
          <w:highlight w:val="yellow"/>
        </w:rPr>
        <w:t>d</w:t>
      </w:r>
      <w:r w:rsidRPr="00FD129F">
        <w:rPr>
          <w:highlight w:val="yellow"/>
        </w:rPr>
        <w:t>ir</w:t>
      </w:r>
      <w:proofErr w:type="spellEnd"/>
      <w:r w:rsidRPr="00FD129F">
        <w:rPr>
          <w:highlight w:val="yellow"/>
        </w:rPr>
        <w:t>(any attribute/variable))would have</w:t>
      </w:r>
      <w:r w:rsidR="00021D64" w:rsidRPr="00FD129F">
        <w:rPr>
          <w:highlight w:val="yellow"/>
        </w:rPr>
        <w:t xml:space="preserve"> ones that have __</w:t>
      </w:r>
      <w:r w:rsidR="00DD7BAC" w:rsidRPr="00FD129F">
        <w:rPr>
          <w:highlight w:val="yellow"/>
        </w:rPr>
        <w:t>(double underscores)</w:t>
      </w:r>
      <w:r w:rsidR="00021D64" w:rsidRPr="00FD129F">
        <w:rPr>
          <w:highlight w:val="yellow"/>
        </w:rPr>
        <w:t xml:space="preserve"> are magic methods/</w:t>
      </w:r>
      <w:proofErr w:type="spellStart"/>
      <w:r w:rsidR="00021D64" w:rsidRPr="00FD129F">
        <w:rPr>
          <w:highlight w:val="yellow"/>
        </w:rPr>
        <w:t>dunders</w:t>
      </w:r>
      <w:proofErr w:type="spellEnd"/>
      <w:r w:rsidR="00DD7BAC" w:rsidRPr="00FD129F">
        <w:rPr>
          <w:highlight w:val="yellow"/>
        </w:rPr>
        <w:t xml:space="preserve"> &amp; attributes</w:t>
      </w:r>
    </w:p>
    <w:p w14:paraId="542C685A" w14:textId="7F8409CA" w:rsidR="00BF1C41" w:rsidRPr="00FD129F" w:rsidRDefault="00BF1C41" w:rsidP="00021D64">
      <w:r>
        <w:t xml:space="preserve">These are not directly </w:t>
      </w:r>
      <w:proofErr w:type="spellStart"/>
      <w:r>
        <w:t>envoked</w:t>
      </w:r>
      <w:proofErr w:type="spellEnd"/>
      <w:r>
        <w:t xml:space="preserve"> by </w:t>
      </w:r>
      <w:proofErr w:type="gramStart"/>
      <w:r>
        <w:t>user</w:t>
      </w:r>
      <w:proofErr w:type="gramEnd"/>
      <w:r>
        <w:t xml:space="preserve"> but it happens internally from class of certain action</w:t>
      </w:r>
    </w:p>
    <w:p w14:paraId="12E99E2B" w14:textId="4FDBFC01" w:rsidR="00DD7BAC" w:rsidRDefault="00DD7BAC" w:rsidP="00021D64">
      <w:pPr>
        <w:rPr>
          <w:b/>
          <w:bCs/>
        </w:rPr>
      </w:pPr>
      <w:r>
        <w:rPr>
          <w:b/>
          <w:bCs/>
        </w:rPr>
        <w:t xml:space="preserve">Magic methods </w:t>
      </w:r>
      <w:r w:rsidR="00FD129F">
        <w:rPr>
          <w:b/>
          <w:bCs/>
        </w:rPr>
        <w:t>are prune to operator over loading</w:t>
      </w:r>
      <w:r w:rsidR="00BF1C41">
        <w:rPr>
          <w:b/>
          <w:bCs/>
        </w:rPr>
        <w:t xml:space="preserve"> whereas parameters </w:t>
      </w:r>
      <w:proofErr w:type="gramStart"/>
      <w:r w:rsidR="00BF1C41">
        <w:rPr>
          <w:b/>
          <w:bCs/>
        </w:rPr>
        <w:t>are  not</w:t>
      </w:r>
      <w:proofErr w:type="gramEnd"/>
      <w:r w:rsidR="00BF1C41">
        <w:rPr>
          <w:b/>
          <w:bCs/>
        </w:rPr>
        <w:t>.</w:t>
      </w:r>
    </w:p>
    <w:p w14:paraId="137D0434" w14:textId="77777777" w:rsidR="00FD129F" w:rsidRDefault="00FD129F" w:rsidP="00021D64">
      <w:r w:rsidRPr="00FD129F">
        <w:t xml:space="preserve">When we do </w:t>
      </w:r>
    </w:p>
    <w:p w14:paraId="64F2F236" w14:textId="04380DF1" w:rsidR="00FD129F" w:rsidRPr="00FD129F" w:rsidRDefault="00FD129F" w:rsidP="00021D64">
      <w:r w:rsidRPr="00FD129F">
        <w:t xml:space="preserve">a+10 </w:t>
      </w:r>
      <w:r>
        <w:sym w:font="Wingdings" w:char="F0E0"/>
      </w:r>
      <w:r>
        <w:t xml:space="preserve"> </w:t>
      </w:r>
      <w:r w:rsidRPr="00FD129F">
        <w:t xml:space="preserve">backend </w:t>
      </w:r>
      <w:r>
        <w:sym w:font="Wingdings" w:char="F0E0"/>
      </w:r>
      <w:r>
        <w:t xml:space="preserve">    </w:t>
      </w:r>
      <w:proofErr w:type="spellStart"/>
      <w:r w:rsidRPr="00FD129F">
        <w:t>a+__add</w:t>
      </w:r>
      <w:proofErr w:type="spellEnd"/>
      <w:r w:rsidRPr="00FD129F">
        <w:t>_</w:t>
      </w:r>
      <w:proofErr w:type="gramStart"/>
      <w:r w:rsidRPr="00FD129F">
        <w:t>_(</w:t>
      </w:r>
      <w:proofErr w:type="gramEnd"/>
      <w:r w:rsidRPr="00FD129F">
        <w:t>10)</w:t>
      </w:r>
    </w:p>
    <w:p w14:paraId="1A6E3AD5" w14:textId="77777777" w:rsidR="00DD7BAC" w:rsidRDefault="00DD7BAC" w:rsidP="00021D64">
      <w:r>
        <w:rPr>
          <w:b/>
          <w:bCs/>
        </w:rPr>
        <w:t>Datatypes</w:t>
      </w:r>
    </w:p>
    <w:p w14:paraId="6CDC2987" w14:textId="7BDE6728" w:rsidR="00DD7BAC" w:rsidRDefault="00DD7BAC" w:rsidP="00021D64">
      <w:r>
        <w:t>1.int – object</w:t>
      </w:r>
    </w:p>
    <w:p w14:paraId="692E83E5" w14:textId="715015FA" w:rsidR="00021D64" w:rsidRDefault="008C64DC" w:rsidP="00021D64">
      <w:r>
        <w:t>Whereabouts of python?</w:t>
      </w:r>
    </w:p>
    <w:p w14:paraId="3CA22D99" w14:textId="1A833DEE" w:rsidR="008C64DC" w:rsidRPr="001D3E25" w:rsidRDefault="008C64DC" w:rsidP="008C64D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Id – </w:t>
      </w:r>
      <w:r w:rsidRPr="001D3E25">
        <w:t xml:space="preserve">memory storage, python is a heap storage </w:t>
      </w:r>
      <w:proofErr w:type="spellStart"/>
      <w:r w:rsidRPr="001D3E25">
        <w:t>infact</w:t>
      </w:r>
      <w:proofErr w:type="spellEnd"/>
      <w:r w:rsidRPr="001D3E25">
        <w:t xml:space="preserve"> all dynamic programming languages use heap</w:t>
      </w:r>
      <w:r w:rsidR="00C57576" w:rsidRPr="001D3E25">
        <w:t xml:space="preserve"> storage</w:t>
      </w:r>
      <w:r w:rsidRPr="001D3E25">
        <w:t xml:space="preserve"> also all dynamic attributes of any </w:t>
      </w:r>
      <w:proofErr w:type="gramStart"/>
      <w:r w:rsidRPr="001D3E25">
        <w:t>language</w:t>
      </w:r>
      <w:proofErr w:type="gramEnd"/>
    </w:p>
    <w:p w14:paraId="61684DDD" w14:textId="77777777" w:rsidR="00A43863" w:rsidRPr="001D3E25" w:rsidRDefault="00A43863" w:rsidP="00A43863">
      <w:pPr>
        <w:pStyle w:val="ListParagraph"/>
      </w:pPr>
    </w:p>
    <w:p w14:paraId="1D9FD508" w14:textId="7860817B" w:rsidR="008C64DC" w:rsidRPr="001D3E25" w:rsidRDefault="008C64DC" w:rsidP="008C64DC">
      <w:pPr>
        <w:pStyle w:val="ListParagraph"/>
      </w:pPr>
      <w:r w:rsidRPr="001D3E25">
        <w:t xml:space="preserve">If a variable is defined with a </w:t>
      </w:r>
      <w:proofErr w:type="gramStart"/>
      <w:r w:rsidRPr="001D3E25">
        <w:t>number</w:t>
      </w:r>
      <w:proofErr w:type="gramEnd"/>
      <w:r w:rsidRPr="001D3E25">
        <w:t xml:space="preserve"> then </w:t>
      </w:r>
      <w:r w:rsidR="00C57576" w:rsidRPr="001D3E25">
        <w:t xml:space="preserve">that </w:t>
      </w:r>
      <w:r w:rsidRPr="001D3E25">
        <w:t>n</w:t>
      </w:r>
      <w:r w:rsidR="00C57576" w:rsidRPr="001D3E25">
        <w:t xml:space="preserve">um is </w:t>
      </w:r>
      <w:proofErr w:type="spellStart"/>
      <w:r w:rsidR="00C57576" w:rsidRPr="001D3E25">
        <w:t>no where</w:t>
      </w:r>
      <w:proofErr w:type="spellEnd"/>
      <w:r w:rsidR="00C57576" w:rsidRPr="001D3E25">
        <w:t xml:space="preserve"> assigned </w:t>
      </w:r>
      <w:r w:rsidRPr="001D3E25">
        <w:t>in same session</w:t>
      </w:r>
      <w:r w:rsidR="004160BD" w:rsidRPr="001D3E25">
        <w:t>,</w:t>
      </w:r>
      <w:r w:rsidRPr="001D3E25">
        <w:t xml:space="preserve"> </w:t>
      </w:r>
      <w:r w:rsidR="00A43863" w:rsidRPr="001D3E25">
        <w:t xml:space="preserve">if </w:t>
      </w:r>
      <w:r w:rsidRPr="001D3E25">
        <w:t xml:space="preserve">same number is </w:t>
      </w:r>
      <w:r w:rsidR="004160BD" w:rsidRPr="001D3E25">
        <w:t>assigned</w:t>
      </w:r>
      <w:r w:rsidRPr="001D3E25">
        <w:t xml:space="preserve"> again </w:t>
      </w:r>
      <w:r w:rsidR="004160BD" w:rsidRPr="001D3E25">
        <w:t xml:space="preserve">to different variable </w:t>
      </w:r>
      <w:r w:rsidRPr="001D3E25">
        <w:t xml:space="preserve">instead </w:t>
      </w:r>
      <w:r w:rsidR="004160BD" w:rsidRPr="001D3E25">
        <w:t xml:space="preserve">of assigning new memory it </w:t>
      </w:r>
      <w:proofErr w:type="spellStart"/>
      <w:r w:rsidR="004160BD" w:rsidRPr="001D3E25">
        <w:t>js</w:t>
      </w:r>
      <w:proofErr w:type="spellEnd"/>
      <w:r w:rsidR="004160BD" w:rsidRPr="001D3E25">
        <w:t xml:space="preserve"> </w:t>
      </w:r>
      <w:r w:rsidRPr="001D3E25">
        <w:t xml:space="preserve">reference to same memory location </w:t>
      </w:r>
    </w:p>
    <w:p w14:paraId="50B2FC41" w14:textId="77777777" w:rsidR="008C64DC" w:rsidRPr="001D3E25" w:rsidRDefault="008C64DC" w:rsidP="008C64DC">
      <w:pPr>
        <w:pStyle w:val="ListParagraph"/>
      </w:pPr>
    </w:p>
    <w:p w14:paraId="57370B2B" w14:textId="32CA031F" w:rsidR="00C57576" w:rsidRPr="001D3E25" w:rsidRDefault="004160BD" w:rsidP="008C64DC">
      <w:pPr>
        <w:pStyle w:val="ListParagraph"/>
      </w:pPr>
      <w:r w:rsidRPr="001D3E25">
        <w:t xml:space="preserve">If we r assigning a different number to some variable which is assigned, the memory &amp; its associated value is not deleted but a new memory with new value with reference to the </w:t>
      </w:r>
      <w:proofErr w:type="gramStart"/>
      <w:r w:rsidRPr="001D3E25">
        <w:t>variable</w:t>
      </w:r>
      <w:proofErr w:type="gramEnd"/>
    </w:p>
    <w:p w14:paraId="64459E17" w14:textId="77777777" w:rsidR="00A43863" w:rsidRPr="001D3E25" w:rsidRDefault="00A43863" w:rsidP="008C64DC">
      <w:pPr>
        <w:pStyle w:val="ListParagraph"/>
      </w:pPr>
    </w:p>
    <w:p w14:paraId="51E0A458" w14:textId="25B8BDFD" w:rsidR="008C64DC" w:rsidRPr="001D3E25" w:rsidRDefault="004160BD" w:rsidP="004160BD">
      <w:pPr>
        <w:pStyle w:val="ListParagraph"/>
      </w:pPr>
      <w:r w:rsidRPr="001D3E25">
        <w:t xml:space="preserve">By the end of the session, </w:t>
      </w:r>
      <w:r w:rsidR="008C64DC" w:rsidRPr="001D3E25">
        <w:t xml:space="preserve">global interpreter </w:t>
      </w:r>
      <w:proofErr w:type="gramStart"/>
      <w:r w:rsidR="008C64DC" w:rsidRPr="001D3E25">
        <w:t>lock</w:t>
      </w:r>
      <w:r w:rsidR="00C57576" w:rsidRPr="001D3E25">
        <w:t>(</w:t>
      </w:r>
      <w:proofErr w:type="gramEnd"/>
      <w:r w:rsidR="00C57576" w:rsidRPr="001D3E25">
        <w:t>GIL)</w:t>
      </w:r>
      <w:r w:rsidR="008C64DC" w:rsidRPr="001D3E25">
        <w:t xml:space="preserve"> is </w:t>
      </w:r>
      <w:r w:rsidRPr="001D3E25">
        <w:t>would clear all the memory locations with associated value which are not referencing by any variables</w:t>
      </w:r>
    </w:p>
    <w:p w14:paraId="3558982B" w14:textId="77777777" w:rsidR="00C57576" w:rsidRDefault="00C57576" w:rsidP="008C64DC">
      <w:pPr>
        <w:pStyle w:val="ListParagraph"/>
        <w:rPr>
          <w:b/>
          <w:bCs/>
        </w:rPr>
      </w:pPr>
    </w:p>
    <w:p w14:paraId="20C99DF3" w14:textId="23E42548" w:rsidR="008C64DC" w:rsidRDefault="008C64DC" w:rsidP="008C64D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Type(</w:t>
      </w:r>
      <w:proofErr w:type="gramEnd"/>
      <w:r>
        <w:rPr>
          <w:b/>
          <w:bCs/>
        </w:rPr>
        <w:t>)</w:t>
      </w:r>
    </w:p>
    <w:p w14:paraId="289C23CB" w14:textId="214245F5" w:rsidR="008C64DC" w:rsidRDefault="008C64DC" w:rsidP="008C64D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Dir(</w:t>
      </w:r>
      <w:proofErr w:type="gramEnd"/>
      <w:r>
        <w:rPr>
          <w:b/>
          <w:bCs/>
        </w:rPr>
        <w:t>)</w:t>
      </w:r>
    </w:p>
    <w:p w14:paraId="581DFFF7" w14:textId="5B1C630B" w:rsidR="008C64DC" w:rsidRDefault="008C64DC" w:rsidP="008C64D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Help(</w:t>
      </w:r>
      <w:proofErr w:type="gramEnd"/>
      <w:r>
        <w:rPr>
          <w:b/>
          <w:bCs/>
        </w:rPr>
        <w:t>)</w:t>
      </w:r>
    </w:p>
    <w:p w14:paraId="06B4FA76" w14:textId="1498E224" w:rsidR="00993E03" w:rsidRDefault="00993E03" w:rsidP="00993E03">
      <w:pPr>
        <w:rPr>
          <w:b/>
          <w:bCs/>
        </w:rPr>
      </w:pPr>
      <w:r>
        <w:rPr>
          <w:b/>
          <w:bCs/>
        </w:rPr>
        <w:lastRenderedPageBreak/>
        <w:t>Differences between python 2.x &amp; python 3.x</w:t>
      </w:r>
    </w:p>
    <w:p w14:paraId="48FD2533" w14:textId="4301A08E" w:rsidR="00993E03" w:rsidRPr="00993E03" w:rsidRDefault="00993E03" w:rsidP="00993E03">
      <w:pPr>
        <w:pStyle w:val="ListParagraph"/>
        <w:numPr>
          <w:ilvl w:val="0"/>
          <w:numId w:val="3"/>
        </w:numPr>
      </w:pPr>
      <w:r w:rsidRPr="00993E03">
        <w:t xml:space="preserve">Change in print syntax, in python 2.x parenthesis is not mandatory </w:t>
      </w:r>
      <w:proofErr w:type="spellStart"/>
      <w:proofErr w:type="gramStart"/>
      <w:r w:rsidRPr="00993E03">
        <w:t>where as</w:t>
      </w:r>
      <w:proofErr w:type="spellEnd"/>
      <w:proofErr w:type="gramEnd"/>
      <w:r w:rsidRPr="00993E03">
        <w:t xml:space="preserve"> it’s mandatory in python 3.x</w:t>
      </w:r>
    </w:p>
    <w:p w14:paraId="76772A30" w14:textId="17126FD7" w:rsidR="008C64DC" w:rsidRDefault="00993E03" w:rsidP="008C64DC">
      <w:pPr>
        <w:pStyle w:val="ListParagraph"/>
        <w:numPr>
          <w:ilvl w:val="0"/>
          <w:numId w:val="3"/>
        </w:numPr>
      </w:pPr>
      <w:r w:rsidRPr="00993E03">
        <w:t xml:space="preserve">In 2.x, strings are stored as ASCII &amp; in 3.x they are stored as </w:t>
      </w:r>
      <w:proofErr w:type="gramStart"/>
      <w:r w:rsidRPr="00993E03">
        <w:t>Unicode</w:t>
      </w:r>
      <w:proofErr w:type="gramEnd"/>
    </w:p>
    <w:p w14:paraId="3429791B" w14:textId="3C37E9E8" w:rsidR="00993E03" w:rsidRDefault="00993E03" w:rsidP="008C64DC">
      <w:pPr>
        <w:pStyle w:val="ListParagraph"/>
        <w:numPr>
          <w:ilvl w:val="0"/>
          <w:numId w:val="3"/>
        </w:numPr>
      </w:pPr>
      <w:r>
        <w:t>In 2.x, integer division rounds to nearest whole number &amp; in 3.x it’s results in exact result(float)</w:t>
      </w:r>
    </w:p>
    <w:p w14:paraId="70194C53" w14:textId="2B1A227C" w:rsidR="00993E03" w:rsidRDefault="00993E03" w:rsidP="008C64DC">
      <w:pPr>
        <w:pStyle w:val="ListParagraph"/>
        <w:numPr>
          <w:ilvl w:val="0"/>
          <w:numId w:val="3"/>
        </w:numPr>
      </w:pPr>
      <w:r>
        <w:t xml:space="preserve">Python 3 is backward </w:t>
      </w:r>
      <w:proofErr w:type="gramStart"/>
      <w:r>
        <w:t>incompatible</w:t>
      </w:r>
      <w:proofErr w:type="gramEnd"/>
    </w:p>
    <w:p w14:paraId="32FCD734" w14:textId="7319B501" w:rsidR="00993E03" w:rsidRDefault="00993E03" w:rsidP="008C64DC">
      <w:pPr>
        <w:pStyle w:val="ListParagraph"/>
        <w:numPr>
          <w:ilvl w:val="0"/>
          <w:numId w:val="3"/>
        </w:numPr>
      </w:pPr>
      <w:proofErr w:type="spellStart"/>
      <w:r>
        <w:t>Xrange</w:t>
      </w:r>
      <w:proofErr w:type="spellEnd"/>
      <w:r>
        <w:t xml:space="preserve"> in python 2.x is replaced with range function &amp; performs </w:t>
      </w:r>
      <w:proofErr w:type="spellStart"/>
      <w:r>
        <w:t>btr</w:t>
      </w:r>
      <w:proofErr w:type="spellEnd"/>
      <w:r>
        <w:t xml:space="preserve"> while iterating over sequences.</w:t>
      </w:r>
    </w:p>
    <w:p w14:paraId="44527A65" w14:textId="20F946C5" w:rsidR="00993E03" w:rsidRDefault="00CB2C65" w:rsidP="008C64DC">
      <w:pPr>
        <w:pStyle w:val="ListParagraph"/>
        <w:numPr>
          <w:ilvl w:val="0"/>
          <w:numId w:val="3"/>
        </w:numPr>
      </w:pPr>
      <w:r>
        <w:t xml:space="preserve">2.x More complex syntax, 3.x simpler &amp; easy to </w:t>
      </w:r>
      <w:proofErr w:type="gramStart"/>
      <w:r>
        <w:t>understand</w:t>
      </w:r>
      <w:proofErr w:type="gramEnd"/>
    </w:p>
    <w:p w14:paraId="67BC3A93" w14:textId="101CF34B" w:rsidR="00CB2C65" w:rsidRDefault="00CB2C65" w:rsidP="008C64DC">
      <w:pPr>
        <w:pStyle w:val="ListParagraph"/>
        <w:numPr>
          <w:ilvl w:val="0"/>
          <w:numId w:val="3"/>
        </w:numPr>
      </w:pPr>
      <w:r>
        <w:t xml:space="preserve">Slower performance in python 2.x was improved to 3.x </w:t>
      </w:r>
    </w:p>
    <w:p w14:paraId="19AD3B78" w14:textId="7EF21EC4" w:rsidR="00FA64EA" w:rsidRPr="009E5D95" w:rsidRDefault="00FA64EA" w:rsidP="00FA64EA">
      <w:pPr>
        <w:rPr>
          <w:b/>
          <w:bCs/>
        </w:rPr>
      </w:pPr>
      <w:r w:rsidRPr="009E5D95">
        <w:rPr>
          <w:b/>
          <w:bCs/>
        </w:rPr>
        <w:t xml:space="preserve">What is </w:t>
      </w:r>
      <w:proofErr w:type="gramStart"/>
      <w:r w:rsidRPr="009E5D95">
        <w:rPr>
          <w:b/>
          <w:bCs/>
        </w:rPr>
        <w:t>ASCII ?</w:t>
      </w:r>
      <w:proofErr w:type="gramEnd"/>
    </w:p>
    <w:p w14:paraId="1244D3AC" w14:textId="18423FA9" w:rsidR="00FA64EA" w:rsidRDefault="00FA64EA" w:rsidP="00FA64EA">
      <w:r>
        <w:t>(American standard code for information interchange)</w:t>
      </w:r>
    </w:p>
    <w:p w14:paraId="1212A591" w14:textId="04218E2F" w:rsidR="00FA64EA" w:rsidRDefault="00FA64EA" w:rsidP="00FA64EA">
      <w:r>
        <w:t>It’s a character encoding standard used for communication. Every alphabet, number &amp; special characters have a unique code</w:t>
      </w:r>
      <w:r w:rsidR="00296E44">
        <w:t xml:space="preserve">. </w:t>
      </w:r>
    </w:p>
    <w:p w14:paraId="799A8574" w14:textId="20283AFA" w:rsidR="009E5D95" w:rsidRDefault="009E5D95" w:rsidP="00FA64EA">
      <w:pPr>
        <w:rPr>
          <w:b/>
          <w:bCs/>
        </w:rPr>
      </w:pPr>
      <w:r w:rsidRPr="009E5D95">
        <w:rPr>
          <w:b/>
          <w:bCs/>
        </w:rPr>
        <w:t>Unicode</w:t>
      </w:r>
    </w:p>
    <w:p w14:paraId="2AC09592" w14:textId="24802FDB" w:rsidR="009E5D95" w:rsidRDefault="009E5D95" w:rsidP="00FA64EA">
      <w:r w:rsidRPr="009E5D95">
        <w:t>Describes how characters are represented by code points. Code point value ranges from 0 to 0x10FFFF</w:t>
      </w:r>
      <w:r>
        <w:t>. UTF-8 is an encoding system for Unicode.</w:t>
      </w:r>
      <w:r w:rsidR="00296E44">
        <w:t xml:space="preserve"> Unicode is understandable &amp; used across different platforms &amp; applications.</w:t>
      </w:r>
    </w:p>
    <w:p w14:paraId="17C1C892" w14:textId="15B3A864" w:rsidR="005C18EA" w:rsidRPr="005C18EA" w:rsidRDefault="005C18EA" w:rsidP="00FA64EA">
      <w:pPr>
        <w:rPr>
          <w:b/>
          <w:bCs/>
        </w:rPr>
      </w:pPr>
      <w:r w:rsidRPr="005C18EA">
        <w:rPr>
          <w:b/>
          <w:bCs/>
        </w:rPr>
        <w:t xml:space="preserve">Methods in </w:t>
      </w:r>
      <w:proofErr w:type="spellStart"/>
      <w:r w:rsidRPr="005C18EA">
        <w:rPr>
          <w:b/>
          <w:bCs/>
        </w:rPr>
        <w:t>Pyhton</w:t>
      </w:r>
      <w:proofErr w:type="spellEnd"/>
    </w:p>
    <w:p w14:paraId="1E5621C3" w14:textId="47A7C460" w:rsidR="00296E44" w:rsidRDefault="005C18EA" w:rsidP="005C18EA">
      <w:pPr>
        <w:pStyle w:val="ListParagraph"/>
        <w:numPr>
          <w:ilvl w:val="0"/>
          <w:numId w:val="4"/>
        </w:numPr>
      </w:pPr>
      <w:r>
        <w:t xml:space="preserve">Class Methods </w:t>
      </w:r>
    </w:p>
    <w:p w14:paraId="37A4A302" w14:textId="4FBAD9C8" w:rsidR="005C18EA" w:rsidRDefault="005C18EA" w:rsidP="005C18EA">
      <w:pPr>
        <w:pStyle w:val="ListParagraph"/>
      </w:pPr>
      <w:r>
        <w:t xml:space="preserve">It takes </w:t>
      </w:r>
      <w:proofErr w:type="spellStart"/>
      <w:r>
        <w:t>cls</w:t>
      </w:r>
      <w:proofErr w:type="spellEnd"/>
      <w:r>
        <w:t xml:space="preserve"> parameter hence can change only class state but not object state directly. </w:t>
      </w:r>
      <w:r w:rsidRPr="005C18EA">
        <w:t xml:space="preserve">However, class methods can still modify class state that applies across all instances of the </w:t>
      </w:r>
      <w:proofErr w:type="gramStart"/>
      <w:r w:rsidRPr="005C18EA">
        <w:t>class</w:t>
      </w:r>
      <w:proofErr w:type="gramEnd"/>
      <w:r>
        <w:t xml:space="preserve"> </w:t>
      </w:r>
    </w:p>
    <w:p w14:paraId="6FDBF1AE" w14:textId="7CFB40AA" w:rsidR="005C18EA" w:rsidRDefault="005C18EA" w:rsidP="005C18EA">
      <w:pPr>
        <w:pStyle w:val="ListParagraph"/>
        <w:numPr>
          <w:ilvl w:val="0"/>
          <w:numId w:val="4"/>
        </w:numPr>
      </w:pPr>
      <w:r>
        <w:t>Instance methods</w:t>
      </w:r>
    </w:p>
    <w:p w14:paraId="12F5212B" w14:textId="22B4253C" w:rsidR="005C18EA" w:rsidRDefault="005C18EA" w:rsidP="005C18EA">
      <w:pPr>
        <w:pStyle w:val="ListParagraph"/>
      </w:pPr>
      <w:r>
        <w:t xml:space="preserve">It takes </w:t>
      </w:r>
      <w:proofErr w:type="spellStart"/>
      <w:r>
        <w:t>self parameter</w:t>
      </w:r>
      <w:proofErr w:type="spellEnd"/>
      <w:r>
        <w:t xml:space="preserve"> which refers to object &amp; hence can change object </w:t>
      </w:r>
      <w:proofErr w:type="gramStart"/>
      <w:r>
        <w:t>state</w:t>
      </w:r>
      <w:proofErr w:type="gramEnd"/>
    </w:p>
    <w:p w14:paraId="08B7F2CA" w14:textId="7B1D82C5" w:rsidR="005C18EA" w:rsidRDefault="005C18EA" w:rsidP="005C18EA">
      <w:pPr>
        <w:pStyle w:val="ListParagraph"/>
      </w:pPr>
      <w:r>
        <w:t xml:space="preserve">Instance methods can access class also by </w:t>
      </w:r>
      <w:proofErr w:type="spellStart"/>
      <w:proofErr w:type="gramStart"/>
      <w:r w:rsidRPr="005C18EA">
        <w:t>self._</w:t>
      </w:r>
      <w:proofErr w:type="gramEnd"/>
      <w:r w:rsidRPr="005C18EA">
        <w:t>_class</w:t>
      </w:r>
      <w:proofErr w:type="spellEnd"/>
      <w:r w:rsidRPr="005C18EA">
        <w:t>__ attribute &amp; hence can change class state.</w:t>
      </w:r>
      <w:r w:rsidR="00F25B0E">
        <w:t xml:space="preserve"> Along with self we can include other parameters as well in instance methods.</w:t>
      </w:r>
    </w:p>
    <w:p w14:paraId="0C6D924A" w14:textId="2E4413AE" w:rsidR="005C18EA" w:rsidRDefault="005C18EA" w:rsidP="005C18EA">
      <w:pPr>
        <w:pStyle w:val="ListParagraph"/>
        <w:numPr>
          <w:ilvl w:val="0"/>
          <w:numId w:val="4"/>
        </w:numPr>
      </w:pPr>
      <w:r>
        <w:t>Static methods</w:t>
      </w:r>
      <w:r w:rsidR="00F25B0E">
        <w:t xml:space="preserve"> – they don’t have self or </w:t>
      </w:r>
      <w:proofErr w:type="spellStart"/>
      <w:r w:rsidR="00F25B0E">
        <w:t>cls</w:t>
      </w:r>
      <w:proofErr w:type="spellEnd"/>
      <w:r w:rsidR="00F25B0E">
        <w:t xml:space="preserve"> parameters hence they can’t change </w:t>
      </w:r>
      <w:proofErr w:type="gramStart"/>
      <w:r w:rsidR="00F25B0E">
        <w:t>neither</w:t>
      </w:r>
      <w:proofErr w:type="gramEnd"/>
      <w:r w:rsidR="00F25B0E">
        <w:t xml:space="preserve"> </w:t>
      </w:r>
      <w:proofErr w:type="spellStart"/>
      <w:r w:rsidR="00F25B0E">
        <w:t>cls</w:t>
      </w:r>
      <w:proofErr w:type="spellEnd"/>
      <w:r w:rsidR="00F25B0E">
        <w:t xml:space="preserve"> or object state. </w:t>
      </w:r>
      <w:r w:rsidR="00F25B0E" w:rsidRPr="00F25B0E">
        <w:t>Static methods are restricted in what data they can access</w:t>
      </w:r>
      <w:r w:rsidR="00F25B0E">
        <w:t>.</w:t>
      </w:r>
      <w:r w:rsidR="00F25B0E" w:rsidRPr="00F25B0E">
        <w:t> </w:t>
      </w:r>
    </w:p>
    <w:p w14:paraId="1F43D404" w14:textId="77777777" w:rsidR="005C18EA" w:rsidRDefault="005C18EA" w:rsidP="005C18EA">
      <w:pPr>
        <w:pStyle w:val="ListParagraph"/>
      </w:pPr>
    </w:p>
    <w:p w14:paraId="244F65BA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class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:</w:t>
      </w:r>
    </w:p>
    <w:p w14:paraId="14FE6218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def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method(</w:t>
      </w:r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self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):</w:t>
      </w:r>
    </w:p>
    <w:p w14:paraId="7E05FE2B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return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'instance method called'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,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gramStart"/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self</w:t>
      </w:r>
      <w:proofErr w:type="gramEnd"/>
    </w:p>
    <w:p w14:paraId="46F4B474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34BB914B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5C35CC"/>
          <w:kern w:val="0"/>
          <w:sz w:val="20"/>
          <w:szCs w:val="20"/>
          <w14:ligatures w14:val="none"/>
        </w:rPr>
        <w:t>@classmethod</w:t>
      </w:r>
    </w:p>
    <w:p w14:paraId="1AC1CB35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def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classmethod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cls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):</w:t>
      </w:r>
    </w:p>
    <w:p w14:paraId="179D6562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return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'class method called'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,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cls</w:t>
      </w:r>
      <w:proofErr w:type="spellEnd"/>
      <w:proofErr w:type="gramEnd"/>
    </w:p>
    <w:p w14:paraId="0C470BC4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1C9B034C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5C35CC"/>
          <w:kern w:val="0"/>
          <w:sz w:val="20"/>
          <w:szCs w:val="20"/>
          <w14:ligatures w14:val="none"/>
        </w:rPr>
        <w:t>@staticmethod</w:t>
      </w:r>
    </w:p>
    <w:p w14:paraId="01DA2AB8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def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staticmethod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):</w:t>
      </w:r>
    </w:p>
    <w:p w14:paraId="29A5797C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return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 xml:space="preserve">'static method </w:t>
      </w:r>
      <w:proofErr w:type="gramStart"/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called</w:t>
      </w:r>
      <w:proofErr w:type="gramEnd"/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'</w:t>
      </w:r>
    </w:p>
    <w:p w14:paraId="70A95CBA" w14:textId="77777777" w:rsidR="005C18EA" w:rsidRDefault="005C18EA" w:rsidP="005C18EA"/>
    <w:p w14:paraId="09C9E494" w14:textId="47D0A200" w:rsidR="00D87D98" w:rsidRPr="00D87D98" w:rsidRDefault="00D87D98" w:rsidP="005C18EA">
      <w:pPr>
        <w:rPr>
          <w:b/>
          <w:bCs/>
        </w:rPr>
      </w:pPr>
      <w:proofErr w:type="spellStart"/>
      <w:r w:rsidRPr="00D87D98">
        <w:rPr>
          <w:b/>
          <w:bCs/>
        </w:rPr>
        <w:t>self Parameter</w:t>
      </w:r>
      <w:proofErr w:type="spellEnd"/>
    </w:p>
    <w:p w14:paraId="752FD846" w14:textId="77777777" w:rsidR="00D87D98" w:rsidRPr="00D87D98" w:rsidRDefault="00D87D98" w:rsidP="00D87D98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 </w:t>
      </w:r>
      <w:proofErr w:type="spell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self parameter</w:t>
      </w:r>
      <w:proofErr w:type="spell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is a reference to the current instance of the </w:t>
      </w:r>
      <w:proofErr w:type="gram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class, and</w:t>
      </w:r>
      <w:proofErr w:type="gram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is used to access variables that </w:t>
      </w:r>
      <w:proofErr w:type="gram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belongs</w:t>
      </w:r>
      <w:proofErr w:type="gram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to the class.</w:t>
      </w:r>
    </w:p>
    <w:p w14:paraId="4788F256" w14:textId="77777777" w:rsidR="00D87D98" w:rsidRDefault="00D87D98" w:rsidP="00D87D98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It does not have to be named </w:t>
      </w:r>
      <w:proofErr w:type="gram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self ,</w:t>
      </w:r>
      <w:proofErr w:type="gram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you can call it whatever you like, but it has to be the first parameter of any function in the class</w:t>
      </w:r>
    </w:p>
    <w:p w14:paraId="69E8D106" w14:textId="1B843C38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what is short integer caching in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python</w:t>
      </w:r>
      <w:proofErr w:type="gramEnd"/>
    </w:p>
    <w:p w14:paraId="12AEFFEF" w14:textId="77777777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 caches small integers ranging between -5 to 256.</w:t>
      </w:r>
    </w:p>
    <w:p w14:paraId="4FE0C0B9" w14:textId="77777777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These numbers are used frequently so these integers will be assigned at startup.</w:t>
      </w:r>
    </w:p>
    <w:p w14:paraId="74D03187" w14:textId="656FD289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 each time a variable is referenced, we would be referencing an object which is already allocated, hence it's better for performance.</w:t>
      </w:r>
    </w:p>
    <w:p w14:paraId="28109DCE" w14:textId="77777777" w:rsidR="0095711D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36B61B" w14:textId="57482AC6" w:rsidR="0095711D" w:rsidRPr="00F537F8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Pr="00F5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metaclass</w:t>
      </w:r>
      <w:proofErr w:type="spellEnd"/>
      <w:r w:rsidRPr="00F5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in python.</w:t>
      </w:r>
    </w:p>
    <w:p w14:paraId="6DA6C681" w14:textId="5804F0F9" w:rsidR="0095711D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Metaclass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class that defines how class behaves. A class itself is instance of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metaclass</w:t>
      </w:r>
      <w:proofErr w:type="spellEnd"/>
      <w:proofErr w:type="gramEnd"/>
    </w:p>
    <w:p w14:paraId="6039746C" w14:textId="77777777" w:rsidR="0095711D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84D3C97" w14:textId="77777777" w:rsidR="0095711D" w:rsidRPr="00BB78DB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D1360E" w14:textId="7D429381" w:rsidR="009E5D95" w:rsidRDefault="00F537F8" w:rsidP="00FA64EA">
      <w:r>
        <w:t>C is the basis of python -&gt;</w:t>
      </w:r>
      <w:proofErr w:type="spellStart"/>
      <w:r>
        <w:t>Cpython</w:t>
      </w:r>
      <w:proofErr w:type="spellEnd"/>
    </w:p>
    <w:p w14:paraId="6C6CEA32" w14:textId="57A4ABA3" w:rsidR="00F537F8" w:rsidRDefault="00F537F8" w:rsidP="00FA64EA">
      <w:r>
        <w:t>Java basis of python -&gt;</w:t>
      </w:r>
      <w:proofErr w:type="spellStart"/>
      <w:r>
        <w:t>Jython</w:t>
      </w:r>
      <w:proofErr w:type="spellEnd"/>
    </w:p>
    <w:p w14:paraId="79CC4050" w14:textId="6044D0AB" w:rsidR="00F537F8" w:rsidRDefault="00F537F8" w:rsidP="00FA64EA">
      <w:r>
        <w:t>.net basis of python -&gt; iron python</w:t>
      </w:r>
    </w:p>
    <w:p w14:paraId="52E18F7A" w14:textId="6B482329" w:rsidR="006E6D20" w:rsidRDefault="006E6D20" w:rsidP="00FA64EA">
      <w:pPr>
        <w:rPr>
          <w:b/>
          <w:bCs/>
        </w:rPr>
      </w:pPr>
      <w:r w:rsidRPr="006E6D20">
        <w:rPr>
          <w:b/>
          <w:bCs/>
        </w:rPr>
        <w:t>Why do we have multiple implementations/defi</w:t>
      </w:r>
      <w:r>
        <w:rPr>
          <w:b/>
          <w:bCs/>
        </w:rPr>
        <w:t>ni</w:t>
      </w:r>
      <w:r w:rsidRPr="006E6D20">
        <w:rPr>
          <w:b/>
          <w:bCs/>
        </w:rPr>
        <w:t>tions of strings?</w:t>
      </w:r>
    </w:p>
    <w:p w14:paraId="5E3213F9" w14:textId="2CAF8AF9" w:rsidR="006E6D20" w:rsidRDefault="009A0DDC" w:rsidP="00FA64EA">
      <w:p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flexibility is designed to make it easier for developers to write strings without having to escape the quote character.</w:t>
      </w:r>
    </w:p>
    <w:p w14:paraId="0DD34983" w14:textId="06597667" w:rsidR="006E6D20" w:rsidRDefault="006E6D20" w:rsidP="00FA64EA">
      <w:pPr>
        <w:rPr>
          <w:b/>
          <w:bCs/>
        </w:rPr>
      </w:pPr>
      <w:r>
        <w:rPr>
          <w:b/>
          <w:bCs/>
        </w:rPr>
        <w:t>Python Array</w:t>
      </w:r>
    </w:p>
    <w:p w14:paraId="6F2256B1" w14:textId="77777777" w:rsidR="006E6D20" w:rsidRDefault="006E6D20" w:rsidP="00FA64EA">
      <w:r w:rsidRPr="006E6D20">
        <w:t>Publicly dynamic in nature</w:t>
      </w:r>
      <w:r>
        <w:t xml:space="preserve"> </w:t>
      </w:r>
    </w:p>
    <w:p w14:paraId="34F175CD" w14:textId="21B56E5F" w:rsidR="006E6D20" w:rsidRDefault="006E6D20" w:rsidP="00FA64EA">
      <w:r>
        <w:t>non-continuous in storage</w:t>
      </w:r>
    </w:p>
    <w:p w14:paraId="7091BBE5" w14:textId="688E0184" w:rsidR="006E6D20" w:rsidRDefault="006E6D20" w:rsidP="00FA64EA">
      <w:r>
        <w:t xml:space="preserve">follows indexing </w:t>
      </w:r>
      <w:proofErr w:type="gramStart"/>
      <w:r>
        <w:t>concept</w:t>
      </w:r>
      <w:proofErr w:type="gramEnd"/>
    </w:p>
    <w:p w14:paraId="7F5D72EB" w14:textId="262BC761" w:rsidR="006E6D20" w:rsidRDefault="006E6D20" w:rsidP="00FA64EA">
      <w:r>
        <w:t xml:space="preserve">follows slicing </w:t>
      </w:r>
      <w:proofErr w:type="gramStart"/>
      <w:r>
        <w:t>concept</w:t>
      </w:r>
      <w:proofErr w:type="gramEnd"/>
    </w:p>
    <w:p w14:paraId="4732F01F" w14:textId="77657488" w:rsidR="006E6D20" w:rsidRDefault="006E6D20" w:rsidP="00FA64EA">
      <w:r>
        <w:t xml:space="preserve">traversal is always from left to </w:t>
      </w:r>
      <w:proofErr w:type="gramStart"/>
      <w:r>
        <w:t>right</w:t>
      </w:r>
      <w:proofErr w:type="gramEnd"/>
    </w:p>
    <w:p w14:paraId="1B866864" w14:textId="790D1289" w:rsidR="006E6D20" w:rsidRDefault="006E6D20" w:rsidP="00FA64EA">
      <w:r>
        <w:t>array[</w:t>
      </w:r>
      <w:proofErr w:type="spellStart"/>
      <w:r>
        <w:t>start_</w:t>
      </w:r>
      <w:proofErr w:type="gramStart"/>
      <w:r>
        <w:t>index:stop</w:t>
      </w:r>
      <w:proofErr w:type="gramEnd"/>
      <w:r>
        <w:t>_index:step_index</w:t>
      </w:r>
      <w:proofErr w:type="spellEnd"/>
      <w:r>
        <w:t>]</w:t>
      </w:r>
    </w:p>
    <w:p w14:paraId="0DB58947" w14:textId="3CC3E9B9" w:rsidR="006E6D20" w:rsidRDefault="006E6D20" w:rsidP="00FA64EA">
      <w:r>
        <w:t xml:space="preserve">supports negative </w:t>
      </w:r>
      <w:proofErr w:type="gramStart"/>
      <w:r>
        <w:t>indexing</w:t>
      </w:r>
      <w:proofErr w:type="gramEnd"/>
    </w:p>
    <w:p w14:paraId="2F49AC76" w14:textId="77777777" w:rsidR="006E6D20" w:rsidRPr="006E6D20" w:rsidRDefault="006E6D20" w:rsidP="00FA64EA"/>
    <w:p w14:paraId="5D5DADD6" w14:textId="3E59E4A2" w:rsidR="006E6D20" w:rsidRDefault="006E6D20" w:rsidP="00FA64EA">
      <w:r w:rsidRPr="006E6D20">
        <w:lastRenderedPageBreak/>
        <w:t xml:space="preserve">index starts at </w:t>
      </w:r>
      <w:proofErr w:type="gramStart"/>
      <w:r w:rsidRPr="006E6D20">
        <w:t>zero</w:t>
      </w:r>
      <w:proofErr w:type="gramEnd"/>
    </w:p>
    <w:p w14:paraId="655ADDDB" w14:textId="54F781A3" w:rsidR="006E6D20" w:rsidRDefault="006E6D20" w:rsidP="00FA64EA">
      <w:r>
        <w:t xml:space="preserve">strings in python are implemented as </w:t>
      </w:r>
      <w:proofErr w:type="gramStart"/>
      <w:r>
        <w:t>arrays</w:t>
      </w:r>
      <w:proofErr w:type="gramEnd"/>
    </w:p>
    <w:p w14:paraId="3398B31B" w14:textId="22A8E9B3" w:rsidR="009A57AA" w:rsidRDefault="009A57AA" w:rsidP="00FA64EA">
      <w:r>
        <w:t xml:space="preserve">slicing concepts handles </w:t>
      </w:r>
      <w:proofErr w:type="gramStart"/>
      <w:r>
        <w:t>exceptions</w:t>
      </w:r>
      <w:proofErr w:type="gramEnd"/>
      <w:r>
        <w:t xml:space="preserve"> </w:t>
      </w:r>
    </w:p>
    <w:p w14:paraId="1CFA4C60" w14:textId="03522B2E" w:rsidR="009A57AA" w:rsidRDefault="009A57AA" w:rsidP="00FA64EA">
      <w:r>
        <w:t>a = “hello”</w:t>
      </w:r>
    </w:p>
    <w:p w14:paraId="310580A5" w14:textId="40A8DF9F" w:rsidR="009A57AA" w:rsidRDefault="009A57AA" w:rsidP="00FA64EA">
      <w:proofErr w:type="gramStart"/>
      <w:r>
        <w:t>a[</w:t>
      </w:r>
      <w:proofErr w:type="gramEnd"/>
      <w:r>
        <w:t>:100] – displays ‘hello’</w:t>
      </w:r>
      <w:r w:rsidR="009E5F99">
        <w:t xml:space="preserve"> as slicing can handle exceptions</w:t>
      </w:r>
    </w:p>
    <w:p w14:paraId="0BB4D9BD" w14:textId="30414987" w:rsidR="009A57AA" w:rsidRDefault="009A57AA" w:rsidP="00FA64EA">
      <w:proofErr w:type="gramStart"/>
      <w:r>
        <w:t>a[</w:t>
      </w:r>
      <w:proofErr w:type="gramEnd"/>
      <w:r>
        <w:t>5:2</w:t>
      </w:r>
      <w:r w:rsidR="009E5F99">
        <w:t>] – returns ‘’ i.e., null string as traversal is always from left to right</w:t>
      </w:r>
    </w:p>
    <w:p w14:paraId="7502A230" w14:textId="77777777" w:rsidR="009E5F99" w:rsidRDefault="009E5F99" w:rsidP="009E5F99">
      <w:proofErr w:type="gramStart"/>
      <w:r>
        <w:t>a[</w:t>
      </w:r>
      <w:proofErr w:type="gramEnd"/>
      <w:r>
        <w:t>-1:-3] - returns ‘’ i.e., null string as traversal is always from left to right</w:t>
      </w:r>
    </w:p>
    <w:p w14:paraId="6BF3690A" w14:textId="3B709171" w:rsidR="009E5F99" w:rsidRDefault="009E5F99" w:rsidP="00FA64EA">
      <w:proofErr w:type="gramStart"/>
      <w:r>
        <w:t>a[</w:t>
      </w:r>
      <w:proofErr w:type="gramEnd"/>
      <w:r>
        <w:t>-3:-1] – returns ‘ll’ – end position is not inclusive</w:t>
      </w:r>
    </w:p>
    <w:p w14:paraId="7EA1DD04" w14:textId="4758E9B1" w:rsidR="009A57AA" w:rsidRDefault="009E5F99" w:rsidP="00FA64EA">
      <w:r>
        <w:t>a</w:t>
      </w:r>
      <w:proofErr w:type="gramStart"/>
      <w:r>
        <w:t>[::</w:t>
      </w:r>
      <w:proofErr w:type="gramEnd"/>
      <w:r>
        <w:t>100] – returns ‘h’ it skips 100 elements</w:t>
      </w:r>
    </w:p>
    <w:p w14:paraId="4E04EA40" w14:textId="663A92E5" w:rsidR="005D296A" w:rsidRDefault="005D296A" w:rsidP="00FA64EA">
      <w:r>
        <w:t>a</w:t>
      </w:r>
      <w:proofErr w:type="gramStart"/>
      <w:r>
        <w:t>[::</w:t>
      </w:r>
      <w:proofErr w:type="gramEnd"/>
      <w:r>
        <w:t>-1] – returns reverse of provided string  ‘</w:t>
      </w:r>
      <w:proofErr w:type="spellStart"/>
      <w:r>
        <w:t>olleh</w:t>
      </w:r>
      <w:proofErr w:type="spellEnd"/>
      <w:r>
        <w:t>’</w:t>
      </w:r>
    </w:p>
    <w:p w14:paraId="6C3F3B3B" w14:textId="709BA536" w:rsidR="005D296A" w:rsidRDefault="005D296A" w:rsidP="00FA64EA">
      <w:proofErr w:type="gramStart"/>
      <w:r>
        <w:t>a[</w:t>
      </w:r>
      <w:proofErr w:type="gramEnd"/>
      <w:r>
        <w:t xml:space="preserve">1:5: -1] – returns ‘’ (null string) </w:t>
      </w:r>
    </w:p>
    <w:p w14:paraId="0213FEE0" w14:textId="52BE69DB" w:rsidR="007C0AED" w:rsidRDefault="007C0AED" w:rsidP="00FA64EA">
      <w:r>
        <w:t>a = “hello world”</w:t>
      </w:r>
    </w:p>
    <w:p w14:paraId="6CB87858" w14:textId="2D26C589" w:rsidR="007C0AED" w:rsidRDefault="007C0AED" w:rsidP="00FA64EA">
      <w:proofErr w:type="gramStart"/>
      <w:r>
        <w:t>a[</w:t>
      </w:r>
      <w:proofErr w:type="gramEnd"/>
      <w:r>
        <w:t>-1:-5:-1] – returns ‘</w:t>
      </w:r>
      <w:proofErr w:type="spellStart"/>
      <w:r>
        <w:t>dlro</w:t>
      </w:r>
      <w:proofErr w:type="spellEnd"/>
      <w:r>
        <w:t>’</w:t>
      </w:r>
    </w:p>
    <w:p w14:paraId="4F5935EF" w14:textId="75CCBDEC" w:rsidR="006E6D20" w:rsidRDefault="006E6D20" w:rsidP="00FA64EA">
      <w:pPr>
        <w:rPr>
          <w:b/>
          <w:bCs/>
        </w:rPr>
      </w:pPr>
      <w:proofErr w:type="gramStart"/>
      <w:r w:rsidRPr="006E6D20">
        <w:rPr>
          <w:b/>
          <w:bCs/>
        </w:rPr>
        <w:t>why</w:t>
      </w:r>
      <w:proofErr w:type="gramEnd"/>
      <w:r w:rsidRPr="006E6D20">
        <w:rPr>
          <w:b/>
          <w:bCs/>
        </w:rPr>
        <w:t xml:space="preserve"> </w:t>
      </w:r>
      <w:proofErr w:type="gramStart"/>
      <w:r w:rsidRPr="006E6D20">
        <w:rPr>
          <w:b/>
          <w:bCs/>
        </w:rPr>
        <w:t>do</w:t>
      </w:r>
      <w:proofErr w:type="gramEnd"/>
      <w:r w:rsidRPr="006E6D20">
        <w:rPr>
          <w:b/>
          <w:bCs/>
        </w:rPr>
        <w:t xml:space="preserve"> index start at 0?</w:t>
      </w:r>
    </w:p>
    <w:p w14:paraId="750584F3" w14:textId="5EA63EB1" w:rsidR="007C0AED" w:rsidRDefault="00297958" w:rsidP="00FA64EA">
      <w:pPr>
        <w:rPr>
          <w:b/>
          <w:bCs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array indexing </w:t>
      </w:r>
      <w:proofErr w:type="gram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start</w:t>
      </w:r>
      <w:proofErr w:type="gram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with 0 as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array_name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by itself can be used as the memory address in this case else if it starts with 1 to find the memory location we need to add 1 to the memory location</w:t>
      </w:r>
    </w:p>
    <w:p w14:paraId="3FF9790E" w14:textId="20DBEDC3" w:rsidR="007C0AED" w:rsidRDefault="007C0AED" w:rsidP="00FA64EA">
      <w:pPr>
        <w:rPr>
          <w:b/>
          <w:bCs/>
        </w:rPr>
      </w:pPr>
      <w:r>
        <w:rPr>
          <w:b/>
          <w:bCs/>
        </w:rPr>
        <w:t>String formatting</w:t>
      </w:r>
    </w:p>
    <w:p w14:paraId="0385A5E2" w14:textId="46F500FB" w:rsidR="005F7739" w:rsidRDefault="005F7739" w:rsidP="00FA64EA">
      <w:r w:rsidRPr="005F7739">
        <w:t xml:space="preserve">Name = </w:t>
      </w:r>
      <w:proofErr w:type="spellStart"/>
      <w:r w:rsidRPr="005F7739">
        <w:t>pavani</w:t>
      </w:r>
      <w:proofErr w:type="spellEnd"/>
    </w:p>
    <w:p w14:paraId="1266E779" w14:textId="33559346" w:rsidR="005F7739" w:rsidRDefault="005F7739" w:rsidP="00FA64EA">
      <w:r>
        <w:t>Age = 24</w:t>
      </w:r>
    </w:p>
    <w:p w14:paraId="11E5923C" w14:textId="30DE3E42" w:rsidR="005F7739" w:rsidRDefault="005F7739" w:rsidP="00FA64EA">
      <w:proofErr w:type="gramStart"/>
      <w:r>
        <w:t>Print(</w:t>
      </w:r>
      <w:proofErr w:type="gramEnd"/>
      <w:r>
        <w:t xml:space="preserve">“I am </w:t>
      </w:r>
      <w:proofErr w:type="spellStart"/>
      <w:r>
        <w:t>pavani</w:t>
      </w:r>
      <w:proofErr w:type="spellEnd"/>
      <w:r>
        <w:t xml:space="preserve"> &amp; I’m 24”)</w:t>
      </w:r>
    </w:p>
    <w:p w14:paraId="7383B469" w14:textId="235D6E53" w:rsidR="005F7739" w:rsidRDefault="005F7739" w:rsidP="005F7739">
      <w:proofErr w:type="gramStart"/>
      <w:r>
        <w:t>Print(</w:t>
      </w:r>
      <w:proofErr w:type="gramEnd"/>
      <w:r>
        <w:t xml:space="preserve">“I </w:t>
      </w:r>
      <w:proofErr w:type="spellStart"/>
      <w:r>
        <w:t>am”+name</w:t>
      </w:r>
      <w:proofErr w:type="spellEnd"/>
      <w:r>
        <w:t>+” &amp; I’m “+str(age))</w:t>
      </w:r>
    </w:p>
    <w:p w14:paraId="03205817" w14:textId="76B1D918" w:rsidR="005F7739" w:rsidRDefault="005F7739" w:rsidP="005F7739">
      <w:proofErr w:type="gramStart"/>
      <w:r>
        <w:t>Print(</w:t>
      </w:r>
      <w:proofErr w:type="spellStart"/>
      <w:proofErr w:type="gramEnd"/>
      <w:r>
        <w:t>f‘I</w:t>
      </w:r>
      <w:proofErr w:type="spellEnd"/>
      <w:r>
        <w:t xml:space="preserve"> am {name} &amp; I’m {age}’)</w:t>
      </w:r>
    </w:p>
    <w:p w14:paraId="4C01AF85" w14:textId="3FB0BAA9" w:rsidR="005F7739" w:rsidRDefault="005F7739" w:rsidP="005F7739">
      <w:proofErr w:type="gramStart"/>
      <w:r>
        <w:t>Print(</w:t>
      </w:r>
      <w:proofErr w:type="gramEnd"/>
      <w:r>
        <w:t>“I am {} and I’m {}”, format(name, age)) – here {} are called placeholders</w:t>
      </w:r>
    </w:p>
    <w:p w14:paraId="63F84F7E" w14:textId="60319781" w:rsidR="005F7739" w:rsidRDefault="005F7739" w:rsidP="005F7739">
      <w:proofErr w:type="gramStart"/>
      <w:r>
        <w:t>Print(</w:t>
      </w:r>
      <w:proofErr w:type="gramEnd"/>
      <w:r>
        <w:t>“I am {1} and I’m {2}”, format(name, age))</w:t>
      </w:r>
    </w:p>
    <w:p w14:paraId="2195425B" w14:textId="73C536DC" w:rsidR="009D6B5D" w:rsidRDefault="009D6B5D" w:rsidP="005F7739">
      <w:pPr>
        <w:rPr>
          <w:b/>
          <w:bCs/>
          <w:sz w:val="28"/>
          <w:szCs w:val="28"/>
        </w:rPr>
      </w:pPr>
      <w:r w:rsidRPr="009D6B5D">
        <w:rPr>
          <w:b/>
          <w:bCs/>
          <w:sz w:val="28"/>
          <w:szCs w:val="28"/>
        </w:rPr>
        <w:t>Find</w:t>
      </w:r>
    </w:p>
    <w:p w14:paraId="106EC40A" w14:textId="670EF9AD" w:rsidR="009D6B5D" w:rsidRPr="009D6B5D" w:rsidRDefault="009D6B5D" w:rsidP="005F7739">
      <w:r w:rsidRPr="009D6B5D">
        <w:t xml:space="preserve">S = ‘I am </w:t>
      </w:r>
      <w:proofErr w:type="gramStart"/>
      <w:r w:rsidRPr="009D6B5D">
        <w:t>harry</w:t>
      </w:r>
      <w:proofErr w:type="gramEnd"/>
      <w:r w:rsidRPr="009D6B5D">
        <w:t>’</w:t>
      </w:r>
    </w:p>
    <w:p w14:paraId="7D734FDA" w14:textId="49A7A00D" w:rsidR="009D6B5D" w:rsidRPr="009D6B5D" w:rsidRDefault="009D6B5D" w:rsidP="005F7739">
      <w:proofErr w:type="spellStart"/>
      <w:proofErr w:type="gramStart"/>
      <w:r w:rsidRPr="009D6B5D">
        <w:t>S.find</w:t>
      </w:r>
      <w:proofErr w:type="spellEnd"/>
      <w:proofErr w:type="gramEnd"/>
      <w:r w:rsidRPr="009D6B5D">
        <w:t xml:space="preserve">(‘a’) </w:t>
      </w:r>
      <w:r w:rsidRPr="009D6B5D">
        <w:sym w:font="Wingdings" w:char="F0E0"/>
      </w:r>
      <w:r w:rsidRPr="009D6B5D">
        <w:t xml:space="preserve"> 2 i.e., first occurrence of ‘a’ in the string</w:t>
      </w:r>
    </w:p>
    <w:p w14:paraId="17B51FEB" w14:textId="2D9528B1" w:rsidR="009D6B5D" w:rsidRPr="009D6B5D" w:rsidRDefault="009D6B5D" w:rsidP="005F7739">
      <w:proofErr w:type="spellStart"/>
      <w:proofErr w:type="gramStart"/>
      <w:r w:rsidRPr="009D6B5D">
        <w:t>s.find</w:t>
      </w:r>
      <w:proofErr w:type="spellEnd"/>
      <w:proofErr w:type="gramEnd"/>
      <w:r w:rsidRPr="009D6B5D">
        <w:t>(‘a’,3)</w:t>
      </w:r>
      <w:r w:rsidRPr="009D6B5D">
        <w:sym w:font="Wingdings" w:char="F0E0"/>
      </w:r>
      <w:r w:rsidRPr="009D6B5D">
        <w:t xml:space="preserve"> 6 i.e., first occurrence of ‘a’ as it starts search 3</w:t>
      </w:r>
      <w:r w:rsidRPr="009D6B5D">
        <w:rPr>
          <w:vertAlign w:val="superscript"/>
        </w:rPr>
        <w:t>rd</w:t>
      </w:r>
      <w:r w:rsidRPr="009D6B5D">
        <w:t xml:space="preserve"> position</w:t>
      </w:r>
    </w:p>
    <w:p w14:paraId="43A13198" w14:textId="05023631" w:rsidR="009D6B5D" w:rsidRPr="009D6B5D" w:rsidRDefault="009D6B5D" w:rsidP="005F7739">
      <w:r w:rsidRPr="009D6B5D">
        <w:t xml:space="preserve">syntax: </w:t>
      </w:r>
      <w:proofErr w:type="spellStart"/>
      <w:proofErr w:type="gramStart"/>
      <w:r w:rsidRPr="009D6B5D">
        <w:t>s.find</w:t>
      </w:r>
      <w:proofErr w:type="spellEnd"/>
      <w:proofErr w:type="gramEnd"/>
      <w:r w:rsidRPr="009D6B5D">
        <w:t>(element, start, stop) start being inclusive while stop being exclusive</w:t>
      </w:r>
    </w:p>
    <w:p w14:paraId="0F0B585C" w14:textId="522BCD39" w:rsidR="009D6B5D" w:rsidRDefault="009D6B5D" w:rsidP="005F7739">
      <w:proofErr w:type="spellStart"/>
      <w:proofErr w:type="gramStart"/>
      <w:r w:rsidRPr="009D6B5D">
        <w:lastRenderedPageBreak/>
        <w:t>s.find</w:t>
      </w:r>
      <w:proofErr w:type="spellEnd"/>
      <w:proofErr w:type="gramEnd"/>
      <w:r w:rsidRPr="009D6B5D">
        <w:t>(‘a’,3,6)</w:t>
      </w:r>
      <w:r>
        <w:t xml:space="preserve"> </w:t>
      </w:r>
      <w:r>
        <w:sym w:font="Wingdings" w:char="F0E0"/>
      </w:r>
      <w:r>
        <w:t>returns -1 meaning it’s a null string</w:t>
      </w:r>
    </w:p>
    <w:p w14:paraId="6D8489A1" w14:textId="77777777" w:rsidR="009D6B5D" w:rsidRDefault="009D6B5D" w:rsidP="005F7739"/>
    <w:p w14:paraId="083981CF" w14:textId="77F2B7F8" w:rsidR="009D6B5D" w:rsidRDefault="009D6B5D" w:rsidP="005F7739">
      <w:proofErr w:type="spellStart"/>
      <w:proofErr w:type="gramStart"/>
      <w:r>
        <w:t>s.count</w:t>
      </w:r>
      <w:proofErr w:type="spellEnd"/>
      <w:proofErr w:type="gramEnd"/>
      <w:r>
        <w:t xml:space="preserve">(‘a’) </w:t>
      </w:r>
      <w:r>
        <w:sym w:font="Wingdings" w:char="F0E0"/>
      </w:r>
      <w:r>
        <w:t xml:space="preserve"> returns 2 as it displays number of occurrences of a character</w:t>
      </w:r>
    </w:p>
    <w:p w14:paraId="533AA8CF" w14:textId="77777777" w:rsidR="009D6B5D" w:rsidRDefault="009D6B5D" w:rsidP="005F7739"/>
    <w:p w14:paraId="00082FF3" w14:textId="5A2FF822" w:rsidR="009D6B5D" w:rsidRDefault="009D6B5D" w:rsidP="005F7739">
      <w:r>
        <w:t>a = ‘</w:t>
      </w:r>
      <w:r w:rsidR="003F2A93">
        <w:t xml:space="preserve">I am </w:t>
      </w:r>
      <w:proofErr w:type="gramStart"/>
      <w:r w:rsidR="003F2A93">
        <w:t>harry</w:t>
      </w:r>
      <w:proofErr w:type="gramEnd"/>
      <w:r w:rsidR="003F2A93">
        <w:t xml:space="preserve"> and I am software and I am a software engineer. I love long drives.</w:t>
      </w:r>
      <w:r>
        <w:t>’</w:t>
      </w:r>
    </w:p>
    <w:p w14:paraId="5EBF2F05" w14:textId="2763B48D" w:rsidR="003F2A93" w:rsidRDefault="003F2A93" w:rsidP="005F7739">
      <w:r>
        <w:t>##second occurrence</w:t>
      </w:r>
    </w:p>
    <w:p w14:paraId="55AAC7EF" w14:textId="231730C0" w:rsidR="003F2A93" w:rsidRDefault="003F2A93" w:rsidP="005F7739">
      <w:proofErr w:type="spellStart"/>
      <w:r>
        <w:t>First_occurence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proofErr w:type="gramEnd"/>
      <w:r>
        <w:t>(‘a’)</w:t>
      </w:r>
    </w:p>
    <w:p w14:paraId="1DF1DA09" w14:textId="351A3EBF" w:rsidR="003F2A93" w:rsidRDefault="003F2A93" w:rsidP="005F7739">
      <w:proofErr w:type="spellStart"/>
      <w:proofErr w:type="gramStart"/>
      <w:r>
        <w:t>a.find</w:t>
      </w:r>
      <w:proofErr w:type="spellEnd"/>
      <w:proofErr w:type="gramEnd"/>
      <w:r>
        <w:t>(‘a’, First_occurence+1)</w:t>
      </w:r>
    </w:p>
    <w:p w14:paraId="741E4A02" w14:textId="79F535C9" w:rsidR="003F2A93" w:rsidRDefault="003F2A93" w:rsidP="005F7739">
      <w:r>
        <w:t>(or)</w:t>
      </w:r>
    </w:p>
    <w:p w14:paraId="72F3F5FA" w14:textId="5A7CD345" w:rsidR="003F2A93" w:rsidRDefault="003F2A93" w:rsidP="003F2A93">
      <w:proofErr w:type="spellStart"/>
      <w:proofErr w:type="gramStart"/>
      <w:r>
        <w:t>a.find</w:t>
      </w:r>
      <w:proofErr w:type="spellEnd"/>
      <w:proofErr w:type="gramEnd"/>
      <w:r>
        <w:t xml:space="preserve">(‘a’, </w:t>
      </w:r>
      <w:proofErr w:type="spellStart"/>
      <w:r>
        <w:t>a.find</w:t>
      </w:r>
      <w:proofErr w:type="spellEnd"/>
      <w:r>
        <w:t>(‘a’)+1)</w:t>
      </w:r>
    </w:p>
    <w:p w14:paraId="4215CE01" w14:textId="44E4EE1B" w:rsidR="00D74982" w:rsidRDefault="00D74982" w:rsidP="003F2A93">
      <w:pPr>
        <w:rPr>
          <w:b/>
          <w:bCs/>
        </w:rPr>
      </w:pPr>
      <w:r w:rsidRPr="00D74982">
        <w:rPr>
          <w:b/>
          <w:bCs/>
        </w:rPr>
        <w:t xml:space="preserve">Convert a string to </w:t>
      </w:r>
      <w:proofErr w:type="gramStart"/>
      <w:r w:rsidRPr="00D74982">
        <w:rPr>
          <w:b/>
          <w:bCs/>
        </w:rPr>
        <w:t>list</w:t>
      </w:r>
      <w:proofErr w:type="gramEnd"/>
    </w:p>
    <w:p w14:paraId="433EC610" w14:textId="47829D46" w:rsidR="00D74982" w:rsidRPr="00D74982" w:rsidRDefault="00D74982" w:rsidP="003F2A93">
      <w:r w:rsidRPr="00D74982">
        <w:t xml:space="preserve">Split is used to convert string to </w:t>
      </w:r>
      <w:proofErr w:type="gramStart"/>
      <w:r w:rsidRPr="00D74982">
        <w:t>list</w:t>
      </w:r>
      <w:proofErr w:type="gramEnd"/>
    </w:p>
    <w:p w14:paraId="09F0B8F3" w14:textId="61A89933" w:rsidR="003F2A93" w:rsidRDefault="00D74982" w:rsidP="005F7739">
      <w:proofErr w:type="spellStart"/>
      <w:proofErr w:type="gramStart"/>
      <w:r>
        <w:t>s.split</w:t>
      </w:r>
      <w:proofErr w:type="spellEnd"/>
      <w:proofErr w:type="gramEnd"/>
      <w:r>
        <w:t>(‘ ‘)</w:t>
      </w:r>
    </w:p>
    <w:p w14:paraId="0CF3BD35" w14:textId="10528E69" w:rsidR="00EB4F26" w:rsidRPr="00EB4F26" w:rsidRDefault="00EB4F26" w:rsidP="005F7739">
      <w:pPr>
        <w:rPr>
          <w:b/>
          <w:bCs/>
        </w:rPr>
      </w:pPr>
      <w:r w:rsidRPr="00EB4F26">
        <w:rPr>
          <w:b/>
          <w:bCs/>
        </w:rPr>
        <w:t xml:space="preserve">convert list to </w:t>
      </w:r>
      <w:proofErr w:type="gramStart"/>
      <w:r w:rsidRPr="00EB4F26">
        <w:rPr>
          <w:b/>
          <w:bCs/>
        </w:rPr>
        <w:t>string</w:t>
      </w:r>
      <w:proofErr w:type="gramEnd"/>
    </w:p>
    <w:p w14:paraId="20A1B6A2" w14:textId="08B79C0C" w:rsidR="00D74982" w:rsidRDefault="00EB4F26" w:rsidP="005F7739">
      <w:r>
        <w:t xml:space="preserve">join </w:t>
      </w:r>
    </w:p>
    <w:p w14:paraId="62AE8ABF" w14:textId="1F59776E" w:rsidR="00EB4F26" w:rsidRDefault="00EB4F26" w:rsidP="005F7739">
      <w:proofErr w:type="gramStart"/>
      <w:r>
        <w:t>‘ ’</w:t>
      </w:r>
      <w:proofErr w:type="gramEnd"/>
      <w:r>
        <w:t>.join(a)</w:t>
      </w:r>
    </w:p>
    <w:p w14:paraId="4CCD58D1" w14:textId="48858440" w:rsidR="00DA34FA" w:rsidRDefault="00DA34FA" w:rsidP="005F7739">
      <w:r>
        <w:sym w:font="Wingdings" w:char="F0E0"/>
      </w:r>
      <w:r>
        <w:t xml:space="preserve"> we can convert string to list &amp; list to string by type </w:t>
      </w:r>
      <w:proofErr w:type="gramStart"/>
      <w:r>
        <w:t>casting</w:t>
      </w:r>
      <w:proofErr w:type="gramEnd"/>
      <w:r>
        <w:t xml:space="preserve"> but it unpacks every character </w:t>
      </w:r>
    </w:p>
    <w:p w14:paraId="40DBAD8B" w14:textId="47AE2220" w:rsidR="00EB4F26" w:rsidRDefault="00EB4F26" w:rsidP="005F7739">
      <w:pPr>
        <w:rPr>
          <w:b/>
          <w:bCs/>
        </w:rPr>
      </w:pPr>
      <w:r w:rsidRPr="00EB4F26">
        <w:rPr>
          <w:b/>
          <w:bCs/>
        </w:rPr>
        <w:t>In &amp; not in</w:t>
      </w:r>
      <w:r>
        <w:rPr>
          <w:b/>
          <w:bCs/>
        </w:rPr>
        <w:t xml:space="preserve"> </w:t>
      </w:r>
    </w:p>
    <w:p w14:paraId="42937884" w14:textId="6829A577" w:rsidR="00EB4F26" w:rsidRDefault="00EB4F26" w:rsidP="005F7739">
      <w:r w:rsidRPr="00EB4F26">
        <w:t>‘</w:t>
      </w:r>
      <w:proofErr w:type="spellStart"/>
      <w:r w:rsidRPr="00EB4F26">
        <w:t>te</w:t>
      </w:r>
      <w:proofErr w:type="spellEnd"/>
      <w:r w:rsidRPr="00EB4F26">
        <w:t xml:space="preserve">’ in ‘harry’ </w:t>
      </w:r>
      <w:r w:rsidRPr="00EB4F26">
        <w:sym w:font="Wingdings" w:char="F0E0"/>
      </w:r>
      <w:r w:rsidRPr="00EB4F26">
        <w:t xml:space="preserve"> </w:t>
      </w:r>
      <w:proofErr w:type="gramStart"/>
      <w:r w:rsidRPr="00EB4F26">
        <w:t>false</w:t>
      </w:r>
      <w:proofErr w:type="gramEnd"/>
      <w:r w:rsidR="006F01FA">
        <w:t xml:space="preserve"> </w:t>
      </w:r>
    </w:p>
    <w:p w14:paraId="2A9DAB91" w14:textId="047FBBD3" w:rsidR="006F01FA" w:rsidRDefault="006F01FA" w:rsidP="005F7739">
      <w:r>
        <w:t>Note: It’s case sensitive</w:t>
      </w:r>
    </w:p>
    <w:p w14:paraId="138E8A24" w14:textId="3A00A628" w:rsidR="006F01FA" w:rsidRDefault="006F01FA" w:rsidP="005F7739">
      <w:r>
        <w:t xml:space="preserve">‘Ha’ in ‘harry’ </w:t>
      </w:r>
      <w:r>
        <w:sym w:font="Wingdings" w:char="F0E0"/>
      </w:r>
      <w:r>
        <w:t xml:space="preserve"> </w:t>
      </w:r>
      <w:proofErr w:type="gramStart"/>
      <w:r>
        <w:t>false</w:t>
      </w:r>
      <w:proofErr w:type="gramEnd"/>
    </w:p>
    <w:p w14:paraId="5884CDD4" w14:textId="68ADC026" w:rsidR="004064CA" w:rsidRDefault="004064CA" w:rsidP="005F7739">
      <w:r>
        <w:t>Strip – removes whitespaces or selected characters.</w:t>
      </w:r>
    </w:p>
    <w:p w14:paraId="6DA65173" w14:textId="2C67D3BE" w:rsidR="004064CA" w:rsidRDefault="004064CA" w:rsidP="005F7739">
      <w:proofErr w:type="spellStart"/>
      <w:r>
        <w:t>lstrip</w:t>
      </w:r>
      <w:proofErr w:type="spellEnd"/>
      <w:r>
        <w:t>/</w:t>
      </w:r>
      <w:proofErr w:type="spellStart"/>
      <w:r>
        <w:t>rstrip</w:t>
      </w:r>
      <w:proofErr w:type="spellEnd"/>
      <w:r>
        <w:t xml:space="preserve"> – same as strip, removes whitespaces on left &amp; right </w:t>
      </w:r>
      <w:proofErr w:type="gramStart"/>
      <w:r>
        <w:t>respectively</w:t>
      </w:r>
      <w:proofErr w:type="gramEnd"/>
      <w:r>
        <w:t xml:space="preserve">  </w:t>
      </w:r>
    </w:p>
    <w:p w14:paraId="07899FEF" w14:textId="77C131CF" w:rsidR="004064CA" w:rsidRDefault="004064CA" w:rsidP="005F7739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3F64B16E" w14:textId="35CC382C" w:rsidR="004064CA" w:rsidRDefault="004064CA" w:rsidP="005F7739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6DE0DA4A" w14:textId="676EAFB7" w:rsidR="004064CA" w:rsidRDefault="004064CA" w:rsidP="005F7739">
      <w:proofErr w:type="gramStart"/>
      <w:r>
        <w:t>upper(</w:t>
      </w:r>
      <w:proofErr w:type="gramEnd"/>
      <w:r>
        <w:t>)</w:t>
      </w:r>
    </w:p>
    <w:p w14:paraId="75C23C36" w14:textId="62DEF3BD" w:rsidR="004064CA" w:rsidRDefault="004064CA" w:rsidP="005F7739">
      <w:proofErr w:type="gramStart"/>
      <w:r>
        <w:t>capitalize(</w:t>
      </w:r>
      <w:proofErr w:type="gramEnd"/>
      <w:r>
        <w:t>)</w:t>
      </w:r>
    </w:p>
    <w:p w14:paraId="66652628" w14:textId="6C12ED21" w:rsidR="004064CA" w:rsidRDefault="004064CA" w:rsidP="005F7739">
      <w:pPr>
        <w:rPr>
          <w:b/>
          <w:bCs/>
        </w:rPr>
      </w:pPr>
      <w:r w:rsidRPr="004064CA">
        <w:rPr>
          <w:b/>
          <w:bCs/>
        </w:rPr>
        <w:t>escape characters</w:t>
      </w:r>
      <w:r>
        <w:rPr>
          <w:b/>
          <w:bCs/>
        </w:rPr>
        <w:t xml:space="preserve"> - \</w:t>
      </w:r>
    </w:p>
    <w:p w14:paraId="634CFACE" w14:textId="530F1DDD" w:rsidR="00DA34FA" w:rsidRDefault="00DA34FA" w:rsidP="005F7739">
      <w:pPr>
        <w:rPr>
          <w:b/>
          <w:bCs/>
        </w:rPr>
      </w:pPr>
      <w:r>
        <w:rPr>
          <w:b/>
          <w:bCs/>
        </w:rPr>
        <w:t>List – immutable</w:t>
      </w:r>
    </w:p>
    <w:p w14:paraId="165DD991" w14:textId="475840A5" w:rsidR="00DA34FA" w:rsidRDefault="00DA34FA" w:rsidP="005F7739">
      <w:pPr>
        <w:rPr>
          <w:bCs/>
        </w:rPr>
      </w:pPr>
      <w:r w:rsidRPr="00DA34FA">
        <w:rPr>
          <w:bCs/>
        </w:rPr>
        <w:lastRenderedPageBreak/>
        <w:t>Is by default a dynamic array (no specification of length)</w:t>
      </w:r>
      <w:r>
        <w:rPr>
          <w:bCs/>
        </w:rPr>
        <w:t>. Dynamic structures are always stored using Heap</w:t>
      </w:r>
      <w:r w:rsidR="00CB7A69">
        <w:rPr>
          <w:bCs/>
        </w:rPr>
        <w:t>/</w:t>
      </w:r>
      <w:proofErr w:type="gramStart"/>
      <w:r w:rsidR="00CB7A69">
        <w:rPr>
          <w:bCs/>
        </w:rPr>
        <w:t>stack</w:t>
      </w:r>
      <w:proofErr w:type="gramEnd"/>
    </w:p>
    <w:p w14:paraId="638D8DF1" w14:textId="48678549" w:rsidR="00DA34FA" w:rsidRDefault="00DA34FA" w:rsidP="005F7739">
      <w:pPr>
        <w:rPr>
          <w:bCs/>
        </w:rPr>
      </w:pPr>
      <w:r>
        <w:rPr>
          <w:bCs/>
        </w:rPr>
        <w:t xml:space="preserve">A = </w:t>
      </w:r>
      <w:proofErr w:type="spellStart"/>
      <w:proofErr w:type="gramStart"/>
      <w:r>
        <w:rPr>
          <w:bCs/>
        </w:rPr>
        <w:t>arr</w:t>
      </w:r>
      <w:proofErr w:type="spellEnd"/>
      <w:r>
        <w:rPr>
          <w:bCs/>
        </w:rPr>
        <w:t>[</w:t>
      </w:r>
      <w:proofErr w:type="gramEnd"/>
      <w:r>
        <w:rPr>
          <w:bCs/>
        </w:rPr>
        <w:t>10] -&gt; even if there are no values it still occupies 10 elements storage</w:t>
      </w:r>
    </w:p>
    <w:p w14:paraId="77D709B2" w14:textId="04A353B6" w:rsidR="00CB7A69" w:rsidRDefault="00CB7A69" w:rsidP="00CB7A6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Index, slicing </w:t>
      </w:r>
      <w:proofErr w:type="gramStart"/>
      <w:r>
        <w:rPr>
          <w:bCs/>
        </w:rPr>
        <w:t>applicable</w:t>
      </w:r>
      <w:proofErr w:type="gramEnd"/>
    </w:p>
    <w:p w14:paraId="4D60FF5D" w14:textId="45CCB43F" w:rsidR="00CB7A69" w:rsidRDefault="00CB7A69" w:rsidP="00CB7A69">
      <w:pPr>
        <w:rPr>
          <w:bCs/>
        </w:rPr>
      </w:pPr>
      <w:r>
        <w:rPr>
          <w:bCs/>
        </w:rPr>
        <w:t>Basic types are datatypes &amp; complex types are containers.</w:t>
      </w:r>
    </w:p>
    <w:p w14:paraId="1F804AF7" w14:textId="2CA91755" w:rsidR="00CB7A69" w:rsidRDefault="001B321A" w:rsidP="005F7739">
      <w:pPr>
        <w:rPr>
          <w:bCs/>
        </w:rPr>
      </w:pPr>
      <w:r>
        <w:rPr>
          <w:bCs/>
        </w:rPr>
        <w:t xml:space="preserve">Based on scenario, we use different containers considering time &amp; space complexity </w:t>
      </w:r>
    </w:p>
    <w:p w14:paraId="4F4513B7" w14:textId="7AA8B45C" w:rsidR="001B321A" w:rsidRPr="001B321A" w:rsidRDefault="001B321A" w:rsidP="005F7739">
      <w:pPr>
        <w:rPr>
          <w:b/>
        </w:rPr>
      </w:pPr>
      <w:r w:rsidRPr="001B321A">
        <w:rPr>
          <w:b/>
        </w:rPr>
        <w:t>Swapping</w:t>
      </w:r>
    </w:p>
    <w:p w14:paraId="7C9D8724" w14:textId="34E43CD9" w:rsidR="00D14D92" w:rsidRDefault="001B321A" w:rsidP="005F7739">
      <w:pPr>
        <w:rPr>
          <w:bCs/>
        </w:rPr>
      </w:pPr>
      <w:r w:rsidRPr="001B321A">
        <w:rPr>
          <w:b/>
        </w:rPr>
        <w:t>Sorting</w:t>
      </w:r>
      <w:r w:rsidR="00D14D92">
        <w:rPr>
          <w:b/>
        </w:rPr>
        <w:t xml:space="preserve"> – </w:t>
      </w:r>
      <w:proofErr w:type="spellStart"/>
      <w:proofErr w:type="gramStart"/>
      <w:r w:rsidR="00D14D92" w:rsidRPr="00D14D92">
        <w:rPr>
          <w:bCs/>
        </w:rPr>
        <w:t>a.sort</w:t>
      </w:r>
      <w:proofErr w:type="spellEnd"/>
      <w:proofErr w:type="gramEnd"/>
      <w:r w:rsidR="00D14D92" w:rsidRPr="00D14D92">
        <w:rPr>
          <w:bCs/>
        </w:rPr>
        <w:t>() changes the original list whereas sorted(a) results sorted list but original list is not changed.</w:t>
      </w:r>
    </w:p>
    <w:p w14:paraId="02B0132D" w14:textId="3DCD7980" w:rsidR="00D14D92" w:rsidRPr="00444BAB" w:rsidRDefault="00D14D92" w:rsidP="005F7739">
      <w:pPr>
        <w:rPr>
          <w:b/>
        </w:rPr>
      </w:pPr>
      <w:r w:rsidRPr="00444BAB">
        <w:rPr>
          <w:b/>
        </w:rPr>
        <w:t xml:space="preserve">Difference between append vs insert vs </w:t>
      </w:r>
      <w:proofErr w:type="gramStart"/>
      <w:r w:rsidRPr="00444BAB">
        <w:rPr>
          <w:b/>
        </w:rPr>
        <w:t>extend</w:t>
      </w:r>
      <w:proofErr w:type="gramEnd"/>
    </w:p>
    <w:p w14:paraId="37A3F81F" w14:textId="70B9E11B" w:rsidR="00D14D92" w:rsidRDefault="00D14D92" w:rsidP="005F7739">
      <w:pPr>
        <w:rPr>
          <w:bCs/>
        </w:rPr>
      </w:pPr>
      <w:r>
        <w:rPr>
          <w:bCs/>
        </w:rPr>
        <w:t xml:space="preserve">Append adds element to the end of the </w:t>
      </w:r>
      <w:proofErr w:type="gramStart"/>
      <w:r>
        <w:rPr>
          <w:bCs/>
        </w:rPr>
        <w:t>string</w:t>
      </w:r>
      <w:proofErr w:type="gramEnd"/>
      <w:r>
        <w:rPr>
          <w:bCs/>
        </w:rPr>
        <w:t xml:space="preserve"> </w:t>
      </w:r>
    </w:p>
    <w:p w14:paraId="12AB1A22" w14:textId="4AB8EF26" w:rsidR="00D14D92" w:rsidRDefault="00D14D92" w:rsidP="005F7739">
      <w:pPr>
        <w:rPr>
          <w:bCs/>
        </w:rPr>
      </w:pPr>
      <w:r>
        <w:rPr>
          <w:bCs/>
        </w:rPr>
        <w:t xml:space="preserve">Extend also adds the elements of the </w:t>
      </w:r>
      <w:proofErr w:type="spellStart"/>
      <w:r>
        <w:rPr>
          <w:bCs/>
        </w:rPr>
        <w:t>iterable</w:t>
      </w:r>
      <w:proofErr w:type="spellEnd"/>
      <w:r>
        <w:rPr>
          <w:bCs/>
        </w:rPr>
        <w:t xml:space="preserve"> to the end of the list but it unpacks &amp; add them</w:t>
      </w:r>
      <w:r w:rsidR="00444BAB">
        <w:rPr>
          <w:bCs/>
        </w:rPr>
        <w:t xml:space="preserve">. </w:t>
      </w:r>
      <w:proofErr w:type="gramStart"/>
      <w:r w:rsidR="00444BAB">
        <w:rPr>
          <w:bCs/>
        </w:rPr>
        <w:t>Also</w:t>
      </w:r>
      <w:proofErr w:type="gramEnd"/>
      <w:r w:rsidR="00444BAB">
        <w:rPr>
          <w:bCs/>
        </w:rPr>
        <w:t xml:space="preserve"> it takes only </w:t>
      </w:r>
      <w:proofErr w:type="spellStart"/>
      <w:r w:rsidR="00444BAB">
        <w:rPr>
          <w:bCs/>
        </w:rPr>
        <w:t>iterable</w:t>
      </w:r>
      <w:proofErr w:type="spellEnd"/>
    </w:p>
    <w:p w14:paraId="79025067" w14:textId="77777777" w:rsidR="00444BAB" w:rsidRDefault="00444BAB" w:rsidP="00444BAB">
      <w:pPr>
        <w:rPr>
          <w:bCs/>
        </w:rPr>
      </w:pPr>
      <w:r>
        <w:rPr>
          <w:bCs/>
        </w:rPr>
        <w:t>A = [1,2,3]</w:t>
      </w:r>
    </w:p>
    <w:p w14:paraId="68D36C70" w14:textId="77777777" w:rsidR="00444BAB" w:rsidRDefault="00444BAB" w:rsidP="00444BAB">
      <w:pPr>
        <w:rPr>
          <w:bCs/>
        </w:rPr>
      </w:pPr>
      <w:proofErr w:type="spellStart"/>
      <w:proofErr w:type="gramStart"/>
      <w:r>
        <w:rPr>
          <w:bCs/>
        </w:rPr>
        <w:t>A.append</w:t>
      </w:r>
      <w:proofErr w:type="spellEnd"/>
      <w:proofErr w:type="gramEnd"/>
      <w:r>
        <w:rPr>
          <w:bCs/>
        </w:rPr>
        <w:t xml:space="preserve">(‘43’) </w:t>
      </w:r>
      <w:r w:rsidRPr="00444BAB">
        <w:rPr>
          <w:bCs/>
        </w:rPr>
        <w:sym w:font="Wingdings" w:char="F0E0"/>
      </w:r>
      <w:r>
        <w:rPr>
          <w:bCs/>
        </w:rPr>
        <w:t xml:space="preserve"> A = [1,2,3,’43’]</w:t>
      </w:r>
    </w:p>
    <w:p w14:paraId="11F3E99E" w14:textId="77777777" w:rsidR="00444BAB" w:rsidRPr="001B321A" w:rsidRDefault="00444BAB" w:rsidP="00444BAB">
      <w:pPr>
        <w:rPr>
          <w:b/>
        </w:rPr>
      </w:pPr>
      <w:proofErr w:type="spellStart"/>
      <w:proofErr w:type="gramStart"/>
      <w:r>
        <w:rPr>
          <w:bCs/>
        </w:rPr>
        <w:t>A.extend</w:t>
      </w:r>
      <w:proofErr w:type="spellEnd"/>
      <w:proofErr w:type="gramEnd"/>
      <w:r>
        <w:rPr>
          <w:bCs/>
        </w:rPr>
        <w:t xml:space="preserve">(‘43’) </w:t>
      </w:r>
      <w:r w:rsidRPr="00444BAB">
        <w:rPr>
          <w:bCs/>
        </w:rPr>
        <w:sym w:font="Wingdings" w:char="F0E0"/>
      </w:r>
      <w:r>
        <w:rPr>
          <w:bCs/>
        </w:rPr>
        <w:t xml:space="preserve"> A = [1,2,3,4,3]</w:t>
      </w:r>
    </w:p>
    <w:p w14:paraId="5AA14C8B" w14:textId="77777777" w:rsidR="00444BAB" w:rsidRDefault="00444BAB" w:rsidP="005F7739">
      <w:pPr>
        <w:rPr>
          <w:bCs/>
        </w:rPr>
      </w:pPr>
    </w:p>
    <w:p w14:paraId="360DF2E8" w14:textId="262B9D28" w:rsidR="00444BAB" w:rsidRPr="00444BAB" w:rsidRDefault="00444BAB" w:rsidP="005F7739">
      <w:pPr>
        <w:rPr>
          <w:b/>
        </w:rPr>
      </w:pPr>
      <w:r w:rsidRPr="00444BAB">
        <w:rPr>
          <w:b/>
        </w:rPr>
        <w:t xml:space="preserve">Difference between pop &amp; </w:t>
      </w:r>
      <w:proofErr w:type="gramStart"/>
      <w:r w:rsidRPr="00444BAB">
        <w:rPr>
          <w:b/>
        </w:rPr>
        <w:t>remove</w:t>
      </w:r>
      <w:proofErr w:type="gramEnd"/>
    </w:p>
    <w:p w14:paraId="0B1F4BB4" w14:textId="61D3CB8B" w:rsidR="00444BAB" w:rsidRDefault="00444BAB" w:rsidP="005F7739">
      <w:pPr>
        <w:rPr>
          <w:bCs/>
        </w:rPr>
      </w:pPr>
      <w:r>
        <w:rPr>
          <w:bCs/>
        </w:rPr>
        <w:t>Pop uses index to remove the element &amp; returns the deleted value whereas remove takes the element to be removed as input &amp; deletes the 1</w:t>
      </w:r>
      <w:r w:rsidRPr="00444BAB">
        <w:rPr>
          <w:bCs/>
          <w:vertAlign w:val="superscript"/>
        </w:rPr>
        <w:t>st</w:t>
      </w:r>
      <w:r>
        <w:rPr>
          <w:bCs/>
        </w:rPr>
        <w:t xml:space="preserve"> occurrence of that element in the </w:t>
      </w:r>
      <w:proofErr w:type="gramStart"/>
      <w:r>
        <w:rPr>
          <w:bCs/>
        </w:rPr>
        <w:t>list</w:t>
      </w:r>
      <w:proofErr w:type="gramEnd"/>
    </w:p>
    <w:p w14:paraId="1875A0DB" w14:textId="29EBCF23" w:rsidR="00444BAB" w:rsidRPr="00444BAB" w:rsidRDefault="00444BAB" w:rsidP="005F7739">
      <w:pPr>
        <w:rPr>
          <w:b/>
        </w:rPr>
      </w:pPr>
      <w:r w:rsidRPr="00444BAB">
        <w:rPr>
          <w:b/>
        </w:rPr>
        <w:t>index</w:t>
      </w:r>
    </w:p>
    <w:p w14:paraId="10719877" w14:textId="3FB8F5E8" w:rsidR="00444BAB" w:rsidRDefault="00444BAB" w:rsidP="005F7739">
      <w:pPr>
        <w:rPr>
          <w:bCs/>
        </w:rPr>
      </w:pPr>
      <w:proofErr w:type="spellStart"/>
      <w:proofErr w:type="gramStart"/>
      <w:r>
        <w:rPr>
          <w:bCs/>
        </w:rPr>
        <w:t>a.index</w:t>
      </w:r>
      <w:proofErr w:type="spellEnd"/>
      <w:proofErr w:type="gramEnd"/>
      <w:r>
        <w:rPr>
          <w:bCs/>
        </w:rPr>
        <w:t>(‘r’) – gives the index of that element in a.</w:t>
      </w:r>
    </w:p>
    <w:p w14:paraId="6A5057EF" w14:textId="77777777" w:rsidR="00444BAB" w:rsidRDefault="00444BAB" w:rsidP="005F7739">
      <w:pPr>
        <w:rPr>
          <w:bCs/>
        </w:rPr>
      </w:pPr>
    </w:p>
    <w:p w14:paraId="0515667D" w14:textId="4E6B1423" w:rsidR="00444BAB" w:rsidRDefault="00444BAB" w:rsidP="005F7739">
      <w:pPr>
        <w:rPr>
          <w:bCs/>
        </w:rPr>
      </w:pPr>
      <w:r>
        <w:rPr>
          <w:bCs/>
        </w:rPr>
        <w:t>data = [“</w:t>
      </w:r>
      <w:proofErr w:type="spellStart"/>
      <w:r>
        <w:rPr>
          <w:bCs/>
        </w:rPr>
        <w:t>hary</w:t>
      </w:r>
      <w:proofErr w:type="spellEnd"/>
      <w:r>
        <w:rPr>
          <w:bCs/>
        </w:rPr>
        <w:t>”,’entrepreneur’, ‘Miami’, 10000]</w:t>
      </w:r>
    </w:p>
    <w:p w14:paraId="2E4937A2" w14:textId="2F8D5215" w:rsidR="00444BAB" w:rsidRDefault="00444BAB" w:rsidP="005F7739">
      <w:pPr>
        <w:rPr>
          <w:bCs/>
        </w:rPr>
      </w:pPr>
      <w:proofErr w:type="gramStart"/>
      <w:r>
        <w:rPr>
          <w:bCs/>
        </w:rPr>
        <w:t>print(</w:t>
      </w:r>
      <w:proofErr w:type="spellStart"/>
      <w:proofErr w:type="gramEnd"/>
      <w:r>
        <w:rPr>
          <w:bCs/>
        </w:rPr>
        <w:t>f’my</w:t>
      </w:r>
      <w:proofErr w:type="spellEnd"/>
      <w:r>
        <w:rPr>
          <w:bCs/>
        </w:rPr>
        <w:t xml:space="preserve"> name is {data[0]} &amp; I am an {data[1]}’)</w:t>
      </w:r>
    </w:p>
    <w:p w14:paraId="6C9AE029" w14:textId="245AFE32" w:rsidR="00444BAB" w:rsidRDefault="004D413C" w:rsidP="005F7739">
      <w:pPr>
        <w:rPr>
          <w:bCs/>
        </w:rPr>
      </w:pPr>
      <w:r>
        <w:rPr>
          <w:bCs/>
        </w:rPr>
        <w:t>Hashing – effective way of storage in both time &amp; space complexities, we use hash function to find keys which would point to the memory location where the elements are stored.</w:t>
      </w:r>
    </w:p>
    <w:p w14:paraId="6C20D7EF" w14:textId="4AFB2326" w:rsidR="00EB4F26" w:rsidRDefault="00EB4F26" w:rsidP="005F7739">
      <w:pPr>
        <w:rPr>
          <w:b/>
          <w:bCs/>
        </w:rPr>
      </w:pPr>
      <w:r>
        <w:rPr>
          <w:b/>
          <w:bCs/>
        </w:rPr>
        <w:t xml:space="preserve">Find vs </w:t>
      </w:r>
      <w:proofErr w:type="spellStart"/>
      <w:proofErr w:type="gramStart"/>
      <w:r>
        <w:rPr>
          <w:b/>
          <w:bCs/>
        </w:rPr>
        <w:t>rfind</w:t>
      </w:r>
      <w:proofErr w:type="spellEnd"/>
      <w:proofErr w:type="gramEnd"/>
    </w:p>
    <w:p w14:paraId="7B323F5B" w14:textId="2DCFD358" w:rsidR="00EB4F26" w:rsidRPr="00EB4F26" w:rsidRDefault="00EB4F26" w:rsidP="005F7739">
      <w:r w:rsidRPr="00EB4F26">
        <w:t xml:space="preserve">Find returns first occurrence of a string </w:t>
      </w:r>
      <w:proofErr w:type="spellStart"/>
      <w:r w:rsidRPr="00EB4F26">
        <w:t>where as</w:t>
      </w:r>
      <w:proofErr w:type="spellEnd"/>
      <w:r w:rsidRPr="00EB4F26">
        <w:t xml:space="preserve"> </w:t>
      </w:r>
      <w:proofErr w:type="spellStart"/>
      <w:r w:rsidRPr="00EB4F26">
        <w:t>rfind</w:t>
      </w:r>
      <w:proofErr w:type="spellEnd"/>
      <w:r w:rsidRPr="00EB4F26">
        <w:t xml:space="preserve"> returns last </w:t>
      </w:r>
      <w:proofErr w:type="gramStart"/>
      <w:r w:rsidRPr="00EB4F26">
        <w:t>occurrence</w:t>
      </w:r>
      <w:proofErr w:type="gramEnd"/>
    </w:p>
    <w:p w14:paraId="457E31EC" w14:textId="51F3A1CB" w:rsidR="00EB4F26" w:rsidRDefault="00E90526" w:rsidP="005F7739">
      <w:pPr>
        <w:rPr>
          <w:b/>
          <w:bCs/>
        </w:rPr>
      </w:pPr>
      <w:r>
        <w:rPr>
          <w:b/>
          <w:bCs/>
        </w:rPr>
        <w:t xml:space="preserve">Index vs </w:t>
      </w:r>
      <w:proofErr w:type="spellStart"/>
      <w:r>
        <w:rPr>
          <w:b/>
          <w:bCs/>
        </w:rPr>
        <w:t>rindex</w:t>
      </w:r>
      <w:proofErr w:type="spellEnd"/>
    </w:p>
    <w:p w14:paraId="3BA461A3" w14:textId="29190CD2" w:rsidR="00E90526" w:rsidRDefault="00E90526" w:rsidP="005F7739">
      <w:r>
        <w:lastRenderedPageBreak/>
        <w:t xml:space="preserve">Index </w:t>
      </w:r>
      <w:r w:rsidRPr="00EB4F26">
        <w:t xml:space="preserve">returns first occurrence of a string </w:t>
      </w:r>
      <w:proofErr w:type="spellStart"/>
      <w:r w:rsidRPr="00EB4F26">
        <w:t>where as</w:t>
      </w:r>
      <w:proofErr w:type="spellEnd"/>
      <w:r w:rsidRPr="00EB4F26">
        <w:t xml:space="preserve"> </w:t>
      </w:r>
      <w:proofErr w:type="spellStart"/>
      <w:r>
        <w:t>rindex</w:t>
      </w:r>
      <w:proofErr w:type="spellEnd"/>
      <w:r w:rsidRPr="00EB4F26">
        <w:t xml:space="preserve"> returns last </w:t>
      </w:r>
      <w:proofErr w:type="gramStart"/>
      <w:r w:rsidRPr="00EB4F26">
        <w:t>occurrence</w:t>
      </w:r>
      <w:proofErr w:type="gramEnd"/>
    </w:p>
    <w:p w14:paraId="6D24D0A3" w14:textId="77777777" w:rsidR="007B6041" w:rsidRDefault="007B6041" w:rsidP="005F7739"/>
    <w:p w14:paraId="1446D009" w14:textId="06F9C55D" w:rsidR="007B6041" w:rsidRPr="007B6041" w:rsidRDefault="007B6041" w:rsidP="005F7739">
      <w:pPr>
        <w:rPr>
          <w:b/>
          <w:bCs/>
        </w:rPr>
      </w:pPr>
      <w:r w:rsidRPr="007B6041">
        <w:rPr>
          <w:b/>
          <w:bCs/>
        </w:rPr>
        <w:t>List</w:t>
      </w:r>
    </w:p>
    <w:p w14:paraId="328BB8B4" w14:textId="1567997B" w:rsidR="003F2A93" w:rsidRPr="003D61FC" w:rsidRDefault="007B6041" w:rsidP="003D61FC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t xml:space="preserve">What is difference between deep copy &amp; shallow </w:t>
      </w:r>
      <w:proofErr w:type="gramStart"/>
      <w:r>
        <w:t>copy</w:t>
      </w:r>
      <w:proofErr w:type="gramEnd"/>
    </w:p>
    <w:p w14:paraId="6AC9B13E" w14:textId="4AA46B8D" w:rsidR="009D6B5D" w:rsidRPr="003D61FC" w:rsidRDefault="003D61FC" w:rsidP="003D61FC">
      <w:pPr>
        <w:pStyle w:val="ListParagraph"/>
        <w:numPr>
          <w:ilvl w:val="0"/>
          <w:numId w:val="5"/>
        </w:numPr>
      </w:pPr>
      <w:r w:rsidRPr="003D61FC">
        <w:t>difference between list &amp; tuple</w:t>
      </w:r>
    </w:p>
    <w:p w14:paraId="32CED1A6" w14:textId="63772CBE" w:rsidR="003D61FC" w:rsidRPr="003D61FC" w:rsidRDefault="003D61FC" w:rsidP="003D61FC">
      <w:pPr>
        <w:ind w:firstLine="720"/>
      </w:pPr>
      <w:r w:rsidRPr="003D61FC">
        <w:t xml:space="preserve">tuple is faster than </w:t>
      </w:r>
      <w:proofErr w:type="gramStart"/>
      <w:r w:rsidRPr="003D61FC">
        <w:t>list</w:t>
      </w:r>
      <w:proofErr w:type="gramEnd"/>
      <w:r w:rsidRPr="003D61FC">
        <w:t xml:space="preserve"> </w:t>
      </w:r>
    </w:p>
    <w:p w14:paraId="03AF42DB" w14:textId="26380E5D" w:rsidR="003D61FC" w:rsidRPr="003D61FC" w:rsidRDefault="003D61FC" w:rsidP="003D61FC">
      <w:pPr>
        <w:ind w:firstLine="720"/>
      </w:pPr>
      <w:r w:rsidRPr="003D61FC">
        <w:t xml:space="preserve">avoid using list as much as </w:t>
      </w:r>
      <w:proofErr w:type="gramStart"/>
      <w:r w:rsidRPr="003D61FC">
        <w:t>possible</w:t>
      </w:r>
      <w:proofErr w:type="gramEnd"/>
    </w:p>
    <w:p w14:paraId="41E407C2" w14:textId="3CF91A58" w:rsidR="003D61FC" w:rsidRPr="003D61FC" w:rsidRDefault="003D61FC" w:rsidP="003D61FC">
      <w:pPr>
        <w:ind w:firstLine="720"/>
      </w:pPr>
      <w:r w:rsidRPr="003D61FC">
        <w:t xml:space="preserve">we use tuples for iterations that restrict data change like iterating source </w:t>
      </w:r>
      <w:proofErr w:type="gramStart"/>
      <w:r w:rsidRPr="003D61FC">
        <w:t>data</w:t>
      </w:r>
      <w:proofErr w:type="gramEnd"/>
    </w:p>
    <w:p w14:paraId="7F5F7EA0" w14:textId="0BD890EE" w:rsidR="003D61FC" w:rsidRDefault="003D61FC" w:rsidP="003D61FC">
      <w:pPr>
        <w:ind w:firstLine="720"/>
      </w:pPr>
      <w:r w:rsidRPr="003D61FC">
        <w:t xml:space="preserve">tuple will freeze the index of elements once </w:t>
      </w:r>
      <w:proofErr w:type="gramStart"/>
      <w:r w:rsidRPr="003D61FC">
        <w:t>declared</w:t>
      </w:r>
      <w:proofErr w:type="gramEnd"/>
    </w:p>
    <w:p w14:paraId="37C93D1B" w14:textId="37E16F89" w:rsidR="003D61FC" w:rsidRDefault="003D61FC" w:rsidP="003D61FC">
      <w:pPr>
        <w:rPr>
          <w:b/>
          <w:bCs/>
        </w:rPr>
      </w:pPr>
      <w:r w:rsidRPr="003D61FC">
        <w:rPr>
          <w:b/>
          <w:bCs/>
        </w:rPr>
        <w:t>Sets</w:t>
      </w:r>
    </w:p>
    <w:p w14:paraId="028CF906" w14:textId="460725D9" w:rsidR="004D413C" w:rsidRPr="002675C1" w:rsidRDefault="004D413C" w:rsidP="003D61FC">
      <w:r w:rsidRPr="002675C1">
        <w:t xml:space="preserve">2 </w:t>
      </w:r>
      <w:r w:rsidR="002675C1" w:rsidRPr="002675C1">
        <w:t>properties</w:t>
      </w:r>
      <w:r w:rsidRPr="002675C1">
        <w:t xml:space="preserve"> – every element of domain should be </w:t>
      </w:r>
      <w:proofErr w:type="gramStart"/>
      <w:r w:rsidRPr="002675C1">
        <w:t>mapped</w:t>
      </w:r>
      <w:proofErr w:type="gramEnd"/>
    </w:p>
    <w:p w14:paraId="2C95F64B" w14:textId="2F6C6FE3" w:rsidR="004D413C" w:rsidRDefault="004D413C" w:rsidP="003D61FC">
      <w:r w:rsidRPr="002675C1">
        <w:tab/>
      </w:r>
      <w:r w:rsidRPr="002675C1">
        <w:tab/>
        <w:t>Domain should not be multi</w:t>
      </w:r>
      <w:r w:rsidR="002675C1">
        <w:t>-</w:t>
      </w:r>
      <w:proofErr w:type="gramStart"/>
      <w:r w:rsidRPr="002675C1">
        <w:t>mapped</w:t>
      </w:r>
      <w:proofErr w:type="gramEnd"/>
      <w:r w:rsidRPr="002675C1">
        <w:t xml:space="preserve"> </w:t>
      </w:r>
    </w:p>
    <w:tbl>
      <w:tblPr>
        <w:tblW w:w="6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7"/>
      </w:tblGrid>
      <w:tr w:rsidR="006B15DB" w14:paraId="11BD1BEA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120E58" w14:textId="175165F7" w:rsidR="006B15DB" w:rsidRDefault="00884F62" w:rsidP="006B15D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6B15DB">
              <w:rPr>
                <w:rFonts w:ascii="Arial" w:hAnsi="Arial" w:cs="Arial"/>
                <w:sz w:val="20"/>
                <w:szCs w:val="20"/>
              </w:rPr>
              <w:t>can store only immutable elements</w:t>
            </w:r>
          </w:p>
        </w:tc>
      </w:tr>
      <w:tr w:rsidR="006B15DB" w14:paraId="43F1D716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1178" w14:textId="77777777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hashes every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elements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set</w:t>
            </w:r>
          </w:p>
          <w:p w14:paraId="74BEDC4B" w14:textId="77777777" w:rsidR="00884F62" w:rsidRDefault="00884F62" w:rsidP="00884F62">
            <w:r>
              <w:t xml:space="preserve">We cannot include mutable objects in sets as they can’t be </w:t>
            </w:r>
            <w:proofErr w:type="gramStart"/>
            <w:r>
              <w:t>hashed</w:t>
            </w:r>
            <w:proofErr w:type="gramEnd"/>
          </w:p>
          <w:p w14:paraId="1EE4A099" w14:textId="5EDB6A3E" w:rsidR="00884F62" w:rsidRDefault="00884F62" w:rsidP="00884F62">
            <w:pPr>
              <w:rPr>
                <w:rFonts w:ascii="Arial" w:hAnsi="Arial" w:cs="Arial"/>
                <w:sz w:val="20"/>
                <w:szCs w:val="20"/>
              </w:rPr>
            </w:pPr>
            <w:r w:rsidRPr="00884F62">
              <w:rPr>
                <w:highlight w:val="yellow"/>
              </w:rPr>
              <w:t>Note: Mutable objects can</w:t>
            </w:r>
            <w:r>
              <w:rPr>
                <w:highlight w:val="yellow"/>
              </w:rPr>
              <w:t>’</w:t>
            </w:r>
            <w:r w:rsidRPr="00884F62">
              <w:rPr>
                <w:highlight w:val="yellow"/>
              </w:rPr>
              <w:t xml:space="preserve">t be </w:t>
            </w:r>
            <w:proofErr w:type="gramStart"/>
            <w:r w:rsidRPr="00884F62">
              <w:rPr>
                <w:highlight w:val="yellow"/>
              </w:rPr>
              <w:t>hashed</w:t>
            </w:r>
            <w:r>
              <w:t xml:space="preserve"> </w:t>
            </w:r>
            <w:r w:rsidR="004B2331">
              <w:t xml:space="preserve"> i.e.</w:t>
            </w:r>
            <w:proofErr w:type="gramEnd"/>
            <w:r w:rsidR="004B2331">
              <w:t xml:space="preserve">, every mutable element is non </w:t>
            </w:r>
            <w:proofErr w:type="spellStart"/>
            <w:r w:rsidR="004B2331">
              <w:t>hashable</w:t>
            </w:r>
            <w:proofErr w:type="spellEnd"/>
            <w:r w:rsidR="004B2331">
              <w:t xml:space="preserve"> </w:t>
            </w:r>
            <w:proofErr w:type="spellStart"/>
            <w:r w:rsidR="004B2331">
              <w:t>where as</w:t>
            </w:r>
            <w:proofErr w:type="spellEnd"/>
            <w:r w:rsidR="004B2331">
              <w:t xml:space="preserve"> every immutable element is </w:t>
            </w:r>
            <w:proofErr w:type="spellStart"/>
            <w:r w:rsidR="004B2331">
              <w:t>hashable</w:t>
            </w:r>
            <w:proofErr w:type="spellEnd"/>
          </w:p>
        </w:tc>
      </w:tr>
      <w:tr w:rsidR="006B15DB" w14:paraId="243BD082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5481A" w14:textId="48D7BBEE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doesn't follow order of storage</w:t>
            </w:r>
            <w:r w:rsidR="00884F62">
              <w:rPr>
                <w:rFonts w:ascii="Arial" w:hAnsi="Arial" w:cs="Arial"/>
                <w:sz w:val="20"/>
                <w:szCs w:val="20"/>
              </w:rPr>
              <w:t xml:space="preserve"> as we use hashing for storage.</w:t>
            </w:r>
          </w:p>
        </w:tc>
      </w:tr>
      <w:tr w:rsidR="006B15DB" w14:paraId="0B774B6F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BAD482" w14:textId="77777777" w:rsidR="006B15DB" w:rsidRDefault="006B15DB" w:rsidP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no concept of index in the storage</w:t>
            </w:r>
          </w:p>
        </w:tc>
      </w:tr>
      <w:tr w:rsidR="006B15DB" w14:paraId="55EAC01F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58A62" w14:textId="77777777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slicing</w:t>
            </w:r>
          </w:p>
        </w:tc>
      </w:tr>
      <w:tr w:rsidR="006B15DB" w14:paraId="0DE39F4B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3C1B" w14:textId="71115A0C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changes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everytime</w:t>
            </w:r>
            <w:proofErr w:type="spellEnd"/>
            <w:r w:rsidR="0082767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8276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Set</w:t>
            </w:r>
            <w:proofErr w:type="gramEnd"/>
            <w:r w:rsidR="008276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items can appear in a different order every time you use them</w:t>
            </w:r>
          </w:p>
        </w:tc>
      </w:tr>
      <w:tr w:rsidR="006B15DB" w14:paraId="17393F00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BEA9" w14:textId="3ED35CB2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of 1 TC</w:t>
            </w:r>
          </w:p>
        </w:tc>
      </w:tr>
      <w:tr w:rsidR="006B15DB" w14:paraId="538403D1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FB81" w14:textId="77777777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elements should be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unique</w:t>
            </w:r>
            <w:proofErr w:type="gramEnd"/>
          </w:p>
          <w:p w14:paraId="0A32A22B" w14:textId="4FC2C55A" w:rsidR="00343CE1" w:rsidRDefault="00343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>Once a set is created, you cannot change its items, but you can add new items.</w:t>
            </w:r>
          </w:p>
        </w:tc>
      </w:tr>
    </w:tbl>
    <w:p w14:paraId="5B005E9D" w14:textId="4D97E803" w:rsidR="006B15DB" w:rsidRDefault="0010199B" w:rsidP="003D61FC">
      <w:pPr>
        <w:rPr>
          <w:b/>
          <w:bCs/>
        </w:rPr>
      </w:pPr>
      <w:r>
        <w:rPr>
          <w:b/>
          <w:bCs/>
        </w:rPr>
        <w:t xml:space="preserve"> </w:t>
      </w:r>
    </w:p>
    <w:p w14:paraId="09E26785" w14:textId="550452C9" w:rsidR="00336515" w:rsidRPr="0050069D" w:rsidRDefault="00336515" w:rsidP="003D61FC">
      <w:r w:rsidRPr="0050069D">
        <w:t xml:space="preserve">Stored using heap uses hash function for </w:t>
      </w:r>
      <w:proofErr w:type="spellStart"/>
      <w:r w:rsidRPr="0050069D">
        <w:t>storaging</w:t>
      </w:r>
      <w:proofErr w:type="spellEnd"/>
      <w:r w:rsidR="00CC06FA">
        <w:t xml:space="preserve">.  Hash function creates a static link between key &amp; </w:t>
      </w:r>
      <w:proofErr w:type="gramStart"/>
      <w:r w:rsidR="00CC06FA">
        <w:t>value</w:t>
      </w:r>
      <w:proofErr w:type="gramEnd"/>
    </w:p>
    <w:p w14:paraId="60D8A8E8" w14:textId="0F29AF3E" w:rsidR="0050069D" w:rsidRDefault="0050069D" w:rsidP="003D61FC">
      <w:r w:rsidRPr="0050069D">
        <w:lastRenderedPageBreak/>
        <w:t xml:space="preserve">For an input value, we do hashing &amp; results in </w:t>
      </w:r>
      <w:proofErr w:type="gramStart"/>
      <w:r w:rsidRPr="0050069D">
        <w:t>a</w:t>
      </w:r>
      <w:proofErr w:type="gramEnd"/>
      <w:r w:rsidRPr="0050069D">
        <w:t xml:space="preserve"> id where value is stored so even sets are key-valued</w:t>
      </w:r>
    </w:p>
    <w:p w14:paraId="75C0C95F" w14:textId="4E74FDCB" w:rsidR="0050069D" w:rsidRPr="0050069D" w:rsidRDefault="0050069D" w:rsidP="003D61FC">
      <w:r>
        <w:t xml:space="preserve">Heap storage is not </w:t>
      </w:r>
      <w:proofErr w:type="spellStart"/>
      <w:proofErr w:type="gramStart"/>
      <w:r>
        <w:t>continous</w:t>
      </w:r>
      <w:proofErr w:type="spellEnd"/>
      <w:proofErr w:type="gramEnd"/>
    </w:p>
    <w:p w14:paraId="5492E500" w14:textId="420E5227" w:rsidR="003D61FC" w:rsidRPr="00B65506" w:rsidRDefault="00B65506" w:rsidP="00B65506">
      <w:pPr>
        <w:rPr>
          <w:b/>
          <w:bCs/>
        </w:rPr>
      </w:pPr>
      <w:r w:rsidRPr="00B65506">
        <w:rPr>
          <w:rFonts w:ascii="Arial" w:hAnsi="Arial" w:cs="Arial"/>
          <w:b/>
          <w:bCs/>
          <w:sz w:val="20"/>
          <w:szCs w:val="20"/>
        </w:rPr>
        <w:t xml:space="preserve">where did you use set in real time </w:t>
      </w:r>
      <w:proofErr w:type="gramStart"/>
      <w:r w:rsidRPr="00B65506">
        <w:rPr>
          <w:rFonts w:ascii="Arial" w:hAnsi="Arial" w:cs="Arial"/>
          <w:b/>
          <w:bCs/>
          <w:sz w:val="20"/>
          <w:szCs w:val="20"/>
        </w:rPr>
        <w:t>projects</w:t>
      </w:r>
      <w:proofErr w:type="gramEnd"/>
    </w:p>
    <w:p w14:paraId="74440353" w14:textId="0BEFD759" w:rsidR="0050069D" w:rsidRDefault="00B65506" w:rsidP="003D61FC">
      <w:pPr>
        <w:ind w:firstLine="72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there is one scenario where we are getting source files in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json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/csv format. you have millions of records in those files. we want to eliminate duplicates in those files so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converted the data records into set object and I removed the duplicates from multiple </w:t>
      </w:r>
      <w:proofErr w:type="gram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files</w:t>
      </w:r>
      <w:proofErr w:type="gramEnd"/>
    </w:p>
    <w:p w14:paraId="7B32E5DE" w14:textId="70E86A86" w:rsidR="00CC06FA" w:rsidRDefault="00CC06FA" w:rsidP="00CC06FA">
      <w:pPr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>merge two data files without duplicates</w:t>
      </w:r>
    </w:p>
    <w:p w14:paraId="317AF2C4" w14:textId="1BD15906" w:rsidR="00CC06FA" w:rsidRPr="003D61FC" w:rsidRDefault="00CC06FA" w:rsidP="00CC06FA">
      <w:r>
        <w:rPr>
          <w:rFonts w:ascii="Roboto" w:hAnsi="Roboto"/>
          <w:color w:val="1F1F1F"/>
          <w:sz w:val="18"/>
          <w:szCs w:val="18"/>
          <w:shd w:val="clear" w:color="auto" w:fill="FFFFFF"/>
        </w:rPr>
        <w:t>to find common elements</w:t>
      </w:r>
    </w:p>
    <w:p w14:paraId="65E101AA" w14:textId="3CD08E80" w:rsidR="00367620" w:rsidRDefault="0050069D" w:rsidP="005F7739">
      <w:pPr>
        <w:rPr>
          <w:b/>
          <w:bCs/>
        </w:rPr>
      </w:pPr>
      <w:r w:rsidRPr="0050069D">
        <w:rPr>
          <w:b/>
          <w:bCs/>
        </w:rPr>
        <w:t>Dictionary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</w:tblGrid>
      <w:tr w:rsidR="00EC507F" w14:paraId="1CF1680A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C2F5B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value pair</w:t>
            </w:r>
          </w:p>
        </w:tc>
      </w:tr>
      <w:tr w:rsidR="00EC507F" w14:paraId="170148A1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0106" w14:textId="7DC5E63E" w:rsidR="00EC507F" w:rsidRDefault="00EA1C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C507F">
              <w:rPr>
                <w:rFonts w:ascii="Arial" w:hAnsi="Arial" w:cs="Arial"/>
                <w:sz w:val="20"/>
                <w:szCs w:val="20"/>
              </w:rPr>
              <w:t>ashmap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storage</w:t>
            </w:r>
          </w:p>
        </w:tc>
      </w:tr>
      <w:tr w:rsidR="00EC507F" w14:paraId="2BF3A30A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C0F4C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keys are hashed</w:t>
            </w:r>
          </w:p>
        </w:tc>
      </w:tr>
      <w:tr w:rsidR="00EC507F" w14:paraId="0AFFF3BE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7499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keys should be unique</w:t>
            </w:r>
          </w:p>
        </w:tc>
      </w:tr>
      <w:tr w:rsidR="00EC507F" w14:paraId="7BAF0A88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718E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values can have duplicates</w:t>
            </w:r>
          </w:p>
        </w:tc>
      </w:tr>
      <w:tr w:rsidR="00EC507F" w14:paraId="363957E7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33FB38" w14:textId="77777777" w:rsidR="00EC507F" w:rsidRDefault="00EC507F" w:rsidP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keys cannot have mutable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datastrucutes</w:t>
            </w:r>
            <w:proofErr w:type="spellEnd"/>
          </w:p>
        </w:tc>
      </w:tr>
      <w:tr w:rsidR="00EC507F" w14:paraId="597A80D4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EE1A79" w14:textId="77777777" w:rsidR="00EC507F" w:rsidRDefault="00EC507F" w:rsidP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doesn't maintain order by default</w:t>
            </w:r>
          </w:p>
        </w:tc>
      </w:tr>
      <w:tr w:rsidR="00EC507F" w14:paraId="4B156E46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AD1BEF" w14:textId="77777777" w:rsidR="00EC507F" w:rsidRDefault="00EC507F" w:rsidP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extract value of dictionary using its corresponding key</w:t>
            </w:r>
          </w:p>
        </w:tc>
      </w:tr>
    </w:tbl>
    <w:p w14:paraId="11A40C14" w14:textId="77777777" w:rsidR="00EC507F" w:rsidRDefault="00EC507F" w:rsidP="005F7739">
      <w:pPr>
        <w:rPr>
          <w:b/>
          <w:bCs/>
        </w:rPr>
      </w:pPr>
    </w:p>
    <w:p w14:paraId="24B82FDE" w14:textId="3FF54FB2" w:rsidR="0050069D" w:rsidRPr="0050069D" w:rsidRDefault="0050069D" w:rsidP="005F7739">
      <w:proofErr w:type="spellStart"/>
      <w:r w:rsidRPr="0050069D">
        <w:t>Dict</w:t>
      </w:r>
      <w:proofErr w:type="spellEnd"/>
      <w:r w:rsidRPr="0050069D">
        <w:t xml:space="preserve"> eliminates that id’s </w:t>
      </w:r>
      <w:proofErr w:type="spellStart"/>
      <w:r w:rsidRPr="0050069D">
        <w:t>wnt</w:t>
      </w:r>
      <w:proofErr w:type="spellEnd"/>
      <w:r w:rsidRPr="0050069D">
        <w:t xml:space="preserve"> be readable like in sets where id are storage positions which are huge </w:t>
      </w:r>
      <w:proofErr w:type="gramStart"/>
      <w:r w:rsidRPr="0050069D">
        <w:t>numbers</w:t>
      </w:r>
      <w:proofErr w:type="gramEnd"/>
      <w:r w:rsidRPr="0050069D">
        <w:t xml:space="preserve"> </w:t>
      </w:r>
    </w:p>
    <w:p w14:paraId="08910CA8" w14:textId="7186D2B0" w:rsidR="00367620" w:rsidRDefault="0050069D" w:rsidP="005F7739">
      <w:r>
        <w:t xml:space="preserve">Key is pointing the address location of </w:t>
      </w:r>
      <w:proofErr w:type="gramStart"/>
      <w:r>
        <w:t>value</w:t>
      </w:r>
      <w:proofErr w:type="gramEnd"/>
    </w:p>
    <w:p w14:paraId="2837B36A" w14:textId="6E442A23" w:rsidR="0050069D" w:rsidRDefault="0050069D" w:rsidP="005F7739">
      <w:r>
        <w:t xml:space="preserve">If we are trying get value of </w:t>
      </w:r>
      <w:proofErr w:type="spellStart"/>
      <w:r>
        <w:t>dict</w:t>
      </w:r>
      <w:proofErr w:type="spellEnd"/>
      <w:r>
        <w:t xml:space="preserve"> like d[‘key’] if key is not present, it results in error but if we use </w:t>
      </w:r>
      <w:proofErr w:type="spellStart"/>
      <w:r>
        <w:t>d.get</w:t>
      </w:r>
      <w:proofErr w:type="spellEnd"/>
      <w:r>
        <w:t xml:space="preserve">(‘key’) it returns none if key doesn’t </w:t>
      </w:r>
      <w:proofErr w:type="gramStart"/>
      <w:r>
        <w:t>exist</w:t>
      </w:r>
      <w:proofErr w:type="gramEnd"/>
    </w:p>
    <w:p w14:paraId="60582277" w14:textId="48FC9143" w:rsidR="0050069D" w:rsidRDefault="00431A34" w:rsidP="005F7739">
      <w:r>
        <w:t>If there are 2 values for a key, the 2</w:t>
      </w:r>
      <w:r w:rsidRPr="00431A34">
        <w:rPr>
          <w:vertAlign w:val="superscript"/>
        </w:rPr>
        <w:t>nd</w:t>
      </w:r>
      <w:r>
        <w:t xml:space="preserve"> value would be overwritten by the 1</w:t>
      </w:r>
      <w:r w:rsidRPr="00431A34">
        <w:rPr>
          <w:vertAlign w:val="superscript"/>
        </w:rPr>
        <w:t>st</w:t>
      </w:r>
      <w:r>
        <w:t xml:space="preserve"> </w:t>
      </w:r>
      <w:proofErr w:type="gramStart"/>
      <w:r>
        <w:t>value</w:t>
      </w:r>
      <w:proofErr w:type="gramEnd"/>
    </w:p>
    <w:p w14:paraId="4BFC2A5E" w14:textId="1DFD3F57" w:rsidR="00431A34" w:rsidRDefault="00431A34" w:rsidP="005F7739">
      <w:r>
        <w:t xml:space="preserve">We read </w:t>
      </w:r>
      <w:proofErr w:type="spellStart"/>
      <w:r>
        <w:t>json</w:t>
      </w:r>
      <w:proofErr w:type="spellEnd"/>
      <w:r>
        <w:t xml:space="preserve"> using </w:t>
      </w:r>
      <w:proofErr w:type="spellStart"/>
      <w:proofErr w:type="gramStart"/>
      <w:r>
        <w:t>dict</w:t>
      </w:r>
      <w:proofErr w:type="spellEnd"/>
      <w:proofErr w:type="gramEnd"/>
    </w:p>
    <w:p w14:paraId="4A669093" w14:textId="5C30915B" w:rsidR="00431A34" w:rsidRDefault="00431A34" w:rsidP="005F7739">
      <w:r>
        <w:t xml:space="preserve">We deal with multiple file formats like csv, </w:t>
      </w:r>
      <w:proofErr w:type="spellStart"/>
      <w:proofErr w:type="gramStart"/>
      <w:r>
        <w:t>json,excel</w:t>
      </w:r>
      <w:proofErr w:type="spellEnd"/>
      <w:proofErr w:type="gramEnd"/>
      <w:r>
        <w:t xml:space="preserve">, xml. We have a standard to convert all these to parquet files in our </w:t>
      </w:r>
      <w:proofErr w:type="spellStart"/>
      <w:proofErr w:type="gramStart"/>
      <w:r>
        <w:t>datalake</w:t>
      </w:r>
      <w:proofErr w:type="spellEnd"/>
      <w:r>
        <w:t>(</w:t>
      </w:r>
      <w:proofErr w:type="gramEnd"/>
      <w:r>
        <w:t>reduces the size as it encodes &amp; compresses)</w:t>
      </w:r>
    </w:p>
    <w:p w14:paraId="4DE993C9" w14:textId="4E3C737F" w:rsidR="00431A34" w:rsidRDefault="00431A34" w:rsidP="005F7739">
      <w:r>
        <w:t xml:space="preserve">We can use tuple as key but not list. We can use only mutable objects as keys are </w:t>
      </w:r>
      <w:proofErr w:type="gramStart"/>
      <w:r>
        <w:t>hashed</w:t>
      </w:r>
      <w:proofErr w:type="gramEnd"/>
    </w:p>
    <w:p w14:paraId="0D92C499" w14:textId="36E4ADA7" w:rsidR="00431A34" w:rsidRDefault="00431A34" w:rsidP="005F7739">
      <w:proofErr w:type="spellStart"/>
      <w:r>
        <w:t>d.Items</w:t>
      </w:r>
      <w:proofErr w:type="spellEnd"/>
      <w:r>
        <w:t xml:space="preserve"> result in list of </w:t>
      </w:r>
      <w:proofErr w:type="gramStart"/>
      <w:r>
        <w:t>tuples</w:t>
      </w:r>
      <w:proofErr w:type="gramEnd"/>
    </w:p>
    <w:p w14:paraId="08130CC8" w14:textId="5312FA5B" w:rsidR="00B70B05" w:rsidRDefault="00B70B05" w:rsidP="005F7739">
      <w:proofErr w:type="spellStart"/>
      <w:r>
        <w:t>d.update</w:t>
      </w:r>
      <w:proofErr w:type="spellEnd"/>
      <w:r>
        <w:t xml:space="preserve"> takes </w:t>
      </w:r>
      <w:proofErr w:type="spellStart"/>
      <w:r>
        <w:t>dict</w:t>
      </w:r>
      <w:proofErr w:type="spellEnd"/>
      <w:r>
        <w:t xml:space="preserve"> to add elements to existing </w:t>
      </w:r>
      <w:proofErr w:type="spellStart"/>
      <w:proofErr w:type="gramStart"/>
      <w:r>
        <w:t>dict</w:t>
      </w:r>
      <w:proofErr w:type="spellEnd"/>
      <w:proofErr w:type="gramEnd"/>
    </w:p>
    <w:p w14:paraId="25F6507C" w14:textId="02ADB067" w:rsidR="00B70B05" w:rsidRDefault="00B70B05" w:rsidP="005F7739">
      <w:proofErr w:type="spellStart"/>
      <w:r>
        <w:t>dict</w:t>
      </w:r>
      <w:proofErr w:type="spellEnd"/>
      <w:r>
        <w:t xml:space="preserve"> are not stored continuously as its dynamic </w:t>
      </w:r>
      <w:proofErr w:type="gramStart"/>
      <w:r>
        <w:t>storage</w:t>
      </w:r>
      <w:proofErr w:type="gramEnd"/>
    </w:p>
    <w:p w14:paraId="3BE79FC3" w14:textId="33882E57" w:rsidR="00370234" w:rsidRDefault="00370234" w:rsidP="005F7739">
      <w:pPr>
        <w:rPr>
          <w:b/>
          <w:bCs/>
        </w:rPr>
      </w:pPr>
      <w:r w:rsidRPr="00370234">
        <w:rPr>
          <w:b/>
          <w:bCs/>
        </w:rPr>
        <w:lastRenderedPageBreak/>
        <w:t>why is empty list</w:t>
      </w:r>
      <w:r>
        <w:rPr>
          <w:b/>
          <w:bCs/>
        </w:rPr>
        <w:t>/set/</w:t>
      </w:r>
      <w:proofErr w:type="spellStart"/>
      <w:r>
        <w:rPr>
          <w:b/>
          <w:bCs/>
        </w:rPr>
        <w:t>dict</w:t>
      </w:r>
      <w:proofErr w:type="spellEnd"/>
      <w:r w:rsidRPr="00370234">
        <w:rPr>
          <w:b/>
          <w:bCs/>
        </w:rPr>
        <w:t xml:space="preserve"> considered as null?</w:t>
      </w:r>
    </w:p>
    <w:p w14:paraId="196AA682" w14:textId="77777777" w:rsidR="00370234" w:rsidRDefault="00370234" w:rsidP="005F7739">
      <w:pPr>
        <w:rPr>
          <w:b/>
          <w:bCs/>
        </w:rPr>
      </w:pPr>
    </w:p>
    <w:p w14:paraId="493E8852" w14:textId="10971B27" w:rsidR="00370234" w:rsidRDefault="00370234" w:rsidP="005F7739">
      <w:pPr>
        <w:rPr>
          <w:b/>
          <w:bCs/>
        </w:rPr>
      </w:pPr>
      <w:r>
        <w:rPr>
          <w:b/>
          <w:bCs/>
        </w:rPr>
        <w:t>Difference between is &amp; ==</w:t>
      </w:r>
    </w:p>
    <w:p w14:paraId="12FCD790" w14:textId="7D955596" w:rsidR="00EC507F" w:rsidRDefault="00EC507F" w:rsidP="005F773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'==' checks if the values are same whereas is checks if points to same memory location</w:t>
      </w:r>
    </w:p>
    <w:p w14:paraId="47E47CAF" w14:textId="77777777" w:rsidR="00EE6EE1" w:rsidRDefault="00EE6EE1" w:rsidP="005F773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A378102" w14:textId="758F44D4" w:rsidR="00EE6EE1" w:rsidRDefault="00EE6EE1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E6EE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Cloud</w:t>
      </w:r>
      <w:r w:rsidR="00911DD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- AWS</w:t>
      </w:r>
    </w:p>
    <w:p w14:paraId="7DC2998F" w14:textId="1506607C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200+ services</w:t>
      </w:r>
    </w:p>
    <w:p w14:paraId="6D80D416" w14:textId="05395574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Public – prepaid/postpaid/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bigbased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/tenure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based</w:t>
      </w:r>
      <w:proofErr w:type="gramEnd"/>
    </w:p>
    <w:p w14:paraId="42B8D6CE" w14:textId="6D3AEFBC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="004C5B7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Available for public on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subscription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based</w:t>
      </w:r>
      <w:proofErr w:type="gramEnd"/>
    </w:p>
    <w:p w14:paraId="1AE83C29" w14:textId="2C0EE347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 xml:space="preserve">Free tier </w:t>
      </w:r>
    </w:p>
    <w:p w14:paraId="5DD44CD4" w14:textId="3FCEB8D7" w:rsidR="004C5B7C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S3 – free – for 5 GB</w:t>
      </w:r>
    </w:p>
    <w:p w14:paraId="2B197179" w14:textId="45018B4F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Private – </w:t>
      </w:r>
    </w:p>
    <w:p w14:paraId="7E899351" w14:textId="766F6EBA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Go to Account-&gt;billing &amp; cost management-&gt;budgets-&gt;create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budget</w:t>
      </w:r>
      <w:proofErr w:type="gramEnd"/>
    </w:p>
    <w:p w14:paraId="5C698EEA" w14:textId="09CCD2E6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-zero spend budget</w:t>
      </w:r>
    </w:p>
    <w:p w14:paraId="13423C03" w14:textId="5A5A578E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Or customize budget -cost budget– next = give name</w:t>
      </w:r>
    </w:p>
    <w:p w14:paraId="395BFD63" w14:textId="78CE3125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-expiring budget (for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yr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&amp; </w:t>
      </w:r>
    </w:p>
    <w:p w14:paraId="12F17A84" w14:textId="78DC873A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Provide mail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address</w:t>
      </w:r>
      <w:proofErr w:type="gramEnd"/>
    </w:p>
    <w:p w14:paraId="142A27FB" w14:textId="697EDD11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&amp; create </w:t>
      </w:r>
      <w:r w:rsidR="00C202F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alert</w:t>
      </w:r>
    </w:p>
    <w:p w14:paraId="3DD77977" w14:textId="77777777" w:rsidR="00C202F5" w:rsidRDefault="00C202F5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D06362A" w14:textId="1D634D6A" w:rsidR="00C202F5" w:rsidRDefault="00C202F5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Python loops</w:t>
      </w:r>
    </w:p>
    <w:p w14:paraId="08946A72" w14:textId="6DA81886" w:rsidR="00C202F5" w:rsidRDefault="00C202F5" w:rsidP="00C202F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for </w:t>
      </w:r>
    </w:p>
    <w:p w14:paraId="79765080" w14:textId="02B58812" w:rsidR="00C202F5" w:rsidRDefault="00C202F5" w:rsidP="00C202F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while</w:t>
      </w:r>
    </w:p>
    <w:p w14:paraId="54EC84F5" w14:textId="05026042" w:rsidR="00C202F5" w:rsidRDefault="00C202F5" w:rsidP="00C202F5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types</w:t>
      </w:r>
    </w:p>
    <w:p w14:paraId="1CD38ACE" w14:textId="7E47C9F2" w:rsidR="00C202F5" w:rsidRDefault="00C202F5" w:rsidP="00C202F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definite</w:t>
      </w:r>
    </w:p>
    <w:p w14:paraId="0F975618" w14:textId="2B1D9DFC" w:rsidR="00C202F5" w:rsidRPr="00C202F5" w:rsidRDefault="00C202F5" w:rsidP="00C202F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indefinite –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infinte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loop</w:t>
      </w:r>
    </w:p>
    <w:p w14:paraId="58293093" w14:textId="77777777" w:rsidR="00C202F5" w:rsidRDefault="00C202F5" w:rsidP="00C202F5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91A0B13" w14:textId="77777777" w:rsidR="00C202F5" w:rsidRPr="00C202F5" w:rsidRDefault="00C202F5" w:rsidP="00C202F5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5541F70" w14:textId="6746EE37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14:paraId="726B3EB3" w14:textId="77777777" w:rsidR="00911DDD" w:rsidRPr="00EE6EE1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559D453" w14:textId="77777777" w:rsidR="00EE6EE1" w:rsidRPr="00370234" w:rsidRDefault="00EE6EE1" w:rsidP="005F7739">
      <w:pPr>
        <w:rPr>
          <w:b/>
          <w:bCs/>
        </w:rPr>
      </w:pPr>
    </w:p>
    <w:p w14:paraId="6FB2EC4E" w14:textId="77777777" w:rsidR="005F7739" w:rsidRPr="005F7739" w:rsidRDefault="005F7739" w:rsidP="005F7739"/>
    <w:p w14:paraId="578DBC75" w14:textId="77777777" w:rsidR="005F7739" w:rsidRPr="005F7739" w:rsidRDefault="005F7739" w:rsidP="00FA64EA"/>
    <w:sectPr w:rsidR="005F7739" w:rsidRPr="005F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BB3A" w14:textId="77777777" w:rsidR="005E6D2D" w:rsidRDefault="005E6D2D" w:rsidP="006E6D20">
      <w:pPr>
        <w:spacing w:after="0" w:line="240" w:lineRule="auto"/>
      </w:pPr>
      <w:r>
        <w:separator/>
      </w:r>
    </w:p>
  </w:endnote>
  <w:endnote w:type="continuationSeparator" w:id="0">
    <w:p w14:paraId="29E6E51B" w14:textId="77777777" w:rsidR="005E6D2D" w:rsidRDefault="005E6D2D" w:rsidP="006E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34BB" w14:textId="77777777" w:rsidR="005E6D2D" w:rsidRDefault="005E6D2D" w:rsidP="006E6D20">
      <w:pPr>
        <w:spacing w:after="0" w:line="240" w:lineRule="auto"/>
      </w:pPr>
      <w:r>
        <w:separator/>
      </w:r>
    </w:p>
  </w:footnote>
  <w:footnote w:type="continuationSeparator" w:id="0">
    <w:p w14:paraId="034356AD" w14:textId="77777777" w:rsidR="005E6D2D" w:rsidRDefault="005E6D2D" w:rsidP="006E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48F"/>
    <w:multiLevelType w:val="hybridMultilevel"/>
    <w:tmpl w:val="D63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8E8"/>
    <w:multiLevelType w:val="hybridMultilevel"/>
    <w:tmpl w:val="01B61648"/>
    <w:lvl w:ilvl="0" w:tplc="630C3CC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D09AA"/>
    <w:multiLevelType w:val="hybridMultilevel"/>
    <w:tmpl w:val="469C63BA"/>
    <w:lvl w:ilvl="0" w:tplc="C060D036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29E4"/>
    <w:multiLevelType w:val="hybridMultilevel"/>
    <w:tmpl w:val="2200AC30"/>
    <w:lvl w:ilvl="0" w:tplc="5AF84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759D"/>
    <w:multiLevelType w:val="hybridMultilevel"/>
    <w:tmpl w:val="D9D0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437C8"/>
    <w:multiLevelType w:val="hybridMultilevel"/>
    <w:tmpl w:val="A6DC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92FA1"/>
    <w:multiLevelType w:val="hybridMultilevel"/>
    <w:tmpl w:val="CFDE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15D27"/>
    <w:multiLevelType w:val="hybridMultilevel"/>
    <w:tmpl w:val="B50E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53328">
    <w:abstractNumId w:val="1"/>
  </w:num>
  <w:num w:numId="2" w16cid:durableId="200821469">
    <w:abstractNumId w:val="5"/>
  </w:num>
  <w:num w:numId="3" w16cid:durableId="1673530908">
    <w:abstractNumId w:val="6"/>
  </w:num>
  <w:num w:numId="4" w16cid:durableId="562108926">
    <w:abstractNumId w:val="0"/>
  </w:num>
  <w:num w:numId="5" w16cid:durableId="1987200717">
    <w:abstractNumId w:val="2"/>
  </w:num>
  <w:num w:numId="6" w16cid:durableId="1081828519">
    <w:abstractNumId w:val="3"/>
  </w:num>
  <w:num w:numId="7" w16cid:durableId="1294554096">
    <w:abstractNumId w:val="7"/>
  </w:num>
  <w:num w:numId="8" w16cid:durableId="118111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07"/>
    <w:rsid w:val="00021D64"/>
    <w:rsid w:val="0010199B"/>
    <w:rsid w:val="00164047"/>
    <w:rsid w:val="00165BC1"/>
    <w:rsid w:val="001B321A"/>
    <w:rsid w:val="001D3E25"/>
    <w:rsid w:val="002017AC"/>
    <w:rsid w:val="00214633"/>
    <w:rsid w:val="002675C1"/>
    <w:rsid w:val="00296E44"/>
    <w:rsid w:val="00297958"/>
    <w:rsid w:val="0031564C"/>
    <w:rsid w:val="00336515"/>
    <w:rsid w:val="00343CE1"/>
    <w:rsid w:val="0034472B"/>
    <w:rsid w:val="00367620"/>
    <w:rsid w:val="00370234"/>
    <w:rsid w:val="003D61FC"/>
    <w:rsid w:val="003F2A93"/>
    <w:rsid w:val="004064CA"/>
    <w:rsid w:val="004160BD"/>
    <w:rsid w:val="00431A34"/>
    <w:rsid w:val="00444BAB"/>
    <w:rsid w:val="00472399"/>
    <w:rsid w:val="004B2331"/>
    <w:rsid w:val="004C3ED6"/>
    <w:rsid w:val="004C5B7C"/>
    <w:rsid w:val="004D413C"/>
    <w:rsid w:val="004D4184"/>
    <w:rsid w:val="004F6103"/>
    <w:rsid w:val="0050069D"/>
    <w:rsid w:val="005C13FB"/>
    <w:rsid w:val="005C18EA"/>
    <w:rsid w:val="005D296A"/>
    <w:rsid w:val="005E6D2D"/>
    <w:rsid w:val="005F7739"/>
    <w:rsid w:val="00682EDA"/>
    <w:rsid w:val="006A7B54"/>
    <w:rsid w:val="006B15DB"/>
    <w:rsid w:val="006E6D20"/>
    <w:rsid w:val="006F01FA"/>
    <w:rsid w:val="0075014D"/>
    <w:rsid w:val="007B10A4"/>
    <w:rsid w:val="007B6041"/>
    <w:rsid w:val="007C0AED"/>
    <w:rsid w:val="007F33AE"/>
    <w:rsid w:val="0082767C"/>
    <w:rsid w:val="00884F62"/>
    <w:rsid w:val="008C64DC"/>
    <w:rsid w:val="008E543D"/>
    <w:rsid w:val="00910E50"/>
    <w:rsid w:val="00911DDD"/>
    <w:rsid w:val="00941757"/>
    <w:rsid w:val="0095711D"/>
    <w:rsid w:val="00993E03"/>
    <w:rsid w:val="009A0DDC"/>
    <w:rsid w:val="009A57AA"/>
    <w:rsid w:val="009D6B5D"/>
    <w:rsid w:val="009E5D95"/>
    <w:rsid w:val="009E5F99"/>
    <w:rsid w:val="00A43863"/>
    <w:rsid w:val="00B06BCC"/>
    <w:rsid w:val="00B6187A"/>
    <w:rsid w:val="00B65506"/>
    <w:rsid w:val="00B70B05"/>
    <w:rsid w:val="00BB78DB"/>
    <w:rsid w:val="00BF1C41"/>
    <w:rsid w:val="00C202F5"/>
    <w:rsid w:val="00C32007"/>
    <w:rsid w:val="00C57576"/>
    <w:rsid w:val="00CA0AF5"/>
    <w:rsid w:val="00CB2C65"/>
    <w:rsid w:val="00CB7A69"/>
    <w:rsid w:val="00CC06FA"/>
    <w:rsid w:val="00D02C7A"/>
    <w:rsid w:val="00D11BAE"/>
    <w:rsid w:val="00D14D92"/>
    <w:rsid w:val="00D74982"/>
    <w:rsid w:val="00D87D98"/>
    <w:rsid w:val="00DA03A8"/>
    <w:rsid w:val="00DA34FA"/>
    <w:rsid w:val="00DC1311"/>
    <w:rsid w:val="00DD7BAC"/>
    <w:rsid w:val="00E90526"/>
    <w:rsid w:val="00EA1CC5"/>
    <w:rsid w:val="00EB4F26"/>
    <w:rsid w:val="00EC507F"/>
    <w:rsid w:val="00EE6EE1"/>
    <w:rsid w:val="00F25B0E"/>
    <w:rsid w:val="00F45A37"/>
    <w:rsid w:val="00F537F8"/>
    <w:rsid w:val="00FA64EA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B41C"/>
  <w15:chartTrackingRefBased/>
  <w15:docId w15:val="{07F8C7D8-E1FC-4F53-B1A3-1183CFDF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93"/>
  </w:style>
  <w:style w:type="paragraph" w:styleId="Heading1">
    <w:name w:val="heading 1"/>
    <w:basedOn w:val="Normal"/>
    <w:next w:val="Normal"/>
    <w:link w:val="Heading1Char"/>
    <w:uiPriority w:val="9"/>
    <w:qFormat/>
    <w:rsid w:val="00C3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00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8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18E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C18EA"/>
  </w:style>
  <w:style w:type="character" w:customStyle="1" w:styleId="nc">
    <w:name w:val="nc"/>
    <w:basedOn w:val="DefaultParagraphFont"/>
    <w:rsid w:val="005C18EA"/>
  </w:style>
  <w:style w:type="character" w:customStyle="1" w:styleId="p">
    <w:name w:val="p"/>
    <w:basedOn w:val="DefaultParagraphFont"/>
    <w:rsid w:val="005C18EA"/>
  </w:style>
  <w:style w:type="character" w:customStyle="1" w:styleId="nf">
    <w:name w:val="nf"/>
    <w:basedOn w:val="DefaultParagraphFont"/>
    <w:rsid w:val="005C18EA"/>
  </w:style>
  <w:style w:type="character" w:customStyle="1" w:styleId="bp">
    <w:name w:val="bp"/>
    <w:basedOn w:val="DefaultParagraphFont"/>
    <w:rsid w:val="005C18EA"/>
  </w:style>
  <w:style w:type="character" w:customStyle="1" w:styleId="s1">
    <w:name w:val="s1"/>
    <w:basedOn w:val="DefaultParagraphFont"/>
    <w:rsid w:val="005C18EA"/>
  </w:style>
  <w:style w:type="character" w:customStyle="1" w:styleId="nd">
    <w:name w:val="nd"/>
    <w:basedOn w:val="DefaultParagraphFont"/>
    <w:rsid w:val="005C18EA"/>
  </w:style>
  <w:style w:type="paragraph" w:styleId="NormalWeb">
    <w:name w:val="Normal (Web)"/>
    <w:basedOn w:val="Normal"/>
    <w:uiPriority w:val="99"/>
    <w:semiHidden/>
    <w:unhideWhenUsed/>
    <w:rsid w:val="00D8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20"/>
  </w:style>
  <w:style w:type="paragraph" w:styleId="Footer">
    <w:name w:val="footer"/>
    <w:basedOn w:val="Normal"/>
    <w:link w:val="FooterChar"/>
    <w:uiPriority w:val="99"/>
    <w:unhideWhenUsed/>
    <w:rsid w:val="006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9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32</cp:revision>
  <dcterms:created xsi:type="dcterms:W3CDTF">2024-01-10T02:58:00Z</dcterms:created>
  <dcterms:modified xsi:type="dcterms:W3CDTF">2024-01-24T03:54:00Z</dcterms:modified>
</cp:coreProperties>
</file>