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2A34" w14:textId="77777777" w:rsidR="00F3262D" w:rsidRDefault="00D70E4C">
      <w:pPr>
        <w:pStyle w:val="Heading1"/>
        <w:spacing w:before="161"/>
        <w:ind w:left="4470" w:right="2121" w:hanging="1470"/>
        <w:jc w:val="left"/>
      </w:pPr>
      <w:r>
        <w:rPr>
          <w:noProof/>
          <w:lang w:bidi="kn-IN"/>
        </w:rPr>
        <w:drawing>
          <wp:anchor distT="0" distB="0" distL="0" distR="0" simplePos="0" relativeHeight="15728640" behindDoc="0" locked="0" layoutInCell="1" allowOverlap="1" wp14:anchorId="0EB5F398" wp14:editId="754EB601">
            <wp:simplePos x="0" y="0"/>
            <wp:positionH relativeFrom="page">
              <wp:posOffset>1170305</wp:posOffset>
            </wp:positionH>
            <wp:positionV relativeFrom="paragraph">
              <wp:posOffset>-2819</wp:posOffset>
            </wp:positionV>
            <wp:extent cx="771296" cy="668020"/>
            <wp:effectExtent l="0" t="0" r="0" b="0"/>
            <wp:wrapNone/>
            <wp:docPr id="1" name="image1.jpeg" descr="C:\Users\NRCM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296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NARSIMHA REDDY ENGINEERING COLLEGE (UGC AUTONOMOUS)</w:t>
      </w:r>
    </w:p>
    <w:p w14:paraId="6DA8C695" w14:textId="77777777" w:rsidR="00F3262D" w:rsidRDefault="00B04A1B">
      <w:pPr>
        <w:spacing w:before="9"/>
        <w:ind w:left="1597" w:right="179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7A92F82" wp14:editId="609084D6">
                <wp:simplePos x="0" y="0"/>
                <wp:positionH relativeFrom="page">
                  <wp:posOffset>4985385</wp:posOffset>
                </wp:positionH>
                <wp:positionV relativeFrom="paragraph">
                  <wp:posOffset>21590</wp:posOffset>
                </wp:positionV>
                <wp:extent cx="2195830" cy="243840"/>
                <wp:effectExtent l="0" t="0" r="0" b="0"/>
                <wp:wrapNone/>
                <wp:docPr id="20831338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1"/>
                              <w:gridCol w:w="360"/>
                              <w:gridCol w:w="360"/>
                              <w:gridCol w:w="269"/>
                            </w:tblGrid>
                            <w:tr w:rsidR="00F3262D" w14:paraId="0A4ACD0F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293" w:type="dxa"/>
                                </w:tcPr>
                                <w:p w14:paraId="767BDAAF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8816423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6EB503B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C71C624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3CB43B2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7F0DDCE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79EF05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6D35BB8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57297EE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283B697E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72A97A75" w14:textId="77777777" w:rsidR="00F3262D" w:rsidRDefault="00F3262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92F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2.55pt;margin-top:1.7pt;width:172.9pt;height:19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1"/>
                        <w:gridCol w:w="360"/>
                        <w:gridCol w:w="360"/>
                        <w:gridCol w:w="269"/>
                      </w:tblGrid>
                      <w:tr w:rsidR="00F3262D" w14:paraId="0A4ACD0F" w14:textId="77777777">
                        <w:trPr>
                          <w:trHeight w:val="364"/>
                        </w:trPr>
                        <w:tc>
                          <w:tcPr>
                            <w:tcW w:w="293" w:type="dxa"/>
                          </w:tcPr>
                          <w:p w14:paraId="767BDAAF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08816423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6EB503B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C71C624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3CB43B2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07F0DDCE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3E79EF05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66D35BB8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557297EE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69" w:type="dxa"/>
                          </w:tcPr>
                          <w:p w14:paraId="283B697E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72A97A75" w14:textId="77777777" w:rsidR="00F3262D" w:rsidRDefault="00F3262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E4C">
        <w:rPr>
          <w:i/>
          <w:sz w:val="20"/>
        </w:rPr>
        <w:t>Hall Ticket No.:</w:t>
      </w:r>
    </w:p>
    <w:p w14:paraId="7ED73D15" w14:textId="77777777" w:rsidR="00F3262D" w:rsidRDefault="00F3262D">
      <w:pPr>
        <w:pStyle w:val="BodyText"/>
        <w:spacing w:before="3"/>
        <w:rPr>
          <w:b w:val="0"/>
          <w:i/>
          <w:sz w:val="20"/>
        </w:rPr>
      </w:pPr>
    </w:p>
    <w:p w14:paraId="224F51AE" w14:textId="77777777" w:rsidR="00F3262D" w:rsidRDefault="00D70E4C">
      <w:pPr>
        <w:pStyle w:val="BodyText"/>
        <w:spacing w:before="102"/>
        <w:ind w:right="224"/>
        <w:jc w:val="center"/>
      </w:pPr>
      <w:r>
        <w:t>III B.Tech I</w:t>
      </w:r>
      <w:r w:rsidR="00D112D1">
        <w:t>I</w:t>
      </w:r>
      <w:r>
        <w:t xml:space="preserve"> Semester (R20) I</w:t>
      </w:r>
      <w:r w:rsidR="00D112D1">
        <w:t>I</w:t>
      </w:r>
      <w:r>
        <w:t xml:space="preserve"> Midterm Examinations, </w:t>
      </w:r>
      <w:r w:rsidR="00D112D1">
        <w:t>JUNE</w:t>
      </w:r>
      <w:r>
        <w:t xml:space="preserve"> 202</w:t>
      </w:r>
      <w:r w:rsidR="00D112D1">
        <w:t>3</w:t>
      </w:r>
    </w:p>
    <w:p w14:paraId="57FD4E36" w14:textId="77777777" w:rsidR="00F3262D" w:rsidRPr="000D02CB" w:rsidRDefault="000D02CB">
      <w:pPr>
        <w:pStyle w:val="Heading1"/>
        <w:spacing w:before="146"/>
        <w:rPr>
          <w:color w:val="0070C0"/>
        </w:rPr>
      </w:pPr>
      <w:r w:rsidRPr="000D02CB">
        <w:rPr>
          <w:color w:val="0070C0"/>
        </w:rPr>
        <w:t xml:space="preserve">Design and analysis of </w:t>
      </w:r>
      <w:r w:rsidR="004F754D" w:rsidRPr="000D02CB">
        <w:rPr>
          <w:color w:val="0070C0"/>
        </w:rPr>
        <w:t>algorithm</w:t>
      </w:r>
      <w:r w:rsidR="00D70E4C" w:rsidRPr="000D02CB">
        <w:rPr>
          <w:color w:val="0070C0"/>
        </w:rPr>
        <w:t xml:space="preserve"> – Set-1</w:t>
      </w:r>
    </w:p>
    <w:p w14:paraId="2BAE4AD4" w14:textId="77777777" w:rsidR="00F3262D" w:rsidRPr="00920055" w:rsidRDefault="00D70E4C">
      <w:pPr>
        <w:pStyle w:val="BodyText"/>
        <w:spacing w:before="92"/>
        <w:ind w:left="695" w:right="904"/>
        <w:jc w:val="center"/>
        <w:rPr>
          <w:color w:val="0070C0"/>
        </w:rPr>
      </w:pPr>
      <w:r w:rsidRPr="00920055">
        <w:rPr>
          <w:color w:val="0070C0"/>
        </w:rPr>
        <w:t>(</w:t>
      </w:r>
      <w:r w:rsidR="000D02CB" w:rsidRPr="00920055">
        <w:rPr>
          <w:color w:val="0070C0"/>
        </w:rPr>
        <w:t>CSE</w:t>
      </w:r>
      <w:r w:rsidRPr="00920055">
        <w:rPr>
          <w:color w:val="0070C0"/>
        </w:rPr>
        <w:t>)</w:t>
      </w:r>
    </w:p>
    <w:p w14:paraId="58797F5B" w14:textId="77777777" w:rsidR="00F3262D" w:rsidRDefault="00D70E4C">
      <w:pPr>
        <w:pStyle w:val="Heading2"/>
        <w:tabs>
          <w:tab w:val="left" w:pos="3625"/>
          <w:tab w:val="left" w:pos="7894"/>
        </w:tabs>
        <w:spacing w:before="117"/>
        <w:ind w:left="0" w:right="904"/>
        <w:jc w:val="center"/>
      </w:pPr>
      <w:r w:rsidRPr="00920055">
        <w:rPr>
          <w:color w:val="000000" w:themeColor="text1"/>
        </w:rPr>
        <w:t>Date:</w:t>
      </w:r>
      <w:r w:rsidRPr="00920055">
        <w:rPr>
          <w:color w:val="000000" w:themeColor="text1"/>
          <w:spacing w:val="-7"/>
        </w:rPr>
        <w:t xml:space="preserve"> </w:t>
      </w:r>
      <w:r w:rsidR="00D112D1">
        <w:rPr>
          <w:color w:val="000000" w:themeColor="text1"/>
        </w:rPr>
        <w:t>15</w:t>
      </w:r>
      <w:r w:rsidR="00BE6534">
        <w:rPr>
          <w:color w:val="000000" w:themeColor="text1"/>
        </w:rPr>
        <w:t>-</w:t>
      </w:r>
      <w:r w:rsidR="00D112D1">
        <w:rPr>
          <w:color w:val="000000" w:themeColor="text1"/>
        </w:rPr>
        <w:t>06</w:t>
      </w:r>
      <w:r w:rsidR="00BE6534">
        <w:rPr>
          <w:color w:val="000000" w:themeColor="text1"/>
        </w:rPr>
        <w:t>-202</w:t>
      </w:r>
      <w:r w:rsidR="00D112D1">
        <w:rPr>
          <w:color w:val="000000" w:themeColor="text1"/>
        </w:rPr>
        <w:t>3</w:t>
      </w:r>
      <w:r w:rsidR="00BE6534">
        <w:rPr>
          <w:color w:val="000000" w:themeColor="text1"/>
        </w:rPr>
        <w:tab/>
        <w:t>Time:</w:t>
      </w:r>
      <w:r w:rsidR="00D112D1">
        <w:rPr>
          <w:color w:val="000000" w:themeColor="text1"/>
        </w:rPr>
        <w:t>11:00 AM</w:t>
      </w:r>
      <w:r w:rsidRPr="00920055">
        <w:rPr>
          <w:color w:val="000000" w:themeColor="text1"/>
          <w:spacing w:val="-12"/>
        </w:rPr>
        <w:t xml:space="preserve"> </w:t>
      </w:r>
      <w:r w:rsidRPr="00920055">
        <w:rPr>
          <w:color w:val="000000" w:themeColor="text1"/>
        </w:rPr>
        <w:t>to</w:t>
      </w:r>
      <w:r w:rsidRPr="00920055">
        <w:rPr>
          <w:color w:val="000000" w:themeColor="text1"/>
          <w:spacing w:val="-3"/>
        </w:rPr>
        <w:t xml:space="preserve"> </w:t>
      </w:r>
      <w:r w:rsidR="00D112D1">
        <w:rPr>
          <w:color w:val="000000" w:themeColor="text1"/>
        </w:rPr>
        <w:t>11</w:t>
      </w:r>
      <w:r w:rsidR="00BE6534">
        <w:rPr>
          <w:color w:val="000000" w:themeColor="text1"/>
        </w:rPr>
        <w:t>:</w:t>
      </w:r>
      <w:r w:rsidR="00D112D1">
        <w:rPr>
          <w:color w:val="000000" w:themeColor="text1"/>
        </w:rPr>
        <w:t>2</w:t>
      </w:r>
      <w:r w:rsidR="00C562DB">
        <w:rPr>
          <w:color w:val="000000" w:themeColor="text1"/>
        </w:rPr>
        <w:t>0</w:t>
      </w:r>
      <w:r w:rsidR="00D112D1">
        <w:rPr>
          <w:color w:val="000000" w:themeColor="text1"/>
        </w:rPr>
        <w:t xml:space="preserve"> A</w:t>
      </w:r>
      <w:r w:rsidRPr="00920055">
        <w:rPr>
          <w:color w:val="000000" w:themeColor="text1"/>
        </w:rPr>
        <w:t>M</w:t>
      </w:r>
      <w:r>
        <w:rPr>
          <w:color w:val="FF0000"/>
        </w:rPr>
        <w:tab/>
      </w:r>
      <w:r>
        <w:t>Max.Marks:10</w:t>
      </w:r>
    </w:p>
    <w:p w14:paraId="4817A5D1" w14:textId="77777777" w:rsidR="00F3262D" w:rsidRDefault="00D70E4C">
      <w:pPr>
        <w:spacing w:before="247"/>
        <w:ind w:left="686" w:right="90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Answer all questions. Each question carries 0.5 Mark</w:t>
      </w:r>
    </w:p>
    <w:p w14:paraId="4E412202" w14:textId="77777777" w:rsidR="00F3262D" w:rsidRDefault="00D70E4C">
      <w:pPr>
        <w:spacing w:before="46"/>
        <w:ind w:left="691" w:right="9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*****</w:t>
      </w:r>
    </w:p>
    <w:p w14:paraId="33C293D3" w14:textId="77777777" w:rsidR="00F3262D" w:rsidRDefault="00D70E4C">
      <w:pPr>
        <w:pStyle w:val="BodyText"/>
        <w:spacing w:before="6"/>
        <w:ind w:left="154"/>
      </w:pPr>
      <w:r>
        <w:t>I. Choose the correct alternative answer for the following question</w:t>
      </w:r>
    </w:p>
    <w:p w14:paraId="4AADCB1C" w14:textId="77777777" w:rsidR="00F3262D" w:rsidRDefault="00F3262D">
      <w:pPr>
        <w:pStyle w:val="BodyText"/>
        <w:spacing w:before="10"/>
        <w:rPr>
          <w:sz w:val="11"/>
        </w:rPr>
      </w:pPr>
    </w:p>
    <w:tbl>
      <w:tblPr>
        <w:tblW w:w="10462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793"/>
        <w:gridCol w:w="5100"/>
        <w:gridCol w:w="529"/>
        <w:gridCol w:w="529"/>
      </w:tblGrid>
      <w:tr w:rsidR="00F3262D" w:rsidRPr="00F33AF4" w14:paraId="29714E1A" w14:textId="77777777" w:rsidTr="00D206B5">
        <w:trPr>
          <w:trHeight w:val="207"/>
        </w:trPr>
        <w:tc>
          <w:tcPr>
            <w:tcW w:w="511" w:type="dxa"/>
          </w:tcPr>
          <w:p w14:paraId="0855D9A0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1.</w:t>
            </w:r>
          </w:p>
        </w:tc>
        <w:tc>
          <w:tcPr>
            <w:tcW w:w="8893" w:type="dxa"/>
            <w:gridSpan w:val="2"/>
          </w:tcPr>
          <w:p w14:paraId="608A8A8B" w14:textId="77777777" w:rsidR="00F3262D" w:rsidRPr="00F33AF4" w:rsidRDefault="003D7AD6">
            <w:pPr>
              <w:pStyle w:val="TableParagraph"/>
              <w:rPr>
                <w:bCs/>
                <w:sz w:val="20"/>
                <w:szCs w:val="20"/>
              </w:rPr>
            </w:pPr>
            <w:r>
              <w:t>Dijkstra’s</w:t>
            </w:r>
            <w:r>
              <w:rPr>
                <w:spacing w:val="-6"/>
              </w:rPr>
              <w:t xml:space="preserve"> </w:t>
            </w:r>
            <w:r>
              <w:t>algorithm</w:t>
            </w:r>
          </w:p>
        </w:tc>
        <w:tc>
          <w:tcPr>
            <w:tcW w:w="529" w:type="dxa"/>
            <w:tcBorders>
              <w:right w:val="nil"/>
            </w:tcBorders>
          </w:tcPr>
          <w:p w14:paraId="3DF1D1E9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010EA234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22FE067A" w14:textId="77777777" w:rsidTr="00D206B5">
        <w:trPr>
          <w:trHeight w:val="412"/>
        </w:trPr>
        <w:tc>
          <w:tcPr>
            <w:tcW w:w="511" w:type="dxa"/>
          </w:tcPr>
          <w:p w14:paraId="7ACE1189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4E83B529" w14:textId="77777777" w:rsidR="003D7AD6" w:rsidRPr="00D948C4" w:rsidRDefault="00D70E4C" w:rsidP="003D7AD6">
            <w:pPr>
              <w:tabs>
                <w:tab w:val="left" w:pos="680"/>
              </w:tabs>
              <w:spacing w:before="171"/>
              <w:rPr>
                <w:rFonts w:ascii="Times New Roman" w:hAnsi="Times New Roman" w:cs="Times New Roman"/>
              </w:rPr>
            </w:pPr>
            <w:r w:rsidRPr="00D948C4">
              <w:rPr>
                <w:rFonts w:ascii="Times New Roman" w:hAnsi="Times New Roman" w:cs="Times New Roman"/>
              </w:rPr>
              <w:t>(a)</w:t>
            </w:r>
            <w:r w:rsidR="000D61D2" w:rsidRPr="00D948C4">
              <w:rPr>
                <w:rFonts w:ascii="Times New Roman" w:hAnsi="Times New Roman" w:cs="Times New Roman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Has</w:t>
            </w:r>
            <w:r w:rsidR="003D7AD6" w:rsidRPr="00D948C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greedy</w:t>
            </w:r>
            <w:r w:rsidR="003D7AD6" w:rsidRPr="00D948C4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approach</w:t>
            </w:r>
            <w:r w:rsidR="003D7AD6" w:rsidRPr="00D948C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to</w:t>
            </w:r>
            <w:r w:rsidR="003D7AD6" w:rsidRPr="00D948C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find all</w:t>
            </w:r>
            <w:r w:rsidR="003D7AD6" w:rsidRPr="00D948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shortest paths</w:t>
            </w:r>
          </w:p>
          <w:p w14:paraId="2DC9B5D8" w14:textId="77777777" w:rsidR="003D7AD6" w:rsidRPr="00D948C4" w:rsidRDefault="00D70E4C" w:rsidP="003D7AD6">
            <w:pPr>
              <w:tabs>
                <w:tab w:val="left" w:pos="608"/>
              </w:tabs>
              <w:spacing w:before="170"/>
              <w:rPr>
                <w:rFonts w:ascii="Times New Roman" w:hAnsi="Times New Roman" w:cs="Times New Roman"/>
              </w:rPr>
            </w:pPr>
            <w:r w:rsidRPr="00D948C4">
              <w:rPr>
                <w:rFonts w:ascii="Times New Roman" w:hAnsi="Times New Roman" w:cs="Times New Roman"/>
              </w:rPr>
              <w:t>(c)</w:t>
            </w:r>
            <w:r w:rsidR="000D61D2" w:rsidRPr="00D948C4">
              <w:rPr>
                <w:rFonts w:ascii="Times New Roman" w:hAnsi="Times New Roman" w:cs="Times New Roman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Has</w:t>
            </w:r>
            <w:r w:rsidR="003D7AD6" w:rsidRPr="00D948C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greedy</w:t>
            </w:r>
            <w:r w:rsidR="003D7AD6" w:rsidRPr="00D948C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approach</w:t>
            </w:r>
            <w:r w:rsidR="003D7AD6" w:rsidRPr="00D948C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to compute</w:t>
            </w:r>
            <w:r w:rsidR="003D7AD6" w:rsidRPr="00D948C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single</w:t>
            </w:r>
            <w:r w:rsidR="003D7AD6" w:rsidRPr="00D948C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source</w:t>
            </w:r>
            <w:r w:rsidR="003D7AD6" w:rsidRPr="00D948C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shortest paths</w:t>
            </w:r>
            <w:r w:rsidR="003D7AD6" w:rsidRPr="00D948C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to all</w:t>
            </w:r>
            <w:r w:rsidR="003D7AD6" w:rsidRPr="00D948C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other</w:t>
            </w:r>
            <w:r w:rsidR="003D7AD6" w:rsidRPr="00D948C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3D7AD6" w:rsidRPr="00D948C4">
              <w:rPr>
                <w:rFonts w:ascii="Times New Roman" w:hAnsi="Times New Roman" w:cs="Times New Roman"/>
              </w:rPr>
              <w:t>vertices</w:t>
            </w:r>
          </w:p>
          <w:p w14:paraId="2E51F20B" w14:textId="77777777" w:rsidR="00F3262D" w:rsidRPr="00D948C4" w:rsidRDefault="00F3262D" w:rsidP="003D7AD6">
            <w:pPr>
              <w:pStyle w:val="TableParagraph"/>
              <w:spacing w:line="265" w:lineRule="exact"/>
            </w:pPr>
          </w:p>
        </w:tc>
        <w:tc>
          <w:tcPr>
            <w:tcW w:w="5100" w:type="dxa"/>
            <w:tcBorders>
              <w:left w:val="nil"/>
            </w:tcBorders>
          </w:tcPr>
          <w:p w14:paraId="18BF49EB" w14:textId="77777777" w:rsidR="003D7AD6" w:rsidRPr="00D948C4" w:rsidRDefault="00D70E4C" w:rsidP="003D7AD6">
            <w:pPr>
              <w:pStyle w:val="TableParagraph"/>
              <w:spacing w:line="267" w:lineRule="exact"/>
              <w:ind w:left="1236"/>
            </w:pPr>
            <w:r w:rsidRPr="00D948C4">
              <w:t>(b)</w:t>
            </w:r>
            <w:r w:rsidR="000D61D2" w:rsidRPr="00D948C4">
              <w:t xml:space="preserve"> </w:t>
            </w:r>
            <w:r w:rsidR="003D7AD6" w:rsidRPr="00D948C4">
              <w:t>Has</w:t>
            </w:r>
            <w:r w:rsidR="003D7AD6" w:rsidRPr="00D948C4">
              <w:rPr>
                <w:spacing w:val="-2"/>
              </w:rPr>
              <w:t xml:space="preserve"> </w:t>
            </w:r>
            <w:r w:rsidR="003D7AD6" w:rsidRPr="00D948C4">
              <w:t>both</w:t>
            </w:r>
            <w:r w:rsidR="003D7AD6" w:rsidRPr="00D948C4">
              <w:rPr>
                <w:spacing w:val="-4"/>
              </w:rPr>
              <w:t xml:space="preserve"> </w:t>
            </w:r>
            <w:r w:rsidR="003D7AD6" w:rsidRPr="00D948C4">
              <w:t>greedy</w:t>
            </w:r>
            <w:r w:rsidR="003D7AD6" w:rsidRPr="00D948C4">
              <w:rPr>
                <w:spacing w:val="-9"/>
              </w:rPr>
              <w:t xml:space="preserve"> </w:t>
            </w:r>
            <w:r w:rsidR="003D7AD6" w:rsidRPr="00D948C4">
              <w:t>and dynamic approach</w:t>
            </w:r>
            <w:r w:rsidR="003D7AD6" w:rsidRPr="00D948C4">
              <w:rPr>
                <w:spacing w:val="-4"/>
              </w:rPr>
              <w:t xml:space="preserve"> </w:t>
            </w:r>
            <w:r w:rsidR="003D7AD6" w:rsidRPr="00D948C4">
              <w:t>to find</w:t>
            </w:r>
            <w:r w:rsidR="003D7AD6" w:rsidRPr="00D948C4">
              <w:rPr>
                <w:spacing w:val="1"/>
              </w:rPr>
              <w:t xml:space="preserve"> </w:t>
            </w:r>
            <w:r w:rsidR="003D7AD6" w:rsidRPr="00D948C4">
              <w:t>all</w:t>
            </w:r>
            <w:r w:rsidR="003D7AD6" w:rsidRPr="00D948C4">
              <w:rPr>
                <w:spacing w:val="-4"/>
              </w:rPr>
              <w:t xml:space="preserve"> </w:t>
            </w:r>
            <w:r w:rsidR="003D7AD6" w:rsidRPr="00D948C4">
              <w:t>shortest paths</w:t>
            </w:r>
          </w:p>
          <w:p w14:paraId="7D837F81" w14:textId="77777777" w:rsidR="00F3262D" w:rsidRPr="00D948C4" w:rsidRDefault="00D70E4C" w:rsidP="003D7AD6">
            <w:pPr>
              <w:pStyle w:val="TableParagraph"/>
              <w:spacing w:line="267" w:lineRule="exact"/>
              <w:ind w:left="1236"/>
            </w:pPr>
            <w:r w:rsidRPr="00D948C4">
              <w:t>(d)</w:t>
            </w:r>
            <w:r w:rsidR="000D61D2" w:rsidRPr="00D948C4">
              <w:t xml:space="preserve"> </w:t>
            </w:r>
            <w:r w:rsidR="003D7AD6" w:rsidRPr="00D948C4">
              <w:t>Has</w:t>
            </w:r>
            <w:r w:rsidR="003D7AD6" w:rsidRPr="00D948C4">
              <w:rPr>
                <w:spacing w:val="-3"/>
              </w:rPr>
              <w:t xml:space="preserve"> </w:t>
            </w:r>
            <w:r w:rsidR="003D7AD6" w:rsidRPr="00D948C4">
              <w:t>both</w:t>
            </w:r>
            <w:r w:rsidR="003D7AD6" w:rsidRPr="00D948C4">
              <w:rPr>
                <w:spacing w:val="-6"/>
              </w:rPr>
              <w:t xml:space="preserve"> </w:t>
            </w:r>
            <w:r w:rsidR="003D7AD6" w:rsidRPr="00D948C4">
              <w:t>greedy</w:t>
            </w:r>
            <w:r w:rsidR="003D7AD6" w:rsidRPr="00D948C4">
              <w:rPr>
                <w:spacing w:val="-11"/>
              </w:rPr>
              <w:t xml:space="preserve"> </w:t>
            </w:r>
            <w:r w:rsidR="003D7AD6" w:rsidRPr="00D948C4">
              <w:t>and</w:t>
            </w:r>
            <w:r w:rsidR="003D7AD6" w:rsidRPr="00D948C4">
              <w:rPr>
                <w:spacing w:val="-1"/>
              </w:rPr>
              <w:t xml:space="preserve"> </w:t>
            </w:r>
            <w:r w:rsidR="003D7AD6" w:rsidRPr="00D948C4">
              <w:t>dynamic</w:t>
            </w:r>
            <w:r w:rsidR="003D7AD6" w:rsidRPr="00D948C4">
              <w:rPr>
                <w:spacing w:val="-2"/>
              </w:rPr>
              <w:t xml:space="preserve"> </w:t>
            </w:r>
            <w:r w:rsidR="003D7AD6" w:rsidRPr="00D948C4">
              <w:t>approach</w:t>
            </w:r>
            <w:r w:rsidR="003D7AD6" w:rsidRPr="00D948C4">
              <w:rPr>
                <w:spacing w:val="-6"/>
              </w:rPr>
              <w:t xml:space="preserve"> </w:t>
            </w:r>
            <w:r w:rsidR="003D7AD6" w:rsidRPr="00D948C4">
              <w:t>to</w:t>
            </w:r>
            <w:r w:rsidR="003D7AD6" w:rsidRPr="00D948C4">
              <w:rPr>
                <w:spacing w:val="4"/>
              </w:rPr>
              <w:t xml:space="preserve"> </w:t>
            </w:r>
            <w:r w:rsidR="003D7AD6" w:rsidRPr="00D948C4">
              <w:t>compute</w:t>
            </w:r>
            <w:r w:rsidR="003D7AD6" w:rsidRPr="00D948C4">
              <w:rPr>
                <w:spacing w:val="4"/>
              </w:rPr>
              <w:t xml:space="preserve"> </w:t>
            </w:r>
            <w:r w:rsidR="003D7AD6" w:rsidRPr="00D948C4">
              <w:t>single</w:t>
            </w:r>
            <w:r w:rsidR="003D7AD6" w:rsidRPr="00D948C4">
              <w:rPr>
                <w:spacing w:val="-2"/>
              </w:rPr>
              <w:t xml:space="preserve"> </w:t>
            </w:r>
            <w:r w:rsidR="003D7AD6" w:rsidRPr="00D948C4">
              <w:t>source</w:t>
            </w:r>
            <w:r w:rsidR="003D7AD6" w:rsidRPr="00D948C4">
              <w:rPr>
                <w:spacing w:val="-2"/>
              </w:rPr>
              <w:t xml:space="preserve"> </w:t>
            </w:r>
            <w:r w:rsidR="003D7AD6" w:rsidRPr="00D948C4">
              <w:t>shortest</w:t>
            </w:r>
            <w:r w:rsidR="003D7AD6" w:rsidRPr="00D948C4">
              <w:rPr>
                <w:spacing w:val="-1"/>
              </w:rPr>
              <w:t xml:space="preserve"> </w:t>
            </w:r>
            <w:r w:rsidR="003D7AD6" w:rsidRPr="00D948C4">
              <w:t>paths</w:t>
            </w:r>
            <w:r w:rsidR="003D7AD6" w:rsidRPr="00D948C4">
              <w:rPr>
                <w:spacing w:val="-7"/>
              </w:rPr>
              <w:t xml:space="preserve"> </w:t>
            </w:r>
            <w:r w:rsidR="003D7AD6" w:rsidRPr="00D948C4">
              <w:t>to</w:t>
            </w:r>
            <w:r w:rsidR="003D7AD6" w:rsidRPr="00D948C4">
              <w:rPr>
                <w:spacing w:val="3"/>
              </w:rPr>
              <w:t xml:space="preserve"> </w:t>
            </w:r>
            <w:r w:rsidR="003D7AD6" w:rsidRPr="00D948C4">
              <w:t>all other vertices</w:t>
            </w:r>
          </w:p>
        </w:tc>
        <w:tc>
          <w:tcPr>
            <w:tcW w:w="1058" w:type="dxa"/>
            <w:gridSpan w:val="2"/>
          </w:tcPr>
          <w:p w14:paraId="38BF6E7A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72EEC10A" w14:textId="77777777" w:rsidTr="00D206B5">
        <w:trPr>
          <w:trHeight w:val="203"/>
        </w:trPr>
        <w:tc>
          <w:tcPr>
            <w:tcW w:w="511" w:type="dxa"/>
            <w:tcBorders>
              <w:bottom w:val="single" w:sz="6" w:space="0" w:color="000000"/>
            </w:tcBorders>
          </w:tcPr>
          <w:p w14:paraId="064B4D17" w14:textId="77777777" w:rsidR="00F3262D" w:rsidRPr="00F33AF4" w:rsidRDefault="00D70E4C">
            <w:pPr>
              <w:pStyle w:val="TableParagraph"/>
              <w:spacing w:line="251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2.</w:t>
            </w:r>
          </w:p>
        </w:tc>
        <w:tc>
          <w:tcPr>
            <w:tcW w:w="8893" w:type="dxa"/>
            <w:gridSpan w:val="2"/>
            <w:tcBorders>
              <w:bottom w:val="single" w:sz="6" w:space="0" w:color="000000"/>
            </w:tcBorders>
          </w:tcPr>
          <w:p w14:paraId="11D92BDF" w14:textId="77777777" w:rsidR="00F3262D" w:rsidRPr="00F33AF4" w:rsidRDefault="00CA0347">
            <w:pPr>
              <w:pStyle w:val="TableParagraph"/>
              <w:rPr>
                <w:sz w:val="20"/>
                <w:szCs w:val="20"/>
              </w:rPr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statements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Kruskal’s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529" w:type="dxa"/>
            <w:tcBorders>
              <w:bottom w:val="single" w:sz="6" w:space="0" w:color="000000"/>
              <w:right w:val="nil"/>
            </w:tcBorders>
          </w:tcPr>
          <w:p w14:paraId="5374CC8C" w14:textId="77777777" w:rsidR="00F3262D" w:rsidRPr="00F33AF4" w:rsidRDefault="00D70E4C">
            <w:pPr>
              <w:pStyle w:val="TableParagraph"/>
              <w:spacing w:line="251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  <w:bottom w:val="single" w:sz="6" w:space="0" w:color="000000"/>
            </w:tcBorders>
          </w:tcPr>
          <w:p w14:paraId="42D7FC16" w14:textId="77777777" w:rsidR="00F3262D" w:rsidRPr="00F33AF4" w:rsidRDefault="00D70E4C">
            <w:pPr>
              <w:pStyle w:val="TableParagraph"/>
              <w:spacing w:line="251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45B9E140" w14:textId="77777777" w:rsidTr="00D206B5">
        <w:trPr>
          <w:trHeight w:val="411"/>
        </w:trPr>
        <w:tc>
          <w:tcPr>
            <w:tcW w:w="511" w:type="dxa"/>
            <w:tcBorders>
              <w:top w:val="single" w:sz="6" w:space="0" w:color="000000"/>
            </w:tcBorders>
          </w:tcPr>
          <w:p w14:paraId="4C708FCC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top w:val="single" w:sz="6" w:space="0" w:color="000000"/>
              <w:right w:val="nil"/>
            </w:tcBorders>
          </w:tcPr>
          <w:p w14:paraId="154965FF" w14:textId="77777777" w:rsidR="00F3262D" w:rsidRPr="00E77402" w:rsidRDefault="00D70E4C">
            <w:pPr>
              <w:pStyle w:val="TableParagraph"/>
              <w:spacing w:line="265" w:lineRule="exact"/>
              <w:ind w:left="110"/>
              <w:rPr>
                <w:sz w:val="18"/>
                <w:szCs w:val="18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C43270" w:rsidRPr="00F33AF4">
              <w:rPr>
                <w:sz w:val="20"/>
                <w:szCs w:val="20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It</w:t>
            </w:r>
            <w:r w:rsidR="00E77402" w:rsidRPr="00E77402">
              <w:rPr>
                <w:spacing w:val="-4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is</w:t>
            </w:r>
            <w:r w:rsidR="00E77402" w:rsidRPr="00E77402">
              <w:rPr>
                <w:spacing w:val="-2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inefficient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algorithm,</w:t>
            </w:r>
            <w:r w:rsidR="00E77402" w:rsidRPr="00E77402">
              <w:rPr>
                <w:spacing w:val="-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and it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never</w:t>
            </w:r>
            <w:r w:rsidR="00E77402" w:rsidRPr="00E77402">
              <w:rPr>
                <w:spacing w:val="-3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gives</w:t>
            </w:r>
            <w:r w:rsidR="00E77402" w:rsidRPr="00E77402">
              <w:rPr>
                <w:spacing w:val="-5"/>
                <w:sz w:val="18"/>
                <w:szCs w:val="18"/>
              </w:rPr>
              <w:t xml:space="preserve"> </w:t>
            </w:r>
            <w:r w:rsidR="00E77402">
              <w:rPr>
                <w:spacing w:val="-5"/>
                <w:sz w:val="18"/>
                <w:szCs w:val="18"/>
              </w:rPr>
              <w:t xml:space="preserve">      </w:t>
            </w:r>
            <w:r w:rsidR="00E77402" w:rsidRPr="00E77402">
              <w:rPr>
                <w:sz w:val="18"/>
                <w:szCs w:val="18"/>
              </w:rPr>
              <w:t>the</w:t>
            </w:r>
            <w:r w:rsidR="00E77402" w:rsidRPr="00E77402">
              <w:rPr>
                <w:spacing w:val="-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minimum</w:t>
            </w:r>
            <w:r w:rsidR="00E77402" w:rsidRPr="00E77402">
              <w:rPr>
                <w:spacing w:val="-8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spanning</w:t>
            </w:r>
            <w:r w:rsidR="00E77402" w:rsidRPr="00E77402">
              <w:rPr>
                <w:spacing w:val="-3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tree</w:t>
            </w:r>
          </w:p>
          <w:p w14:paraId="3BDA95CB" w14:textId="77777777" w:rsidR="00F3262D" w:rsidRPr="00F33AF4" w:rsidRDefault="00D70E4C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C43270" w:rsidRPr="00F33AF4">
              <w:rPr>
                <w:sz w:val="20"/>
                <w:szCs w:val="20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is</w:t>
            </w:r>
            <w:r w:rsidR="00E77402" w:rsidRPr="00E77402">
              <w:rPr>
                <w:spacing w:val="-5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an</w:t>
            </w:r>
            <w:r w:rsidR="00E77402" w:rsidRPr="00E77402">
              <w:rPr>
                <w:spacing w:val="-7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efficient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algorithm,</w:t>
            </w:r>
            <w:r w:rsidR="00E77402" w:rsidRPr="00E77402">
              <w:rPr>
                <w:spacing w:val="-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and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does</w:t>
            </w:r>
            <w:r w:rsidR="00E77402" w:rsidRPr="00E77402">
              <w:rPr>
                <w:spacing w:val="-4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not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always</w:t>
            </w:r>
            <w:r w:rsidR="00E77402" w:rsidRPr="00E77402">
              <w:rPr>
                <w:spacing w:val="-5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gives</w:t>
            </w:r>
            <w:r w:rsidR="00E77402" w:rsidRPr="00E77402">
              <w:rPr>
                <w:spacing w:val="-4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the minimum</w:t>
            </w:r>
            <w:r w:rsidR="00E77402" w:rsidRPr="00E77402">
              <w:rPr>
                <w:spacing w:val="-7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spanning</w:t>
            </w:r>
            <w:r w:rsidR="00E77402" w:rsidRPr="00E77402">
              <w:rPr>
                <w:spacing w:val="-3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tree</w:t>
            </w:r>
          </w:p>
        </w:tc>
        <w:tc>
          <w:tcPr>
            <w:tcW w:w="5100" w:type="dxa"/>
            <w:tcBorders>
              <w:top w:val="single" w:sz="6" w:space="0" w:color="000000"/>
              <w:left w:val="nil"/>
            </w:tcBorders>
          </w:tcPr>
          <w:p w14:paraId="4BB16264" w14:textId="77777777" w:rsidR="00F3262D" w:rsidRPr="00E77402" w:rsidRDefault="00D70E4C">
            <w:pPr>
              <w:pStyle w:val="TableParagraph"/>
              <w:spacing w:line="265" w:lineRule="exact"/>
              <w:ind w:left="1236"/>
              <w:rPr>
                <w:sz w:val="18"/>
                <w:szCs w:val="18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C43270" w:rsidRPr="00F33AF4">
              <w:rPr>
                <w:sz w:val="20"/>
                <w:szCs w:val="20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It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is</w:t>
            </w:r>
            <w:r w:rsidR="00E77402" w:rsidRPr="00E77402">
              <w:rPr>
                <w:spacing w:val="-4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an</w:t>
            </w:r>
            <w:r w:rsidR="00E77402" w:rsidRPr="00E77402">
              <w:rPr>
                <w:spacing w:val="-8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efficient</w:t>
            </w:r>
            <w:r w:rsidR="00E77402" w:rsidRPr="00E77402">
              <w:rPr>
                <w:spacing w:val="2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algorithm,</w:t>
            </w:r>
            <w:r w:rsidR="00E77402" w:rsidRPr="00E77402">
              <w:rPr>
                <w:spacing w:val="-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and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it</w:t>
            </w:r>
            <w:r w:rsidR="00E77402" w:rsidRPr="00E77402">
              <w:rPr>
                <w:spacing w:val="2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always</w:t>
            </w:r>
            <w:r w:rsidR="00E77402" w:rsidRPr="00E77402">
              <w:rPr>
                <w:spacing w:val="-5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gives</w:t>
            </w:r>
            <w:r w:rsidR="00E77402" w:rsidRPr="00E77402">
              <w:rPr>
                <w:spacing w:val="3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the</w:t>
            </w:r>
            <w:r w:rsidR="00E77402" w:rsidRPr="00E77402">
              <w:rPr>
                <w:spacing w:val="1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minimum</w:t>
            </w:r>
            <w:r w:rsidR="00E77402" w:rsidRPr="00E77402">
              <w:rPr>
                <w:spacing w:val="-8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spanning</w:t>
            </w:r>
            <w:r w:rsidR="00E77402" w:rsidRPr="00E77402">
              <w:rPr>
                <w:spacing w:val="-2"/>
                <w:sz w:val="18"/>
                <w:szCs w:val="18"/>
              </w:rPr>
              <w:t xml:space="preserve"> </w:t>
            </w:r>
            <w:r w:rsidR="00E77402" w:rsidRPr="00E77402">
              <w:rPr>
                <w:sz w:val="18"/>
                <w:szCs w:val="18"/>
              </w:rPr>
              <w:t>tree</w:t>
            </w:r>
          </w:p>
          <w:p w14:paraId="6F186167" w14:textId="77777777" w:rsidR="00F3262D" w:rsidRPr="00F33AF4" w:rsidRDefault="00D70E4C">
            <w:pPr>
              <w:pStyle w:val="TableParagraph"/>
              <w:spacing w:before="2" w:line="261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C43270" w:rsidRPr="00F33AF4">
              <w:rPr>
                <w:sz w:val="20"/>
                <w:szCs w:val="20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It</w:t>
            </w:r>
            <w:r w:rsidR="003914D0" w:rsidRPr="003914D0">
              <w:rPr>
                <w:spacing w:val="-4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is</w:t>
            </w:r>
            <w:r w:rsidR="003914D0" w:rsidRPr="003914D0">
              <w:rPr>
                <w:spacing w:val="-2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inefficient</w:t>
            </w:r>
            <w:r w:rsidR="003914D0" w:rsidRPr="003914D0">
              <w:rPr>
                <w:spacing w:val="1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algorithm,</w:t>
            </w:r>
            <w:r w:rsidR="003914D0" w:rsidRPr="003914D0">
              <w:rPr>
                <w:spacing w:val="-1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and it</w:t>
            </w:r>
            <w:r w:rsidR="003914D0" w:rsidRPr="003914D0">
              <w:rPr>
                <w:spacing w:val="1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always</w:t>
            </w:r>
            <w:r w:rsidR="003914D0" w:rsidRPr="003914D0">
              <w:rPr>
                <w:spacing w:val="-6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gives</w:t>
            </w:r>
            <w:r w:rsidR="003914D0" w:rsidRPr="003914D0">
              <w:rPr>
                <w:spacing w:val="-5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the minimum</w:t>
            </w:r>
            <w:r w:rsidR="003914D0" w:rsidRPr="003914D0">
              <w:rPr>
                <w:spacing w:val="-8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spanning</w:t>
            </w:r>
            <w:r w:rsidR="003914D0" w:rsidRPr="003914D0">
              <w:rPr>
                <w:spacing w:val="-4"/>
                <w:sz w:val="18"/>
                <w:szCs w:val="18"/>
              </w:rPr>
              <w:t xml:space="preserve"> </w:t>
            </w:r>
            <w:r w:rsidR="003914D0" w:rsidRPr="003914D0">
              <w:rPr>
                <w:sz w:val="18"/>
                <w:szCs w:val="18"/>
              </w:rPr>
              <w:t>tree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</w:tcBorders>
          </w:tcPr>
          <w:p w14:paraId="155DACC6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7F64D6FC" w14:textId="77777777" w:rsidTr="00D206B5">
        <w:trPr>
          <w:trHeight w:val="208"/>
        </w:trPr>
        <w:tc>
          <w:tcPr>
            <w:tcW w:w="511" w:type="dxa"/>
          </w:tcPr>
          <w:p w14:paraId="07032C5F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3.</w:t>
            </w:r>
          </w:p>
        </w:tc>
        <w:tc>
          <w:tcPr>
            <w:tcW w:w="8893" w:type="dxa"/>
            <w:gridSpan w:val="2"/>
          </w:tcPr>
          <w:p w14:paraId="1FC9DD01" w14:textId="77777777" w:rsidR="00F3262D" w:rsidRPr="00D71581" w:rsidRDefault="00D71581" w:rsidP="00D71581">
            <w:pPr>
              <w:pStyle w:val="Heading3"/>
              <w:keepNext w:val="0"/>
              <w:keepLines w:val="0"/>
              <w:tabs>
                <w:tab w:val="left" w:pos="443"/>
              </w:tabs>
              <w:spacing w:before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What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is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7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the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time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complexity of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0/1 Knapsack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9"/>
              </w:rPr>
              <w:t xml:space="preserve"> </w:t>
            </w:r>
            <w:r w:rsidRPr="00D7158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problem</w:t>
            </w:r>
          </w:p>
        </w:tc>
        <w:tc>
          <w:tcPr>
            <w:tcW w:w="529" w:type="dxa"/>
            <w:tcBorders>
              <w:right w:val="nil"/>
            </w:tcBorders>
          </w:tcPr>
          <w:p w14:paraId="1E303473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3A58E563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32F6F65C" w14:textId="77777777" w:rsidTr="00D206B5">
        <w:trPr>
          <w:trHeight w:val="412"/>
        </w:trPr>
        <w:tc>
          <w:tcPr>
            <w:tcW w:w="511" w:type="dxa"/>
          </w:tcPr>
          <w:p w14:paraId="5A988173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27AAF504" w14:textId="77777777" w:rsidR="00F3262D" w:rsidRPr="00F33AF4" w:rsidRDefault="00D70E4C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FB7E02" w:rsidRPr="00F33AF4">
              <w:rPr>
                <w:sz w:val="20"/>
                <w:szCs w:val="20"/>
              </w:rPr>
              <w:t xml:space="preserve"> </w:t>
            </w:r>
            <w:r w:rsidR="0075691E">
              <w:t>O(n)</w:t>
            </w:r>
          </w:p>
          <w:p w14:paraId="648664EE" w14:textId="77777777" w:rsidR="00F3262D" w:rsidRPr="00F33AF4" w:rsidRDefault="00D70E4C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FB7E02" w:rsidRPr="00F33AF4">
              <w:rPr>
                <w:sz w:val="20"/>
                <w:szCs w:val="20"/>
              </w:rPr>
              <w:t xml:space="preserve"> </w:t>
            </w:r>
            <w:r w:rsidR="0075691E">
              <w:t>O(</w:t>
            </w:r>
            <w:r w:rsidR="0075691E">
              <w:rPr>
                <w:sz w:val="16"/>
              </w:rPr>
              <w:t>2n/2</w:t>
            </w:r>
            <w:r w:rsidR="0075691E">
              <w:t>)</w:t>
            </w:r>
          </w:p>
        </w:tc>
        <w:tc>
          <w:tcPr>
            <w:tcW w:w="5100" w:type="dxa"/>
            <w:tcBorders>
              <w:left w:val="nil"/>
            </w:tcBorders>
          </w:tcPr>
          <w:p w14:paraId="12DAED6F" w14:textId="77777777" w:rsidR="0075691E" w:rsidRDefault="00D70E4C" w:rsidP="0075691E">
            <w:pPr>
              <w:pStyle w:val="TableParagraph"/>
              <w:spacing w:line="268" w:lineRule="exact"/>
              <w:ind w:left="1236"/>
            </w:pPr>
            <w:r w:rsidRPr="00F33AF4">
              <w:rPr>
                <w:sz w:val="20"/>
                <w:szCs w:val="20"/>
              </w:rPr>
              <w:t>(b)</w:t>
            </w:r>
            <w:r w:rsidR="00FB7E02" w:rsidRPr="00F33AF4">
              <w:rPr>
                <w:sz w:val="20"/>
                <w:szCs w:val="20"/>
              </w:rPr>
              <w:t xml:space="preserve"> </w:t>
            </w:r>
            <w:r w:rsidR="0075691E">
              <w:t>O(n</w:t>
            </w:r>
            <w:r w:rsidR="0075691E">
              <w:rPr>
                <w:sz w:val="16"/>
              </w:rPr>
              <w:t>2</w:t>
            </w:r>
            <w:r w:rsidR="0075691E">
              <w:t>)</w:t>
            </w:r>
          </w:p>
          <w:p w14:paraId="73D36F2C" w14:textId="77777777" w:rsidR="00F3262D" w:rsidRPr="00F33AF4" w:rsidRDefault="00D70E4C" w:rsidP="0075691E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FB7E02" w:rsidRPr="00F33AF4">
              <w:rPr>
                <w:sz w:val="20"/>
                <w:szCs w:val="20"/>
              </w:rPr>
              <w:t xml:space="preserve"> </w:t>
            </w:r>
            <w:r w:rsidR="0075691E" w:rsidRPr="0075691E">
              <w:t>O(n</w:t>
            </w:r>
            <w:r w:rsidR="0075691E" w:rsidRPr="0075691E">
              <w:rPr>
                <w:sz w:val="16"/>
              </w:rPr>
              <w:t>3</w:t>
            </w:r>
            <w:r w:rsidR="0075691E" w:rsidRPr="0075691E">
              <w:t>)</w:t>
            </w:r>
          </w:p>
        </w:tc>
        <w:tc>
          <w:tcPr>
            <w:tcW w:w="1058" w:type="dxa"/>
            <w:gridSpan w:val="2"/>
          </w:tcPr>
          <w:p w14:paraId="115CDF80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14AE2ABF" w14:textId="77777777" w:rsidTr="00D206B5">
        <w:trPr>
          <w:trHeight w:val="208"/>
        </w:trPr>
        <w:tc>
          <w:tcPr>
            <w:tcW w:w="511" w:type="dxa"/>
          </w:tcPr>
          <w:p w14:paraId="4755FE7D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4.</w:t>
            </w:r>
          </w:p>
        </w:tc>
        <w:tc>
          <w:tcPr>
            <w:tcW w:w="8893" w:type="dxa"/>
            <w:gridSpan w:val="2"/>
          </w:tcPr>
          <w:p w14:paraId="4910DDCC" w14:textId="77777777" w:rsidR="00F3262D" w:rsidRPr="00F33AF4" w:rsidRDefault="003F3245">
            <w:pPr>
              <w:pStyle w:val="TableParagraph"/>
              <w:rPr>
                <w:bCs/>
                <w:sz w:val="20"/>
                <w:szCs w:val="20"/>
              </w:rPr>
            </w:pPr>
            <w:r>
              <w:t>Which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divides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set</w:t>
            </w:r>
            <w:r>
              <w:rPr>
                <w:spacing w:val="9"/>
              </w:rPr>
              <w:t xml:space="preserve"> </w:t>
            </w:r>
            <w:r>
              <w:t>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candidates</w:t>
            </w:r>
            <w:r>
              <w:rPr>
                <w:spacing w:val="10"/>
              </w:rPr>
              <w:t xml:space="preserve"> </w:t>
            </w:r>
            <w:r>
              <w:t>into</w:t>
            </w:r>
            <w:r>
              <w:rPr>
                <w:spacing w:val="8"/>
              </w:rPr>
              <w:t xml:space="preserve"> </w:t>
            </w:r>
            <w:r>
              <w:t>two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7"/>
              </w:rPr>
              <w:t xml:space="preserve"> </w:t>
            </w:r>
            <w:r>
              <w:t>more</w:t>
            </w:r>
            <w:r>
              <w:rPr>
                <w:spacing w:val="11"/>
              </w:rPr>
              <w:t xml:space="preserve"> </w:t>
            </w:r>
            <w:r>
              <w:t>sets</w:t>
            </w:r>
            <w:r>
              <w:rPr>
                <w:spacing w:val="11"/>
              </w:rPr>
              <w:t xml:space="preserve"> </w:t>
            </w:r>
            <w:r>
              <w:t>such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8"/>
              </w:rPr>
              <w:t xml:space="preserve"> </w:t>
            </w:r>
            <w:r>
              <w:t>union</w:t>
            </w:r>
            <w:r>
              <w:rPr>
                <w:spacing w:val="-57"/>
              </w:rPr>
              <w:t xml:space="preserve"> </w:t>
            </w:r>
            <w:r>
              <w:t>covers</w:t>
            </w:r>
            <w:r>
              <w:rPr>
                <w:spacing w:val="-2"/>
              </w:rPr>
              <w:t xml:space="preserve"> </w:t>
            </w:r>
            <w:r>
              <w:t>S</w:t>
            </w:r>
          </w:p>
        </w:tc>
        <w:tc>
          <w:tcPr>
            <w:tcW w:w="529" w:type="dxa"/>
            <w:tcBorders>
              <w:right w:val="nil"/>
            </w:tcBorders>
          </w:tcPr>
          <w:p w14:paraId="2719B387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20090269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777CCA4B" w14:textId="77777777" w:rsidTr="00D206B5">
        <w:trPr>
          <w:trHeight w:val="412"/>
        </w:trPr>
        <w:tc>
          <w:tcPr>
            <w:tcW w:w="511" w:type="dxa"/>
          </w:tcPr>
          <w:p w14:paraId="78AAA87E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460ED213" w14:textId="77777777" w:rsidR="00F3262D" w:rsidRPr="00F33AF4" w:rsidRDefault="00D70E4C">
            <w:pPr>
              <w:pStyle w:val="TableParagraph"/>
              <w:spacing w:line="267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F548E9" w:rsidRPr="00F33AF4">
              <w:rPr>
                <w:sz w:val="20"/>
                <w:szCs w:val="20"/>
              </w:rPr>
              <w:t xml:space="preserve"> </w:t>
            </w:r>
            <w:r w:rsidR="005C73CC">
              <w:t>Branching</w:t>
            </w:r>
          </w:p>
          <w:p w14:paraId="419DF6BF" w14:textId="77777777" w:rsidR="00F3262D" w:rsidRPr="00F33AF4" w:rsidRDefault="00D70E4C">
            <w:pPr>
              <w:pStyle w:val="TableParagraph"/>
              <w:spacing w:line="265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F548E9" w:rsidRPr="00F33AF4">
              <w:rPr>
                <w:sz w:val="20"/>
                <w:szCs w:val="20"/>
              </w:rPr>
              <w:t xml:space="preserve"> </w:t>
            </w:r>
            <w:r w:rsidR="0008433E">
              <w:t>Backtracking</w:t>
            </w:r>
          </w:p>
        </w:tc>
        <w:tc>
          <w:tcPr>
            <w:tcW w:w="5100" w:type="dxa"/>
            <w:tcBorders>
              <w:left w:val="nil"/>
            </w:tcBorders>
          </w:tcPr>
          <w:p w14:paraId="640FE10A" w14:textId="77777777" w:rsidR="00F3262D" w:rsidRPr="00F33AF4" w:rsidRDefault="00D70E4C">
            <w:pPr>
              <w:pStyle w:val="TableParagraph"/>
              <w:spacing w:line="267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F548E9" w:rsidRPr="00F33AF4">
              <w:rPr>
                <w:sz w:val="20"/>
                <w:szCs w:val="20"/>
              </w:rPr>
              <w:t xml:space="preserve"> </w:t>
            </w:r>
            <w:r w:rsidR="0008433E">
              <w:t>Bounding</w:t>
            </w:r>
          </w:p>
          <w:p w14:paraId="50392CCD" w14:textId="77777777" w:rsidR="00F3262D" w:rsidRPr="00F33AF4" w:rsidRDefault="00F548E9" w:rsidP="001A70A2">
            <w:pPr>
              <w:spacing w:before="132"/>
              <w:ind w:left="198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 xml:space="preserve">                  </w:t>
            </w:r>
            <w:r w:rsidR="005C73CC">
              <w:rPr>
                <w:sz w:val="20"/>
                <w:szCs w:val="20"/>
              </w:rPr>
              <w:t xml:space="preserve">   </w:t>
            </w:r>
            <w:r w:rsidR="00D70E4C" w:rsidRPr="00F33AF4">
              <w:rPr>
                <w:sz w:val="20"/>
                <w:szCs w:val="20"/>
              </w:rPr>
              <w:t>(d)</w:t>
            </w:r>
            <w:r w:rsidRPr="00F33AF4">
              <w:rPr>
                <w:sz w:val="20"/>
                <w:szCs w:val="20"/>
              </w:rPr>
              <w:t xml:space="preserve"> </w:t>
            </w:r>
            <w:r w:rsidR="0008433E">
              <w:t>Approximation</w:t>
            </w:r>
          </w:p>
        </w:tc>
        <w:tc>
          <w:tcPr>
            <w:tcW w:w="1058" w:type="dxa"/>
            <w:gridSpan w:val="2"/>
          </w:tcPr>
          <w:p w14:paraId="3C788B17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10E647D3" w14:textId="77777777" w:rsidTr="00D206B5">
        <w:trPr>
          <w:trHeight w:val="204"/>
        </w:trPr>
        <w:tc>
          <w:tcPr>
            <w:tcW w:w="511" w:type="dxa"/>
          </w:tcPr>
          <w:p w14:paraId="09699064" w14:textId="77777777" w:rsidR="00F3262D" w:rsidRPr="00F33AF4" w:rsidRDefault="00D70E4C">
            <w:pPr>
              <w:pStyle w:val="TableParagraph"/>
              <w:spacing w:line="253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5.</w:t>
            </w:r>
          </w:p>
        </w:tc>
        <w:tc>
          <w:tcPr>
            <w:tcW w:w="8893" w:type="dxa"/>
            <w:gridSpan w:val="2"/>
          </w:tcPr>
          <w:p w14:paraId="31D50A98" w14:textId="77777777" w:rsidR="00F3262D" w:rsidRPr="00F33AF4" w:rsidRDefault="000F7BEB">
            <w:pPr>
              <w:pStyle w:val="TableParagraph"/>
              <w:rPr>
                <w:sz w:val="20"/>
                <w:szCs w:val="20"/>
              </w:rPr>
            </w:pPr>
            <w:r>
              <w:t>Branch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bound</w:t>
            </w:r>
            <w:r>
              <w:rPr>
                <w:spacing w:val="-4"/>
              </w:rPr>
              <w:t xml:space="preserve"> </w:t>
            </w:r>
            <w:r>
              <w:t>technique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applicable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only</w:t>
            </w:r>
          </w:p>
        </w:tc>
        <w:tc>
          <w:tcPr>
            <w:tcW w:w="529" w:type="dxa"/>
            <w:tcBorders>
              <w:right w:val="nil"/>
            </w:tcBorders>
          </w:tcPr>
          <w:p w14:paraId="550440E2" w14:textId="77777777" w:rsidR="00F3262D" w:rsidRPr="00F33AF4" w:rsidRDefault="00D70E4C">
            <w:pPr>
              <w:pStyle w:val="TableParagraph"/>
              <w:spacing w:line="253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1F3A0BE0" w14:textId="77777777" w:rsidR="00F3262D" w:rsidRPr="00F33AF4" w:rsidRDefault="00D70E4C">
            <w:pPr>
              <w:pStyle w:val="TableParagraph"/>
              <w:spacing w:line="253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3A447FF4" w14:textId="77777777" w:rsidTr="00D206B5">
        <w:trPr>
          <w:trHeight w:val="412"/>
        </w:trPr>
        <w:tc>
          <w:tcPr>
            <w:tcW w:w="511" w:type="dxa"/>
          </w:tcPr>
          <w:p w14:paraId="6D5E2D03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50F1B13E" w14:textId="77777777" w:rsidR="00F3262D" w:rsidRPr="00F33AF4" w:rsidRDefault="00D70E4C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653301">
              <w:rPr>
                <w:sz w:val="24"/>
              </w:rPr>
              <w:t xml:space="preserve"> Minimization</w:t>
            </w:r>
            <w:r w:rsidR="00653301">
              <w:rPr>
                <w:spacing w:val="-6"/>
                <w:sz w:val="24"/>
              </w:rPr>
              <w:t xml:space="preserve"> </w:t>
            </w:r>
            <w:r w:rsidR="00653301">
              <w:rPr>
                <w:sz w:val="24"/>
              </w:rPr>
              <w:t>problem</w:t>
            </w:r>
          </w:p>
          <w:p w14:paraId="632979C1" w14:textId="77777777" w:rsidR="00F3262D" w:rsidRPr="00F33AF4" w:rsidRDefault="00653301" w:rsidP="00653301">
            <w:pPr>
              <w:tabs>
                <w:tab w:val="left" w:pos="1222"/>
              </w:tabs>
              <w:spacing w:before="1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D70E4C" w:rsidRPr="00653301">
              <w:rPr>
                <w:sz w:val="20"/>
                <w:szCs w:val="20"/>
              </w:rPr>
              <w:t>(c)</w:t>
            </w:r>
            <w:r w:rsidRPr="00653301">
              <w:rPr>
                <w:sz w:val="24"/>
              </w:rPr>
              <w:t xml:space="preserve"> </w:t>
            </w:r>
            <w:r>
              <w:t>Reliability</w:t>
            </w:r>
            <w:r>
              <w:rPr>
                <w:spacing w:val="-9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problem</w:t>
            </w:r>
          </w:p>
        </w:tc>
        <w:tc>
          <w:tcPr>
            <w:tcW w:w="5100" w:type="dxa"/>
            <w:tcBorders>
              <w:left w:val="nil"/>
            </w:tcBorders>
          </w:tcPr>
          <w:p w14:paraId="4930BFF9" w14:textId="77777777" w:rsidR="00653301" w:rsidRDefault="00D70E4C" w:rsidP="00653301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653301" w:rsidRPr="00653301">
              <w:rPr>
                <w:sz w:val="24"/>
              </w:rPr>
              <w:t xml:space="preserve"> Maximization</w:t>
            </w:r>
            <w:r w:rsidR="00653301" w:rsidRPr="00653301">
              <w:rPr>
                <w:spacing w:val="-6"/>
                <w:sz w:val="24"/>
              </w:rPr>
              <w:t xml:space="preserve"> </w:t>
            </w:r>
            <w:r w:rsidR="00653301" w:rsidRPr="00653301">
              <w:rPr>
                <w:sz w:val="24"/>
              </w:rPr>
              <w:t>problem</w:t>
            </w:r>
          </w:p>
          <w:p w14:paraId="6E418BA5" w14:textId="77777777" w:rsidR="00F3262D" w:rsidRPr="00F33AF4" w:rsidRDefault="00D70E4C" w:rsidP="00653301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653301">
              <w:t xml:space="preserve"> BFS Algorithm</w:t>
            </w:r>
          </w:p>
        </w:tc>
        <w:tc>
          <w:tcPr>
            <w:tcW w:w="1058" w:type="dxa"/>
            <w:gridSpan w:val="2"/>
          </w:tcPr>
          <w:p w14:paraId="63973120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6CD8C638" w14:textId="77777777" w:rsidTr="00D206B5">
        <w:trPr>
          <w:trHeight w:val="208"/>
        </w:trPr>
        <w:tc>
          <w:tcPr>
            <w:tcW w:w="511" w:type="dxa"/>
          </w:tcPr>
          <w:p w14:paraId="70ED799F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6.</w:t>
            </w:r>
          </w:p>
        </w:tc>
        <w:tc>
          <w:tcPr>
            <w:tcW w:w="8893" w:type="dxa"/>
            <w:gridSpan w:val="2"/>
          </w:tcPr>
          <w:p w14:paraId="615FBBA0" w14:textId="77777777" w:rsidR="00F3262D" w:rsidRPr="00F33AF4" w:rsidRDefault="00A66812">
            <w:pPr>
              <w:pStyle w:val="TableParagraph"/>
              <w:rPr>
                <w:sz w:val="20"/>
                <w:szCs w:val="20"/>
              </w:rPr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technique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graph</w:t>
            </w:r>
            <w:r>
              <w:rPr>
                <w:spacing w:val="-1"/>
              </w:rPr>
              <w:t xml:space="preserve"> </w:t>
            </w:r>
            <w:r>
              <w:t>coloring</w:t>
            </w:r>
            <w:r>
              <w:rPr>
                <w:spacing w:val="-1"/>
              </w:rPr>
              <w:t xml:space="preserve"> </w:t>
            </w:r>
            <w:r>
              <w:t>problem</w:t>
            </w:r>
          </w:p>
        </w:tc>
        <w:tc>
          <w:tcPr>
            <w:tcW w:w="529" w:type="dxa"/>
            <w:tcBorders>
              <w:right w:val="nil"/>
            </w:tcBorders>
          </w:tcPr>
          <w:p w14:paraId="30ADD480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17BDF125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7D92063A" w14:textId="77777777" w:rsidTr="00D206B5">
        <w:trPr>
          <w:trHeight w:val="412"/>
        </w:trPr>
        <w:tc>
          <w:tcPr>
            <w:tcW w:w="511" w:type="dxa"/>
          </w:tcPr>
          <w:p w14:paraId="533951DF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5906B7D8" w14:textId="77777777" w:rsidR="00F3262D" w:rsidRPr="00F33AF4" w:rsidRDefault="00D70E4C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F938C6" w:rsidRPr="00F33AF4">
              <w:rPr>
                <w:sz w:val="20"/>
                <w:szCs w:val="20"/>
              </w:rPr>
              <w:t xml:space="preserve"> </w:t>
            </w:r>
            <w:r w:rsidR="00A66812">
              <w:t>Divide</w:t>
            </w:r>
            <w:r w:rsidR="00A66812">
              <w:rPr>
                <w:spacing w:val="-3"/>
              </w:rPr>
              <w:t xml:space="preserve"> </w:t>
            </w:r>
            <w:r w:rsidR="00A66812">
              <w:t>and</w:t>
            </w:r>
            <w:r w:rsidR="00A66812">
              <w:rPr>
                <w:spacing w:val="-3"/>
              </w:rPr>
              <w:t xml:space="preserve"> </w:t>
            </w:r>
            <w:r w:rsidR="00A66812">
              <w:t>Conquer</w:t>
            </w:r>
          </w:p>
          <w:p w14:paraId="71C7BF85" w14:textId="77777777" w:rsidR="00F3262D" w:rsidRPr="00F33AF4" w:rsidRDefault="00D70E4C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F938C6" w:rsidRPr="00F33AF4">
              <w:rPr>
                <w:sz w:val="20"/>
                <w:szCs w:val="20"/>
              </w:rPr>
              <w:t xml:space="preserve"> </w:t>
            </w:r>
            <w:r w:rsidR="00A66812">
              <w:t>Backtracking</w:t>
            </w:r>
          </w:p>
        </w:tc>
        <w:tc>
          <w:tcPr>
            <w:tcW w:w="5100" w:type="dxa"/>
            <w:tcBorders>
              <w:left w:val="nil"/>
            </w:tcBorders>
          </w:tcPr>
          <w:p w14:paraId="170B3A4B" w14:textId="77777777" w:rsidR="00F3262D" w:rsidRPr="00F33AF4" w:rsidRDefault="00D70E4C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F938C6" w:rsidRPr="00F33AF4">
              <w:rPr>
                <w:sz w:val="20"/>
                <w:szCs w:val="20"/>
              </w:rPr>
              <w:t xml:space="preserve"> </w:t>
            </w:r>
            <w:r w:rsidR="00A66812">
              <w:t>Dynamic</w:t>
            </w:r>
            <w:r w:rsidR="00A66812">
              <w:rPr>
                <w:spacing w:val="-3"/>
              </w:rPr>
              <w:t xml:space="preserve"> </w:t>
            </w:r>
            <w:r w:rsidR="00A66812">
              <w:t>programming</w:t>
            </w:r>
          </w:p>
          <w:p w14:paraId="24C81528" w14:textId="77777777" w:rsidR="00F3262D" w:rsidRPr="00F33AF4" w:rsidRDefault="00D70E4C" w:rsidP="00A66812">
            <w:pPr>
              <w:pStyle w:val="TableParagraph"/>
              <w:spacing w:before="2" w:line="261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F938C6" w:rsidRPr="00F33AF4">
              <w:rPr>
                <w:sz w:val="20"/>
                <w:szCs w:val="20"/>
              </w:rPr>
              <w:t xml:space="preserve"> </w:t>
            </w:r>
            <w:r w:rsidR="007A68F9">
              <w:t>Branch</w:t>
            </w:r>
            <w:r w:rsidR="007A68F9">
              <w:rPr>
                <w:spacing w:val="-6"/>
              </w:rPr>
              <w:t xml:space="preserve"> </w:t>
            </w:r>
            <w:r w:rsidR="007A68F9">
              <w:t>and</w:t>
            </w:r>
            <w:r w:rsidR="007A68F9">
              <w:rPr>
                <w:spacing w:val="-1"/>
              </w:rPr>
              <w:t xml:space="preserve"> </w:t>
            </w:r>
            <w:r w:rsidR="007A68F9">
              <w:t>Bound</w:t>
            </w:r>
          </w:p>
        </w:tc>
        <w:tc>
          <w:tcPr>
            <w:tcW w:w="1058" w:type="dxa"/>
            <w:gridSpan w:val="2"/>
          </w:tcPr>
          <w:p w14:paraId="2AE06511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3C584912" w14:textId="77777777" w:rsidTr="00D206B5">
        <w:trPr>
          <w:trHeight w:val="207"/>
        </w:trPr>
        <w:tc>
          <w:tcPr>
            <w:tcW w:w="511" w:type="dxa"/>
          </w:tcPr>
          <w:p w14:paraId="6605E318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7.</w:t>
            </w:r>
          </w:p>
        </w:tc>
        <w:tc>
          <w:tcPr>
            <w:tcW w:w="8893" w:type="dxa"/>
            <w:gridSpan w:val="2"/>
          </w:tcPr>
          <w:p w14:paraId="0AE5EBA9" w14:textId="77777777" w:rsidR="00F3262D" w:rsidRPr="00F33AF4" w:rsidRDefault="0042259A">
            <w:pPr>
              <w:pStyle w:val="TableParagraph"/>
              <w:rPr>
                <w:sz w:val="20"/>
                <w:szCs w:val="20"/>
              </w:rPr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following search</w:t>
            </w:r>
            <w:r>
              <w:rPr>
                <w:spacing w:val="-1"/>
              </w:rPr>
              <w:t xml:space="preserve"> </w:t>
            </w:r>
            <w:r>
              <w:t>technique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backtracking</w:t>
            </w:r>
          </w:p>
        </w:tc>
        <w:tc>
          <w:tcPr>
            <w:tcW w:w="529" w:type="dxa"/>
            <w:tcBorders>
              <w:right w:val="nil"/>
            </w:tcBorders>
          </w:tcPr>
          <w:p w14:paraId="318E6100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3E2C1617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41288FD0" w14:textId="77777777" w:rsidTr="00D206B5">
        <w:trPr>
          <w:trHeight w:val="412"/>
        </w:trPr>
        <w:tc>
          <w:tcPr>
            <w:tcW w:w="511" w:type="dxa"/>
          </w:tcPr>
          <w:p w14:paraId="21F813C7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451B83C6" w14:textId="77777777" w:rsidR="00F3262D" w:rsidRPr="00F33AF4" w:rsidRDefault="00D70E4C">
            <w:pPr>
              <w:pStyle w:val="TableParagraph"/>
              <w:spacing w:line="267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9F7773" w:rsidRPr="00F33AF4">
              <w:rPr>
                <w:sz w:val="20"/>
                <w:szCs w:val="20"/>
              </w:rPr>
              <w:t xml:space="preserve"> </w:t>
            </w:r>
            <w:r w:rsidR="0042259A">
              <w:t>Linear</w:t>
            </w:r>
          </w:p>
          <w:p w14:paraId="4B9B0B89" w14:textId="77777777" w:rsidR="00F3262D" w:rsidRPr="00F33AF4" w:rsidRDefault="00D70E4C" w:rsidP="0042259A">
            <w:pPr>
              <w:pStyle w:val="TableParagraph"/>
              <w:spacing w:line="265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8321B6" w:rsidRPr="00F33AF4">
              <w:rPr>
                <w:sz w:val="20"/>
                <w:szCs w:val="20"/>
              </w:rPr>
              <w:t xml:space="preserve"> </w:t>
            </w:r>
            <w:r w:rsidR="0042259A">
              <w:t>BFS</w:t>
            </w:r>
          </w:p>
        </w:tc>
        <w:tc>
          <w:tcPr>
            <w:tcW w:w="5100" w:type="dxa"/>
            <w:tcBorders>
              <w:left w:val="nil"/>
            </w:tcBorders>
          </w:tcPr>
          <w:p w14:paraId="161660FC" w14:textId="77777777" w:rsidR="00F3262D" w:rsidRPr="00F33AF4" w:rsidRDefault="00D70E4C">
            <w:pPr>
              <w:pStyle w:val="TableParagraph"/>
              <w:spacing w:line="267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8321B6" w:rsidRPr="00F33AF4">
              <w:rPr>
                <w:sz w:val="20"/>
                <w:szCs w:val="20"/>
              </w:rPr>
              <w:t xml:space="preserve"> </w:t>
            </w:r>
            <w:r w:rsidR="0042259A">
              <w:t>DFS</w:t>
            </w:r>
          </w:p>
          <w:p w14:paraId="739371B2" w14:textId="77777777" w:rsidR="00F3262D" w:rsidRPr="00F33AF4" w:rsidRDefault="00D70E4C" w:rsidP="0042259A">
            <w:pPr>
              <w:pStyle w:val="TableParagraph"/>
              <w:spacing w:line="265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8321B6" w:rsidRPr="00F33AF4">
              <w:rPr>
                <w:sz w:val="20"/>
                <w:szCs w:val="20"/>
              </w:rPr>
              <w:t xml:space="preserve"> </w:t>
            </w:r>
            <w:r w:rsidR="0042259A">
              <w:t>Binary</w:t>
            </w:r>
          </w:p>
        </w:tc>
        <w:tc>
          <w:tcPr>
            <w:tcW w:w="1058" w:type="dxa"/>
            <w:gridSpan w:val="2"/>
          </w:tcPr>
          <w:p w14:paraId="7A7DA4CF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3F1B00B4" w14:textId="77777777" w:rsidTr="00D206B5">
        <w:trPr>
          <w:trHeight w:val="204"/>
        </w:trPr>
        <w:tc>
          <w:tcPr>
            <w:tcW w:w="511" w:type="dxa"/>
          </w:tcPr>
          <w:p w14:paraId="4C21E6B8" w14:textId="77777777" w:rsidR="00F3262D" w:rsidRPr="00F33AF4" w:rsidRDefault="00D70E4C">
            <w:pPr>
              <w:pStyle w:val="TableParagraph"/>
              <w:spacing w:line="254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8.</w:t>
            </w:r>
          </w:p>
        </w:tc>
        <w:tc>
          <w:tcPr>
            <w:tcW w:w="8893" w:type="dxa"/>
            <w:gridSpan w:val="2"/>
          </w:tcPr>
          <w:p w14:paraId="4B9CF79C" w14:textId="77777777" w:rsidR="00F3262D" w:rsidRPr="00F33AF4" w:rsidRDefault="0055340D">
            <w:pPr>
              <w:pStyle w:val="TableParagraph"/>
              <w:rPr>
                <w:sz w:val="20"/>
                <w:szCs w:val="20"/>
              </w:rPr>
            </w:pPr>
            <w:r>
              <w:t>Which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viewed 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result of</w:t>
            </w:r>
            <w:r>
              <w:rPr>
                <w:spacing w:val="-57"/>
              </w:rPr>
              <w:t xml:space="preserve"> </w:t>
            </w:r>
            <w:r>
              <w:t>a sequence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decisions</w:t>
            </w:r>
          </w:p>
        </w:tc>
        <w:tc>
          <w:tcPr>
            <w:tcW w:w="529" w:type="dxa"/>
            <w:tcBorders>
              <w:right w:val="nil"/>
            </w:tcBorders>
          </w:tcPr>
          <w:p w14:paraId="5FD4028C" w14:textId="77777777" w:rsidR="00F3262D" w:rsidRPr="00F33AF4" w:rsidRDefault="00D70E4C">
            <w:pPr>
              <w:pStyle w:val="TableParagraph"/>
              <w:spacing w:line="254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63729DC2" w14:textId="77777777" w:rsidR="00F3262D" w:rsidRPr="00F33AF4" w:rsidRDefault="00D70E4C">
            <w:pPr>
              <w:pStyle w:val="TableParagraph"/>
              <w:spacing w:line="254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0BA8F85E" w14:textId="77777777" w:rsidTr="00D206B5">
        <w:trPr>
          <w:trHeight w:val="412"/>
        </w:trPr>
        <w:tc>
          <w:tcPr>
            <w:tcW w:w="511" w:type="dxa"/>
          </w:tcPr>
          <w:p w14:paraId="09F6E272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5F59D5DA" w14:textId="77777777" w:rsidR="00F3262D" w:rsidRPr="00F33AF4" w:rsidRDefault="00D70E4C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9D7493">
              <w:rPr>
                <w:sz w:val="24"/>
              </w:rPr>
              <w:t xml:space="preserve"> Greedy</w:t>
            </w:r>
            <w:r w:rsidR="009D7493">
              <w:rPr>
                <w:spacing w:val="-7"/>
                <w:sz w:val="24"/>
              </w:rPr>
              <w:t xml:space="preserve"> </w:t>
            </w:r>
            <w:r w:rsidR="009D7493">
              <w:rPr>
                <w:sz w:val="24"/>
              </w:rPr>
              <w:t>method</w:t>
            </w:r>
          </w:p>
          <w:p w14:paraId="146DED01" w14:textId="77777777" w:rsidR="00F3262D" w:rsidRPr="00F33AF4" w:rsidRDefault="00D70E4C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20128F" w:rsidRPr="00F33AF4">
              <w:rPr>
                <w:sz w:val="20"/>
                <w:szCs w:val="20"/>
              </w:rPr>
              <w:t xml:space="preserve"> </w:t>
            </w:r>
            <w:r w:rsidR="009D7493">
              <w:rPr>
                <w:sz w:val="24"/>
              </w:rPr>
              <w:t>Dynamic</w:t>
            </w:r>
            <w:r w:rsidR="009D7493">
              <w:rPr>
                <w:spacing w:val="-3"/>
                <w:sz w:val="24"/>
              </w:rPr>
              <w:t xml:space="preserve"> </w:t>
            </w:r>
            <w:r w:rsidR="009D7493">
              <w:rPr>
                <w:sz w:val="24"/>
              </w:rPr>
              <w:t>programming</w:t>
            </w:r>
          </w:p>
        </w:tc>
        <w:tc>
          <w:tcPr>
            <w:tcW w:w="5100" w:type="dxa"/>
            <w:tcBorders>
              <w:left w:val="nil"/>
            </w:tcBorders>
          </w:tcPr>
          <w:p w14:paraId="582A0CEA" w14:textId="77777777" w:rsidR="00F3262D" w:rsidRPr="00F33AF4" w:rsidRDefault="00D70E4C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9D7493">
              <w:rPr>
                <w:sz w:val="24"/>
              </w:rPr>
              <w:t xml:space="preserve"> Divide</w:t>
            </w:r>
            <w:r w:rsidR="009D7493">
              <w:rPr>
                <w:spacing w:val="-3"/>
                <w:sz w:val="24"/>
              </w:rPr>
              <w:t xml:space="preserve"> </w:t>
            </w:r>
            <w:r w:rsidR="009D7493">
              <w:rPr>
                <w:sz w:val="24"/>
              </w:rPr>
              <w:t>&amp;</w:t>
            </w:r>
            <w:r w:rsidR="009D7493">
              <w:rPr>
                <w:spacing w:val="-7"/>
                <w:sz w:val="24"/>
              </w:rPr>
              <w:t xml:space="preserve"> </w:t>
            </w:r>
            <w:r w:rsidR="009D7493">
              <w:rPr>
                <w:sz w:val="24"/>
              </w:rPr>
              <w:t>conquer</w:t>
            </w:r>
          </w:p>
          <w:p w14:paraId="603E46C5" w14:textId="77777777" w:rsidR="00F3262D" w:rsidRPr="00F33AF4" w:rsidRDefault="00D70E4C">
            <w:pPr>
              <w:pStyle w:val="TableParagraph"/>
              <w:spacing w:before="2" w:line="261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</w:t>
            </w:r>
            <w:r w:rsidR="0055340D">
              <w:rPr>
                <w:sz w:val="20"/>
                <w:szCs w:val="20"/>
              </w:rPr>
              <w:t>)</w:t>
            </w:r>
            <w:r w:rsidR="009D7493">
              <w:rPr>
                <w:sz w:val="24"/>
              </w:rPr>
              <w:t xml:space="preserve"> none</w:t>
            </w:r>
          </w:p>
        </w:tc>
        <w:tc>
          <w:tcPr>
            <w:tcW w:w="1058" w:type="dxa"/>
            <w:gridSpan w:val="2"/>
          </w:tcPr>
          <w:p w14:paraId="502DE4A2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3262D" w:rsidRPr="00F33AF4" w14:paraId="35E61B11" w14:textId="77777777" w:rsidTr="00D206B5">
        <w:trPr>
          <w:trHeight w:val="208"/>
        </w:trPr>
        <w:tc>
          <w:tcPr>
            <w:tcW w:w="511" w:type="dxa"/>
          </w:tcPr>
          <w:p w14:paraId="6C4CD5A2" w14:textId="77777777" w:rsidR="00F3262D" w:rsidRPr="00F33AF4" w:rsidRDefault="00D70E4C">
            <w:pPr>
              <w:pStyle w:val="TableParagraph"/>
              <w:spacing w:line="258" w:lineRule="exact"/>
              <w:ind w:left="167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9.</w:t>
            </w:r>
          </w:p>
        </w:tc>
        <w:tc>
          <w:tcPr>
            <w:tcW w:w="8893" w:type="dxa"/>
            <w:gridSpan w:val="2"/>
          </w:tcPr>
          <w:p w14:paraId="5AAC9D7D" w14:textId="77777777" w:rsidR="00F3262D" w:rsidRPr="00F33AF4" w:rsidRDefault="0088566E">
            <w:pPr>
              <w:pStyle w:val="TableParagraph"/>
              <w:rPr>
                <w:sz w:val="20"/>
                <w:szCs w:val="20"/>
              </w:rPr>
            </w:pPr>
            <w:r>
              <w:t>Assuming P != NP, which of the following is true ?</w:t>
            </w:r>
          </w:p>
        </w:tc>
        <w:tc>
          <w:tcPr>
            <w:tcW w:w="529" w:type="dxa"/>
            <w:tcBorders>
              <w:right w:val="nil"/>
            </w:tcBorders>
          </w:tcPr>
          <w:p w14:paraId="2B22A525" w14:textId="77777777" w:rsidR="00F3262D" w:rsidRPr="00F33AF4" w:rsidRDefault="00D70E4C">
            <w:pPr>
              <w:pStyle w:val="TableParagraph"/>
              <w:spacing w:line="258" w:lineRule="exact"/>
              <w:ind w:left="209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[</w:t>
            </w:r>
          </w:p>
        </w:tc>
        <w:tc>
          <w:tcPr>
            <w:tcW w:w="529" w:type="dxa"/>
            <w:tcBorders>
              <w:left w:val="nil"/>
            </w:tcBorders>
          </w:tcPr>
          <w:p w14:paraId="6B264306" w14:textId="77777777" w:rsidR="00F3262D" w:rsidRPr="00F33AF4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0"/>
                <w:szCs w:val="20"/>
              </w:rPr>
            </w:pPr>
            <w:r w:rsidRPr="00F33AF4">
              <w:rPr>
                <w:w w:val="99"/>
                <w:sz w:val="20"/>
                <w:szCs w:val="20"/>
              </w:rPr>
              <w:t>]</w:t>
            </w:r>
          </w:p>
        </w:tc>
      </w:tr>
      <w:tr w:rsidR="00F3262D" w:rsidRPr="00F33AF4" w14:paraId="435D898C" w14:textId="77777777" w:rsidTr="00D206B5">
        <w:trPr>
          <w:trHeight w:val="412"/>
        </w:trPr>
        <w:tc>
          <w:tcPr>
            <w:tcW w:w="511" w:type="dxa"/>
          </w:tcPr>
          <w:p w14:paraId="57A92594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0F1386C5" w14:textId="77777777" w:rsidR="00F3262D" w:rsidRPr="00F33AF4" w:rsidRDefault="00D70E4C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(a)</w:t>
            </w:r>
            <w:r w:rsidR="0088566E">
              <w:rPr>
                <w:sz w:val="20"/>
                <w:szCs w:val="20"/>
              </w:rPr>
              <w:t xml:space="preserve"> </w:t>
            </w:r>
            <w:r w:rsidR="0034259D">
              <w:t>NP-complete = NP</w:t>
            </w:r>
          </w:p>
          <w:p w14:paraId="7B25EB89" w14:textId="77777777" w:rsidR="00F3262D" w:rsidRPr="00F33AF4" w:rsidRDefault="00D70E4C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AF1148" w:rsidRPr="00F33AF4">
              <w:rPr>
                <w:sz w:val="20"/>
                <w:szCs w:val="20"/>
              </w:rPr>
              <w:t xml:space="preserve"> </w:t>
            </w:r>
            <w:r w:rsidR="0034259D">
              <w:t>NP-hard = NP</w:t>
            </w:r>
          </w:p>
        </w:tc>
        <w:tc>
          <w:tcPr>
            <w:tcW w:w="5100" w:type="dxa"/>
            <w:tcBorders>
              <w:left w:val="nil"/>
            </w:tcBorders>
          </w:tcPr>
          <w:p w14:paraId="78C9DAE8" w14:textId="77777777" w:rsidR="00F3262D" w:rsidRPr="00F33AF4" w:rsidRDefault="00D70E4C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(b)</w:t>
            </w:r>
            <w:r w:rsidR="0088566E">
              <w:rPr>
                <w:sz w:val="20"/>
                <w:szCs w:val="20"/>
              </w:rPr>
              <w:t xml:space="preserve"> </w:t>
            </w:r>
            <w:r w:rsidR="0034259D">
              <w:t>NP-complete P</w:t>
            </w:r>
          </w:p>
          <w:p w14:paraId="72DFE519" w14:textId="77777777" w:rsidR="00F3262D" w:rsidRPr="00F33AF4" w:rsidRDefault="00D70E4C">
            <w:pPr>
              <w:pStyle w:val="TableParagraph"/>
              <w:spacing w:before="2" w:line="261" w:lineRule="exact"/>
              <w:ind w:left="1236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(d)</w:t>
            </w:r>
            <w:r w:rsidR="00AF1148" w:rsidRPr="00F33AF4">
              <w:rPr>
                <w:sz w:val="20"/>
                <w:szCs w:val="20"/>
              </w:rPr>
              <w:t xml:space="preserve"> </w:t>
            </w:r>
            <w:r w:rsidR="0034259D">
              <w:t>P = NP-complete</w:t>
            </w:r>
          </w:p>
        </w:tc>
        <w:tc>
          <w:tcPr>
            <w:tcW w:w="1058" w:type="dxa"/>
            <w:gridSpan w:val="2"/>
          </w:tcPr>
          <w:p w14:paraId="1264E2CD" w14:textId="77777777" w:rsidR="00F3262D" w:rsidRPr="00F33AF4" w:rsidRDefault="00F3262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82714" w:rsidRPr="00F33AF4" w14:paraId="28EC605F" w14:textId="77777777" w:rsidTr="00D206B5">
        <w:trPr>
          <w:trHeight w:val="412"/>
        </w:trPr>
        <w:tc>
          <w:tcPr>
            <w:tcW w:w="511" w:type="dxa"/>
          </w:tcPr>
          <w:p w14:paraId="767286BD" w14:textId="77777777" w:rsidR="00E82714" w:rsidRPr="00F33AF4" w:rsidRDefault="00E827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</w:t>
            </w:r>
          </w:p>
        </w:tc>
        <w:tc>
          <w:tcPr>
            <w:tcW w:w="3793" w:type="dxa"/>
            <w:tcBorders>
              <w:right w:val="nil"/>
            </w:tcBorders>
          </w:tcPr>
          <w:p w14:paraId="22A7FA6C" w14:textId="77777777" w:rsidR="00E82714" w:rsidRDefault="00F62AD7" w:rsidP="00F62AD7">
            <w:pPr>
              <w:ind w:right="-1980"/>
            </w:pPr>
            <w:r>
              <w:t>Which of the following is a generated node that cannot be expanded further?</w:t>
            </w:r>
          </w:p>
        </w:tc>
        <w:tc>
          <w:tcPr>
            <w:tcW w:w="5100" w:type="dxa"/>
            <w:tcBorders>
              <w:left w:val="nil"/>
            </w:tcBorders>
          </w:tcPr>
          <w:p w14:paraId="213EBB28" w14:textId="77777777" w:rsidR="00E82714" w:rsidRDefault="00E82714" w:rsidP="00415E88">
            <w:pPr>
              <w:ind w:left="-4140"/>
            </w:pPr>
          </w:p>
        </w:tc>
        <w:tc>
          <w:tcPr>
            <w:tcW w:w="1058" w:type="dxa"/>
            <w:gridSpan w:val="2"/>
          </w:tcPr>
          <w:p w14:paraId="7E9EB0AA" w14:textId="77777777" w:rsidR="00E82714" w:rsidRPr="00F33AF4" w:rsidRDefault="00E82714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[         ]</w:t>
            </w:r>
          </w:p>
        </w:tc>
      </w:tr>
      <w:tr w:rsidR="00144725" w:rsidRPr="00F33AF4" w14:paraId="7E461294" w14:textId="77777777" w:rsidTr="00D206B5">
        <w:trPr>
          <w:trHeight w:val="412"/>
        </w:trPr>
        <w:tc>
          <w:tcPr>
            <w:tcW w:w="511" w:type="dxa"/>
          </w:tcPr>
          <w:p w14:paraId="0F39E4AC" w14:textId="77777777" w:rsidR="00144725" w:rsidRPr="00F33AF4" w:rsidRDefault="0014472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93" w:type="dxa"/>
            <w:tcBorders>
              <w:right w:val="nil"/>
            </w:tcBorders>
          </w:tcPr>
          <w:p w14:paraId="3B064AE4" w14:textId="77777777" w:rsidR="00144725" w:rsidRPr="00F33AF4" w:rsidRDefault="00144725" w:rsidP="00D206B5">
            <w:pPr>
              <w:pStyle w:val="TableParagraph"/>
              <w:ind w:left="103" w:right="-1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</w:t>
            </w:r>
            <w:r w:rsidRPr="00F33AF4">
              <w:rPr>
                <w:spacing w:val="-1"/>
                <w:sz w:val="20"/>
                <w:szCs w:val="20"/>
              </w:rPr>
              <w:t xml:space="preserve"> </w:t>
            </w:r>
            <w:r w:rsidR="00F62AD7">
              <w:t>E-node</w:t>
            </w:r>
            <w:r>
              <w:rPr>
                <w:spacing w:val="-1"/>
                <w:sz w:val="20"/>
                <w:szCs w:val="20"/>
              </w:rPr>
              <w:t xml:space="preserve">                                 </w:t>
            </w:r>
            <w:r w:rsidRPr="00F33AF4">
              <w:rPr>
                <w:spacing w:val="-1"/>
                <w:sz w:val="20"/>
                <w:szCs w:val="20"/>
              </w:rPr>
              <w:t>(b</w:t>
            </w:r>
            <w:r w:rsidRPr="00F33AF4">
              <w:rPr>
                <w:sz w:val="20"/>
                <w:szCs w:val="20"/>
              </w:rPr>
              <w:t>)</w:t>
            </w:r>
            <w:r w:rsidR="00F62AD7">
              <w:t>Dead node</w:t>
            </w:r>
            <w:r w:rsidRPr="00F33AF4">
              <w:rPr>
                <w:spacing w:val="-1"/>
                <w:sz w:val="20"/>
                <w:szCs w:val="20"/>
              </w:rPr>
              <w:t xml:space="preserve">  </w:t>
            </w:r>
            <w:r>
              <w:rPr>
                <w:spacing w:val="-1"/>
                <w:sz w:val="20"/>
                <w:szCs w:val="20"/>
              </w:rPr>
              <w:t xml:space="preserve">                                                   </w:t>
            </w:r>
            <w:r w:rsidRPr="00F33AF4">
              <w:rPr>
                <w:spacing w:val="-1"/>
                <w:sz w:val="20"/>
                <w:szCs w:val="20"/>
              </w:rPr>
              <w:t xml:space="preserve"> </w:t>
            </w:r>
          </w:p>
          <w:p w14:paraId="7B73CD57" w14:textId="77777777" w:rsidR="00D206B5" w:rsidRPr="00F33AF4" w:rsidRDefault="00144725" w:rsidP="00D206B5">
            <w:pPr>
              <w:pStyle w:val="TableParagraph"/>
              <w:ind w:left="110"/>
              <w:rPr>
                <w:sz w:val="20"/>
                <w:szCs w:val="20"/>
              </w:rPr>
            </w:pPr>
            <w:r w:rsidRPr="00F33AF4">
              <w:rPr>
                <w:sz w:val="20"/>
                <w:szCs w:val="20"/>
              </w:rPr>
              <w:t>(c)</w:t>
            </w:r>
            <w:r w:rsidR="00F62AD7">
              <w:t xml:space="preserve"> Live Node</w:t>
            </w:r>
            <w:r w:rsidRPr="00F33AF4">
              <w:rPr>
                <w:sz w:val="20"/>
                <w:szCs w:val="20"/>
              </w:rPr>
              <w:t xml:space="preserve"> </w:t>
            </w:r>
            <w:r w:rsidRPr="00F33AF4">
              <w:rPr>
                <w:spacing w:val="-1"/>
                <w:sz w:val="20"/>
                <w:szCs w:val="20"/>
              </w:rPr>
              <w:t xml:space="preserve">       </w:t>
            </w:r>
            <w:r>
              <w:rPr>
                <w:spacing w:val="-1"/>
                <w:sz w:val="20"/>
                <w:szCs w:val="20"/>
              </w:rPr>
              <w:t xml:space="preserve">     </w:t>
            </w:r>
            <w:r w:rsidR="00F62AD7">
              <w:rPr>
                <w:spacing w:val="-1"/>
                <w:sz w:val="20"/>
                <w:szCs w:val="20"/>
              </w:rPr>
              <w:t xml:space="preserve">            </w:t>
            </w:r>
            <w:r w:rsidR="00E82714">
              <w:rPr>
                <w:spacing w:val="-1"/>
                <w:sz w:val="20"/>
                <w:szCs w:val="20"/>
              </w:rPr>
              <w:t xml:space="preserve"> </w:t>
            </w:r>
            <w:r w:rsidR="00D206B5" w:rsidRPr="00F33AF4">
              <w:rPr>
                <w:spacing w:val="-1"/>
                <w:sz w:val="20"/>
                <w:szCs w:val="20"/>
              </w:rPr>
              <w:t>(</w:t>
            </w:r>
            <w:r w:rsidR="00E82714">
              <w:rPr>
                <w:sz w:val="20"/>
                <w:szCs w:val="20"/>
              </w:rPr>
              <w:t xml:space="preserve">d) </w:t>
            </w:r>
            <w:r w:rsidR="00F62AD7">
              <w:t>Null node</w:t>
            </w:r>
            <w:r w:rsidR="00E82714">
              <w:rPr>
                <w:sz w:val="20"/>
                <w:szCs w:val="20"/>
              </w:rPr>
              <w:t xml:space="preserve"> </w:t>
            </w:r>
          </w:p>
          <w:p w14:paraId="24996B82" w14:textId="77777777" w:rsidR="00144725" w:rsidRPr="00F33AF4" w:rsidRDefault="00144725" w:rsidP="00D206B5">
            <w:pPr>
              <w:pStyle w:val="TableParagraph"/>
              <w:ind w:left="110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                                            </w:t>
            </w:r>
            <w:r w:rsidRPr="00F33AF4">
              <w:rPr>
                <w:spacing w:val="-1"/>
                <w:sz w:val="20"/>
                <w:szCs w:val="20"/>
              </w:rPr>
              <w:t xml:space="preserve">  </w:t>
            </w:r>
          </w:p>
        </w:tc>
        <w:tc>
          <w:tcPr>
            <w:tcW w:w="5100" w:type="dxa"/>
            <w:tcBorders>
              <w:left w:val="nil"/>
            </w:tcBorders>
          </w:tcPr>
          <w:p w14:paraId="2CBE1918" w14:textId="77777777" w:rsidR="00144725" w:rsidRPr="00F33AF4" w:rsidRDefault="00144725">
            <w:pPr>
              <w:pStyle w:val="TableParagraph"/>
              <w:spacing w:line="268" w:lineRule="exact"/>
              <w:ind w:left="1236"/>
              <w:rPr>
                <w:sz w:val="20"/>
                <w:szCs w:val="20"/>
              </w:rPr>
            </w:pPr>
          </w:p>
        </w:tc>
        <w:tc>
          <w:tcPr>
            <w:tcW w:w="1058" w:type="dxa"/>
            <w:gridSpan w:val="2"/>
          </w:tcPr>
          <w:p w14:paraId="13D57068" w14:textId="77777777" w:rsidR="00144725" w:rsidRPr="00F33AF4" w:rsidRDefault="00144725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6143BEEF" w14:textId="77777777" w:rsidR="00903D06" w:rsidRDefault="00903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0CABC" w14:textId="77777777" w:rsidR="00903D06" w:rsidRDefault="00903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E8E6C" w14:textId="77777777" w:rsidR="00903D06" w:rsidRDefault="00903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AB674" w14:textId="77777777" w:rsidR="00903D06" w:rsidRDefault="00903D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64539" w14:textId="77777777" w:rsidR="00F3262D" w:rsidRDefault="00216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12C84" w:rsidRPr="00312C84">
        <w:rPr>
          <w:rFonts w:ascii="Times New Roman" w:hAnsi="Times New Roman" w:cs="Times New Roman"/>
          <w:b/>
          <w:bCs/>
          <w:sz w:val="24"/>
          <w:szCs w:val="24"/>
        </w:rPr>
        <w:t>II . Fill in the Blanks</w:t>
      </w:r>
    </w:p>
    <w:p w14:paraId="506A87AE" w14:textId="77777777" w:rsidR="00B05EF9" w:rsidRDefault="00B05E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3EE50" w14:textId="77777777" w:rsidR="00B05EF9" w:rsidRDefault="00B05EF9" w:rsidP="00F76B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1.</w:t>
      </w:r>
      <w:r w:rsidRPr="00B05EF9">
        <w:t xml:space="preserve"> </w:t>
      </w:r>
      <w:r>
        <w:t>In all pairs shortest path problem, the shortest path between</w:t>
      </w:r>
      <w:r w:rsidR="00862D2A">
        <w:t>________</w:t>
      </w:r>
      <w:r>
        <w:t xml:space="preserve"> in a graph</w:t>
      </w:r>
    </w:p>
    <w:p w14:paraId="403A2D35" w14:textId="77777777" w:rsidR="00B05EF9" w:rsidRDefault="00862D2A" w:rsidP="00F76B9E">
      <w:pPr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2.</w:t>
      </w:r>
      <w:r w:rsidRPr="00862D2A">
        <w:t xml:space="preserve"> </w:t>
      </w:r>
      <w:r>
        <w:t>An optimal code for a file is always represented by a______ in which every non leaf node has two children</w:t>
      </w:r>
    </w:p>
    <w:p w14:paraId="12E5224C" w14:textId="77777777" w:rsidR="00862D2A" w:rsidRDefault="00862D2A" w:rsidP="00F76B9E">
      <w:pPr>
        <w:spacing w:line="360" w:lineRule="auto"/>
      </w:pPr>
      <w:r>
        <w:t xml:space="preserve">  3.</w:t>
      </w:r>
      <w:r w:rsidR="00DF1245" w:rsidRPr="00DF1245">
        <w:t xml:space="preserve"> </w:t>
      </w:r>
      <w:r w:rsidR="00DF1245">
        <w:t>A tree which includes all vertices in a graph G is called____________</w:t>
      </w:r>
    </w:p>
    <w:p w14:paraId="7B61817E" w14:textId="77777777" w:rsidR="00DF1245" w:rsidRDefault="00DF1245" w:rsidP="00F76B9E">
      <w:pPr>
        <w:spacing w:line="360" w:lineRule="auto"/>
      </w:pPr>
      <w:r>
        <w:t xml:space="preserve">  4.</w:t>
      </w:r>
      <w:r w:rsidRPr="00DF1245">
        <w:t xml:space="preserve"> </w:t>
      </w:r>
      <w:r>
        <w:t>The Knapsack problem belongs to the domain _____________problem</w:t>
      </w:r>
    </w:p>
    <w:p w14:paraId="66B1AE57" w14:textId="77777777" w:rsidR="00DF1245" w:rsidRDefault="00DF1245" w:rsidP="00F76B9E">
      <w:pPr>
        <w:spacing w:line="360" w:lineRule="auto"/>
      </w:pPr>
      <w:r>
        <w:t xml:space="preserve">  5.____________</w:t>
      </w:r>
      <w:r w:rsidRPr="00DF1245">
        <w:t xml:space="preserve"> </w:t>
      </w:r>
      <w:r>
        <w:t>is the time complexity for travelling sales man problem solved by dynamic programming.</w:t>
      </w:r>
    </w:p>
    <w:p w14:paraId="497A2B47" w14:textId="77777777" w:rsidR="00DF1245" w:rsidRDefault="00DF1245" w:rsidP="00F76B9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6.</w:t>
      </w:r>
      <w:r w:rsidRPr="00DF1245">
        <w:t xml:space="preserve"> </w:t>
      </w:r>
      <w:r>
        <w:t>_____________rules are used to solve 0/1 knapsack</w:t>
      </w:r>
    </w:p>
    <w:p w14:paraId="6EDB1D4E" w14:textId="77777777" w:rsidR="00312C84" w:rsidRDefault="00DF1245" w:rsidP="00F76B9E">
      <w:pPr>
        <w:spacing w:line="36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7.</w:t>
      </w:r>
      <w:r w:rsidRPr="00DF1245">
        <w:t xml:space="preserve"> </w:t>
      </w:r>
      <w:r>
        <w:t>The travelling sales person problem which asked for a tour that has minimum cost. Then this tour is_____</w:t>
      </w:r>
    </w:p>
    <w:p w14:paraId="6700235B" w14:textId="77777777" w:rsidR="00DF1245" w:rsidRDefault="00DF1245" w:rsidP="00F76B9E">
      <w:pPr>
        <w:spacing w:line="360" w:lineRule="auto"/>
      </w:pPr>
      <w:r>
        <w:t xml:space="preserve">  8.</w:t>
      </w:r>
      <w:r w:rsidRPr="00DF1245">
        <w:t xml:space="preserve"> </w:t>
      </w:r>
      <w:r>
        <w:t>The _________time complexity of 8-queens problem</w:t>
      </w:r>
      <w:r w:rsidR="004229A7">
        <w:t>.</w:t>
      </w:r>
    </w:p>
    <w:p w14:paraId="0B595B2A" w14:textId="77777777" w:rsidR="00DF1245" w:rsidRDefault="00DF1245" w:rsidP="00F76B9E">
      <w:pPr>
        <w:spacing w:line="360" w:lineRule="auto"/>
      </w:pPr>
      <w:r>
        <w:t xml:space="preserve">  9.</w:t>
      </w:r>
      <w:r w:rsidR="00F1375C" w:rsidRPr="00F1375C">
        <w:t xml:space="preserve"> </w:t>
      </w:r>
      <w:r w:rsidR="00F1375C">
        <w:t>Sum of subsets is an example of__________ problem</w:t>
      </w:r>
      <w:r w:rsidR="004229A7">
        <w:t>.</w:t>
      </w:r>
    </w:p>
    <w:p w14:paraId="7E0B0C75" w14:textId="77777777" w:rsidR="00202CF1" w:rsidRDefault="00202CF1" w:rsidP="00F76B9E">
      <w:pPr>
        <w:spacing w:line="360" w:lineRule="auto"/>
      </w:pPr>
      <w:r>
        <w:t xml:space="preserve"> 10.</w:t>
      </w:r>
      <w:r w:rsidR="00101970">
        <w:t>____________ is the time complexity of sum of subsets problem</w:t>
      </w:r>
      <w:r w:rsidR="004229A7">
        <w:t>.</w:t>
      </w:r>
    </w:p>
    <w:p w14:paraId="08E9D92C" w14:textId="77777777" w:rsidR="004229A7" w:rsidRPr="001C2E0B" w:rsidRDefault="004229A7" w:rsidP="00F76B9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D196C" w14:textId="77777777" w:rsidR="001C2E0B" w:rsidRPr="001C2E0B" w:rsidRDefault="001C2E0B" w:rsidP="001C2E0B"/>
    <w:p w14:paraId="5904ECB2" w14:textId="77777777" w:rsidR="001C2E0B" w:rsidRPr="001C2E0B" w:rsidRDefault="001C2E0B" w:rsidP="001C2E0B"/>
    <w:p w14:paraId="2CF945CD" w14:textId="77777777" w:rsidR="00216D29" w:rsidRDefault="00216D29" w:rsidP="00216D29">
      <w:pPr>
        <w:spacing w:before="132"/>
        <w:ind w:left="981"/>
        <w:rPr>
          <w:sz w:val="24"/>
        </w:rPr>
      </w:pPr>
    </w:p>
    <w:p w14:paraId="71F79AD8" w14:textId="77777777" w:rsidR="00216D29" w:rsidRPr="00216D29" w:rsidRDefault="00216D29" w:rsidP="00216D29"/>
    <w:p w14:paraId="42FC3459" w14:textId="77777777" w:rsidR="00216D29" w:rsidRPr="00216D29" w:rsidRDefault="00216D29" w:rsidP="00216D29">
      <w:pPr>
        <w:pStyle w:val="ListParagraph"/>
        <w:ind w:left="720"/>
      </w:pPr>
    </w:p>
    <w:p w14:paraId="6071191D" w14:textId="77777777" w:rsidR="00216D29" w:rsidRPr="00216D29" w:rsidRDefault="00216D29" w:rsidP="00216D29"/>
    <w:p w14:paraId="6DDD651E" w14:textId="77777777" w:rsidR="00216D29" w:rsidRDefault="00216D29" w:rsidP="00216D29">
      <w:pPr>
        <w:rPr>
          <w:rFonts w:ascii="Times New Roman" w:hAnsi="Times New Roman" w:cs="Times New Roman"/>
          <w:sz w:val="24"/>
          <w:szCs w:val="24"/>
        </w:rPr>
      </w:pPr>
    </w:p>
    <w:p w14:paraId="617D2C34" w14:textId="77777777" w:rsidR="00216D29" w:rsidRPr="00216D29" w:rsidRDefault="00216D29" w:rsidP="00216D29">
      <w:pPr>
        <w:rPr>
          <w:rFonts w:ascii="Times New Roman" w:hAnsi="Times New Roman" w:cs="Times New Roman"/>
          <w:sz w:val="24"/>
          <w:szCs w:val="24"/>
        </w:rPr>
        <w:sectPr w:rsidR="00216D29" w:rsidRPr="00216D29" w:rsidSect="00312C84">
          <w:headerReference w:type="even" r:id="rId8"/>
          <w:footerReference w:type="even" r:id="rId9"/>
          <w:pgSz w:w="11910" w:h="16840"/>
          <w:pgMar w:top="822" w:right="500" w:bottom="280" w:left="720" w:header="450" w:footer="0" w:gutter="0"/>
          <w:cols w:space="720"/>
        </w:sectPr>
      </w:pPr>
    </w:p>
    <w:p w14:paraId="1A15ADEB" w14:textId="77777777" w:rsidR="00F3262D" w:rsidRDefault="00D70E4C">
      <w:pPr>
        <w:pStyle w:val="Heading1"/>
        <w:spacing w:before="161"/>
        <w:ind w:left="4470" w:right="2121" w:hanging="1470"/>
        <w:jc w:val="left"/>
      </w:pPr>
      <w:r>
        <w:rPr>
          <w:noProof/>
          <w:lang w:bidi="kn-IN"/>
        </w:rPr>
        <w:lastRenderedPageBreak/>
        <w:drawing>
          <wp:anchor distT="0" distB="0" distL="0" distR="0" simplePos="0" relativeHeight="15729664" behindDoc="0" locked="0" layoutInCell="1" allowOverlap="1" wp14:anchorId="2344F430" wp14:editId="2758A53D">
            <wp:simplePos x="0" y="0"/>
            <wp:positionH relativeFrom="page">
              <wp:posOffset>1170305</wp:posOffset>
            </wp:positionH>
            <wp:positionV relativeFrom="paragraph">
              <wp:posOffset>-2819</wp:posOffset>
            </wp:positionV>
            <wp:extent cx="771296" cy="668020"/>
            <wp:effectExtent l="0" t="0" r="0" b="0"/>
            <wp:wrapNone/>
            <wp:docPr id="3" name="image1.jpeg" descr="C:\Users\NRCM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296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NARSIMHA REDDY ENGINEERING COLLEGE (UGC AUTONOMOUS)</w:t>
      </w:r>
    </w:p>
    <w:p w14:paraId="4CBDE0D8" w14:textId="77777777" w:rsidR="00F3262D" w:rsidRDefault="00B04A1B">
      <w:pPr>
        <w:spacing w:before="9"/>
        <w:ind w:left="1597" w:right="179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EC7D9CC" wp14:editId="23FB2946">
                <wp:simplePos x="0" y="0"/>
                <wp:positionH relativeFrom="page">
                  <wp:posOffset>4985385</wp:posOffset>
                </wp:positionH>
                <wp:positionV relativeFrom="paragraph">
                  <wp:posOffset>21590</wp:posOffset>
                </wp:positionV>
                <wp:extent cx="2195830" cy="243840"/>
                <wp:effectExtent l="0" t="0" r="0" b="0"/>
                <wp:wrapNone/>
                <wp:docPr id="770319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1"/>
                              <w:gridCol w:w="360"/>
                              <w:gridCol w:w="360"/>
                              <w:gridCol w:w="269"/>
                            </w:tblGrid>
                            <w:tr w:rsidR="00F3262D" w14:paraId="61DD7FD9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293" w:type="dxa"/>
                                </w:tcPr>
                                <w:p w14:paraId="29B781BF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FF946A3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917DBA5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352094E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D3BD04D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AB2E115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B71A490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1C32285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6102C0C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69" w:type="dxa"/>
                                </w:tcPr>
                                <w:p w14:paraId="75769921" w14:textId="77777777" w:rsidR="00F3262D" w:rsidRDefault="00F3262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97E813A" w14:textId="77777777" w:rsidR="00F3262D" w:rsidRDefault="00F3262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7D9CC" id="Text Box 2" o:spid="_x0000_s1027" type="#_x0000_t202" style="position:absolute;left:0;text-align:left;margin-left:392.55pt;margin-top:1.7pt;width:172.9pt;height:19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1"/>
                        <w:gridCol w:w="360"/>
                        <w:gridCol w:w="360"/>
                        <w:gridCol w:w="269"/>
                      </w:tblGrid>
                      <w:tr w:rsidR="00F3262D" w14:paraId="61DD7FD9" w14:textId="77777777">
                        <w:trPr>
                          <w:trHeight w:val="364"/>
                        </w:trPr>
                        <w:tc>
                          <w:tcPr>
                            <w:tcW w:w="293" w:type="dxa"/>
                          </w:tcPr>
                          <w:p w14:paraId="29B781BF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7FF946A3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1917DBA5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352094E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3D3BD04D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3AB2E115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7B71A490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51C32285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46102C0C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69" w:type="dxa"/>
                          </w:tcPr>
                          <w:p w14:paraId="75769921" w14:textId="77777777" w:rsidR="00F3262D" w:rsidRDefault="00F3262D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97E813A" w14:textId="77777777" w:rsidR="00F3262D" w:rsidRDefault="00F3262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0E4C">
        <w:rPr>
          <w:i/>
          <w:sz w:val="20"/>
        </w:rPr>
        <w:t>Hall Ticket No.:</w:t>
      </w:r>
    </w:p>
    <w:p w14:paraId="2B679B75" w14:textId="77777777" w:rsidR="00F3262D" w:rsidRDefault="00F3262D">
      <w:pPr>
        <w:pStyle w:val="BodyText"/>
        <w:spacing w:before="3"/>
        <w:rPr>
          <w:b w:val="0"/>
          <w:i/>
          <w:sz w:val="20"/>
        </w:rPr>
      </w:pPr>
    </w:p>
    <w:p w14:paraId="40C39AF1" w14:textId="77777777" w:rsidR="00D112D1" w:rsidRDefault="00D112D1" w:rsidP="00D112D1">
      <w:pPr>
        <w:pStyle w:val="BodyText"/>
        <w:spacing w:before="102"/>
        <w:ind w:right="224"/>
        <w:jc w:val="center"/>
      </w:pPr>
      <w:r>
        <w:t>III B.Tech II Semester (R20) II Midterm Examinations, JUNE 2023</w:t>
      </w:r>
    </w:p>
    <w:p w14:paraId="2B1BD550" w14:textId="77777777" w:rsidR="00F87F40" w:rsidRPr="000D02CB" w:rsidRDefault="00F87F40" w:rsidP="00F87F40">
      <w:pPr>
        <w:pStyle w:val="Heading1"/>
        <w:spacing w:before="146"/>
        <w:rPr>
          <w:color w:val="0070C0"/>
        </w:rPr>
      </w:pPr>
      <w:r w:rsidRPr="000D02CB">
        <w:rPr>
          <w:color w:val="0070C0"/>
        </w:rPr>
        <w:t>Design and analysis of algorithm – Set-</w:t>
      </w:r>
      <w:r>
        <w:rPr>
          <w:color w:val="0070C0"/>
        </w:rPr>
        <w:t>2</w:t>
      </w:r>
    </w:p>
    <w:p w14:paraId="65D315A8" w14:textId="77777777" w:rsidR="00F87F40" w:rsidRDefault="00F87F40" w:rsidP="00D112D1">
      <w:pPr>
        <w:pStyle w:val="BodyText"/>
        <w:spacing w:before="102"/>
        <w:ind w:right="224"/>
        <w:jc w:val="center"/>
      </w:pPr>
    </w:p>
    <w:p w14:paraId="6DF2C5B0" w14:textId="77777777" w:rsidR="008D0DC9" w:rsidRDefault="008D0DC9" w:rsidP="008D0DC9">
      <w:pPr>
        <w:pStyle w:val="BodyText"/>
        <w:spacing w:before="92"/>
        <w:ind w:left="695" w:right="904"/>
        <w:jc w:val="center"/>
        <w:rPr>
          <w:color w:val="0070C0"/>
        </w:rPr>
      </w:pPr>
      <w:r w:rsidRPr="00920055">
        <w:rPr>
          <w:color w:val="0070C0"/>
        </w:rPr>
        <w:t xml:space="preserve">(CSE </w:t>
      </w:r>
      <w:r w:rsidR="00D112D1">
        <w:rPr>
          <w:color w:val="0070C0"/>
        </w:rPr>
        <w:t>)</w:t>
      </w:r>
    </w:p>
    <w:p w14:paraId="1596F437" w14:textId="77777777" w:rsidR="00D112D1" w:rsidRPr="00920055" w:rsidRDefault="00D112D1" w:rsidP="008D0DC9">
      <w:pPr>
        <w:pStyle w:val="BodyText"/>
        <w:spacing w:before="92"/>
        <w:ind w:left="695" w:right="904"/>
        <w:jc w:val="center"/>
        <w:rPr>
          <w:color w:val="0070C0"/>
        </w:rPr>
      </w:pPr>
      <w:r>
        <w:rPr>
          <w:color w:val="000000" w:themeColor="text1"/>
        </w:rPr>
        <w:t>D</w:t>
      </w:r>
      <w:r w:rsidRPr="00920055">
        <w:rPr>
          <w:color w:val="000000" w:themeColor="text1"/>
        </w:rPr>
        <w:t>ate:</w:t>
      </w:r>
      <w:r w:rsidRPr="00920055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15-06-2023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Time:11:00 AM</w:t>
      </w:r>
      <w:r w:rsidRPr="00920055">
        <w:rPr>
          <w:color w:val="000000" w:themeColor="text1"/>
          <w:spacing w:val="-12"/>
        </w:rPr>
        <w:t xml:space="preserve"> </w:t>
      </w:r>
      <w:r w:rsidRPr="00920055">
        <w:rPr>
          <w:color w:val="000000" w:themeColor="text1"/>
        </w:rPr>
        <w:t>to</w:t>
      </w:r>
      <w:r w:rsidRPr="00920055"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>11:20 A</w:t>
      </w:r>
      <w:r w:rsidRPr="00920055">
        <w:rPr>
          <w:color w:val="000000" w:themeColor="text1"/>
        </w:rPr>
        <w:t>M</w:t>
      </w:r>
      <w:r>
        <w:rPr>
          <w:color w:val="FF0000"/>
        </w:rPr>
        <w:tab/>
      </w:r>
      <w:r>
        <w:rPr>
          <w:color w:val="FF0000"/>
        </w:rPr>
        <w:tab/>
      </w:r>
      <w:r>
        <w:t>Max.Marks:10</w:t>
      </w:r>
    </w:p>
    <w:p w14:paraId="5B239E72" w14:textId="77777777" w:rsidR="00F3262D" w:rsidRDefault="00D70E4C">
      <w:pPr>
        <w:spacing w:before="247"/>
        <w:ind w:left="679" w:right="90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Answer all questions. Each question carries 0.5 Mark</w:t>
      </w:r>
    </w:p>
    <w:p w14:paraId="00826BA9" w14:textId="77777777" w:rsidR="00F3262D" w:rsidRDefault="00D70E4C">
      <w:pPr>
        <w:spacing w:before="46"/>
        <w:ind w:left="691" w:right="9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*****</w:t>
      </w:r>
    </w:p>
    <w:p w14:paraId="2668E99E" w14:textId="77777777" w:rsidR="00F3262D" w:rsidRDefault="00D70E4C" w:rsidP="00CF6D0F">
      <w:pPr>
        <w:pStyle w:val="BodyText"/>
        <w:numPr>
          <w:ilvl w:val="0"/>
          <w:numId w:val="22"/>
        </w:numPr>
        <w:spacing w:before="6"/>
      </w:pPr>
      <w:r>
        <w:t>Choose the correct alternative answer for the following question</w:t>
      </w:r>
    </w:p>
    <w:p w14:paraId="21D72738" w14:textId="77777777" w:rsidR="00CF6D0F" w:rsidRDefault="00CF6D0F" w:rsidP="00CF6D0F">
      <w:pPr>
        <w:pStyle w:val="BodyText"/>
        <w:spacing w:before="6"/>
        <w:ind w:left="874"/>
      </w:pPr>
    </w:p>
    <w:tbl>
      <w:tblPr>
        <w:tblW w:w="8690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3122"/>
        <w:gridCol w:w="4203"/>
        <w:gridCol w:w="460"/>
        <w:gridCol w:w="460"/>
      </w:tblGrid>
      <w:tr w:rsidR="00F3262D" w14:paraId="140D20F2" w14:textId="77777777" w:rsidTr="00823B8E">
        <w:trPr>
          <w:trHeight w:val="422"/>
        </w:trPr>
        <w:tc>
          <w:tcPr>
            <w:tcW w:w="445" w:type="dxa"/>
          </w:tcPr>
          <w:p w14:paraId="560865FF" w14:textId="77777777" w:rsidR="00F3262D" w:rsidRDefault="00D70E4C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325" w:type="dxa"/>
            <w:gridSpan w:val="2"/>
          </w:tcPr>
          <w:p w14:paraId="1B3DD73F" w14:textId="77777777" w:rsidR="00F3262D" w:rsidRPr="00353B91" w:rsidRDefault="007A6F2A">
            <w:pPr>
              <w:pStyle w:val="TableParagraph"/>
            </w:pPr>
            <w:r>
              <w:t>Kruskals algorithm is used to construct</w:t>
            </w:r>
          </w:p>
        </w:tc>
        <w:tc>
          <w:tcPr>
            <w:tcW w:w="460" w:type="dxa"/>
            <w:tcBorders>
              <w:right w:val="nil"/>
            </w:tcBorders>
          </w:tcPr>
          <w:p w14:paraId="2E774163" w14:textId="77777777" w:rsidR="00F3262D" w:rsidRDefault="00D70E4C">
            <w:pPr>
              <w:pStyle w:val="TableParagraph"/>
              <w:spacing w:line="253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301440F7" w14:textId="465360A8" w:rsidR="00F3262D" w:rsidRDefault="00A56D50">
            <w:pPr>
              <w:pStyle w:val="TableParagraph"/>
              <w:spacing w:line="253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67E50E12" w14:textId="77777777" w:rsidTr="00284872">
        <w:trPr>
          <w:trHeight w:val="710"/>
        </w:trPr>
        <w:tc>
          <w:tcPr>
            <w:tcW w:w="445" w:type="dxa"/>
          </w:tcPr>
          <w:p w14:paraId="56B595E4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0F442B97" w14:textId="77777777" w:rsidR="00F3262D" w:rsidRDefault="00D70E4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(a)</w:t>
            </w:r>
            <w:r w:rsidR="002624D4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 </w:t>
            </w:r>
            <w:r w:rsidR="005C3C93">
              <w:t>binary tree</w:t>
            </w:r>
            <w:r w:rsidR="002624D4" w:rsidRPr="002624D4">
              <w:rPr>
                <w:color w:val="000000"/>
              </w:rPr>
              <w:br/>
            </w:r>
            <w:r w:rsidR="002624D4" w:rsidRPr="002624D4">
              <w:rPr>
                <w:color w:val="000000"/>
                <w:shd w:val="clear" w:color="auto" w:fill="FEFEFE"/>
              </w:rPr>
              <w:t xml:space="preserve">(c) </w:t>
            </w:r>
            <w:r w:rsidR="005C3C93">
              <w:t>Minimum spanning tree</w:t>
            </w:r>
            <w:r w:rsidR="002624D4" w:rsidRPr="002624D4">
              <w:rPr>
                <w:color w:val="000000"/>
              </w:rPr>
              <w:br/>
            </w:r>
          </w:p>
          <w:p w14:paraId="4548F894" w14:textId="77777777" w:rsidR="00F3262D" w:rsidRDefault="00F3262D" w:rsidP="00397FA7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4203" w:type="dxa"/>
            <w:tcBorders>
              <w:left w:val="nil"/>
            </w:tcBorders>
          </w:tcPr>
          <w:p w14:paraId="1B750C80" w14:textId="77777777" w:rsidR="00F3262D" w:rsidRPr="002624D4" w:rsidRDefault="00D70E4C">
            <w:pPr>
              <w:pStyle w:val="TableParagraph"/>
              <w:spacing w:line="268" w:lineRule="exact"/>
              <w:ind w:left="1236"/>
            </w:pPr>
            <w:r>
              <w:rPr>
                <w:sz w:val="24"/>
              </w:rPr>
              <w:t>(b</w:t>
            </w:r>
            <w:r w:rsidRPr="002624D4">
              <w:t>)</w:t>
            </w:r>
            <w:r w:rsidR="002624D4" w:rsidRPr="002624D4">
              <w:rPr>
                <w:color w:val="000000"/>
                <w:shd w:val="clear" w:color="auto" w:fill="FEFEFE"/>
              </w:rPr>
              <w:t xml:space="preserve"> </w:t>
            </w:r>
            <w:r w:rsidR="005C3C93">
              <w:t>BST</w:t>
            </w:r>
          </w:p>
          <w:p w14:paraId="746D4FF5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 w:rsidRPr="002624D4">
              <w:t>(d)</w:t>
            </w:r>
            <w:r w:rsidR="002624D4" w:rsidRPr="002624D4">
              <w:rPr>
                <w:color w:val="000000"/>
                <w:shd w:val="clear" w:color="auto" w:fill="FEFEFE"/>
              </w:rPr>
              <w:t xml:space="preserve"> </w:t>
            </w:r>
            <w:r w:rsidR="005C3C93">
              <w:t>none</w:t>
            </w:r>
          </w:p>
        </w:tc>
        <w:tc>
          <w:tcPr>
            <w:tcW w:w="920" w:type="dxa"/>
            <w:gridSpan w:val="2"/>
          </w:tcPr>
          <w:p w14:paraId="20A15275" w14:textId="77777777" w:rsidR="00F3262D" w:rsidRDefault="00F3262D">
            <w:pPr>
              <w:pStyle w:val="TableParagraph"/>
            </w:pPr>
          </w:p>
        </w:tc>
      </w:tr>
      <w:tr w:rsidR="00F3262D" w14:paraId="13850C46" w14:textId="77777777" w:rsidTr="00823B8E">
        <w:trPr>
          <w:trHeight w:val="202"/>
        </w:trPr>
        <w:tc>
          <w:tcPr>
            <w:tcW w:w="445" w:type="dxa"/>
          </w:tcPr>
          <w:p w14:paraId="5959B1E3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325" w:type="dxa"/>
            <w:gridSpan w:val="2"/>
          </w:tcPr>
          <w:p w14:paraId="610A3A23" w14:textId="77777777" w:rsidR="00F3262D" w:rsidRPr="00397FA7" w:rsidRDefault="002F21C4">
            <w:pPr>
              <w:pStyle w:val="TableParagraph"/>
            </w:pPr>
            <w:r>
              <w:t>Which method can be used when the solution to a problem can be viewed as the result of a sequence of decisions</w:t>
            </w:r>
          </w:p>
        </w:tc>
        <w:tc>
          <w:tcPr>
            <w:tcW w:w="460" w:type="dxa"/>
            <w:tcBorders>
              <w:right w:val="nil"/>
            </w:tcBorders>
          </w:tcPr>
          <w:p w14:paraId="60654766" w14:textId="02B18542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  <w:r w:rsidR="00A56D50">
              <w:rPr>
                <w:w w:val="99"/>
                <w:sz w:val="24"/>
              </w:rPr>
              <w:t xml:space="preserve">b </w:t>
            </w:r>
          </w:p>
        </w:tc>
        <w:tc>
          <w:tcPr>
            <w:tcW w:w="460" w:type="dxa"/>
            <w:tcBorders>
              <w:left w:val="nil"/>
            </w:tcBorders>
          </w:tcPr>
          <w:p w14:paraId="28710978" w14:textId="77777777" w:rsidR="00F3262D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</w:tr>
      <w:tr w:rsidR="00F3262D" w14:paraId="1AF0EF0C" w14:textId="77777777" w:rsidTr="00284872">
        <w:trPr>
          <w:trHeight w:val="403"/>
        </w:trPr>
        <w:tc>
          <w:tcPr>
            <w:tcW w:w="445" w:type="dxa"/>
          </w:tcPr>
          <w:p w14:paraId="72349E70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67AF13B0" w14:textId="77777777" w:rsidR="00F3262D" w:rsidRPr="0035291E" w:rsidRDefault="00D70E4C">
            <w:pPr>
              <w:pStyle w:val="TableParagraph"/>
              <w:spacing w:line="268" w:lineRule="exact"/>
              <w:ind w:left="110"/>
            </w:pPr>
            <w:r>
              <w:rPr>
                <w:sz w:val="24"/>
              </w:rPr>
              <w:t>(a)</w:t>
            </w:r>
            <w:r w:rsidR="0035291E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2F21C4">
              <w:t>Greedy method</w:t>
            </w:r>
          </w:p>
          <w:p w14:paraId="42934172" w14:textId="77777777" w:rsidR="00F3262D" w:rsidRDefault="00D70E4C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35291E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 </w:t>
            </w:r>
            <w:r w:rsidR="00882AE2">
              <w:t>Dynamic programming</w:t>
            </w:r>
          </w:p>
        </w:tc>
        <w:tc>
          <w:tcPr>
            <w:tcW w:w="4203" w:type="dxa"/>
            <w:tcBorders>
              <w:left w:val="nil"/>
            </w:tcBorders>
          </w:tcPr>
          <w:p w14:paraId="26428B95" w14:textId="77777777" w:rsidR="00F3262D" w:rsidRDefault="00D70E4C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35291E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D37617">
              <w:t>Divide &amp; conquer</w:t>
            </w:r>
          </w:p>
          <w:p w14:paraId="61F18C73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35291E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882AE2">
              <w:t>none</w:t>
            </w:r>
          </w:p>
        </w:tc>
        <w:tc>
          <w:tcPr>
            <w:tcW w:w="920" w:type="dxa"/>
            <w:gridSpan w:val="2"/>
          </w:tcPr>
          <w:p w14:paraId="0AA5EFE6" w14:textId="77777777" w:rsidR="00F3262D" w:rsidRDefault="00F3262D">
            <w:pPr>
              <w:pStyle w:val="TableParagraph"/>
            </w:pPr>
          </w:p>
        </w:tc>
      </w:tr>
      <w:tr w:rsidR="00F3262D" w14:paraId="6A90BD1F" w14:textId="77777777" w:rsidTr="00823B8E">
        <w:trPr>
          <w:trHeight w:val="202"/>
        </w:trPr>
        <w:tc>
          <w:tcPr>
            <w:tcW w:w="445" w:type="dxa"/>
          </w:tcPr>
          <w:p w14:paraId="280F6472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325" w:type="dxa"/>
            <w:gridSpan w:val="2"/>
          </w:tcPr>
          <w:p w14:paraId="718D2F05" w14:textId="77777777" w:rsidR="00F3262D" w:rsidRPr="00BB7F58" w:rsidRDefault="00325E46">
            <w:pPr>
              <w:pStyle w:val="TableParagraph"/>
            </w:pPr>
            <w:r>
              <w:t>If an NP complete problem is solvable in polynomial time</w:t>
            </w:r>
          </w:p>
        </w:tc>
        <w:tc>
          <w:tcPr>
            <w:tcW w:w="460" w:type="dxa"/>
            <w:tcBorders>
              <w:right w:val="nil"/>
            </w:tcBorders>
          </w:tcPr>
          <w:p w14:paraId="5051C934" w14:textId="77777777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6CA0A96D" w14:textId="77777777" w:rsidR="00F3262D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</w:tr>
      <w:tr w:rsidR="00F3262D" w14:paraId="0A043427" w14:textId="77777777" w:rsidTr="00284872">
        <w:trPr>
          <w:trHeight w:val="402"/>
        </w:trPr>
        <w:tc>
          <w:tcPr>
            <w:tcW w:w="445" w:type="dxa"/>
          </w:tcPr>
          <w:p w14:paraId="4DB43849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15E02330" w14:textId="77777777" w:rsidR="00F3262D" w:rsidRPr="00C9439C" w:rsidRDefault="00D70E4C">
            <w:pPr>
              <w:pStyle w:val="TableParagraph"/>
              <w:spacing w:line="267" w:lineRule="exact"/>
              <w:ind w:left="110"/>
            </w:pPr>
            <w:r>
              <w:rPr>
                <w:sz w:val="24"/>
              </w:rPr>
              <w:t>(a)</w:t>
            </w:r>
            <w:r w:rsidR="00C9439C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F91A92">
              <w:t>P=NP</w:t>
            </w:r>
          </w:p>
          <w:p w14:paraId="52B293AC" w14:textId="77777777" w:rsidR="00F3262D" w:rsidRDefault="00D70E4C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C9439C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 </w:t>
            </w:r>
            <w:r w:rsidR="00F91A92">
              <w:t>P</w:t>
            </w:r>
          </w:p>
        </w:tc>
        <w:tc>
          <w:tcPr>
            <w:tcW w:w="4203" w:type="dxa"/>
            <w:tcBorders>
              <w:left w:val="nil"/>
            </w:tcBorders>
          </w:tcPr>
          <w:p w14:paraId="27D7FFE8" w14:textId="77777777" w:rsidR="00F3262D" w:rsidRDefault="00D70E4C">
            <w:pPr>
              <w:pStyle w:val="TableParagraph"/>
              <w:spacing w:line="267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C9439C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F91A92">
              <w:t>P!=NP</w:t>
            </w:r>
          </w:p>
          <w:p w14:paraId="248139A1" w14:textId="77777777" w:rsidR="00F3262D" w:rsidRDefault="00D70E4C">
            <w:pPr>
              <w:pStyle w:val="TableParagraph"/>
              <w:spacing w:line="265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C9439C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F91A92">
              <w:t>NP</w:t>
            </w:r>
          </w:p>
        </w:tc>
        <w:tc>
          <w:tcPr>
            <w:tcW w:w="920" w:type="dxa"/>
            <w:gridSpan w:val="2"/>
          </w:tcPr>
          <w:p w14:paraId="0C8CA0DF" w14:textId="77777777" w:rsidR="00F3262D" w:rsidRDefault="00F3262D">
            <w:pPr>
              <w:pStyle w:val="TableParagraph"/>
            </w:pPr>
          </w:p>
        </w:tc>
      </w:tr>
      <w:tr w:rsidR="00F3262D" w14:paraId="70094974" w14:textId="77777777" w:rsidTr="00823B8E">
        <w:trPr>
          <w:trHeight w:val="199"/>
        </w:trPr>
        <w:tc>
          <w:tcPr>
            <w:tcW w:w="445" w:type="dxa"/>
          </w:tcPr>
          <w:p w14:paraId="5E5164ED" w14:textId="77777777" w:rsidR="00F3262D" w:rsidRDefault="00D70E4C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325" w:type="dxa"/>
            <w:gridSpan w:val="2"/>
          </w:tcPr>
          <w:p w14:paraId="7399D11B" w14:textId="77777777" w:rsidR="00F3262D" w:rsidRPr="001E7F8B" w:rsidRDefault="001D7977">
            <w:pPr>
              <w:pStyle w:val="TableParagraph"/>
            </w:pPr>
            <w:r>
              <w:t>We start at a particular node in a graph visiting all nodes exactly once and come back to initial node with minimum cost. This is known as</w:t>
            </w:r>
          </w:p>
        </w:tc>
        <w:tc>
          <w:tcPr>
            <w:tcW w:w="460" w:type="dxa"/>
            <w:tcBorders>
              <w:right w:val="nil"/>
            </w:tcBorders>
          </w:tcPr>
          <w:p w14:paraId="6EF7E00F" w14:textId="77777777" w:rsidR="00F3262D" w:rsidRDefault="00D70E4C">
            <w:pPr>
              <w:pStyle w:val="TableParagraph"/>
              <w:spacing w:line="253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365B84FA" w14:textId="6F51D45E" w:rsidR="00F3262D" w:rsidRDefault="00A56D50">
            <w:pPr>
              <w:pStyle w:val="TableParagraph"/>
              <w:spacing w:line="253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211AB72A" w14:textId="77777777" w:rsidTr="00284872">
        <w:trPr>
          <w:trHeight w:val="403"/>
        </w:trPr>
        <w:tc>
          <w:tcPr>
            <w:tcW w:w="445" w:type="dxa"/>
          </w:tcPr>
          <w:p w14:paraId="2F53D0CA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3D7DB3B8" w14:textId="77777777" w:rsidR="00F3262D" w:rsidRPr="001E7F8B" w:rsidRDefault="00D70E4C">
            <w:pPr>
              <w:pStyle w:val="TableParagraph"/>
              <w:spacing w:line="268" w:lineRule="exact"/>
              <w:ind w:left="110"/>
            </w:pPr>
            <w:r>
              <w:rPr>
                <w:sz w:val="24"/>
              </w:rPr>
              <w:t>(a)</w:t>
            </w:r>
            <w:r w:rsidR="001E7F8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E010AB">
              <w:t>0/1 knapsack problem</w:t>
            </w:r>
          </w:p>
          <w:p w14:paraId="1A64679F" w14:textId="77777777" w:rsidR="00F3262D" w:rsidRDefault="00D70E4C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1E7F8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E010AB">
              <w:t>Minimum cost spanning trees</w:t>
            </w:r>
          </w:p>
        </w:tc>
        <w:tc>
          <w:tcPr>
            <w:tcW w:w="4203" w:type="dxa"/>
            <w:tcBorders>
              <w:left w:val="nil"/>
            </w:tcBorders>
          </w:tcPr>
          <w:p w14:paraId="18E80712" w14:textId="77777777" w:rsidR="00F3262D" w:rsidRPr="001E7F8B" w:rsidRDefault="00D70E4C">
            <w:pPr>
              <w:pStyle w:val="TableParagraph"/>
              <w:spacing w:line="268" w:lineRule="exact"/>
              <w:ind w:left="1236"/>
            </w:pPr>
            <w:r>
              <w:rPr>
                <w:sz w:val="24"/>
              </w:rPr>
              <w:t>(b)</w:t>
            </w:r>
            <w:r w:rsidR="001E7F8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E010AB">
              <w:t>Optimal storage on tapes</w:t>
            </w:r>
          </w:p>
          <w:p w14:paraId="1863FBE2" w14:textId="77777777" w:rsidR="00F3262D" w:rsidRDefault="00E010AB" w:rsidP="00E010A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D70E4C">
              <w:rPr>
                <w:sz w:val="24"/>
              </w:rPr>
              <w:t>(d)</w:t>
            </w:r>
            <w:r w:rsidR="001E7F8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>
              <w:t>Travelling sales person problem</w:t>
            </w:r>
          </w:p>
        </w:tc>
        <w:tc>
          <w:tcPr>
            <w:tcW w:w="920" w:type="dxa"/>
            <w:gridSpan w:val="2"/>
          </w:tcPr>
          <w:p w14:paraId="4EC2C55F" w14:textId="77777777" w:rsidR="00F3262D" w:rsidRDefault="00F3262D">
            <w:pPr>
              <w:pStyle w:val="TableParagraph"/>
            </w:pPr>
          </w:p>
        </w:tc>
      </w:tr>
      <w:tr w:rsidR="00F3262D" w14:paraId="5B642095" w14:textId="77777777" w:rsidTr="00823B8E">
        <w:trPr>
          <w:trHeight w:val="202"/>
        </w:trPr>
        <w:tc>
          <w:tcPr>
            <w:tcW w:w="445" w:type="dxa"/>
          </w:tcPr>
          <w:p w14:paraId="18F17E15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325" w:type="dxa"/>
            <w:gridSpan w:val="2"/>
          </w:tcPr>
          <w:p w14:paraId="037EAB79" w14:textId="77777777" w:rsidR="00F3262D" w:rsidRPr="007F3506" w:rsidRDefault="006655C4">
            <w:pPr>
              <w:pStyle w:val="TableParagraph"/>
            </w:pPr>
            <w:r>
              <w:t>If there are n nodes then possible binary search trees are</w:t>
            </w:r>
          </w:p>
        </w:tc>
        <w:tc>
          <w:tcPr>
            <w:tcW w:w="460" w:type="dxa"/>
            <w:tcBorders>
              <w:right w:val="nil"/>
            </w:tcBorders>
          </w:tcPr>
          <w:p w14:paraId="2D84EB25" w14:textId="314D1E7A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  <w:r w:rsidR="00A56D50">
              <w:rPr>
                <w:w w:val="99"/>
                <w:sz w:val="24"/>
              </w:rPr>
              <w:t>c</w:t>
            </w:r>
          </w:p>
        </w:tc>
        <w:tc>
          <w:tcPr>
            <w:tcW w:w="460" w:type="dxa"/>
            <w:tcBorders>
              <w:left w:val="nil"/>
            </w:tcBorders>
          </w:tcPr>
          <w:p w14:paraId="5F3DA808" w14:textId="77777777" w:rsidR="00F3262D" w:rsidRDefault="00D70E4C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</w:tr>
      <w:tr w:rsidR="00F3262D" w14:paraId="05B98BEE" w14:textId="77777777" w:rsidTr="00284872">
        <w:trPr>
          <w:trHeight w:val="402"/>
        </w:trPr>
        <w:tc>
          <w:tcPr>
            <w:tcW w:w="445" w:type="dxa"/>
          </w:tcPr>
          <w:p w14:paraId="2B42E0A0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3FB03490" w14:textId="77777777" w:rsidR="00F3262D" w:rsidRDefault="00D70E4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(a)</w:t>
            </w:r>
            <w:r w:rsidR="00632317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6655C4">
              <w:t>N</w:t>
            </w:r>
          </w:p>
          <w:p w14:paraId="65DD5B5E" w14:textId="77777777" w:rsidR="00F3262D" w:rsidRDefault="00D70E4C" w:rsidP="006655C4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632317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6655C4">
              <w:t>(1/N+1) 2NCN</w:t>
            </w:r>
          </w:p>
        </w:tc>
        <w:tc>
          <w:tcPr>
            <w:tcW w:w="4203" w:type="dxa"/>
            <w:tcBorders>
              <w:left w:val="nil"/>
            </w:tcBorders>
          </w:tcPr>
          <w:p w14:paraId="780703EE" w14:textId="77777777" w:rsidR="00F3262D" w:rsidRDefault="00D70E4C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632317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6655C4">
              <w:t>N+1</w:t>
            </w:r>
          </w:p>
          <w:p w14:paraId="402EB90C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6655C4">
              <w:t xml:space="preserve"> NC2</w:t>
            </w:r>
          </w:p>
        </w:tc>
        <w:tc>
          <w:tcPr>
            <w:tcW w:w="920" w:type="dxa"/>
            <w:gridSpan w:val="2"/>
          </w:tcPr>
          <w:p w14:paraId="5B7DD74D" w14:textId="77777777" w:rsidR="00F3262D" w:rsidRDefault="00F3262D">
            <w:pPr>
              <w:pStyle w:val="TableParagraph"/>
            </w:pPr>
          </w:p>
        </w:tc>
      </w:tr>
      <w:tr w:rsidR="00F3262D" w14:paraId="627ED831" w14:textId="77777777" w:rsidTr="00823B8E">
        <w:trPr>
          <w:trHeight w:val="203"/>
        </w:trPr>
        <w:tc>
          <w:tcPr>
            <w:tcW w:w="445" w:type="dxa"/>
          </w:tcPr>
          <w:p w14:paraId="3A39CC9A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325" w:type="dxa"/>
            <w:gridSpan w:val="2"/>
          </w:tcPr>
          <w:p w14:paraId="566B110D" w14:textId="77777777" w:rsidR="00F3262D" w:rsidRPr="00334266" w:rsidRDefault="00D64634">
            <w:pPr>
              <w:pStyle w:val="TableParagraph"/>
            </w:pPr>
            <w:r>
              <w:t>Which of the following search technique is used in backtracking</w:t>
            </w:r>
          </w:p>
        </w:tc>
        <w:tc>
          <w:tcPr>
            <w:tcW w:w="460" w:type="dxa"/>
            <w:tcBorders>
              <w:right w:val="nil"/>
            </w:tcBorders>
          </w:tcPr>
          <w:p w14:paraId="647A0925" w14:textId="77777777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38BDC016" w14:textId="7696F054" w:rsidR="00F3262D" w:rsidRDefault="00A56D50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2FEA1CA3" w14:textId="77777777" w:rsidTr="00284872">
        <w:trPr>
          <w:trHeight w:val="402"/>
        </w:trPr>
        <w:tc>
          <w:tcPr>
            <w:tcW w:w="445" w:type="dxa"/>
          </w:tcPr>
          <w:p w14:paraId="3738C597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1800FA04" w14:textId="77777777" w:rsidR="00F3262D" w:rsidRPr="00334266" w:rsidRDefault="00D70E4C">
            <w:pPr>
              <w:pStyle w:val="TableParagraph"/>
              <w:spacing w:line="267" w:lineRule="exact"/>
              <w:ind w:left="110"/>
            </w:pPr>
            <w:r>
              <w:rPr>
                <w:sz w:val="24"/>
              </w:rPr>
              <w:t>(a)</w:t>
            </w:r>
            <w:r w:rsidR="00334266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D64634">
              <w:t>Linear</w:t>
            </w:r>
          </w:p>
          <w:p w14:paraId="78841BDB" w14:textId="77777777" w:rsidR="00F3262D" w:rsidRDefault="00D70E4C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334266">
              <w:rPr>
                <w:rFonts w:ascii="Georgia" w:hAnsi="Georgia"/>
                <w:color w:val="000000"/>
                <w:sz w:val="16"/>
                <w:szCs w:val="16"/>
                <w:shd w:val="clear" w:color="auto" w:fill="FEFEFE"/>
              </w:rPr>
              <w:t xml:space="preserve"> </w:t>
            </w:r>
            <w:r w:rsidR="00D64634">
              <w:t>BFS</w:t>
            </w:r>
          </w:p>
        </w:tc>
        <w:tc>
          <w:tcPr>
            <w:tcW w:w="4203" w:type="dxa"/>
            <w:tcBorders>
              <w:left w:val="nil"/>
            </w:tcBorders>
          </w:tcPr>
          <w:p w14:paraId="7F2D876E" w14:textId="77777777" w:rsidR="00F3262D" w:rsidRPr="00334266" w:rsidRDefault="00D70E4C">
            <w:pPr>
              <w:pStyle w:val="TableParagraph"/>
              <w:spacing w:line="267" w:lineRule="exact"/>
              <w:ind w:left="1236"/>
            </w:pPr>
            <w:r>
              <w:rPr>
                <w:sz w:val="24"/>
              </w:rPr>
              <w:t>(b)</w:t>
            </w:r>
            <w:r w:rsidR="00334266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D64634">
              <w:t>DFS</w:t>
            </w:r>
          </w:p>
          <w:p w14:paraId="10B1964D" w14:textId="77777777" w:rsidR="00F3262D" w:rsidRDefault="00D70E4C">
            <w:pPr>
              <w:pStyle w:val="TableParagraph"/>
              <w:spacing w:line="265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334266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D64634">
              <w:t>Binary</w:t>
            </w:r>
          </w:p>
        </w:tc>
        <w:tc>
          <w:tcPr>
            <w:tcW w:w="920" w:type="dxa"/>
            <w:gridSpan w:val="2"/>
          </w:tcPr>
          <w:p w14:paraId="07DFCDE2" w14:textId="77777777" w:rsidR="00F3262D" w:rsidRDefault="00F3262D">
            <w:pPr>
              <w:pStyle w:val="TableParagraph"/>
            </w:pPr>
          </w:p>
        </w:tc>
      </w:tr>
      <w:tr w:rsidR="00F3262D" w14:paraId="05A96C7A" w14:textId="77777777" w:rsidTr="00823B8E">
        <w:trPr>
          <w:trHeight w:val="199"/>
        </w:trPr>
        <w:tc>
          <w:tcPr>
            <w:tcW w:w="445" w:type="dxa"/>
          </w:tcPr>
          <w:p w14:paraId="43596245" w14:textId="77777777" w:rsidR="00F3262D" w:rsidRDefault="00D70E4C">
            <w:pPr>
              <w:pStyle w:val="TableParagraph"/>
              <w:spacing w:line="253" w:lineRule="exact"/>
              <w:ind w:left="1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325" w:type="dxa"/>
            <w:gridSpan w:val="2"/>
          </w:tcPr>
          <w:p w14:paraId="571BCEBA" w14:textId="77777777" w:rsidR="00F3262D" w:rsidRPr="00D33932" w:rsidRDefault="00521D25">
            <w:pPr>
              <w:pStyle w:val="TableParagraph"/>
            </w:pPr>
            <w:r>
              <w:t>The time required by prims algorithm is</w:t>
            </w:r>
          </w:p>
        </w:tc>
        <w:tc>
          <w:tcPr>
            <w:tcW w:w="460" w:type="dxa"/>
            <w:tcBorders>
              <w:right w:val="nil"/>
            </w:tcBorders>
          </w:tcPr>
          <w:p w14:paraId="60D6915B" w14:textId="77777777" w:rsidR="00F3262D" w:rsidRDefault="00D70E4C">
            <w:pPr>
              <w:pStyle w:val="TableParagraph"/>
              <w:spacing w:line="253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22933D75" w14:textId="178EC7B2" w:rsidR="00F3262D" w:rsidRDefault="00A56D50">
            <w:pPr>
              <w:pStyle w:val="TableParagraph"/>
              <w:spacing w:line="253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199E774F" w14:textId="77777777" w:rsidTr="00284872">
        <w:trPr>
          <w:trHeight w:val="402"/>
        </w:trPr>
        <w:tc>
          <w:tcPr>
            <w:tcW w:w="445" w:type="dxa"/>
          </w:tcPr>
          <w:p w14:paraId="4FB335EC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29288204" w14:textId="77777777" w:rsidR="00F3262D" w:rsidRDefault="00D70E4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(a)</w:t>
            </w:r>
            <w:r w:rsidR="00D33932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521D25">
              <w:t>O(n)</w:t>
            </w:r>
          </w:p>
          <w:p w14:paraId="1210A0C8" w14:textId="77777777" w:rsidR="00F3262D" w:rsidRDefault="00D70E4C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521D25">
              <w:rPr>
                <w:sz w:val="24"/>
              </w:rPr>
              <w:t xml:space="preserve"> </w:t>
            </w:r>
            <w:r w:rsidR="00521D25">
              <w:t>Ɵ (n2 )</w:t>
            </w:r>
          </w:p>
        </w:tc>
        <w:tc>
          <w:tcPr>
            <w:tcW w:w="4203" w:type="dxa"/>
            <w:tcBorders>
              <w:left w:val="nil"/>
            </w:tcBorders>
          </w:tcPr>
          <w:p w14:paraId="22F4DD84" w14:textId="77777777" w:rsidR="00F3262D" w:rsidRDefault="00D70E4C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D33932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521D25">
              <w:t>Ɵ (n )</w:t>
            </w:r>
          </w:p>
          <w:p w14:paraId="26E2E806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D33932" w:rsidRPr="00D33932">
              <w:rPr>
                <w:color w:val="000000"/>
                <w:shd w:val="clear" w:color="auto" w:fill="FEFEFE"/>
              </w:rPr>
              <w:t xml:space="preserve"> </w:t>
            </w:r>
            <w:r w:rsidR="00521D25">
              <w:t>O (n2 )</w:t>
            </w:r>
          </w:p>
        </w:tc>
        <w:tc>
          <w:tcPr>
            <w:tcW w:w="920" w:type="dxa"/>
            <w:gridSpan w:val="2"/>
          </w:tcPr>
          <w:p w14:paraId="69EBE433" w14:textId="77777777" w:rsidR="00F3262D" w:rsidRDefault="00F3262D">
            <w:pPr>
              <w:pStyle w:val="TableParagraph"/>
            </w:pPr>
          </w:p>
        </w:tc>
      </w:tr>
      <w:tr w:rsidR="00F3262D" w14:paraId="7CCDCA8D" w14:textId="77777777" w:rsidTr="00823B8E">
        <w:trPr>
          <w:trHeight w:val="203"/>
        </w:trPr>
        <w:tc>
          <w:tcPr>
            <w:tcW w:w="445" w:type="dxa"/>
          </w:tcPr>
          <w:p w14:paraId="6F53D20F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325" w:type="dxa"/>
            <w:gridSpan w:val="2"/>
          </w:tcPr>
          <w:p w14:paraId="7DAE8AC6" w14:textId="77777777" w:rsidR="00F3262D" w:rsidRPr="00740D51" w:rsidRDefault="00740D51">
            <w:pPr>
              <w:pStyle w:val="TableParagraph"/>
            </w:pPr>
            <w:r w:rsidRPr="00740D51">
              <w:rPr>
                <w:color w:val="000000"/>
                <w:shd w:val="clear" w:color="auto" w:fill="FEFEFE"/>
              </w:rPr>
              <w:t>The recursive versions of binary search use a structure.</w:t>
            </w:r>
          </w:p>
        </w:tc>
        <w:tc>
          <w:tcPr>
            <w:tcW w:w="460" w:type="dxa"/>
            <w:tcBorders>
              <w:right w:val="nil"/>
            </w:tcBorders>
          </w:tcPr>
          <w:p w14:paraId="2C0EBB8D" w14:textId="77777777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4C3DE02C" w14:textId="5B8FB0D5" w:rsidR="00F3262D" w:rsidRDefault="00A56D50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2D291573" w14:textId="77777777" w:rsidTr="00284872">
        <w:trPr>
          <w:trHeight w:val="403"/>
        </w:trPr>
        <w:tc>
          <w:tcPr>
            <w:tcW w:w="445" w:type="dxa"/>
          </w:tcPr>
          <w:p w14:paraId="7DE089DE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2A15F339" w14:textId="77777777" w:rsidR="00F3262D" w:rsidRDefault="00D70E4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(a)</w:t>
            </w:r>
            <w:r w:rsidR="00740D51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740D51" w:rsidRPr="00740D51">
              <w:rPr>
                <w:color w:val="000000"/>
                <w:shd w:val="clear" w:color="auto" w:fill="FEFEFE"/>
              </w:rPr>
              <w:t>Branch and bound</w:t>
            </w:r>
          </w:p>
          <w:p w14:paraId="2720A900" w14:textId="77777777" w:rsidR="00F3262D" w:rsidRDefault="00D70E4C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740D51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740D51" w:rsidRPr="00740D51">
              <w:rPr>
                <w:color w:val="000000"/>
                <w:shd w:val="clear" w:color="auto" w:fill="FEFEFE"/>
              </w:rPr>
              <w:t>Divide and conquer</w:t>
            </w:r>
          </w:p>
        </w:tc>
        <w:tc>
          <w:tcPr>
            <w:tcW w:w="4203" w:type="dxa"/>
            <w:tcBorders>
              <w:left w:val="nil"/>
            </w:tcBorders>
          </w:tcPr>
          <w:p w14:paraId="2B002FEE" w14:textId="77777777" w:rsidR="00F3262D" w:rsidRDefault="00D70E4C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740D51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740D51" w:rsidRPr="00740D51">
              <w:rPr>
                <w:color w:val="000000"/>
                <w:shd w:val="clear" w:color="auto" w:fill="FEFEFE"/>
              </w:rPr>
              <w:t>Dynamic programming</w:t>
            </w:r>
          </w:p>
          <w:p w14:paraId="413B8983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740D51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740D51" w:rsidRPr="00740D51">
              <w:rPr>
                <w:color w:val="000000"/>
                <w:shd w:val="clear" w:color="auto" w:fill="FEFEFE"/>
              </w:rPr>
              <w:t>Simple recursive</w:t>
            </w:r>
          </w:p>
        </w:tc>
        <w:tc>
          <w:tcPr>
            <w:tcW w:w="920" w:type="dxa"/>
            <w:gridSpan w:val="2"/>
          </w:tcPr>
          <w:p w14:paraId="24174E71" w14:textId="77777777" w:rsidR="00F3262D" w:rsidRDefault="00F3262D">
            <w:pPr>
              <w:pStyle w:val="TableParagraph"/>
            </w:pPr>
          </w:p>
        </w:tc>
      </w:tr>
      <w:tr w:rsidR="00F3262D" w14:paraId="1FC00FE0" w14:textId="77777777" w:rsidTr="00823B8E">
        <w:trPr>
          <w:trHeight w:val="202"/>
        </w:trPr>
        <w:tc>
          <w:tcPr>
            <w:tcW w:w="445" w:type="dxa"/>
          </w:tcPr>
          <w:p w14:paraId="1C28B2CC" w14:textId="77777777" w:rsidR="00F3262D" w:rsidRDefault="00D70E4C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325" w:type="dxa"/>
            <w:gridSpan w:val="2"/>
          </w:tcPr>
          <w:p w14:paraId="606003AA" w14:textId="77777777" w:rsidR="00F3262D" w:rsidRPr="00284872" w:rsidRDefault="008773AD">
            <w:pPr>
              <w:pStyle w:val="TableParagraph"/>
            </w:pPr>
            <w:r w:rsidRPr="00284872">
              <w:rPr>
                <w:color w:val="000000"/>
                <w:shd w:val="clear" w:color="auto" w:fill="FEFEFE"/>
              </w:rPr>
              <w:t>The optimization technique for particular classes of backtracking algorithms that repeatedly solve sub-problems.</w:t>
            </w:r>
          </w:p>
        </w:tc>
        <w:tc>
          <w:tcPr>
            <w:tcW w:w="460" w:type="dxa"/>
            <w:tcBorders>
              <w:right w:val="nil"/>
            </w:tcBorders>
          </w:tcPr>
          <w:p w14:paraId="5E797C81" w14:textId="77777777" w:rsidR="00F3262D" w:rsidRDefault="00D70E4C">
            <w:pPr>
              <w:pStyle w:val="TableParagraph"/>
              <w:spacing w:line="258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75AA4258" w14:textId="7CBA7321" w:rsidR="00F3262D" w:rsidRDefault="00A56D50">
            <w:pPr>
              <w:pStyle w:val="TableParagraph"/>
              <w:spacing w:line="258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 xml:space="preserve"> a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284872" w14:paraId="1F437055" w14:textId="77777777" w:rsidTr="00823B8E">
        <w:trPr>
          <w:trHeight w:val="795"/>
        </w:trPr>
        <w:tc>
          <w:tcPr>
            <w:tcW w:w="445" w:type="dxa"/>
          </w:tcPr>
          <w:p w14:paraId="262DB90D" w14:textId="77777777" w:rsidR="00284872" w:rsidRDefault="00284872">
            <w:pPr>
              <w:pStyle w:val="TableParagraph"/>
              <w:spacing w:line="258" w:lineRule="exact"/>
              <w:ind w:left="167"/>
              <w:rPr>
                <w:sz w:val="24"/>
              </w:rPr>
            </w:pPr>
          </w:p>
        </w:tc>
        <w:tc>
          <w:tcPr>
            <w:tcW w:w="7325" w:type="dxa"/>
            <w:gridSpan w:val="2"/>
          </w:tcPr>
          <w:p w14:paraId="4320F5CC" w14:textId="77777777" w:rsidR="00284872" w:rsidRPr="00284872" w:rsidRDefault="00284872" w:rsidP="00284872">
            <w:pPr>
              <w:pStyle w:val="TableParagraph"/>
              <w:numPr>
                <w:ilvl w:val="0"/>
                <w:numId w:val="15"/>
              </w:numPr>
              <w:rPr>
                <w:color w:val="000000"/>
                <w:shd w:val="clear" w:color="auto" w:fill="FEFEFE"/>
              </w:rPr>
            </w:pPr>
            <w:r w:rsidRPr="00284872">
              <w:rPr>
                <w:color w:val="000000"/>
                <w:shd w:val="clear" w:color="auto" w:fill="FEFEFE"/>
              </w:rPr>
              <w:t>Decrease and conquer</w:t>
            </w:r>
            <w:r w:rsidR="00CB5970">
              <w:rPr>
                <w:color w:val="000000"/>
                <w:shd w:val="clear" w:color="auto" w:fill="FEFEFE"/>
              </w:rPr>
              <w:t xml:space="preserve">                                    (b)  </w:t>
            </w:r>
            <w:r w:rsidR="00CB5970" w:rsidRPr="00CB5970">
              <w:rPr>
                <w:color w:val="000000"/>
                <w:shd w:val="clear" w:color="auto" w:fill="FEFEFE"/>
              </w:rPr>
              <w:t>Dynamic programming</w:t>
            </w:r>
          </w:p>
          <w:p w14:paraId="62827749" w14:textId="77777777" w:rsidR="00284872" w:rsidRPr="00284872" w:rsidRDefault="00284872" w:rsidP="00284872">
            <w:pPr>
              <w:pStyle w:val="TableParagraph"/>
              <w:ind w:left="220"/>
              <w:rPr>
                <w:color w:val="000000"/>
                <w:shd w:val="clear" w:color="auto" w:fill="FEFEFE"/>
              </w:rPr>
            </w:pPr>
            <w:r>
              <w:rPr>
                <w:color w:val="000000"/>
                <w:shd w:val="clear" w:color="auto" w:fill="FEFEFE"/>
              </w:rPr>
              <w:t xml:space="preserve">( c) </w:t>
            </w:r>
            <w:r w:rsidRPr="00284872">
              <w:rPr>
                <w:color w:val="000000"/>
                <w:shd w:val="clear" w:color="auto" w:fill="FEFEFE"/>
              </w:rPr>
              <w:t>Branch and bound</w:t>
            </w:r>
            <w:r w:rsidR="00CB5970">
              <w:rPr>
                <w:color w:val="000000"/>
                <w:shd w:val="clear" w:color="auto" w:fill="FEFEFE"/>
              </w:rPr>
              <w:t xml:space="preserve">                                          (d) </w:t>
            </w:r>
            <w:r w:rsidR="00823B8E" w:rsidRPr="00823B8E">
              <w:rPr>
                <w:color w:val="000000"/>
                <w:shd w:val="clear" w:color="auto" w:fill="FEFEFE"/>
              </w:rPr>
              <w:t>Divide and Conquer</w:t>
            </w:r>
          </w:p>
        </w:tc>
        <w:tc>
          <w:tcPr>
            <w:tcW w:w="460" w:type="dxa"/>
            <w:tcBorders>
              <w:right w:val="nil"/>
            </w:tcBorders>
          </w:tcPr>
          <w:p w14:paraId="4227261A" w14:textId="77777777" w:rsidR="00284872" w:rsidRDefault="00284872">
            <w:pPr>
              <w:pStyle w:val="TableParagraph"/>
              <w:spacing w:line="258" w:lineRule="exact"/>
              <w:ind w:left="209"/>
              <w:rPr>
                <w:w w:val="99"/>
                <w:sz w:val="24"/>
              </w:rPr>
            </w:pPr>
          </w:p>
        </w:tc>
        <w:tc>
          <w:tcPr>
            <w:tcW w:w="460" w:type="dxa"/>
            <w:tcBorders>
              <w:left w:val="nil"/>
            </w:tcBorders>
          </w:tcPr>
          <w:p w14:paraId="72ED9393" w14:textId="77777777" w:rsidR="00284872" w:rsidRDefault="00284872">
            <w:pPr>
              <w:pStyle w:val="TableParagraph"/>
              <w:spacing w:line="258" w:lineRule="exact"/>
              <w:ind w:left="38"/>
              <w:jc w:val="center"/>
              <w:rPr>
                <w:w w:val="99"/>
                <w:sz w:val="24"/>
              </w:rPr>
            </w:pPr>
          </w:p>
        </w:tc>
      </w:tr>
      <w:tr w:rsidR="00F3262D" w14:paraId="475BB3DE" w14:textId="77777777" w:rsidTr="00823B8E">
        <w:trPr>
          <w:trHeight w:val="199"/>
        </w:trPr>
        <w:tc>
          <w:tcPr>
            <w:tcW w:w="445" w:type="dxa"/>
          </w:tcPr>
          <w:p w14:paraId="79391F27" w14:textId="77777777" w:rsidR="00F3262D" w:rsidRDefault="00D70E4C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325" w:type="dxa"/>
            <w:gridSpan w:val="2"/>
          </w:tcPr>
          <w:p w14:paraId="1F6D16CD" w14:textId="77777777" w:rsidR="00F3262D" w:rsidRPr="00626367" w:rsidRDefault="00626367">
            <w:pPr>
              <w:pStyle w:val="TableParagraph"/>
            </w:pPr>
            <w:r w:rsidRPr="00626367">
              <w:rPr>
                <w:color w:val="000000"/>
                <w:shd w:val="clear" w:color="auto" w:fill="FEFEFE"/>
              </w:rPr>
              <w:t>The root node in the B-Tree technique has   limit on the number of children?</w:t>
            </w:r>
          </w:p>
        </w:tc>
        <w:tc>
          <w:tcPr>
            <w:tcW w:w="460" w:type="dxa"/>
            <w:tcBorders>
              <w:right w:val="nil"/>
            </w:tcBorders>
          </w:tcPr>
          <w:p w14:paraId="37108539" w14:textId="77777777" w:rsidR="00F3262D" w:rsidRDefault="00D70E4C">
            <w:pPr>
              <w:pStyle w:val="TableParagraph"/>
              <w:spacing w:line="253" w:lineRule="exact"/>
              <w:ind w:left="209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460" w:type="dxa"/>
            <w:tcBorders>
              <w:left w:val="nil"/>
            </w:tcBorders>
          </w:tcPr>
          <w:p w14:paraId="0FD3B1E1" w14:textId="17DFB23A" w:rsidR="00F3262D" w:rsidRDefault="00A56D50">
            <w:pPr>
              <w:pStyle w:val="TableParagraph"/>
              <w:spacing w:line="253" w:lineRule="exact"/>
              <w:ind w:left="3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  <w:r w:rsidR="00D70E4C">
              <w:rPr>
                <w:w w:val="99"/>
                <w:sz w:val="24"/>
              </w:rPr>
              <w:t>]</w:t>
            </w:r>
          </w:p>
        </w:tc>
      </w:tr>
      <w:tr w:rsidR="00F3262D" w14:paraId="6B421560" w14:textId="77777777" w:rsidTr="00284872">
        <w:trPr>
          <w:trHeight w:val="403"/>
        </w:trPr>
        <w:tc>
          <w:tcPr>
            <w:tcW w:w="445" w:type="dxa"/>
          </w:tcPr>
          <w:p w14:paraId="24102F28" w14:textId="77777777" w:rsidR="00F3262D" w:rsidRDefault="00F3262D">
            <w:pPr>
              <w:pStyle w:val="TableParagraph"/>
            </w:pPr>
          </w:p>
        </w:tc>
        <w:tc>
          <w:tcPr>
            <w:tcW w:w="3122" w:type="dxa"/>
            <w:tcBorders>
              <w:right w:val="nil"/>
            </w:tcBorders>
          </w:tcPr>
          <w:p w14:paraId="1BEDCD67" w14:textId="77777777" w:rsidR="00F3262D" w:rsidRPr="00A905CB" w:rsidRDefault="00D70E4C">
            <w:pPr>
              <w:pStyle w:val="TableParagraph"/>
              <w:spacing w:line="268" w:lineRule="exact"/>
              <w:ind w:left="110"/>
            </w:pPr>
            <w:r>
              <w:rPr>
                <w:sz w:val="24"/>
              </w:rPr>
              <w:t>(a)</w:t>
            </w:r>
            <w:r w:rsidR="00A905C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A905CB" w:rsidRPr="00A905CB">
              <w:rPr>
                <w:color w:val="000000"/>
                <w:shd w:val="clear" w:color="auto" w:fill="FEFEFE"/>
              </w:rPr>
              <w:t>Lower</w:t>
            </w:r>
          </w:p>
          <w:p w14:paraId="0CEDA0EB" w14:textId="77777777" w:rsidR="00F3262D" w:rsidRDefault="00D70E4C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(c)</w:t>
            </w:r>
            <w:r w:rsidR="00A905C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A905CB" w:rsidRPr="00A905CB">
              <w:rPr>
                <w:color w:val="000000"/>
                <w:shd w:val="clear" w:color="auto" w:fill="FEFEFE"/>
              </w:rPr>
              <w:t>Upper</w:t>
            </w:r>
          </w:p>
        </w:tc>
        <w:tc>
          <w:tcPr>
            <w:tcW w:w="4203" w:type="dxa"/>
            <w:tcBorders>
              <w:left w:val="nil"/>
            </w:tcBorders>
          </w:tcPr>
          <w:p w14:paraId="13430934" w14:textId="77777777" w:rsidR="00F3262D" w:rsidRDefault="00D70E4C">
            <w:pPr>
              <w:pStyle w:val="TableParagraph"/>
              <w:spacing w:line="268" w:lineRule="exact"/>
              <w:ind w:left="1236"/>
              <w:rPr>
                <w:sz w:val="24"/>
              </w:rPr>
            </w:pPr>
            <w:r>
              <w:rPr>
                <w:sz w:val="24"/>
              </w:rPr>
              <w:t>(b)</w:t>
            </w:r>
            <w:r w:rsidR="00A905CB">
              <w:rPr>
                <w:rFonts w:ascii="Georgia" w:hAnsi="Georgia"/>
                <w:color w:val="000000"/>
                <w:sz w:val="13"/>
                <w:szCs w:val="13"/>
                <w:shd w:val="clear" w:color="auto" w:fill="FEFEFE"/>
              </w:rPr>
              <w:t xml:space="preserve"> </w:t>
            </w:r>
            <w:r w:rsidR="00A905CB" w:rsidRPr="00A905CB">
              <w:rPr>
                <w:color w:val="000000"/>
                <w:shd w:val="clear" w:color="auto" w:fill="FEFEFE"/>
              </w:rPr>
              <w:t>Upper and Lower</w:t>
            </w:r>
          </w:p>
          <w:p w14:paraId="0DC4BB5A" w14:textId="77777777" w:rsidR="00F3262D" w:rsidRDefault="00D70E4C">
            <w:pPr>
              <w:pStyle w:val="TableParagraph"/>
              <w:spacing w:before="2" w:line="261" w:lineRule="exact"/>
              <w:ind w:left="1236"/>
              <w:rPr>
                <w:sz w:val="24"/>
              </w:rPr>
            </w:pPr>
            <w:r>
              <w:rPr>
                <w:sz w:val="24"/>
              </w:rPr>
              <w:t>(d)</w:t>
            </w:r>
            <w:r w:rsidR="00A905CB">
              <w:rPr>
                <w:rFonts w:ascii="Georgia" w:hAnsi="Georgia"/>
                <w:color w:val="000000"/>
                <w:sz w:val="16"/>
                <w:szCs w:val="16"/>
                <w:shd w:val="clear" w:color="auto" w:fill="FEFEFE"/>
              </w:rPr>
              <w:t xml:space="preserve"> </w:t>
            </w:r>
            <w:r w:rsidR="00A905CB" w:rsidRPr="00A905CB">
              <w:rPr>
                <w:color w:val="000000"/>
                <w:shd w:val="clear" w:color="auto" w:fill="FEFEFE"/>
              </w:rPr>
              <w:t>No</w:t>
            </w:r>
          </w:p>
        </w:tc>
        <w:tc>
          <w:tcPr>
            <w:tcW w:w="920" w:type="dxa"/>
            <w:gridSpan w:val="2"/>
          </w:tcPr>
          <w:p w14:paraId="4F542CA8" w14:textId="77777777" w:rsidR="00F3262D" w:rsidRDefault="00F3262D">
            <w:pPr>
              <w:pStyle w:val="TableParagraph"/>
            </w:pPr>
          </w:p>
        </w:tc>
      </w:tr>
    </w:tbl>
    <w:p w14:paraId="613AF6BD" w14:textId="77777777" w:rsidR="00F3262D" w:rsidRDefault="00F3262D"/>
    <w:p w14:paraId="2E189C09" w14:textId="77777777" w:rsidR="000A1748" w:rsidRDefault="000A1748"/>
    <w:p w14:paraId="0126C3EA" w14:textId="77777777" w:rsidR="00B56062" w:rsidRDefault="00B56062"/>
    <w:p w14:paraId="473695CA" w14:textId="77777777" w:rsidR="000A1748" w:rsidRDefault="000A1748"/>
    <w:p w14:paraId="141D3F8D" w14:textId="77777777" w:rsidR="000A1748" w:rsidRDefault="000A1748"/>
    <w:p w14:paraId="411BC902" w14:textId="77777777" w:rsidR="000A1748" w:rsidRDefault="000A1748"/>
    <w:p w14:paraId="61FB21D3" w14:textId="77777777" w:rsidR="000A1748" w:rsidRDefault="000A1748">
      <w:pPr>
        <w:rPr>
          <w:rFonts w:ascii="Times New Roman" w:hAnsi="Times New Roman" w:cs="Times New Roman"/>
          <w:b/>
          <w:bCs/>
        </w:rPr>
      </w:pPr>
      <w:r w:rsidRPr="008F2C65">
        <w:rPr>
          <w:rFonts w:ascii="Times New Roman" w:hAnsi="Times New Roman" w:cs="Times New Roman"/>
          <w:b/>
          <w:bCs/>
        </w:rPr>
        <w:t>II .Fill in the blanks</w:t>
      </w:r>
    </w:p>
    <w:p w14:paraId="7A4D7C28" w14:textId="77777777" w:rsidR="008B11C0" w:rsidRDefault="008B11C0">
      <w:pPr>
        <w:rPr>
          <w:rFonts w:ascii="Times New Roman" w:hAnsi="Times New Roman" w:cs="Times New Roman"/>
          <w:b/>
          <w:bCs/>
        </w:rPr>
      </w:pPr>
    </w:p>
    <w:p w14:paraId="09A108F0" w14:textId="30709797" w:rsidR="008B11C0" w:rsidRDefault="008B11C0" w:rsidP="00F66873">
      <w:pPr>
        <w:spacing w:line="360" w:lineRule="auto"/>
      </w:pPr>
      <w:r>
        <w:t>1)__</w:t>
      </w:r>
      <w:r w:rsidR="00A56D50" w:rsidRPr="00A56D50">
        <w:t xml:space="preserve"> </w:t>
      </w:r>
      <w:r w:rsidR="00A56D50">
        <w:t xml:space="preserve">Kruskal </w:t>
      </w:r>
      <w:r>
        <w:t>______ Algorithm technique is used in the implementation of Kruskal solution for the MST.</w:t>
      </w:r>
    </w:p>
    <w:p w14:paraId="01E0A327" w14:textId="6A7445E2" w:rsidR="008B11C0" w:rsidRDefault="008B11C0" w:rsidP="00F66873">
      <w:pPr>
        <w:spacing w:line="360" w:lineRule="auto"/>
      </w:pPr>
      <w:r>
        <w:t>2)</w:t>
      </w:r>
      <w:r w:rsidR="00E92F39">
        <w:t>___________Property satifies the optional substructure property then a locally optimal solution is globally optimal.</w:t>
      </w:r>
    </w:p>
    <w:p w14:paraId="21DFB8FB" w14:textId="77777777" w:rsidR="00E92F39" w:rsidRDefault="00E92F39" w:rsidP="00F66873">
      <w:pPr>
        <w:spacing w:line="360" w:lineRule="auto"/>
      </w:pPr>
      <w:r>
        <w:t>3) Dynamic programming belongs _______to class.</w:t>
      </w:r>
    </w:p>
    <w:p w14:paraId="1EC8364D" w14:textId="77777777" w:rsidR="00E92F39" w:rsidRDefault="00E92F39" w:rsidP="00F66873">
      <w:pPr>
        <w:spacing w:line="360" w:lineRule="auto"/>
      </w:pPr>
      <w:r>
        <w:t>4)</w:t>
      </w:r>
      <w:r w:rsidRPr="00E92F39">
        <w:t xml:space="preserve"> </w:t>
      </w:r>
      <w:r>
        <w:t>________is a BFS like state space tree search in which the list of live nodes is a queue.</w:t>
      </w:r>
    </w:p>
    <w:p w14:paraId="01D7EC89" w14:textId="77777777" w:rsidR="00E92F39" w:rsidRDefault="00E92F39" w:rsidP="00F66873">
      <w:pPr>
        <w:spacing w:line="360" w:lineRule="auto"/>
      </w:pPr>
      <w:r>
        <w:t>5) The travelling sales person problem which asked for a tour that has minimum cost. Then this tour is_______</w:t>
      </w:r>
    </w:p>
    <w:p w14:paraId="5399FEF6" w14:textId="77777777" w:rsidR="00E92F39" w:rsidRDefault="00E92F39" w:rsidP="00F66873">
      <w:pPr>
        <w:spacing w:line="360" w:lineRule="auto"/>
      </w:pPr>
      <w:r>
        <w:t>6) The time complexity of 8-queens problem______</w:t>
      </w:r>
      <w:r w:rsidR="00122B38">
        <w:t>__</w:t>
      </w:r>
    </w:p>
    <w:p w14:paraId="55D7103D" w14:textId="77777777" w:rsidR="00122B38" w:rsidRPr="008B11C0" w:rsidRDefault="00122B38" w:rsidP="00F66873">
      <w:pPr>
        <w:spacing w:line="360" w:lineRule="auto"/>
        <w:rPr>
          <w:rFonts w:ascii="Times New Roman" w:hAnsi="Times New Roman" w:cs="Times New Roman"/>
          <w:b/>
          <w:bCs/>
        </w:rPr>
      </w:pPr>
      <w:r>
        <w:t>7)</w:t>
      </w:r>
      <w:r w:rsidRPr="00122B38">
        <w:t xml:space="preserve"> </w:t>
      </w:r>
      <w:r>
        <w:t>Sum of subsets is an example of__________ problem</w:t>
      </w:r>
    </w:p>
    <w:p w14:paraId="3696E215" w14:textId="77777777" w:rsidR="000A1748" w:rsidRDefault="00122B38" w:rsidP="00F66873">
      <w:pPr>
        <w:spacing w:line="360" w:lineRule="auto"/>
      </w:pPr>
      <w:r w:rsidRPr="00122B38">
        <w:rPr>
          <w:rFonts w:ascii="Times New Roman" w:hAnsi="Times New Roman" w:cs="Times New Roman"/>
          <w:bCs/>
        </w:rPr>
        <w:t>8)</w:t>
      </w:r>
      <w:r w:rsidRPr="00122B38">
        <w:t xml:space="preserve"> </w:t>
      </w:r>
      <w:r>
        <w:t>For N queens problem the time complexity________</w:t>
      </w:r>
    </w:p>
    <w:p w14:paraId="556C0503" w14:textId="77777777" w:rsidR="00F25C29" w:rsidRDefault="00122B38" w:rsidP="00F66873">
      <w:pPr>
        <w:spacing w:line="360" w:lineRule="auto"/>
      </w:pPr>
      <w:r>
        <w:t>9)</w:t>
      </w:r>
      <w:r w:rsidR="00F25C29" w:rsidRPr="00F25C29">
        <w:t xml:space="preserve"> </w:t>
      </w:r>
      <w:r w:rsidR="00F25C29">
        <w:t>State generation methods in which in the E-node remains the E-node until it is dead is called___________</w:t>
      </w:r>
    </w:p>
    <w:p w14:paraId="2C092593" w14:textId="77777777" w:rsidR="00F25C29" w:rsidRPr="00122B38" w:rsidRDefault="00F25C29" w:rsidP="00F66873">
      <w:pPr>
        <w:spacing w:line="360" w:lineRule="auto"/>
        <w:sectPr w:rsidR="00F25C29" w:rsidRPr="00122B38" w:rsidSect="00284872">
          <w:headerReference w:type="default" r:id="rId10"/>
          <w:footerReference w:type="default" r:id="rId11"/>
          <w:pgSz w:w="11910" w:h="16840"/>
          <w:pgMar w:top="720" w:right="500" w:bottom="900" w:left="720" w:header="0" w:footer="0" w:gutter="0"/>
          <w:cols w:space="720"/>
        </w:sectPr>
      </w:pPr>
      <w:r>
        <w:t>10)</w:t>
      </w:r>
      <w:r w:rsidR="00AD55CE" w:rsidRPr="00AD55CE">
        <w:t xml:space="preserve"> </w:t>
      </w:r>
      <w:r w:rsidR="00AD55CE">
        <w:t>If an NP hard problem can be solved in polynomial time then all_____ problems can be solved in polynomial time.</w:t>
      </w:r>
    </w:p>
    <w:p w14:paraId="75F337F0" w14:textId="77777777" w:rsidR="00F3262D" w:rsidRDefault="00F3262D" w:rsidP="00CF6D0F">
      <w:pPr>
        <w:pStyle w:val="BodyText"/>
        <w:rPr>
          <w:sz w:val="17"/>
        </w:rPr>
      </w:pPr>
    </w:p>
    <w:sectPr w:rsidR="00F3262D" w:rsidSect="008D0DC9">
      <w:headerReference w:type="even" r:id="rId12"/>
      <w:footerReference w:type="even" r:id="rId13"/>
      <w:pgSz w:w="11910" w:h="16840"/>
      <w:pgMar w:top="910" w:right="500" w:bottom="280" w:left="720" w:header="9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F7D8" w14:textId="77777777" w:rsidR="002457E8" w:rsidRDefault="002457E8" w:rsidP="00F3262D">
      <w:r>
        <w:separator/>
      </w:r>
    </w:p>
  </w:endnote>
  <w:endnote w:type="continuationSeparator" w:id="0">
    <w:p w14:paraId="2954ADF7" w14:textId="77777777" w:rsidR="002457E8" w:rsidRDefault="002457E8" w:rsidP="00F3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E787F" w14:textId="77777777" w:rsidR="00F3262D" w:rsidRDefault="00F3262D"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6F08" w14:textId="77777777" w:rsidR="00F3262D" w:rsidRDefault="00F3262D">
    <w:pPr>
      <w:pStyle w:val="BodyTex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48AD" w14:textId="77777777" w:rsidR="00F3262D" w:rsidRDefault="00F3262D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17B5" w14:textId="77777777" w:rsidR="002457E8" w:rsidRDefault="002457E8" w:rsidP="00F3262D">
      <w:r>
        <w:separator/>
      </w:r>
    </w:p>
  </w:footnote>
  <w:footnote w:type="continuationSeparator" w:id="0">
    <w:p w14:paraId="64DB6244" w14:textId="77777777" w:rsidR="002457E8" w:rsidRDefault="002457E8" w:rsidP="00F3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667D" w14:textId="77777777" w:rsidR="00F3262D" w:rsidRDefault="00F3262D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E554" w14:textId="77777777" w:rsidR="00F3262D" w:rsidRDefault="00F3262D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FA43" w14:textId="77777777" w:rsidR="00F3262D" w:rsidRDefault="00F3262D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E86"/>
    <w:multiLevelType w:val="hybridMultilevel"/>
    <w:tmpl w:val="24DEACA8"/>
    <w:lvl w:ilvl="0" w:tplc="5DAE7496">
      <w:start w:val="1"/>
      <w:numFmt w:val="decimal"/>
      <w:lvlText w:val="%1."/>
      <w:lvlJc w:val="left"/>
      <w:pPr>
        <w:ind w:left="442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968CFEC">
      <w:start w:val="1"/>
      <w:numFmt w:val="upperLetter"/>
      <w:lvlText w:val="%2)"/>
      <w:lvlJc w:val="left"/>
      <w:pPr>
        <w:ind w:left="692" w:hanging="31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13F29AFA">
      <w:start w:val="1"/>
      <w:numFmt w:val="decimal"/>
      <w:lvlText w:val="%3."/>
      <w:lvlJc w:val="left"/>
      <w:pPr>
        <w:ind w:left="9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D750D904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 w:tplc="F1A8477C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5" w:tplc="AD307966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6" w:tplc="B72A6A9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7474F1B8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8" w:tplc="D71E149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826B3"/>
    <w:multiLevelType w:val="hybridMultilevel"/>
    <w:tmpl w:val="6E089636"/>
    <w:lvl w:ilvl="0" w:tplc="5BB0C6C0">
      <w:start w:val="1"/>
      <w:numFmt w:val="lowerLetter"/>
      <w:lvlText w:val="(%1)"/>
      <w:lvlJc w:val="left"/>
      <w:pPr>
        <w:ind w:left="4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0721BBB"/>
    <w:multiLevelType w:val="hybridMultilevel"/>
    <w:tmpl w:val="2C64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770D"/>
    <w:multiLevelType w:val="hybridMultilevel"/>
    <w:tmpl w:val="8BFE1634"/>
    <w:lvl w:ilvl="0" w:tplc="90743354">
      <w:start w:val="9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7375C3F"/>
    <w:multiLevelType w:val="hybridMultilevel"/>
    <w:tmpl w:val="9DB2249A"/>
    <w:lvl w:ilvl="0" w:tplc="464083FA">
      <w:start w:val="1"/>
      <w:numFmt w:val="decimal"/>
      <w:lvlText w:val="%1."/>
      <w:lvlJc w:val="left"/>
      <w:pPr>
        <w:ind w:left="127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5" w15:restartNumberingAfterBreak="0">
    <w:nsid w:val="1E002329"/>
    <w:multiLevelType w:val="hybridMultilevel"/>
    <w:tmpl w:val="30BC1992"/>
    <w:lvl w:ilvl="0" w:tplc="833068FE">
      <w:start w:val="1"/>
      <w:numFmt w:val="upperRoman"/>
      <w:lvlText w:val="%1."/>
      <w:lvlJc w:val="left"/>
      <w:pPr>
        <w:ind w:left="8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6" w15:restartNumberingAfterBreak="0">
    <w:nsid w:val="21881D48"/>
    <w:multiLevelType w:val="hybridMultilevel"/>
    <w:tmpl w:val="47D6350A"/>
    <w:lvl w:ilvl="0" w:tplc="FCC6D00E">
      <w:start w:val="10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3664690"/>
    <w:multiLevelType w:val="hybridMultilevel"/>
    <w:tmpl w:val="CDCC7FF0"/>
    <w:lvl w:ilvl="0" w:tplc="A59E4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675B"/>
    <w:multiLevelType w:val="hybridMultilevel"/>
    <w:tmpl w:val="0D4A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A11E3"/>
    <w:multiLevelType w:val="hybridMultilevel"/>
    <w:tmpl w:val="EE000742"/>
    <w:lvl w:ilvl="0" w:tplc="C2C6C7EC">
      <w:start w:val="1"/>
      <w:numFmt w:val="upperLetter"/>
      <w:lvlText w:val="%1)"/>
      <w:lvlJc w:val="left"/>
      <w:pPr>
        <w:ind w:left="679" w:hanging="312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92CB994">
      <w:numFmt w:val="bullet"/>
      <w:lvlText w:val="•"/>
      <w:lvlJc w:val="left"/>
      <w:pPr>
        <w:ind w:left="1689" w:hanging="312"/>
      </w:pPr>
      <w:rPr>
        <w:rFonts w:hint="default"/>
        <w:lang w:val="en-US" w:eastAsia="en-US" w:bidi="ar-SA"/>
      </w:rPr>
    </w:lvl>
    <w:lvl w:ilvl="2" w:tplc="E1FC0556">
      <w:numFmt w:val="bullet"/>
      <w:lvlText w:val="•"/>
      <w:lvlJc w:val="left"/>
      <w:pPr>
        <w:ind w:left="2699" w:hanging="312"/>
      </w:pPr>
      <w:rPr>
        <w:rFonts w:hint="default"/>
        <w:lang w:val="en-US" w:eastAsia="en-US" w:bidi="ar-SA"/>
      </w:rPr>
    </w:lvl>
    <w:lvl w:ilvl="3" w:tplc="FDB6DE42">
      <w:numFmt w:val="bullet"/>
      <w:lvlText w:val="•"/>
      <w:lvlJc w:val="left"/>
      <w:pPr>
        <w:ind w:left="3709" w:hanging="312"/>
      </w:pPr>
      <w:rPr>
        <w:rFonts w:hint="default"/>
        <w:lang w:val="en-US" w:eastAsia="en-US" w:bidi="ar-SA"/>
      </w:rPr>
    </w:lvl>
    <w:lvl w:ilvl="4" w:tplc="3E780F1A">
      <w:numFmt w:val="bullet"/>
      <w:lvlText w:val="•"/>
      <w:lvlJc w:val="left"/>
      <w:pPr>
        <w:ind w:left="4719" w:hanging="312"/>
      </w:pPr>
      <w:rPr>
        <w:rFonts w:hint="default"/>
        <w:lang w:val="en-US" w:eastAsia="en-US" w:bidi="ar-SA"/>
      </w:rPr>
    </w:lvl>
    <w:lvl w:ilvl="5" w:tplc="A150FD42">
      <w:numFmt w:val="bullet"/>
      <w:lvlText w:val="•"/>
      <w:lvlJc w:val="left"/>
      <w:pPr>
        <w:ind w:left="5729" w:hanging="312"/>
      </w:pPr>
      <w:rPr>
        <w:rFonts w:hint="default"/>
        <w:lang w:val="en-US" w:eastAsia="en-US" w:bidi="ar-SA"/>
      </w:rPr>
    </w:lvl>
    <w:lvl w:ilvl="6" w:tplc="95D0DDF6">
      <w:numFmt w:val="bullet"/>
      <w:lvlText w:val="•"/>
      <w:lvlJc w:val="left"/>
      <w:pPr>
        <w:ind w:left="6739" w:hanging="312"/>
      </w:pPr>
      <w:rPr>
        <w:rFonts w:hint="default"/>
        <w:lang w:val="en-US" w:eastAsia="en-US" w:bidi="ar-SA"/>
      </w:rPr>
    </w:lvl>
    <w:lvl w:ilvl="7" w:tplc="D2A6D168">
      <w:numFmt w:val="bullet"/>
      <w:lvlText w:val="•"/>
      <w:lvlJc w:val="left"/>
      <w:pPr>
        <w:ind w:left="7748" w:hanging="312"/>
      </w:pPr>
      <w:rPr>
        <w:rFonts w:hint="default"/>
        <w:lang w:val="en-US" w:eastAsia="en-US" w:bidi="ar-SA"/>
      </w:rPr>
    </w:lvl>
    <w:lvl w:ilvl="8" w:tplc="0A9A3718">
      <w:numFmt w:val="bullet"/>
      <w:lvlText w:val="•"/>
      <w:lvlJc w:val="left"/>
      <w:pPr>
        <w:ind w:left="8758" w:hanging="312"/>
      </w:pPr>
      <w:rPr>
        <w:rFonts w:hint="default"/>
        <w:lang w:val="en-US" w:eastAsia="en-US" w:bidi="ar-SA"/>
      </w:rPr>
    </w:lvl>
  </w:abstractNum>
  <w:abstractNum w:abstractNumId="10" w15:restartNumberingAfterBreak="0">
    <w:nsid w:val="2C696875"/>
    <w:multiLevelType w:val="hybridMultilevel"/>
    <w:tmpl w:val="E458A1D6"/>
    <w:lvl w:ilvl="0" w:tplc="F3ACCBFA">
      <w:start w:val="6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444A10E1"/>
    <w:multiLevelType w:val="hybridMultilevel"/>
    <w:tmpl w:val="43E62D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A7D23"/>
    <w:multiLevelType w:val="hybridMultilevel"/>
    <w:tmpl w:val="588E9F26"/>
    <w:lvl w:ilvl="0" w:tplc="D4BCDFE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2DCA"/>
    <w:multiLevelType w:val="hybridMultilevel"/>
    <w:tmpl w:val="C7C08CFA"/>
    <w:lvl w:ilvl="0" w:tplc="C03EBA2A">
      <w:start w:val="1"/>
      <w:numFmt w:val="decimal"/>
      <w:lvlText w:val="%1."/>
      <w:lvlJc w:val="left"/>
      <w:pPr>
        <w:ind w:left="305" w:hanging="25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4F66738">
      <w:start w:val="1"/>
      <w:numFmt w:val="upperLetter"/>
      <w:lvlText w:val="%2)"/>
      <w:lvlJc w:val="left"/>
      <w:pPr>
        <w:ind w:left="1221" w:hanging="31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2" w:tplc="496AC6AA">
      <w:numFmt w:val="bullet"/>
      <w:lvlText w:val="•"/>
      <w:lvlJc w:val="left"/>
      <w:pPr>
        <w:ind w:left="2282" w:hanging="312"/>
      </w:pPr>
      <w:rPr>
        <w:rFonts w:hint="default"/>
        <w:lang w:val="en-US" w:eastAsia="en-US" w:bidi="ar-SA"/>
      </w:rPr>
    </w:lvl>
    <w:lvl w:ilvl="3" w:tplc="09A661C0">
      <w:numFmt w:val="bullet"/>
      <w:lvlText w:val="•"/>
      <w:lvlJc w:val="left"/>
      <w:pPr>
        <w:ind w:left="3344" w:hanging="312"/>
      </w:pPr>
      <w:rPr>
        <w:rFonts w:hint="default"/>
        <w:lang w:val="en-US" w:eastAsia="en-US" w:bidi="ar-SA"/>
      </w:rPr>
    </w:lvl>
    <w:lvl w:ilvl="4" w:tplc="621AFCA2">
      <w:numFmt w:val="bullet"/>
      <w:lvlText w:val="•"/>
      <w:lvlJc w:val="left"/>
      <w:pPr>
        <w:ind w:left="4406" w:hanging="312"/>
      </w:pPr>
      <w:rPr>
        <w:rFonts w:hint="default"/>
        <w:lang w:val="en-US" w:eastAsia="en-US" w:bidi="ar-SA"/>
      </w:rPr>
    </w:lvl>
    <w:lvl w:ilvl="5" w:tplc="5FE69658">
      <w:numFmt w:val="bullet"/>
      <w:lvlText w:val="•"/>
      <w:lvlJc w:val="left"/>
      <w:pPr>
        <w:ind w:left="5468" w:hanging="312"/>
      </w:pPr>
      <w:rPr>
        <w:rFonts w:hint="default"/>
        <w:lang w:val="en-US" w:eastAsia="en-US" w:bidi="ar-SA"/>
      </w:rPr>
    </w:lvl>
    <w:lvl w:ilvl="6" w:tplc="25349F72">
      <w:numFmt w:val="bullet"/>
      <w:lvlText w:val="•"/>
      <w:lvlJc w:val="left"/>
      <w:pPr>
        <w:ind w:left="6530" w:hanging="312"/>
      </w:pPr>
      <w:rPr>
        <w:rFonts w:hint="default"/>
        <w:lang w:val="en-US" w:eastAsia="en-US" w:bidi="ar-SA"/>
      </w:rPr>
    </w:lvl>
    <w:lvl w:ilvl="7" w:tplc="88AC9FF8">
      <w:numFmt w:val="bullet"/>
      <w:lvlText w:val="•"/>
      <w:lvlJc w:val="left"/>
      <w:pPr>
        <w:ind w:left="7592" w:hanging="312"/>
      </w:pPr>
      <w:rPr>
        <w:rFonts w:hint="default"/>
        <w:lang w:val="en-US" w:eastAsia="en-US" w:bidi="ar-SA"/>
      </w:rPr>
    </w:lvl>
    <w:lvl w:ilvl="8" w:tplc="6F14DDEE">
      <w:numFmt w:val="bullet"/>
      <w:lvlText w:val="•"/>
      <w:lvlJc w:val="left"/>
      <w:pPr>
        <w:ind w:left="8654" w:hanging="312"/>
      </w:pPr>
      <w:rPr>
        <w:rFonts w:hint="default"/>
        <w:lang w:val="en-US" w:eastAsia="en-US" w:bidi="ar-SA"/>
      </w:rPr>
    </w:lvl>
  </w:abstractNum>
  <w:abstractNum w:abstractNumId="14" w15:restartNumberingAfterBreak="0">
    <w:nsid w:val="5D890A2F"/>
    <w:multiLevelType w:val="hybridMultilevel"/>
    <w:tmpl w:val="F17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F4F74"/>
    <w:multiLevelType w:val="hybridMultilevel"/>
    <w:tmpl w:val="D82EDABA"/>
    <w:lvl w:ilvl="0" w:tplc="D4462D86">
      <w:start w:val="1"/>
      <w:numFmt w:val="upperLetter"/>
      <w:lvlText w:val="%1)"/>
      <w:lvlJc w:val="left"/>
      <w:pPr>
        <w:ind w:left="509" w:hanging="31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B4BE61AE">
      <w:start w:val="1"/>
      <w:numFmt w:val="decimal"/>
      <w:lvlText w:val="%2."/>
      <w:lvlJc w:val="left"/>
      <w:pPr>
        <w:ind w:left="91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65A16E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3" w:tplc="533EDFA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04A6D3F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187810EA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 w:tplc="254071FE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BEBE015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D9AA04EA"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EF1518"/>
    <w:multiLevelType w:val="hybridMultilevel"/>
    <w:tmpl w:val="2200A804"/>
    <w:lvl w:ilvl="0" w:tplc="7C24E934">
      <w:start w:val="2"/>
      <w:numFmt w:val="decimal"/>
      <w:lvlText w:val="%1"/>
      <w:lvlJc w:val="left"/>
      <w:pPr>
        <w:ind w:left="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7" w15:restartNumberingAfterBreak="0">
    <w:nsid w:val="6F247FFE"/>
    <w:multiLevelType w:val="hybridMultilevel"/>
    <w:tmpl w:val="E4C01D16"/>
    <w:lvl w:ilvl="0" w:tplc="5E742362">
      <w:start w:val="1"/>
      <w:numFmt w:val="lowerLetter"/>
      <w:lvlText w:val="(%1)"/>
      <w:lvlJc w:val="left"/>
      <w:pPr>
        <w:ind w:left="5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4C03FD1"/>
    <w:multiLevelType w:val="hybridMultilevel"/>
    <w:tmpl w:val="BDAAB0D2"/>
    <w:lvl w:ilvl="0" w:tplc="B1627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03ABD"/>
    <w:multiLevelType w:val="hybridMultilevel"/>
    <w:tmpl w:val="48B479A6"/>
    <w:lvl w:ilvl="0" w:tplc="6BF06D50">
      <w:start w:val="1"/>
      <w:numFmt w:val="decimal"/>
      <w:lvlText w:val="%1."/>
      <w:lvlJc w:val="left"/>
      <w:pPr>
        <w:ind w:left="442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B584DAE">
      <w:numFmt w:val="bullet"/>
      <w:lvlText w:val="•"/>
      <w:lvlJc w:val="left"/>
      <w:pPr>
        <w:ind w:left="1552" w:hanging="245"/>
      </w:pPr>
      <w:rPr>
        <w:rFonts w:hint="default"/>
        <w:lang w:val="en-US" w:eastAsia="en-US" w:bidi="ar-SA"/>
      </w:rPr>
    </w:lvl>
    <w:lvl w:ilvl="2" w:tplc="83442F02">
      <w:numFmt w:val="bullet"/>
      <w:lvlText w:val="•"/>
      <w:lvlJc w:val="left"/>
      <w:pPr>
        <w:ind w:left="2664" w:hanging="245"/>
      </w:pPr>
      <w:rPr>
        <w:rFonts w:hint="default"/>
        <w:lang w:val="en-US" w:eastAsia="en-US" w:bidi="ar-SA"/>
      </w:rPr>
    </w:lvl>
    <w:lvl w:ilvl="3" w:tplc="E8BE6E58">
      <w:numFmt w:val="bullet"/>
      <w:lvlText w:val="•"/>
      <w:lvlJc w:val="left"/>
      <w:pPr>
        <w:ind w:left="3776" w:hanging="245"/>
      </w:pPr>
      <w:rPr>
        <w:rFonts w:hint="default"/>
        <w:lang w:val="en-US" w:eastAsia="en-US" w:bidi="ar-SA"/>
      </w:rPr>
    </w:lvl>
    <w:lvl w:ilvl="4" w:tplc="B7907E44">
      <w:numFmt w:val="bullet"/>
      <w:lvlText w:val="•"/>
      <w:lvlJc w:val="left"/>
      <w:pPr>
        <w:ind w:left="4888" w:hanging="245"/>
      </w:pPr>
      <w:rPr>
        <w:rFonts w:hint="default"/>
        <w:lang w:val="en-US" w:eastAsia="en-US" w:bidi="ar-SA"/>
      </w:rPr>
    </w:lvl>
    <w:lvl w:ilvl="5" w:tplc="89120198">
      <w:numFmt w:val="bullet"/>
      <w:lvlText w:val="•"/>
      <w:lvlJc w:val="left"/>
      <w:pPr>
        <w:ind w:left="6000" w:hanging="245"/>
      </w:pPr>
      <w:rPr>
        <w:rFonts w:hint="default"/>
        <w:lang w:val="en-US" w:eastAsia="en-US" w:bidi="ar-SA"/>
      </w:rPr>
    </w:lvl>
    <w:lvl w:ilvl="6" w:tplc="7E585C8A">
      <w:numFmt w:val="bullet"/>
      <w:lvlText w:val="•"/>
      <w:lvlJc w:val="left"/>
      <w:pPr>
        <w:ind w:left="7112" w:hanging="245"/>
      </w:pPr>
      <w:rPr>
        <w:rFonts w:hint="default"/>
        <w:lang w:val="en-US" w:eastAsia="en-US" w:bidi="ar-SA"/>
      </w:rPr>
    </w:lvl>
    <w:lvl w:ilvl="7" w:tplc="7360A654">
      <w:numFmt w:val="bullet"/>
      <w:lvlText w:val="•"/>
      <w:lvlJc w:val="left"/>
      <w:pPr>
        <w:ind w:left="8224" w:hanging="245"/>
      </w:pPr>
      <w:rPr>
        <w:rFonts w:hint="default"/>
        <w:lang w:val="en-US" w:eastAsia="en-US" w:bidi="ar-SA"/>
      </w:rPr>
    </w:lvl>
    <w:lvl w:ilvl="8" w:tplc="9786962E">
      <w:numFmt w:val="bullet"/>
      <w:lvlText w:val="•"/>
      <w:lvlJc w:val="left"/>
      <w:pPr>
        <w:ind w:left="9336" w:hanging="245"/>
      </w:pPr>
      <w:rPr>
        <w:rFonts w:hint="default"/>
        <w:lang w:val="en-US" w:eastAsia="en-US" w:bidi="ar-SA"/>
      </w:rPr>
    </w:lvl>
  </w:abstractNum>
  <w:abstractNum w:abstractNumId="20" w15:restartNumberingAfterBreak="0">
    <w:nsid w:val="7CCD1636"/>
    <w:multiLevelType w:val="hybridMultilevel"/>
    <w:tmpl w:val="471EA5AC"/>
    <w:lvl w:ilvl="0" w:tplc="556ED44E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89A"/>
    <w:multiLevelType w:val="hybridMultilevel"/>
    <w:tmpl w:val="CB52A7DC"/>
    <w:lvl w:ilvl="0" w:tplc="2C6442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85859">
    <w:abstractNumId w:val="19"/>
  </w:num>
  <w:num w:numId="2" w16cid:durableId="277833780">
    <w:abstractNumId w:val="0"/>
  </w:num>
  <w:num w:numId="3" w16cid:durableId="401952175">
    <w:abstractNumId w:val="20"/>
  </w:num>
  <w:num w:numId="4" w16cid:durableId="1614509923">
    <w:abstractNumId w:val="1"/>
  </w:num>
  <w:num w:numId="5" w16cid:durableId="181827272">
    <w:abstractNumId w:val="18"/>
  </w:num>
  <w:num w:numId="6" w16cid:durableId="333335889">
    <w:abstractNumId w:val="15"/>
  </w:num>
  <w:num w:numId="7" w16cid:durableId="525364787">
    <w:abstractNumId w:val="4"/>
  </w:num>
  <w:num w:numId="8" w16cid:durableId="1866090620">
    <w:abstractNumId w:val="7"/>
  </w:num>
  <w:num w:numId="9" w16cid:durableId="1765563902">
    <w:abstractNumId w:val="16"/>
  </w:num>
  <w:num w:numId="10" w16cid:durableId="310334850">
    <w:abstractNumId w:val="14"/>
  </w:num>
  <w:num w:numId="11" w16cid:durableId="334844976">
    <w:abstractNumId w:val="11"/>
  </w:num>
  <w:num w:numId="12" w16cid:durableId="831456012">
    <w:abstractNumId w:val="10"/>
  </w:num>
  <w:num w:numId="13" w16cid:durableId="123935493">
    <w:abstractNumId w:val="3"/>
  </w:num>
  <w:num w:numId="14" w16cid:durableId="1365981033">
    <w:abstractNumId w:val="6"/>
  </w:num>
  <w:num w:numId="15" w16cid:durableId="1103037115">
    <w:abstractNumId w:val="17"/>
  </w:num>
  <w:num w:numId="16" w16cid:durableId="1874338855">
    <w:abstractNumId w:val="12"/>
  </w:num>
  <w:num w:numId="17" w16cid:durableId="113839623">
    <w:abstractNumId w:val="21"/>
  </w:num>
  <w:num w:numId="18" w16cid:durableId="569003300">
    <w:abstractNumId w:val="9"/>
  </w:num>
  <w:num w:numId="19" w16cid:durableId="2003466101">
    <w:abstractNumId w:val="13"/>
  </w:num>
  <w:num w:numId="20" w16cid:durableId="1454712920">
    <w:abstractNumId w:val="8"/>
  </w:num>
  <w:num w:numId="21" w16cid:durableId="1566641765">
    <w:abstractNumId w:val="2"/>
  </w:num>
  <w:num w:numId="22" w16cid:durableId="971977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2D"/>
    <w:rsid w:val="0000360D"/>
    <w:rsid w:val="00040F52"/>
    <w:rsid w:val="000423AB"/>
    <w:rsid w:val="0008433E"/>
    <w:rsid w:val="00084436"/>
    <w:rsid w:val="000A1748"/>
    <w:rsid w:val="000D02CB"/>
    <w:rsid w:val="000D61D2"/>
    <w:rsid w:val="000E3542"/>
    <w:rsid w:val="000F7BEB"/>
    <w:rsid w:val="00101970"/>
    <w:rsid w:val="001061A9"/>
    <w:rsid w:val="00122B38"/>
    <w:rsid w:val="00144725"/>
    <w:rsid w:val="001A00BD"/>
    <w:rsid w:val="001A2D9A"/>
    <w:rsid w:val="001A70A2"/>
    <w:rsid w:val="001C0807"/>
    <w:rsid w:val="001C2E0B"/>
    <w:rsid w:val="001D3A85"/>
    <w:rsid w:val="001D7977"/>
    <w:rsid w:val="001E0D08"/>
    <w:rsid w:val="001E7F8B"/>
    <w:rsid w:val="0020128F"/>
    <w:rsid w:val="00202CF1"/>
    <w:rsid w:val="002066C2"/>
    <w:rsid w:val="00210052"/>
    <w:rsid w:val="0021559A"/>
    <w:rsid w:val="00216D29"/>
    <w:rsid w:val="002457E8"/>
    <w:rsid w:val="00252D4A"/>
    <w:rsid w:val="002624D4"/>
    <w:rsid w:val="00284872"/>
    <w:rsid w:val="002E639D"/>
    <w:rsid w:val="002F21C4"/>
    <w:rsid w:val="00312C84"/>
    <w:rsid w:val="00325E46"/>
    <w:rsid w:val="00334266"/>
    <w:rsid w:val="0034259D"/>
    <w:rsid w:val="0035291E"/>
    <w:rsid w:val="00353B91"/>
    <w:rsid w:val="00362253"/>
    <w:rsid w:val="00364495"/>
    <w:rsid w:val="003914D0"/>
    <w:rsid w:val="00392499"/>
    <w:rsid w:val="00397FA7"/>
    <w:rsid w:val="003A2D2D"/>
    <w:rsid w:val="003D7AD6"/>
    <w:rsid w:val="003F3245"/>
    <w:rsid w:val="00405541"/>
    <w:rsid w:val="00415E88"/>
    <w:rsid w:val="0042259A"/>
    <w:rsid w:val="004229A7"/>
    <w:rsid w:val="00492EE1"/>
    <w:rsid w:val="004F754D"/>
    <w:rsid w:val="00521D25"/>
    <w:rsid w:val="00522505"/>
    <w:rsid w:val="00541C2E"/>
    <w:rsid w:val="0055340D"/>
    <w:rsid w:val="005766F4"/>
    <w:rsid w:val="005B3EA9"/>
    <w:rsid w:val="005C3C93"/>
    <w:rsid w:val="005C73CC"/>
    <w:rsid w:val="005F2372"/>
    <w:rsid w:val="00617BB8"/>
    <w:rsid w:val="00626367"/>
    <w:rsid w:val="00632317"/>
    <w:rsid w:val="00653301"/>
    <w:rsid w:val="006655C4"/>
    <w:rsid w:val="0070230B"/>
    <w:rsid w:val="00736D21"/>
    <w:rsid w:val="00740D51"/>
    <w:rsid w:val="0075691E"/>
    <w:rsid w:val="007A28B0"/>
    <w:rsid w:val="007A68F9"/>
    <w:rsid w:val="007A6F2A"/>
    <w:rsid w:val="007F3506"/>
    <w:rsid w:val="00823B8E"/>
    <w:rsid w:val="00826799"/>
    <w:rsid w:val="008321B6"/>
    <w:rsid w:val="00860D0D"/>
    <w:rsid w:val="00862D2A"/>
    <w:rsid w:val="008773AD"/>
    <w:rsid w:val="00882AE2"/>
    <w:rsid w:val="0088566E"/>
    <w:rsid w:val="008866CE"/>
    <w:rsid w:val="0089115D"/>
    <w:rsid w:val="008B11C0"/>
    <w:rsid w:val="008D0DC9"/>
    <w:rsid w:val="008F2C65"/>
    <w:rsid w:val="00903D06"/>
    <w:rsid w:val="009052EA"/>
    <w:rsid w:val="00920055"/>
    <w:rsid w:val="0096228A"/>
    <w:rsid w:val="00967A78"/>
    <w:rsid w:val="0097550F"/>
    <w:rsid w:val="009D7493"/>
    <w:rsid w:val="009F7773"/>
    <w:rsid w:val="00A56D50"/>
    <w:rsid w:val="00A66812"/>
    <w:rsid w:val="00A728D4"/>
    <w:rsid w:val="00A905CB"/>
    <w:rsid w:val="00AB6BAB"/>
    <w:rsid w:val="00AC3CD9"/>
    <w:rsid w:val="00AD55CE"/>
    <w:rsid w:val="00AF1148"/>
    <w:rsid w:val="00B04A1B"/>
    <w:rsid w:val="00B05EF9"/>
    <w:rsid w:val="00B56062"/>
    <w:rsid w:val="00B611D8"/>
    <w:rsid w:val="00B96CB7"/>
    <w:rsid w:val="00BB7F58"/>
    <w:rsid w:val="00BD0C3B"/>
    <w:rsid w:val="00BE6534"/>
    <w:rsid w:val="00C42E14"/>
    <w:rsid w:val="00C43270"/>
    <w:rsid w:val="00C562DB"/>
    <w:rsid w:val="00C9439C"/>
    <w:rsid w:val="00CA0347"/>
    <w:rsid w:val="00CB5970"/>
    <w:rsid w:val="00CD2582"/>
    <w:rsid w:val="00CF6D0F"/>
    <w:rsid w:val="00D112D1"/>
    <w:rsid w:val="00D206B5"/>
    <w:rsid w:val="00D33932"/>
    <w:rsid w:val="00D37617"/>
    <w:rsid w:val="00D64634"/>
    <w:rsid w:val="00D70E4C"/>
    <w:rsid w:val="00D71581"/>
    <w:rsid w:val="00D90999"/>
    <w:rsid w:val="00D948C4"/>
    <w:rsid w:val="00DA0BDE"/>
    <w:rsid w:val="00DB2E5B"/>
    <w:rsid w:val="00DB7CB5"/>
    <w:rsid w:val="00DC7E29"/>
    <w:rsid w:val="00DF1245"/>
    <w:rsid w:val="00E010AB"/>
    <w:rsid w:val="00E25224"/>
    <w:rsid w:val="00E32149"/>
    <w:rsid w:val="00E56F87"/>
    <w:rsid w:val="00E77402"/>
    <w:rsid w:val="00E82714"/>
    <w:rsid w:val="00E92F39"/>
    <w:rsid w:val="00EA0A12"/>
    <w:rsid w:val="00ED7111"/>
    <w:rsid w:val="00F06510"/>
    <w:rsid w:val="00F1375C"/>
    <w:rsid w:val="00F25C29"/>
    <w:rsid w:val="00F3262D"/>
    <w:rsid w:val="00F33AF4"/>
    <w:rsid w:val="00F505ED"/>
    <w:rsid w:val="00F548E9"/>
    <w:rsid w:val="00F62AD7"/>
    <w:rsid w:val="00F66873"/>
    <w:rsid w:val="00F76B9E"/>
    <w:rsid w:val="00F87F40"/>
    <w:rsid w:val="00F91A92"/>
    <w:rsid w:val="00F938C6"/>
    <w:rsid w:val="00FB7E02"/>
    <w:rsid w:val="00FD50FF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353E8"/>
  <w15:docId w15:val="{B53EB6CB-5F25-4AAF-B959-CDF33C99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262D"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1"/>
    <w:qFormat/>
    <w:rsid w:val="00F3262D"/>
    <w:pPr>
      <w:spacing w:before="46"/>
      <w:ind w:left="581" w:right="90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3262D"/>
    <w:pPr>
      <w:spacing w:before="142"/>
      <w:ind w:left="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262D"/>
    <w:rPr>
      <w:b/>
      <w:bCs/>
    </w:rPr>
  </w:style>
  <w:style w:type="paragraph" w:styleId="ListParagraph">
    <w:name w:val="List Paragraph"/>
    <w:basedOn w:val="Normal"/>
    <w:uiPriority w:val="1"/>
    <w:qFormat/>
    <w:rsid w:val="00F3262D"/>
  </w:style>
  <w:style w:type="paragraph" w:customStyle="1" w:styleId="TableParagraph">
    <w:name w:val="Table Paragraph"/>
    <w:basedOn w:val="Normal"/>
    <w:uiPriority w:val="1"/>
    <w:qFormat/>
    <w:rsid w:val="00F3262D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75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50F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semiHidden/>
    <w:unhideWhenUsed/>
    <w:rsid w:val="00975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50F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MRCET</cp:lastModifiedBy>
  <cp:revision>4</cp:revision>
  <dcterms:created xsi:type="dcterms:W3CDTF">2023-05-19T12:44:00Z</dcterms:created>
  <dcterms:modified xsi:type="dcterms:W3CDTF">2023-12-02T05:51:00Z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