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0B45" w14:textId="77777777" w:rsidR="00EA531D" w:rsidRPr="00EA531D" w:rsidRDefault="00EA531D" w:rsidP="00EA531D">
      <w:pPr>
        <w:rPr>
          <w:b/>
          <w:bCs/>
        </w:rPr>
      </w:pPr>
      <w:r w:rsidRPr="00EA531D">
        <w:rPr>
          <w:b/>
          <w:bCs/>
        </w:rPr>
        <w:t>TOUGH TECHNICAL INTERVIEW QUESTIONS FOR YOUR AIRLINE BOOKING SYSTEM</w:t>
      </w:r>
    </w:p>
    <w:p w14:paraId="7DC43D2A" w14:textId="77777777" w:rsidR="00EA531D" w:rsidRPr="00EA531D" w:rsidRDefault="00EA531D" w:rsidP="00EA531D">
      <w:pPr>
        <w:rPr>
          <w:b/>
          <w:bCs/>
        </w:rPr>
      </w:pPr>
      <w:r w:rsidRPr="00EA531D">
        <w:rPr>
          <w:b/>
          <w:bCs/>
          <w:i/>
          <w:iCs/>
        </w:rPr>
        <w:t>2-Hour Interview with Experienced Interviewer</w:t>
      </w:r>
    </w:p>
    <w:p w14:paraId="6C6B720F" w14:textId="77777777" w:rsidR="00EA531D" w:rsidRPr="00EA531D" w:rsidRDefault="00EA531D" w:rsidP="00EA531D">
      <w:r w:rsidRPr="00EA531D">
        <w:pict w14:anchorId="5556E009">
          <v:rect id="_x0000_i1133" style="width:0;height:1.5pt" o:hralign="center" o:hrstd="t" o:hr="t" fillcolor="#a0a0a0" stroked="f"/>
        </w:pict>
      </w:r>
    </w:p>
    <w:p w14:paraId="7103A8C0" w14:textId="77777777" w:rsidR="00EA531D" w:rsidRPr="00EA531D" w:rsidRDefault="00EA531D" w:rsidP="00EA531D">
      <w:pPr>
        <w:rPr>
          <w:b/>
          <w:bCs/>
        </w:rPr>
      </w:pPr>
      <w:r w:rsidRPr="00EA531D">
        <w:rPr>
          <w:b/>
          <w:bCs/>
        </w:rPr>
        <w:t>TIER 1: KILLER QUESTIONS (20-25 minutes each)</w:t>
      </w:r>
    </w:p>
    <w:p w14:paraId="346DBEF8" w14:textId="77777777" w:rsidR="00EA531D" w:rsidRPr="00EA531D" w:rsidRDefault="00EA531D" w:rsidP="00EA531D">
      <w:pPr>
        <w:rPr>
          <w:b/>
          <w:bCs/>
        </w:rPr>
      </w:pPr>
      <w:r w:rsidRPr="00EA531D">
        <w:rPr>
          <w:b/>
          <w:bCs/>
        </w:rPr>
        <w:t>1. SAGA Choreography Deep Dive</w:t>
      </w:r>
    </w:p>
    <w:p w14:paraId="7143F540" w14:textId="77777777" w:rsidR="00EA531D" w:rsidRPr="00EA531D" w:rsidRDefault="00EA531D" w:rsidP="00EA531D">
      <w:r w:rsidRPr="00EA531D">
        <w:rPr>
          <w:b/>
          <w:bCs/>
        </w:rPr>
        <w:t>Q:</w:t>
      </w:r>
      <w:r w:rsidRPr="00EA531D">
        <w:t xml:space="preserve"> "Walk through what happens when a passenger books a flight and makes payment. Specifically, tell me every single state transition and message in the system. Then explain: if </w:t>
      </w:r>
      <w:proofErr w:type="spellStart"/>
      <w:r w:rsidRPr="00EA531D">
        <w:t>PaymentService</w:t>
      </w:r>
      <w:proofErr w:type="spellEnd"/>
      <w:r w:rsidRPr="00EA531D">
        <w:t xml:space="preserve"> crashes 1 second after </w:t>
      </w:r>
      <w:proofErr w:type="spellStart"/>
      <w:r w:rsidRPr="00EA531D">
        <w:t>Razorpay</w:t>
      </w:r>
      <w:proofErr w:type="spellEnd"/>
      <w:r w:rsidRPr="00EA531D">
        <w:t xml:space="preserve"> verification succeeds but BEFORE it publishes the payment-completed event, what state is the booking in? How do you recover? Is your current architecture resilient to this?"</w:t>
      </w:r>
    </w:p>
    <w:p w14:paraId="57248B30" w14:textId="77777777" w:rsidR="00EA531D" w:rsidRPr="00EA531D" w:rsidRDefault="00EA531D" w:rsidP="00EA531D">
      <w:r w:rsidRPr="00EA531D">
        <w:rPr>
          <w:b/>
          <w:bCs/>
        </w:rPr>
        <w:t>Why it's tough:</w:t>
      </w:r>
    </w:p>
    <w:p w14:paraId="2FFCA2DB" w14:textId="77777777" w:rsidR="00EA531D" w:rsidRPr="00EA531D" w:rsidRDefault="00EA531D" w:rsidP="00EA531D">
      <w:pPr>
        <w:numPr>
          <w:ilvl w:val="0"/>
          <w:numId w:val="1"/>
        </w:numPr>
      </w:pPr>
      <w:r w:rsidRPr="00EA531D">
        <w:t>Tests understanding of eventual consistency vs ACID</w:t>
      </w:r>
    </w:p>
    <w:p w14:paraId="0A006D0D" w14:textId="77777777" w:rsidR="00EA531D" w:rsidRPr="00EA531D" w:rsidRDefault="00EA531D" w:rsidP="00EA531D">
      <w:pPr>
        <w:numPr>
          <w:ilvl w:val="0"/>
          <w:numId w:val="1"/>
        </w:numPr>
      </w:pPr>
      <w:r w:rsidRPr="00EA531D">
        <w:t>Requires knowledge of RabbitMQ message durability</w:t>
      </w:r>
    </w:p>
    <w:p w14:paraId="4D6435C2" w14:textId="77777777" w:rsidR="00EA531D" w:rsidRPr="00EA531D" w:rsidRDefault="00EA531D" w:rsidP="00EA531D">
      <w:pPr>
        <w:numPr>
          <w:ilvl w:val="0"/>
          <w:numId w:val="1"/>
        </w:numPr>
      </w:pPr>
      <w:r w:rsidRPr="00EA531D">
        <w:t>Exposes lack of orchestration/compensation logic</w:t>
      </w:r>
    </w:p>
    <w:p w14:paraId="186F297F" w14:textId="77777777" w:rsidR="00EA531D" w:rsidRPr="00EA531D" w:rsidRDefault="00EA531D" w:rsidP="00EA531D">
      <w:pPr>
        <w:numPr>
          <w:ilvl w:val="0"/>
          <w:numId w:val="1"/>
        </w:numPr>
      </w:pPr>
      <w:r w:rsidRPr="00EA531D">
        <w:t>Multi-layered answer expected (describe states, failure mode, recovery strategy)</w:t>
      </w:r>
    </w:p>
    <w:p w14:paraId="7B97B4B1" w14:textId="77777777" w:rsidR="00EA531D" w:rsidRPr="00EA531D" w:rsidRDefault="00EA531D" w:rsidP="00EA531D">
      <w:r w:rsidRPr="00EA531D">
        <w:rPr>
          <w:b/>
          <w:bCs/>
        </w:rPr>
        <w:t>Expected answer elements:</w:t>
      </w:r>
    </w:p>
    <w:p w14:paraId="05FBD60D" w14:textId="77777777" w:rsidR="00EA531D" w:rsidRPr="00EA531D" w:rsidRDefault="00EA531D" w:rsidP="00EA531D">
      <w:pPr>
        <w:numPr>
          <w:ilvl w:val="0"/>
          <w:numId w:val="2"/>
        </w:numPr>
      </w:pPr>
      <w:r w:rsidRPr="00EA531D">
        <w:t xml:space="preserve">Booking states: Pending → Confirmed → (or </w:t>
      </w:r>
      <w:proofErr w:type="gramStart"/>
      <w:r w:rsidRPr="00EA531D">
        <w:t>Cancelled</w:t>
      </w:r>
      <w:proofErr w:type="gramEnd"/>
      <w:r w:rsidRPr="00EA531D">
        <w:t>)</w:t>
      </w:r>
    </w:p>
    <w:p w14:paraId="294F6BFE" w14:textId="77777777" w:rsidR="00EA531D" w:rsidRPr="00EA531D" w:rsidRDefault="00EA531D" w:rsidP="00EA531D">
      <w:pPr>
        <w:numPr>
          <w:ilvl w:val="0"/>
          <w:numId w:val="2"/>
        </w:numPr>
      </w:pPr>
      <w:r w:rsidRPr="00EA531D">
        <w:t>Payment states: Processing → Success → (publishes event)</w:t>
      </w:r>
    </w:p>
    <w:p w14:paraId="66EEBCBF" w14:textId="77777777" w:rsidR="00EA531D" w:rsidRPr="00EA531D" w:rsidRDefault="00EA531D" w:rsidP="00EA531D">
      <w:pPr>
        <w:numPr>
          <w:ilvl w:val="0"/>
          <w:numId w:val="2"/>
        </w:numPr>
      </w:pPr>
      <w:r w:rsidRPr="00EA531D">
        <w:t xml:space="preserve">Recovery: </w:t>
      </w:r>
      <w:proofErr w:type="spellStart"/>
      <w:r w:rsidRPr="00EA531D">
        <w:t>BookingCleanupService</w:t>
      </w:r>
      <w:proofErr w:type="spellEnd"/>
      <w:r w:rsidRPr="00EA531D">
        <w:t xml:space="preserve"> auto-cancels after 15 min; manual intervention via admin portal</w:t>
      </w:r>
    </w:p>
    <w:p w14:paraId="6FCBE48B" w14:textId="77777777" w:rsidR="00EA531D" w:rsidRPr="00EA531D" w:rsidRDefault="00EA531D" w:rsidP="00EA531D">
      <w:pPr>
        <w:numPr>
          <w:ilvl w:val="0"/>
          <w:numId w:val="2"/>
        </w:numPr>
      </w:pPr>
      <w:r w:rsidRPr="00EA531D">
        <w:t>Better design: Implement SAGA Orchestrator (Temporal) or event sourcing</w:t>
      </w:r>
    </w:p>
    <w:p w14:paraId="7C0B9DAE" w14:textId="77777777" w:rsidR="00EA531D" w:rsidRPr="00EA531D" w:rsidRDefault="00EA531D" w:rsidP="00EA531D">
      <w:r w:rsidRPr="00EA531D">
        <w:pict w14:anchorId="00DD8972">
          <v:rect id="_x0000_i1134" style="width:0;height:1.5pt" o:hralign="center" o:hrstd="t" o:hr="t" fillcolor="#a0a0a0" stroked="f"/>
        </w:pict>
      </w:r>
    </w:p>
    <w:p w14:paraId="64AD1FB5" w14:textId="77777777" w:rsidR="00EA531D" w:rsidRPr="00EA531D" w:rsidRDefault="00EA531D" w:rsidP="00EA531D">
      <w:pPr>
        <w:rPr>
          <w:b/>
          <w:bCs/>
        </w:rPr>
      </w:pPr>
      <w:r w:rsidRPr="00EA531D">
        <w:rPr>
          <w:b/>
          <w:bCs/>
        </w:rPr>
        <w:t>2. Seat Inventory Race Condition</w:t>
      </w:r>
    </w:p>
    <w:p w14:paraId="60A65A90" w14:textId="77777777" w:rsidR="00EA531D" w:rsidRPr="00EA531D" w:rsidRDefault="00EA531D" w:rsidP="00EA531D">
      <w:r w:rsidRPr="00EA531D">
        <w:rPr>
          <w:b/>
          <w:bCs/>
        </w:rPr>
        <w:t>Q:</w:t>
      </w:r>
      <w:r w:rsidRPr="00EA531D">
        <w:t xml:space="preserve"> "Two passengers simultaneously try to book the last window seat 11A on flight DXB-NYC-2024-12-25. Both see </w:t>
      </w:r>
      <w:proofErr w:type="spellStart"/>
      <w:r w:rsidRPr="00EA531D">
        <w:t>AvailableSeats</w:t>
      </w:r>
      <w:proofErr w:type="spellEnd"/>
      <w:r w:rsidRPr="00EA531D">
        <w:t xml:space="preserve">=1 in the </w:t>
      </w:r>
      <w:proofErr w:type="spellStart"/>
      <w:r w:rsidRPr="00EA531D">
        <w:t>FlightService</w:t>
      </w:r>
      <w:proofErr w:type="spellEnd"/>
      <w:r w:rsidRPr="00EA531D">
        <w:t xml:space="preserve"> response. Both submit booking requests. Your system currently uses optimistic locking? Pessimistic? Neither? Walk me through the exact SQL sequence and explain how you'd prevent overbooking."</w:t>
      </w:r>
    </w:p>
    <w:p w14:paraId="68ED3128" w14:textId="77777777" w:rsidR="00EA531D" w:rsidRPr="00EA531D" w:rsidRDefault="00EA531D" w:rsidP="00EA531D">
      <w:r w:rsidRPr="00EA531D">
        <w:rPr>
          <w:b/>
          <w:bCs/>
        </w:rPr>
        <w:t>Why it's tough:</w:t>
      </w:r>
    </w:p>
    <w:p w14:paraId="6E83CC7B" w14:textId="77777777" w:rsidR="00EA531D" w:rsidRPr="00EA531D" w:rsidRDefault="00EA531D" w:rsidP="00EA531D">
      <w:pPr>
        <w:numPr>
          <w:ilvl w:val="0"/>
          <w:numId w:val="3"/>
        </w:numPr>
      </w:pPr>
      <w:r w:rsidRPr="00EA531D">
        <w:t>Tests concurrency expertise</w:t>
      </w:r>
    </w:p>
    <w:p w14:paraId="51487BAD" w14:textId="77777777" w:rsidR="00EA531D" w:rsidRPr="00EA531D" w:rsidRDefault="00EA531D" w:rsidP="00EA531D">
      <w:pPr>
        <w:numPr>
          <w:ilvl w:val="0"/>
          <w:numId w:val="3"/>
        </w:numPr>
      </w:pPr>
      <w:r w:rsidRPr="00EA531D">
        <w:t>Requires knowledge of database isolation levels (SNAPSHOT, SERIALIZABLE, etc.)</w:t>
      </w:r>
    </w:p>
    <w:p w14:paraId="64BD7263" w14:textId="77777777" w:rsidR="00EA531D" w:rsidRPr="00EA531D" w:rsidRDefault="00EA531D" w:rsidP="00EA531D">
      <w:pPr>
        <w:numPr>
          <w:ilvl w:val="0"/>
          <w:numId w:val="3"/>
        </w:numPr>
      </w:pPr>
      <w:r w:rsidRPr="00EA531D">
        <w:t>Exposes missing implementation details</w:t>
      </w:r>
    </w:p>
    <w:p w14:paraId="52DA384D" w14:textId="77777777" w:rsidR="00EA531D" w:rsidRPr="00EA531D" w:rsidRDefault="00EA531D" w:rsidP="00EA531D">
      <w:pPr>
        <w:numPr>
          <w:ilvl w:val="0"/>
          <w:numId w:val="3"/>
        </w:numPr>
      </w:pPr>
      <w:r w:rsidRPr="00EA531D">
        <w:t>Forces you to think about customer impact (airline loses money on overbooking)</w:t>
      </w:r>
    </w:p>
    <w:p w14:paraId="18AEB0E0" w14:textId="77777777" w:rsidR="00EA531D" w:rsidRPr="00EA531D" w:rsidRDefault="00EA531D" w:rsidP="00EA531D">
      <w:r w:rsidRPr="00EA531D">
        <w:rPr>
          <w:b/>
          <w:bCs/>
        </w:rPr>
        <w:t>Expected answer elements:</w:t>
      </w:r>
    </w:p>
    <w:p w14:paraId="00C43F1F" w14:textId="77777777" w:rsidR="00EA531D" w:rsidRPr="00EA531D" w:rsidRDefault="00EA531D" w:rsidP="00EA531D">
      <w:pPr>
        <w:numPr>
          <w:ilvl w:val="0"/>
          <w:numId w:val="4"/>
        </w:numPr>
      </w:pPr>
      <w:r w:rsidRPr="00EA531D">
        <w:t>Current: No locking (vulnerable)</w:t>
      </w:r>
    </w:p>
    <w:p w14:paraId="03B62F27" w14:textId="77777777" w:rsidR="00EA531D" w:rsidRPr="00EA531D" w:rsidRDefault="00EA531D" w:rsidP="00EA531D">
      <w:pPr>
        <w:numPr>
          <w:ilvl w:val="0"/>
          <w:numId w:val="4"/>
        </w:numPr>
      </w:pPr>
      <w:r w:rsidRPr="00EA531D">
        <w:t>Better: Pessimistic lock with SELECT FOR UPDATE</w:t>
      </w:r>
    </w:p>
    <w:p w14:paraId="7F3BA90E" w14:textId="77777777" w:rsidR="00EA531D" w:rsidRPr="00EA531D" w:rsidRDefault="00EA531D" w:rsidP="00EA531D">
      <w:pPr>
        <w:numPr>
          <w:ilvl w:val="0"/>
          <w:numId w:val="4"/>
        </w:numPr>
      </w:pPr>
      <w:r w:rsidRPr="00EA531D">
        <w:t>Alternative: Optimistic with Version column + EF Core [Timestamp]</w:t>
      </w:r>
    </w:p>
    <w:p w14:paraId="2ED18B23" w14:textId="77777777" w:rsidR="00EA531D" w:rsidRPr="00EA531D" w:rsidRDefault="00EA531D" w:rsidP="00EA531D">
      <w:pPr>
        <w:numPr>
          <w:ilvl w:val="0"/>
          <w:numId w:val="4"/>
        </w:numPr>
      </w:pPr>
      <w:r w:rsidRPr="00EA531D">
        <w:t>SQL sequence: BEGIN TRANSACTION → SELECT FOR UPDATE → Check → UPDATE → Publish event</w:t>
      </w:r>
    </w:p>
    <w:p w14:paraId="37D37A7C" w14:textId="77777777" w:rsidR="00EA531D" w:rsidRPr="00EA531D" w:rsidRDefault="00EA531D" w:rsidP="00EA531D">
      <w:r w:rsidRPr="00EA531D">
        <w:pict w14:anchorId="4DEE9B87">
          <v:rect id="_x0000_i1135" style="width:0;height:1.5pt" o:hralign="center" o:hrstd="t" o:hr="t" fillcolor="#a0a0a0" stroked="f"/>
        </w:pict>
      </w:r>
    </w:p>
    <w:p w14:paraId="470EA670" w14:textId="77777777" w:rsidR="00EA531D" w:rsidRPr="00EA531D" w:rsidRDefault="00EA531D" w:rsidP="00EA531D">
      <w:pPr>
        <w:rPr>
          <w:b/>
          <w:bCs/>
        </w:rPr>
      </w:pPr>
      <w:r w:rsidRPr="00EA531D">
        <w:rPr>
          <w:b/>
          <w:bCs/>
        </w:rPr>
        <w:lastRenderedPageBreak/>
        <w:t>3. Token Refresh Race Condition</w:t>
      </w:r>
    </w:p>
    <w:p w14:paraId="1813E3CB" w14:textId="77777777" w:rsidR="00EA531D" w:rsidRPr="00EA531D" w:rsidRDefault="00EA531D" w:rsidP="00EA531D">
      <w:r w:rsidRPr="00EA531D">
        <w:rPr>
          <w:b/>
          <w:bCs/>
        </w:rPr>
        <w:t>Q:</w:t>
      </w:r>
      <w:r w:rsidRPr="00EA531D">
        <w:t xml:space="preserve"> "Passenger has an access token expiring in 5 seconds. They send Request A and Request B simultaneously. Both hit 401 Unauthorized because token expired. Both interceptors try to refresh. Describe the exact Angular </w:t>
      </w:r>
      <w:proofErr w:type="spellStart"/>
      <w:r w:rsidRPr="00EA531D">
        <w:t>RxJS</w:t>
      </w:r>
      <w:proofErr w:type="spellEnd"/>
      <w:r w:rsidRPr="00EA531D">
        <w:t xml:space="preserve"> sequence. How does your </w:t>
      </w:r>
      <w:proofErr w:type="spellStart"/>
      <w:r w:rsidRPr="00EA531D">
        <w:fldChar w:fldCharType="begin"/>
      </w:r>
      <w:r w:rsidRPr="00EA531D">
        <w:instrText>HYPERLINK "vscode-file://vscode-app/c:/Users/kanth/AppData/Local/Programs/Microsoft%20VS%20Code/e7fb5e96c0/resources/app/out/vs/code/electron-browser/workbench/workbench.html" \o ""</w:instrText>
      </w:r>
      <w:r w:rsidRPr="00EA531D">
        <w:fldChar w:fldCharType="separate"/>
      </w:r>
      <w:r w:rsidRPr="00EA531D">
        <w:rPr>
          <w:rStyle w:val="Hyperlink"/>
        </w:rPr>
        <w:t>isRefreshing</w:t>
      </w:r>
      <w:proofErr w:type="spellEnd"/>
      <w:r w:rsidRPr="00EA531D">
        <w:fldChar w:fldCharType="end"/>
      </w:r>
      <w:r w:rsidRPr="00EA531D">
        <w:t> flag prevent duplicate refresh calls? Walk through what happens if the flag isn't set correctly."</w:t>
      </w:r>
    </w:p>
    <w:p w14:paraId="4E1692B3" w14:textId="77777777" w:rsidR="00EA531D" w:rsidRPr="00EA531D" w:rsidRDefault="00EA531D" w:rsidP="00EA531D">
      <w:r w:rsidRPr="00EA531D">
        <w:rPr>
          <w:b/>
          <w:bCs/>
        </w:rPr>
        <w:t>Why it's tough:</w:t>
      </w:r>
    </w:p>
    <w:p w14:paraId="5306C075" w14:textId="77777777" w:rsidR="00EA531D" w:rsidRPr="00EA531D" w:rsidRDefault="00EA531D" w:rsidP="00EA531D">
      <w:pPr>
        <w:numPr>
          <w:ilvl w:val="0"/>
          <w:numId w:val="5"/>
        </w:numPr>
      </w:pPr>
      <w:r w:rsidRPr="00EA531D">
        <w:t xml:space="preserve">Tests </w:t>
      </w:r>
      <w:proofErr w:type="spellStart"/>
      <w:r w:rsidRPr="00EA531D">
        <w:t>RxJS</w:t>
      </w:r>
      <w:proofErr w:type="spellEnd"/>
      <w:r w:rsidRPr="00EA531D">
        <w:t>/async patterns expertise</w:t>
      </w:r>
    </w:p>
    <w:p w14:paraId="451223C4" w14:textId="77777777" w:rsidR="00EA531D" w:rsidRPr="00EA531D" w:rsidRDefault="00EA531D" w:rsidP="00EA531D">
      <w:pPr>
        <w:numPr>
          <w:ilvl w:val="0"/>
          <w:numId w:val="5"/>
        </w:numPr>
      </w:pPr>
      <w:r w:rsidRPr="00EA531D">
        <w:t>Requires tracing through </w:t>
      </w:r>
      <w:proofErr w:type="spellStart"/>
      <w:r w:rsidRPr="00EA531D">
        <w:fldChar w:fldCharType="begin"/>
      </w:r>
      <w:r w:rsidRPr="00EA531D">
        <w:instrText>HYPERLINK "vscode-file://vscode-app/c:/Users/kanth/AppData/Local/Programs/Microsoft%20VS%20Code/e7fb5e96c0/resources/app/out/vs/code/electron-browser/workbench/workbench.html" \o ""</w:instrText>
      </w:r>
      <w:r w:rsidRPr="00EA531D">
        <w:fldChar w:fldCharType="separate"/>
      </w:r>
      <w:r w:rsidRPr="00EA531D">
        <w:rPr>
          <w:rStyle w:val="Hyperlink"/>
        </w:rPr>
        <w:t>switchMap</w:t>
      </w:r>
      <w:proofErr w:type="spellEnd"/>
      <w:r w:rsidRPr="00EA531D">
        <w:fldChar w:fldCharType="end"/>
      </w:r>
      <w:r w:rsidRPr="00EA531D">
        <w:t> logic</w:t>
      </w:r>
    </w:p>
    <w:p w14:paraId="63F2F92E" w14:textId="77777777" w:rsidR="00EA531D" w:rsidRPr="00EA531D" w:rsidRDefault="00EA531D" w:rsidP="00EA531D">
      <w:pPr>
        <w:numPr>
          <w:ilvl w:val="0"/>
          <w:numId w:val="5"/>
        </w:numPr>
      </w:pPr>
      <w:r w:rsidRPr="00EA531D">
        <w:t>Exposes race condition possibilities</w:t>
      </w:r>
    </w:p>
    <w:p w14:paraId="7B4E57E3" w14:textId="77777777" w:rsidR="00EA531D" w:rsidRPr="00EA531D" w:rsidRDefault="00EA531D" w:rsidP="00EA531D">
      <w:pPr>
        <w:numPr>
          <w:ilvl w:val="0"/>
          <w:numId w:val="5"/>
        </w:numPr>
      </w:pPr>
      <w:r w:rsidRPr="00EA531D">
        <w:t>Forces discussion of thread-safety in TypeScript</w:t>
      </w:r>
    </w:p>
    <w:p w14:paraId="078E9B2D" w14:textId="77777777" w:rsidR="00EA531D" w:rsidRPr="00EA531D" w:rsidRDefault="00EA531D" w:rsidP="00EA531D">
      <w:r w:rsidRPr="00EA531D">
        <w:rPr>
          <w:b/>
          <w:bCs/>
        </w:rPr>
        <w:t>Expected answer elements:</w:t>
      </w:r>
    </w:p>
    <w:p w14:paraId="04E3BCA2" w14:textId="77777777" w:rsidR="00EA531D" w:rsidRPr="00EA531D" w:rsidRDefault="00EA531D" w:rsidP="00EA531D">
      <w:pPr>
        <w:numPr>
          <w:ilvl w:val="0"/>
          <w:numId w:val="6"/>
        </w:numPr>
      </w:pPr>
      <w:r w:rsidRPr="00EA531D">
        <w:t>First 401 sets </w:t>
      </w:r>
      <w:proofErr w:type="spellStart"/>
      <w:r w:rsidRPr="00EA531D">
        <w:fldChar w:fldCharType="begin"/>
      </w:r>
      <w:r w:rsidRPr="00EA531D">
        <w:instrText>HYPERLINK "vscode-file://vscode-app/c:/Users/kanth/AppData/Local/Programs/Microsoft%20VS%20Code/e7fb5e96c0/resources/app/out/vs/code/electron-browser/workbench/workbench.html" \o ""</w:instrText>
      </w:r>
      <w:r w:rsidRPr="00EA531D">
        <w:fldChar w:fldCharType="separate"/>
      </w:r>
      <w:r w:rsidRPr="00EA531D">
        <w:rPr>
          <w:rStyle w:val="Hyperlink"/>
        </w:rPr>
        <w:t>isRefreshing</w:t>
      </w:r>
      <w:proofErr w:type="spellEnd"/>
      <w:r w:rsidRPr="00EA531D">
        <w:rPr>
          <w:rStyle w:val="Hyperlink"/>
        </w:rPr>
        <w:t xml:space="preserve"> = true</w:t>
      </w:r>
      <w:r w:rsidRPr="00EA531D">
        <w:fldChar w:fldCharType="end"/>
      </w:r>
      <w:r w:rsidRPr="00EA531D">
        <w:t> and calls </w:t>
      </w:r>
      <w:proofErr w:type="spellStart"/>
      <w:r w:rsidRPr="00EA531D">
        <w:fldChar w:fldCharType="begin"/>
      </w:r>
      <w:r w:rsidRPr="00EA531D">
        <w:instrText>HYPERLINK "vscode-file://vscode-app/c:/Users/kanth/AppData/Local/Programs/Microsoft%20VS%20Code/e7fb5e96c0/resources/app/out/vs/code/electron-browser/workbench/workbench.html" \o ""</w:instrText>
      </w:r>
      <w:r w:rsidRPr="00EA531D">
        <w:fldChar w:fldCharType="separate"/>
      </w:r>
      <w:r w:rsidRPr="00EA531D">
        <w:rPr>
          <w:rStyle w:val="Hyperlink"/>
        </w:rPr>
        <w:t>auth.refreshToken</w:t>
      </w:r>
      <w:proofErr w:type="spellEnd"/>
      <w:r w:rsidRPr="00EA531D">
        <w:rPr>
          <w:rStyle w:val="Hyperlink"/>
        </w:rPr>
        <w:t>()</w:t>
      </w:r>
      <w:r w:rsidRPr="00EA531D">
        <w:fldChar w:fldCharType="end"/>
      </w:r>
    </w:p>
    <w:p w14:paraId="2FC83791" w14:textId="77777777" w:rsidR="00EA531D" w:rsidRPr="00EA531D" w:rsidRDefault="00EA531D" w:rsidP="00EA531D">
      <w:pPr>
        <w:numPr>
          <w:ilvl w:val="0"/>
          <w:numId w:val="6"/>
        </w:numPr>
      </w:pPr>
      <w:r w:rsidRPr="00EA531D">
        <w:t>Second 401 should see </w:t>
      </w:r>
      <w:proofErr w:type="spellStart"/>
      <w:r w:rsidRPr="00EA531D">
        <w:fldChar w:fldCharType="begin"/>
      </w:r>
      <w:r w:rsidRPr="00EA531D">
        <w:instrText>HYPERLINK "vscode-file://vscode-app/c:/Users/kanth/AppData/Local/Programs/Microsoft%20VS%20Code/e7fb5e96c0/resources/app/out/vs/code/electron-browser/workbench/workbench.html" \o ""</w:instrText>
      </w:r>
      <w:r w:rsidRPr="00EA531D">
        <w:fldChar w:fldCharType="separate"/>
      </w:r>
      <w:r w:rsidRPr="00EA531D">
        <w:rPr>
          <w:rStyle w:val="Hyperlink"/>
        </w:rPr>
        <w:t>isRefreshing</w:t>
      </w:r>
      <w:proofErr w:type="spellEnd"/>
      <w:r w:rsidRPr="00EA531D">
        <w:rPr>
          <w:rStyle w:val="Hyperlink"/>
        </w:rPr>
        <w:t xml:space="preserve"> = true</w:t>
      </w:r>
      <w:r w:rsidRPr="00EA531D">
        <w:fldChar w:fldCharType="end"/>
      </w:r>
      <w:r w:rsidRPr="00EA531D">
        <w:t> but code doesn't check (BUG)</w:t>
      </w:r>
    </w:p>
    <w:p w14:paraId="2F088FAB" w14:textId="77777777" w:rsidR="00EA531D" w:rsidRPr="00EA531D" w:rsidRDefault="00EA531D" w:rsidP="00EA531D">
      <w:pPr>
        <w:numPr>
          <w:ilvl w:val="0"/>
          <w:numId w:val="6"/>
        </w:numPr>
      </w:pPr>
      <w:hyperlink r:id="rId5" w:history="1">
        <w:proofErr w:type="spellStart"/>
        <w:r w:rsidRPr="00EA531D">
          <w:rPr>
            <w:rStyle w:val="Hyperlink"/>
          </w:rPr>
          <w:t>switchMap</w:t>
        </w:r>
        <w:proofErr w:type="spellEnd"/>
      </w:hyperlink>
      <w:r w:rsidRPr="00EA531D">
        <w:t> ensures subscription ordering</w:t>
      </w:r>
    </w:p>
    <w:p w14:paraId="767C4C5D" w14:textId="77777777" w:rsidR="00EA531D" w:rsidRPr="00EA531D" w:rsidRDefault="00EA531D" w:rsidP="00EA531D">
      <w:pPr>
        <w:numPr>
          <w:ilvl w:val="0"/>
          <w:numId w:val="6"/>
        </w:numPr>
      </w:pPr>
      <w:r w:rsidRPr="00EA531D">
        <w:t>Risk: If refresh takes &gt;5s and token expires again, second refresh won't fire</w:t>
      </w:r>
    </w:p>
    <w:p w14:paraId="198A834C" w14:textId="77777777" w:rsidR="00EA531D" w:rsidRPr="00EA531D" w:rsidRDefault="00EA531D" w:rsidP="00EA531D">
      <w:r w:rsidRPr="00EA531D">
        <w:pict w14:anchorId="55D15DF6">
          <v:rect id="_x0000_i1136" style="width:0;height:1.5pt" o:hralign="center" o:hrstd="t" o:hr="t" fillcolor="#a0a0a0" stroked="f"/>
        </w:pict>
      </w:r>
    </w:p>
    <w:p w14:paraId="71DBC9A8" w14:textId="77777777" w:rsidR="00EA531D" w:rsidRPr="00EA531D" w:rsidRDefault="00EA531D" w:rsidP="00EA531D">
      <w:pPr>
        <w:rPr>
          <w:b/>
          <w:bCs/>
        </w:rPr>
      </w:pPr>
      <w:r w:rsidRPr="00EA531D">
        <w:rPr>
          <w:b/>
          <w:bCs/>
        </w:rPr>
        <w:t>4. Ocelot Gateway Single Point of Failure</w:t>
      </w:r>
    </w:p>
    <w:p w14:paraId="17D42413" w14:textId="77777777" w:rsidR="00EA531D" w:rsidRPr="00EA531D" w:rsidRDefault="00EA531D" w:rsidP="00EA531D">
      <w:r w:rsidRPr="00EA531D">
        <w:rPr>
          <w:b/>
          <w:bCs/>
        </w:rPr>
        <w:t>Q:</w:t>
      </w:r>
      <w:r w:rsidRPr="00EA531D">
        <w:t> "Your entire system routes through Ocelot on port 5049. The gateway crashes. What happens to in-flight requests? What happens to the Angular app? Can passengers refresh their browser and continue? Walk me through the exact sequence of failures."</w:t>
      </w:r>
    </w:p>
    <w:p w14:paraId="4078B210" w14:textId="77777777" w:rsidR="00EA531D" w:rsidRPr="00EA531D" w:rsidRDefault="00EA531D" w:rsidP="00EA531D">
      <w:r w:rsidRPr="00EA531D">
        <w:rPr>
          <w:b/>
          <w:bCs/>
        </w:rPr>
        <w:t>Why it's tough:</w:t>
      </w:r>
    </w:p>
    <w:p w14:paraId="7153DC63" w14:textId="77777777" w:rsidR="00EA531D" w:rsidRPr="00EA531D" w:rsidRDefault="00EA531D" w:rsidP="00EA531D">
      <w:pPr>
        <w:numPr>
          <w:ilvl w:val="0"/>
          <w:numId w:val="7"/>
        </w:numPr>
      </w:pPr>
      <w:r w:rsidRPr="00EA531D">
        <w:t>Tests architectural understanding</w:t>
      </w:r>
    </w:p>
    <w:p w14:paraId="393AB43B" w14:textId="77777777" w:rsidR="00EA531D" w:rsidRPr="00EA531D" w:rsidRDefault="00EA531D" w:rsidP="00EA531D">
      <w:pPr>
        <w:numPr>
          <w:ilvl w:val="0"/>
          <w:numId w:val="7"/>
        </w:numPr>
      </w:pPr>
      <w:r w:rsidRPr="00EA531D">
        <w:t>Exposes single point of failure</w:t>
      </w:r>
    </w:p>
    <w:p w14:paraId="1C21156D" w14:textId="77777777" w:rsidR="00EA531D" w:rsidRPr="00EA531D" w:rsidRDefault="00EA531D" w:rsidP="00EA531D">
      <w:pPr>
        <w:numPr>
          <w:ilvl w:val="0"/>
          <w:numId w:val="7"/>
        </w:numPr>
      </w:pPr>
      <w:r w:rsidRPr="00EA531D">
        <w:t>Forces discussion of failover strategies</w:t>
      </w:r>
    </w:p>
    <w:p w14:paraId="3C3FAFD8" w14:textId="77777777" w:rsidR="00EA531D" w:rsidRPr="00EA531D" w:rsidRDefault="00EA531D" w:rsidP="00EA531D">
      <w:pPr>
        <w:numPr>
          <w:ilvl w:val="0"/>
          <w:numId w:val="7"/>
        </w:numPr>
      </w:pPr>
      <w:r w:rsidRPr="00EA531D">
        <w:t>Requires thinking about CDN/offline-first strategies</w:t>
      </w:r>
    </w:p>
    <w:p w14:paraId="7249C29D" w14:textId="77777777" w:rsidR="00EA531D" w:rsidRPr="00EA531D" w:rsidRDefault="00EA531D" w:rsidP="00EA531D">
      <w:r w:rsidRPr="00EA531D">
        <w:rPr>
          <w:b/>
          <w:bCs/>
        </w:rPr>
        <w:t>Expected answer elements:</w:t>
      </w:r>
    </w:p>
    <w:p w14:paraId="12BBF660" w14:textId="77777777" w:rsidR="00EA531D" w:rsidRPr="00EA531D" w:rsidRDefault="00EA531D" w:rsidP="00EA531D">
      <w:pPr>
        <w:numPr>
          <w:ilvl w:val="0"/>
          <w:numId w:val="8"/>
        </w:numPr>
      </w:pPr>
      <w:r w:rsidRPr="00EA531D">
        <w:t>In-flight requests: Get connection refused errors</w:t>
      </w:r>
    </w:p>
    <w:p w14:paraId="4FE785BC" w14:textId="77777777" w:rsidR="00EA531D" w:rsidRPr="00EA531D" w:rsidRDefault="00EA531D" w:rsidP="00EA531D">
      <w:pPr>
        <w:numPr>
          <w:ilvl w:val="0"/>
          <w:numId w:val="8"/>
        </w:numPr>
      </w:pPr>
      <w:r w:rsidRPr="00EA531D">
        <w:t>New requests: Cannot reach any backend (gateway is bottleneck)</w:t>
      </w:r>
    </w:p>
    <w:p w14:paraId="0002545E" w14:textId="77777777" w:rsidR="00EA531D" w:rsidRPr="00EA531D" w:rsidRDefault="00EA531D" w:rsidP="00EA531D">
      <w:pPr>
        <w:numPr>
          <w:ilvl w:val="0"/>
          <w:numId w:val="8"/>
        </w:numPr>
      </w:pPr>
      <w:r w:rsidRPr="00EA531D">
        <w:t>Browser refresh: App loads from CDN/cache, but API calls fail immediately</w:t>
      </w:r>
    </w:p>
    <w:p w14:paraId="746B502B" w14:textId="77777777" w:rsidR="00EA531D" w:rsidRPr="00EA531D" w:rsidRDefault="00EA531D" w:rsidP="00EA531D">
      <w:pPr>
        <w:numPr>
          <w:ilvl w:val="0"/>
          <w:numId w:val="8"/>
        </w:numPr>
      </w:pPr>
      <w:r w:rsidRPr="00EA531D">
        <w:t>Current fix: None. Need load-balanced gateway instances</w:t>
      </w:r>
    </w:p>
    <w:p w14:paraId="53EF8066" w14:textId="77777777" w:rsidR="00EA531D" w:rsidRPr="00EA531D" w:rsidRDefault="00EA531D" w:rsidP="00EA531D">
      <w:r w:rsidRPr="00EA531D">
        <w:pict w14:anchorId="5C0E9C74">
          <v:rect id="_x0000_i1137" style="width:0;height:1.5pt" o:hralign="center" o:hrstd="t" o:hr="t" fillcolor="#a0a0a0" stroked="f"/>
        </w:pict>
      </w:r>
    </w:p>
    <w:p w14:paraId="261DBDB8" w14:textId="77777777" w:rsidR="00EA531D" w:rsidRPr="00EA531D" w:rsidRDefault="00EA531D" w:rsidP="00EA531D">
      <w:pPr>
        <w:rPr>
          <w:b/>
          <w:bCs/>
        </w:rPr>
      </w:pPr>
      <w:r w:rsidRPr="00EA531D">
        <w:rPr>
          <w:b/>
          <w:bCs/>
        </w:rPr>
        <w:t>TIER 2: VERY DIFFICULT (15-20 minutes each)</w:t>
      </w:r>
    </w:p>
    <w:p w14:paraId="5E040E90" w14:textId="77777777" w:rsidR="00EA531D" w:rsidRPr="00EA531D" w:rsidRDefault="00EA531D" w:rsidP="00EA531D">
      <w:pPr>
        <w:rPr>
          <w:b/>
          <w:bCs/>
        </w:rPr>
      </w:pPr>
      <w:r w:rsidRPr="00EA531D">
        <w:rPr>
          <w:b/>
          <w:bCs/>
        </w:rPr>
        <w:t>5. JWT Secret Compromise Scenario</w:t>
      </w:r>
    </w:p>
    <w:p w14:paraId="5CAF9888" w14:textId="77777777" w:rsidR="00EA531D" w:rsidRPr="00EA531D" w:rsidRDefault="00EA531D" w:rsidP="00EA531D">
      <w:r w:rsidRPr="00EA531D">
        <w:rPr>
          <w:b/>
          <w:bCs/>
        </w:rPr>
        <w:t>Q:</w:t>
      </w:r>
      <w:r w:rsidRPr="00EA531D">
        <w:t> "An attacker steals </w:t>
      </w:r>
      <w:proofErr w:type="spellStart"/>
      <w:proofErr w:type="gramStart"/>
      <w:r w:rsidRPr="00EA531D">
        <w:t>JWT:Key</w:t>
      </w:r>
      <w:proofErr w:type="spellEnd"/>
      <w:proofErr w:type="gramEnd"/>
      <w:r w:rsidRPr="00EA531D">
        <w:t xml:space="preserve"> from your </w:t>
      </w:r>
      <w:proofErr w:type="spellStart"/>
      <w:proofErr w:type="gramStart"/>
      <w:r w:rsidRPr="00EA531D">
        <w:t>appsettings.json</w:t>
      </w:r>
      <w:proofErr w:type="spellEnd"/>
      <w:proofErr w:type="gramEnd"/>
      <w:r w:rsidRPr="00EA531D">
        <w:t>. How long until you detect it? What damage can they do? Can they forge tokens? Can they steal other users' data? Walk me through a complete attack scenario."</w:t>
      </w:r>
    </w:p>
    <w:p w14:paraId="577B7AA9" w14:textId="77777777" w:rsidR="00EA531D" w:rsidRPr="00EA531D" w:rsidRDefault="00EA531D" w:rsidP="00EA531D">
      <w:r w:rsidRPr="00EA531D">
        <w:rPr>
          <w:b/>
          <w:bCs/>
        </w:rPr>
        <w:t>Why it's tough:</w:t>
      </w:r>
    </w:p>
    <w:p w14:paraId="371D9CC2" w14:textId="77777777" w:rsidR="00EA531D" w:rsidRPr="00EA531D" w:rsidRDefault="00EA531D" w:rsidP="00EA531D">
      <w:pPr>
        <w:numPr>
          <w:ilvl w:val="0"/>
          <w:numId w:val="9"/>
        </w:numPr>
      </w:pPr>
      <w:r w:rsidRPr="00EA531D">
        <w:lastRenderedPageBreak/>
        <w:t>Tests security mindset</w:t>
      </w:r>
    </w:p>
    <w:p w14:paraId="06137F85" w14:textId="77777777" w:rsidR="00EA531D" w:rsidRPr="00EA531D" w:rsidRDefault="00EA531D" w:rsidP="00EA531D">
      <w:pPr>
        <w:numPr>
          <w:ilvl w:val="0"/>
          <w:numId w:val="9"/>
        </w:numPr>
      </w:pPr>
      <w:r w:rsidRPr="00EA531D">
        <w:t>Requires knowledge of JWT attack vectors</w:t>
      </w:r>
    </w:p>
    <w:p w14:paraId="350FB7E8" w14:textId="77777777" w:rsidR="00EA531D" w:rsidRPr="00EA531D" w:rsidRDefault="00EA531D" w:rsidP="00EA531D">
      <w:pPr>
        <w:numPr>
          <w:ilvl w:val="0"/>
          <w:numId w:val="9"/>
        </w:numPr>
      </w:pPr>
      <w:r w:rsidRPr="00EA531D">
        <w:t>Forces discussion of secret rotation</w:t>
      </w:r>
    </w:p>
    <w:p w14:paraId="370F07AA" w14:textId="77777777" w:rsidR="00EA531D" w:rsidRPr="00EA531D" w:rsidRDefault="00EA531D" w:rsidP="00EA531D">
      <w:pPr>
        <w:numPr>
          <w:ilvl w:val="0"/>
          <w:numId w:val="9"/>
        </w:numPr>
      </w:pPr>
      <w:r w:rsidRPr="00EA531D">
        <w:t>Exposes monitoring gaps</w:t>
      </w:r>
    </w:p>
    <w:p w14:paraId="56A5CA11" w14:textId="77777777" w:rsidR="00EA531D" w:rsidRPr="00EA531D" w:rsidRDefault="00EA531D" w:rsidP="00EA531D">
      <w:r w:rsidRPr="00EA531D">
        <w:rPr>
          <w:b/>
          <w:bCs/>
        </w:rPr>
        <w:t>Expected answer elements:</w:t>
      </w:r>
    </w:p>
    <w:p w14:paraId="3145C8B1" w14:textId="77777777" w:rsidR="00EA531D" w:rsidRPr="00EA531D" w:rsidRDefault="00EA531D" w:rsidP="00EA531D">
      <w:pPr>
        <w:numPr>
          <w:ilvl w:val="0"/>
          <w:numId w:val="10"/>
        </w:numPr>
      </w:pPr>
      <w:r w:rsidRPr="00EA531D">
        <w:t>Attacker can forge ANY JWT with ANY claims (no signature verification)</w:t>
      </w:r>
    </w:p>
    <w:p w14:paraId="5D30F1F6" w14:textId="77777777" w:rsidR="00EA531D" w:rsidRPr="00EA531D" w:rsidRDefault="00EA531D" w:rsidP="00EA531D">
      <w:pPr>
        <w:numPr>
          <w:ilvl w:val="0"/>
          <w:numId w:val="10"/>
        </w:numPr>
      </w:pPr>
      <w:r w:rsidRPr="00EA531D">
        <w:t xml:space="preserve">Can impersonate </w:t>
      </w:r>
      <w:proofErr w:type="spellStart"/>
      <w:r w:rsidRPr="00EA531D">
        <w:t>superadmin</w:t>
      </w:r>
      <w:proofErr w:type="spellEnd"/>
    </w:p>
    <w:p w14:paraId="39BF4508" w14:textId="77777777" w:rsidR="00EA531D" w:rsidRPr="00EA531D" w:rsidRDefault="00EA531D" w:rsidP="00EA531D">
      <w:pPr>
        <w:numPr>
          <w:ilvl w:val="0"/>
          <w:numId w:val="10"/>
        </w:numPr>
      </w:pPr>
      <w:r w:rsidRPr="00EA531D">
        <w:t>Can set arbitrary X-User-Id in gateway</w:t>
      </w:r>
    </w:p>
    <w:p w14:paraId="79C81580" w14:textId="77777777" w:rsidR="00EA531D" w:rsidRPr="00EA531D" w:rsidRDefault="00EA531D" w:rsidP="00EA531D">
      <w:pPr>
        <w:numPr>
          <w:ilvl w:val="0"/>
          <w:numId w:val="10"/>
        </w:numPr>
      </w:pPr>
      <w:r w:rsidRPr="00EA531D">
        <w:t>Detection: Monitoring 401 spike, unusual tokens in logs</w:t>
      </w:r>
    </w:p>
    <w:p w14:paraId="0BEDC84A" w14:textId="77777777" w:rsidR="00EA531D" w:rsidRPr="00EA531D" w:rsidRDefault="00EA531D" w:rsidP="00EA531D">
      <w:pPr>
        <w:numPr>
          <w:ilvl w:val="0"/>
          <w:numId w:val="10"/>
        </w:numPr>
      </w:pPr>
      <w:r w:rsidRPr="00EA531D">
        <w:t xml:space="preserve">Fix: Implement secret rotation (versioned keys), use </w:t>
      </w:r>
      <w:proofErr w:type="spellStart"/>
      <w:r w:rsidRPr="00EA531D">
        <w:t>KeyVault</w:t>
      </w:r>
      <w:proofErr w:type="spellEnd"/>
    </w:p>
    <w:p w14:paraId="3C296ADE" w14:textId="77777777" w:rsidR="00EA531D" w:rsidRPr="00EA531D" w:rsidRDefault="00EA531D" w:rsidP="00EA531D">
      <w:r w:rsidRPr="00EA531D">
        <w:pict w14:anchorId="3794F22C">
          <v:rect id="_x0000_i1138" style="width:0;height:1.5pt" o:hralign="center" o:hrstd="t" o:hr="t" fillcolor="#a0a0a0" stroked="f"/>
        </w:pict>
      </w:r>
    </w:p>
    <w:p w14:paraId="1BF59207" w14:textId="77777777" w:rsidR="00EA531D" w:rsidRPr="00EA531D" w:rsidRDefault="00EA531D" w:rsidP="00EA531D">
      <w:pPr>
        <w:rPr>
          <w:b/>
          <w:bCs/>
        </w:rPr>
      </w:pPr>
      <w:r w:rsidRPr="00EA531D">
        <w:rPr>
          <w:b/>
          <w:bCs/>
        </w:rPr>
        <w:t>6. Database Connection Pool Exhaustion</w:t>
      </w:r>
    </w:p>
    <w:p w14:paraId="36EFE60B" w14:textId="77777777" w:rsidR="00EA531D" w:rsidRPr="00EA531D" w:rsidRDefault="00EA531D" w:rsidP="00EA531D">
      <w:r w:rsidRPr="00EA531D">
        <w:rPr>
          <w:b/>
          <w:bCs/>
        </w:rPr>
        <w:t>Q:</w:t>
      </w:r>
      <w:r w:rsidRPr="00EA531D">
        <w:t xml:space="preserve"> "At 5,000 RPS, your system goes unresponsive. You check </w:t>
      </w:r>
      <w:proofErr w:type="spellStart"/>
      <w:r w:rsidRPr="00EA531D">
        <w:t>DbContext</w:t>
      </w:r>
      <w:proofErr w:type="spellEnd"/>
      <w:r w:rsidRPr="00EA531D">
        <w:t xml:space="preserve"> connection pooling and see all 100 connections are allocated. Walk me through: why does this happen? Which requests are blocked? What's the first thing you'd do to debug? How do you fix it permanently?"</w:t>
      </w:r>
    </w:p>
    <w:p w14:paraId="2C59031F" w14:textId="77777777" w:rsidR="00EA531D" w:rsidRPr="00EA531D" w:rsidRDefault="00EA531D" w:rsidP="00EA531D">
      <w:r w:rsidRPr="00EA531D">
        <w:rPr>
          <w:b/>
          <w:bCs/>
        </w:rPr>
        <w:t>Why it's tough:</w:t>
      </w:r>
    </w:p>
    <w:p w14:paraId="6DD98EE8" w14:textId="77777777" w:rsidR="00EA531D" w:rsidRPr="00EA531D" w:rsidRDefault="00EA531D" w:rsidP="00EA531D">
      <w:pPr>
        <w:numPr>
          <w:ilvl w:val="0"/>
          <w:numId w:val="11"/>
        </w:numPr>
      </w:pPr>
      <w:r w:rsidRPr="00EA531D">
        <w:t>Tests database optimization knowledge</w:t>
      </w:r>
    </w:p>
    <w:p w14:paraId="4E4C4188" w14:textId="77777777" w:rsidR="00EA531D" w:rsidRPr="00EA531D" w:rsidRDefault="00EA531D" w:rsidP="00EA531D">
      <w:pPr>
        <w:numPr>
          <w:ilvl w:val="0"/>
          <w:numId w:val="11"/>
        </w:numPr>
      </w:pPr>
      <w:r w:rsidRPr="00EA531D">
        <w:t>Requires understanding async/await patterns</w:t>
      </w:r>
    </w:p>
    <w:p w14:paraId="5E7AE3EF" w14:textId="77777777" w:rsidR="00EA531D" w:rsidRPr="00EA531D" w:rsidRDefault="00EA531D" w:rsidP="00EA531D">
      <w:pPr>
        <w:numPr>
          <w:ilvl w:val="0"/>
          <w:numId w:val="11"/>
        </w:numPr>
      </w:pPr>
      <w:r w:rsidRPr="00EA531D">
        <w:t>Forces discussion of profiling</w:t>
      </w:r>
    </w:p>
    <w:p w14:paraId="2B872663" w14:textId="77777777" w:rsidR="00EA531D" w:rsidRPr="00EA531D" w:rsidRDefault="00EA531D" w:rsidP="00EA531D">
      <w:pPr>
        <w:numPr>
          <w:ilvl w:val="0"/>
          <w:numId w:val="11"/>
        </w:numPr>
      </w:pPr>
      <w:r w:rsidRPr="00EA531D">
        <w:t>Exposes missing configuration</w:t>
      </w:r>
    </w:p>
    <w:p w14:paraId="7AD86047" w14:textId="77777777" w:rsidR="00EA531D" w:rsidRPr="00EA531D" w:rsidRDefault="00EA531D" w:rsidP="00EA531D">
      <w:r w:rsidRPr="00EA531D">
        <w:rPr>
          <w:b/>
          <w:bCs/>
        </w:rPr>
        <w:t>Expected answer elements:</w:t>
      </w:r>
    </w:p>
    <w:p w14:paraId="59F28C76" w14:textId="77777777" w:rsidR="00EA531D" w:rsidRPr="00EA531D" w:rsidRDefault="00EA531D" w:rsidP="00EA531D">
      <w:pPr>
        <w:numPr>
          <w:ilvl w:val="0"/>
          <w:numId w:val="12"/>
        </w:numPr>
      </w:pPr>
      <w:r w:rsidRPr="00EA531D">
        <w:t xml:space="preserve">Each request opens </w:t>
      </w:r>
      <w:proofErr w:type="spellStart"/>
      <w:r w:rsidRPr="00EA531D">
        <w:t>DbContext</w:t>
      </w:r>
      <w:proofErr w:type="spellEnd"/>
      <w:r w:rsidRPr="00EA531D">
        <w:t>, allocates connection, completes</w:t>
      </w:r>
    </w:p>
    <w:p w14:paraId="490370B2" w14:textId="77777777" w:rsidR="00EA531D" w:rsidRPr="00EA531D" w:rsidRDefault="00EA531D" w:rsidP="00EA531D">
      <w:pPr>
        <w:numPr>
          <w:ilvl w:val="0"/>
          <w:numId w:val="12"/>
        </w:numPr>
      </w:pPr>
      <w:r w:rsidRPr="00EA531D">
        <w:t xml:space="preserve">If </w:t>
      </w:r>
      <w:proofErr w:type="spellStart"/>
      <w:r w:rsidRPr="00EA531D">
        <w:t>avg</w:t>
      </w:r>
      <w:proofErr w:type="spellEnd"/>
      <w:r w:rsidRPr="00EA531D">
        <w:t xml:space="preserve"> request time is 50ms, 5000 RPS = 250 concurrent requests</w:t>
      </w:r>
    </w:p>
    <w:p w14:paraId="240730BC" w14:textId="77777777" w:rsidR="00EA531D" w:rsidRPr="00EA531D" w:rsidRDefault="00EA531D" w:rsidP="00EA531D">
      <w:pPr>
        <w:numPr>
          <w:ilvl w:val="0"/>
          <w:numId w:val="12"/>
        </w:numPr>
      </w:pPr>
      <w:r w:rsidRPr="00EA531D">
        <w:t>Pool exhaustion means new requests queue and timeout</w:t>
      </w:r>
    </w:p>
    <w:p w14:paraId="42E56E7E" w14:textId="77777777" w:rsidR="00EA531D" w:rsidRPr="00EA531D" w:rsidRDefault="00EA531D" w:rsidP="00EA531D">
      <w:pPr>
        <w:numPr>
          <w:ilvl w:val="0"/>
          <w:numId w:val="12"/>
        </w:numPr>
      </w:pPr>
      <w:r w:rsidRPr="00EA531D">
        <w:t>Debug: SET STATISTICS IO ON, check query execution plans</w:t>
      </w:r>
    </w:p>
    <w:p w14:paraId="76CCBB93" w14:textId="77777777" w:rsidR="00EA531D" w:rsidRPr="00EA531D" w:rsidRDefault="00EA531D" w:rsidP="00EA531D">
      <w:pPr>
        <w:numPr>
          <w:ilvl w:val="0"/>
          <w:numId w:val="12"/>
        </w:numPr>
      </w:pPr>
      <w:r w:rsidRPr="00EA531D">
        <w:t>Fix: Increase pool size, identify slow queries, add query caching, use async all the way</w:t>
      </w:r>
    </w:p>
    <w:p w14:paraId="2744F482" w14:textId="77777777" w:rsidR="00EA531D" w:rsidRPr="00EA531D" w:rsidRDefault="00EA531D" w:rsidP="00EA531D">
      <w:r w:rsidRPr="00EA531D">
        <w:pict w14:anchorId="681B4844">
          <v:rect id="_x0000_i1139" style="width:0;height:1.5pt" o:hralign="center" o:hrstd="t" o:hr="t" fillcolor="#a0a0a0" stroked="f"/>
        </w:pict>
      </w:r>
    </w:p>
    <w:p w14:paraId="1B64EDAE" w14:textId="77777777" w:rsidR="00EA531D" w:rsidRPr="00EA531D" w:rsidRDefault="00EA531D" w:rsidP="00EA531D">
      <w:pPr>
        <w:rPr>
          <w:b/>
          <w:bCs/>
        </w:rPr>
      </w:pPr>
      <w:r w:rsidRPr="00EA531D">
        <w:rPr>
          <w:b/>
          <w:bCs/>
        </w:rPr>
        <w:t>7. RabbitMQ Message Loss</w:t>
      </w:r>
    </w:p>
    <w:p w14:paraId="09FEE682" w14:textId="77777777" w:rsidR="00EA531D" w:rsidRPr="00EA531D" w:rsidRDefault="00EA531D" w:rsidP="00EA531D">
      <w:r w:rsidRPr="00EA531D">
        <w:rPr>
          <w:b/>
          <w:bCs/>
        </w:rPr>
        <w:t>Q:</w:t>
      </w:r>
      <w:r w:rsidRPr="00EA531D">
        <w:t> "</w:t>
      </w:r>
      <w:proofErr w:type="spellStart"/>
      <w:r w:rsidRPr="00EA531D">
        <w:t>NotificationService</w:t>
      </w:r>
      <w:proofErr w:type="spellEnd"/>
      <w:r w:rsidRPr="00EA531D">
        <w:t xml:space="preserve"> is down for 30 minutes. During that time, 1,000 booking-confirmed events get published by </w:t>
      </w:r>
      <w:proofErr w:type="spellStart"/>
      <w:r w:rsidRPr="00EA531D">
        <w:t>BookingService</w:t>
      </w:r>
      <w:proofErr w:type="spellEnd"/>
      <w:r w:rsidRPr="00EA531D">
        <w:t xml:space="preserve">. When </w:t>
      </w:r>
      <w:proofErr w:type="spellStart"/>
      <w:r w:rsidRPr="00EA531D">
        <w:t>NotificationService</w:t>
      </w:r>
      <w:proofErr w:type="spellEnd"/>
      <w:r w:rsidRPr="00EA531D">
        <w:t xml:space="preserve"> comes back online, which messages does it see? Are the messages durable? What if the disk fills up? How do you prevent email loss?"</w:t>
      </w:r>
    </w:p>
    <w:p w14:paraId="12DDC8D8" w14:textId="77777777" w:rsidR="00EA531D" w:rsidRPr="00EA531D" w:rsidRDefault="00EA531D" w:rsidP="00EA531D">
      <w:r w:rsidRPr="00EA531D">
        <w:rPr>
          <w:b/>
          <w:bCs/>
        </w:rPr>
        <w:t>Why it's tough:</w:t>
      </w:r>
    </w:p>
    <w:p w14:paraId="616EC21C" w14:textId="77777777" w:rsidR="00EA531D" w:rsidRPr="00EA531D" w:rsidRDefault="00EA531D" w:rsidP="00EA531D">
      <w:pPr>
        <w:numPr>
          <w:ilvl w:val="0"/>
          <w:numId w:val="13"/>
        </w:numPr>
      </w:pPr>
      <w:r w:rsidRPr="00EA531D">
        <w:t>Tests message queue durability knowledge</w:t>
      </w:r>
    </w:p>
    <w:p w14:paraId="71199C7D" w14:textId="77777777" w:rsidR="00EA531D" w:rsidRPr="00EA531D" w:rsidRDefault="00EA531D" w:rsidP="00EA531D">
      <w:pPr>
        <w:numPr>
          <w:ilvl w:val="0"/>
          <w:numId w:val="13"/>
        </w:numPr>
      </w:pPr>
      <w:r w:rsidRPr="00EA531D">
        <w:t>Requires understanding of dead-letter queues</w:t>
      </w:r>
    </w:p>
    <w:p w14:paraId="7E954BF6" w14:textId="77777777" w:rsidR="00EA531D" w:rsidRPr="00EA531D" w:rsidRDefault="00EA531D" w:rsidP="00EA531D">
      <w:pPr>
        <w:numPr>
          <w:ilvl w:val="0"/>
          <w:numId w:val="13"/>
        </w:numPr>
      </w:pPr>
      <w:r w:rsidRPr="00EA531D">
        <w:t>Forces discussion of monitoring</w:t>
      </w:r>
    </w:p>
    <w:p w14:paraId="40901394" w14:textId="77777777" w:rsidR="00EA531D" w:rsidRPr="00EA531D" w:rsidRDefault="00EA531D" w:rsidP="00EA531D">
      <w:pPr>
        <w:numPr>
          <w:ilvl w:val="0"/>
          <w:numId w:val="13"/>
        </w:numPr>
      </w:pPr>
      <w:r w:rsidRPr="00EA531D">
        <w:t>Exposes missing reliability patterns</w:t>
      </w:r>
    </w:p>
    <w:p w14:paraId="724BEE4D" w14:textId="77777777" w:rsidR="00EA531D" w:rsidRPr="00EA531D" w:rsidRDefault="00EA531D" w:rsidP="00EA531D">
      <w:r w:rsidRPr="00EA531D">
        <w:rPr>
          <w:b/>
          <w:bCs/>
        </w:rPr>
        <w:lastRenderedPageBreak/>
        <w:t>Expected answer elements:</w:t>
      </w:r>
    </w:p>
    <w:p w14:paraId="6602027F" w14:textId="77777777" w:rsidR="00EA531D" w:rsidRPr="00EA531D" w:rsidRDefault="00EA531D" w:rsidP="00EA531D">
      <w:pPr>
        <w:numPr>
          <w:ilvl w:val="0"/>
          <w:numId w:val="14"/>
        </w:numPr>
      </w:pPr>
      <w:r w:rsidRPr="00EA531D">
        <w:t>Messages ARE durable (Persistent = true), so all 1,000 retained</w:t>
      </w:r>
    </w:p>
    <w:p w14:paraId="7626AC28" w14:textId="77777777" w:rsidR="00EA531D" w:rsidRPr="00EA531D" w:rsidRDefault="00EA531D" w:rsidP="00EA531D">
      <w:pPr>
        <w:numPr>
          <w:ilvl w:val="0"/>
          <w:numId w:val="14"/>
        </w:numPr>
      </w:pPr>
      <w:proofErr w:type="spellStart"/>
      <w:r w:rsidRPr="00EA531D">
        <w:t>NotificationService</w:t>
      </w:r>
      <w:proofErr w:type="spellEnd"/>
      <w:r w:rsidRPr="00EA531D">
        <w:t xml:space="preserve"> sees all 1,000 on restart</w:t>
      </w:r>
    </w:p>
    <w:p w14:paraId="44A77B8F" w14:textId="77777777" w:rsidR="00EA531D" w:rsidRPr="00EA531D" w:rsidRDefault="00EA531D" w:rsidP="00EA531D">
      <w:pPr>
        <w:numPr>
          <w:ilvl w:val="0"/>
          <w:numId w:val="14"/>
        </w:numPr>
      </w:pPr>
      <w:r w:rsidRPr="00EA531D">
        <w:t>If disk fills: RabbitMQ stops accepting new messages (system goes down)</w:t>
      </w:r>
    </w:p>
    <w:p w14:paraId="683BEEB2" w14:textId="77777777" w:rsidR="00EA531D" w:rsidRPr="00EA531D" w:rsidRDefault="00EA531D" w:rsidP="00EA531D">
      <w:pPr>
        <w:numPr>
          <w:ilvl w:val="0"/>
          <w:numId w:val="14"/>
        </w:numPr>
      </w:pPr>
      <w:r w:rsidRPr="00EA531D">
        <w:t>Prevention: Implement dead-letter queue, monitor disk space, implement message retention policies</w:t>
      </w:r>
    </w:p>
    <w:p w14:paraId="5E410305" w14:textId="77777777" w:rsidR="00EA531D" w:rsidRPr="00EA531D" w:rsidRDefault="00EA531D" w:rsidP="00EA531D">
      <w:r w:rsidRPr="00EA531D">
        <w:pict w14:anchorId="79B04113">
          <v:rect id="_x0000_i1140" style="width:0;height:1.5pt" o:hralign="center" o:hrstd="t" o:hr="t" fillcolor="#a0a0a0" stroked="f"/>
        </w:pict>
      </w:r>
    </w:p>
    <w:p w14:paraId="7F1DC748" w14:textId="77777777" w:rsidR="00EA531D" w:rsidRPr="00EA531D" w:rsidRDefault="00EA531D" w:rsidP="00EA531D">
      <w:pPr>
        <w:rPr>
          <w:b/>
          <w:bCs/>
        </w:rPr>
      </w:pPr>
      <w:r w:rsidRPr="00EA531D">
        <w:rPr>
          <w:b/>
          <w:bCs/>
        </w:rPr>
        <w:t>8. N+1 Query Problem in Bookings</w:t>
      </w:r>
    </w:p>
    <w:p w14:paraId="347307A6" w14:textId="77777777" w:rsidR="00EA531D" w:rsidRPr="00EA531D" w:rsidRDefault="00EA531D" w:rsidP="00EA531D">
      <w:r w:rsidRPr="00EA531D">
        <w:rPr>
          <w:b/>
          <w:bCs/>
        </w:rPr>
        <w:t>Q:</w:t>
      </w:r>
      <w:r w:rsidRPr="00EA531D">
        <w:t> "When a passenger views 'My Bookings', you show: [Flight Number, Departure Time, Price, Seat Status]. If that comes from Schedule table, walk me through the exact EF Core query generated. If you load 50 bookings, how many DB round-trips? How do you optimize?"</w:t>
      </w:r>
    </w:p>
    <w:p w14:paraId="3BF933C3" w14:textId="77777777" w:rsidR="00EA531D" w:rsidRPr="00EA531D" w:rsidRDefault="00EA531D" w:rsidP="00EA531D">
      <w:r w:rsidRPr="00EA531D">
        <w:rPr>
          <w:b/>
          <w:bCs/>
        </w:rPr>
        <w:t>Why it's tough:</w:t>
      </w:r>
    </w:p>
    <w:p w14:paraId="62438C1D" w14:textId="77777777" w:rsidR="00EA531D" w:rsidRPr="00EA531D" w:rsidRDefault="00EA531D" w:rsidP="00EA531D">
      <w:pPr>
        <w:numPr>
          <w:ilvl w:val="0"/>
          <w:numId w:val="15"/>
        </w:numPr>
      </w:pPr>
      <w:r w:rsidRPr="00EA531D">
        <w:t>Tests ORM knowledge (EF Core)</w:t>
      </w:r>
    </w:p>
    <w:p w14:paraId="5463314A" w14:textId="77777777" w:rsidR="00EA531D" w:rsidRPr="00EA531D" w:rsidRDefault="00EA531D" w:rsidP="00EA531D">
      <w:pPr>
        <w:numPr>
          <w:ilvl w:val="0"/>
          <w:numId w:val="15"/>
        </w:numPr>
      </w:pPr>
      <w:r w:rsidRPr="00EA531D">
        <w:t>Requires understanding of query optimization</w:t>
      </w:r>
    </w:p>
    <w:p w14:paraId="7C66CE47" w14:textId="77777777" w:rsidR="00EA531D" w:rsidRPr="00EA531D" w:rsidRDefault="00EA531D" w:rsidP="00EA531D">
      <w:pPr>
        <w:numPr>
          <w:ilvl w:val="0"/>
          <w:numId w:val="15"/>
        </w:numPr>
      </w:pPr>
      <w:r w:rsidRPr="00EA531D">
        <w:t>Forces discussion of eager/lazy loading</w:t>
      </w:r>
    </w:p>
    <w:p w14:paraId="0F04774D" w14:textId="77777777" w:rsidR="00EA531D" w:rsidRPr="00EA531D" w:rsidRDefault="00EA531D" w:rsidP="00EA531D">
      <w:pPr>
        <w:numPr>
          <w:ilvl w:val="0"/>
          <w:numId w:val="15"/>
        </w:numPr>
      </w:pPr>
      <w:r w:rsidRPr="00EA531D">
        <w:t>Exposes performance anti-patterns</w:t>
      </w:r>
    </w:p>
    <w:p w14:paraId="3961820A" w14:textId="77777777" w:rsidR="00EA531D" w:rsidRPr="00EA531D" w:rsidRDefault="00EA531D" w:rsidP="00EA531D">
      <w:r w:rsidRPr="00EA531D">
        <w:rPr>
          <w:b/>
          <w:bCs/>
        </w:rPr>
        <w:t>Expected answer elements:</w:t>
      </w:r>
    </w:p>
    <w:p w14:paraId="6CC694E5" w14:textId="77777777" w:rsidR="00EA531D" w:rsidRPr="00EA531D" w:rsidRDefault="00EA531D" w:rsidP="00EA531D">
      <w:pPr>
        <w:numPr>
          <w:ilvl w:val="0"/>
          <w:numId w:val="16"/>
        </w:numPr>
      </w:pPr>
      <w:r w:rsidRPr="00EA531D">
        <w:t>Naive: 50 bookings + 50 SELECT to Schedule = 51 queries (N+1 problem)</w:t>
      </w:r>
    </w:p>
    <w:p w14:paraId="194AF82D" w14:textId="77777777" w:rsidR="00EA531D" w:rsidRPr="00EA531D" w:rsidRDefault="00EA531D" w:rsidP="00EA531D">
      <w:pPr>
        <w:numPr>
          <w:ilvl w:val="0"/>
          <w:numId w:val="16"/>
        </w:numPr>
      </w:pPr>
      <w:r w:rsidRPr="00EA531D">
        <w:t>Fix</w:t>
      </w:r>
      <w:proofErr w:type="gramStart"/>
      <w:r w:rsidRPr="00EA531D">
        <w:t>: .Include</w:t>
      </w:r>
      <w:proofErr w:type="gramEnd"/>
      <w:r w:rsidRPr="00EA531D">
        <w:t xml:space="preserve">(b =&gt; </w:t>
      </w:r>
      <w:proofErr w:type="spellStart"/>
      <w:proofErr w:type="gramStart"/>
      <w:r w:rsidRPr="00EA531D">
        <w:t>b.Schedule</w:t>
      </w:r>
      <w:proofErr w:type="spellEnd"/>
      <w:proofErr w:type="gramEnd"/>
      <w:r w:rsidRPr="00EA531D">
        <w:t>) to eager load</w:t>
      </w:r>
    </w:p>
    <w:p w14:paraId="6C1F87DF" w14:textId="77777777" w:rsidR="00EA531D" w:rsidRPr="00EA531D" w:rsidRDefault="00EA531D" w:rsidP="00EA531D">
      <w:pPr>
        <w:numPr>
          <w:ilvl w:val="0"/>
          <w:numId w:val="16"/>
        </w:numPr>
      </w:pPr>
      <w:r w:rsidRPr="00EA531D">
        <w:t xml:space="preserve">Or: </w:t>
      </w:r>
      <w:proofErr w:type="spellStart"/>
      <w:r w:rsidRPr="00EA531D">
        <w:t>Denormalize</w:t>
      </w:r>
      <w:proofErr w:type="spellEnd"/>
      <w:r w:rsidRPr="00EA531D">
        <w:t xml:space="preserve"> and copy flight data into Booking row</w:t>
      </w:r>
    </w:p>
    <w:p w14:paraId="10AC78B1" w14:textId="77777777" w:rsidR="00EA531D" w:rsidRPr="00EA531D" w:rsidRDefault="00EA531D" w:rsidP="00EA531D">
      <w:pPr>
        <w:numPr>
          <w:ilvl w:val="0"/>
          <w:numId w:val="16"/>
        </w:numPr>
      </w:pPr>
      <w:r w:rsidRPr="00EA531D">
        <w:t>Or: CQRS read model (separate denormalized table for bookings view)</w:t>
      </w:r>
    </w:p>
    <w:p w14:paraId="439EC962" w14:textId="77777777" w:rsidR="00EA531D" w:rsidRPr="00EA531D" w:rsidRDefault="00EA531D" w:rsidP="00EA531D">
      <w:r w:rsidRPr="00EA531D">
        <w:pict w14:anchorId="79BD7713">
          <v:rect id="_x0000_i1141" style="width:0;height:1.5pt" o:hralign="center" o:hrstd="t" o:hr="t" fillcolor="#a0a0a0" stroked="f"/>
        </w:pict>
      </w:r>
    </w:p>
    <w:p w14:paraId="3DA09F73" w14:textId="77777777" w:rsidR="00EA531D" w:rsidRPr="00EA531D" w:rsidRDefault="00EA531D" w:rsidP="00EA531D">
      <w:pPr>
        <w:rPr>
          <w:b/>
          <w:bCs/>
        </w:rPr>
      </w:pPr>
      <w:r w:rsidRPr="00EA531D">
        <w:rPr>
          <w:b/>
          <w:bCs/>
        </w:rPr>
        <w:t>TIER 3: TRICKY BUT SOLVABLE (10-15 minutes each)</w:t>
      </w:r>
    </w:p>
    <w:p w14:paraId="5611D95D" w14:textId="77777777" w:rsidR="00EA531D" w:rsidRPr="00EA531D" w:rsidRDefault="00EA531D" w:rsidP="00EA531D">
      <w:pPr>
        <w:rPr>
          <w:b/>
          <w:bCs/>
        </w:rPr>
      </w:pPr>
      <w:r w:rsidRPr="00EA531D">
        <w:rPr>
          <w:b/>
          <w:bCs/>
        </w:rPr>
        <w:t>9. API Versioning Strategy</w:t>
      </w:r>
    </w:p>
    <w:p w14:paraId="05CCB5C8" w14:textId="77777777" w:rsidR="00EA531D" w:rsidRPr="00EA531D" w:rsidRDefault="00EA531D" w:rsidP="00EA531D">
      <w:r w:rsidRPr="00EA531D">
        <w:rPr>
          <w:b/>
          <w:bCs/>
        </w:rPr>
        <w:t>Q:</w:t>
      </w:r>
      <w:r w:rsidRPr="00EA531D">
        <w:t> "You need to change the /bookings API response format (add new field). Existing mobile app (1 million users) breaks if you remove fields. How do you avoid breaking changes? Design a versioning strategy that doesn't require mobile app updates for 6 months."</w:t>
      </w:r>
    </w:p>
    <w:p w14:paraId="196669D6" w14:textId="77777777" w:rsidR="00EA531D" w:rsidRPr="00EA531D" w:rsidRDefault="00EA531D" w:rsidP="00EA531D">
      <w:r w:rsidRPr="00EA531D">
        <w:rPr>
          <w:b/>
          <w:bCs/>
        </w:rPr>
        <w:t>Why it's tough:</w:t>
      </w:r>
    </w:p>
    <w:p w14:paraId="08F708B8" w14:textId="77777777" w:rsidR="00EA531D" w:rsidRPr="00EA531D" w:rsidRDefault="00EA531D" w:rsidP="00EA531D">
      <w:pPr>
        <w:numPr>
          <w:ilvl w:val="0"/>
          <w:numId w:val="17"/>
        </w:numPr>
      </w:pPr>
      <w:r w:rsidRPr="00EA531D">
        <w:t>Tests API design thinking</w:t>
      </w:r>
    </w:p>
    <w:p w14:paraId="08162362" w14:textId="77777777" w:rsidR="00EA531D" w:rsidRPr="00EA531D" w:rsidRDefault="00EA531D" w:rsidP="00EA531D">
      <w:pPr>
        <w:numPr>
          <w:ilvl w:val="0"/>
          <w:numId w:val="17"/>
        </w:numPr>
      </w:pPr>
      <w:r w:rsidRPr="00EA531D">
        <w:t>Requires backward compatibility mindset</w:t>
      </w:r>
    </w:p>
    <w:p w14:paraId="54582457" w14:textId="77777777" w:rsidR="00EA531D" w:rsidRPr="00EA531D" w:rsidRDefault="00EA531D" w:rsidP="00EA531D">
      <w:pPr>
        <w:numPr>
          <w:ilvl w:val="0"/>
          <w:numId w:val="17"/>
        </w:numPr>
      </w:pPr>
      <w:r w:rsidRPr="00EA531D">
        <w:t>Forces discussion of deprecation policies</w:t>
      </w:r>
    </w:p>
    <w:p w14:paraId="54771138" w14:textId="77777777" w:rsidR="00EA531D" w:rsidRPr="00EA531D" w:rsidRDefault="00EA531D" w:rsidP="00EA531D">
      <w:r w:rsidRPr="00EA531D">
        <w:rPr>
          <w:b/>
          <w:bCs/>
        </w:rPr>
        <w:t>Expected answer elements:</w:t>
      </w:r>
    </w:p>
    <w:p w14:paraId="76DC7598" w14:textId="77777777" w:rsidR="00EA531D" w:rsidRPr="00EA531D" w:rsidRDefault="00EA531D" w:rsidP="00EA531D">
      <w:pPr>
        <w:numPr>
          <w:ilvl w:val="0"/>
          <w:numId w:val="18"/>
        </w:numPr>
      </w:pPr>
      <w:r w:rsidRPr="00EA531D">
        <w:t>Option 1: Additive changes only (never remove fields)</w:t>
      </w:r>
    </w:p>
    <w:p w14:paraId="029849C6" w14:textId="77777777" w:rsidR="00EA531D" w:rsidRPr="00EA531D" w:rsidRDefault="00EA531D" w:rsidP="00EA531D">
      <w:pPr>
        <w:numPr>
          <w:ilvl w:val="0"/>
          <w:numId w:val="18"/>
        </w:numPr>
      </w:pPr>
      <w:r w:rsidRPr="00EA531D">
        <w:t>Option 2: Accept both /v1 and /v2 endpoints, deprecate /v1 after 6 months</w:t>
      </w:r>
    </w:p>
    <w:p w14:paraId="2752E6A8" w14:textId="77777777" w:rsidR="00EA531D" w:rsidRPr="00EA531D" w:rsidRDefault="00EA531D" w:rsidP="00EA531D">
      <w:pPr>
        <w:numPr>
          <w:ilvl w:val="0"/>
          <w:numId w:val="18"/>
        </w:numPr>
      </w:pPr>
      <w:r w:rsidRPr="00EA531D">
        <w:t xml:space="preserve">Option 3: Use content negotiation (Accept: </w:t>
      </w:r>
      <w:proofErr w:type="gramStart"/>
      <w:r w:rsidRPr="00EA531D">
        <w:t>application/vnd.veloskyra.v</w:t>
      </w:r>
      <w:proofErr w:type="gramEnd"/>
      <w:r w:rsidRPr="00EA531D">
        <w:t>2+json)</w:t>
      </w:r>
    </w:p>
    <w:p w14:paraId="32677794" w14:textId="77777777" w:rsidR="00EA531D" w:rsidRPr="00EA531D" w:rsidRDefault="00EA531D" w:rsidP="00EA531D">
      <w:pPr>
        <w:numPr>
          <w:ilvl w:val="0"/>
          <w:numId w:val="18"/>
        </w:numPr>
      </w:pPr>
      <w:r w:rsidRPr="00EA531D">
        <w:t>Risk: Supporting multiple versions increases maintenance burden</w:t>
      </w:r>
    </w:p>
    <w:p w14:paraId="46632A41" w14:textId="77777777" w:rsidR="00EA531D" w:rsidRPr="00EA531D" w:rsidRDefault="00EA531D" w:rsidP="00EA531D">
      <w:r w:rsidRPr="00EA531D">
        <w:pict w14:anchorId="748E19CC">
          <v:rect id="_x0000_i1142" style="width:0;height:1.5pt" o:hralign="center" o:hrstd="t" o:hr="t" fillcolor="#a0a0a0" stroked="f"/>
        </w:pict>
      </w:r>
    </w:p>
    <w:p w14:paraId="6558D002" w14:textId="77777777" w:rsidR="00EA531D" w:rsidRPr="00EA531D" w:rsidRDefault="00EA531D" w:rsidP="00EA531D">
      <w:pPr>
        <w:rPr>
          <w:b/>
          <w:bCs/>
        </w:rPr>
      </w:pPr>
      <w:r w:rsidRPr="00EA531D">
        <w:rPr>
          <w:b/>
          <w:bCs/>
        </w:rPr>
        <w:lastRenderedPageBreak/>
        <w:t>10. HTTPS in Production but HTTP in Development</w:t>
      </w:r>
    </w:p>
    <w:p w14:paraId="1B30D91C" w14:textId="77777777" w:rsidR="00EA531D" w:rsidRPr="00EA531D" w:rsidRDefault="00EA531D" w:rsidP="00EA531D">
      <w:r w:rsidRPr="00EA531D">
        <w:rPr>
          <w:b/>
          <w:bCs/>
        </w:rPr>
        <w:t>Q:</w:t>
      </w:r>
      <w:r w:rsidRPr="00EA531D">
        <w:t> "Your code has </w:t>
      </w:r>
      <w:proofErr w:type="spellStart"/>
      <w:r w:rsidRPr="00EA531D">
        <w:fldChar w:fldCharType="begin"/>
      </w:r>
      <w:r w:rsidRPr="00EA531D">
        <w:instrText>HYPERLINK "vscode-file://vscode-app/c:/Users/kanth/AppData/Local/Programs/Microsoft%20VS%20Code/e7fb5e96c0/resources/app/out/vs/code/electron-browser/workbench/workbench.html" \o ""</w:instrText>
      </w:r>
      <w:r w:rsidRPr="00EA531D">
        <w:fldChar w:fldCharType="separate"/>
      </w:r>
      <w:r w:rsidRPr="00EA531D">
        <w:rPr>
          <w:rStyle w:val="Hyperlink"/>
        </w:rPr>
        <w:t>RequireHttpsMetadata</w:t>
      </w:r>
      <w:proofErr w:type="spellEnd"/>
      <w:r w:rsidRPr="00EA531D">
        <w:rPr>
          <w:rStyle w:val="Hyperlink"/>
        </w:rPr>
        <w:t xml:space="preserve"> = false</w:t>
      </w:r>
      <w:r w:rsidRPr="00EA531D">
        <w:fldChar w:fldCharType="end"/>
      </w:r>
      <w:r w:rsidRPr="00EA531D">
        <w:t>. In development you use HTTP. In production, you set it to true. Walk me through: what's the attack? When does JWT validation fail? How do you safely transition?"</w:t>
      </w:r>
    </w:p>
    <w:p w14:paraId="3C05CEBB" w14:textId="77777777" w:rsidR="00EA531D" w:rsidRPr="00EA531D" w:rsidRDefault="00EA531D" w:rsidP="00EA531D">
      <w:r w:rsidRPr="00EA531D">
        <w:rPr>
          <w:b/>
          <w:bCs/>
        </w:rPr>
        <w:t>Why it's tough:</w:t>
      </w:r>
    </w:p>
    <w:p w14:paraId="45D8A151" w14:textId="77777777" w:rsidR="00EA531D" w:rsidRPr="00EA531D" w:rsidRDefault="00EA531D" w:rsidP="00EA531D">
      <w:pPr>
        <w:numPr>
          <w:ilvl w:val="0"/>
          <w:numId w:val="19"/>
        </w:numPr>
      </w:pPr>
      <w:r w:rsidRPr="00EA531D">
        <w:t>Tests security hardening</w:t>
      </w:r>
    </w:p>
    <w:p w14:paraId="22B181E9" w14:textId="77777777" w:rsidR="00EA531D" w:rsidRPr="00EA531D" w:rsidRDefault="00EA531D" w:rsidP="00EA531D">
      <w:pPr>
        <w:numPr>
          <w:ilvl w:val="0"/>
          <w:numId w:val="19"/>
        </w:numPr>
      </w:pPr>
      <w:r w:rsidRPr="00EA531D">
        <w:t>Requires understanding of MITM attacks</w:t>
      </w:r>
    </w:p>
    <w:p w14:paraId="0ED18730" w14:textId="77777777" w:rsidR="00EA531D" w:rsidRPr="00EA531D" w:rsidRDefault="00EA531D" w:rsidP="00EA531D">
      <w:pPr>
        <w:numPr>
          <w:ilvl w:val="0"/>
          <w:numId w:val="19"/>
        </w:numPr>
      </w:pPr>
      <w:r w:rsidRPr="00EA531D">
        <w:t>Forces discussion of certificate management</w:t>
      </w:r>
    </w:p>
    <w:p w14:paraId="173BF11D" w14:textId="77777777" w:rsidR="00EA531D" w:rsidRPr="00EA531D" w:rsidRDefault="00EA531D" w:rsidP="00EA531D">
      <w:r w:rsidRPr="00EA531D">
        <w:rPr>
          <w:b/>
          <w:bCs/>
        </w:rPr>
        <w:t>Expected answer elements:</w:t>
      </w:r>
    </w:p>
    <w:p w14:paraId="719DB39C" w14:textId="77777777" w:rsidR="00EA531D" w:rsidRPr="00EA531D" w:rsidRDefault="00EA531D" w:rsidP="00EA531D">
      <w:pPr>
        <w:numPr>
          <w:ilvl w:val="0"/>
          <w:numId w:val="20"/>
        </w:numPr>
      </w:pPr>
      <w:r w:rsidRPr="00EA531D">
        <w:t>Attack: Man-in-the-middle can intercept JWT</w:t>
      </w:r>
    </w:p>
    <w:p w14:paraId="4A004BDA" w14:textId="77777777" w:rsidR="00EA531D" w:rsidRPr="00EA531D" w:rsidRDefault="00EA531D" w:rsidP="00EA531D">
      <w:pPr>
        <w:numPr>
          <w:ilvl w:val="0"/>
          <w:numId w:val="20"/>
        </w:numPr>
      </w:pPr>
      <w:r w:rsidRPr="00EA531D">
        <w:t>Validation fails if signature includes HTTPS but message came over HTTP</w:t>
      </w:r>
    </w:p>
    <w:p w14:paraId="086ABE7E" w14:textId="77777777" w:rsidR="00EA531D" w:rsidRPr="00EA531D" w:rsidRDefault="00EA531D" w:rsidP="00EA531D">
      <w:pPr>
        <w:numPr>
          <w:ilvl w:val="0"/>
          <w:numId w:val="20"/>
        </w:numPr>
      </w:pPr>
      <w:r w:rsidRPr="00EA531D">
        <w:t>Transition: Gradually roll out HTTPS, monitor errors, update clients, enforce HTTPS with HSTS header</w:t>
      </w:r>
    </w:p>
    <w:p w14:paraId="021AA884" w14:textId="77777777" w:rsidR="00EA531D" w:rsidRPr="00EA531D" w:rsidRDefault="00EA531D" w:rsidP="00EA531D">
      <w:r w:rsidRPr="00EA531D">
        <w:pict w14:anchorId="0A8097BB">
          <v:rect id="_x0000_i1143" style="width:0;height:1.5pt" o:hralign="center" o:hrstd="t" o:hr="t" fillcolor="#a0a0a0" stroked="f"/>
        </w:pict>
      </w:r>
    </w:p>
    <w:p w14:paraId="53BF8108" w14:textId="77777777" w:rsidR="00EA531D" w:rsidRPr="00EA531D" w:rsidRDefault="00EA531D" w:rsidP="00EA531D">
      <w:pPr>
        <w:rPr>
          <w:b/>
          <w:bCs/>
        </w:rPr>
      </w:pPr>
      <w:r w:rsidRPr="00EA531D">
        <w:rPr>
          <w:b/>
          <w:bCs/>
        </w:rPr>
        <w:t>11. Reward Points Race Condition</w:t>
      </w:r>
    </w:p>
    <w:p w14:paraId="74C5E8C5" w14:textId="77777777" w:rsidR="00EA531D" w:rsidRPr="00EA531D" w:rsidRDefault="00EA531D" w:rsidP="00EA531D">
      <w:r w:rsidRPr="00EA531D">
        <w:rPr>
          <w:b/>
          <w:bCs/>
        </w:rPr>
        <w:t>Q:</w:t>
      </w:r>
      <w:r w:rsidRPr="00EA531D">
        <w:t> "Passenger has 1,000 reward points. They start redeeming 1,500 points across two browser tabs simultaneously. Walk me through: do both succeed? How many points do they end up with? How do you prevent over-redemption?"</w:t>
      </w:r>
    </w:p>
    <w:p w14:paraId="677FCEBE" w14:textId="77777777" w:rsidR="00EA531D" w:rsidRPr="00EA531D" w:rsidRDefault="00EA531D" w:rsidP="00EA531D">
      <w:r w:rsidRPr="00EA531D">
        <w:rPr>
          <w:b/>
          <w:bCs/>
        </w:rPr>
        <w:t>Why it's tough:</w:t>
      </w:r>
    </w:p>
    <w:p w14:paraId="2D2B2E8F" w14:textId="77777777" w:rsidR="00EA531D" w:rsidRPr="00EA531D" w:rsidRDefault="00EA531D" w:rsidP="00EA531D">
      <w:pPr>
        <w:numPr>
          <w:ilvl w:val="0"/>
          <w:numId w:val="21"/>
        </w:numPr>
      </w:pPr>
      <w:r w:rsidRPr="00EA531D">
        <w:t>Tests optimistic vs pessimistic locking</w:t>
      </w:r>
    </w:p>
    <w:p w14:paraId="6CA5EE20" w14:textId="77777777" w:rsidR="00EA531D" w:rsidRPr="00EA531D" w:rsidRDefault="00EA531D" w:rsidP="00EA531D">
      <w:pPr>
        <w:numPr>
          <w:ilvl w:val="0"/>
          <w:numId w:val="21"/>
        </w:numPr>
      </w:pPr>
      <w:r w:rsidRPr="00EA531D">
        <w:t>Requires transaction knowledge</w:t>
      </w:r>
    </w:p>
    <w:p w14:paraId="34AD3B16" w14:textId="77777777" w:rsidR="00EA531D" w:rsidRPr="00EA531D" w:rsidRDefault="00EA531D" w:rsidP="00EA531D">
      <w:pPr>
        <w:numPr>
          <w:ilvl w:val="0"/>
          <w:numId w:val="21"/>
        </w:numPr>
      </w:pPr>
      <w:r w:rsidRPr="00EA531D">
        <w:t>Forces discussion of validation</w:t>
      </w:r>
    </w:p>
    <w:p w14:paraId="74C07F66" w14:textId="77777777" w:rsidR="00EA531D" w:rsidRPr="00EA531D" w:rsidRDefault="00EA531D" w:rsidP="00EA531D">
      <w:r w:rsidRPr="00EA531D">
        <w:rPr>
          <w:b/>
          <w:bCs/>
        </w:rPr>
        <w:t>Expected answer elements:</w:t>
      </w:r>
    </w:p>
    <w:p w14:paraId="17E4660A" w14:textId="77777777" w:rsidR="00EA531D" w:rsidRPr="00EA531D" w:rsidRDefault="00EA531D" w:rsidP="00EA531D">
      <w:pPr>
        <w:numPr>
          <w:ilvl w:val="0"/>
          <w:numId w:val="22"/>
        </w:numPr>
      </w:pPr>
      <w:r w:rsidRPr="00EA531D">
        <w:t>Without locking: Both might succeed, points go negative</w:t>
      </w:r>
    </w:p>
    <w:p w14:paraId="302B5C62" w14:textId="77777777" w:rsidR="00EA531D" w:rsidRPr="00EA531D" w:rsidRDefault="00EA531D" w:rsidP="00EA531D">
      <w:pPr>
        <w:numPr>
          <w:ilvl w:val="0"/>
          <w:numId w:val="22"/>
        </w:numPr>
      </w:pPr>
      <w:r w:rsidRPr="00EA531D">
        <w:t xml:space="preserve">Fix: SELECT ... FOR UPDATE on </w:t>
      </w:r>
      <w:proofErr w:type="spellStart"/>
      <w:r w:rsidRPr="00EA531D">
        <w:t>Users.RewardPoints</w:t>
      </w:r>
      <w:proofErr w:type="spellEnd"/>
    </w:p>
    <w:p w14:paraId="0A83F1C6" w14:textId="77777777" w:rsidR="00EA531D" w:rsidRPr="00EA531D" w:rsidRDefault="00EA531D" w:rsidP="00EA531D">
      <w:pPr>
        <w:numPr>
          <w:ilvl w:val="0"/>
          <w:numId w:val="22"/>
        </w:numPr>
      </w:pPr>
      <w:r w:rsidRPr="00EA531D">
        <w:t xml:space="preserve">Or: Optimistic lock with Version column + </w:t>
      </w:r>
      <w:proofErr w:type="gramStart"/>
      <w:r w:rsidRPr="00EA531D">
        <w:t>retry</w:t>
      </w:r>
      <w:proofErr w:type="gramEnd"/>
    </w:p>
    <w:p w14:paraId="02DEE810" w14:textId="77777777" w:rsidR="00EA531D" w:rsidRPr="00EA531D" w:rsidRDefault="00EA531D" w:rsidP="00EA531D">
      <w:r w:rsidRPr="00EA531D">
        <w:pict w14:anchorId="024994B7">
          <v:rect id="_x0000_i1144" style="width:0;height:1.5pt" o:hralign="center" o:hrstd="t" o:hr="t" fillcolor="#a0a0a0" stroked="f"/>
        </w:pict>
      </w:r>
    </w:p>
    <w:p w14:paraId="3C796AF4" w14:textId="77777777" w:rsidR="00EA531D" w:rsidRPr="00EA531D" w:rsidRDefault="00EA531D" w:rsidP="00EA531D">
      <w:pPr>
        <w:rPr>
          <w:b/>
          <w:bCs/>
        </w:rPr>
      </w:pPr>
      <w:r w:rsidRPr="00EA531D">
        <w:rPr>
          <w:b/>
          <w:bCs/>
        </w:rPr>
        <w:t>TIER 4: DEEP SYSTEM THINKING (15-20 minutes)</w:t>
      </w:r>
    </w:p>
    <w:p w14:paraId="1908F4E0" w14:textId="77777777" w:rsidR="00EA531D" w:rsidRPr="00EA531D" w:rsidRDefault="00EA531D" w:rsidP="00EA531D">
      <w:pPr>
        <w:rPr>
          <w:b/>
          <w:bCs/>
        </w:rPr>
      </w:pPr>
      <w:r w:rsidRPr="00EA531D">
        <w:rPr>
          <w:b/>
          <w:bCs/>
        </w:rPr>
        <w:t>12. Complete Failure Scenario</w:t>
      </w:r>
    </w:p>
    <w:p w14:paraId="07A704E1" w14:textId="77777777" w:rsidR="00EA531D" w:rsidRPr="00EA531D" w:rsidRDefault="00EA531D" w:rsidP="00EA531D">
      <w:r w:rsidRPr="00EA531D">
        <w:rPr>
          <w:b/>
          <w:bCs/>
        </w:rPr>
        <w:t>Q:</w:t>
      </w:r>
      <w:r w:rsidRPr="00EA531D">
        <w:t xml:space="preserve"> "It's Christmas, peak booking time. SQL Server crashes and won't restart. You have 1 hour of backups. Walk me through: which data is lost? How do you communicate to 100K pending passengers? Which bookings do you </w:t>
      </w:r>
      <w:proofErr w:type="spellStart"/>
      <w:r w:rsidRPr="00EA531D">
        <w:t>honor</w:t>
      </w:r>
      <w:proofErr w:type="spellEnd"/>
      <w:r w:rsidRPr="00EA531D">
        <w:t>? Which do you refund? How do you recover?"</w:t>
      </w:r>
    </w:p>
    <w:p w14:paraId="2D72D480" w14:textId="77777777" w:rsidR="00EA531D" w:rsidRPr="00EA531D" w:rsidRDefault="00EA531D" w:rsidP="00EA531D">
      <w:r w:rsidRPr="00EA531D">
        <w:rPr>
          <w:b/>
          <w:bCs/>
        </w:rPr>
        <w:t>Why it's tough:</w:t>
      </w:r>
    </w:p>
    <w:p w14:paraId="294F0526" w14:textId="77777777" w:rsidR="00EA531D" w:rsidRPr="00EA531D" w:rsidRDefault="00EA531D" w:rsidP="00EA531D">
      <w:pPr>
        <w:numPr>
          <w:ilvl w:val="0"/>
          <w:numId w:val="23"/>
        </w:numPr>
      </w:pPr>
      <w:r w:rsidRPr="00EA531D">
        <w:t>Tests incident response thinking</w:t>
      </w:r>
    </w:p>
    <w:p w14:paraId="578543B1" w14:textId="77777777" w:rsidR="00EA531D" w:rsidRPr="00EA531D" w:rsidRDefault="00EA531D" w:rsidP="00EA531D">
      <w:pPr>
        <w:numPr>
          <w:ilvl w:val="0"/>
          <w:numId w:val="23"/>
        </w:numPr>
      </w:pPr>
      <w:r w:rsidRPr="00EA531D">
        <w:t>Requires balancing business/technical considerations</w:t>
      </w:r>
    </w:p>
    <w:p w14:paraId="2E82C2AE" w14:textId="77777777" w:rsidR="00EA531D" w:rsidRPr="00EA531D" w:rsidRDefault="00EA531D" w:rsidP="00EA531D">
      <w:pPr>
        <w:numPr>
          <w:ilvl w:val="0"/>
          <w:numId w:val="23"/>
        </w:numPr>
      </w:pPr>
      <w:r w:rsidRPr="00EA531D">
        <w:t>Forces discussion of disaster recovery</w:t>
      </w:r>
    </w:p>
    <w:p w14:paraId="69735DD5" w14:textId="77777777" w:rsidR="00EA531D" w:rsidRPr="00EA531D" w:rsidRDefault="00EA531D" w:rsidP="00EA531D">
      <w:r w:rsidRPr="00EA531D">
        <w:rPr>
          <w:b/>
          <w:bCs/>
        </w:rPr>
        <w:t>Expected answer elements:</w:t>
      </w:r>
    </w:p>
    <w:p w14:paraId="09E39F4E" w14:textId="77777777" w:rsidR="00EA531D" w:rsidRPr="00EA531D" w:rsidRDefault="00EA531D" w:rsidP="00EA531D">
      <w:pPr>
        <w:numPr>
          <w:ilvl w:val="0"/>
          <w:numId w:val="24"/>
        </w:numPr>
      </w:pPr>
      <w:r w:rsidRPr="00EA531D">
        <w:t>Lost: All bookings created in last hour (not in backup)</w:t>
      </w:r>
    </w:p>
    <w:p w14:paraId="7C632E87" w14:textId="77777777" w:rsidR="00EA531D" w:rsidRPr="00EA531D" w:rsidRDefault="00EA531D" w:rsidP="00EA531D">
      <w:pPr>
        <w:numPr>
          <w:ilvl w:val="0"/>
          <w:numId w:val="24"/>
        </w:numPr>
      </w:pPr>
      <w:r w:rsidRPr="00EA531D">
        <w:t>Communication: Email all affected passengers, extend booking cancellation windows</w:t>
      </w:r>
    </w:p>
    <w:p w14:paraId="03FCDDEB" w14:textId="77777777" w:rsidR="00EA531D" w:rsidRPr="00EA531D" w:rsidRDefault="00EA531D" w:rsidP="00EA531D">
      <w:pPr>
        <w:numPr>
          <w:ilvl w:val="0"/>
          <w:numId w:val="24"/>
        </w:numPr>
      </w:pPr>
      <w:r w:rsidRPr="00EA531D">
        <w:lastRenderedPageBreak/>
        <w:t xml:space="preserve">Honor: Bookings with completed payments (confirmed by </w:t>
      </w:r>
      <w:proofErr w:type="spellStart"/>
      <w:r w:rsidRPr="00EA531D">
        <w:t>Razorpay</w:t>
      </w:r>
      <w:proofErr w:type="spellEnd"/>
      <w:r w:rsidRPr="00EA531D">
        <w:t xml:space="preserve"> records)</w:t>
      </w:r>
    </w:p>
    <w:p w14:paraId="16DA3101" w14:textId="77777777" w:rsidR="00EA531D" w:rsidRPr="00EA531D" w:rsidRDefault="00EA531D" w:rsidP="00EA531D">
      <w:pPr>
        <w:numPr>
          <w:ilvl w:val="0"/>
          <w:numId w:val="24"/>
        </w:numPr>
      </w:pPr>
      <w:r w:rsidRPr="00EA531D">
        <w:t>Refund: Pending bookings without payment</w:t>
      </w:r>
    </w:p>
    <w:p w14:paraId="4B96A26B" w14:textId="77777777" w:rsidR="00EA531D" w:rsidRPr="00EA531D" w:rsidRDefault="00EA531D" w:rsidP="00EA531D">
      <w:pPr>
        <w:numPr>
          <w:ilvl w:val="0"/>
          <w:numId w:val="24"/>
        </w:numPr>
      </w:pPr>
      <w:r w:rsidRPr="00EA531D">
        <w:t xml:space="preserve">Recovery: Restore from 1-hour-old backup, replay </w:t>
      </w:r>
      <w:proofErr w:type="spellStart"/>
      <w:r w:rsidRPr="00EA531D">
        <w:t>Razorpay</w:t>
      </w:r>
      <w:proofErr w:type="spellEnd"/>
      <w:r w:rsidRPr="00EA531D">
        <w:t xml:space="preserve"> webhooks</w:t>
      </w:r>
    </w:p>
    <w:p w14:paraId="6CE1BF68" w14:textId="77777777" w:rsidR="00EA531D" w:rsidRPr="00EA531D" w:rsidRDefault="00EA531D" w:rsidP="00EA531D">
      <w:r w:rsidRPr="00EA531D">
        <w:pict w14:anchorId="5BDAD14C">
          <v:rect id="_x0000_i1145" style="width:0;height:1.5pt" o:hralign="center" o:hrstd="t" o:hr="t" fillcolor="#a0a0a0" stroked="f"/>
        </w:pict>
      </w:r>
    </w:p>
    <w:p w14:paraId="2B78DF23" w14:textId="77777777" w:rsidR="00EA531D" w:rsidRPr="00EA531D" w:rsidRDefault="00EA531D" w:rsidP="00EA531D">
      <w:pPr>
        <w:rPr>
          <w:b/>
          <w:bCs/>
        </w:rPr>
      </w:pPr>
      <w:r w:rsidRPr="00EA531D">
        <w:rPr>
          <w:b/>
          <w:bCs/>
        </w:rPr>
        <w:t>13. Cost Optimization at Scale</w:t>
      </w:r>
    </w:p>
    <w:p w14:paraId="5714F9FC" w14:textId="77777777" w:rsidR="00EA531D" w:rsidRPr="00EA531D" w:rsidRDefault="00EA531D" w:rsidP="00EA531D">
      <w:r w:rsidRPr="00EA531D">
        <w:rPr>
          <w:b/>
          <w:bCs/>
        </w:rPr>
        <w:t>Q:</w:t>
      </w:r>
      <w:r w:rsidRPr="00EA531D">
        <w:t> "Your system costs $10K/month on cloud (compute, database, messaging, storage). You'll have 10M passengers/month soon. Walk me through: where is your money going? Which component costs the most? How do you cut costs by 70% without degrading service?"</w:t>
      </w:r>
    </w:p>
    <w:p w14:paraId="5AC72232" w14:textId="77777777" w:rsidR="00EA531D" w:rsidRPr="00EA531D" w:rsidRDefault="00EA531D" w:rsidP="00EA531D">
      <w:r w:rsidRPr="00EA531D">
        <w:rPr>
          <w:b/>
          <w:bCs/>
        </w:rPr>
        <w:t>Why it's tough:</w:t>
      </w:r>
    </w:p>
    <w:p w14:paraId="2477B65A" w14:textId="77777777" w:rsidR="00EA531D" w:rsidRPr="00EA531D" w:rsidRDefault="00EA531D" w:rsidP="00EA531D">
      <w:pPr>
        <w:numPr>
          <w:ilvl w:val="0"/>
          <w:numId w:val="25"/>
        </w:numPr>
      </w:pPr>
      <w:r w:rsidRPr="00EA531D">
        <w:t>Tests operational thinking</w:t>
      </w:r>
    </w:p>
    <w:p w14:paraId="1F9B5A89" w14:textId="77777777" w:rsidR="00EA531D" w:rsidRPr="00EA531D" w:rsidRDefault="00EA531D" w:rsidP="00EA531D">
      <w:pPr>
        <w:numPr>
          <w:ilvl w:val="0"/>
          <w:numId w:val="25"/>
        </w:numPr>
      </w:pPr>
      <w:r w:rsidRPr="00EA531D">
        <w:t>Requires knowledge of infrastructure costs</w:t>
      </w:r>
    </w:p>
    <w:p w14:paraId="25ED0A52" w14:textId="77777777" w:rsidR="00EA531D" w:rsidRPr="00EA531D" w:rsidRDefault="00EA531D" w:rsidP="00EA531D">
      <w:pPr>
        <w:numPr>
          <w:ilvl w:val="0"/>
          <w:numId w:val="25"/>
        </w:numPr>
      </w:pPr>
      <w:r w:rsidRPr="00EA531D">
        <w:t>Forces prioritization decisions</w:t>
      </w:r>
    </w:p>
    <w:p w14:paraId="11B1A962" w14:textId="77777777" w:rsidR="00EA531D" w:rsidRPr="00EA531D" w:rsidRDefault="00EA531D" w:rsidP="00EA531D">
      <w:r w:rsidRPr="00EA531D">
        <w:rPr>
          <w:b/>
          <w:bCs/>
        </w:rPr>
        <w:t>Expected answer elements:</w:t>
      </w:r>
    </w:p>
    <w:p w14:paraId="67BBD3EA" w14:textId="77777777" w:rsidR="00EA531D" w:rsidRPr="00EA531D" w:rsidRDefault="00EA531D" w:rsidP="00EA531D">
      <w:pPr>
        <w:numPr>
          <w:ilvl w:val="0"/>
          <w:numId w:val="26"/>
        </w:numPr>
      </w:pPr>
      <w:r w:rsidRPr="00EA531D">
        <w:t>Biggest costs: SQL Server (managed DB), compute instances, data transfer</w:t>
      </w:r>
    </w:p>
    <w:p w14:paraId="2BBDA481" w14:textId="77777777" w:rsidR="00EA531D" w:rsidRPr="00EA531D" w:rsidRDefault="00EA531D" w:rsidP="00EA531D">
      <w:pPr>
        <w:numPr>
          <w:ilvl w:val="0"/>
          <w:numId w:val="26"/>
        </w:numPr>
      </w:pPr>
      <w:r w:rsidRPr="00EA531D">
        <w:t>Optimizations: Switch to PostgreSQL (cheaper), implement caching (reduce DB traffic), use reserved instances (30% discount)</w:t>
      </w:r>
    </w:p>
    <w:p w14:paraId="255CC34E" w14:textId="77777777" w:rsidR="00EA531D" w:rsidRPr="00EA531D" w:rsidRDefault="00EA531D" w:rsidP="00EA531D">
      <w:r w:rsidRPr="00EA531D">
        <w:pict w14:anchorId="749C3FE1">
          <v:rect id="_x0000_i1146" style="width:0;height:1.5pt" o:hralign="center" o:hrstd="t" o:hr="t" fillcolor="#a0a0a0" stroked="f"/>
        </w:pict>
      </w:r>
    </w:p>
    <w:p w14:paraId="72BD4406" w14:textId="77777777" w:rsidR="00EA531D" w:rsidRPr="00EA531D" w:rsidRDefault="00EA531D" w:rsidP="00EA531D">
      <w:pPr>
        <w:rPr>
          <w:b/>
          <w:bCs/>
        </w:rPr>
      </w:pPr>
      <w:r w:rsidRPr="00EA531D">
        <w:rPr>
          <w:b/>
          <w:bCs/>
        </w:rPr>
        <w:t>14. Multi-Region Deployment</w:t>
      </w:r>
    </w:p>
    <w:p w14:paraId="61E79F53" w14:textId="77777777" w:rsidR="00EA531D" w:rsidRPr="00EA531D" w:rsidRDefault="00EA531D" w:rsidP="00EA531D">
      <w:r w:rsidRPr="00EA531D">
        <w:rPr>
          <w:b/>
          <w:bCs/>
        </w:rPr>
        <w:t>Q:</w:t>
      </w:r>
      <w:r w:rsidRPr="00EA531D">
        <w:t> "You need to expand from India to US, EU, Asia-Pacific. Passengers in US cannot wait 500ms for requests going to India. Design a multi-region deployment. Where does data live? How do users in different regions book each other's flights?"</w:t>
      </w:r>
    </w:p>
    <w:p w14:paraId="0DD82AD1" w14:textId="77777777" w:rsidR="00EA531D" w:rsidRPr="00EA531D" w:rsidRDefault="00EA531D" w:rsidP="00EA531D">
      <w:r w:rsidRPr="00EA531D">
        <w:rPr>
          <w:b/>
          <w:bCs/>
        </w:rPr>
        <w:t>Why it's tough:</w:t>
      </w:r>
    </w:p>
    <w:p w14:paraId="38EF4A79" w14:textId="77777777" w:rsidR="00EA531D" w:rsidRPr="00EA531D" w:rsidRDefault="00EA531D" w:rsidP="00EA531D">
      <w:pPr>
        <w:numPr>
          <w:ilvl w:val="0"/>
          <w:numId w:val="27"/>
        </w:numPr>
      </w:pPr>
      <w:r w:rsidRPr="00EA531D">
        <w:t>Tests distributed systems thinking</w:t>
      </w:r>
    </w:p>
    <w:p w14:paraId="4F08E6C9" w14:textId="77777777" w:rsidR="00EA531D" w:rsidRPr="00EA531D" w:rsidRDefault="00EA531D" w:rsidP="00EA531D">
      <w:pPr>
        <w:numPr>
          <w:ilvl w:val="0"/>
          <w:numId w:val="27"/>
        </w:numPr>
      </w:pPr>
      <w:r w:rsidRPr="00EA531D">
        <w:t>Requires knowledge of replication/consistency</w:t>
      </w:r>
    </w:p>
    <w:p w14:paraId="238A9D44" w14:textId="77777777" w:rsidR="00EA531D" w:rsidRPr="00EA531D" w:rsidRDefault="00EA531D" w:rsidP="00EA531D">
      <w:pPr>
        <w:numPr>
          <w:ilvl w:val="0"/>
          <w:numId w:val="27"/>
        </w:numPr>
      </w:pPr>
      <w:r w:rsidRPr="00EA531D">
        <w:t>Forces discussion of CAP theorem</w:t>
      </w:r>
    </w:p>
    <w:p w14:paraId="17BFF0EE" w14:textId="77777777" w:rsidR="00EA531D" w:rsidRPr="00EA531D" w:rsidRDefault="00EA531D" w:rsidP="00EA531D">
      <w:r w:rsidRPr="00EA531D">
        <w:rPr>
          <w:b/>
          <w:bCs/>
        </w:rPr>
        <w:t>Expected answer elements:</w:t>
      </w:r>
    </w:p>
    <w:p w14:paraId="398A88EB" w14:textId="77777777" w:rsidR="00EA531D" w:rsidRPr="00EA531D" w:rsidRDefault="00EA531D" w:rsidP="00EA531D">
      <w:pPr>
        <w:numPr>
          <w:ilvl w:val="0"/>
          <w:numId w:val="28"/>
        </w:numPr>
      </w:pPr>
      <w:r w:rsidRPr="00EA531D">
        <w:t xml:space="preserve">Region-local databases (EU </w:t>
      </w:r>
      <w:proofErr w:type="gramStart"/>
      <w:r w:rsidRPr="00EA531D">
        <w:t>users</w:t>
      </w:r>
      <w:proofErr w:type="gramEnd"/>
      <w:r w:rsidRPr="00EA531D">
        <w:t xml:space="preserve"> book from EU DB)</w:t>
      </w:r>
    </w:p>
    <w:p w14:paraId="12B36A87" w14:textId="77777777" w:rsidR="00EA531D" w:rsidRPr="00EA531D" w:rsidRDefault="00EA531D" w:rsidP="00EA531D">
      <w:pPr>
        <w:numPr>
          <w:ilvl w:val="0"/>
          <w:numId w:val="28"/>
        </w:numPr>
      </w:pPr>
      <w:r w:rsidRPr="00EA531D">
        <w:t xml:space="preserve">Global flight inventory: Replicate </w:t>
      </w:r>
      <w:proofErr w:type="spellStart"/>
      <w:r w:rsidRPr="00EA531D">
        <w:t>FlightService</w:t>
      </w:r>
      <w:proofErr w:type="spellEnd"/>
      <w:r w:rsidRPr="00EA531D">
        <w:t xml:space="preserve"> across regions with conflict resolution</w:t>
      </w:r>
    </w:p>
    <w:p w14:paraId="080A77A4" w14:textId="77777777" w:rsidR="00EA531D" w:rsidRPr="00EA531D" w:rsidRDefault="00EA531D" w:rsidP="00EA531D">
      <w:pPr>
        <w:numPr>
          <w:ilvl w:val="0"/>
          <w:numId w:val="28"/>
        </w:numPr>
      </w:pPr>
      <w:r w:rsidRPr="00EA531D">
        <w:t>Booking Service: Local + cross-region queries via API</w:t>
      </w:r>
    </w:p>
    <w:p w14:paraId="149C83B5" w14:textId="77777777" w:rsidR="00EA531D" w:rsidRPr="00EA531D" w:rsidRDefault="00EA531D" w:rsidP="00EA531D">
      <w:pPr>
        <w:numPr>
          <w:ilvl w:val="0"/>
          <w:numId w:val="28"/>
        </w:numPr>
      </w:pPr>
      <w:r w:rsidRPr="00EA531D">
        <w:t>Risk: Eventual consistency (user in EU might see stale India prices)</w:t>
      </w:r>
    </w:p>
    <w:p w14:paraId="537561E9" w14:textId="77777777" w:rsidR="00EA531D" w:rsidRPr="00EA531D" w:rsidRDefault="00EA531D" w:rsidP="00EA531D">
      <w:r w:rsidRPr="00EA531D">
        <w:pict w14:anchorId="294B8177">
          <v:rect id="_x0000_i1147" style="width:0;height:1.5pt" o:hralign="center" o:hrstd="t" o:hr="t" fillcolor="#a0a0a0" stroked="f"/>
        </w:pict>
      </w:r>
    </w:p>
    <w:p w14:paraId="593A1976" w14:textId="77777777" w:rsidR="00EA531D" w:rsidRPr="00EA531D" w:rsidRDefault="00EA531D" w:rsidP="00EA531D">
      <w:pPr>
        <w:rPr>
          <w:b/>
          <w:bCs/>
        </w:rPr>
      </w:pPr>
      <w:r w:rsidRPr="00EA531D">
        <w:rPr>
          <w:b/>
          <w:bCs/>
        </w:rPr>
        <w:t>TIER 5: ARCHITECTURAL VISION (20+ minutes)</w:t>
      </w:r>
    </w:p>
    <w:p w14:paraId="24EF9A56" w14:textId="77777777" w:rsidR="00EA531D" w:rsidRPr="00EA531D" w:rsidRDefault="00EA531D" w:rsidP="00EA531D">
      <w:pPr>
        <w:rPr>
          <w:b/>
          <w:bCs/>
        </w:rPr>
      </w:pPr>
      <w:r w:rsidRPr="00EA531D">
        <w:rPr>
          <w:b/>
          <w:bCs/>
        </w:rPr>
        <w:t>15. Complete Redesign Challenge</w:t>
      </w:r>
    </w:p>
    <w:p w14:paraId="1700A040" w14:textId="77777777" w:rsidR="00EA531D" w:rsidRPr="00EA531D" w:rsidRDefault="00EA531D" w:rsidP="00EA531D">
      <w:r w:rsidRPr="00EA531D">
        <w:rPr>
          <w:b/>
          <w:bCs/>
        </w:rPr>
        <w:t>Q:</w:t>
      </w:r>
      <w:r w:rsidRPr="00EA531D">
        <w:t> "If you were redesigning this system from scratch knowing what you know now, what would you change? Would you still use microservices? Would you use SAGA? Would you still use SQL Server? Walk me through your new architecture."</w:t>
      </w:r>
    </w:p>
    <w:p w14:paraId="0E1063E9" w14:textId="77777777" w:rsidR="00EA531D" w:rsidRPr="00EA531D" w:rsidRDefault="00EA531D" w:rsidP="00EA531D">
      <w:r w:rsidRPr="00EA531D">
        <w:rPr>
          <w:b/>
          <w:bCs/>
        </w:rPr>
        <w:t>Why it's tough:</w:t>
      </w:r>
    </w:p>
    <w:p w14:paraId="25D59F03" w14:textId="77777777" w:rsidR="00EA531D" w:rsidRPr="00EA531D" w:rsidRDefault="00EA531D" w:rsidP="00EA531D">
      <w:pPr>
        <w:numPr>
          <w:ilvl w:val="0"/>
          <w:numId w:val="29"/>
        </w:numPr>
      </w:pPr>
      <w:r w:rsidRPr="00EA531D">
        <w:lastRenderedPageBreak/>
        <w:t>Tests architectural maturity</w:t>
      </w:r>
    </w:p>
    <w:p w14:paraId="0F4206DE" w14:textId="77777777" w:rsidR="00EA531D" w:rsidRPr="00EA531D" w:rsidRDefault="00EA531D" w:rsidP="00EA531D">
      <w:pPr>
        <w:numPr>
          <w:ilvl w:val="0"/>
          <w:numId w:val="29"/>
        </w:numPr>
      </w:pPr>
      <w:r w:rsidRPr="00EA531D">
        <w:t xml:space="preserve">Requires knowledge of </w:t>
      </w:r>
      <w:proofErr w:type="spellStart"/>
      <w:r w:rsidRPr="00EA531D">
        <w:t>tradeoffs</w:t>
      </w:r>
      <w:proofErr w:type="spellEnd"/>
    </w:p>
    <w:p w14:paraId="730E1EC7" w14:textId="77777777" w:rsidR="00EA531D" w:rsidRPr="00EA531D" w:rsidRDefault="00EA531D" w:rsidP="00EA531D">
      <w:pPr>
        <w:numPr>
          <w:ilvl w:val="0"/>
          <w:numId w:val="29"/>
        </w:numPr>
      </w:pPr>
      <w:r w:rsidRPr="00EA531D">
        <w:t>Forces you to think holistically</w:t>
      </w:r>
    </w:p>
    <w:p w14:paraId="7FBFB7F8" w14:textId="77777777" w:rsidR="00EA531D" w:rsidRPr="00EA531D" w:rsidRDefault="00EA531D" w:rsidP="00EA531D">
      <w:r w:rsidRPr="00EA531D">
        <w:rPr>
          <w:b/>
          <w:bCs/>
        </w:rPr>
        <w:t>Expected answer elements:</w:t>
      </w:r>
    </w:p>
    <w:p w14:paraId="790192B6" w14:textId="77777777" w:rsidR="00EA531D" w:rsidRPr="00EA531D" w:rsidRDefault="00EA531D" w:rsidP="00EA531D">
      <w:pPr>
        <w:numPr>
          <w:ilvl w:val="0"/>
          <w:numId w:val="30"/>
        </w:numPr>
      </w:pPr>
      <w:r w:rsidRPr="00EA531D">
        <w:t>Keep: Microservices (good team structure)</w:t>
      </w:r>
    </w:p>
    <w:p w14:paraId="4C66466E" w14:textId="77777777" w:rsidR="00EA531D" w:rsidRPr="00EA531D" w:rsidRDefault="00EA531D" w:rsidP="00EA531D">
      <w:pPr>
        <w:numPr>
          <w:ilvl w:val="0"/>
          <w:numId w:val="30"/>
        </w:numPr>
      </w:pPr>
      <w:r w:rsidRPr="00EA531D">
        <w:t>Change: Switch from SAGA choreography to SAGA orchestration (Temporal/</w:t>
      </w:r>
      <w:proofErr w:type="spellStart"/>
      <w:r w:rsidRPr="00EA531D">
        <w:t>MassTransit</w:t>
      </w:r>
      <w:proofErr w:type="spellEnd"/>
      <w:r w:rsidRPr="00EA531D">
        <w:t>)</w:t>
      </w:r>
    </w:p>
    <w:p w14:paraId="0AA8BC9C" w14:textId="77777777" w:rsidR="00EA531D" w:rsidRPr="00EA531D" w:rsidRDefault="00EA531D" w:rsidP="00EA531D">
      <w:pPr>
        <w:numPr>
          <w:ilvl w:val="0"/>
          <w:numId w:val="30"/>
        </w:numPr>
      </w:pPr>
      <w:r w:rsidRPr="00EA531D">
        <w:t>Change: SQL Server → PostgreSQL (cost, replication)</w:t>
      </w:r>
    </w:p>
    <w:p w14:paraId="06586D90" w14:textId="77777777" w:rsidR="00EA531D" w:rsidRPr="00EA531D" w:rsidRDefault="00EA531D" w:rsidP="00EA531D">
      <w:pPr>
        <w:numPr>
          <w:ilvl w:val="0"/>
          <w:numId w:val="30"/>
        </w:numPr>
      </w:pPr>
      <w:r w:rsidRPr="00EA531D">
        <w:t>Add: CQRS for read-heavy endpoints</w:t>
      </w:r>
    </w:p>
    <w:p w14:paraId="096FEC55" w14:textId="77777777" w:rsidR="00EA531D" w:rsidRPr="00EA531D" w:rsidRDefault="00EA531D" w:rsidP="00EA531D">
      <w:pPr>
        <w:numPr>
          <w:ilvl w:val="0"/>
          <w:numId w:val="30"/>
        </w:numPr>
      </w:pPr>
      <w:r w:rsidRPr="00EA531D">
        <w:t>Add: Event sourcing for bookings (audit trail)</w:t>
      </w:r>
    </w:p>
    <w:p w14:paraId="25CA2324" w14:textId="77777777" w:rsidR="00EA531D" w:rsidRPr="00EA531D" w:rsidRDefault="00EA531D" w:rsidP="00EA531D">
      <w:pPr>
        <w:numPr>
          <w:ilvl w:val="0"/>
          <w:numId w:val="30"/>
        </w:numPr>
      </w:pPr>
      <w:r w:rsidRPr="00EA531D">
        <w:t>Add: API Gateway pattern (Kong, AWS APIM instead of Ocelot)</w:t>
      </w:r>
    </w:p>
    <w:p w14:paraId="56B2E0A3" w14:textId="77777777" w:rsidR="00EA531D" w:rsidRPr="00EA531D" w:rsidRDefault="00EA531D" w:rsidP="00EA531D">
      <w:r w:rsidRPr="00EA531D">
        <w:pict w14:anchorId="50B28D45">
          <v:rect id="_x0000_i1148" style="width:0;height:1.5pt" o:hralign="center" o:hrstd="t" o:hr="t" fillcolor="#a0a0a0" stroked="f"/>
        </w:pict>
      </w:r>
    </w:p>
    <w:p w14:paraId="2760AEC6" w14:textId="77777777" w:rsidR="00EA531D" w:rsidRPr="00EA531D" w:rsidRDefault="00EA531D" w:rsidP="00EA531D">
      <w:pPr>
        <w:rPr>
          <w:b/>
          <w:bCs/>
        </w:rPr>
      </w:pPr>
      <w:r w:rsidRPr="00EA531D">
        <w:rPr>
          <w:b/>
          <w:bCs/>
        </w:rPr>
        <w:t>BONUS CURVEBALLS (Questions Interviewer Might Throw)</w:t>
      </w:r>
    </w:p>
    <w:p w14:paraId="431DA870" w14:textId="77777777" w:rsidR="00EA531D" w:rsidRPr="00EA531D" w:rsidRDefault="00EA531D" w:rsidP="00EA531D">
      <w:pPr>
        <w:rPr>
          <w:b/>
          <w:bCs/>
        </w:rPr>
      </w:pPr>
      <w:r w:rsidRPr="00EA531D">
        <w:rPr>
          <w:b/>
          <w:bCs/>
        </w:rPr>
        <w:t>Q16: "Why is the Gemini API key hardcoded in your Angular chatbot? What happens if someone reads it? Can they use it to attack other Gemini users?"</w:t>
      </w:r>
    </w:p>
    <w:p w14:paraId="63D3A79A" w14:textId="77777777" w:rsidR="00EA531D" w:rsidRPr="00EA531D" w:rsidRDefault="00EA531D" w:rsidP="00EA531D">
      <w:pPr>
        <w:rPr>
          <w:b/>
          <w:bCs/>
        </w:rPr>
      </w:pPr>
      <w:r w:rsidRPr="00EA531D">
        <w:rPr>
          <w:b/>
          <w:bCs/>
        </w:rPr>
        <w:t xml:space="preserve">Q17: "I see </w:t>
      </w:r>
      <w:proofErr w:type="spellStart"/>
      <w:r w:rsidRPr="00EA531D">
        <w:rPr>
          <w:b/>
          <w:bCs/>
        </w:rPr>
        <w:t>BookingService</w:t>
      </w:r>
      <w:proofErr w:type="spellEnd"/>
      <w:r w:rsidRPr="00EA531D">
        <w:rPr>
          <w:b/>
          <w:bCs/>
        </w:rPr>
        <w:t xml:space="preserve"> calls </w:t>
      </w:r>
      <w:proofErr w:type="spellStart"/>
      <w:r w:rsidRPr="00EA531D">
        <w:rPr>
          <w:b/>
          <w:bCs/>
        </w:rPr>
        <w:t>FlightService</w:t>
      </w:r>
      <w:proofErr w:type="spellEnd"/>
      <w:r w:rsidRPr="00EA531D">
        <w:rPr>
          <w:b/>
          <w:bCs/>
        </w:rPr>
        <w:t xml:space="preserve"> synchronously but no circuit breaker. What happens if </w:t>
      </w:r>
      <w:proofErr w:type="spellStart"/>
      <w:r w:rsidRPr="00EA531D">
        <w:rPr>
          <w:b/>
          <w:bCs/>
        </w:rPr>
        <w:t>FlightService</w:t>
      </w:r>
      <w:proofErr w:type="spellEnd"/>
      <w:r w:rsidRPr="00EA531D">
        <w:rPr>
          <w:b/>
          <w:bCs/>
        </w:rPr>
        <w:t xml:space="preserve"> is slow? Does your booking endpoint timeout?"</w:t>
      </w:r>
    </w:p>
    <w:p w14:paraId="49D1B3C2" w14:textId="77777777" w:rsidR="00EA531D" w:rsidRPr="00EA531D" w:rsidRDefault="00EA531D" w:rsidP="00EA531D">
      <w:pPr>
        <w:rPr>
          <w:b/>
          <w:bCs/>
        </w:rPr>
      </w:pPr>
      <w:r w:rsidRPr="00EA531D">
        <w:rPr>
          <w:b/>
          <w:bCs/>
        </w:rPr>
        <w:t>Q18: "Your email service uses Gmail SMTP. At 1M emails/day, Gmail rate-limits you. How do you handle? Should you have architected differently?"</w:t>
      </w:r>
    </w:p>
    <w:p w14:paraId="0CE9FA23" w14:textId="77777777" w:rsidR="00EA531D" w:rsidRPr="00EA531D" w:rsidRDefault="00EA531D" w:rsidP="00EA531D">
      <w:pPr>
        <w:rPr>
          <w:b/>
          <w:bCs/>
        </w:rPr>
      </w:pPr>
      <w:r w:rsidRPr="00EA531D">
        <w:rPr>
          <w:b/>
          <w:bCs/>
        </w:rPr>
        <w:t xml:space="preserve">Q19: "Does your code handle the case where </w:t>
      </w:r>
      <w:proofErr w:type="spellStart"/>
      <w:r w:rsidRPr="00EA531D">
        <w:rPr>
          <w:b/>
          <w:bCs/>
        </w:rPr>
        <w:t>Razorpay</w:t>
      </w:r>
      <w:proofErr w:type="spellEnd"/>
      <w:r w:rsidRPr="00EA531D">
        <w:rPr>
          <w:b/>
          <w:bCs/>
        </w:rPr>
        <w:t xml:space="preserve"> webhook arrives BEFORE your frontend gets the verification response? Walk through the race condition."</w:t>
      </w:r>
    </w:p>
    <w:p w14:paraId="072DD055" w14:textId="77777777" w:rsidR="00EA531D" w:rsidRPr="00EA531D" w:rsidRDefault="00EA531D" w:rsidP="00EA531D">
      <w:pPr>
        <w:rPr>
          <w:b/>
          <w:bCs/>
        </w:rPr>
      </w:pPr>
      <w:r w:rsidRPr="00EA531D">
        <w:rPr>
          <w:b/>
          <w:bCs/>
        </w:rPr>
        <w:t xml:space="preserve">Q20: "When you do database </w:t>
      </w:r>
      <w:proofErr w:type="spellStart"/>
      <w:r w:rsidRPr="00EA531D">
        <w:rPr>
          <w:b/>
          <w:bCs/>
        </w:rPr>
        <w:t>backup+restore</w:t>
      </w:r>
      <w:proofErr w:type="spellEnd"/>
      <w:r w:rsidRPr="00EA531D">
        <w:rPr>
          <w:b/>
          <w:bCs/>
        </w:rPr>
        <w:t>, does it include the RabbitMQ message queue? If not, can you lose events?"</w:t>
      </w:r>
    </w:p>
    <w:p w14:paraId="039E0887" w14:textId="77777777" w:rsidR="00EA531D" w:rsidRPr="00EA531D" w:rsidRDefault="00EA531D" w:rsidP="00EA531D">
      <w:r w:rsidRPr="00EA531D">
        <w:pict w14:anchorId="6CE25E24">
          <v:rect id="_x0000_i1149" style="width:0;height:1.5pt" o:hralign="center" o:hrstd="t" o:hr="t" fillcolor="#a0a0a0" stroked="f"/>
        </w:pict>
      </w:r>
    </w:p>
    <w:p w14:paraId="60B9C6A2" w14:textId="77777777" w:rsidR="00EA531D" w:rsidRPr="00EA531D" w:rsidRDefault="00EA531D" w:rsidP="00EA531D">
      <w:pPr>
        <w:rPr>
          <w:b/>
          <w:bCs/>
        </w:rPr>
      </w:pPr>
      <w:r w:rsidRPr="00EA531D">
        <w:rPr>
          <w:b/>
          <w:bCs/>
        </w:rPr>
        <w:t>INTERVIEW PREP STRATEGY</w:t>
      </w:r>
    </w:p>
    <w:p w14:paraId="52061968" w14:textId="77777777" w:rsidR="00EA531D" w:rsidRPr="00EA531D" w:rsidRDefault="00EA531D" w:rsidP="00EA531D">
      <w:pPr>
        <w:rPr>
          <w:b/>
          <w:bCs/>
        </w:rPr>
      </w:pPr>
      <w:r w:rsidRPr="00EA531D">
        <w:rPr>
          <w:b/>
          <w:bCs/>
        </w:rPr>
        <w:t>Before Interview (Topics to Deep Dive)</w:t>
      </w:r>
    </w:p>
    <w:p w14:paraId="4F097B7A" w14:textId="77777777" w:rsidR="00EA531D" w:rsidRPr="00EA531D" w:rsidRDefault="00EA531D" w:rsidP="00EA531D">
      <w:pPr>
        <w:numPr>
          <w:ilvl w:val="0"/>
          <w:numId w:val="31"/>
        </w:numPr>
      </w:pPr>
      <w:r w:rsidRPr="00EA531D">
        <w:rPr>
          <w:b/>
          <w:bCs/>
        </w:rPr>
        <w:t>Microservices patterns:</w:t>
      </w:r>
      <w:r w:rsidRPr="00EA531D">
        <w:t> SAGA orchestration vs choreography, circuit breakers, compensating transactions</w:t>
      </w:r>
    </w:p>
    <w:p w14:paraId="39D2E936" w14:textId="77777777" w:rsidR="00EA531D" w:rsidRPr="00EA531D" w:rsidRDefault="00EA531D" w:rsidP="00EA531D">
      <w:pPr>
        <w:numPr>
          <w:ilvl w:val="0"/>
          <w:numId w:val="31"/>
        </w:numPr>
      </w:pPr>
      <w:r w:rsidRPr="00EA531D">
        <w:rPr>
          <w:b/>
          <w:bCs/>
        </w:rPr>
        <w:t>Concurrency:</w:t>
      </w:r>
      <w:r w:rsidRPr="00EA531D">
        <w:t> Database locking, optimistic vs pessimistic, isolation levels</w:t>
      </w:r>
    </w:p>
    <w:p w14:paraId="6B499A0D" w14:textId="77777777" w:rsidR="00EA531D" w:rsidRPr="00EA531D" w:rsidRDefault="00EA531D" w:rsidP="00EA531D">
      <w:pPr>
        <w:numPr>
          <w:ilvl w:val="0"/>
          <w:numId w:val="31"/>
        </w:numPr>
      </w:pPr>
      <w:r w:rsidRPr="00EA531D">
        <w:rPr>
          <w:b/>
          <w:bCs/>
        </w:rPr>
        <w:t>JWT security:</w:t>
      </w:r>
      <w:r w:rsidRPr="00EA531D">
        <w:t> Token storage, refresh strategies, secret management</w:t>
      </w:r>
    </w:p>
    <w:p w14:paraId="01A7D1F9" w14:textId="77777777" w:rsidR="00EA531D" w:rsidRPr="00EA531D" w:rsidRDefault="00EA531D" w:rsidP="00EA531D">
      <w:pPr>
        <w:numPr>
          <w:ilvl w:val="0"/>
          <w:numId w:val="31"/>
        </w:numPr>
      </w:pPr>
      <w:r w:rsidRPr="00EA531D">
        <w:rPr>
          <w:b/>
          <w:bCs/>
        </w:rPr>
        <w:t>Message queues:</w:t>
      </w:r>
      <w:r w:rsidRPr="00EA531D">
        <w:t> Durability, delivery guarantees, dead-letter handling</w:t>
      </w:r>
    </w:p>
    <w:p w14:paraId="1E2EEAA4" w14:textId="77777777" w:rsidR="00EA531D" w:rsidRPr="00EA531D" w:rsidRDefault="00EA531D" w:rsidP="00EA531D">
      <w:pPr>
        <w:numPr>
          <w:ilvl w:val="0"/>
          <w:numId w:val="31"/>
        </w:numPr>
      </w:pPr>
      <w:r w:rsidRPr="00EA531D">
        <w:rPr>
          <w:b/>
          <w:bCs/>
        </w:rPr>
        <w:t>Scalability:</w:t>
      </w:r>
      <w:r w:rsidRPr="00EA531D">
        <w:t> Connection pooling, caching strategies, load balancing</w:t>
      </w:r>
    </w:p>
    <w:p w14:paraId="08EC5D5D" w14:textId="77777777" w:rsidR="00EA531D" w:rsidRPr="00EA531D" w:rsidRDefault="00EA531D" w:rsidP="00EA531D">
      <w:pPr>
        <w:numPr>
          <w:ilvl w:val="0"/>
          <w:numId w:val="31"/>
        </w:numPr>
      </w:pPr>
      <w:r w:rsidRPr="00EA531D">
        <w:rPr>
          <w:b/>
          <w:bCs/>
        </w:rPr>
        <w:t>AWS/Cloud:</w:t>
      </w:r>
      <w:r w:rsidRPr="00EA531D">
        <w:t xml:space="preserve"> RDS, S3, </w:t>
      </w:r>
      <w:proofErr w:type="spellStart"/>
      <w:r w:rsidRPr="00EA531D">
        <w:t>ElastiCache</w:t>
      </w:r>
      <w:proofErr w:type="spellEnd"/>
      <w:r w:rsidRPr="00EA531D">
        <w:t>, Lambda (discuss how to migrate)</w:t>
      </w:r>
    </w:p>
    <w:p w14:paraId="6EC67836" w14:textId="77777777" w:rsidR="00EA531D" w:rsidRPr="00EA531D" w:rsidRDefault="00EA531D" w:rsidP="00EA531D">
      <w:pPr>
        <w:rPr>
          <w:b/>
          <w:bCs/>
        </w:rPr>
      </w:pPr>
      <w:r w:rsidRPr="00EA531D">
        <w:rPr>
          <w:b/>
          <w:bCs/>
        </w:rPr>
        <w:t>During Interview</w:t>
      </w:r>
    </w:p>
    <w:p w14:paraId="4EFE9362" w14:textId="77777777" w:rsidR="00EA531D" w:rsidRPr="00EA531D" w:rsidRDefault="00EA531D" w:rsidP="00EA531D">
      <w:pPr>
        <w:numPr>
          <w:ilvl w:val="0"/>
          <w:numId w:val="32"/>
        </w:numPr>
      </w:pPr>
      <w:r w:rsidRPr="00EA531D">
        <w:rPr>
          <w:b/>
          <w:bCs/>
        </w:rPr>
        <w:t>Listen carefully</w:t>
      </w:r>
      <w:r w:rsidRPr="00EA531D">
        <w:t> to follow-up questions; interviewer often hints at what they care about</w:t>
      </w:r>
    </w:p>
    <w:p w14:paraId="1768FE15" w14:textId="77777777" w:rsidR="00EA531D" w:rsidRPr="00EA531D" w:rsidRDefault="00EA531D" w:rsidP="00EA531D">
      <w:pPr>
        <w:numPr>
          <w:ilvl w:val="0"/>
          <w:numId w:val="32"/>
        </w:numPr>
      </w:pPr>
      <w:r w:rsidRPr="00EA531D">
        <w:rPr>
          <w:b/>
          <w:bCs/>
        </w:rPr>
        <w:t>Show trade-offs thinking:</w:t>
      </w:r>
      <w:r w:rsidRPr="00EA531D">
        <w:t> "We chose X because of Y, but it has Z risk"</w:t>
      </w:r>
    </w:p>
    <w:p w14:paraId="31E81930" w14:textId="77777777" w:rsidR="00EA531D" w:rsidRPr="00EA531D" w:rsidRDefault="00EA531D" w:rsidP="00EA531D">
      <w:pPr>
        <w:numPr>
          <w:ilvl w:val="0"/>
          <w:numId w:val="32"/>
        </w:numPr>
      </w:pPr>
      <w:r w:rsidRPr="00EA531D">
        <w:rPr>
          <w:b/>
          <w:bCs/>
        </w:rPr>
        <w:t>Be honest about gaps:</w:t>
      </w:r>
      <w:r w:rsidRPr="00EA531D">
        <w:t> "We haven't implemented rate limiting yet, but here's how I'd do it"</w:t>
      </w:r>
    </w:p>
    <w:p w14:paraId="301B0AB3" w14:textId="77777777" w:rsidR="00EA531D" w:rsidRPr="00EA531D" w:rsidRDefault="00EA531D" w:rsidP="00EA531D">
      <w:pPr>
        <w:numPr>
          <w:ilvl w:val="0"/>
          <w:numId w:val="32"/>
        </w:numPr>
      </w:pPr>
      <w:r w:rsidRPr="00EA531D">
        <w:rPr>
          <w:b/>
          <w:bCs/>
        </w:rPr>
        <w:t>Ask clarifying questions:</w:t>
      </w:r>
      <w:r w:rsidRPr="00EA531D">
        <w:t> "Are we optimizing for cost or latency?"</w:t>
      </w:r>
    </w:p>
    <w:p w14:paraId="18763AB7" w14:textId="77777777" w:rsidR="00EA531D" w:rsidRPr="00EA531D" w:rsidRDefault="00EA531D" w:rsidP="00EA531D">
      <w:pPr>
        <w:numPr>
          <w:ilvl w:val="0"/>
          <w:numId w:val="32"/>
        </w:numPr>
      </w:pPr>
      <w:r w:rsidRPr="00EA531D">
        <w:rPr>
          <w:b/>
          <w:bCs/>
        </w:rPr>
        <w:lastRenderedPageBreak/>
        <w:t>Draw diagrams:</w:t>
      </w:r>
      <w:r w:rsidRPr="00EA531D">
        <w:t> Show data flow, request sequence, failure scenarios</w:t>
      </w:r>
    </w:p>
    <w:p w14:paraId="0AB72F1D" w14:textId="77777777" w:rsidR="00EA531D" w:rsidRPr="00EA531D" w:rsidRDefault="00EA531D" w:rsidP="00EA531D">
      <w:pPr>
        <w:rPr>
          <w:b/>
          <w:bCs/>
        </w:rPr>
      </w:pPr>
      <w:r w:rsidRPr="00EA531D">
        <w:rPr>
          <w:b/>
          <w:bCs/>
        </w:rPr>
        <w:t>Red Flags to Avoid</w:t>
      </w:r>
    </w:p>
    <w:p w14:paraId="30971A97" w14:textId="77777777" w:rsidR="00EA531D" w:rsidRPr="00EA531D" w:rsidRDefault="00EA531D" w:rsidP="00EA531D">
      <w:pPr>
        <w:numPr>
          <w:ilvl w:val="0"/>
          <w:numId w:val="33"/>
        </w:numPr>
      </w:pPr>
      <w:r w:rsidRPr="00EA531D">
        <w:rPr>
          <w:rFonts w:ascii="Segoe UI Emoji" w:hAnsi="Segoe UI Emoji" w:cs="Segoe UI Emoji"/>
        </w:rPr>
        <w:t>❌</w:t>
      </w:r>
      <w:r w:rsidRPr="00EA531D">
        <w:t xml:space="preserve"> "Our system is perfect" (no system is)</w:t>
      </w:r>
    </w:p>
    <w:p w14:paraId="2FE3EF65" w14:textId="77777777" w:rsidR="00EA531D" w:rsidRPr="00EA531D" w:rsidRDefault="00EA531D" w:rsidP="00EA531D">
      <w:pPr>
        <w:numPr>
          <w:ilvl w:val="0"/>
          <w:numId w:val="33"/>
        </w:numPr>
      </w:pPr>
      <w:r w:rsidRPr="00EA531D">
        <w:rPr>
          <w:rFonts w:ascii="Segoe UI Emoji" w:hAnsi="Segoe UI Emoji" w:cs="Segoe UI Emoji"/>
        </w:rPr>
        <w:t>❌</w:t>
      </w:r>
      <w:r w:rsidRPr="00EA531D">
        <w:t xml:space="preserve"> Defending poor decisions (e.g., hardcoded secrets)</w:t>
      </w:r>
    </w:p>
    <w:p w14:paraId="5663B5AE" w14:textId="77777777" w:rsidR="00EA531D" w:rsidRPr="00EA531D" w:rsidRDefault="00EA531D" w:rsidP="00EA531D">
      <w:pPr>
        <w:numPr>
          <w:ilvl w:val="0"/>
          <w:numId w:val="33"/>
        </w:numPr>
      </w:pPr>
      <w:r w:rsidRPr="00EA531D">
        <w:rPr>
          <w:rFonts w:ascii="Segoe UI Emoji" w:hAnsi="Segoe UI Emoji" w:cs="Segoe UI Emoji"/>
        </w:rPr>
        <w:t>❌</w:t>
      </w:r>
      <w:r w:rsidRPr="00EA531D">
        <w:t xml:space="preserve"> Not knowing failure scenarios</w:t>
      </w:r>
    </w:p>
    <w:p w14:paraId="4A3DB2B2" w14:textId="77777777" w:rsidR="00EA531D" w:rsidRPr="00EA531D" w:rsidRDefault="00EA531D" w:rsidP="00EA531D">
      <w:pPr>
        <w:numPr>
          <w:ilvl w:val="0"/>
          <w:numId w:val="33"/>
        </w:numPr>
      </w:pPr>
      <w:r w:rsidRPr="00EA531D">
        <w:rPr>
          <w:rFonts w:ascii="Segoe UI Emoji" w:hAnsi="Segoe UI Emoji" w:cs="Segoe UI Emoji"/>
        </w:rPr>
        <w:t>❌</w:t>
      </w:r>
      <w:r w:rsidRPr="00EA531D">
        <w:t xml:space="preserve"> Can't explain architectural choices</w:t>
      </w:r>
    </w:p>
    <w:p w14:paraId="3BFD3260" w14:textId="77777777" w:rsidR="00EA531D" w:rsidRPr="00EA531D" w:rsidRDefault="00EA531D" w:rsidP="00EA531D">
      <w:r w:rsidRPr="00EA531D">
        <w:pict w14:anchorId="43426F42">
          <v:rect id="_x0000_i1150" style="width:0;height:1.5pt" o:hralign="center" o:hrstd="t" o:hr="t" fillcolor="#a0a0a0" stroked="f"/>
        </w:pict>
      </w:r>
    </w:p>
    <w:p w14:paraId="7B82734C" w14:textId="77777777" w:rsidR="00EA531D" w:rsidRPr="00EA531D" w:rsidRDefault="00EA531D" w:rsidP="00EA531D">
      <w:r w:rsidRPr="00EA531D">
        <w:rPr>
          <w:b/>
          <w:bCs/>
        </w:rPr>
        <w:t>Good luck! This project is actually quite sophisticated for an interview. Focus on understanding the failure modes and trade-offs</w:t>
      </w:r>
    </w:p>
    <w:p w14:paraId="3AADD05B" w14:textId="77777777" w:rsidR="004A6CEC" w:rsidRDefault="004A6CEC"/>
    <w:sectPr w:rsidR="004A6CEC" w:rsidSect="00EA53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7D8"/>
    <w:multiLevelType w:val="multilevel"/>
    <w:tmpl w:val="F490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5325"/>
    <w:multiLevelType w:val="multilevel"/>
    <w:tmpl w:val="EB54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65FC5"/>
    <w:multiLevelType w:val="multilevel"/>
    <w:tmpl w:val="876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F4C29"/>
    <w:multiLevelType w:val="multilevel"/>
    <w:tmpl w:val="F1C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43D90"/>
    <w:multiLevelType w:val="multilevel"/>
    <w:tmpl w:val="D834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357F6"/>
    <w:multiLevelType w:val="multilevel"/>
    <w:tmpl w:val="77B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160E3"/>
    <w:multiLevelType w:val="multilevel"/>
    <w:tmpl w:val="5CDC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B459A9"/>
    <w:multiLevelType w:val="multilevel"/>
    <w:tmpl w:val="F79C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432D7"/>
    <w:multiLevelType w:val="multilevel"/>
    <w:tmpl w:val="258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96CAF"/>
    <w:multiLevelType w:val="multilevel"/>
    <w:tmpl w:val="A01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335B8"/>
    <w:multiLevelType w:val="multilevel"/>
    <w:tmpl w:val="03C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A6A99"/>
    <w:multiLevelType w:val="multilevel"/>
    <w:tmpl w:val="93F0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053FC"/>
    <w:multiLevelType w:val="multilevel"/>
    <w:tmpl w:val="4B08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238FD"/>
    <w:multiLevelType w:val="multilevel"/>
    <w:tmpl w:val="265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F49C0"/>
    <w:multiLevelType w:val="multilevel"/>
    <w:tmpl w:val="2634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10536"/>
    <w:multiLevelType w:val="multilevel"/>
    <w:tmpl w:val="1EF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5A3"/>
    <w:multiLevelType w:val="multilevel"/>
    <w:tmpl w:val="7236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E492B"/>
    <w:multiLevelType w:val="multilevel"/>
    <w:tmpl w:val="5E88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F0371"/>
    <w:multiLevelType w:val="multilevel"/>
    <w:tmpl w:val="814E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02C64"/>
    <w:multiLevelType w:val="multilevel"/>
    <w:tmpl w:val="8358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378E2"/>
    <w:multiLevelType w:val="multilevel"/>
    <w:tmpl w:val="B58C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515E8"/>
    <w:multiLevelType w:val="multilevel"/>
    <w:tmpl w:val="4FC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65D35"/>
    <w:multiLevelType w:val="multilevel"/>
    <w:tmpl w:val="F49E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437E9A"/>
    <w:multiLevelType w:val="multilevel"/>
    <w:tmpl w:val="6D0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66024"/>
    <w:multiLevelType w:val="multilevel"/>
    <w:tmpl w:val="32C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10D5E"/>
    <w:multiLevelType w:val="multilevel"/>
    <w:tmpl w:val="E2C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A043B"/>
    <w:multiLevelType w:val="multilevel"/>
    <w:tmpl w:val="0A9A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53E69"/>
    <w:multiLevelType w:val="multilevel"/>
    <w:tmpl w:val="E39E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77758"/>
    <w:multiLevelType w:val="multilevel"/>
    <w:tmpl w:val="8590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1046A"/>
    <w:multiLevelType w:val="multilevel"/>
    <w:tmpl w:val="08E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82151"/>
    <w:multiLevelType w:val="multilevel"/>
    <w:tmpl w:val="991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C30FE3"/>
    <w:multiLevelType w:val="multilevel"/>
    <w:tmpl w:val="7944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D7710"/>
    <w:multiLevelType w:val="multilevel"/>
    <w:tmpl w:val="FBF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519107">
    <w:abstractNumId w:val="2"/>
  </w:num>
  <w:num w:numId="2" w16cid:durableId="379785460">
    <w:abstractNumId w:val="23"/>
  </w:num>
  <w:num w:numId="3" w16cid:durableId="169805077">
    <w:abstractNumId w:val="3"/>
  </w:num>
  <w:num w:numId="4" w16cid:durableId="832837616">
    <w:abstractNumId w:val="7"/>
  </w:num>
  <w:num w:numId="5" w16cid:durableId="1804539738">
    <w:abstractNumId w:val="31"/>
  </w:num>
  <w:num w:numId="6" w16cid:durableId="1656226504">
    <w:abstractNumId w:val="32"/>
  </w:num>
  <w:num w:numId="7" w16cid:durableId="626550832">
    <w:abstractNumId w:val="29"/>
  </w:num>
  <w:num w:numId="8" w16cid:durableId="1015616602">
    <w:abstractNumId w:val="21"/>
  </w:num>
  <w:num w:numId="9" w16cid:durableId="1604266437">
    <w:abstractNumId w:val="28"/>
  </w:num>
  <w:num w:numId="10" w16cid:durableId="1797143473">
    <w:abstractNumId w:val="13"/>
  </w:num>
  <w:num w:numId="11" w16cid:durableId="46152461">
    <w:abstractNumId w:val="9"/>
  </w:num>
  <w:num w:numId="12" w16cid:durableId="2140150715">
    <w:abstractNumId w:val="12"/>
  </w:num>
  <w:num w:numId="13" w16cid:durableId="1736009857">
    <w:abstractNumId w:val="5"/>
  </w:num>
  <w:num w:numId="14" w16cid:durableId="1241717878">
    <w:abstractNumId w:val="30"/>
  </w:num>
  <w:num w:numId="15" w16cid:durableId="1476753390">
    <w:abstractNumId w:val="4"/>
  </w:num>
  <w:num w:numId="16" w16cid:durableId="100029959">
    <w:abstractNumId w:val="16"/>
  </w:num>
  <w:num w:numId="17" w16cid:durableId="917133544">
    <w:abstractNumId w:val="8"/>
  </w:num>
  <w:num w:numId="18" w16cid:durableId="538708670">
    <w:abstractNumId w:val="1"/>
  </w:num>
  <w:num w:numId="19" w16cid:durableId="576792046">
    <w:abstractNumId w:val="19"/>
  </w:num>
  <w:num w:numId="20" w16cid:durableId="367342897">
    <w:abstractNumId w:val="24"/>
  </w:num>
  <w:num w:numId="21" w16cid:durableId="2003701015">
    <w:abstractNumId w:val="25"/>
  </w:num>
  <w:num w:numId="22" w16cid:durableId="64109590">
    <w:abstractNumId w:val="20"/>
  </w:num>
  <w:num w:numId="23" w16cid:durableId="197666159">
    <w:abstractNumId w:val="18"/>
  </w:num>
  <w:num w:numId="24" w16cid:durableId="510148761">
    <w:abstractNumId w:val="17"/>
  </w:num>
  <w:num w:numId="25" w16cid:durableId="286811721">
    <w:abstractNumId w:val="26"/>
  </w:num>
  <w:num w:numId="26" w16cid:durableId="1397707982">
    <w:abstractNumId w:val="15"/>
  </w:num>
  <w:num w:numId="27" w16cid:durableId="1576667370">
    <w:abstractNumId w:val="11"/>
  </w:num>
  <w:num w:numId="28" w16cid:durableId="1765611828">
    <w:abstractNumId w:val="14"/>
  </w:num>
  <w:num w:numId="29" w16cid:durableId="199054538">
    <w:abstractNumId w:val="10"/>
  </w:num>
  <w:num w:numId="30" w16cid:durableId="1083377774">
    <w:abstractNumId w:val="0"/>
  </w:num>
  <w:num w:numId="31" w16cid:durableId="1318418271">
    <w:abstractNumId w:val="6"/>
  </w:num>
  <w:num w:numId="32" w16cid:durableId="965811827">
    <w:abstractNumId w:val="22"/>
  </w:num>
  <w:num w:numId="33" w16cid:durableId="20050862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45D"/>
    <w:rsid w:val="001E745D"/>
    <w:rsid w:val="004A6CEC"/>
    <w:rsid w:val="004E6E26"/>
    <w:rsid w:val="00672B5F"/>
    <w:rsid w:val="008932D0"/>
    <w:rsid w:val="00EA531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AC96E2-D58B-42A0-A982-3B17B95A3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45D"/>
    <w:rPr>
      <w:rFonts w:eastAsiaTheme="majorEastAsia" w:cstheme="majorBidi"/>
      <w:color w:val="272727" w:themeColor="text1" w:themeTint="D8"/>
    </w:rPr>
  </w:style>
  <w:style w:type="paragraph" w:styleId="Title">
    <w:name w:val="Title"/>
    <w:basedOn w:val="Normal"/>
    <w:next w:val="Normal"/>
    <w:link w:val="TitleChar"/>
    <w:uiPriority w:val="10"/>
    <w:qFormat/>
    <w:rsid w:val="001E7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45D"/>
    <w:pPr>
      <w:spacing w:before="160"/>
      <w:jc w:val="center"/>
    </w:pPr>
    <w:rPr>
      <w:i/>
      <w:iCs/>
      <w:color w:val="404040" w:themeColor="text1" w:themeTint="BF"/>
    </w:rPr>
  </w:style>
  <w:style w:type="character" w:customStyle="1" w:styleId="QuoteChar">
    <w:name w:val="Quote Char"/>
    <w:basedOn w:val="DefaultParagraphFont"/>
    <w:link w:val="Quote"/>
    <w:uiPriority w:val="29"/>
    <w:rsid w:val="001E745D"/>
    <w:rPr>
      <w:i/>
      <w:iCs/>
      <w:color w:val="404040" w:themeColor="text1" w:themeTint="BF"/>
    </w:rPr>
  </w:style>
  <w:style w:type="paragraph" w:styleId="ListParagraph">
    <w:name w:val="List Paragraph"/>
    <w:basedOn w:val="Normal"/>
    <w:uiPriority w:val="34"/>
    <w:qFormat/>
    <w:rsid w:val="001E745D"/>
    <w:pPr>
      <w:ind w:left="720"/>
      <w:contextualSpacing/>
    </w:pPr>
  </w:style>
  <w:style w:type="character" w:styleId="IntenseEmphasis">
    <w:name w:val="Intense Emphasis"/>
    <w:basedOn w:val="DefaultParagraphFont"/>
    <w:uiPriority w:val="21"/>
    <w:qFormat/>
    <w:rsid w:val="001E745D"/>
    <w:rPr>
      <w:i/>
      <w:iCs/>
      <w:color w:val="2F5496" w:themeColor="accent1" w:themeShade="BF"/>
    </w:rPr>
  </w:style>
  <w:style w:type="paragraph" w:styleId="IntenseQuote">
    <w:name w:val="Intense Quote"/>
    <w:basedOn w:val="Normal"/>
    <w:next w:val="Normal"/>
    <w:link w:val="IntenseQuoteChar"/>
    <w:uiPriority w:val="30"/>
    <w:qFormat/>
    <w:rsid w:val="001E7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45D"/>
    <w:rPr>
      <w:i/>
      <w:iCs/>
      <w:color w:val="2F5496" w:themeColor="accent1" w:themeShade="BF"/>
    </w:rPr>
  </w:style>
  <w:style w:type="character" w:styleId="IntenseReference">
    <w:name w:val="Intense Reference"/>
    <w:basedOn w:val="DefaultParagraphFont"/>
    <w:uiPriority w:val="32"/>
    <w:qFormat/>
    <w:rsid w:val="001E745D"/>
    <w:rPr>
      <w:b/>
      <w:bCs/>
      <w:smallCaps/>
      <w:color w:val="2F5496" w:themeColor="accent1" w:themeShade="BF"/>
      <w:spacing w:val="5"/>
    </w:rPr>
  </w:style>
  <w:style w:type="character" w:styleId="Hyperlink">
    <w:name w:val="Hyperlink"/>
    <w:basedOn w:val="DefaultParagraphFont"/>
    <w:uiPriority w:val="99"/>
    <w:unhideWhenUsed/>
    <w:rsid w:val="00EA531D"/>
    <w:rPr>
      <w:color w:val="0563C1" w:themeColor="hyperlink"/>
      <w:u w:val="single"/>
    </w:rPr>
  </w:style>
  <w:style w:type="character" w:styleId="UnresolvedMention">
    <w:name w:val="Unresolved Mention"/>
    <w:basedOn w:val="DefaultParagraphFont"/>
    <w:uiPriority w:val="99"/>
    <w:semiHidden/>
    <w:unhideWhenUsed/>
    <w:rsid w:val="00EA5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file://vscode-app/c:/Users/kanth/AppData/Local/Programs/Microsoft%20VS%20Code/e7fb5e96c0/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2211</Words>
  <Characters>12603</Characters>
  <Application>Microsoft Office Word</Application>
  <DocSecurity>0</DocSecurity>
  <Lines>105</Lines>
  <Paragraphs>29</Paragraphs>
  <ScaleCrop>false</ScaleCrop>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2</cp:revision>
  <dcterms:created xsi:type="dcterms:W3CDTF">2026-04-06T10:32:00Z</dcterms:created>
  <dcterms:modified xsi:type="dcterms:W3CDTF">2026-04-06T10:33:00Z</dcterms:modified>
</cp:coreProperties>
</file>