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FE22F" w14:textId="77777777" w:rsidR="00224F9C" w:rsidRDefault="00304E86" w:rsidP="0030416B">
      <w:pPr>
        <w:pStyle w:val="Heading1"/>
        <w:ind w:left="0" w:firstLine="0"/>
      </w:pPr>
      <w:r>
        <w:t>Tables and Sample Data</w:t>
      </w:r>
    </w:p>
    <w:p w14:paraId="5AB50AFA" w14:textId="77777777" w:rsidR="00224F9C" w:rsidRDefault="00304E86">
      <w:pPr>
        <w:pStyle w:val="Heading2"/>
        <w:ind w:left="86"/>
      </w:pPr>
      <w:r>
        <w:t>Table: Employee</w:t>
      </w:r>
    </w:p>
    <w:tbl>
      <w:tblPr>
        <w:tblStyle w:val="TableGrid"/>
        <w:tblW w:w="7445" w:type="dxa"/>
        <w:tblInd w:w="-14" w:type="dxa"/>
        <w:tblCellMar>
          <w:top w:w="7" w:type="dxa"/>
          <w:left w:w="104" w:type="dxa"/>
          <w:bottom w:w="6" w:type="dxa"/>
          <w:right w:w="103" w:type="dxa"/>
        </w:tblCellMar>
        <w:tblLook w:val="04A0" w:firstRow="1" w:lastRow="0" w:firstColumn="1" w:lastColumn="0" w:noHBand="0" w:noVBand="1"/>
      </w:tblPr>
      <w:tblGrid>
        <w:gridCol w:w="1474"/>
        <w:gridCol w:w="1210"/>
        <w:gridCol w:w="1171"/>
        <w:gridCol w:w="1238"/>
        <w:gridCol w:w="1368"/>
        <w:gridCol w:w="984"/>
      </w:tblGrid>
      <w:tr w:rsidR="00224F9C" w14:paraId="56939BD4" w14:textId="77777777">
        <w:trPr>
          <w:trHeight w:val="51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2F3DB" w14:textId="77777777" w:rsidR="00224F9C" w:rsidRDefault="00304E86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</w:rPr>
              <w:t>EmployeeID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0CFF" w14:textId="77777777" w:rsidR="00224F9C" w:rsidRDefault="00304E86">
            <w:pPr>
              <w:spacing w:after="0" w:line="259" w:lineRule="auto"/>
              <w:ind w:left="7" w:right="0" w:firstLine="0"/>
            </w:pPr>
            <w:r>
              <w:rPr>
                <w:b/>
              </w:rPr>
              <w:t>First Name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76F8" w14:textId="77777777" w:rsidR="00224F9C" w:rsidRDefault="00304E86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Last Name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15C3E2" w14:textId="77777777" w:rsidR="00224F9C" w:rsidRDefault="00304E86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Birthdate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08B35B" w14:textId="77777777" w:rsidR="00224F9C" w:rsidRDefault="00304E86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HomeState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D58671" w14:textId="77777777" w:rsidR="00224F9C" w:rsidRDefault="00304E86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</w:rPr>
              <w:t>Gender</w:t>
            </w:r>
          </w:p>
        </w:tc>
      </w:tr>
      <w:tr w:rsidR="00224F9C" w14:paraId="062AFBF1" w14:textId="77777777">
        <w:trPr>
          <w:trHeight w:val="31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FABD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25FD" w14:textId="77777777" w:rsidR="00224F9C" w:rsidRDefault="00304E86">
            <w:pPr>
              <w:spacing w:after="0" w:line="259" w:lineRule="auto"/>
              <w:ind w:left="7" w:right="0" w:firstLine="0"/>
            </w:pPr>
            <w:r>
              <w:t>John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222B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Doe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9B7F" w14:textId="77777777" w:rsidR="00224F9C" w:rsidRDefault="00304E86">
            <w:pPr>
              <w:spacing w:after="0" w:line="259" w:lineRule="auto"/>
              <w:ind w:left="164" w:right="0" w:firstLine="0"/>
              <w:jc w:val="center"/>
            </w:pPr>
            <w:r>
              <w:t>1/1/1978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22BD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FL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9110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M</w:t>
            </w:r>
          </w:p>
        </w:tc>
      </w:tr>
      <w:tr w:rsidR="00224F9C" w14:paraId="788FAC92" w14:textId="77777777" w:rsidTr="0030416B">
        <w:trPr>
          <w:trHeight w:val="3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FA08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E890" w14:textId="77777777" w:rsidR="00224F9C" w:rsidRDefault="00304E86">
            <w:pPr>
              <w:spacing w:after="0" w:line="259" w:lineRule="auto"/>
              <w:ind w:left="7" w:right="0" w:firstLine="0"/>
            </w:pPr>
            <w:r>
              <w:t>Jane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A61D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Eyre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A384" w14:textId="77777777" w:rsidR="00224F9C" w:rsidRDefault="00304E86">
            <w:pPr>
              <w:spacing w:after="0" w:line="259" w:lineRule="auto"/>
              <w:ind w:left="164" w:right="0" w:firstLine="0"/>
              <w:jc w:val="center"/>
            </w:pPr>
            <w:r>
              <w:t>4/7/1985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D7E5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AL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36F9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F</w:t>
            </w:r>
          </w:p>
        </w:tc>
      </w:tr>
      <w:tr w:rsidR="00224F9C" w14:paraId="71E32217" w14:textId="77777777">
        <w:trPr>
          <w:trHeight w:val="31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4D22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3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E100" w14:textId="77777777" w:rsidR="00224F9C" w:rsidRDefault="00304E86">
            <w:pPr>
              <w:spacing w:after="0" w:line="259" w:lineRule="auto"/>
              <w:ind w:left="7" w:right="0" w:firstLine="0"/>
            </w:pPr>
            <w:r>
              <w:t>Alexander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A0F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Hamilton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2238" w14:textId="77777777" w:rsidR="00224F9C" w:rsidRDefault="00304E86">
            <w:pPr>
              <w:spacing w:after="0" w:line="259" w:lineRule="auto"/>
              <w:ind w:left="164" w:right="0" w:firstLine="0"/>
              <w:jc w:val="center"/>
            </w:pPr>
            <w:r>
              <w:t>6/4/1960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7FFB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NY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E86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M</w:t>
            </w:r>
          </w:p>
        </w:tc>
      </w:tr>
      <w:tr w:rsidR="00224F9C" w14:paraId="550F6205" w14:textId="77777777">
        <w:trPr>
          <w:trHeight w:val="307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BB07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4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C798" w14:textId="77777777" w:rsidR="00224F9C" w:rsidRDefault="00304E86">
            <w:pPr>
              <w:spacing w:after="0" w:line="259" w:lineRule="auto"/>
              <w:ind w:left="7" w:right="0" w:firstLine="0"/>
            </w:pPr>
            <w:r>
              <w:t>Chris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FA11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Smith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54F0" w14:textId="77777777" w:rsidR="00224F9C" w:rsidRDefault="00304E86">
            <w:pPr>
              <w:spacing w:after="0" w:line="259" w:lineRule="auto"/>
              <w:ind w:left="45" w:right="0" w:firstLine="0"/>
            </w:pPr>
            <w:r>
              <w:t>12/5/1990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5134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CA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25D0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M</w:t>
            </w:r>
          </w:p>
        </w:tc>
      </w:tr>
      <w:tr w:rsidR="00224F9C" w14:paraId="79DD5BA9" w14:textId="77777777">
        <w:trPr>
          <w:trHeight w:val="31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4244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0C7C" w14:textId="77777777" w:rsidR="00224F9C" w:rsidRDefault="00304E86">
            <w:pPr>
              <w:spacing w:after="0" w:line="259" w:lineRule="auto"/>
              <w:ind w:left="7" w:right="0" w:firstLine="0"/>
            </w:pPr>
            <w:r>
              <w:t>Emily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CC75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Dickinson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956B" w14:textId="77777777" w:rsidR="00224F9C" w:rsidRDefault="00304E86">
            <w:pPr>
              <w:spacing w:after="0" w:line="259" w:lineRule="auto"/>
              <w:ind w:left="164" w:right="0" w:firstLine="0"/>
              <w:jc w:val="center"/>
            </w:pPr>
            <w:r>
              <w:t>3/5/1945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1FE2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VT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FE29" w14:textId="77777777" w:rsidR="00224F9C" w:rsidRDefault="00304E86">
            <w:pPr>
              <w:spacing w:after="0" w:line="259" w:lineRule="auto"/>
              <w:ind w:left="2" w:right="0" w:firstLine="0"/>
            </w:pPr>
            <w:r>
              <w:t>F</w:t>
            </w:r>
          </w:p>
        </w:tc>
      </w:tr>
    </w:tbl>
    <w:p w14:paraId="3C124A65" w14:textId="77777777" w:rsidR="00224F9C" w:rsidRDefault="00304E86">
      <w:pPr>
        <w:spacing w:after="466" w:line="240" w:lineRule="auto"/>
        <w:ind w:left="-5" w:right="-15"/>
        <w:jc w:val="both"/>
      </w:pPr>
      <w:r>
        <w:t>The Employee table contains all Employees in the system.  EmployeeID is an Identity column. You can assume that a given employee will be listed in this table only once.  HomeState would be the state the employee resides in.</w:t>
      </w:r>
    </w:p>
    <w:p w14:paraId="24BCE307" w14:textId="77777777" w:rsidR="00224F9C" w:rsidRDefault="00304E86">
      <w:pPr>
        <w:pStyle w:val="Heading2"/>
        <w:ind w:left="86"/>
      </w:pPr>
      <w:r>
        <w:t>Table: Company</w:t>
      </w:r>
    </w:p>
    <w:tbl>
      <w:tblPr>
        <w:tblStyle w:val="TableGrid"/>
        <w:tblW w:w="5059" w:type="dxa"/>
        <w:tblInd w:w="-14" w:type="dxa"/>
        <w:tblCellMar>
          <w:top w:w="50" w:type="dxa"/>
          <w:left w:w="103" w:type="dxa"/>
          <w:right w:w="108" w:type="dxa"/>
        </w:tblCellMar>
        <w:tblLook w:val="04A0" w:firstRow="1" w:lastRow="0" w:firstColumn="1" w:lastColumn="0" w:noHBand="0" w:noVBand="1"/>
      </w:tblPr>
      <w:tblGrid>
        <w:gridCol w:w="1440"/>
        <w:gridCol w:w="2534"/>
        <w:gridCol w:w="1085"/>
      </w:tblGrid>
      <w:tr w:rsidR="00224F9C" w14:paraId="7EC40DBC" w14:textId="77777777">
        <w:trPr>
          <w:trHeight w:val="30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5151" w14:textId="77777777" w:rsidR="00224F9C" w:rsidRDefault="00304E86">
            <w:pPr>
              <w:spacing w:after="0" w:line="259" w:lineRule="auto"/>
              <w:ind w:left="3" w:right="0" w:firstLine="0"/>
              <w:jc w:val="both"/>
            </w:pPr>
            <w:r>
              <w:rPr>
                <w:b/>
              </w:rPr>
              <w:t>CompanyID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7F19" w14:textId="77777777" w:rsidR="00224F9C" w:rsidRDefault="00304E86">
            <w:pPr>
              <w:spacing w:after="0" w:line="259" w:lineRule="auto"/>
              <w:ind w:left="3" w:right="0" w:firstLine="0"/>
            </w:pPr>
            <w:r>
              <w:rPr>
                <w:b/>
              </w:rPr>
              <w:t>CompanyName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A080" w14:textId="77777777" w:rsidR="00224F9C" w:rsidRDefault="00304E86">
            <w:pPr>
              <w:spacing w:after="0" w:line="259" w:lineRule="auto"/>
              <w:ind w:left="3" w:right="0" w:firstLine="0"/>
              <w:jc w:val="both"/>
            </w:pPr>
            <w:r>
              <w:rPr>
                <w:b/>
              </w:rPr>
              <w:t>HQState</w:t>
            </w:r>
          </w:p>
        </w:tc>
      </w:tr>
      <w:tr w:rsidR="00224F9C" w14:paraId="265000A0" w14:textId="77777777">
        <w:trPr>
          <w:trHeight w:val="31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F130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1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9D13" w14:textId="77777777" w:rsidR="00224F9C" w:rsidRDefault="00304E86">
            <w:pPr>
              <w:spacing w:after="0" w:line="259" w:lineRule="auto"/>
              <w:ind w:left="3" w:right="0" w:firstLine="0"/>
            </w:pPr>
            <w:r>
              <w:t>Steve's Widgets Inc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A530" w14:textId="77777777" w:rsidR="00224F9C" w:rsidRDefault="00304E86">
            <w:pPr>
              <w:spacing w:after="0" w:line="259" w:lineRule="auto"/>
              <w:ind w:left="3" w:right="0" w:firstLine="0"/>
            </w:pPr>
            <w:r>
              <w:t>FL</w:t>
            </w:r>
          </w:p>
        </w:tc>
      </w:tr>
      <w:tr w:rsidR="00224F9C" w14:paraId="6AF2A110" w14:textId="77777777">
        <w:trPr>
          <w:trHeight w:val="30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B9F6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0948" w14:textId="77777777" w:rsidR="00224F9C" w:rsidRDefault="00304E86">
            <w:pPr>
              <w:spacing w:after="0" w:line="259" w:lineRule="auto"/>
              <w:ind w:left="3" w:right="0" w:firstLine="0"/>
            </w:pPr>
            <w:r>
              <w:t xml:space="preserve">Spigots and More LLC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CCC0" w14:textId="77777777" w:rsidR="00224F9C" w:rsidRDefault="00304E86">
            <w:pPr>
              <w:spacing w:after="0" w:line="259" w:lineRule="auto"/>
              <w:ind w:left="0" w:right="0" w:firstLine="0"/>
            </w:pPr>
            <w:r>
              <w:t>NY</w:t>
            </w:r>
          </w:p>
        </w:tc>
      </w:tr>
      <w:tr w:rsidR="00224F9C" w14:paraId="55F2454C" w14:textId="77777777">
        <w:trPr>
          <w:trHeight w:val="31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CF4E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3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E423" w14:textId="77777777" w:rsidR="00224F9C" w:rsidRDefault="00304E86">
            <w:pPr>
              <w:spacing w:after="0" w:line="259" w:lineRule="auto"/>
              <w:ind w:left="3" w:right="0" w:firstLine="0"/>
            </w:pPr>
            <w:r>
              <w:t>Maria's Bakery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F5D9" w14:textId="77777777" w:rsidR="00224F9C" w:rsidRDefault="00304E86">
            <w:pPr>
              <w:spacing w:after="0" w:line="259" w:lineRule="auto"/>
              <w:ind w:left="3" w:right="0" w:firstLine="0"/>
            </w:pPr>
            <w:r>
              <w:t>CA</w:t>
            </w:r>
          </w:p>
        </w:tc>
      </w:tr>
    </w:tbl>
    <w:p w14:paraId="4A5948AE" w14:textId="77777777" w:rsidR="00224F9C" w:rsidRDefault="00304E86">
      <w:pPr>
        <w:spacing w:after="463"/>
        <w:ind w:left="-5" w:right="0"/>
      </w:pPr>
      <w:r>
        <w:t>The Company table contains all Companies in the system.  CompanyID is an identity column. HQState is the State in which the company’s headquarters is located. You can assume that a given company will be listed in this table only once.</w:t>
      </w:r>
    </w:p>
    <w:p w14:paraId="5E460D68" w14:textId="77777777" w:rsidR="00224F9C" w:rsidRDefault="00304E86">
      <w:pPr>
        <w:pStyle w:val="Heading2"/>
        <w:ind w:left="86"/>
      </w:pPr>
      <w:r>
        <w:t>Table: Plan</w:t>
      </w:r>
    </w:p>
    <w:tbl>
      <w:tblPr>
        <w:tblStyle w:val="TableGrid"/>
        <w:tblW w:w="5088" w:type="dxa"/>
        <w:tblInd w:w="-14" w:type="dxa"/>
        <w:tblCellMar>
          <w:top w:w="50" w:type="dxa"/>
          <w:right w:w="102" w:type="dxa"/>
        </w:tblCellMar>
        <w:tblLook w:val="04A0" w:firstRow="1" w:lastRow="0" w:firstColumn="1" w:lastColumn="0" w:noHBand="0" w:noVBand="1"/>
      </w:tblPr>
      <w:tblGrid>
        <w:gridCol w:w="989"/>
        <w:gridCol w:w="230"/>
        <w:gridCol w:w="1195"/>
        <w:gridCol w:w="2674"/>
      </w:tblGrid>
      <w:tr w:rsidR="00224F9C" w14:paraId="5ECA5595" w14:textId="77777777">
        <w:trPr>
          <w:trHeight w:val="31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7D3296" w14:textId="77777777" w:rsidR="00224F9C" w:rsidRDefault="00304E86">
            <w:pPr>
              <w:spacing w:after="0" w:line="259" w:lineRule="auto"/>
              <w:ind w:left="106" w:right="0" w:firstLine="0"/>
            </w:pPr>
            <w:r>
              <w:rPr>
                <w:b/>
              </w:rPr>
              <w:t>PlanID</w:t>
            </w: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0A7C3C" w14:textId="77777777" w:rsidR="00224F9C" w:rsidRDefault="00224F9C">
            <w:pPr>
              <w:spacing w:after="160" w:line="259" w:lineRule="auto"/>
              <w:ind w:left="0" w:right="0" w:firstLine="0"/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D82D" w14:textId="77777777" w:rsidR="00224F9C" w:rsidRDefault="00304E86">
            <w:pPr>
              <w:spacing w:after="0" w:line="259" w:lineRule="auto"/>
              <w:ind w:left="110" w:right="0" w:firstLine="0"/>
              <w:jc w:val="both"/>
            </w:pPr>
            <w:r>
              <w:rPr>
                <w:b/>
              </w:rPr>
              <w:t>PlanType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E9AD" w14:textId="77777777" w:rsidR="00224F9C" w:rsidRDefault="00304E86">
            <w:pPr>
              <w:spacing w:after="0" w:line="259" w:lineRule="auto"/>
              <w:ind w:left="106" w:right="0" w:firstLine="0"/>
            </w:pPr>
            <w:r>
              <w:rPr>
                <w:b/>
              </w:rPr>
              <w:t>PlanName</w:t>
            </w:r>
          </w:p>
        </w:tc>
      </w:tr>
      <w:tr w:rsidR="00224F9C" w14:paraId="399FCD8B" w14:textId="77777777">
        <w:trPr>
          <w:trHeight w:val="30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4216C3" w14:textId="77777777" w:rsidR="00224F9C" w:rsidRDefault="00224F9C">
            <w:pPr>
              <w:spacing w:after="160" w:line="259" w:lineRule="auto"/>
              <w:ind w:left="0" w:right="0" w:firstLine="0"/>
            </w:pP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700450" w14:textId="77777777" w:rsidR="00224F9C" w:rsidRDefault="00304E86">
            <w:pPr>
              <w:spacing w:after="0" w:line="259" w:lineRule="auto"/>
              <w:ind w:left="0" w:right="0" w:firstLine="0"/>
              <w:jc w:val="both"/>
            </w:pPr>
            <w:r>
              <w:t>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A3A" w14:textId="77777777" w:rsidR="00224F9C" w:rsidRDefault="00304E86">
            <w:pPr>
              <w:spacing w:after="0" w:line="259" w:lineRule="auto"/>
              <w:ind w:left="110" w:right="0" w:firstLine="0"/>
            </w:pPr>
            <w:r>
              <w:t xml:space="preserve">Medical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DB89" w14:textId="77777777" w:rsidR="00224F9C" w:rsidRDefault="00304E86">
            <w:pPr>
              <w:spacing w:after="0" w:line="259" w:lineRule="auto"/>
              <w:ind w:left="104" w:right="0" w:firstLine="0"/>
            </w:pPr>
            <w:r>
              <w:t>Medical Plan 1</w:t>
            </w:r>
          </w:p>
        </w:tc>
      </w:tr>
      <w:tr w:rsidR="00224F9C" w14:paraId="7635F536" w14:textId="77777777">
        <w:trPr>
          <w:trHeight w:val="31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9D1EDE" w14:textId="77777777" w:rsidR="00224F9C" w:rsidRDefault="00224F9C">
            <w:pPr>
              <w:spacing w:after="160" w:line="259" w:lineRule="auto"/>
              <w:ind w:left="0" w:right="0" w:firstLine="0"/>
            </w:pP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B60E88" w14:textId="77777777" w:rsidR="00224F9C" w:rsidRDefault="00304E86">
            <w:pPr>
              <w:spacing w:after="0" w:line="259" w:lineRule="auto"/>
              <w:ind w:left="0" w:right="0" w:firstLine="0"/>
              <w:jc w:val="both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2FC2" w14:textId="77777777" w:rsidR="00224F9C" w:rsidRDefault="00304E86">
            <w:pPr>
              <w:spacing w:after="0" w:line="259" w:lineRule="auto"/>
              <w:ind w:left="110" w:right="0" w:firstLine="0"/>
            </w:pPr>
            <w:r>
              <w:t>Dental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C95D" w14:textId="77777777" w:rsidR="00224F9C" w:rsidRDefault="00304E86">
            <w:pPr>
              <w:spacing w:after="0" w:line="259" w:lineRule="auto"/>
              <w:ind w:left="106" w:right="0" w:firstLine="0"/>
            </w:pPr>
            <w:r>
              <w:t>Dental Plan 1</w:t>
            </w:r>
          </w:p>
        </w:tc>
      </w:tr>
      <w:tr w:rsidR="00224F9C" w14:paraId="0AAEB3A8" w14:textId="77777777">
        <w:trPr>
          <w:trHeight w:val="30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0CFF33" w14:textId="77777777" w:rsidR="00224F9C" w:rsidRDefault="00224F9C">
            <w:pPr>
              <w:spacing w:after="160" w:line="259" w:lineRule="auto"/>
              <w:ind w:left="0" w:right="0" w:firstLine="0"/>
            </w:pP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A6EE45" w14:textId="77777777" w:rsidR="00224F9C" w:rsidRDefault="00304E86">
            <w:pPr>
              <w:spacing w:after="0" w:line="259" w:lineRule="auto"/>
              <w:ind w:left="0" w:right="0" w:firstLine="0"/>
              <w:jc w:val="both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7D06" w14:textId="77777777" w:rsidR="00224F9C" w:rsidRDefault="00304E86">
            <w:pPr>
              <w:spacing w:after="0" w:line="259" w:lineRule="auto"/>
              <w:ind w:left="110" w:right="0" w:firstLine="0"/>
            </w:pPr>
            <w:r>
              <w:t>Vision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0C40" w14:textId="77777777" w:rsidR="00224F9C" w:rsidRDefault="00304E86">
            <w:pPr>
              <w:spacing w:after="0" w:line="259" w:lineRule="auto"/>
              <w:ind w:left="106" w:right="0" w:firstLine="0"/>
            </w:pPr>
            <w:r>
              <w:t>Vision Plan 1</w:t>
            </w:r>
          </w:p>
        </w:tc>
      </w:tr>
      <w:tr w:rsidR="00224F9C" w14:paraId="0FF71161" w14:textId="77777777">
        <w:trPr>
          <w:trHeight w:val="31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2ED8EE" w14:textId="77777777" w:rsidR="00224F9C" w:rsidRDefault="00224F9C">
            <w:pPr>
              <w:spacing w:after="160" w:line="259" w:lineRule="auto"/>
              <w:ind w:left="0" w:right="0" w:firstLine="0"/>
            </w:pP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45210C" w14:textId="77777777" w:rsidR="00224F9C" w:rsidRDefault="00304E86">
            <w:pPr>
              <w:spacing w:after="0" w:line="259" w:lineRule="auto"/>
              <w:ind w:left="0" w:right="0" w:firstLine="0"/>
              <w:jc w:val="both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D840" w14:textId="77777777" w:rsidR="00224F9C" w:rsidRDefault="00304E86">
            <w:pPr>
              <w:spacing w:after="0" w:line="259" w:lineRule="auto"/>
              <w:ind w:left="110" w:right="0" w:firstLine="0"/>
            </w:pPr>
            <w:r>
              <w:t xml:space="preserve">Medical 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D1B6" w14:textId="77777777" w:rsidR="00224F9C" w:rsidRDefault="00304E86">
            <w:pPr>
              <w:spacing w:after="0" w:line="259" w:lineRule="auto"/>
              <w:ind w:left="104" w:right="0" w:firstLine="0"/>
            </w:pPr>
            <w:r>
              <w:t>Medical Plan 2</w:t>
            </w:r>
          </w:p>
        </w:tc>
      </w:tr>
    </w:tbl>
    <w:p w14:paraId="14627D0C" w14:textId="77777777" w:rsidR="00224F9C" w:rsidRDefault="00304E86">
      <w:pPr>
        <w:ind w:left="-5" w:right="0"/>
      </w:pPr>
      <w:r>
        <w:t>The Plan table contains all Plans in the system.  PlanID is an identity column.  PlanType refers to whether the plan is a Medical, Dental or Vision plan.  You can assume that a given plan will be listed in this table only once.</w:t>
      </w:r>
    </w:p>
    <w:p w14:paraId="216401CA" w14:textId="77777777" w:rsidR="00224F9C" w:rsidRDefault="00304E86">
      <w:pPr>
        <w:pStyle w:val="Heading2"/>
        <w:ind w:left="86"/>
      </w:pPr>
      <w:r>
        <w:t>Table: PlanEnrollment</w:t>
      </w:r>
    </w:p>
    <w:tbl>
      <w:tblPr>
        <w:tblStyle w:val="TableGrid"/>
        <w:tblW w:w="8784" w:type="dxa"/>
        <w:tblInd w:w="-14" w:type="dxa"/>
        <w:tblCellMar>
          <w:top w:w="50" w:type="dxa"/>
          <w:left w:w="104" w:type="dxa"/>
          <w:right w:w="103" w:type="dxa"/>
        </w:tblCellMar>
        <w:tblLook w:val="04A0" w:firstRow="1" w:lastRow="0" w:firstColumn="1" w:lastColumn="0" w:noHBand="0" w:noVBand="1"/>
      </w:tblPr>
      <w:tblGrid>
        <w:gridCol w:w="1585"/>
        <w:gridCol w:w="1478"/>
        <w:gridCol w:w="1118"/>
        <w:gridCol w:w="2342"/>
        <w:gridCol w:w="2261"/>
      </w:tblGrid>
      <w:tr w:rsidR="00224F9C" w14:paraId="34EE9894" w14:textId="77777777">
        <w:trPr>
          <w:trHeight w:val="312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605A" w14:textId="77777777" w:rsidR="00224F9C" w:rsidRDefault="00304E86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EnrollmentID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187D" w14:textId="77777777" w:rsidR="00224F9C" w:rsidRDefault="00304E86">
            <w:pPr>
              <w:spacing w:after="0" w:line="259" w:lineRule="auto"/>
              <w:ind w:left="7" w:right="0" w:firstLine="0"/>
              <w:jc w:val="both"/>
            </w:pPr>
            <w:r>
              <w:rPr>
                <w:b/>
              </w:rPr>
              <w:t>EmployeeID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4B4D" w14:textId="77777777" w:rsidR="00224F9C" w:rsidRDefault="00304E86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PlanID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A549" w14:textId="77777777" w:rsidR="00224F9C" w:rsidRDefault="00304E8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EnrollmentStartDate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B2F7" w14:textId="77777777" w:rsidR="00224F9C" w:rsidRDefault="00304E86">
            <w:pPr>
              <w:spacing w:after="0" w:line="259" w:lineRule="auto"/>
              <w:ind w:left="7" w:right="0" w:firstLine="0"/>
              <w:jc w:val="both"/>
            </w:pPr>
            <w:r>
              <w:rPr>
                <w:b/>
              </w:rPr>
              <w:t>EnrollmentEndDate</w:t>
            </w:r>
          </w:p>
        </w:tc>
      </w:tr>
      <w:tr w:rsidR="00224F9C" w14:paraId="0F854892" w14:textId="77777777">
        <w:trPr>
          <w:trHeight w:val="307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405B" w14:textId="77777777" w:rsidR="00224F9C" w:rsidRDefault="00304E86">
            <w:pPr>
              <w:spacing w:after="0" w:line="259" w:lineRule="auto"/>
              <w:ind w:left="0" w:right="5" w:firstLine="0"/>
              <w:jc w:val="right"/>
            </w:pPr>
            <w: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ADB0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0F7B" w14:textId="77777777" w:rsidR="00224F9C" w:rsidRDefault="00304E86">
            <w:pPr>
              <w:spacing w:after="0" w:line="259" w:lineRule="auto"/>
              <w:ind w:left="0" w:right="5" w:firstLine="0"/>
              <w:jc w:val="right"/>
            </w:pPr>
            <w:r>
              <w:t>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B3A8" w14:textId="77777777" w:rsidR="00224F9C" w:rsidRDefault="00304E86">
            <w:pPr>
              <w:spacing w:after="0" w:line="259" w:lineRule="auto"/>
              <w:ind w:left="0" w:right="6" w:firstLine="0"/>
              <w:jc w:val="right"/>
            </w:pPr>
            <w:r>
              <w:t>1/1/2015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02EE" w14:textId="77777777" w:rsidR="00224F9C" w:rsidRDefault="00304E86">
            <w:pPr>
              <w:spacing w:after="0" w:line="259" w:lineRule="auto"/>
              <w:ind w:left="0" w:right="6" w:firstLine="0"/>
              <w:jc w:val="right"/>
            </w:pPr>
            <w:r>
              <w:t>3/1/2015</w:t>
            </w:r>
          </w:p>
        </w:tc>
      </w:tr>
      <w:tr w:rsidR="00224F9C" w14:paraId="0A9082EE" w14:textId="77777777">
        <w:trPr>
          <w:trHeight w:val="312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AFEE" w14:textId="77777777" w:rsidR="00224F9C" w:rsidRDefault="00304E86">
            <w:pPr>
              <w:spacing w:after="0" w:line="259" w:lineRule="auto"/>
              <w:ind w:left="0" w:right="5" w:firstLine="0"/>
              <w:jc w:val="right"/>
            </w:pPr>
            <w:r>
              <w:t>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FB5A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86E1" w14:textId="77777777" w:rsidR="00224F9C" w:rsidRDefault="00304E86">
            <w:pPr>
              <w:spacing w:after="0" w:line="259" w:lineRule="auto"/>
              <w:ind w:left="0" w:right="5" w:firstLine="0"/>
              <w:jc w:val="right"/>
            </w:pPr>
            <w:r>
              <w:t>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681E" w14:textId="77777777" w:rsidR="00224F9C" w:rsidRDefault="00304E86">
            <w:pPr>
              <w:spacing w:after="0" w:line="259" w:lineRule="auto"/>
              <w:ind w:left="0" w:right="6" w:firstLine="0"/>
              <w:jc w:val="right"/>
            </w:pPr>
            <w:r>
              <w:t>1/1/2014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FC79" w14:textId="77777777" w:rsidR="00224F9C" w:rsidRDefault="00304E86">
            <w:pPr>
              <w:spacing w:after="0" w:line="259" w:lineRule="auto"/>
              <w:ind w:left="0" w:right="8" w:firstLine="0"/>
              <w:jc w:val="right"/>
            </w:pPr>
            <w:r>
              <w:t>NULL</w:t>
            </w:r>
          </w:p>
        </w:tc>
      </w:tr>
      <w:tr w:rsidR="00224F9C" w14:paraId="7EFD4120" w14:textId="77777777">
        <w:trPr>
          <w:trHeight w:val="312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972F" w14:textId="77777777" w:rsidR="00224F9C" w:rsidRDefault="00304E86">
            <w:pPr>
              <w:spacing w:after="0" w:line="259" w:lineRule="auto"/>
              <w:ind w:left="0" w:right="5" w:firstLine="0"/>
              <w:jc w:val="right"/>
            </w:pPr>
            <w:r>
              <w:t>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E528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E568" w14:textId="77777777" w:rsidR="00224F9C" w:rsidRDefault="00304E86">
            <w:pPr>
              <w:spacing w:after="0" w:line="259" w:lineRule="auto"/>
              <w:ind w:left="0" w:right="5" w:firstLine="0"/>
              <w:jc w:val="right"/>
            </w:pPr>
            <w:r>
              <w:t>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9143" w14:textId="77777777" w:rsidR="00224F9C" w:rsidRDefault="00304E86">
            <w:pPr>
              <w:spacing w:after="0" w:line="259" w:lineRule="auto"/>
              <w:ind w:left="0" w:right="6" w:firstLine="0"/>
              <w:jc w:val="right"/>
            </w:pPr>
            <w:r>
              <w:t>6/1/2013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7FF1" w14:textId="77777777" w:rsidR="00224F9C" w:rsidRDefault="00304E86">
            <w:pPr>
              <w:spacing w:after="0" w:line="259" w:lineRule="auto"/>
              <w:ind w:left="0" w:right="6" w:firstLine="0"/>
              <w:jc w:val="right"/>
            </w:pPr>
            <w:r>
              <w:t>5/1/2015</w:t>
            </w:r>
          </w:p>
        </w:tc>
      </w:tr>
      <w:tr w:rsidR="00224F9C" w14:paraId="3578C33C" w14:textId="77777777">
        <w:trPr>
          <w:trHeight w:val="307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5D23" w14:textId="77777777" w:rsidR="00224F9C" w:rsidRDefault="00304E86">
            <w:pPr>
              <w:spacing w:after="0" w:line="259" w:lineRule="auto"/>
              <w:ind w:left="0" w:right="5" w:firstLine="0"/>
              <w:jc w:val="right"/>
            </w:pPr>
            <w:r>
              <w:t>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F2F0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B842" w14:textId="77777777" w:rsidR="00224F9C" w:rsidRDefault="00304E86">
            <w:pPr>
              <w:spacing w:after="0" w:line="259" w:lineRule="auto"/>
              <w:ind w:left="0" w:right="5" w:firstLine="0"/>
              <w:jc w:val="right"/>
            </w:pPr>
            <w:r>
              <w:t>4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7200" w14:textId="77777777" w:rsidR="00224F9C" w:rsidRDefault="00304E86">
            <w:pPr>
              <w:spacing w:after="0" w:line="259" w:lineRule="auto"/>
              <w:ind w:left="0" w:right="6" w:firstLine="0"/>
              <w:jc w:val="right"/>
            </w:pPr>
            <w:r>
              <w:t>2/1/2013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426A" w14:textId="77777777" w:rsidR="00224F9C" w:rsidRDefault="00304E86">
            <w:pPr>
              <w:spacing w:after="0" w:line="259" w:lineRule="auto"/>
              <w:ind w:left="0" w:right="8" w:firstLine="0"/>
              <w:jc w:val="right"/>
            </w:pPr>
            <w:r>
              <w:t>NULL</w:t>
            </w:r>
          </w:p>
        </w:tc>
      </w:tr>
      <w:tr w:rsidR="00224F9C" w14:paraId="563F91B5" w14:textId="77777777">
        <w:trPr>
          <w:trHeight w:val="312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AFC2" w14:textId="77777777" w:rsidR="00224F9C" w:rsidRDefault="00304E86">
            <w:pPr>
              <w:spacing w:after="0" w:line="259" w:lineRule="auto"/>
              <w:ind w:left="0" w:right="5" w:firstLine="0"/>
              <w:jc w:val="right"/>
            </w:pPr>
            <w:r>
              <w:t>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2F2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4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364A" w14:textId="77777777" w:rsidR="00224F9C" w:rsidRDefault="00304E86">
            <w:pPr>
              <w:spacing w:after="0" w:line="259" w:lineRule="auto"/>
              <w:ind w:left="0" w:right="5" w:firstLine="0"/>
              <w:jc w:val="right"/>
            </w:pPr>
            <w:r>
              <w:t>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8FB3" w14:textId="77777777" w:rsidR="00224F9C" w:rsidRDefault="00304E86">
            <w:pPr>
              <w:spacing w:after="0" w:line="259" w:lineRule="auto"/>
              <w:ind w:left="0" w:right="6" w:firstLine="0"/>
              <w:jc w:val="right"/>
            </w:pPr>
            <w:r>
              <w:t>5/3/2015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7F33" w14:textId="77777777" w:rsidR="00224F9C" w:rsidRDefault="00304E86">
            <w:pPr>
              <w:spacing w:after="0" w:line="259" w:lineRule="auto"/>
              <w:ind w:left="0" w:right="6" w:firstLine="0"/>
              <w:jc w:val="right"/>
            </w:pPr>
            <w:r>
              <w:t>7/1/2015</w:t>
            </w:r>
          </w:p>
        </w:tc>
      </w:tr>
      <w:tr w:rsidR="00224F9C" w14:paraId="0D1109E3" w14:textId="77777777">
        <w:trPr>
          <w:trHeight w:val="307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9FD9" w14:textId="77777777" w:rsidR="00224F9C" w:rsidRDefault="00304E86">
            <w:pPr>
              <w:spacing w:after="0" w:line="259" w:lineRule="auto"/>
              <w:ind w:left="0" w:right="5" w:firstLine="0"/>
              <w:jc w:val="right"/>
            </w:pPr>
            <w:r>
              <w:t>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3288" w14:textId="77777777" w:rsidR="00224F9C" w:rsidRDefault="00304E86">
            <w:pPr>
              <w:spacing w:after="0" w:line="259" w:lineRule="auto"/>
              <w:ind w:left="0" w:right="0" w:firstLine="0"/>
              <w:jc w:val="right"/>
            </w:pPr>
            <w:r>
              <w:t>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580E" w14:textId="77777777" w:rsidR="00224F9C" w:rsidRDefault="00304E86">
            <w:pPr>
              <w:spacing w:after="0" w:line="259" w:lineRule="auto"/>
              <w:ind w:left="0" w:right="5" w:firstLine="0"/>
              <w:jc w:val="right"/>
            </w:pPr>
            <w:r>
              <w:t>4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0A51" w14:textId="77777777" w:rsidR="00224F9C" w:rsidRDefault="00304E86">
            <w:pPr>
              <w:spacing w:after="0" w:line="259" w:lineRule="auto"/>
              <w:ind w:left="0" w:right="6" w:firstLine="0"/>
              <w:jc w:val="right"/>
            </w:pPr>
            <w:r>
              <w:t>3/2/2015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C1BB" w14:textId="77777777" w:rsidR="00224F9C" w:rsidRDefault="00304E86">
            <w:pPr>
              <w:spacing w:after="0" w:line="259" w:lineRule="auto"/>
              <w:ind w:left="0" w:right="8" w:firstLine="0"/>
              <w:jc w:val="right"/>
            </w:pPr>
            <w:r>
              <w:t>NULL</w:t>
            </w:r>
          </w:p>
        </w:tc>
      </w:tr>
    </w:tbl>
    <w:p w14:paraId="61B512F8" w14:textId="77777777" w:rsidR="00224F9C" w:rsidRDefault="00304E86">
      <w:pPr>
        <w:spacing w:after="458"/>
        <w:ind w:left="-5" w:right="0"/>
      </w:pPr>
      <w:r>
        <w:lastRenderedPageBreak/>
        <w:t>The PlanEnrollment table is a mapping between the Employee table and the Plan table. EnrollmentID is an identity column.  EmployeeID and PlanID are foreign keys to the Employee and Plan table respectively.  A record in this table signifies that a given Employee has enrolled in a given Plan.  When an Employee enrolls in a plan, a record is created with a given EnrollmentStartDate and a NULL EnrollmentEndDate.  If EnrollmentEndDate has a date, it means the Employee will no longer be enrolled starting on that date.</w:t>
      </w:r>
    </w:p>
    <w:p w14:paraId="7AA59533" w14:textId="77777777" w:rsidR="00224F9C" w:rsidRDefault="00304E86" w:rsidP="0030416B">
      <w:pPr>
        <w:pStyle w:val="Heading2"/>
        <w:ind w:left="0" w:firstLine="0"/>
      </w:pPr>
      <w:r>
        <w:t>Table: Employment</w:t>
      </w:r>
    </w:p>
    <w:tbl>
      <w:tblPr>
        <w:tblStyle w:val="TableGrid"/>
        <w:tblW w:w="9950" w:type="dxa"/>
        <w:tblInd w:w="-14" w:type="dxa"/>
        <w:tblCellMar>
          <w:top w:w="50" w:type="dxa"/>
          <w:left w:w="106" w:type="dxa"/>
        </w:tblCellMar>
        <w:tblLook w:val="04A0" w:firstRow="1" w:lastRow="0" w:firstColumn="1" w:lastColumn="0" w:noHBand="0" w:noVBand="1"/>
      </w:tblPr>
      <w:tblGrid>
        <w:gridCol w:w="1752"/>
        <w:gridCol w:w="1436"/>
        <w:gridCol w:w="1366"/>
        <w:gridCol w:w="212"/>
        <w:gridCol w:w="2511"/>
        <w:gridCol w:w="2673"/>
      </w:tblGrid>
      <w:tr w:rsidR="00224F9C" w14:paraId="7B9DB3A0" w14:textId="77777777">
        <w:trPr>
          <w:trHeight w:val="312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AEF4" w14:textId="77777777" w:rsidR="00224F9C" w:rsidRDefault="00304E86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EmploymentID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8FFF" w14:textId="77777777" w:rsidR="00224F9C" w:rsidRDefault="00304E86">
            <w:pPr>
              <w:spacing w:after="0" w:line="259" w:lineRule="auto"/>
              <w:ind w:left="5" w:right="0" w:firstLine="0"/>
              <w:jc w:val="both"/>
            </w:pPr>
            <w:r>
              <w:rPr>
                <w:b/>
              </w:rPr>
              <w:t>CompanyID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35FCD0" w14:textId="77777777" w:rsidR="00224F9C" w:rsidRDefault="00304E86">
            <w:pPr>
              <w:spacing w:after="0" w:line="259" w:lineRule="auto"/>
              <w:ind w:left="0" w:right="-28" w:firstLine="0"/>
              <w:jc w:val="both"/>
            </w:pPr>
            <w:r>
              <w:rPr>
                <w:b/>
              </w:rPr>
              <w:t xml:space="preserve">EmployeeID </w:t>
            </w:r>
          </w:p>
        </w:tc>
        <w:tc>
          <w:tcPr>
            <w:tcW w:w="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305C80" w14:textId="77777777" w:rsidR="00224F9C" w:rsidRDefault="00224F9C">
            <w:pPr>
              <w:spacing w:after="160" w:line="259" w:lineRule="auto"/>
              <w:ind w:left="0" w:right="0" w:firstLine="0"/>
            </w:pP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8966" w14:textId="77777777" w:rsidR="00224F9C" w:rsidRDefault="00304E86">
            <w:pPr>
              <w:spacing w:after="0" w:line="259" w:lineRule="auto"/>
              <w:ind w:left="1" w:right="0" w:firstLine="0"/>
              <w:jc w:val="both"/>
            </w:pPr>
            <w:r>
              <w:rPr>
                <w:b/>
              </w:rPr>
              <w:t>EmploymentStartDate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D205" w14:textId="77777777" w:rsidR="00224F9C" w:rsidRDefault="00304E8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EmploymentEndDate</w:t>
            </w:r>
          </w:p>
        </w:tc>
      </w:tr>
      <w:tr w:rsidR="00224F9C" w14:paraId="76BD321B" w14:textId="77777777">
        <w:trPr>
          <w:trHeight w:val="307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E899" w14:textId="77777777" w:rsidR="00224F9C" w:rsidRDefault="00304E86">
            <w:pPr>
              <w:spacing w:after="0" w:line="259" w:lineRule="auto"/>
              <w:ind w:left="0" w:right="108" w:firstLine="0"/>
              <w:jc w:val="right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2FF0" w14:textId="77777777" w:rsidR="00224F9C" w:rsidRDefault="00304E86">
            <w:pPr>
              <w:spacing w:after="0" w:line="259" w:lineRule="auto"/>
              <w:ind w:left="0" w:right="103" w:firstLine="0"/>
              <w:jc w:val="right"/>
            </w:pPr>
            <w: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FBDA" w14:textId="77777777" w:rsidR="00224F9C" w:rsidRDefault="00304E86">
            <w:pPr>
              <w:spacing w:after="0" w:line="259" w:lineRule="auto"/>
              <w:ind w:left="0" w:right="108" w:firstLine="0"/>
              <w:jc w:val="right"/>
            </w:pPr>
            <w:r>
              <w:t>1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C929" w14:textId="77777777" w:rsidR="00224F9C" w:rsidRDefault="00304E86">
            <w:pPr>
              <w:spacing w:after="0" w:line="259" w:lineRule="auto"/>
              <w:ind w:left="0" w:right="109" w:firstLine="0"/>
              <w:jc w:val="right"/>
            </w:pPr>
            <w:r>
              <w:t>1/1/2000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2A79" w14:textId="77777777" w:rsidR="00224F9C" w:rsidRDefault="00304E86">
            <w:pPr>
              <w:spacing w:after="0" w:line="259" w:lineRule="auto"/>
              <w:ind w:left="0" w:right="107" w:firstLine="0"/>
              <w:jc w:val="right"/>
            </w:pPr>
            <w:r>
              <w:t>NULL</w:t>
            </w:r>
          </w:p>
        </w:tc>
      </w:tr>
      <w:tr w:rsidR="00224F9C" w14:paraId="3E1F47AE" w14:textId="77777777">
        <w:trPr>
          <w:trHeight w:val="312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20F5" w14:textId="77777777" w:rsidR="00224F9C" w:rsidRDefault="00304E86">
            <w:pPr>
              <w:spacing w:after="0" w:line="259" w:lineRule="auto"/>
              <w:ind w:left="0" w:right="108" w:firstLine="0"/>
              <w:jc w:val="right"/>
            </w:pPr>
            <w: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2741" w14:textId="77777777" w:rsidR="00224F9C" w:rsidRDefault="00304E86">
            <w:pPr>
              <w:spacing w:after="0" w:line="259" w:lineRule="auto"/>
              <w:ind w:left="0" w:right="103" w:firstLine="0"/>
              <w:jc w:val="right"/>
            </w:pPr>
            <w: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B0B1" w14:textId="77777777" w:rsidR="00224F9C" w:rsidRDefault="00304E86">
            <w:pPr>
              <w:spacing w:after="0" w:line="259" w:lineRule="auto"/>
              <w:ind w:left="0" w:right="108" w:firstLine="0"/>
              <w:jc w:val="right"/>
            </w:pPr>
            <w:r>
              <w:t>2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C76" w14:textId="77777777" w:rsidR="00224F9C" w:rsidRDefault="00304E86">
            <w:pPr>
              <w:spacing w:after="0" w:line="259" w:lineRule="auto"/>
              <w:ind w:left="0" w:right="109" w:firstLine="0"/>
              <w:jc w:val="right"/>
            </w:pPr>
            <w:r>
              <w:t>4/1/2019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D5F0" w14:textId="77777777" w:rsidR="00224F9C" w:rsidRDefault="00304E86">
            <w:pPr>
              <w:spacing w:after="0" w:line="259" w:lineRule="auto"/>
              <w:ind w:left="0" w:right="105" w:firstLine="0"/>
              <w:jc w:val="right"/>
            </w:pPr>
            <w:r>
              <w:t>5/1/2015</w:t>
            </w:r>
          </w:p>
        </w:tc>
      </w:tr>
      <w:tr w:rsidR="00224F9C" w14:paraId="19948792" w14:textId="77777777">
        <w:trPr>
          <w:trHeight w:val="307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C2D7" w14:textId="77777777" w:rsidR="00224F9C" w:rsidRDefault="00304E86">
            <w:pPr>
              <w:spacing w:after="0" w:line="259" w:lineRule="auto"/>
              <w:ind w:left="0" w:right="108" w:firstLine="0"/>
              <w:jc w:val="right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89C6" w14:textId="77777777" w:rsidR="00224F9C" w:rsidRDefault="00304E86">
            <w:pPr>
              <w:spacing w:after="0" w:line="259" w:lineRule="auto"/>
              <w:ind w:left="0" w:right="103" w:firstLine="0"/>
              <w:jc w:val="right"/>
            </w:pPr>
            <w: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3856" w14:textId="77777777" w:rsidR="00224F9C" w:rsidRDefault="00304E86">
            <w:pPr>
              <w:spacing w:after="0" w:line="259" w:lineRule="auto"/>
              <w:ind w:left="0" w:right="108" w:firstLine="0"/>
              <w:jc w:val="right"/>
            </w:pPr>
            <w:r>
              <w:t>3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190D" w14:textId="77777777" w:rsidR="00224F9C" w:rsidRDefault="00304E86">
            <w:pPr>
              <w:spacing w:after="0" w:line="259" w:lineRule="auto"/>
              <w:ind w:left="0" w:right="109" w:firstLine="0"/>
              <w:jc w:val="right"/>
            </w:pPr>
            <w:r>
              <w:t>5/1/2015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F172" w14:textId="77777777" w:rsidR="00224F9C" w:rsidRDefault="00304E86">
            <w:pPr>
              <w:spacing w:after="0" w:line="259" w:lineRule="auto"/>
              <w:ind w:left="0" w:right="107" w:firstLine="0"/>
              <w:jc w:val="right"/>
            </w:pPr>
            <w:r>
              <w:t>NULL</w:t>
            </w:r>
          </w:p>
        </w:tc>
      </w:tr>
      <w:tr w:rsidR="00224F9C" w14:paraId="434A51EB" w14:textId="77777777">
        <w:trPr>
          <w:trHeight w:val="312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A7C1" w14:textId="77777777" w:rsidR="00224F9C" w:rsidRDefault="00304E86">
            <w:pPr>
              <w:spacing w:after="0" w:line="259" w:lineRule="auto"/>
              <w:ind w:left="0" w:right="108" w:firstLine="0"/>
              <w:jc w:val="right"/>
            </w:pPr>
            <w: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8E67" w14:textId="77777777" w:rsidR="00224F9C" w:rsidRDefault="00304E86">
            <w:pPr>
              <w:spacing w:after="0" w:line="259" w:lineRule="auto"/>
              <w:ind w:left="0" w:right="103" w:firstLine="0"/>
              <w:jc w:val="right"/>
            </w:pPr>
            <w:r>
              <w:t>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BF7D" w14:textId="77777777" w:rsidR="00224F9C" w:rsidRDefault="00304E86">
            <w:pPr>
              <w:spacing w:after="0" w:line="259" w:lineRule="auto"/>
              <w:ind w:left="0" w:right="108" w:firstLine="0"/>
              <w:jc w:val="right"/>
            </w:pPr>
            <w:r>
              <w:t>4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EF7B" w14:textId="77777777" w:rsidR="00224F9C" w:rsidRDefault="00304E86">
            <w:pPr>
              <w:spacing w:after="0" w:line="259" w:lineRule="auto"/>
              <w:ind w:left="0" w:right="109" w:firstLine="0"/>
              <w:jc w:val="right"/>
            </w:pPr>
            <w:r>
              <w:t>3/6/2009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300E" w14:textId="77777777" w:rsidR="00224F9C" w:rsidRDefault="00304E86">
            <w:pPr>
              <w:spacing w:after="0" w:line="259" w:lineRule="auto"/>
              <w:ind w:left="0" w:right="105" w:firstLine="0"/>
              <w:jc w:val="right"/>
            </w:pPr>
            <w:r>
              <w:t>7/1/2015</w:t>
            </w:r>
          </w:p>
        </w:tc>
      </w:tr>
      <w:tr w:rsidR="00224F9C" w14:paraId="4C31DE54" w14:textId="77777777">
        <w:trPr>
          <w:trHeight w:val="312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6D21" w14:textId="77777777" w:rsidR="00224F9C" w:rsidRDefault="00304E86">
            <w:pPr>
              <w:spacing w:after="0" w:line="259" w:lineRule="auto"/>
              <w:ind w:left="0" w:right="108" w:firstLine="0"/>
              <w:jc w:val="right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4CC7" w14:textId="77777777" w:rsidR="00224F9C" w:rsidRDefault="00304E86">
            <w:pPr>
              <w:spacing w:after="0" w:line="259" w:lineRule="auto"/>
              <w:ind w:left="0" w:right="103" w:firstLine="0"/>
              <w:jc w:val="right"/>
            </w:pPr>
            <w:r>
              <w:t>3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3433" w14:textId="77777777" w:rsidR="00224F9C" w:rsidRDefault="00304E86">
            <w:pPr>
              <w:spacing w:after="0" w:line="259" w:lineRule="auto"/>
              <w:ind w:left="0" w:right="108" w:firstLine="0"/>
              <w:jc w:val="right"/>
            </w:pPr>
            <w:r>
              <w:t>5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746D" w14:textId="77777777" w:rsidR="00224F9C" w:rsidRDefault="00304E86">
            <w:pPr>
              <w:spacing w:after="0" w:line="259" w:lineRule="auto"/>
              <w:ind w:left="0" w:right="109" w:firstLine="0"/>
              <w:jc w:val="right"/>
            </w:pPr>
            <w:r>
              <w:t>2/1/2002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42A8" w14:textId="77777777" w:rsidR="00224F9C" w:rsidRDefault="00304E86">
            <w:pPr>
              <w:spacing w:after="0" w:line="259" w:lineRule="auto"/>
              <w:ind w:left="0" w:right="107" w:firstLine="0"/>
              <w:jc w:val="right"/>
            </w:pPr>
            <w:r>
              <w:t>NULL</w:t>
            </w:r>
          </w:p>
        </w:tc>
      </w:tr>
    </w:tbl>
    <w:p w14:paraId="302B184E" w14:textId="77777777" w:rsidR="0030416B" w:rsidRDefault="00304E86">
      <w:pPr>
        <w:spacing w:after="23"/>
        <w:ind w:left="-5" w:right="0"/>
      </w:pPr>
      <w:r>
        <w:t xml:space="preserve"> </w:t>
      </w:r>
    </w:p>
    <w:p w14:paraId="5F5231EC" w14:textId="77777777" w:rsidR="0030416B" w:rsidRDefault="0030416B">
      <w:pPr>
        <w:spacing w:after="23"/>
        <w:ind w:left="-5" w:right="0"/>
      </w:pPr>
      <w:bookmarkStart w:id="0" w:name="_GoBack"/>
      <w:bookmarkEnd w:id="0"/>
    </w:p>
    <w:p w14:paraId="6F5208FE" w14:textId="77777777" w:rsidR="00224F9C" w:rsidRDefault="00304E86">
      <w:pPr>
        <w:spacing w:after="23"/>
        <w:ind w:left="-5" w:right="0"/>
      </w:pPr>
      <w:r>
        <w:t>The Employment table is a mapping between the Company table and the Employee table.</w:t>
      </w:r>
    </w:p>
    <w:p w14:paraId="392FE572" w14:textId="77777777" w:rsidR="00224F9C" w:rsidRDefault="00304E86">
      <w:pPr>
        <w:spacing w:after="28"/>
        <w:ind w:left="-5" w:right="0"/>
      </w:pPr>
      <w:r>
        <w:t>EmploymentID is an identity column.  CompanyID and EmployeeID are foreign keys to the</w:t>
      </w:r>
    </w:p>
    <w:p w14:paraId="7D8212EA" w14:textId="77777777" w:rsidR="00224F9C" w:rsidRDefault="00304E86">
      <w:pPr>
        <w:ind w:left="-5" w:right="0"/>
      </w:pPr>
      <w:r>
        <w:t>Company and Employee table respectively.  A record in this table signifies that a given Employee works for a given Company.  When an Employee is hired by a company, a record is created with a given CompanyID and EmployeeID and the hiring date in EmploymentStartDate with EmploymentEndDate being NULL.  If EmployementEndDate has a date, it means the Employee will no longer work for that Company starting on that date.</w:t>
      </w:r>
    </w:p>
    <w:p w14:paraId="021C864F" w14:textId="77777777" w:rsidR="00224F9C" w:rsidRDefault="00304E86">
      <w:pPr>
        <w:pStyle w:val="Heading1"/>
        <w:ind w:left="-5"/>
      </w:pPr>
      <w:r>
        <w:t>Questions</w:t>
      </w:r>
    </w:p>
    <w:p w14:paraId="17552217" w14:textId="77777777" w:rsidR="00224F9C" w:rsidRDefault="00304E86">
      <w:pPr>
        <w:spacing w:after="242"/>
        <w:ind w:left="101" w:right="0"/>
      </w:pPr>
      <w:r>
        <w:t>For the following questions, please provide a query or stored procedure that does the following:</w:t>
      </w:r>
    </w:p>
    <w:p w14:paraId="35C4E77B" w14:textId="33157DEB" w:rsidR="00AC49A9" w:rsidRPr="006A33DB" w:rsidRDefault="00304E86" w:rsidP="006A33DB">
      <w:pPr>
        <w:numPr>
          <w:ilvl w:val="0"/>
          <w:numId w:val="1"/>
        </w:numPr>
        <w:ind w:right="0"/>
      </w:pPr>
      <w:r>
        <w:t xml:space="preserve">List </w:t>
      </w:r>
      <w:r w:rsidR="008854E7">
        <w:t>all</w:t>
      </w:r>
      <w:r>
        <w:t xml:space="preserve"> the states in the Employee table and the number of employees that reside in the</w:t>
      </w:r>
      <w:r w:rsidR="006A33DB">
        <w:t xml:space="preserve"> </w:t>
      </w:r>
      <w:r>
        <w:t>state (Expected Columns: State, NumberOfEmployees</w:t>
      </w:r>
      <w:r w:rsidR="006A33DB">
        <w:t>)</w:t>
      </w:r>
    </w:p>
    <w:p w14:paraId="5DF131A6" w14:textId="77777777" w:rsidR="00AC49A9" w:rsidRDefault="00AC49A9" w:rsidP="00AC49A9">
      <w:pPr>
        <w:ind w:left="0" w:right="0" w:firstLine="0"/>
      </w:pPr>
    </w:p>
    <w:p w14:paraId="5F855F88" w14:textId="65A7B147" w:rsidR="00224F9C" w:rsidRDefault="00304E86">
      <w:pPr>
        <w:numPr>
          <w:ilvl w:val="0"/>
          <w:numId w:val="1"/>
        </w:numPr>
        <w:ind w:right="0"/>
      </w:pPr>
      <w:r>
        <w:t>List all</w:t>
      </w:r>
      <w:r w:rsidR="006A33DB">
        <w:t xml:space="preserve"> </w:t>
      </w:r>
      <w:r>
        <w:t>the Companies and the number of employees that are actively working there as</w:t>
      </w:r>
      <w:r w:rsidR="006A33DB">
        <w:t xml:space="preserve"> </w:t>
      </w:r>
      <w:r>
        <w:t>of the day the query is run (Expected Columns: CompanyName, NumberOfEmployees)</w:t>
      </w:r>
    </w:p>
    <w:p w14:paraId="707EBD22" w14:textId="65CB24C0" w:rsidR="0045099C" w:rsidRDefault="0045099C" w:rsidP="0045099C">
      <w:pPr>
        <w:ind w:right="0"/>
      </w:pPr>
    </w:p>
    <w:p w14:paraId="1AAED3AD" w14:textId="1949BE04" w:rsidR="00224F9C" w:rsidRDefault="00304E86" w:rsidP="002A47A1">
      <w:pPr>
        <w:numPr>
          <w:ilvl w:val="0"/>
          <w:numId w:val="1"/>
        </w:numPr>
        <w:ind w:right="0"/>
      </w:pPr>
      <w:r>
        <w:t>List</w:t>
      </w:r>
      <w:r w:rsidR="006A33DB">
        <w:t xml:space="preserve"> </w:t>
      </w:r>
      <w:r>
        <w:t>all employees that are enrolled in a Medical plan and is at least 26 years old as of the</w:t>
      </w:r>
      <w:r w:rsidR="006A33DB">
        <w:t xml:space="preserve"> </w:t>
      </w:r>
      <w:r>
        <w:t>day the query/stored procedure is run (Expected Columns: EmployeeFirstName, EmployeeLastName)</w:t>
      </w:r>
      <w:r w:rsidR="002A47A1">
        <w:t xml:space="preserve"> </w:t>
      </w:r>
    </w:p>
    <w:p w14:paraId="51658747" w14:textId="77777777" w:rsidR="00810E5E" w:rsidRDefault="00810E5E" w:rsidP="006A33DB">
      <w:pPr>
        <w:ind w:left="91" w:right="0" w:firstLine="0"/>
      </w:pPr>
    </w:p>
    <w:p w14:paraId="3FFB6392" w14:textId="65416843" w:rsidR="00224F9C" w:rsidRDefault="00304E86">
      <w:pPr>
        <w:numPr>
          <w:ilvl w:val="0"/>
          <w:numId w:val="1"/>
        </w:numPr>
        <w:spacing w:after="298" w:line="240" w:lineRule="auto"/>
        <w:ind w:right="0"/>
      </w:pPr>
      <w:r>
        <w:t>List all employees that are enrolled in all 3 plan types: Medical, Dental and Vision as of the</w:t>
      </w:r>
      <w:r w:rsidR="006A33DB">
        <w:t xml:space="preserve"> </w:t>
      </w:r>
      <w:r>
        <w:t>day the query/stored procedure is run (Expected Columns: EmployeeFirstName, EmployeeLastName)</w:t>
      </w:r>
    </w:p>
    <w:p w14:paraId="2A27BC12" w14:textId="3E051D4A" w:rsidR="00224F9C" w:rsidRDefault="00304E86" w:rsidP="006A33DB">
      <w:pPr>
        <w:pStyle w:val="ListParagraph"/>
        <w:numPr>
          <w:ilvl w:val="0"/>
          <w:numId w:val="1"/>
        </w:numPr>
        <w:spacing w:after="0"/>
        <w:ind w:right="0"/>
      </w:pPr>
      <w:r>
        <w:t>List</w:t>
      </w:r>
      <w:r w:rsidR="006A33DB">
        <w:t xml:space="preserve"> </w:t>
      </w:r>
      <w:r>
        <w:t>all Companies and gives the name and start date of the Employee that has been</w:t>
      </w:r>
      <w:r w:rsidR="006A33DB">
        <w:t xml:space="preserve"> </w:t>
      </w:r>
      <w:r>
        <w:t>working in the Company the longest out of all Employees that are currently working there.</w:t>
      </w:r>
    </w:p>
    <w:p w14:paraId="5D6E8517" w14:textId="224F5871" w:rsidR="00134DA4" w:rsidRDefault="00304E86" w:rsidP="006A33DB">
      <w:pPr>
        <w:ind w:left="101" w:right="0"/>
      </w:pPr>
      <w:r>
        <w:t>(Expected Columns: CompanyName, EmployeeName, EmploymentStartDate)</w:t>
      </w:r>
    </w:p>
    <w:sectPr w:rsidR="00134DA4" w:rsidSect="00C34E5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D181D"/>
    <w:multiLevelType w:val="hybridMultilevel"/>
    <w:tmpl w:val="A7BC866E"/>
    <w:lvl w:ilvl="0" w:tplc="BA500576">
      <w:start w:val="1"/>
      <w:numFmt w:val="decimal"/>
      <w:lvlText w:val="%1)"/>
      <w:lvlJc w:val="left"/>
      <w:pPr>
        <w:ind w:left="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6BD1A">
      <w:start w:val="1"/>
      <w:numFmt w:val="lowerLetter"/>
      <w:lvlText w:val="%2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6E933E">
      <w:start w:val="1"/>
      <w:numFmt w:val="lowerRoman"/>
      <w:lvlText w:val="%3"/>
      <w:lvlJc w:val="left"/>
      <w:pPr>
        <w:ind w:left="1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855AE">
      <w:start w:val="1"/>
      <w:numFmt w:val="decimal"/>
      <w:lvlText w:val="%4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C637C2">
      <w:start w:val="1"/>
      <w:numFmt w:val="lowerLetter"/>
      <w:lvlText w:val="%5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C2F992">
      <w:start w:val="1"/>
      <w:numFmt w:val="lowerRoman"/>
      <w:lvlText w:val="%6"/>
      <w:lvlJc w:val="left"/>
      <w:pPr>
        <w:ind w:left="4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A43C3E">
      <w:start w:val="1"/>
      <w:numFmt w:val="decimal"/>
      <w:lvlText w:val="%7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5E23DE">
      <w:start w:val="1"/>
      <w:numFmt w:val="lowerLetter"/>
      <w:lvlText w:val="%8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87B2C">
      <w:start w:val="1"/>
      <w:numFmt w:val="lowerRoman"/>
      <w:lvlText w:val="%9"/>
      <w:lvlJc w:val="left"/>
      <w:pPr>
        <w:ind w:left="6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F9C"/>
    <w:rsid w:val="00040D9E"/>
    <w:rsid w:val="00134DA4"/>
    <w:rsid w:val="00224F9C"/>
    <w:rsid w:val="002A47A1"/>
    <w:rsid w:val="0030416B"/>
    <w:rsid w:val="00304E86"/>
    <w:rsid w:val="0035368F"/>
    <w:rsid w:val="0045099C"/>
    <w:rsid w:val="005A5C2B"/>
    <w:rsid w:val="005E221B"/>
    <w:rsid w:val="00692BE8"/>
    <w:rsid w:val="006A33DB"/>
    <w:rsid w:val="007108B7"/>
    <w:rsid w:val="007D117E"/>
    <w:rsid w:val="00810E5E"/>
    <w:rsid w:val="008245FE"/>
    <w:rsid w:val="008854E7"/>
    <w:rsid w:val="00AC49A9"/>
    <w:rsid w:val="00C34E5F"/>
    <w:rsid w:val="00D24B65"/>
    <w:rsid w:val="00D957AF"/>
    <w:rsid w:val="00E1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1893"/>
  <w15:docId w15:val="{E93599B5-2956-4550-894E-2B96D293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90" w:line="249" w:lineRule="auto"/>
      <w:ind w:left="10" w:right="57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6"/>
      <w:ind w:left="10" w:hanging="10"/>
      <w:outlineLvl w:val="0"/>
    </w:pPr>
    <w:rPr>
      <w:rFonts w:ascii="Arial" w:eastAsia="Arial" w:hAnsi="Arial" w:cs="Arial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1" w:hanging="10"/>
      <w:outlineLvl w:val="1"/>
    </w:pPr>
    <w:rPr>
      <w:rFonts w:ascii="Arial" w:eastAsia="Arial" w:hAnsi="Arial" w:cs="Arial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4F81BD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3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Lyndsey Coppedge</dc:creator>
  <cp:keywords/>
  <cp:lastModifiedBy>Vanessa Pimienta</cp:lastModifiedBy>
  <cp:revision>8</cp:revision>
  <dcterms:created xsi:type="dcterms:W3CDTF">2018-11-28T02:58:00Z</dcterms:created>
  <dcterms:modified xsi:type="dcterms:W3CDTF">2020-07-16T17:54:00Z</dcterms:modified>
</cp:coreProperties>
</file>