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A060BA" w14:textId="77777777" w:rsidR="00482587" w:rsidRPr="00482587" w:rsidRDefault="00482587" w:rsidP="00482587">
      <w:pPr>
        <w:rPr>
          <w:b/>
          <w:bCs/>
        </w:rPr>
      </w:pPr>
      <w:r w:rsidRPr="00482587">
        <w:rPr>
          <w:b/>
          <w:bCs/>
        </w:rPr>
        <w:t>1. Portfolio Health Overview (Executive Level)</w:t>
      </w:r>
    </w:p>
    <w:p w14:paraId="42AB9597" w14:textId="77777777" w:rsidR="00482587" w:rsidRPr="00482587" w:rsidRDefault="00482587" w:rsidP="00482587">
      <w:r w:rsidRPr="00482587">
        <w:t>These are high-level summary questions.</w:t>
      </w:r>
    </w:p>
    <w:p w14:paraId="4B968969" w14:textId="77777777" w:rsidR="00482587" w:rsidRPr="00482587" w:rsidRDefault="00482587" w:rsidP="00482587">
      <w:r w:rsidRPr="00482587">
        <w:rPr>
          <w:b/>
          <w:bCs/>
        </w:rPr>
        <w:t>Sample Questions:</w:t>
      </w:r>
    </w:p>
    <w:p w14:paraId="69226CE4" w14:textId="77777777" w:rsidR="00482587" w:rsidRPr="00482587" w:rsidRDefault="00482587" w:rsidP="00482587">
      <w:pPr>
        <w:numPr>
          <w:ilvl w:val="0"/>
          <w:numId w:val="1"/>
        </w:numPr>
      </w:pPr>
      <w:r w:rsidRPr="00482587">
        <w:t>What is the overall portfolio health this period?</w:t>
      </w:r>
    </w:p>
    <w:p w14:paraId="68B8484F" w14:textId="77777777" w:rsidR="00482587" w:rsidRPr="00482587" w:rsidRDefault="00482587" w:rsidP="00482587">
      <w:pPr>
        <w:numPr>
          <w:ilvl w:val="0"/>
          <w:numId w:val="1"/>
        </w:numPr>
      </w:pPr>
      <w:r w:rsidRPr="00482587">
        <w:t>How many projects are Red, Amber, and Green?</w:t>
      </w:r>
    </w:p>
    <w:p w14:paraId="00BAE49B" w14:textId="77777777" w:rsidR="00482587" w:rsidRPr="00482587" w:rsidRDefault="00482587" w:rsidP="00482587">
      <w:pPr>
        <w:numPr>
          <w:ilvl w:val="0"/>
          <w:numId w:val="1"/>
        </w:numPr>
      </w:pPr>
      <w:r w:rsidRPr="00482587">
        <w:t>What percentage of projects are on track?</w:t>
      </w:r>
    </w:p>
    <w:p w14:paraId="1CE0C2FC" w14:textId="77777777" w:rsidR="00482587" w:rsidRPr="00482587" w:rsidRDefault="00482587" w:rsidP="00482587">
      <w:pPr>
        <w:numPr>
          <w:ilvl w:val="0"/>
          <w:numId w:val="1"/>
        </w:numPr>
      </w:pPr>
      <w:r w:rsidRPr="00482587">
        <w:t>Which projects require immediate attention?</w:t>
      </w:r>
    </w:p>
    <w:p w14:paraId="75A50B9F" w14:textId="77777777" w:rsidR="00482587" w:rsidRPr="00482587" w:rsidRDefault="00482587" w:rsidP="00482587">
      <w:pPr>
        <w:numPr>
          <w:ilvl w:val="0"/>
          <w:numId w:val="1"/>
        </w:numPr>
      </w:pPr>
      <w:r w:rsidRPr="00482587">
        <w:t>Give me an executive summary for this period.</w:t>
      </w:r>
    </w:p>
    <w:p w14:paraId="57BBC271" w14:textId="77777777" w:rsidR="00482587" w:rsidRPr="00482587" w:rsidRDefault="00482587" w:rsidP="00482587">
      <w:r w:rsidRPr="00482587">
        <w:pict w14:anchorId="3DC9216C">
          <v:rect id="_x0000_i1073" style="width:0;height:1.5pt" o:hralign="center" o:hrstd="t" o:hr="t" fillcolor="#a0a0a0" stroked="f"/>
        </w:pict>
      </w:r>
    </w:p>
    <w:p w14:paraId="591F4C08" w14:textId="77777777" w:rsidR="00482587" w:rsidRPr="00482587" w:rsidRDefault="00482587" w:rsidP="00482587">
      <w:pPr>
        <w:rPr>
          <w:b/>
          <w:bCs/>
        </w:rPr>
      </w:pPr>
      <w:r w:rsidRPr="00482587">
        <w:rPr>
          <w:rFonts w:ascii="Segoe UI Emoji" w:hAnsi="Segoe UI Emoji" w:cs="Segoe UI Emoji"/>
          <w:b/>
          <w:bCs/>
        </w:rPr>
        <w:t>✅</w:t>
      </w:r>
      <w:r w:rsidRPr="00482587">
        <w:rPr>
          <w:b/>
          <w:bCs/>
        </w:rPr>
        <w:t xml:space="preserve"> 2. Project Status Deep Dive (Single Project)</w:t>
      </w:r>
    </w:p>
    <w:p w14:paraId="20B4A6B9" w14:textId="77777777" w:rsidR="00482587" w:rsidRPr="00482587" w:rsidRDefault="00482587" w:rsidP="00482587">
      <w:r w:rsidRPr="00482587">
        <w:t>For PMs or leadership reviewing one project.</w:t>
      </w:r>
    </w:p>
    <w:p w14:paraId="4D6CDC8D" w14:textId="77777777" w:rsidR="00482587" w:rsidRPr="00482587" w:rsidRDefault="00482587" w:rsidP="00482587">
      <w:r w:rsidRPr="00482587">
        <w:rPr>
          <w:b/>
          <w:bCs/>
        </w:rPr>
        <w:t>Sample Questions:</w:t>
      </w:r>
    </w:p>
    <w:p w14:paraId="6455E2CA" w14:textId="77777777" w:rsidR="00482587" w:rsidRPr="00482587" w:rsidRDefault="00482587" w:rsidP="00482587">
      <w:pPr>
        <w:numPr>
          <w:ilvl w:val="0"/>
          <w:numId w:val="2"/>
        </w:numPr>
      </w:pPr>
      <w:r w:rsidRPr="00482587">
        <w:t xml:space="preserve">What is the </w:t>
      </w:r>
      <w:proofErr w:type="gramStart"/>
      <w:r w:rsidRPr="00482587">
        <w:t>current status</w:t>
      </w:r>
      <w:proofErr w:type="gramEnd"/>
      <w:r w:rsidRPr="00482587">
        <w:t xml:space="preserve"> of Project Alpha?</w:t>
      </w:r>
    </w:p>
    <w:p w14:paraId="4DEA49DB" w14:textId="77777777" w:rsidR="00482587" w:rsidRPr="00482587" w:rsidRDefault="00482587" w:rsidP="00482587">
      <w:pPr>
        <w:numPr>
          <w:ilvl w:val="0"/>
          <w:numId w:val="2"/>
        </w:numPr>
      </w:pPr>
      <w:r w:rsidRPr="00482587">
        <w:t>Why is Project Beta marked Amber?</w:t>
      </w:r>
    </w:p>
    <w:p w14:paraId="302034AB" w14:textId="77777777" w:rsidR="00482587" w:rsidRPr="00482587" w:rsidRDefault="00482587" w:rsidP="00482587">
      <w:pPr>
        <w:numPr>
          <w:ilvl w:val="0"/>
          <w:numId w:val="2"/>
        </w:numPr>
      </w:pPr>
      <w:r w:rsidRPr="00482587">
        <w:t>What are the main concerns in Project Gamma?</w:t>
      </w:r>
    </w:p>
    <w:p w14:paraId="5E91635A" w14:textId="77777777" w:rsidR="00482587" w:rsidRPr="00482587" w:rsidRDefault="00482587" w:rsidP="00482587">
      <w:pPr>
        <w:numPr>
          <w:ilvl w:val="0"/>
          <w:numId w:val="2"/>
        </w:numPr>
      </w:pPr>
      <w:r w:rsidRPr="00482587">
        <w:t>Has the status changed from last period?</w:t>
      </w:r>
    </w:p>
    <w:p w14:paraId="0A9D6EBB" w14:textId="77777777" w:rsidR="00482587" w:rsidRPr="00482587" w:rsidRDefault="00482587" w:rsidP="00482587">
      <w:pPr>
        <w:numPr>
          <w:ilvl w:val="0"/>
          <w:numId w:val="2"/>
        </w:numPr>
      </w:pPr>
      <w:r w:rsidRPr="00482587">
        <w:t>What actions are being taken?</w:t>
      </w:r>
    </w:p>
    <w:p w14:paraId="54ADB926" w14:textId="77777777" w:rsidR="00482587" w:rsidRPr="00482587" w:rsidRDefault="00482587" w:rsidP="00482587">
      <w:r w:rsidRPr="00482587">
        <w:pict w14:anchorId="6813F0DE">
          <v:rect id="_x0000_i1074" style="width:0;height:1.5pt" o:hralign="center" o:hrstd="t" o:hr="t" fillcolor="#a0a0a0" stroked="f"/>
        </w:pict>
      </w:r>
    </w:p>
    <w:p w14:paraId="27A4D001" w14:textId="77777777" w:rsidR="00482587" w:rsidRPr="00482587" w:rsidRDefault="00482587" w:rsidP="00482587">
      <w:pPr>
        <w:rPr>
          <w:b/>
          <w:bCs/>
        </w:rPr>
      </w:pPr>
      <w:r w:rsidRPr="00482587">
        <w:rPr>
          <w:rFonts w:ascii="Segoe UI Emoji" w:hAnsi="Segoe UI Emoji" w:cs="Segoe UI Emoji"/>
          <w:b/>
          <w:bCs/>
        </w:rPr>
        <w:t>✅</w:t>
      </w:r>
      <w:r w:rsidRPr="00482587">
        <w:rPr>
          <w:b/>
          <w:bCs/>
        </w:rPr>
        <w:t xml:space="preserve"> 3. Risk &amp; Issue Management</w:t>
      </w:r>
    </w:p>
    <w:p w14:paraId="78CC9119" w14:textId="77777777" w:rsidR="00482587" w:rsidRPr="00482587" w:rsidRDefault="00482587" w:rsidP="00482587">
      <w:r w:rsidRPr="00482587">
        <w:t>Critical category for governance.</w:t>
      </w:r>
    </w:p>
    <w:p w14:paraId="5AE76B02" w14:textId="77777777" w:rsidR="00482587" w:rsidRPr="00482587" w:rsidRDefault="00482587" w:rsidP="00482587">
      <w:r w:rsidRPr="00482587">
        <w:rPr>
          <w:b/>
          <w:bCs/>
        </w:rPr>
        <w:t>Sample Questions:</w:t>
      </w:r>
    </w:p>
    <w:p w14:paraId="7B012089" w14:textId="77777777" w:rsidR="00482587" w:rsidRPr="00482587" w:rsidRDefault="00482587" w:rsidP="00482587">
      <w:pPr>
        <w:numPr>
          <w:ilvl w:val="0"/>
          <w:numId w:val="3"/>
        </w:numPr>
      </w:pPr>
      <w:r w:rsidRPr="00482587">
        <w:t>Which project has the highest risk exposure?</w:t>
      </w:r>
    </w:p>
    <w:p w14:paraId="754A2ECA" w14:textId="77777777" w:rsidR="00482587" w:rsidRPr="00482587" w:rsidRDefault="00482587" w:rsidP="00482587">
      <w:pPr>
        <w:numPr>
          <w:ilvl w:val="0"/>
          <w:numId w:val="3"/>
        </w:numPr>
      </w:pPr>
      <w:r w:rsidRPr="00482587">
        <w:t>List projects with critical risks.</w:t>
      </w:r>
    </w:p>
    <w:p w14:paraId="39F1E183" w14:textId="77777777" w:rsidR="00482587" w:rsidRPr="00482587" w:rsidRDefault="00482587" w:rsidP="00482587">
      <w:pPr>
        <w:numPr>
          <w:ilvl w:val="0"/>
          <w:numId w:val="3"/>
        </w:numPr>
      </w:pPr>
      <w:r w:rsidRPr="00482587">
        <w:t>Has risk count increased compared to last period?</w:t>
      </w:r>
    </w:p>
    <w:p w14:paraId="0F65283F" w14:textId="77777777" w:rsidR="00482587" w:rsidRPr="00482587" w:rsidRDefault="00482587" w:rsidP="00482587">
      <w:pPr>
        <w:numPr>
          <w:ilvl w:val="0"/>
          <w:numId w:val="3"/>
        </w:numPr>
      </w:pPr>
      <w:r w:rsidRPr="00482587">
        <w:t>What are the top 5 portfolio risks?</w:t>
      </w:r>
    </w:p>
    <w:p w14:paraId="36C5C191" w14:textId="77777777" w:rsidR="00482587" w:rsidRPr="00482587" w:rsidRDefault="00482587" w:rsidP="00482587">
      <w:pPr>
        <w:numPr>
          <w:ilvl w:val="0"/>
          <w:numId w:val="3"/>
        </w:numPr>
      </w:pPr>
      <w:r w:rsidRPr="00482587">
        <w:t>Which risks are recurring across periods?</w:t>
      </w:r>
    </w:p>
    <w:p w14:paraId="5B9FB8DB" w14:textId="77777777" w:rsidR="00482587" w:rsidRPr="00482587" w:rsidRDefault="00482587" w:rsidP="00482587">
      <w:r w:rsidRPr="00482587">
        <w:pict w14:anchorId="600C5D2C">
          <v:rect id="_x0000_i1075" style="width:0;height:1.5pt" o:hralign="center" o:hrstd="t" o:hr="t" fillcolor="#a0a0a0" stroked="f"/>
        </w:pict>
      </w:r>
    </w:p>
    <w:p w14:paraId="198399F4" w14:textId="77777777" w:rsidR="00482587" w:rsidRPr="00482587" w:rsidRDefault="00482587" w:rsidP="00482587">
      <w:pPr>
        <w:rPr>
          <w:b/>
          <w:bCs/>
        </w:rPr>
      </w:pPr>
      <w:r w:rsidRPr="00482587">
        <w:rPr>
          <w:rFonts w:ascii="Segoe UI Emoji" w:hAnsi="Segoe UI Emoji" w:cs="Segoe UI Emoji"/>
          <w:b/>
          <w:bCs/>
        </w:rPr>
        <w:t>✅</w:t>
      </w:r>
      <w:r w:rsidRPr="00482587">
        <w:rPr>
          <w:b/>
          <w:bCs/>
        </w:rPr>
        <w:t xml:space="preserve"> 4. Financial Performance (Budget &amp; Variance)</w:t>
      </w:r>
    </w:p>
    <w:p w14:paraId="68B5EACC" w14:textId="77777777" w:rsidR="00482587" w:rsidRPr="00482587" w:rsidRDefault="00482587" w:rsidP="00482587">
      <w:r w:rsidRPr="00482587">
        <w:lastRenderedPageBreak/>
        <w:t>Very important for executives.</w:t>
      </w:r>
    </w:p>
    <w:p w14:paraId="25FD870D" w14:textId="77777777" w:rsidR="00482587" w:rsidRPr="00482587" w:rsidRDefault="00482587" w:rsidP="00482587">
      <w:r w:rsidRPr="00482587">
        <w:rPr>
          <w:b/>
          <w:bCs/>
        </w:rPr>
        <w:t>Sample Questions:</w:t>
      </w:r>
    </w:p>
    <w:p w14:paraId="0A32C9A1" w14:textId="77777777" w:rsidR="00482587" w:rsidRPr="00482587" w:rsidRDefault="00482587" w:rsidP="00482587">
      <w:pPr>
        <w:numPr>
          <w:ilvl w:val="0"/>
          <w:numId w:val="4"/>
        </w:numPr>
      </w:pPr>
      <w:r w:rsidRPr="00482587">
        <w:t>Which projects are over budget?</w:t>
      </w:r>
    </w:p>
    <w:p w14:paraId="596DD90A" w14:textId="77777777" w:rsidR="00482587" w:rsidRPr="00482587" w:rsidRDefault="00482587" w:rsidP="00482587">
      <w:pPr>
        <w:numPr>
          <w:ilvl w:val="0"/>
          <w:numId w:val="4"/>
        </w:numPr>
      </w:pPr>
      <w:r w:rsidRPr="00482587">
        <w:t>What is total portfolio cost variance?</w:t>
      </w:r>
    </w:p>
    <w:p w14:paraId="662C2D45" w14:textId="77777777" w:rsidR="00482587" w:rsidRPr="00482587" w:rsidRDefault="00482587" w:rsidP="00482587">
      <w:pPr>
        <w:numPr>
          <w:ilvl w:val="0"/>
          <w:numId w:val="4"/>
        </w:numPr>
      </w:pPr>
      <w:r w:rsidRPr="00482587">
        <w:t>Show projects exceeding 10% variance.</w:t>
      </w:r>
    </w:p>
    <w:p w14:paraId="47D1ABB3" w14:textId="77777777" w:rsidR="00482587" w:rsidRPr="00482587" w:rsidRDefault="00482587" w:rsidP="00482587">
      <w:pPr>
        <w:numPr>
          <w:ilvl w:val="0"/>
          <w:numId w:val="4"/>
        </w:numPr>
      </w:pPr>
      <w:r w:rsidRPr="00482587">
        <w:t>Compare forecast vs actual spend.</w:t>
      </w:r>
    </w:p>
    <w:p w14:paraId="51B4C0A0" w14:textId="77777777" w:rsidR="00482587" w:rsidRPr="00482587" w:rsidRDefault="00482587" w:rsidP="00482587">
      <w:pPr>
        <w:numPr>
          <w:ilvl w:val="0"/>
          <w:numId w:val="4"/>
        </w:numPr>
      </w:pPr>
      <w:r w:rsidRPr="00482587">
        <w:t>Has financial performance improved since last period?</w:t>
      </w:r>
    </w:p>
    <w:p w14:paraId="1E4EA8B9" w14:textId="77777777" w:rsidR="00482587" w:rsidRPr="00482587" w:rsidRDefault="00482587" w:rsidP="00482587">
      <w:r w:rsidRPr="00482587">
        <w:pict w14:anchorId="555F49BC">
          <v:rect id="_x0000_i1076" style="width:0;height:1.5pt" o:hralign="center" o:hrstd="t" o:hr="t" fillcolor="#a0a0a0" stroked="f"/>
        </w:pict>
      </w:r>
    </w:p>
    <w:p w14:paraId="4AAB7894" w14:textId="77777777" w:rsidR="00482587" w:rsidRPr="00482587" w:rsidRDefault="00482587" w:rsidP="00482587">
      <w:pPr>
        <w:rPr>
          <w:b/>
          <w:bCs/>
        </w:rPr>
      </w:pPr>
      <w:r w:rsidRPr="00482587">
        <w:rPr>
          <w:rFonts w:ascii="Segoe UI Emoji" w:hAnsi="Segoe UI Emoji" w:cs="Segoe UI Emoji"/>
          <w:b/>
          <w:bCs/>
        </w:rPr>
        <w:t>✅</w:t>
      </w:r>
      <w:r w:rsidRPr="00482587">
        <w:rPr>
          <w:b/>
          <w:bCs/>
        </w:rPr>
        <w:t xml:space="preserve"> 5. Schedule &amp; Timeline Performance</w:t>
      </w:r>
    </w:p>
    <w:p w14:paraId="2F3DA886" w14:textId="77777777" w:rsidR="00482587" w:rsidRPr="00482587" w:rsidRDefault="00482587" w:rsidP="00482587">
      <w:r w:rsidRPr="00482587">
        <w:t>Delivery performance tracking.</w:t>
      </w:r>
    </w:p>
    <w:p w14:paraId="6B76DF97" w14:textId="77777777" w:rsidR="00482587" w:rsidRPr="00482587" w:rsidRDefault="00482587" w:rsidP="00482587">
      <w:r w:rsidRPr="00482587">
        <w:rPr>
          <w:b/>
          <w:bCs/>
        </w:rPr>
        <w:t>Sample Questions:</w:t>
      </w:r>
    </w:p>
    <w:p w14:paraId="4A6C8590" w14:textId="77777777" w:rsidR="00482587" w:rsidRPr="00482587" w:rsidRDefault="00482587" w:rsidP="00482587">
      <w:pPr>
        <w:numPr>
          <w:ilvl w:val="0"/>
          <w:numId w:val="5"/>
        </w:numPr>
      </w:pPr>
      <w:r w:rsidRPr="00482587">
        <w:t>Which projects are delayed?</w:t>
      </w:r>
    </w:p>
    <w:p w14:paraId="404CB9C2" w14:textId="77777777" w:rsidR="00482587" w:rsidRPr="00482587" w:rsidRDefault="00482587" w:rsidP="00482587">
      <w:pPr>
        <w:numPr>
          <w:ilvl w:val="0"/>
          <w:numId w:val="5"/>
        </w:numPr>
      </w:pPr>
      <w:r w:rsidRPr="00482587">
        <w:t>What is the average schedule variance?</w:t>
      </w:r>
    </w:p>
    <w:p w14:paraId="5A7F1626" w14:textId="77777777" w:rsidR="00482587" w:rsidRPr="00482587" w:rsidRDefault="00482587" w:rsidP="00482587">
      <w:pPr>
        <w:numPr>
          <w:ilvl w:val="0"/>
          <w:numId w:val="5"/>
        </w:numPr>
      </w:pPr>
      <w:r w:rsidRPr="00482587">
        <w:t>How many milestones are overdue?</w:t>
      </w:r>
    </w:p>
    <w:p w14:paraId="5881A55E" w14:textId="77777777" w:rsidR="00482587" w:rsidRPr="00482587" w:rsidRDefault="00482587" w:rsidP="00482587">
      <w:pPr>
        <w:numPr>
          <w:ilvl w:val="0"/>
          <w:numId w:val="5"/>
        </w:numPr>
      </w:pPr>
      <w:r w:rsidRPr="00482587">
        <w:t>Which project has the longest delay?</w:t>
      </w:r>
    </w:p>
    <w:p w14:paraId="00B1E0C4" w14:textId="77777777" w:rsidR="00482587" w:rsidRPr="00482587" w:rsidRDefault="00482587" w:rsidP="00482587">
      <w:pPr>
        <w:numPr>
          <w:ilvl w:val="0"/>
          <w:numId w:val="5"/>
        </w:numPr>
      </w:pPr>
      <w:r w:rsidRPr="00482587">
        <w:t>Has schedule slippage increased this period?</w:t>
      </w:r>
    </w:p>
    <w:p w14:paraId="43087BF8" w14:textId="77777777" w:rsidR="00482587" w:rsidRPr="00482587" w:rsidRDefault="00482587" w:rsidP="00482587">
      <w:r w:rsidRPr="00482587">
        <w:pict w14:anchorId="439C8897">
          <v:rect id="_x0000_i1077" style="width:0;height:1.5pt" o:hralign="center" o:hrstd="t" o:hr="t" fillcolor="#a0a0a0" stroked="f"/>
        </w:pict>
      </w:r>
    </w:p>
    <w:p w14:paraId="3788BED9" w14:textId="77777777" w:rsidR="00482587" w:rsidRPr="00482587" w:rsidRDefault="00482587" w:rsidP="00482587">
      <w:pPr>
        <w:rPr>
          <w:b/>
          <w:bCs/>
        </w:rPr>
      </w:pPr>
      <w:r w:rsidRPr="00482587">
        <w:rPr>
          <w:rFonts w:ascii="Segoe UI Emoji" w:hAnsi="Segoe UI Emoji" w:cs="Segoe UI Emoji"/>
          <w:b/>
          <w:bCs/>
        </w:rPr>
        <w:t>✅</w:t>
      </w:r>
      <w:r w:rsidRPr="00482587">
        <w:rPr>
          <w:b/>
          <w:bCs/>
        </w:rPr>
        <w:t xml:space="preserve"> 6. Period Comparison (Month-over-Month / P05 vs P06)</w:t>
      </w:r>
    </w:p>
    <w:p w14:paraId="140E6366" w14:textId="77777777" w:rsidR="00482587" w:rsidRPr="00482587" w:rsidRDefault="00482587" w:rsidP="00482587">
      <w:r w:rsidRPr="00482587">
        <w:t>This is essential for multi-file knowledge base.</w:t>
      </w:r>
    </w:p>
    <w:p w14:paraId="07080E5C" w14:textId="77777777" w:rsidR="00482587" w:rsidRPr="00482587" w:rsidRDefault="00482587" w:rsidP="00482587">
      <w:r w:rsidRPr="00482587">
        <w:rPr>
          <w:b/>
          <w:bCs/>
        </w:rPr>
        <w:t>Sample Questions:</w:t>
      </w:r>
    </w:p>
    <w:p w14:paraId="5B1B8BC7" w14:textId="77777777" w:rsidR="00482587" w:rsidRPr="00482587" w:rsidRDefault="00482587" w:rsidP="00482587">
      <w:pPr>
        <w:numPr>
          <w:ilvl w:val="0"/>
          <w:numId w:val="6"/>
        </w:numPr>
      </w:pPr>
      <w:r w:rsidRPr="00482587">
        <w:t>Compare P05 and P06 portfolio performance.</w:t>
      </w:r>
    </w:p>
    <w:p w14:paraId="4ACE3F83" w14:textId="77777777" w:rsidR="00482587" w:rsidRPr="00482587" w:rsidRDefault="00482587" w:rsidP="00482587">
      <w:pPr>
        <w:numPr>
          <w:ilvl w:val="0"/>
          <w:numId w:val="6"/>
        </w:numPr>
      </w:pPr>
      <w:r w:rsidRPr="00482587">
        <w:t>How many Red projects increased from last period?</w:t>
      </w:r>
    </w:p>
    <w:p w14:paraId="656765D8" w14:textId="77777777" w:rsidR="00482587" w:rsidRPr="00482587" w:rsidRDefault="00482587" w:rsidP="00482587">
      <w:pPr>
        <w:numPr>
          <w:ilvl w:val="0"/>
          <w:numId w:val="6"/>
        </w:numPr>
      </w:pPr>
      <w:r w:rsidRPr="00482587">
        <w:t>Which projects changed from Green to Amber?</w:t>
      </w:r>
    </w:p>
    <w:p w14:paraId="4ABB06D4" w14:textId="77777777" w:rsidR="00482587" w:rsidRPr="00482587" w:rsidRDefault="00482587" w:rsidP="00482587">
      <w:pPr>
        <w:numPr>
          <w:ilvl w:val="0"/>
          <w:numId w:val="6"/>
        </w:numPr>
      </w:pPr>
      <w:r w:rsidRPr="00482587">
        <w:t>Has overall risk improved or worsened?</w:t>
      </w:r>
    </w:p>
    <w:p w14:paraId="0401DA6C" w14:textId="77777777" w:rsidR="00482587" w:rsidRPr="00482587" w:rsidRDefault="00482587" w:rsidP="00482587">
      <w:pPr>
        <w:numPr>
          <w:ilvl w:val="0"/>
          <w:numId w:val="6"/>
        </w:numPr>
      </w:pPr>
      <w:r w:rsidRPr="00482587">
        <w:t>What major changes occurred this period?</w:t>
      </w:r>
    </w:p>
    <w:p w14:paraId="562507D2" w14:textId="77777777" w:rsidR="00482587" w:rsidRPr="00482587" w:rsidRDefault="00482587" w:rsidP="00482587">
      <w:r w:rsidRPr="00482587">
        <w:pict w14:anchorId="6730D3C8">
          <v:rect id="_x0000_i1078" style="width:0;height:1.5pt" o:hralign="center" o:hrstd="t" o:hr="t" fillcolor="#a0a0a0" stroked="f"/>
        </w:pict>
      </w:r>
    </w:p>
    <w:p w14:paraId="65A9F208" w14:textId="77777777" w:rsidR="00482587" w:rsidRPr="00482587" w:rsidRDefault="00482587" w:rsidP="00482587">
      <w:pPr>
        <w:rPr>
          <w:b/>
          <w:bCs/>
        </w:rPr>
      </w:pPr>
      <w:r w:rsidRPr="00482587">
        <w:rPr>
          <w:rFonts w:ascii="Segoe UI Emoji" w:hAnsi="Segoe UI Emoji" w:cs="Segoe UI Emoji"/>
          <w:b/>
          <w:bCs/>
        </w:rPr>
        <w:t>✅</w:t>
      </w:r>
      <w:r w:rsidRPr="00482587">
        <w:rPr>
          <w:b/>
          <w:bCs/>
        </w:rPr>
        <w:t xml:space="preserve"> 7. Trend Analysis (Single Project Over Time)</w:t>
      </w:r>
    </w:p>
    <w:p w14:paraId="43B70894" w14:textId="77777777" w:rsidR="00482587" w:rsidRPr="00482587" w:rsidRDefault="00482587" w:rsidP="00482587">
      <w:r w:rsidRPr="00482587">
        <w:t>Cross-period project tracking.</w:t>
      </w:r>
    </w:p>
    <w:p w14:paraId="5FD0F047" w14:textId="77777777" w:rsidR="00482587" w:rsidRPr="00482587" w:rsidRDefault="00482587" w:rsidP="00482587">
      <w:r w:rsidRPr="00482587">
        <w:rPr>
          <w:b/>
          <w:bCs/>
        </w:rPr>
        <w:lastRenderedPageBreak/>
        <w:t>Sample Questions:</w:t>
      </w:r>
    </w:p>
    <w:p w14:paraId="6D9EBDD0" w14:textId="77777777" w:rsidR="00482587" w:rsidRPr="00482587" w:rsidRDefault="00482587" w:rsidP="00482587">
      <w:pPr>
        <w:numPr>
          <w:ilvl w:val="0"/>
          <w:numId w:val="7"/>
        </w:numPr>
      </w:pPr>
      <w:r w:rsidRPr="00482587">
        <w:t>How has Project Alpha performed over last 3 periods?</w:t>
      </w:r>
    </w:p>
    <w:p w14:paraId="7DE4D596" w14:textId="77777777" w:rsidR="00482587" w:rsidRPr="00482587" w:rsidRDefault="00482587" w:rsidP="00482587">
      <w:pPr>
        <w:numPr>
          <w:ilvl w:val="0"/>
          <w:numId w:val="7"/>
        </w:numPr>
      </w:pPr>
      <w:r w:rsidRPr="00482587">
        <w:t>Is Project Beta improving or deteriorating?</w:t>
      </w:r>
    </w:p>
    <w:p w14:paraId="4EE2D39A" w14:textId="77777777" w:rsidR="00482587" w:rsidRPr="00482587" w:rsidRDefault="00482587" w:rsidP="00482587">
      <w:pPr>
        <w:numPr>
          <w:ilvl w:val="0"/>
          <w:numId w:val="7"/>
        </w:numPr>
      </w:pPr>
      <w:r w:rsidRPr="00482587">
        <w:t>Show cost variance trend for Project Gamma.</w:t>
      </w:r>
    </w:p>
    <w:p w14:paraId="6EDC9B60" w14:textId="77777777" w:rsidR="00482587" w:rsidRPr="00482587" w:rsidRDefault="00482587" w:rsidP="00482587">
      <w:pPr>
        <w:numPr>
          <w:ilvl w:val="0"/>
          <w:numId w:val="7"/>
        </w:numPr>
      </w:pPr>
      <w:r w:rsidRPr="00482587">
        <w:t>Has risk exposure increased month over month?</w:t>
      </w:r>
    </w:p>
    <w:p w14:paraId="2041A950" w14:textId="77777777" w:rsidR="00482587" w:rsidRPr="00482587" w:rsidRDefault="00482587" w:rsidP="00482587">
      <w:pPr>
        <w:numPr>
          <w:ilvl w:val="0"/>
          <w:numId w:val="7"/>
        </w:numPr>
      </w:pPr>
      <w:r w:rsidRPr="00482587">
        <w:t>Is schedule variance stabilizing?</w:t>
      </w:r>
    </w:p>
    <w:p w14:paraId="12092A39" w14:textId="77777777" w:rsidR="00482587" w:rsidRPr="00482587" w:rsidRDefault="00482587" w:rsidP="00482587">
      <w:r w:rsidRPr="00482587">
        <w:pict w14:anchorId="57399212">
          <v:rect id="_x0000_i1079" style="width:0;height:1.5pt" o:hralign="center" o:hrstd="t" o:hr="t" fillcolor="#a0a0a0" stroked="f"/>
        </w:pict>
      </w:r>
    </w:p>
    <w:p w14:paraId="04A57D1D" w14:textId="77777777" w:rsidR="00482587" w:rsidRPr="00482587" w:rsidRDefault="00482587" w:rsidP="00482587">
      <w:pPr>
        <w:rPr>
          <w:b/>
          <w:bCs/>
        </w:rPr>
      </w:pPr>
      <w:r w:rsidRPr="00482587">
        <w:rPr>
          <w:rFonts w:ascii="Segoe UI Emoji" w:hAnsi="Segoe UI Emoji" w:cs="Segoe UI Emoji"/>
          <w:b/>
          <w:bCs/>
        </w:rPr>
        <w:t>✅</w:t>
      </w:r>
      <w:r w:rsidRPr="00482587">
        <w:rPr>
          <w:b/>
          <w:bCs/>
        </w:rPr>
        <w:t xml:space="preserve"> 8. Exception &amp; Escalation Detection</w:t>
      </w:r>
    </w:p>
    <w:p w14:paraId="5BBD820C" w14:textId="77777777" w:rsidR="00482587" w:rsidRPr="00482587" w:rsidRDefault="00482587" w:rsidP="00482587">
      <w:r w:rsidRPr="00482587">
        <w:t>Executives love these.</w:t>
      </w:r>
    </w:p>
    <w:p w14:paraId="1032EF43" w14:textId="77777777" w:rsidR="00482587" w:rsidRPr="00482587" w:rsidRDefault="00482587" w:rsidP="00482587">
      <w:r w:rsidRPr="00482587">
        <w:rPr>
          <w:b/>
          <w:bCs/>
        </w:rPr>
        <w:t>Sample Questions:</w:t>
      </w:r>
    </w:p>
    <w:p w14:paraId="0D119C35" w14:textId="77777777" w:rsidR="00482587" w:rsidRPr="00482587" w:rsidRDefault="00482587" w:rsidP="00482587">
      <w:pPr>
        <w:numPr>
          <w:ilvl w:val="0"/>
          <w:numId w:val="8"/>
        </w:numPr>
      </w:pPr>
      <w:r w:rsidRPr="00482587">
        <w:t>Which projects need escalation?</w:t>
      </w:r>
    </w:p>
    <w:p w14:paraId="77A25FF0" w14:textId="77777777" w:rsidR="00482587" w:rsidRPr="00482587" w:rsidRDefault="00482587" w:rsidP="00482587">
      <w:pPr>
        <w:numPr>
          <w:ilvl w:val="0"/>
          <w:numId w:val="8"/>
        </w:numPr>
      </w:pPr>
      <w:r w:rsidRPr="00482587">
        <w:t>Show projects with both cost and schedule issues.</w:t>
      </w:r>
    </w:p>
    <w:p w14:paraId="2B476D5B" w14:textId="77777777" w:rsidR="00482587" w:rsidRPr="00482587" w:rsidRDefault="00482587" w:rsidP="00482587">
      <w:pPr>
        <w:numPr>
          <w:ilvl w:val="0"/>
          <w:numId w:val="8"/>
        </w:numPr>
      </w:pPr>
      <w:r w:rsidRPr="00482587">
        <w:t>Identify projects with sudden risk spike.</w:t>
      </w:r>
    </w:p>
    <w:p w14:paraId="6E3AF693" w14:textId="77777777" w:rsidR="00482587" w:rsidRPr="00482587" w:rsidRDefault="00482587" w:rsidP="00482587">
      <w:pPr>
        <w:numPr>
          <w:ilvl w:val="0"/>
          <w:numId w:val="8"/>
        </w:numPr>
      </w:pPr>
      <w:r w:rsidRPr="00482587">
        <w:t>Which projects moved to Red this period?</w:t>
      </w:r>
    </w:p>
    <w:p w14:paraId="67126048" w14:textId="77777777" w:rsidR="00482587" w:rsidRPr="00482587" w:rsidRDefault="00482587" w:rsidP="00482587">
      <w:pPr>
        <w:numPr>
          <w:ilvl w:val="0"/>
          <w:numId w:val="8"/>
        </w:numPr>
      </w:pPr>
      <w:r w:rsidRPr="00482587">
        <w:t>What is the biggest concern in portfolio?</w:t>
      </w:r>
    </w:p>
    <w:p w14:paraId="4704A62A" w14:textId="77777777" w:rsidR="00482587" w:rsidRPr="00482587" w:rsidRDefault="00482587" w:rsidP="00482587">
      <w:r w:rsidRPr="00482587">
        <w:pict w14:anchorId="56A5A463">
          <v:rect id="_x0000_i1080" style="width:0;height:1.5pt" o:hralign="center" o:hrstd="t" o:hr="t" fillcolor="#a0a0a0" stroked="f"/>
        </w:pict>
      </w:r>
    </w:p>
    <w:p w14:paraId="18676457" w14:textId="77777777" w:rsidR="00482587" w:rsidRPr="00482587" w:rsidRDefault="00482587" w:rsidP="00482587">
      <w:pPr>
        <w:rPr>
          <w:b/>
          <w:bCs/>
        </w:rPr>
      </w:pPr>
      <w:r w:rsidRPr="00482587">
        <w:rPr>
          <w:rFonts w:ascii="Segoe UI Emoji" w:hAnsi="Segoe UI Emoji" w:cs="Segoe UI Emoji"/>
          <w:b/>
          <w:bCs/>
        </w:rPr>
        <w:t>✅</w:t>
      </w:r>
      <w:r w:rsidRPr="00482587">
        <w:rPr>
          <w:b/>
          <w:bCs/>
        </w:rPr>
        <w:t xml:space="preserve"> 9. Ranking &amp; Prioritization</w:t>
      </w:r>
    </w:p>
    <w:p w14:paraId="5181113B" w14:textId="77777777" w:rsidR="00482587" w:rsidRPr="00482587" w:rsidRDefault="00482587" w:rsidP="00482587">
      <w:r w:rsidRPr="00482587">
        <w:t>For decision-making.</w:t>
      </w:r>
    </w:p>
    <w:p w14:paraId="5F7EE40A" w14:textId="77777777" w:rsidR="00482587" w:rsidRPr="00482587" w:rsidRDefault="00482587" w:rsidP="00482587">
      <w:r w:rsidRPr="00482587">
        <w:rPr>
          <w:b/>
          <w:bCs/>
        </w:rPr>
        <w:t>Sample Questions:</w:t>
      </w:r>
    </w:p>
    <w:p w14:paraId="21FF4B25" w14:textId="77777777" w:rsidR="00482587" w:rsidRPr="00482587" w:rsidRDefault="00482587" w:rsidP="00482587">
      <w:pPr>
        <w:numPr>
          <w:ilvl w:val="0"/>
          <w:numId w:val="9"/>
        </w:numPr>
      </w:pPr>
      <w:r w:rsidRPr="00482587">
        <w:t>Rank projects by highest risk.</w:t>
      </w:r>
    </w:p>
    <w:p w14:paraId="59F2996A" w14:textId="77777777" w:rsidR="00482587" w:rsidRPr="00482587" w:rsidRDefault="00482587" w:rsidP="00482587">
      <w:pPr>
        <w:numPr>
          <w:ilvl w:val="0"/>
          <w:numId w:val="9"/>
        </w:numPr>
      </w:pPr>
      <w:r w:rsidRPr="00482587">
        <w:t>Show top 5 delayed projects.</w:t>
      </w:r>
    </w:p>
    <w:p w14:paraId="4AF46294" w14:textId="77777777" w:rsidR="00482587" w:rsidRPr="00482587" w:rsidRDefault="00482587" w:rsidP="00482587">
      <w:pPr>
        <w:numPr>
          <w:ilvl w:val="0"/>
          <w:numId w:val="9"/>
        </w:numPr>
      </w:pPr>
      <w:r w:rsidRPr="00482587">
        <w:t>Which projects have highest cost overrun?</w:t>
      </w:r>
    </w:p>
    <w:p w14:paraId="1C76B743" w14:textId="77777777" w:rsidR="00482587" w:rsidRPr="00482587" w:rsidRDefault="00482587" w:rsidP="00482587">
      <w:pPr>
        <w:numPr>
          <w:ilvl w:val="0"/>
          <w:numId w:val="9"/>
        </w:numPr>
      </w:pPr>
      <w:r w:rsidRPr="00482587">
        <w:t>Sort projects by % completion.</w:t>
      </w:r>
    </w:p>
    <w:p w14:paraId="1161439C" w14:textId="77777777" w:rsidR="00482587" w:rsidRPr="00482587" w:rsidRDefault="00482587" w:rsidP="00482587">
      <w:pPr>
        <w:numPr>
          <w:ilvl w:val="0"/>
          <w:numId w:val="9"/>
        </w:numPr>
      </w:pPr>
      <w:r w:rsidRPr="00482587">
        <w:t>Which project is closest to failure threshold?</w:t>
      </w:r>
    </w:p>
    <w:p w14:paraId="5C5AD91D" w14:textId="77777777" w:rsidR="00482587" w:rsidRDefault="00482587"/>
    <w:sectPr w:rsidR="0048258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DC0A7E"/>
    <w:multiLevelType w:val="multilevel"/>
    <w:tmpl w:val="487AF3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21D6A23"/>
    <w:multiLevelType w:val="multilevel"/>
    <w:tmpl w:val="F9E67E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59745D4"/>
    <w:multiLevelType w:val="multilevel"/>
    <w:tmpl w:val="25D26B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7DC51BC"/>
    <w:multiLevelType w:val="multilevel"/>
    <w:tmpl w:val="A7D8B3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16E670A"/>
    <w:multiLevelType w:val="multilevel"/>
    <w:tmpl w:val="8E9A51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20275F7"/>
    <w:multiLevelType w:val="multilevel"/>
    <w:tmpl w:val="B4EA0D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94C25F6"/>
    <w:multiLevelType w:val="multilevel"/>
    <w:tmpl w:val="ED4E57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1263E9B"/>
    <w:multiLevelType w:val="multilevel"/>
    <w:tmpl w:val="14C675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606344C"/>
    <w:multiLevelType w:val="multilevel"/>
    <w:tmpl w:val="264818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10646939">
    <w:abstractNumId w:val="3"/>
  </w:num>
  <w:num w:numId="2" w16cid:durableId="189538748">
    <w:abstractNumId w:val="1"/>
  </w:num>
  <w:num w:numId="3" w16cid:durableId="928611778">
    <w:abstractNumId w:val="7"/>
  </w:num>
  <w:num w:numId="4" w16cid:durableId="1024474813">
    <w:abstractNumId w:val="4"/>
  </w:num>
  <w:num w:numId="5" w16cid:durableId="744030793">
    <w:abstractNumId w:val="2"/>
  </w:num>
  <w:num w:numId="6" w16cid:durableId="1888947764">
    <w:abstractNumId w:val="6"/>
  </w:num>
  <w:num w:numId="7" w16cid:durableId="102313174">
    <w:abstractNumId w:val="0"/>
  </w:num>
  <w:num w:numId="8" w16cid:durableId="550701038">
    <w:abstractNumId w:val="5"/>
  </w:num>
  <w:num w:numId="9" w16cid:durableId="1186363655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82587"/>
    <w:rsid w:val="00482587"/>
    <w:rsid w:val="004A5E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587344"/>
  <w15:chartTrackingRefBased/>
  <w15:docId w15:val="{8C9ED3CE-3FBD-4571-B95A-FD789AFDF0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8258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8258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8258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8258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8258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8258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8258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8258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8258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8258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8258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8258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8258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8258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8258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8258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8258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8258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8258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8258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8258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8258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8258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8258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8258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8258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8258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8258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8258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402</Words>
  <Characters>2293</Characters>
  <Application>Microsoft Office Word</Application>
  <DocSecurity>0</DocSecurity>
  <Lines>19</Lines>
  <Paragraphs>5</Paragraphs>
  <ScaleCrop>false</ScaleCrop>
  <Company/>
  <LinksUpToDate>false</LinksUpToDate>
  <CharactersWithSpaces>2690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BSBI  Consulting</dc:creator>
  <cp:keywords/>
  <dc:description/>
  <cp:lastModifiedBy>BSBI  Consulting</cp:lastModifiedBy>
  <cp:revision>1</cp:revision>
  <dcterms:created xsi:type="dcterms:W3CDTF">2026-02-18T16:37:00Z</dcterms:created>
  <dcterms:modified xsi:type="dcterms:W3CDTF">2026-02-18T16:38:00Z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2026-02-18T16:37:48Z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2ac7a89c-9993-4f6f-990f-fc68a82084d7</vt:lpwstr>
  </property>
  <property fmtid="{D5CDD505-2E9C-101B-9397-08002B2CF9AE}" pid="7" name="MSIP_Label_defa4170-0d19-0005-0004-bc88714345d2_ActionId">
    <vt:lpwstr>9230c324-51d7-4e15-9268-e2c6a6d5ba9b</vt:lpwstr>
  </property>
  <property fmtid="{D5CDD505-2E9C-101B-9397-08002B2CF9AE}" pid="8" name="MSIP_Label_defa4170-0d19-0005-0004-bc88714345d2_ContentBits">
    <vt:lpwstr>0</vt:lpwstr>
  </property>
  <property fmtid="{D5CDD505-2E9C-101B-9397-08002B2CF9AE}" pid="9" name="MSIP_Label_defa4170-0d19-0005-0004-bc88714345d2_Tag">
    <vt:lpwstr>10, 3, 0, 1</vt:lpwstr>
  </property>
</Properties>
</file>