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8631" w14:textId="0BF9EA95" w:rsidR="004A5418" w:rsidRPr="004A5418" w:rsidRDefault="004A5418" w:rsidP="004A541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</w:pPr>
      <w:r w:rsidRPr="004A5418"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14:ligatures w14:val="none"/>
        </w:rPr>
        <w:t>Let us solve this problem:  Place-Value Numeration System</w:t>
      </w:r>
    </w:p>
    <w:p w14:paraId="2AA59CAE" w14:textId="77777777" w:rsidR="004A5418" w:rsidRDefault="004A5418" w:rsidP="004A541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89B376" w14:textId="77777777" w:rsidR="004A5418" w:rsidRDefault="004A5418" w:rsidP="004A541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B6CB65" w14:textId="2E787769" w:rsidR="004A5418" w:rsidRPr="004A5418" w:rsidRDefault="004A5418" w:rsidP="004A541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4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Instructions:</w:t>
      </w:r>
    </w:p>
    <w:p w14:paraId="2CA59C70" w14:textId="77777777" w:rsidR="004A5418" w:rsidRPr="004A5418" w:rsidRDefault="004A5418" w:rsidP="004A541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54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 and analyze the situation.</w:t>
      </w:r>
    </w:p>
    <w:p w14:paraId="686F37BF" w14:textId="77777777" w:rsidR="004A5418" w:rsidRPr="004A5418" w:rsidRDefault="004A5418" w:rsidP="004A541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54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Answer the problem in your notebook.</w:t>
      </w:r>
    </w:p>
    <w:p w14:paraId="0DBA8A09" w14:textId="77777777" w:rsidR="004A5418" w:rsidRPr="004A5418" w:rsidRDefault="004A5418" w:rsidP="004A541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54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 a picture of your answer.</w:t>
      </w:r>
    </w:p>
    <w:p w14:paraId="484E211C" w14:textId="77777777" w:rsidR="004A5418" w:rsidRDefault="004A5418" w:rsidP="004A5418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A54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 it using the submit button.</w:t>
      </w:r>
    </w:p>
    <w:p w14:paraId="7858FE98" w14:textId="77777777" w:rsidR="004A5418" w:rsidRPr="004A5418" w:rsidRDefault="004A5418" w:rsidP="004A54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2BFBBE" w14:textId="05CB1F1D" w:rsidR="004A5418" w:rsidRPr="004A5418" w:rsidRDefault="004A5418" w:rsidP="004A541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418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6F87CC7" wp14:editId="78FFBB8E">
            <wp:extent cx="5943600" cy="3343275"/>
            <wp:effectExtent l="0" t="0" r="0" b="9525"/>
            <wp:docPr id="238852510" name="Picture 1" descr="Cartoon kids standing in a room with colored penci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52510" name="Picture 1" descr="Cartoon kids standing in a room with colored penci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5880" w14:textId="77777777" w:rsidR="004A5418" w:rsidRPr="004A5418" w:rsidRDefault="004A5418" w:rsidP="004A54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54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Tom has 42 pencils in his pencil case. His friend Jake </w:t>
      </w:r>
      <w:proofErr w:type="gramStart"/>
      <w:r w:rsidRPr="004A54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gives</w:t>
      </w:r>
      <w:proofErr w:type="gramEnd"/>
      <w:r w:rsidRPr="004A541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him 13 more pencils. How many pencils does Tom have now?</w:t>
      </w:r>
    </w:p>
    <w:p w14:paraId="7D6741FC" w14:textId="7B1F22C3" w:rsidR="002A029D" w:rsidRPr="004A5418" w:rsidRDefault="002A029D" w:rsidP="004A541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2A029D" w:rsidRPr="004A5418" w:rsidSect="004A54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30D9"/>
    <w:multiLevelType w:val="multilevel"/>
    <w:tmpl w:val="86BE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54A05"/>
    <w:multiLevelType w:val="multilevel"/>
    <w:tmpl w:val="D5B0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452035">
    <w:abstractNumId w:val="0"/>
  </w:num>
  <w:num w:numId="2" w16cid:durableId="170999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18"/>
    <w:rsid w:val="002A029D"/>
    <w:rsid w:val="004A5418"/>
    <w:rsid w:val="00744839"/>
    <w:rsid w:val="0096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331A"/>
  <w15:chartTrackingRefBased/>
  <w15:docId w15:val="{FD04355D-E2D2-4AF3-A4B6-AAD04632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GOMEZ</dc:creator>
  <cp:keywords/>
  <dc:description/>
  <cp:lastModifiedBy>CYNTHIA GOMEZ</cp:lastModifiedBy>
  <cp:revision>3</cp:revision>
  <dcterms:created xsi:type="dcterms:W3CDTF">2023-07-09T03:47:00Z</dcterms:created>
  <dcterms:modified xsi:type="dcterms:W3CDTF">2023-07-09T03:51:00Z</dcterms:modified>
</cp:coreProperties>
</file>