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AB1" w:rsidRPr="00041AB1" w:rsidRDefault="00041AB1" w:rsidP="00041AB1">
      <w:pPr>
        <w:shd w:val="clear" w:color="auto" w:fill="FFF1A8"/>
        <w:spacing w:after="0" w:line="36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en-GB" w:eastAsia="en-IN"/>
        </w:rPr>
      </w:pPr>
      <w:r w:rsidRPr="00041AB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en-US" w:eastAsia="en-IN"/>
        </w:rPr>
        <w:t>Advanced JAVA through Online</w:t>
      </w:r>
    </w:p>
    <w:p w:rsidR="00041AB1" w:rsidRPr="00041AB1" w:rsidRDefault="00041AB1" w:rsidP="00041AB1">
      <w:pPr>
        <w:shd w:val="clear" w:color="auto" w:fill="FFF1A8"/>
        <w:spacing w:after="0" w:line="36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en-GB" w:eastAsia="en-IN"/>
        </w:rPr>
      </w:pPr>
      <w:r w:rsidRPr="00041AB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en-US" w:eastAsia="en-IN"/>
        </w:rPr>
        <w:t>Duration: 3 hours per day.</w:t>
      </w:r>
    </w:p>
    <w:p w:rsidR="00041AB1" w:rsidRPr="00041AB1" w:rsidRDefault="00041AB1" w:rsidP="00041AB1">
      <w:pPr>
        <w:shd w:val="clear" w:color="auto" w:fill="FFF1A8"/>
        <w:spacing w:after="0" w:line="36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en-GB" w:eastAsia="en-IN"/>
        </w:rPr>
      </w:pPr>
      <w:r w:rsidRPr="00041AB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en-US" w:eastAsia="en-IN"/>
        </w:rPr>
        <w:t>Please find the below course outline:</w:t>
      </w:r>
    </w:p>
    <w:p w:rsidR="00041AB1" w:rsidRPr="00041AB1" w:rsidRDefault="00041AB1" w:rsidP="00041AB1">
      <w:pPr>
        <w:shd w:val="clear" w:color="auto" w:fill="FFF1A8"/>
        <w:spacing w:after="0" w:line="36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en-GB" w:eastAsia="en-IN"/>
        </w:rPr>
      </w:pPr>
      <w:r w:rsidRPr="00041A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 xml:space="preserve">Web Services              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Introducing Web Services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Types of Web Services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SOAP (Consuming and Creating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WSDL, XML, end points, UDDI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RESTful web services (HTTP methods)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CRUD operations using REST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CRUD operations using REST</w:t>
      </w:r>
    </w:p>
    <w:p w:rsidR="00041AB1" w:rsidRPr="00041AB1" w:rsidRDefault="00041AB1" w:rsidP="00041AB1">
      <w:pPr>
        <w:shd w:val="clear" w:color="auto" w:fill="FFF1A8"/>
        <w:spacing w:after="0" w:line="36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en-GB" w:eastAsia="en-IN"/>
        </w:rPr>
      </w:pPr>
      <w:r w:rsidRPr="00041A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>Angular JS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Introduction to Angular JS, Features RIA, SPA, MVC, Two way Data binding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Controllers in Angular JS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Services using service and factory methods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Form Handling in Angular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Routing with Route module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Angular to back end service communication (servlet, RESTful web services)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What is software design principles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Design vs Patterns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Understanding the principle of “Single Responsibility” and its applications.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Understanding “Open/Closed Principle” along with its applications.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Understanding “Liskov Substitution Principle” along with its applications.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Understanding “Interface Segregation Principle” along with its applications.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lastRenderedPageBreak/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Understanding “Dependency Inversion Principle” along with its applications.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Understanding the “GRASP” principles along with its guidelines.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Understanding General Responsibility Assignment Software Patterns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Introduction to Design patterns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GOD Patterns basics - Creational, Structural and Behavioural</w:t>
      </w:r>
    </w:p>
    <w:p w:rsidR="00041AB1" w:rsidRPr="00041AB1" w:rsidRDefault="00041AB1" w:rsidP="00041AB1">
      <w:pPr>
        <w:shd w:val="clear" w:color="auto" w:fill="FFF1A8"/>
        <w:spacing w:after="0" w:line="36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en-GB" w:eastAsia="en-IN"/>
        </w:rPr>
      </w:pPr>
      <w:r w:rsidRPr="00041A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en-IN"/>
        </w:rPr>
        <w:t>Widely used patterns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Builder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Prototype (cloning)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Adapter (asList, toString)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COR (Chain of Responsibility) - Logging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Singleton (Runtime)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Factory (Action mapping)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Proxy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Observer (Event Listener)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MVC (Web Frameworks)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 xml:space="preserve">Façade Pattern 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Template pattern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Understanding a fundamental architectural style [Model View Controller] which is the basic property of any well designed system across different streams of engineering including software engineering based systems.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Understanding different types of software quality attributes (functional and non-functional requirements)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Understanding OOPS principles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Polymorphism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lastRenderedPageBreak/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Understanding “Polymorphism” and its importance to Object Oriented Systems.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Inheritance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Understanding “Parent Child” relationship and its importance to Object Oriented Systems.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Encapsulation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Understanding the concept of “Encapsulation” and its importance to Object Oriented Systems.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Understanding the concept of “Abstraction” and its importance to Object Oriented Systems.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Relationships among the classes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IS – A relationship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HAS – A relationship Association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Understanding whole part relationship and its importance to system designing.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Types of Associations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Aggregation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Understanding “Aggregation” relationship and  its importance to system designing.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Implementation of “Aggregation” in Java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Composition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Understanding “Composition” relationship and  its importance to system designing.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Implementation of “Composition” in Java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 xml:space="preserve">Overview of UML 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 xml:space="preserve">UML diagrams 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jc w:val="both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Use Case diagram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jc w:val="both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Class diagram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jc w:val="both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lastRenderedPageBreak/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Sequence diagram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jc w:val="both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Collaboration diagram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jc w:val="both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state chart diagram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jc w:val="both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Activity diagram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jc w:val="both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Deployment Diagram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What is build management - What is build - Introduction to Maven - Advantanges of Maven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Casual comparision between ANT and Maven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Installing Maven - Maven Project - Maven Project Structure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Creating Maven project from command line (mvn)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Creating Maven project in Eclipse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About POM (Project Object Model) and its elements (group id, artifact id, version, packaging, name, dependencies)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How to build a project?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Phase in Maven (validate, compile, test, package, integration-test, verify, install, deploy)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Special phases like clean, site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Packaging (jar, war, ear)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Unit testing with Maven project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Creating web application and .war file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 xml:space="preserve">What is SCM? - Introduction 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SCM components - (requirement analysis, document management, deployment, defect tracking, source code versioning, development tools, designing tools)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What is Version Control and CVS?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Introduction to CVS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lastRenderedPageBreak/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Repository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Terminologies (check-out, check-in, branch, merge, code review, approval, version history, version difference)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Why version control is important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Examples of CVS: Win cvs, ClearCase, Subversion, Git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What is Git? And why it is popular?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Git repositories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Installing Git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Getting help from Git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Getting a Git repository (clone)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Creating new repository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Tracking files in Git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Checking the status of your files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Push the files from local repository into Github repository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Important commands like: add, commit, push, status, diff, diff-staged, rm, log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Undoing things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Staging a file, upstaging a file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Git process (working area, staging area, Git repository)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What is code analysis?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Good coding practices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Identifying issues with the source code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Static code analysis with PMD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Eclipse - PMD integration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lastRenderedPageBreak/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What is performance management?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How to check whether our code is performing well?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Java Performance tuning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Performance analysis tool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Profiling tools - GC, Method calls, Object creation profiling, Monitoring Gross memory usage, Performance check list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Object creation statistics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String performance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Loops and switches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I/O, Logging and Console output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Appropriate data structure and algorithms</w:t>
      </w:r>
    </w:p>
    <w:p w:rsidR="00041AB1" w:rsidRPr="00041AB1" w:rsidRDefault="00041AB1" w:rsidP="00041AB1">
      <w:pPr>
        <w:shd w:val="clear" w:color="auto" w:fill="FFF1A8"/>
        <w:spacing w:before="100" w:beforeAutospacing="1" w:after="0" w:line="360" w:lineRule="auto"/>
        <w:ind w:right="465"/>
        <w:rPr>
          <w:rFonts w:ascii="Arial" w:eastAsia="Times New Roman" w:hAnsi="Arial" w:cs="Arial"/>
          <w:b/>
          <w:bCs/>
          <w:color w:val="555555"/>
          <w:sz w:val="19"/>
          <w:szCs w:val="19"/>
          <w:lang w:val="en-GB" w:eastAsia="en-IN"/>
        </w:rPr>
      </w:pPr>
      <w:r w:rsidRPr="00041AB1">
        <w:rPr>
          <w:rFonts w:ascii="Symbol" w:eastAsia="Times New Roman" w:hAnsi="Symbol" w:cs="Arial"/>
          <w:b/>
          <w:bCs/>
          <w:color w:val="000000"/>
          <w:sz w:val="19"/>
          <w:szCs w:val="19"/>
          <w:lang w:val="en-US" w:eastAsia="en-IN"/>
        </w:rPr>
        <w:t></w:t>
      </w:r>
      <w:r w:rsidRPr="00041AB1">
        <w:rPr>
          <w:rFonts w:ascii="Arial" w:eastAsia="Times New Roman" w:hAnsi="Arial" w:cs="Arial"/>
          <w:b/>
          <w:bCs/>
          <w:color w:val="000000"/>
          <w:sz w:val="14"/>
          <w:szCs w:val="14"/>
          <w:lang w:val="en-US" w:eastAsia="en-IN"/>
        </w:rPr>
        <w:t xml:space="preserve">         </w:t>
      </w:r>
      <w:r w:rsidRPr="00041AB1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en-IN"/>
        </w:rPr>
        <w:t>Performance on the DB side (usage of functions, stored process)</w:t>
      </w:r>
    </w:p>
    <w:p w:rsidR="00041AB1" w:rsidRPr="00041AB1" w:rsidRDefault="00041AB1" w:rsidP="00041AB1">
      <w:pPr>
        <w:shd w:val="clear" w:color="auto" w:fill="FFF1A8"/>
        <w:spacing w:after="150" w:line="360" w:lineRule="auto"/>
        <w:ind w:right="465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en-GB" w:eastAsia="en-IN"/>
        </w:rPr>
      </w:pPr>
      <w:r w:rsidRPr="00041AB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en-US" w:eastAsia="en-IN"/>
        </w:rPr>
        <w:t>Kindly share the below details for the same:</w:t>
      </w:r>
    </w:p>
    <w:p w:rsidR="00B15837" w:rsidRDefault="00041AB1"/>
    <w:sectPr w:rsidR="00B15837" w:rsidSect="00785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1AB1"/>
    <w:rsid w:val="00041AB1"/>
    <w:rsid w:val="003F59A0"/>
    <w:rsid w:val="00785D16"/>
    <w:rsid w:val="00887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44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18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7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59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57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95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70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045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65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500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722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023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218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0087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0862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8296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3306486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962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34366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1739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29841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1876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7097076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941620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71901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416090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621547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97741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2642432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5455021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9381581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782959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283730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9967758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914</Words>
  <Characters>5216</Characters>
  <Application>Microsoft Office Word</Application>
  <DocSecurity>0</DocSecurity>
  <Lines>43</Lines>
  <Paragraphs>12</Paragraphs>
  <ScaleCrop>false</ScaleCrop>
  <Company>Microsoft</Company>
  <LinksUpToDate>false</LinksUpToDate>
  <CharactersWithSpaces>6118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2017-07-12T18:04:00Z</dcterms:created>
  <dcterms:modified xsi:type="dcterms:W3CDTF">2017-07-12T18:05:00Z</dcterms:modified>
</cp:coreProperties>
</file>