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 xml:space="preserve">sabado, 4 de julio de 2026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{EMPLEADO}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{SUCURSAL}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{DEPARTAMENTO}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{PUESTO}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1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{EQUIPO}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Número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  <w:t xml:space="preserve">{NUMERO}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{IMEI}</w:t>
              <w:fldChar w:fldCharType="begin"/>
            </w:r>
            <w:r>
              <w:rPr>
                <w:sz w:val="20"/>
                <w:szCs w:val="20"/>
              </w:rPr>
              <w:instrText xml:space="preserve"> MERGEFIELD IMEI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{SERIE}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{GMAIL}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{AGROCISA}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{GB}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{CONDICION}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{CARGADOR}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{CAJA}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{COMENTS}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B7D076A" w14:textId="2397E4D6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{PRECIO}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{PRECIO_LETRA}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1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1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16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16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16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29">
    <w:name w:val="Table Grid Light"/>
    <w:basedOn w:val="13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Plain Table 1"/>
    <w:basedOn w:val="13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Plain Table 2"/>
    <w:basedOn w:val="13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Plain Table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Plain Table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Plain Table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Grid Table 1 Light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Grid Table 1 Light 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Grid Table 1 Light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Grid Table 1 Light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Grid Table 1 Light 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Grid Table 1 Light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Grid Table 1 Light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Grid Table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Grid Table 2 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Grid Table 2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Grid Table 2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Grid Table 2 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Grid Table 2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Grid Table 2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Grid Table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Grid Table 3 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Grid Table 3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Grid Table 3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Grid Table 3 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Grid Table 3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Grid Table 3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Grid Table 4"/>
    <w:basedOn w:val="13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Grid Table 4 - Accent 1"/>
    <w:basedOn w:val="13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Grid Table 4 - Accent 2"/>
    <w:basedOn w:val="13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Grid Table 4 - Accent 3"/>
    <w:basedOn w:val="13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Grid Table 4 - Accent 4"/>
    <w:basedOn w:val="13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Grid Table 4 - Accent 5"/>
    <w:basedOn w:val="13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Grid Table 4 - Accent 6"/>
    <w:basedOn w:val="13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Grid Table 5 Dark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Grid Table 5 Dark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Grid Table 5 Dark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Grid Table 5 Dark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Grid Table 5 Dark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Grid Table 5 Dark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Grid Table 5 Dark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Grid Table 6 Colorful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Grid Table 6 Colorful 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Grid Table 6 Colorful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Grid Table 6 Colorful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Grid Table 6 Colorful 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Grid Table 6 Colorful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Grid Table 6 Colorful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Grid Table 7 Colorful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Grid Table 7 Colorful 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7 Colorful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7 Colorful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7 Colorful 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7 Colorful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7 Colorful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List Table 1 Light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List Table 1 Light 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List Table 1 Light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List Table 1 Light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List Table 1 Light 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List Table 1 Light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List Table 1 Light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List Table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List Table 2 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List Table 2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List Table 2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List Table 2 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List Table 2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List Table 2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List Table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List Table 3 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List Table 3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List Table 3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List Table 3 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List Table 3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List Table 3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List Table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List Table 4 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List Table 4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List Table 4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List Table 4 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List Table 4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List Table 4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List Table 5 Dark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List Table 5 Dark 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List Table 5 Dark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List Table 5 Dark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List Table 5 Dark 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List Table 5 Dark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List Table 5 Dark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List Table 6 Colorful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List Table 6 Colorful 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List Table 6 Colorful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List Table 6 Colorful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List Table 6 Colorful 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List Table 6 Colorful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List Table 6 Colorful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List Table 7 Colorful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List Table 7 Colorful 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7 Colorful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7 Colorful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7 Colorful 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7 Colorful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7 Colorful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ned - Accent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ned - Accent 1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ned - Accent 2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ned - Accent 3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ned - Accent 4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ned - Accent 5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ned - Accent 6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Bordered &amp; Lined - Accent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Bordered &amp; Lined - Accent 1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Bordered &amp; Lined - Accent 2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Bordered &amp; Lined - Accent 3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Bordered &amp; Lined - Accent 4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Bordered &amp; Lined - Accent 5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Bordered &amp; Lined - Accent 6"/>
    <w:basedOn w:val="13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Bordered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Bordered - Accent 1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Bordered - Accent 2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Bordered - Accent 3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Bordered - Accent 4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Bordered - Accent 5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Bordered - Accent 6"/>
    <w:basedOn w:val="13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54">
    <w:name w:val="Heading 1"/>
    <w:basedOn w:val="1311"/>
    <w:next w:val="1311"/>
    <w:link w:val="12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55">
    <w:name w:val="Heading 2"/>
    <w:basedOn w:val="1311"/>
    <w:next w:val="1311"/>
    <w:link w:val="12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256">
    <w:name w:val="Heading 3"/>
    <w:basedOn w:val="1311"/>
    <w:next w:val="1311"/>
    <w:link w:val="12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257">
    <w:name w:val="Heading 4"/>
    <w:basedOn w:val="1311"/>
    <w:next w:val="1311"/>
    <w:link w:val="12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258">
    <w:name w:val="Heading 5"/>
    <w:basedOn w:val="1311"/>
    <w:next w:val="1311"/>
    <w:link w:val="12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259">
    <w:name w:val="Heading 6"/>
    <w:basedOn w:val="1311"/>
    <w:next w:val="1311"/>
    <w:link w:val="12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260">
    <w:name w:val="Heading 7"/>
    <w:basedOn w:val="1311"/>
    <w:next w:val="1311"/>
    <w:link w:val="12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261">
    <w:name w:val="Heading 8"/>
    <w:basedOn w:val="1311"/>
    <w:next w:val="1311"/>
    <w:link w:val="12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262">
    <w:name w:val="Heading 9"/>
    <w:basedOn w:val="1311"/>
    <w:next w:val="1311"/>
    <w:link w:val="12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263">
    <w:name w:val="Heading 1 Char"/>
    <w:basedOn w:val="1312"/>
    <w:link w:val="12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264">
    <w:name w:val="Heading 2 Char"/>
    <w:basedOn w:val="1312"/>
    <w:link w:val="12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265">
    <w:name w:val="Heading 3 Char"/>
    <w:basedOn w:val="1312"/>
    <w:link w:val="12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266">
    <w:name w:val="Heading 4 Char"/>
    <w:basedOn w:val="1312"/>
    <w:link w:val="12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267">
    <w:name w:val="Heading 5 Char"/>
    <w:basedOn w:val="1312"/>
    <w:link w:val="12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268">
    <w:name w:val="Heading 6 Char"/>
    <w:basedOn w:val="1312"/>
    <w:link w:val="12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69">
    <w:name w:val="Heading 7 Char"/>
    <w:basedOn w:val="1312"/>
    <w:link w:val="12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70">
    <w:name w:val="Heading 8 Char"/>
    <w:basedOn w:val="1312"/>
    <w:link w:val="12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71">
    <w:name w:val="Heading 9 Char"/>
    <w:basedOn w:val="1312"/>
    <w:link w:val="12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272">
    <w:name w:val="Title"/>
    <w:basedOn w:val="1311"/>
    <w:next w:val="1311"/>
    <w:link w:val="12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273">
    <w:name w:val="Title Char"/>
    <w:basedOn w:val="1312"/>
    <w:link w:val="12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274">
    <w:name w:val="Subtitle"/>
    <w:basedOn w:val="1311"/>
    <w:next w:val="1311"/>
    <w:link w:val="12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275">
    <w:name w:val="Subtitle Char"/>
    <w:basedOn w:val="1312"/>
    <w:link w:val="12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76">
    <w:name w:val="Quote"/>
    <w:basedOn w:val="1311"/>
    <w:next w:val="1311"/>
    <w:link w:val="12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77">
    <w:name w:val="Quote Char"/>
    <w:basedOn w:val="1312"/>
    <w:link w:val="12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278">
    <w:name w:val="Intense Emphasis"/>
    <w:basedOn w:val="13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79">
    <w:name w:val="Intense Quote"/>
    <w:basedOn w:val="1311"/>
    <w:next w:val="1311"/>
    <w:link w:val="12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80">
    <w:name w:val="Intense Quote Char"/>
    <w:basedOn w:val="1312"/>
    <w:link w:val="12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81">
    <w:name w:val="Intense Reference"/>
    <w:basedOn w:val="13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282">
    <w:name w:val="No Spacing"/>
    <w:basedOn w:val="1311"/>
    <w:uiPriority w:val="1"/>
    <w:qFormat/>
    <w:pPr>
      <w:pBdr/>
      <w:spacing w:after="0" w:line="240" w:lineRule="auto"/>
      <w:ind/>
    </w:pPr>
  </w:style>
  <w:style w:type="character" w:styleId="1283">
    <w:name w:val="Subtle Emphasis"/>
    <w:basedOn w:val="13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84">
    <w:name w:val="Emphasis"/>
    <w:basedOn w:val="1312"/>
    <w:uiPriority w:val="20"/>
    <w:qFormat/>
    <w:pPr>
      <w:pBdr/>
      <w:spacing/>
      <w:ind/>
    </w:pPr>
    <w:rPr>
      <w:i/>
      <w:iCs/>
    </w:rPr>
  </w:style>
  <w:style w:type="character" w:styleId="1285">
    <w:name w:val="Strong"/>
    <w:basedOn w:val="1312"/>
    <w:uiPriority w:val="22"/>
    <w:qFormat/>
    <w:pPr>
      <w:pBdr/>
      <w:spacing/>
      <w:ind/>
    </w:pPr>
    <w:rPr>
      <w:b/>
      <w:bCs/>
    </w:rPr>
  </w:style>
  <w:style w:type="character" w:styleId="1286">
    <w:name w:val="Subtle Reference"/>
    <w:basedOn w:val="13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87">
    <w:name w:val="Book Title"/>
    <w:basedOn w:val="13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88">
    <w:name w:val="Header Char"/>
    <w:basedOn w:val="1312"/>
    <w:link w:val="1316"/>
    <w:uiPriority w:val="99"/>
    <w:pPr>
      <w:pBdr/>
      <w:spacing/>
      <w:ind/>
    </w:pPr>
  </w:style>
  <w:style w:type="character" w:styleId="1289">
    <w:name w:val="Footer Char"/>
    <w:basedOn w:val="1312"/>
    <w:link w:val="1318"/>
    <w:uiPriority w:val="99"/>
    <w:pPr>
      <w:pBdr/>
      <w:spacing/>
      <w:ind/>
    </w:pPr>
  </w:style>
  <w:style w:type="paragraph" w:styleId="1290">
    <w:name w:val="Caption"/>
    <w:basedOn w:val="1311"/>
    <w:next w:val="131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291">
    <w:name w:val="footnote text"/>
    <w:basedOn w:val="1311"/>
    <w:link w:val="12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92">
    <w:name w:val="Footnote Text Char"/>
    <w:basedOn w:val="1312"/>
    <w:link w:val="1291"/>
    <w:uiPriority w:val="99"/>
    <w:semiHidden/>
    <w:pPr>
      <w:pBdr/>
      <w:spacing/>
      <w:ind/>
    </w:pPr>
    <w:rPr>
      <w:sz w:val="20"/>
      <w:szCs w:val="20"/>
    </w:rPr>
  </w:style>
  <w:style w:type="character" w:styleId="1293">
    <w:name w:val="footnote reference"/>
    <w:basedOn w:val="1312"/>
    <w:uiPriority w:val="99"/>
    <w:semiHidden/>
    <w:unhideWhenUsed/>
    <w:pPr>
      <w:pBdr/>
      <w:spacing/>
      <w:ind/>
    </w:pPr>
    <w:rPr>
      <w:vertAlign w:val="superscript"/>
    </w:rPr>
  </w:style>
  <w:style w:type="paragraph" w:styleId="1294">
    <w:name w:val="endnote text"/>
    <w:basedOn w:val="1311"/>
    <w:link w:val="12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95">
    <w:name w:val="Endnote Text Char"/>
    <w:basedOn w:val="1312"/>
    <w:link w:val="1294"/>
    <w:uiPriority w:val="99"/>
    <w:semiHidden/>
    <w:pPr>
      <w:pBdr/>
      <w:spacing/>
      <w:ind/>
    </w:pPr>
    <w:rPr>
      <w:sz w:val="20"/>
      <w:szCs w:val="20"/>
    </w:rPr>
  </w:style>
  <w:style w:type="character" w:styleId="1296">
    <w:name w:val="endnote reference"/>
    <w:basedOn w:val="1312"/>
    <w:uiPriority w:val="99"/>
    <w:semiHidden/>
    <w:unhideWhenUsed/>
    <w:pPr>
      <w:pBdr/>
      <w:spacing/>
      <w:ind/>
    </w:pPr>
    <w:rPr>
      <w:vertAlign w:val="superscript"/>
    </w:rPr>
  </w:style>
  <w:style w:type="character" w:styleId="1297">
    <w:name w:val="Hyperlink"/>
    <w:basedOn w:val="13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298">
    <w:name w:val="FollowedHyperlink"/>
    <w:basedOn w:val="13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99">
    <w:name w:val="toc 1"/>
    <w:basedOn w:val="1311"/>
    <w:next w:val="1311"/>
    <w:uiPriority w:val="39"/>
    <w:unhideWhenUsed/>
    <w:pPr>
      <w:pBdr/>
      <w:spacing w:after="100"/>
      <w:ind/>
    </w:pPr>
  </w:style>
  <w:style w:type="paragraph" w:styleId="1300">
    <w:name w:val="toc 2"/>
    <w:basedOn w:val="1311"/>
    <w:next w:val="1311"/>
    <w:uiPriority w:val="39"/>
    <w:unhideWhenUsed/>
    <w:pPr>
      <w:pBdr/>
      <w:spacing w:after="100"/>
      <w:ind w:left="220"/>
    </w:pPr>
  </w:style>
  <w:style w:type="paragraph" w:styleId="1301">
    <w:name w:val="toc 3"/>
    <w:basedOn w:val="1311"/>
    <w:next w:val="1311"/>
    <w:uiPriority w:val="39"/>
    <w:unhideWhenUsed/>
    <w:pPr>
      <w:pBdr/>
      <w:spacing w:after="100"/>
      <w:ind w:left="440"/>
    </w:pPr>
  </w:style>
  <w:style w:type="paragraph" w:styleId="1302">
    <w:name w:val="toc 4"/>
    <w:basedOn w:val="1311"/>
    <w:next w:val="1311"/>
    <w:uiPriority w:val="39"/>
    <w:unhideWhenUsed/>
    <w:pPr>
      <w:pBdr/>
      <w:spacing w:after="100"/>
      <w:ind w:left="660"/>
    </w:pPr>
  </w:style>
  <w:style w:type="paragraph" w:styleId="1303">
    <w:name w:val="toc 5"/>
    <w:basedOn w:val="1311"/>
    <w:next w:val="1311"/>
    <w:uiPriority w:val="39"/>
    <w:unhideWhenUsed/>
    <w:pPr>
      <w:pBdr/>
      <w:spacing w:after="100"/>
      <w:ind w:left="880"/>
    </w:pPr>
  </w:style>
  <w:style w:type="paragraph" w:styleId="1304">
    <w:name w:val="toc 6"/>
    <w:basedOn w:val="1311"/>
    <w:next w:val="1311"/>
    <w:uiPriority w:val="39"/>
    <w:unhideWhenUsed/>
    <w:pPr>
      <w:pBdr/>
      <w:spacing w:after="100"/>
      <w:ind w:left="1100"/>
    </w:pPr>
  </w:style>
  <w:style w:type="paragraph" w:styleId="1305">
    <w:name w:val="toc 7"/>
    <w:basedOn w:val="1311"/>
    <w:next w:val="1311"/>
    <w:uiPriority w:val="39"/>
    <w:unhideWhenUsed/>
    <w:pPr>
      <w:pBdr/>
      <w:spacing w:after="100"/>
      <w:ind w:left="1320"/>
    </w:pPr>
  </w:style>
  <w:style w:type="paragraph" w:styleId="1306">
    <w:name w:val="toc 8"/>
    <w:basedOn w:val="1311"/>
    <w:next w:val="1311"/>
    <w:uiPriority w:val="39"/>
    <w:unhideWhenUsed/>
    <w:pPr>
      <w:pBdr/>
      <w:spacing w:after="100"/>
      <w:ind w:left="1540"/>
    </w:pPr>
  </w:style>
  <w:style w:type="paragraph" w:styleId="1307">
    <w:name w:val="toc 9"/>
    <w:basedOn w:val="1311"/>
    <w:next w:val="1311"/>
    <w:uiPriority w:val="39"/>
    <w:unhideWhenUsed/>
    <w:pPr>
      <w:pBdr/>
      <w:spacing w:after="100"/>
      <w:ind w:left="1760"/>
    </w:pPr>
  </w:style>
  <w:style w:type="character" w:styleId="1308">
    <w:name w:val="Placeholder Text"/>
    <w:basedOn w:val="1312"/>
    <w:uiPriority w:val="99"/>
    <w:semiHidden/>
    <w:pPr>
      <w:pBdr/>
      <w:spacing/>
      <w:ind/>
    </w:pPr>
    <w:rPr>
      <w:color w:val="666666"/>
    </w:rPr>
  </w:style>
  <w:style w:type="paragraph" w:styleId="1309">
    <w:name w:val="TOC Heading"/>
    <w:uiPriority w:val="39"/>
    <w:unhideWhenUsed/>
    <w:pPr>
      <w:pBdr/>
      <w:spacing/>
      <w:ind/>
    </w:pPr>
  </w:style>
  <w:style w:type="paragraph" w:styleId="1310">
    <w:name w:val="table of figures"/>
    <w:basedOn w:val="1311"/>
    <w:next w:val="1311"/>
    <w:uiPriority w:val="99"/>
    <w:unhideWhenUsed/>
    <w:pPr>
      <w:pBdr/>
      <w:spacing w:after="0" w:afterAutospacing="0"/>
      <w:ind/>
    </w:pPr>
  </w:style>
  <w:style w:type="paragraph" w:styleId="1311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12" w:default="1">
    <w:name w:val="Default Paragraph Font"/>
    <w:uiPriority w:val="1"/>
    <w:semiHidden/>
    <w:unhideWhenUsed/>
    <w:pPr>
      <w:pBdr/>
      <w:spacing/>
      <w:ind/>
    </w:pPr>
  </w:style>
  <w:style w:type="table" w:styleId="13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14" w:default="1">
    <w:name w:val="No List"/>
    <w:uiPriority w:val="99"/>
    <w:semiHidden/>
    <w:unhideWhenUsed/>
    <w:pPr>
      <w:pBdr/>
      <w:spacing/>
      <w:ind/>
    </w:pPr>
  </w:style>
  <w:style w:type="table" w:styleId="1315">
    <w:name w:val="Table Grid"/>
    <w:basedOn w:val="131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6">
    <w:name w:val="Header"/>
    <w:basedOn w:val="1311"/>
    <w:link w:val="1317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17" w:customStyle="1">
    <w:name w:val="Encabezado Car"/>
    <w:basedOn w:val="1312"/>
    <w:link w:val="1316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18">
    <w:name w:val="Footer"/>
    <w:basedOn w:val="1311"/>
    <w:link w:val="1319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19" w:customStyle="1">
    <w:name w:val="Pie de página Car"/>
    <w:basedOn w:val="1312"/>
    <w:link w:val="131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20">
    <w:name w:val="List Paragraph"/>
    <w:basedOn w:val="1311"/>
    <w:uiPriority w:val="34"/>
    <w:qFormat/>
    <w:pPr>
      <w:pBdr/>
      <w:spacing/>
      <w:ind w:left="720"/>
      <w:contextualSpacing w:val="true"/>
    </w:pPr>
  </w:style>
  <w:style w:type="character" w:styleId="1321">
    <w:name w:val="annotation reference"/>
    <w:basedOn w:val="1312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22">
    <w:name w:val="annotation text"/>
    <w:basedOn w:val="1311"/>
    <w:link w:val="132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23" w:customStyle="1">
    <w:name w:val="Texto comentario Car"/>
    <w:basedOn w:val="1312"/>
    <w:link w:val="1322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24">
    <w:name w:val="annotation subject"/>
    <w:basedOn w:val="1322"/>
    <w:next w:val="1322"/>
    <w:link w:val="1325"/>
    <w:uiPriority w:val="99"/>
    <w:semiHidden/>
    <w:unhideWhenUsed/>
    <w:pPr>
      <w:pBdr/>
      <w:spacing/>
      <w:ind/>
    </w:pPr>
    <w:rPr>
      <w:b/>
      <w:bCs/>
    </w:rPr>
  </w:style>
  <w:style w:type="character" w:styleId="1325" w:customStyle="1">
    <w:name w:val="Asunto del comentario Car"/>
    <w:basedOn w:val="1323"/>
    <w:link w:val="1324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106</cp:revision>
  <dcterms:created xsi:type="dcterms:W3CDTF">2026-02-12T19:54:00Z</dcterms:created>
  <dcterms:modified xsi:type="dcterms:W3CDTF">2026-07-28T02:26:05Z</dcterms:modified>
</cp:coreProperties>
</file>