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3A2E7CB7" w:rsidR="008E2F5F" w:rsidRDefault="008E2F5F" w:rsidP="008E2F5F">
      <w:r w:rsidRPr="008E2F5F">
        <w:rPr>
          <w:b/>
          <w:bCs/>
          <w:sz w:val="28"/>
          <w:szCs w:val="28"/>
        </w:rPr>
        <w:t>GROUP</w:t>
      </w:r>
      <w:r>
        <w:t xml:space="preserve">: </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370F1BA" w:rsidR="008E2F5F" w:rsidRDefault="008E2F5F" w:rsidP="008E2F5F">
            <w:r>
              <w:t>1.</w:t>
            </w:r>
            <w:r w:rsidR="00CF13CC">
              <w:t xml:space="preserve"> Phuong Bac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821658A" w:rsidR="008E2F5F" w:rsidRDefault="008E2F5F" w:rsidP="008E2F5F">
            <w:r>
              <w:t>2.</w:t>
            </w:r>
            <w:r w:rsidR="00C45391">
              <w:t xml:space="preserve"> </w:t>
            </w:r>
            <w:r w:rsidR="00442B8E">
              <w:t>Shuja Lashkari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44ACD5F6" w:rsidR="003673AA" w:rsidRDefault="002C376F" w:rsidP="00F1473D">
            <w:pPr>
              <w:rPr>
                <w:b/>
                <w:bCs/>
                <w:sz w:val="28"/>
                <w:szCs w:val="28"/>
              </w:rPr>
            </w:pPr>
            <w:r>
              <w:rPr>
                <w:b/>
                <w:bCs/>
                <w:sz w:val="28"/>
                <w:szCs w:val="28"/>
              </w:rPr>
              <w:t>Phuong Bac</w:t>
            </w:r>
          </w:p>
        </w:tc>
        <w:tc>
          <w:tcPr>
            <w:tcW w:w="4078" w:type="dxa"/>
          </w:tcPr>
          <w:p w14:paraId="230CE8B7" w14:textId="26C11A62" w:rsidR="003673AA" w:rsidRDefault="002C376F" w:rsidP="00F1473D">
            <w:pPr>
              <w:rPr>
                <w:b/>
                <w:bCs/>
                <w:sz w:val="28"/>
                <w:szCs w:val="28"/>
              </w:rPr>
            </w:pPr>
            <w:r>
              <w:rPr>
                <w:b/>
                <w:bCs/>
                <w:sz w:val="28"/>
                <w:szCs w:val="28"/>
              </w:rPr>
              <w:t xml:space="preserve">Create Git repository, Jira account, fill out the </w:t>
            </w:r>
            <w:r w:rsidR="00D12842">
              <w:rPr>
                <w:b/>
                <w:bCs/>
                <w:sz w:val="28"/>
                <w:szCs w:val="28"/>
              </w:rPr>
              <w:t>scrum report, group contract</w:t>
            </w:r>
            <w:r w:rsidR="00D30317">
              <w:rPr>
                <w:b/>
                <w:bCs/>
                <w:sz w:val="28"/>
                <w:szCs w:val="28"/>
              </w:rPr>
              <w:t>, 2 questions from the list</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62CED25A" w:rsidR="003673AA" w:rsidRDefault="00946EAD" w:rsidP="00F1473D">
            <w:pPr>
              <w:rPr>
                <w:b w:val="0"/>
                <w:bCs w:val="0"/>
                <w:sz w:val="28"/>
                <w:szCs w:val="28"/>
              </w:rPr>
            </w:pPr>
            <w:r>
              <w:rPr>
                <w:b w:val="0"/>
                <w:bCs w:val="0"/>
                <w:sz w:val="28"/>
                <w:szCs w:val="28"/>
              </w:rPr>
              <w:t xml:space="preserve">First milestone </w:t>
            </w:r>
          </w:p>
        </w:tc>
        <w:tc>
          <w:tcPr>
            <w:tcW w:w="4320" w:type="dxa"/>
          </w:tcPr>
          <w:p w14:paraId="7EE658DF" w14:textId="5B005BE1" w:rsidR="003673AA" w:rsidRDefault="00650CE4" w:rsidP="00F1473D">
            <w:pPr>
              <w:cnfStyle w:val="000000100000" w:firstRow="0" w:lastRow="0" w:firstColumn="0" w:lastColumn="0" w:oddVBand="0" w:evenVBand="0" w:oddHBand="1" w:evenHBand="0" w:firstRowFirstColumn="0" w:firstRowLastColumn="0" w:lastRowFirstColumn="0" w:lastRowLastColumn="0"/>
              <w:rPr>
                <w:b/>
                <w:bCs/>
                <w:sz w:val="28"/>
                <w:szCs w:val="28"/>
              </w:rPr>
            </w:pPr>
            <w:r>
              <w:t>Read the instructions and divide the tasks to meet the deadline.</w:t>
            </w: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10060" w:type="dxa"/>
        <w:tblLayout w:type="fixed"/>
        <w:tblLook w:val="04A0" w:firstRow="1" w:lastRow="0" w:firstColumn="1" w:lastColumn="0" w:noHBand="0" w:noVBand="1"/>
      </w:tblPr>
      <w:tblGrid>
        <w:gridCol w:w="1660"/>
        <w:gridCol w:w="5265"/>
        <w:gridCol w:w="990"/>
        <w:gridCol w:w="2145"/>
      </w:tblGrid>
      <w:tr w:rsidR="003673AA" w14:paraId="646842FF" w14:textId="77777777" w:rsidTr="00D73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214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D7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1458043E" w:rsidR="003673AA" w:rsidRDefault="005205DF" w:rsidP="00F1473D">
            <w:pPr>
              <w:rPr>
                <w:b w:val="0"/>
                <w:bCs w:val="0"/>
                <w:sz w:val="28"/>
                <w:szCs w:val="28"/>
              </w:rPr>
            </w:pPr>
            <w:r>
              <w:rPr>
                <w:b w:val="0"/>
                <w:bCs w:val="0"/>
                <w:sz w:val="28"/>
                <w:szCs w:val="28"/>
              </w:rPr>
              <w:t>Phuong Bac</w:t>
            </w:r>
          </w:p>
        </w:tc>
        <w:tc>
          <w:tcPr>
            <w:tcW w:w="5265" w:type="dxa"/>
          </w:tcPr>
          <w:p w14:paraId="21E8EAB9" w14:textId="58C19F34" w:rsidR="003673AA" w:rsidRDefault="005205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Git </w:t>
            </w:r>
            <w:r w:rsidR="005A7D1F">
              <w:rPr>
                <w:b/>
                <w:bCs/>
                <w:sz w:val="28"/>
                <w:szCs w:val="28"/>
              </w:rPr>
              <w:t>repository, Jira account creation</w:t>
            </w:r>
            <w:r w:rsidR="004476C6">
              <w:rPr>
                <w:b/>
                <w:bCs/>
                <w:sz w:val="28"/>
                <w:szCs w:val="28"/>
              </w:rPr>
              <w:t>, 2 questions from the list</w:t>
            </w:r>
          </w:p>
        </w:tc>
        <w:tc>
          <w:tcPr>
            <w:tcW w:w="990" w:type="dxa"/>
          </w:tcPr>
          <w:p w14:paraId="7F817101" w14:textId="2781260E" w:rsidR="003673AA" w:rsidRDefault="004476C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mins</w:t>
            </w:r>
          </w:p>
        </w:tc>
        <w:tc>
          <w:tcPr>
            <w:tcW w:w="2145" w:type="dxa"/>
          </w:tcPr>
          <w:p w14:paraId="23D91D3D" w14:textId="644B78FD" w:rsidR="003673AA" w:rsidRDefault="00D733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3673AA" w14:paraId="7E827648" w14:textId="77777777" w:rsidTr="00D733E4">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14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D7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14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D733E4">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14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D7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14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D733E4">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14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D7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14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1E20CF48" w:rsidR="003673AA" w:rsidRDefault="00EB7ECB" w:rsidP="00F1473D">
            <w:r>
              <w:t>Phuong Bac</w:t>
            </w:r>
          </w:p>
        </w:tc>
        <w:tc>
          <w:tcPr>
            <w:tcW w:w="7645" w:type="dxa"/>
          </w:tcPr>
          <w:p w14:paraId="4703F53D" w14:textId="3F0B6D22" w:rsidR="003673AA" w:rsidRDefault="00EB7ECB" w:rsidP="00F1473D">
            <w:pPr>
              <w:cnfStyle w:val="000000100000" w:firstRow="0" w:lastRow="0" w:firstColumn="0" w:lastColumn="0" w:oddVBand="0" w:evenVBand="0" w:oddHBand="1" w:evenHBand="0" w:firstRowFirstColumn="0" w:firstRowLastColumn="0" w:lastRowFirstColumn="0" w:lastRowLastColumn="0"/>
            </w:pPr>
            <w:r>
              <w:t>Data structures (complete, correct, and well-designed, updated in the project, and added to the repository)</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63FE63CD" w:rsidR="00CE112F"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r w:rsidR="00751B10">
        <w:br/>
      </w:r>
      <w:r w:rsidR="00751B10">
        <w:br/>
      </w:r>
      <w:r w:rsidR="001549B8">
        <w:t xml:space="preserve">Phuong </w:t>
      </w:r>
      <w:proofErr w:type="gramStart"/>
      <w:r w:rsidR="001549B8">
        <w:t>Bac :</w:t>
      </w:r>
      <w:proofErr w:type="gramEnd"/>
      <w:r w:rsidR="001549B8">
        <w:t xml:space="preserve"> Using GitHub made it easier to store and organize our project files by providing a centralized repository. Instead of sharing files manually, everyone </w:t>
      </w:r>
      <w:r w:rsidR="00442B8E">
        <w:t>always had access to the latest version</w:t>
      </w:r>
      <w:r w:rsidR="001549B8">
        <w:t>. The ability to track changes and revert to previous versions helped us avoid mistakes. Branching allowed us to work on different features without affecting the main code. Overall, GitHub improved efficiency by keeping everything in one place, making it easy to collaborate, access files from anywhere, and ensure consistency throughout the project.</w:t>
      </w:r>
      <w:r w:rsidR="00751B10">
        <w:br/>
      </w:r>
      <w:r w:rsidR="00751B10">
        <w:br/>
      </w:r>
      <w:r w:rsidR="00751B10">
        <w:br/>
      </w:r>
      <w:r w:rsidR="00751B10">
        <w:br/>
      </w:r>
      <w:r w:rsidR="00751B10">
        <w:br/>
      </w:r>
      <w:r w:rsidR="00751B10">
        <w:lastRenderedPageBreak/>
        <w:br/>
      </w:r>
    </w:p>
    <w:p w14:paraId="61940590" w14:textId="234E5280" w:rsidR="0097535C" w:rsidRDefault="00035933" w:rsidP="008C2466">
      <w:pPr>
        <w:pStyle w:val="ListParagraph"/>
        <w:numPr>
          <w:ilvl w:val="0"/>
          <w:numId w:val="2"/>
        </w:numPr>
      </w:pPr>
      <w:r w:rsidRPr="00035933">
        <w:t>How did GitHub help you manage file sharing and collaboration among team members?</w:t>
      </w:r>
      <w:r w:rsidR="0097535C">
        <w:br/>
      </w:r>
      <w:r w:rsidR="0097535C">
        <w:br/>
      </w:r>
      <w:r w:rsidR="00D30317">
        <w:t xml:space="preserve">Phuong </w:t>
      </w:r>
      <w:r w:rsidR="00442B8E">
        <w:t>Bac:</w:t>
      </w:r>
      <w:r w:rsidR="00D30317">
        <w:t xml:space="preserve"> GitHub helped us manage file sharing by allowing team members to push and pull updates easily. Instead of sending files through email, we could all work on the same repository and merge changes when ready. The commit history let us track who made what changes, reducing confusion. Pull requests allowed us to review code before merging, preventing errors. Collaboration became smoother because everyone had access to the latest version, and conflicts were easier to resolve. Overall, GitHub made teamwork more efficient and kept our project well-organized.</w:t>
      </w:r>
      <w:r w:rsidR="0097535C">
        <w:br/>
      </w:r>
      <w:r w:rsidR="0097535C">
        <w:br/>
      </w:r>
      <w:r w:rsidR="0097535C">
        <w:br/>
      </w:r>
      <w:r w:rsidR="0097535C">
        <w:br/>
      </w:r>
      <w:r w:rsidR="0097535C">
        <w:br/>
      </w:r>
      <w:r w:rsidR="0097535C">
        <w:br/>
      </w:r>
      <w:r w:rsidR="0097535C">
        <w:br/>
      </w:r>
    </w:p>
    <w:p w14:paraId="6C65EE45" w14:textId="77777777" w:rsidR="00442B8E" w:rsidRDefault="00A531A3" w:rsidP="008C2466">
      <w:pPr>
        <w:pStyle w:val="ListParagraph"/>
        <w:numPr>
          <w:ilvl w:val="0"/>
          <w:numId w:val="2"/>
        </w:numPr>
      </w:pPr>
      <w:r w:rsidRPr="00A531A3">
        <w:t>How did the Kanban board in Jira assist in visualizing the progress of tasks and identifying bottlenecks? Reflect on how this feature helped prioritize tasks and manage the overall project timeline</w:t>
      </w:r>
      <w:r w:rsidR="004D3DB5">
        <w:t>.</w:t>
      </w:r>
    </w:p>
    <w:p w14:paraId="328EB8EB" w14:textId="39C729CE" w:rsidR="00DE4BD1" w:rsidRDefault="00442B8E" w:rsidP="00442B8E">
      <w:pPr>
        <w:pStyle w:val="ListParagraph"/>
      </w:pPr>
      <w:r>
        <w:t xml:space="preserve">Shuja </w:t>
      </w:r>
      <w:r w:rsidR="003743D8">
        <w:t>Lashkari:</w:t>
      </w:r>
      <w:r>
        <w:t xml:space="preserve"> </w:t>
      </w:r>
      <w:r w:rsidR="003743D8">
        <w:t>A Kanban board in Jira helps by providing real time clear view of work items as they move through different stages, it also helps identifying bottlenecks by highlighting task that are stuck in one stage allowing other team members to take actions as it notifies them that no progress is being made. There are other features as well such as prioritizing important task that needs to be addressed first before any other task. Additionally, it aids in managing the overall project timeline by maintaining workflow efficiency, reducing delays, and ensuring steady progress toward completion.</w:t>
      </w:r>
      <w:r w:rsidR="000C73AF">
        <w:br/>
      </w:r>
      <w:r w:rsidR="000C73AF">
        <w:br/>
      </w:r>
      <w:r w:rsidR="000C73AF">
        <w:br/>
      </w:r>
      <w:r w:rsidR="000C73AF">
        <w:br/>
      </w:r>
      <w:r w:rsidR="000C73AF">
        <w:br/>
      </w:r>
      <w:r w:rsidR="000C73AF">
        <w:br/>
      </w:r>
      <w:r w:rsidR="000C73AF">
        <w:br/>
      </w:r>
      <w:r w:rsidR="000C73AF">
        <w:br/>
      </w:r>
      <w:r w:rsidR="000C73AF">
        <w:br/>
      </w:r>
      <w:r w:rsidR="000C73AF">
        <w:br/>
      </w:r>
      <w:r w:rsidR="000C73AF">
        <w:br/>
      </w:r>
      <w:r w:rsidR="00DE4BD1">
        <w:br/>
      </w:r>
    </w:p>
    <w:p w14:paraId="69CFEB0A" w14:textId="77777777" w:rsidR="003743D8" w:rsidRDefault="00A531A3" w:rsidP="008C2466">
      <w:pPr>
        <w:pStyle w:val="ListParagraph"/>
        <w:numPr>
          <w:ilvl w:val="0"/>
          <w:numId w:val="2"/>
        </w:numPr>
      </w:pPr>
      <w:r w:rsidRPr="00A531A3">
        <w:t>How did using Jira to create and assign tasks improve your ability to manage the project's workflow? Reflect on how breaking down the project into smaller tasks helped you maintain clarity and focus</w:t>
      </w:r>
    </w:p>
    <w:p w14:paraId="47CD4005" w14:textId="5B809167" w:rsidR="008C2466" w:rsidRDefault="003743D8" w:rsidP="003743D8">
      <w:pPr>
        <w:pStyle w:val="ListParagraph"/>
      </w:pPr>
      <w:r>
        <w:lastRenderedPageBreak/>
        <w:t xml:space="preserve">Shuja lashkari: </w:t>
      </w:r>
      <w:r w:rsidR="007F2F38">
        <w:t>Using Jira to create and assigned tasks improved our workflow ability by being able to bring down task into smaller segments allowing us to divide the work equally preventing overload on any one person, making it easier for all of us of to track each member’s progress. Assigning tasks to team members ensured responsibilities were well-distributed. This structure also helped maintain focus, as each team member could work on a task with clear deadlines, leading to better efficiency and project completion within the timeline, other features were also useful such as Jira’s tracking which provided insights on completion rate and potential delays by team members.</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C73AF"/>
    <w:rsid w:val="00121F94"/>
    <w:rsid w:val="001549B8"/>
    <w:rsid w:val="00180FC2"/>
    <w:rsid w:val="001A1646"/>
    <w:rsid w:val="00221B94"/>
    <w:rsid w:val="00237A90"/>
    <w:rsid w:val="00250D4F"/>
    <w:rsid w:val="00285DD5"/>
    <w:rsid w:val="002913FC"/>
    <w:rsid w:val="002A4DCE"/>
    <w:rsid w:val="002B7FBA"/>
    <w:rsid w:val="002C376F"/>
    <w:rsid w:val="002E1847"/>
    <w:rsid w:val="002F43AB"/>
    <w:rsid w:val="003173B0"/>
    <w:rsid w:val="003217C3"/>
    <w:rsid w:val="003415F5"/>
    <w:rsid w:val="003673AA"/>
    <w:rsid w:val="003743D8"/>
    <w:rsid w:val="003A015E"/>
    <w:rsid w:val="003D5832"/>
    <w:rsid w:val="003E5CFC"/>
    <w:rsid w:val="0043076C"/>
    <w:rsid w:val="00442B8E"/>
    <w:rsid w:val="00445813"/>
    <w:rsid w:val="004476C6"/>
    <w:rsid w:val="00454005"/>
    <w:rsid w:val="00474DFD"/>
    <w:rsid w:val="004818B7"/>
    <w:rsid w:val="0049056F"/>
    <w:rsid w:val="004C3801"/>
    <w:rsid w:val="004D3DB5"/>
    <w:rsid w:val="004E17DA"/>
    <w:rsid w:val="005205DF"/>
    <w:rsid w:val="00522BCC"/>
    <w:rsid w:val="005264BB"/>
    <w:rsid w:val="005A7D1F"/>
    <w:rsid w:val="005B4522"/>
    <w:rsid w:val="005C7CD8"/>
    <w:rsid w:val="005F662B"/>
    <w:rsid w:val="00606F0B"/>
    <w:rsid w:val="0063130A"/>
    <w:rsid w:val="00636668"/>
    <w:rsid w:val="00650CE4"/>
    <w:rsid w:val="00665F35"/>
    <w:rsid w:val="0068687C"/>
    <w:rsid w:val="00691001"/>
    <w:rsid w:val="006A0429"/>
    <w:rsid w:val="006C00BC"/>
    <w:rsid w:val="006D6832"/>
    <w:rsid w:val="0070368D"/>
    <w:rsid w:val="00733FD2"/>
    <w:rsid w:val="00740791"/>
    <w:rsid w:val="007443D0"/>
    <w:rsid w:val="00751B10"/>
    <w:rsid w:val="00763182"/>
    <w:rsid w:val="007A3F41"/>
    <w:rsid w:val="007D4390"/>
    <w:rsid w:val="007F2F38"/>
    <w:rsid w:val="008615DB"/>
    <w:rsid w:val="00864667"/>
    <w:rsid w:val="008B2806"/>
    <w:rsid w:val="008B6CB7"/>
    <w:rsid w:val="008C0F8F"/>
    <w:rsid w:val="008C2466"/>
    <w:rsid w:val="008E2F5F"/>
    <w:rsid w:val="00927AF6"/>
    <w:rsid w:val="0093191D"/>
    <w:rsid w:val="00946EAD"/>
    <w:rsid w:val="00953295"/>
    <w:rsid w:val="0097535C"/>
    <w:rsid w:val="00977D89"/>
    <w:rsid w:val="00981A72"/>
    <w:rsid w:val="00991340"/>
    <w:rsid w:val="009A5FDF"/>
    <w:rsid w:val="009E2FCE"/>
    <w:rsid w:val="009E6AE9"/>
    <w:rsid w:val="009F7152"/>
    <w:rsid w:val="00A10F53"/>
    <w:rsid w:val="00A32DD8"/>
    <w:rsid w:val="00A37258"/>
    <w:rsid w:val="00A531A3"/>
    <w:rsid w:val="00A86788"/>
    <w:rsid w:val="00AC6173"/>
    <w:rsid w:val="00AD1CA9"/>
    <w:rsid w:val="00AF6B17"/>
    <w:rsid w:val="00AF72B0"/>
    <w:rsid w:val="00B1392C"/>
    <w:rsid w:val="00B15C06"/>
    <w:rsid w:val="00B53787"/>
    <w:rsid w:val="00B77045"/>
    <w:rsid w:val="00BA2A55"/>
    <w:rsid w:val="00BD6A8D"/>
    <w:rsid w:val="00C01FF1"/>
    <w:rsid w:val="00C2465E"/>
    <w:rsid w:val="00C31697"/>
    <w:rsid w:val="00C45391"/>
    <w:rsid w:val="00CD7E18"/>
    <w:rsid w:val="00CE112F"/>
    <w:rsid w:val="00CF13CC"/>
    <w:rsid w:val="00D02036"/>
    <w:rsid w:val="00D11F05"/>
    <w:rsid w:val="00D12842"/>
    <w:rsid w:val="00D16C96"/>
    <w:rsid w:val="00D30317"/>
    <w:rsid w:val="00D32462"/>
    <w:rsid w:val="00D40C50"/>
    <w:rsid w:val="00D533F3"/>
    <w:rsid w:val="00D536A3"/>
    <w:rsid w:val="00D70D7C"/>
    <w:rsid w:val="00D733E4"/>
    <w:rsid w:val="00D8387E"/>
    <w:rsid w:val="00D861B0"/>
    <w:rsid w:val="00D87322"/>
    <w:rsid w:val="00D917DD"/>
    <w:rsid w:val="00D94188"/>
    <w:rsid w:val="00DA425B"/>
    <w:rsid w:val="00DB5D2B"/>
    <w:rsid w:val="00DE4BD1"/>
    <w:rsid w:val="00DE76B1"/>
    <w:rsid w:val="00DF393D"/>
    <w:rsid w:val="00E078E0"/>
    <w:rsid w:val="00E61084"/>
    <w:rsid w:val="00E8453B"/>
    <w:rsid w:val="00EA130A"/>
    <w:rsid w:val="00EB7ECB"/>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1254</Words>
  <Characters>6488</Characters>
  <Application>Microsoft Office Word</Application>
  <DocSecurity>0</DocSecurity>
  <Lines>381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Phuong Bac</cp:lastModifiedBy>
  <cp:revision>3</cp:revision>
  <dcterms:created xsi:type="dcterms:W3CDTF">2025-02-28T04:06:00Z</dcterms:created>
  <dcterms:modified xsi:type="dcterms:W3CDTF">2025-03-01T03:26:00Z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