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E6666" w14:textId="77777777" w:rsidR="006F0F3F" w:rsidRDefault="006F0F3F" w:rsidP="006F0F3F"/>
    <w:p w14:paraId="793B19E3" w14:textId="77777777" w:rsidR="006F0F3F" w:rsidRDefault="006F0F3F" w:rsidP="006F0F3F">
      <w:r>
        <w:rPr>
          <w:noProof/>
        </w:rPr>
        <w:drawing>
          <wp:anchor distT="0" distB="0" distL="114300" distR="114300" simplePos="0" relativeHeight="251659264" behindDoc="1" locked="0" layoutInCell="1" allowOverlap="1" wp14:anchorId="471519EB" wp14:editId="0F90198D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D1A90" w14:textId="77777777" w:rsidR="006F0F3F" w:rsidRDefault="006F0F3F" w:rsidP="006F0F3F"/>
    <w:p w14:paraId="6DD10550" w14:textId="77777777" w:rsidR="006F0F3F" w:rsidRDefault="006F0F3F" w:rsidP="006F0F3F"/>
    <w:p w14:paraId="06C5C9C6" w14:textId="77777777" w:rsidR="006F0F3F" w:rsidRDefault="006F0F3F" w:rsidP="006F0F3F"/>
    <w:p w14:paraId="6CDA6035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10A9C2B3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5B9F00CD" w14:textId="77777777" w:rsidR="006F0F3F" w:rsidRDefault="006F0F3F" w:rsidP="006F0F3F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14:paraId="7DEEA604" w14:textId="77777777" w:rsidR="006F0F3F" w:rsidRDefault="006F0F3F" w:rsidP="006F0F3F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14:paraId="4763D6B9" w14:textId="77777777" w:rsidR="006F0F3F" w:rsidRPr="00936CC0" w:rsidRDefault="006F0F3F" w:rsidP="006F0F3F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14:paraId="5C314701" w14:textId="77777777" w:rsidR="006F0F3F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u w:val="single"/>
          <w:lang w:val="fr-FR"/>
        </w:rPr>
      </w:pPr>
    </w:p>
    <w:p w14:paraId="697DDC5C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Nom :   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BYRON</w:t>
      </w:r>
    </w:p>
    <w:p w14:paraId="1C7B9DF3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4D6735AA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Prénom :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P. D. Naguiby</w:t>
      </w:r>
    </w:p>
    <w:p w14:paraId="0B82920E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2B29C7A7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Cours :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Système</w:t>
      </w:r>
    </w:p>
    <w:p w14:paraId="7CDD1DB8" w14:textId="77777777" w:rsidR="006F0F3F" w:rsidRPr="00B80DE6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49CA03B2" w14:textId="77777777" w:rsidR="006F0F3F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Professeur :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Mr Ismaël S.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A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.</w:t>
      </w:r>
    </w:p>
    <w:p w14:paraId="65FC9436" w14:textId="77777777" w:rsidR="006F0F3F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25CEBF93" w14:textId="77777777" w:rsidR="006F0F3F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Niveau :                                                       3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vertAlign w:val="superscript"/>
          <w:lang w:val="fr-FR"/>
        </w:rPr>
        <w:t>ième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année</w:t>
      </w:r>
    </w:p>
    <w:p w14:paraId="079829B8" w14:textId="77777777" w:rsidR="006F0F3F" w:rsidRDefault="006F0F3F" w:rsidP="006F0F3F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73853DF9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59A77A42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Année :                                                        2024 – 2025</w:t>
      </w:r>
    </w:p>
    <w:p w14:paraId="090A191C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6372068F" w14:textId="77777777" w:rsidR="006F0F3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28728F6A" w14:textId="77777777" w:rsidR="006F0F3F" w:rsidRPr="00E63D6F" w:rsidRDefault="006F0F3F" w:rsidP="006F0F3F">
      <w:pPr>
        <w:rPr>
          <w:rFonts w:ascii="Montserrat" w:hAnsi="Montserrat" w:cs="Times New Roman"/>
          <w:b/>
          <w:color w:val="2E74B5" w:themeColor="accent1" w:themeShade="BF"/>
          <w:sz w:val="24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            </w:t>
      </w:r>
      <w:r>
        <w:rPr>
          <w:rFonts w:ascii="Montserrat" w:hAnsi="Montserrat" w:cs="Times New Roman"/>
          <w:b/>
          <w:color w:val="C00000"/>
          <w:sz w:val="28"/>
          <w:lang w:val="fr-FR"/>
        </w:rPr>
        <w:t xml:space="preserve"> Le 20</w:t>
      </w:r>
      <w:r w:rsidRPr="00B80DE6">
        <w:rPr>
          <w:rFonts w:ascii="Montserrat" w:hAnsi="Montserrat" w:cs="Times New Roman"/>
          <w:b/>
          <w:color w:val="C00000"/>
          <w:sz w:val="28"/>
          <w:lang w:val="fr-FR"/>
        </w:rPr>
        <w:t>/10/2024</w:t>
      </w:r>
    </w:p>
    <w:p w14:paraId="4DF4ABD3" w14:textId="77777777" w:rsidR="006F0F3F" w:rsidRDefault="006F0F3F" w:rsidP="006F0F3F">
      <w:pPr>
        <w:rPr>
          <w:b/>
          <w:sz w:val="36"/>
          <w:u w:val="single"/>
          <w:lang w:val="fr-FR"/>
        </w:rPr>
      </w:pPr>
      <w:r w:rsidRPr="00E63D6F">
        <w:rPr>
          <w:b/>
          <w:sz w:val="36"/>
          <w:u w:val="single"/>
          <w:lang w:val="fr-FR"/>
        </w:rPr>
        <w:lastRenderedPageBreak/>
        <w:t>Exécution du TD</w:t>
      </w:r>
    </w:p>
    <w:p w14:paraId="3E70A115" w14:textId="77777777" w:rsidR="006450E9" w:rsidRDefault="006F0F3F" w:rsidP="006F0F3F">
      <w:pPr>
        <w:pStyle w:val="ListParagraph"/>
        <w:numPr>
          <w:ilvl w:val="0"/>
          <w:numId w:val="1"/>
        </w:numPr>
        <w:rPr>
          <w:sz w:val="28"/>
          <w:lang w:val="fr-FR"/>
        </w:rPr>
      </w:pPr>
      <w:r w:rsidRPr="006F0F3F">
        <w:rPr>
          <w:sz w:val="28"/>
          <w:lang w:val="fr-FR"/>
        </w:rPr>
        <w:t xml:space="preserve">Création d’un réseau simple </w:t>
      </w:r>
      <w:r>
        <w:rPr>
          <w:sz w:val="28"/>
          <w:lang w:val="fr-FR"/>
        </w:rPr>
        <w:t xml:space="preserve">étoile </w:t>
      </w:r>
      <w:r w:rsidRPr="006F0F3F">
        <w:rPr>
          <w:sz w:val="28"/>
          <w:lang w:val="fr-FR"/>
        </w:rPr>
        <w:t>et les renseignements</w:t>
      </w:r>
    </w:p>
    <w:p w14:paraId="01E07DE5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C4A76D0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36802AE2" wp14:editId="6DF9EB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nn_etudian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B04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365F74CD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7D71CAB" wp14:editId="02738A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_pro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921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535037F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5A20EDB" wp14:editId="5520BC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_etudian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F4ED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4768277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01BF4512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1C97D89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3F05701" wp14:editId="1646B3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_etudian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BAE0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73CB0681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4EC5689E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3157A20D" wp14:editId="09F0939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ande_ping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2A7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048BE90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51C34F23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4CBFCDB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75443481" w14:textId="77777777" w:rsidR="006F0F3F" w:rsidRDefault="006F0F3F" w:rsidP="006F0F3F">
      <w:pPr>
        <w:pStyle w:val="ListParagraph"/>
        <w:numPr>
          <w:ilvl w:val="0"/>
          <w:numId w:val="1"/>
        </w:numPr>
        <w:rPr>
          <w:sz w:val="28"/>
          <w:lang w:val="fr-FR"/>
        </w:rPr>
      </w:pPr>
      <w:r>
        <w:rPr>
          <w:sz w:val="28"/>
          <w:lang w:val="fr-FR"/>
        </w:rPr>
        <w:t>Création d’un réseau complexe et les renseignements</w:t>
      </w:r>
    </w:p>
    <w:p w14:paraId="549F3432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7AA23B67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D5B74B4" wp14:editId="6898FD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_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C512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3D0E17AF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60AF6DBD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5045B91D" wp14:editId="1DDB61E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_Prin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CB58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56B2C715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38C61D9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447C8FE" wp14:editId="50F665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_P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86E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F4EAAFB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8022F35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179661AD" wp14:editId="7F2DEA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_Di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DC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F1E90E9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F7C14B6" wp14:editId="7633556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_serv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FE4D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7E8DD0FF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2197BEC0" w14:textId="77777777" w:rsidR="00F41CD1" w:rsidRDefault="00F41CD1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A60D8C4" wp14:editId="6068AA7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mande_pin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85D2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4B839A5C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2C5A9CB" w14:textId="77777777" w:rsidR="006F0F3F" w:rsidRDefault="006F0F3F" w:rsidP="006F0F3F">
      <w:pPr>
        <w:pStyle w:val="ListParagraph"/>
        <w:numPr>
          <w:ilvl w:val="0"/>
          <w:numId w:val="1"/>
        </w:numPr>
        <w:rPr>
          <w:sz w:val="28"/>
          <w:lang w:val="fr-FR"/>
        </w:rPr>
      </w:pPr>
      <w:r>
        <w:rPr>
          <w:sz w:val="28"/>
          <w:lang w:val="fr-FR"/>
        </w:rPr>
        <w:t>Création d’un réseau simple</w:t>
      </w:r>
    </w:p>
    <w:p w14:paraId="440F9994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5838B86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A5FD00D" wp14:editId="38BD47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reseausi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5578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CB7A281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4BE1F465" w14:textId="77777777" w:rsidR="006F0F3F" w:rsidRDefault="006F0F3F" w:rsidP="006F0F3F">
      <w:pPr>
        <w:pStyle w:val="ListParagraph"/>
        <w:numPr>
          <w:ilvl w:val="0"/>
          <w:numId w:val="1"/>
        </w:numPr>
        <w:rPr>
          <w:sz w:val="28"/>
          <w:lang w:val="fr-FR"/>
        </w:rPr>
      </w:pPr>
      <w:r>
        <w:rPr>
          <w:sz w:val="28"/>
          <w:lang w:val="fr-FR"/>
        </w:rPr>
        <w:lastRenderedPageBreak/>
        <w:t>Création d’un réseau en arbre et les renseignements</w:t>
      </w:r>
    </w:p>
    <w:p w14:paraId="3669B61C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07C2DD6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505EB6F9" wp14:editId="5C9E3D3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0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202B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5199D8A7" w14:textId="77777777" w:rsidR="006F0F3F" w:rsidRP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3D9EF06C" wp14:editId="157A34B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001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6684B7F7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0C926204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0C45A714" wp14:editId="6727662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001 - Copie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DA6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75B5FFBA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D860535" wp14:editId="4982C0C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001 - Copie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000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3DB5C8A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382B9719" wp14:editId="7B50620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001 - Copie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DA1F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1AB1B5C0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55CCF550" wp14:editId="32EBF16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001 - Copie (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3C1A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548C7182" w14:textId="77777777" w:rsidR="006F0F3F" w:rsidRDefault="006F0F3F" w:rsidP="006F0F3F">
      <w:pPr>
        <w:pStyle w:val="ListParagraph"/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097DE9F" wp14:editId="7D443F1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001 - Copi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6DAE" w14:textId="77777777" w:rsidR="006F0F3F" w:rsidRDefault="006F0F3F" w:rsidP="006F0F3F">
      <w:pPr>
        <w:pStyle w:val="ListParagraph"/>
        <w:rPr>
          <w:sz w:val="28"/>
          <w:lang w:val="fr-FR"/>
        </w:rPr>
      </w:pPr>
    </w:p>
    <w:p w14:paraId="24DB83CE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145C3647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309AFD5D" w14:textId="77777777" w:rsidR="00F41CD1" w:rsidRDefault="00F41CD1" w:rsidP="006F0F3F">
      <w:pPr>
        <w:pStyle w:val="ListParagraph"/>
        <w:rPr>
          <w:sz w:val="28"/>
          <w:lang w:val="fr-FR"/>
        </w:rPr>
      </w:pPr>
    </w:p>
    <w:p w14:paraId="44F69BC5" w14:textId="77777777" w:rsidR="00F41CD1" w:rsidRPr="006F0F3F" w:rsidRDefault="00F41CD1" w:rsidP="006F0F3F">
      <w:pPr>
        <w:pStyle w:val="ListParagraph"/>
        <w:rPr>
          <w:sz w:val="28"/>
          <w:lang w:val="fr-FR"/>
        </w:rPr>
      </w:pPr>
      <w:bookmarkStart w:id="0" w:name="_GoBack"/>
      <w:bookmarkEnd w:id="0"/>
      <w:r>
        <w:rPr>
          <w:sz w:val="28"/>
          <w:lang w:val="fr-FR"/>
        </w:rPr>
        <w:t>En conclusion, ce cours nous permet de mettre en relation les PC et de faire les connections d’un réseau.</w:t>
      </w:r>
    </w:p>
    <w:sectPr w:rsidR="00F41CD1" w:rsidRPr="006F0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692E1E"/>
    <w:multiLevelType w:val="hybridMultilevel"/>
    <w:tmpl w:val="B1327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F3F"/>
    <w:rsid w:val="00137E34"/>
    <w:rsid w:val="006868CA"/>
    <w:rsid w:val="006F0F3F"/>
    <w:rsid w:val="00F4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683C0"/>
  <w15:chartTrackingRefBased/>
  <w15:docId w15:val="{AD84B4CB-E2CA-40D7-BB0C-140FE2549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F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Durell Naguiby Byron</dc:creator>
  <cp:keywords/>
  <dc:description/>
  <cp:lastModifiedBy>Durell Naguiby Byron</cp:lastModifiedBy>
  <cp:revision>1</cp:revision>
  <dcterms:created xsi:type="dcterms:W3CDTF">2024-10-24T18:11:00Z</dcterms:created>
  <dcterms:modified xsi:type="dcterms:W3CDTF">2024-10-24T18:35:00Z</dcterms:modified>
</cp:coreProperties>
</file>