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4312C" w14:textId="0306F72C" w:rsidR="00522D66" w:rsidRDefault="00522D66" w:rsidP="009C5760">
      <w:pPr>
        <w:spacing w:before="18"/>
        <w:ind w:right="80"/>
        <w:rPr>
          <w:b/>
          <w:bCs/>
          <w:spacing w:val="-2"/>
          <w:sz w:val="26"/>
        </w:rPr>
      </w:pPr>
    </w:p>
    <w:p w14:paraId="1F7D51E6" w14:textId="3D44FDEB" w:rsidR="00522D66" w:rsidRDefault="00522D66">
      <w:pPr>
        <w:widowControl/>
        <w:autoSpaceDE/>
        <w:autoSpaceDN/>
        <w:spacing w:after="160" w:line="259" w:lineRule="auto"/>
        <w:rPr>
          <w:b/>
          <w:bCs/>
          <w:spacing w:val="-2"/>
          <w:sz w:val="26"/>
        </w:rPr>
      </w:pPr>
      <w:r>
        <w:rPr>
          <w:b/>
          <w:bCs/>
          <w:spacing w:val="-2"/>
          <w:sz w:val="26"/>
        </w:rPr>
        <w:t>SADRŽAJ</w:t>
      </w:r>
      <w:r w:rsidR="00F210B8">
        <w:rPr>
          <w:b/>
          <w:bCs/>
          <w:spacing w:val="-2"/>
          <w:sz w:val="26"/>
        </w:rPr>
        <w:t>:</w:t>
      </w:r>
    </w:p>
    <w:sdt>
      <w:sdtPr>
        <w:rPr>
          <w:lang w:val="en-GB"/>
        </w:rPr>
        <w:id w:val="-8795480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233F6" w14:textId="75CDC262" w:rsidR="00442D96" w:rsidRDefault="00F210B8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separate"/>
          </w:r>
          <w:hyperlink w:anchor="_Toc224639298" w:history="1">
            <w:r w:rsidR="00442D96" w:rsidRPr="00B9328D">
              <w:rPr>
                <w:rStyle w:val="Hyperlink"/>
                <w:rFonts w:cstheme="minorHAnsi"/>
                <w:b/>
                <w:bCs/>
                <w:noProof/>
              </w:rPr>
              <w:t>1.</w:t>
            </w:r>
            <w:r w:rsidR="00442D9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="00442D96" w:rsidRPr="00B9328D">
              <w:rPr>
                <w:rStyle w:val="Hyperlink"/>
                <w:rFonts w:cstheme="minorHAnsi"/>
                <w:b/>
                <w:bCs/>
                <w:noProof/>
              </w:rPr>
              <w:t>UVOD – OPIS SUSTAVA, SVRHA I CILJEVI</w:t>
            </w:r>
            <w:r w:rsidR="00442D96">
              <w:rPr>
                <w:noProof/>
                <w:webHidden/>
              </w:rPr>
              <w:tab/>
            </w:r>
            <w:r w:rsidR="00442D96">
              <w:rPr>
                <w:noProof/>
                <w:webHidden/>
              </w:rPr>
              <w:fldChar w:fldCharType="begin"/>
            </w:r>
            <w:r w:rsidR="00442D96">
              <w:rPr>
                <w:noProof/>
                <w:webHidden/>
              </w:rPr>
              <w:instrText xml:space="preserve"> PAGEREF _Toc224639298 \h </w:instrText>
            </w:r>
            <w:r w:rsidR="00442D96">
              <w:rPr>
                <w:noProof/>
                <w:webHidden/>
              </w:rPr>
            </w:r>
            <w:r w:rsidR="00442D96">
              <w:rPr>
                <w:noProof/>
                <w:webHidden/>
              </w:rPr>
              <w:fldChar w:fldCharType="separate"/>
            </w:r>
            <w:r w:rsidR="00442D96">
              <w:rPr>
                <w:noProof/>
                <w:webHidden/>
              </w:rPr>
              <w:t>2</w:t>
            </w:r>
            <w:r w:rsidR="00442D96">
              <w:rPr>
                <w:noProof/>
                <w:webHidden/>
              </w:rPr>
              <w:fldChar w:fldCharType="end"/>
            </w:r>
          </w:hyperlink>
        </w:p>
        <w:p w14:paraId="51700BB4" w14:textId="32C82EEF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299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OPIS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E017" w14:textId="2BBFDEA5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0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SVRHA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ABB2E" w14:textId="2B76DEA0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1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CILJEVI SUSTAVA KOJI SE ŽELE POSTIĆI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B1F9" w14:textId="7307CB6F" w:rsidR="00442D96" w:rsidRDefault="00442D9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2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ANALIZA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76444" w14:textId="610E13E0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3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5121" w14:textId="270F9550" w:rsidR="00442D96" w:rsidRDefault="00442D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4" w:history="1">
            <w:r w:rsidRPr="00B9328D">
              <w:rPr>
                <w:rStyle w:val="Hyperlink"/>
                <w:noProof/>
              </w:rPr>
              <w:t>2.1.1.INTERVJU SA STVARNIM KORISNIKOM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4351" w14:textId="7916B785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5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USAGLAŠENA DETALJNA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E59A" w14:textId="23925C95" w:rsidR="00F210B8" w:rsidRDefault="00F210B8">
          <w:r>
            <w:rPr>
              <w:b/>
              <w:bCs/>
              <w:lang w:val="en-GB"/>
            </w:rPr>
            <w:fldChar w:fldCharType="end"/>
          </w:r>
        </w:p>
      </w:sdtContent>
    </w:sdt>
    <w:p w14:paraId="2A912FCE" w14:textId="77777777" w:rsidR="00522D66" w:rsidRPr="00B04032" w:rsidRDefault="00522D66" w:rsidP="00F210B8">
      <w:pPr>
        <w:ind w:left="3" w:right="80"/>
        <w:rPr>
          <w:b/>
          <w:bCs/>
          <w:sz w:val="26"/>
        </w:rPr>
      </w:pPr>
    </w:p>
    <w:p w14:paraId="276C41D9" w14:textId="77777777" w:rsidR="00522D66" w:rsidRDefault="00522D66" w:rsidP="00017629"/>
    <w:p w14:paraId="10A99FAD" w14:textId="77777777" w:rsidR="00522D66" w:rsidRDefault="00522D66" w:rsidP="00017629"/>
    <w:p w14:paraId="5954A94A" w14:textId="1FEF5919" w:rsidR="00522D66" w:rsidRPr="002A2FFA" w:rsidRDefault="00522D66" w:rsidP="00522D66">
      <w:pPr>
        <w:widowControl/>
        <w:autoSpaceDE/>
        <w:autoSpaceDN/>
        <w:spacing w:after="160" w:line="259" w:lineRule="auto"/>
        <w:rPr>
          <w:b/>
          <w:bCs/>
        </w:rPr>
      </w:pPr>
      <w:r w:rsidRPr="002A2FFA">
        <w:rPr>
          <w:b/>
          <w:bCs/>
        </w:rPr>
        <w:br w:type="page"/>
      </w:r>
    </w:p>
    <w:p w14:paraId="7FAE2FE9" w14:textId="5870FA06" w:rsidR="00522D66" w:rsidRPr="002A2FFA" w:rsidRDefault="00522D66" w:rsidP="002A2FFA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0" w:name="_Toc224639298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UVOD – OPIS SUSTAVA, SVRHA I CILJEVI</w:t>
      </w:r>
      <w:bookmarkEnd w:id="0"/>
    </w:p>
    <w:p w14:paraId="4026893A" w14:textId="77777777" w:rsidR="00F210B8" w:rsidRDefault="00F210B8" w:rsidP="002A2FFA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1" w:name="_Toc224639299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>OPIS SUSTAVA</w:t>
      </w:r>
      <w:bookmarkEnd w:id="1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 xml:space="preserve"> </w:t>
      </w:r>
    </w:p>
    <w:p w14:paraId="6AE2AC1C" w14:textId="77777777" w:rsidR="001E1540" w:rsidRPr="001E1540" w:rsidRDefault="001E1540" w:rsidP="001E1540"/>
    <w:p w14:paraId="536AF74A" w14:textId="77777777" w:rsidR="006C40AE" w:rsidRDefault="006C40AE" w:rsidP="006C40AE">
      <w:pPr>
        <w:ind w:firstLine="360"/>
      </w:pPr>
      <w:r>
        <w:t xml:space="preserve">Projektna dokumentacija ove web aplikacije tipa </w:t>
      </w:r>
      <w:r w:rsidRPr="006C40AE">
        <w:rPr>
          <w:i/>
          <w:iCs/>
        </w:rPr>
        <w:t>marketplace</w:t>
      </w:r>
      <w:r>
        <w:t xml:space="preserve"> osmišljena je kako bi pružila sveobuhvatnu platformu za kupnju i prodaju proizvoda putem interneta. Sustav omogućuje korisnicima jednostavno pregledavanje dostupnih oglasa, pretraživanje proizvoda prema različitim kriterijima te filtriranje i sortiranje rezultata kako bi lakše pronašli željene artikle.</w:t>
      </w:r>
    </w:p>
    <w:p w14:paraId="499DAA86" w14:textId="77777777" w:rsidR="006C40AE" w:rsidRDefault="006C40AE" w:rsidP="006C40AE"/>
    <w:p w14:paraId="40A3ABF3" w14:textId="77777777" w:rsidR="006C40AE" w:rsidRDefault="006C40AE" w:rsidP="006C40AE">
      <w:r>
        <w:t>Osim pregleda oglasa, sustav omogućuje registriranim korisnicima objavljivanje vlastitih oglasa, upravljanje postojećim oglasima (uređivanje i brisanje), kao i pregled detaljnih informacija o pojedinom proizvodu, uključujući naziv, opis, cijenu, kategoriju i slike. Također, sustav omogućuje kupnju proizvoda te vođenje evidencije o izvršenim kupnjama.</w:t>
      </w:r>
    </w:p>
    <w:p w14:paraId="620857E0" w14:textId="77777777" w:rsidR="006C40AE" w:rsidRDefault="006C40AE" w:rsidP="006C40AE"/>
    <w:p w14:paraId="0A02BCA0" w14:textId="75201AF7" w:rsidR="001E1540" w:rsidRDefault="006C40AE" w:rsidP="006C40AE">
      <w:r>
        <w:t>Sustav uključuje i funkcionalnosti upravljanja korisničkim računima, uključujući registraciju, prijavu te uređivanje korisničkih podataka. Dodatno, predviđene su administratorske funkcionalnosti za upravljanje korisnicima i održavanje sigurnosti sustava.</w:t>
      </w:r>
    </w:p>
    <w:p w14:paraId="6E0A2B62" w14:textId="77777777" w:rsidR="001E1540" w:rsidRPr="001E1540" w:rsidRDefault="001E1540" w:rsidP="001E1540"/>
    <w:p w14:paraId="7EF3517A" w14:textId="3301645F" w:rsidR="00522D66" w:rsidRDefault="00522D66" w:rsidP="002A2FFA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2" w:name="_Toc224639300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t>SVRHA SUSTAVA</w:t>
      </w:r>
      <w:bookmarkEnd w:id="2"/>
    </w:p>
    <w:p w14:paraId="2DE309E4" w14:textId="77777777" w:rsidR="001E1540" w:rsidRPr="001E1540" w:rsidRDefault="001E1540" w:rsidP="001E1540"/>
    <w:p w14:paraId="5C3B11BC" w14:textId="2B4976D6" w:rsidR="001E1540" w:rsidRDefault="006C40AE" w:rsidP="006C40AE">
      <w:pPr>
        <w:ind w:firstLine="360"/>
      </w:pPr>
      <w:r>
        <w:t>Svrha ovog sustava je olakšati proces online kupnje i prodaje proizvoda kroz centraliziranu i jednostavnu platformu. Sustav je osmišljen kako bi korisnicima omogućio brzo i učinkovito pronalaženje proizvoda, jednostavno objavljivanje oglasa te sigurno izvršavanje kupnje. Kroz implementaciju ovog sustava korisnicima se omogućuje bolja organizacija i pregled vlastitih aktivnosti, uključujući upravljanje objavljenim oglasima i pregled povijesti kupnji. Sustav također doprinosi povećanju dostupnosti proizvoda te pojednostavljuje interakciju između sudionika tržišta.</w:t>
      </w:r>
    </w:p>
    <w:p w14:paraId="1D8350B6" w14:textId="77777777" w:rsidR="001E1540" w:rsidRPr="001E1540" w:rsidRDefault="001E1540" w:rsidP="001E1540">
      <w:pPr>
        <w:ind w:firstLine="360"/>
      </w:pPr>
    </w:p>
    <w:p w14:paraId="06CEAE12" w14:textId="1C89EA47" w:rsidR="00DB00F2" w:rsidRDefault="00F210B8" w:rsidP="00DB00F2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3" w:name="_Toc224639301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t>CILJEVI SUSTAVA</w:t>
      </w:r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 xml:space="preserve"> KOJI SE ŽELE POSTIĆI</w:t>
      </w:r>
      <w:bookmarkEnd w:id="3"/>
    </w:p>
    <w:p w14:paraId="6946A5A0" w14:textId="77777777" w:rsidR="001E1540" w:rsidRDefault="001E1540" w:rsidP="001E1540"/>
    <w:p w14:paraId="7502B971" w14:textId="77777777" w:rsidR="001E1540" w:rsidRDefault="001E1540" w:rsidP="001E1540">
      <w:r>
        <w:t>Glavni ciljevi ovog sustava su:</w:t>
      </w:r>
    </w:p>
    <w:p w14:paraId="04911545" w14:textId="77777777" w:rsidR="001E1540" w:rsidRDefault="001E1540" w:rsidP="001E1540"/>
    <w:p w14:paraId="0B8F2D54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jednostavnu registraciju i prijavu korisnika u sustav.</w:t>
      </w:r>
    </w:p>
    <w:p w14:paraId="0ECAB534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pregled svih dostupnih oglasa s osnovnim informacijama o proizvodima.</w:t>
      </w:r>
    </w:p>
    <w:p w14:paraId="11963C86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učinkovitu pretragu, filtriranje i sortiranje oglasa prema različitim kriterijima.</w:t>
      </w:r>
    </w:p>
    <w:p w14:paraId="4B9C8FBC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pregled detaljnih informacija o pojedinom proizvodu.</w:t>
      </w:r>
    </w:p>
    <w:p w14:paraId="5042FBD5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registriranim korisnicima objavljivanje, uređivanje i brisanje vlastitih oglasa.</w:t>
      </w:r>
    </w:p>
    <w:p w14:paraId="34C400BB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kupnju proizvoda te automatsku promjenu statusa oglasa nakon kupnje.</w:t>
      </w:r>
    </w:p>
    <w:p w14:paraId="5E5CE46B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Osigurati evidenciju i pregled povijesti kupnji korisnika.</w:t>
      </w:r>
    </w:p>
    <w:p w14:paraId="2CB3B896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korisnicima upravljanje vlastitim profilom i podacima.</w:t>
      </w:r>
    </w:p>
    <w:p w14:paraId="0429DB3D" w14:textId="05BD128F" w:rsidR="00444B61" w:rsidRPr="006C40AE" w:rsidRDefault="006C40AE" w:rsidP="006C40AE">
      <w:pPr>
        <w:pStyle w:val="ListParagraph"/>
        <w:numPr>
          <w:ilvl w:val="0"/>
          <w:numId w:val="6"/>
        </w:numPr>
        <w:rPr>
          <w:rFonts w:eastAsiaTheme="majorEastAsia" w:cstheme="minorHAnsi"/>
          <w:b/>
          <w:bCs/>
          <w:sz w:val="26"/>
          <w:szCs w:val="26"/>
        </w:rPr>
      </w:pPr>
      <w:r w:rsidRPr="006C40AE">
        <w:t>Osigurati administrativne funkcionalnosti za upravljanje korisnicima i održavanje sustava.</w:t>
      </w:r>
      <w:r w:rsidR="00444B61" w:rsidRPr="006C40AE">
        <w:rPr>
          <w:rFonts w:cstheme="minorHAnsi"/>
          <w:b/>
          <w:bCs/>
          <w:sz w:val="26"/>
          <w:szCs w:val="26"/>
        </w:rPr>
        <w:br w:type="page"/>
      </w:r>
    </w:p>
    <w:p w14:paraId="1EF0305D" w14:textId="546CA838" w:rsidR="00B81631" w:rsidRPr="00B81631" w:rsidRDefault="002A4BB8" w:rsidP="00B81631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4" w:name="_Toc224639302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ANALIZA SUSTAVA</w:t>
      </w:r>
      <w:bookmarkEnd w:id="4"/>
    </w:p>
    <w:p w14:paraId="109AD4F6" w14:textId="0EAB8AA8" w:rsidR="002A4BB8" w:rsidRDefault="002A4BB8" w:rsidP="002A4BB8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5" w:name="_Toc224639303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>SPECIFIKACIJA ZAHTJEVA</w:t>
      </w:r>
      <w:bookmarkEnd w:id="5"/>
    </w:p>
    <w:p w14:paraId="47285284" w14:textId="70F279BA" w:rsidR="002A4BB8" w:rsidRPr="002A4BB8" w:rsidRDefault="002A4BB8" w:rsidP="002A4BB8">
      <w:pPr>
        <w:pStyle w:val="Heading3"/>
      </w:pPr>
      <w:bookmarkStart w:id="6" w:name="_Toc224639304"/>
      <w:r w:rsidRPr="00FC7935">
        <w:rPr>
          <w:color w:val="000000" w:themeColor="text1"/>
          <w:sz w:val="22"/>
          <w:szCs w:val="22"/>
        </w:rPr>
        <w:t>2.1.1.INTERVJU SA STVARNIM KORISNIKOM</w:t>
      </w:r>
      <w:bookmarkEnd w:id="6"/>
    </w:p>
    <w:p w14:paraId="246B0EA6" w14:textId="77777777" w:rsidR="00B81631" w:rsidRDefault="00B81631" w:rsidP="00B81631"/>
    <w:p w14:paraId="578D0D17" w14:textId="77777777" w:rsidR="002A4BB8" w:rsidRDefault="002A4BB8" w:rsidP="002A4BB8">
      <w:r>
        <w:t xml:space="preserve">Nakon razgovora s potencijalnim korisnicima web </w:t>
      </w:r>
      <w:r w:rsidRPr="009C5760">
        <w:rPr>
          <w:i/>
          <w:iCs/>
        </w:rPr>
        <w:t>marketplace</w:t>
      </w:r>
      <w:r>
        <w:t xml:space="preserve"> aplikacije te analize njihovih potreba pri online kupnji i prodaji, identificirane su sljedeće ključne specifikacije sustava:</w:t>
      </w:r>
    </w:p>
    <w:p w14:paraId="593BFDDA" w14:textId="77777777" w:rsidR="002A4BB8" w:rsidRDefault="002A4BB8" w:rsidP="002A4BB8"/>
    <w:p w14:paraId="6D866D82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Upravljanje korisničkim računima:</w:t>
      </w:r>
    </w:p>
    <w:p w14:paraId="592401D8" w14:textId="77777777" w:rsidR="002A4BB8" w:rsidRDefault="002A4BB8" w:rsidP="002A4BB8"/>
    <w:p w14:paraId="5567B1C8" w14:textId="77777777" w:rsidR="002A4BB8" w:rsidRDefault="002A4BB8" w:rsidP="002A4BB8">
      <w:r>
        <w:t>Omogućiti korisnicima registraciju, prijavu i upravljanje vlastitim korisničkim podacima. Sustav treba osigurati sigurno pohranjivanje podataka te mogućnost izmjene osobnih informacija.</w:t>
      </w:r>
    </w:p>
    <w:p w14:paraId="061C183B" w14:textId="77777777" w:rsidR="002A4BB8" w:rsidRDefault="002A4BB8" w:rsidP="002A4BB8"/>
    <w:p w14:paraId="7EDA495A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Pregled i pretraga oglasa:</w:t>
      </w:r>
    </w:p>
    <w:p w14:paraId="173CEB32" w14:textId="77777777" w:rsidR="002A4BB8" w:rsidRDefault="002A4BB8" w:rsidP="002A4BB8"/>
    <w:p w14:paraId="1717AD6A" w14:textId="77777777" w:rsidR="002A4BB8" w:rsidRDefault="002A4BB8" w:rsidP="002A4BB8">
      <w:r>
        <w:t>Omogućiti korisnicima pregled svih aktivnih oglasa, kao i pretragu proizvoda prema nazivu i ključnim riječima. Također, potrebno je omogućiti filtriranje prema kategoriji i cijeni te sortiranje rezultata.</w:t>
      </w:r>
    </w:p>
    <w:p w14:paraId="02648398" w14:textId="77777777" w:rsidR="002A4BB8" w:rsidRDefault="002A4BB8" w:rsidP="002A4BB8"/>
    <w:p w14:paraId="651907A7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Upravljanje oglasima:</w:t>
      </w:r>
    </w:p>
    <w:p w14:paraId="0C477CAC" w14:textId="77777777" w:rsidR="002A4BB8" w:rsidRDefault="002A4BB8" w:rsidP="002A4BB8"/>
    <w:p w14:paraId="2D86854A" w14:textId="77777777" w:rsidR="002A4BB8" w:rsidRDefault="002A4BB8" w:rsidP="002A4BB8">
      <w:r>
        <w:t>Omogućiti registriranim korisnicima objavljivanje novih oglasa uz unos osnovnih podataka (naziv, opis, cijena, kategorija i slike), kao i uređivanje i brisanje postojećih oglasa.</w:t>
      </w:r>
    </w:p>
    <w:p w14:paraId="1CB42135" w14:textId="77777777" w:rsidR="002A4BB8" w:rsidRDefault="002A4BB8" w:rsidP="002A4BB8"/>
    <w:p w14:paraId="456AA002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Kupnja proizvoda:</w:t>
      </w:r>
    </w:p>
    <w:p w14:paraId="26893795" w14:textId="77777777" w:rsidR="002A4BB8" w:rsidRDefault="002A4BB8" w:rsidP="002A4BB8"/>
    <w:p w14:paraId="79261436" w14:textId="77777777" w:rsidR="002A4BB8" w:rsidRDefault="002A4BB8" w:rsidP="002A4BB8">
      <w:r>
        <w:t>Omogućiti korisnicima kupnju proizvoda koji su dostupni, uz automatsku promjenu statusa oglasa u „prodan“ te spremanje podataka o kupnji.</w:t>
      </w:r>
    </w:p>
    <w:p w14:paraId="44E24797" w14:textId="77777777" w:rsidR="002A4BB8" w:rsidRDefault="002A4BB8" w:rsidP="002A4BB8"/>
    <w:p w14:paraId="37E13BF4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Evidencija aktivnosti korisnika:</w:t>
      </w:r>
    </w:p>
    <w:p w14:paraId="56C5E026" w14:textId="77777777" w:rsidR="002A4BB8" w:rsidRDefault="002A4BB8" w:rsidP="002A4BB8"/>
    <w:p w14:paraId="0034E9DA" w14:textId="77777777" w:rsidR="002A4BB8" w:rsidRDefault="002A4BB8" w:rsidP="002A4BB8">
      <w:r>
        <w:t>Omogućiti korisnicima pregled vlastitih oglasa i povijesti kupnji radi lakšeg praćenja aktivnosti unutar sustava.</w:t>
      </w:r>
    </w:p>
    <w:p w14:paraId="08FBEDB9" w14:textId="77777777" w:rsidR="002A4BB8" w:rsidRDefault="002A4BB8" w:rsidP="002A4BB8"/>
    <w:p w14:paraId="1CFBE789" w14:textId="77777777" w:rsidR="0036187E" w:rsidRPr="0036187E" w:rsidRDefault="0036187E" w:rsidP="0036187E">
      <w:r w:rsidRPr="0036187E">
        <w:rPr>
          <w:b/>
          <w:bCs/>
        </w:rPr>
        <w:t>Sustav ocjenjivanja i recenzija korisnika   „“““</w:t>
      </w:r>
      <w:r w:rsidRPr="0036187E">
        <w:t> </w:t>
      </w:r>
    </w:p>
    <w:p w14:paraId="06EE28B9" w14:textId="77777777" w:rsidR="0036187E" w:rsidRPr="0036187E" w:rsidRDefault="0036187E" w:rsidP="0036187E">
      <w:r w:rsidRPr="0036187E">
        <w:t> </w:t>
      </w:r>
    </w:p>
    <w:p w14:paraId="799CEC4A" w14:textId="77777777" w:rsidR="0036187E" w:rsidRPr="0036187E" w:rsidRDefault="0036187E" w:rsidP="0036187E">
      <w:r w:rsidRPr="0036187E">
        <w:t>Omogućiti korisnicima da nakon obavljene kupnje ocijene prodavača i ostave kratku recenziju. Na temelju ocjena formira se prosječna ocjena korisnika koja je vidljiva ostalim korisnicima. </w:t>
      </w:r>
    </w:p>
    <w:p w14:paraId="1421BDBC" w14:textId="77777777" w:rsidR="0036187E" w:rsidRPr="0036187E" w:rsidRDefault="0036187E" w:rsidP="0036187E">
      <w:r w:rsidRPr="0036187E">
        <w:t> </w:t>
      </w:r>
    </w:p>
    <w:p w14:paraId="6D7889AB" w14:textId="77777777" w:rsidR="0036187E" w:rsidRPr="0036187E" w:rsidRDefault="0036187E" w:rsidP="0036187E">
      <w:r w:rsidRPr="0036187E">
        <w:rPr>
          <w:b/>
          <w:bCs/>
        </w:rPr>
        <w:t>Favoriti (spremljeni oglasi)   „““““</w:t>
      </w:r>
      <w:r w:rsidRPr="0036187E">
        <w:t> </w:t>
      </w:r>
    </w:p>
    <w:p w14:paraId="4446640D" w14:textId="77777777" w:rsidR="0036187E" w:rsidRPr="0036187E" w:rsidRDefault="0036187E" w:rsidP="0036187E">
      <w:r w:rsidRPr="0036187E">
        <w:t> </w:t>
      </w:r>
    </w:p>
    <w:p w14:paraId="5B79152C" w14:textId="77777777" w:rsidR="0036187E" w:rsidRPr="0036187E" w:rsidRDefault="0036187E" w:rsidP="0036187E">
      <w:r w:rsidRPr="0036187E">
        <w:t>Omogućiti korisnicima spremanje oglasa u listu favorita kako bi ih kasnije lakše pronašli. Korisnici mogu pregledavati, dodavati ili uklanjati oglase iz svoje liste favorita. </w:t>
      </w:r>
    </w:p>
    <w:p w14:paraId="4F2E19A4" w14:textId="77777777" w:rsidR="0036187E" w:rsidRPr="0036187E" w:rsidRDefault="0036187E" w:rsidP="0036187E">
      <w:r w:rsidRPr="0036187E">
        <w:t> </w:t>
      </w:r>
    </w:p>
    <w:p w14:paraId="369A8E8E" w14:textId="77777777" w:rsidR="0036187E" w:rsidRPr="0036187E" w:rsidRDefault="0036187E" w:rsidP="0036187E">
      <w:r w:rsidRPr="0036187E">
        <w:rPr>
          <w:b/>
          <w:bCs/>
        </w:rPr>
        <w:t>Obavijesti za korisnike    „“““““</w:t>
      </w:r>
      <w:r w:rsidRPr="0036187E">
        <w:t> </w:t>
      </w:r>
    </w:p>
    <w:p w14:paraId="625BBF97" w14:textId="77777777" w:rsidR="0036187E" w:rsidRPr="0036187E" w:rsidRDefault="0036187E" w:rsidP="0036187E">
      <w:r w:rsidRPr="0036187E">
        <w:t> </w:t>
      </w:r>
    </w:p>
    <w:p w14:paraId="74D1F42C" w14:textId="77777777" w:rsidR="0036187E" w:rsidRDefault="0036187E" w:rsidP="0036187E">
      <w:r w:rsidRPr="0036187E">
        <w:t>Omogućiti sustavu slanje obavijesti korisnicima o važnim aktivnostima, poput zaprimljenih poruka, novih oglasa koji odgovaraju njihovoj pretrazi, promjena na oglasima koje prate ili statusa njihovih oglasa. </w:t>
      </w:r>
    </w:p>
    <w:p w14:paraId="11DAE884" w14:textId="77777777" w:rsidR="00182A25" w:rsidRDefault="00182A25" w:rsidP="0036187E"/>
    <w:p w14:paraId="01FDE884" w14:textId="77777777" w:rsidR="00182A25" w:rsidRPr="0036187E" w:rsidRDefault="00182A25" w:rsidP="0036187E"/>
    <w:p w14:paraId="3591208A" w14:textId="77777777" w:rsidR="0036187E" w:rsidRPr="0036187E" w:rsidRDefault="0036187E" w:rsidP="0036187E">
      <w:r w:rsidRPr="0036187E">
        <w:t> </w:t>
      </w:r>
    </w:p>
    <w:p w14:paraId="1B9A1EFC" w14:textId="77777777" w:rsidR="0036187E" w:rsidRPr="0036187E" w:rsidRDefault="0036187E" w:rsidP="0036187E">
      <w:r w:rsidRPr="0036187E">
        <w:rPr>
          <w:b/>
          <w:bCs/>
        </w:rPr>
        <w:lastRenderedPageBreak/>
        <w:t>Lokacija oglasa „““““</w:t>
      </w:r>
      <w:r w:rsidRPr="0036187E">
        <w:t> </w:t>
      </w:r>
    </w:p>
    <w:p w14:paraId="02A35CA7" w14:textId="77777777" w:rsidR="0036187E" w:rsidRPr="0036187E" w:rsidRDefault="0036187E" w:rsidP="0036187E">
      <w:r w:rsidRPr="0036187E">
        <w:t> </w:t>
      </w:r>
    </w:p>
    <w:p w14:paraId="5026217F" w14:textId="77777777" w:rsidR="0036187E" w:rsidRPr="0036187E" w:rsidRDefault="0036187E" w:rsidP="0036187E">
      <w:r w:rsidRPr="0036187E">
        <w:t>Omogućiti korisnicima unos lokacije prilikom objave oglasa (grad ili regija). Sustav zatim omogućuje filtriranje oglasa prema lokaciji kako bi korisnici lakše pronašli proizvode u svojoj blizini. </w:t>
      </w:r>
    </w:p>
    <w:p w14:paraId="61DFF322" w14:textId="77777777" w:rsidR="0036187E" w:rsidRPr="0036187E" w:rsidRDefault="0036187E" w:rsidP="0036187E">
      <w:r w:rsidRPr="0036187E">
        <w:t> </w:t>
      </w:r>
    </w:p>
    <w:p w14:paraId="677F42B4" w14:textId="77777777" w:rsidR="0036187E" w:rsidRPr="0036187E" w:rsidRDefault="0036187E" w:rsidP="0036187E">
      <w:r w:rsidRPr="0036187E">
        <w:rPr>
          <w:b/>
          <w:bCs/>
        </w:rPr>
        <w:t>Automatsko brisanje neaktivnih oglasa „““</w:t>
      </w:r>
      <w:r w:rsidRPr="0036187E">
        <w:t> </w:t>
      </w:r>
    </w:p>
    <w:p w14:paraId="182EEE0D" w14:textId="77777777" w:rsidR="0036187E" w:rsidRPr="0036187E" w:rsidRDefault="0036187E" w:rsidP="0036187E">
      <w:r w:rsidRPr="0036187E">
        <w:t> </w:t>
      </w:r>
    </w:p>
    <w:p w14:paraId="5B6F2976" w14:textId="77777777" w:rsidR="0036187E" w:rsidRPr="0036187E" w:rsidRDefault="0036187E" w:rsidP="0036187E">
      <w:r w:rsidRPr="0036187E">
        <w:t>Sustav može automatski deaktivirati ili obrisati oglase koji su neaktivni određeni vremenski period (npr. 30 ili 60 dana) kako bi se održala ažurnost ponude. </w:t>
      </w:r>
    </w:p>
    <w:p w14:paraId="52966B4F" w14:textId="77777777" w:rsidR="0036187E" w:rsidRDefault="0036187E" w:rsidP="0036187E">
      <w:r w:rsidRPr="0036187E">
        <w:t> </w:t>
      </w:r>
    </w:p>
    <w:p w14:paraId="340A001F" w14:textId="2ADD6AB9" w:rsidR="00182A25" w:rsidRDefault="00182A25" w:rsidP="00182A25">
      <w:pPr>
        <w:rPr>
          <w:b/>
          <w:bCs/>
        </w:rPr>
      </w:pPr>
      <w:r>
        <w:rPr>
          <w:b/>
          <w:bCs/>
        </w:rPr>
        <w:t>Chat između korisnika „“</w:t>
      </w:r>
    </w:p>
    <w:p w14:paraId="06B03718" w14:textId="77777777" w:rsidR="00182A25" w:rsidRDefault="00182A25" w:rsidP="00182A25">
      <w:pPr>
        <w:rPr>
          <w:b/>
          <w:bCs/>
        </w:rPr>
      </w:pPr>
    </w:p>
    <w:p w14:paraId="33CC5E21" w14:textId="0DEF7B1F" w:rsidR="00182A25" w:rsidRPr="00182A25" w:rsidRDefault="00182A25" w:rsidP="00182A25">
      <w:r w:rsidRPr="00182A25">
        <w:t>Omogućiti korisnicima razmjenu poruka unutar aplikacije u realnom vremenu</w:t>
      </w:r>
    </w:p>
    <w:p w14:paraId="473414AD" w14:textId="77777777" w:rsidR="00182A25" w:rsidRPr="0036187E" w:rsidRDefault="00182A25" w:rsidP="0036187E"/>
    <w:p w14:paraId="6F9F8E90" w14:textId="77777777" w:rsidR="0036187E" w:rsidRPr="0036187E" w:rsidRDefault="0036187E" w:rsidP="0036187E">
      <w:r w:rsidRPr="0036187E">
        <w:t> </w:t>
      </w:r>
    </w:p>
    <w:p w14:paraId="572D147C" w14:textId="77777777" w:rsidR="0036187E" w:rsidRPr="0036187E" w:rsidRDefault="0036187E" w:rsidP="0036187E">
      <w:r w:rsidRPr="0036187E">
        <w:t>Ovim funkcionalnostima cilj je pojednostaviti proces online kupnje i prodaje, povećati preglednost ponude te omogućiti korisnicima učinkovito upravljanje vlastitim aktivnostima. </w:t>
      </w:r>
    </w:p>
    <w:p w14:paraId="4A18F50A" w14:textId="77777777" w:rsidR="00DA2B90" w:rsidRDefault="00DA2B90" w:rsidP="00B81631"/>
    <w:p w14:paraId="33F7A5B9" w14:textId="77777777" w:rsidR="002A4BB8" w:rsidRDefault="002A4BB8" w:rsidP="002A4BB8">
      <w:pPr>
        <w:pStyle w:val="Heading3"/>
      </w:pPr>
    </w:p>
    <w:p w14:paraId="340B0061" w14:textId="77777777" w:rsidR="00B81631" w:rsidRDefault="00B81631" w:rsidP="002A4BB8"/>
    <w:p w14:paraId="10E3DBDA" w14:textId="77777777" w:rsidR="00B81631" w:rsidRPr="00444B61" w:rsidRDefault="00B81631" w:rsidP="00B81631">
      <w:pPr>
        <w:ind w:firstLine="360"/>
      </w:pPr>
    </w:p>
    <w:p w14:paraId="246B7840" w14:textId="77777777" w:rsidR="00B81631" w:rsidRDefault="00B81631">
      <w:pPr>
        <w:widowControl/>
        <w:autoSpaceDE/>
        <w:autoSpaceDN/>
        <w:spacing w:after="160" w:line="259" w:lineRule="auto"/>
        <w:rPr>
          <w:rFonts w:asciiTheme="minorHAnsi" w:eastAsiaTheme="majorEastAsia" w:hAnsiTheme="minorHAnsi" w:cstheme="minorHAnsi"/>
          <w:b/>
          <w:bCs/>
          <w:kern w:val="2"/>
          <w:sz w:val="26"/>
          <w:szCs w:val="26"/>
          <w14:ligatures w14:val="standardContextual"/>
        </w:rPr>
      </w:pPr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35902C6B" w14:textId="2E27A692" w:rsidR="00034A43" w:rsidRPr="00034A43" w:rsidRDefault="00522D66" w:rsidP="00034A43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7" w:name="_Toc224639305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USAGLAŠENA DETALJNA SPECIFIKACIJA ZAHTJEVA</w:t>
      </w:r>
      <w:bookmarkEnd w:id="7"/>
    </w:p>
    <w:p w14:paraId="0444DA58" w14:textId="77777777" w:rsidR="00936F20" w:rsidRPr="00936F20" w:rsidRDefault="00936F20" w:rsidP="00936F20">
      <w:pPr>
        <w:jc w:val="center"/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630"/>
        <w:gridCol w:w="1631"/>
        <w:gridCol w:w="2819"/>
        <w:gridCol w:w="3972"/>
      </w:tblGrid>
      <w:tr w:rsidR="00BA7B42" w14:paraId="47DEABD9" w14:textId="65B81AA3" w:rsidTr="00C3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BB4C30" w14:textId="0DE11689" w:rsidR="00BA7B42" w:rsidRDefault="00BA7B42" w:rsidP="001F264D">
            <w:pPr>
              <w:jc w:val="center"/>
            </w:pPr>
            <w:r>
              <w:t>Br.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53EEE" w14:textId="2D4CDDED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ULOGA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667D51" w14:textId="0F935DE1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Funkcionalnost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E268E3" w14:textId="400E9241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 funkcionalnosti</w:t>
            </w:r>
          </w:p>
        </w:tc>
      </w:tr>
      <w:tr w:rsidR="00BA7B42" w14:paraId="0D41B7B0" w14:textId="322979FF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38670" w14:textId="2C499CB5" w:rsidR="00BA7B42" w:rsidRPr="00866954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554D6C" w14:textId="05F2855B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F95207" w14:textId="7FE2FF48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Registracija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1406F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5DCC9A20" w14:textId="4DB4B16A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 xml:space="preserve">Omogućuje unos osnovnih podataka (korisničko ime, e-mail, lozinka) i kreiranje korisničkog računa. </w:t>
            </w:r>
          </w:p>
        </w:tc>
      </w:tr>
      <w:tr w:rsidR="00BA7B42" w14:paraId="41849DF0" w14:textId="77777777" w:rsidTr="00C35550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B8475A" w14:textId="6B683B91" w:rsidR="00BA7B42" w:rsidRPr="00866954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962475" w14:textId="4358DD0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017165" w14:textId="57A594B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Prijava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68282E" w14:textId="444A0B7D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Omogućuje prijavu registriranih korisnika u sustav i pristup funkcionalnostima.</w:t>
            </w:r>
          </w:p>
        </w:tc>
      </w:tr>
      <w:tr w:rsidR="00BA7B42" w14:paraId="57867BD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DA3954" w14:textId="0B39E19F" w:rsidR="00BA7B42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D64594" w14:textId="6C005009" w:rsidR="00BA7B42" w:rsidRPr="0095397D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37EE31" w14:textId="670B5B3C" w:rsidR="00BA7B42" w:rsidRPr="0095397D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Pregled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40A0DC4F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BA2EC3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630AAFF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259D2C33" w14:textId="77777777" w:rsidTr="00C35550">
              <w:trPr>
                <w:trHeight w:val="9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1CF2D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aktivnih oglasa s osnovnim informacijama (naziv, cijena, slika, kategorija).</w:t>
                  </w:r>
                </w:p>
              </w:tc>
            </w:tr>
          </w:tbl>
          <w:p w14:paraId="08B9CD2F" w14:textId="77777777" w:rsidR="00BA7B42" w:rsidRPr="0095397D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DC0A26C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032C14" w14:textId="4E8C02FA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BEEAFB" w14:textId="38792D6F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4998B8" w14:textId="42EB27AD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Pretraga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EF11410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B3A1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19B7BDC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91F315E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B7CCA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pretraživanje oglasa prema nazivu i ključnim riječima.</w:t>
                  </w:r>
                </w:p>
              </w:tc>
            </w:tr>
          </w:tbl>
          <w:p w14:paraId="7A74964B" w14:textId="026EAF74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7A509274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7B084" w14:textId="7D66D389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4B5D1F" w14:textId="7A30211F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402556" w14:textId="58E40F48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Filtriranje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8A4043D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B6666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7435FF2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12A95F3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C47AD7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filtriranje oglasa prema kategoriji i rasponu cijena.</w:t>
                  </w:r>
                </w:p>
              </w:tc>
            </w:tr>
          </w:tbl>
          <w:p w14:paraId="30E53221" w14:textId="2F19A13D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75D2C9B2" w14:textId="77777777" w:rsidTr="00C35550">
        <w:trPr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044D1F" w14:textId="3B99A777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0F763B" w14:textId="510896EA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377259" w14:textId="12726B0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Sortiranje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2ADCE8" w14:textId="77777777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817AE5B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AFCF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F88A0FC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6819F5AA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94F223" w14:textId="486410FC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sortiranje oglasa prema cijeni</w:t>
                  </w:r>
                  <w:r>
                    <w:rPr>
                      <w:sz w:val="20"/>
                      <w:szCs w:val="20"/>
                    </w:rPr>
                    <w:t>, kategoriji</w:t>
                  </w:r>
                  <w:r w:rsidRPr="00BA7B42">
                    <w:rPr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332AB406" w14:textId="2D9F6B88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 xml:space="preserve"> </w:t>
            </w:r>
          </w:p>
        </w:tc>
      </w:tr>
      <w:tr w:rsidR="00BA7B42" w14:paraId="19806B55" w14:textId="534FDFA5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F6F3F2" w14:textId="573E004C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6C27B5" w14:textId="208D3F61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C2A879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4F51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tbl>
            <w:tblPr>
              <w:tblpPr w:leftFromText="180" w:rightFromText="180" w:vertAnchor="text" w:horzAnchor="margin" w:tblpY="-290"/>
              <w:tblOverlap w:val="never"/>
              <w:tblW w:w="256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1"/>
            </w:tblGrid>
            <w:tr w:rsidR="00BA7B42" w:rsidRPr="00BA7B42" w14:paraId="0AB986BC" w14:textId="77777777" w:rsidTr="00C35550">
              <w:trPr>
                <w:trHeight w:val="72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F3C42C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Pregled detalja oglasa</w:t>
                  </w:r>
                </w:p>
              </w:tc>
            </w:tr>
          </w:tbl>
          <w:p w14:paraId="46A13DDE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p w14:paraId="03F9454A" w14:textId="497D1C56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8C69B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0CE3C81B" w14:textId="78B92519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Prikazuje detaljne informacije o proizvodu (opis, slike, cijena, kategorija).</w:t>
            </w:r>
          </w:p>
        </w:tc>
      </w:tr>
      <w:tr w:rsidR="00BA7B42" w14:paraId="2CCBC84A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0C9BF2" w14:textId="53C49E23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C771D9" w14:textId="111B72D8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6770FE" w14:textId="0C07CF7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Objavljivanje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21AC16E8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B3F432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F7759B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C41686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7A56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unos i objavu oglasa s osnovnim informacijama o proizvodu.</w:t>
                  </w:r>
                </w:p>
              </w:tc>
            </w:tr>
          </w:tbl>
          <w:p w14:paraId="76668E1F" w14:textId="15543CFA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421500DD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8436BB" w14:textId="6F1A386E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3478D4" w14:textId="0D5D5841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69181ABA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0FC9E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5CC64FE6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2113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3"/>
            </w:tblGrid>
            <w:tr w:rsidR="00BA7B42" w:rsidRPr="00BA7B42" w14:paraId="33C39812" w14:textId="77777777" w:rsidTr="00C35550">
              <w:trPr>
                <w:trHeight w:val="72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F40DD6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Uređivanje oglasa</w:t>
                  </w:r>
                </w:p>
              </w:tc>
            </w:tr>
          </w:tbl>
          <w:p w14:paraId="720C2F22" w14:textId="697FC68D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792E8D" w14:textId="6E7A10A0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podataka postojećeg oglasa.</w:t>
            </w:r>
          </w:p>
        </w:tc>
      </w:tr>
      <w:tr w:rsidR="00BA7B42" w14:paraId="055EBBDF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32603B" w14:textId="293A5E65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A271CE" w14:textId="4FE97387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F4B26B" w14:textId="2769658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Brisanje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6D90C1" w14:textId="7534EBDE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uklanjanje vlastitog oglasa iz sustava.</w:t>
            </w:r>
          </w:p>
        </w:tc>
      </w:tr>
      <w:tr w:rsidR="00BA7B42" w14:paraId="170CDDD3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1186EE" w14:textId="21D5CE2F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21348" w14:textId="60620704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5A7B2F" w14:textId="5EEC2A4E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Kupnja proizvoda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0ACDB0C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E769AC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0043643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4E1616A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A26C01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kupnju proizvoda i promjenu statusa oglasa u „prodan“.</w:t>
                  </w:r>
                </w:p>
              </w:tc>
            </w:tr>
          </w:tbl>
          <w:p w14:paraId="0934B11A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9AB1E6E" w14:textId="77777777" w:rsidTr="00C35550">
        <w:trPr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4FA0DC" w14:textId="6A136A35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DAD6DC" w14:textId="797A330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71A5F1" w14:textId="7EB96F45" w:rsidR="00BA7B42" w:rsidRPr="00BA7B42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Povijest kupnji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6D568B6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8F12EB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41ECF75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70324AFD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097DF6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prethodnih kupnji korisnika.</w:t>
                  </w:r>
                </w:p>
              </w:tc>
            </w:tr>
          </w:tbl>
          <w:p w14:paraId="11F7D73C" w14:textId="77777777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558B93CD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B2DA11" w14:textId="43B903F0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6490AC" w14:textId="4DC45C12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0EEFCC" w14:textId="61D6C580" w:rsidR="00BA7B42" w:rsidRPr="00BA7B42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Pregled vlastitih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1252BB" w14:textId="2235C898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pregled svih oglasa koje je korisnik objavio.</w:t>
            </w:r>
          </w:p>
        </w:tc>
      </w:tr>
      <w:tr w:rsidR="00BA7B42" w14:paraId="1AC18166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E71D5" w14:textId="4DE9D9B7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81BB11" w14:textId="4263CB3B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F247FB" w14:textId="20BB58DA" w:rsidR="00BA7B42" w:rsidRPr="00BA7B42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Upravljanje profilom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C022A2" w14:textId="4F5778E3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osobnih podataka korisnika.</w:t>
            </w:r>
          </w:p>
        </w:tc>
      </w:tr>
      <w:tr w:rsidR="00BA7B42" w14:paraId="35FDFE02" w14:textId="5085EB1A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E38EA7" w14:textId="074832F1" w:rsidR="00BA7B42" w:rsidRPr="00866954" w:rsidRDefault="00BA7B42" w:rsidP="00866954">
            <w:pPr>
              <w:spacing w:before="480" w:line="30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15.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E2601B" w14:textId="493E8CCA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66954">
              <w:rPr>
                <w:sz w:val="20"/>
                <w:szCs w:val="20"/>
              </w:rP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6B38E87A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41893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13B7BB2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2573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3"/>
            </w:tblGrid>
            <w:tr w:rsidR="00BA7B42" w:rsidRPr="00BA7B42" w14:paraId="78D1D659" w14:textId="77777777" w:rsidTr="00C35550">
              <w:trPr>
                <w:trHeight w:val="96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051A6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Upravljanje korisnicima</w:t>
                  </w:r>
                </w:p>
              </w:tc>
            </w:tr>
          </w:tbl>
          <w:p w14:paraId="3CE47469" w14:textId="33CB3874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E2B28E" w14:textId="77777777" w:rsidR="00BA7B42" w:rsidRPr="00866954" w:rsidRDefault="00BA7B42" w:rsidP="001F264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2352AE86" w14:textId="676988ED" w:rsidR="00BA7B42" w:rsidRPr="00866954" w:rsidRDefault="00BA7B42" w:rsidP="001F264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 xml:space="preserve">Omogućuje pregled, uređivanje i brisanje korisničkih računa. </w:t>
            </w:r>
          </w:p>
        </w:tc>
      </w:tr>
      <w:tr w:rsidR="00E903F0" w14:paraId="74CE7044" w14:textId="77777777" w:rsidTr="00C35550">
        <w:trPr>
          <w:trHeight w:val="1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AA9E14" w14:textId="6F6F51DE" w:rsidR="00E903F0" w:rsidRDefault="00E903F0" w:rsidP="00866954">
            <w:pPr>
              <w:spacing w:before="480" w:line="30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27F27E0" w14:textId="6B47FD9F" w:rsidR="00E903F0" w:rsidRPr="00866954" w:rsidRDefault="00E903F0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Administrator 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29A892" w14:textId="58E1AC93" w:rsidR="00E903F0" w:rsidRPr="00BA7B42" w:rsidRDefault="00E903F0" w:rsidP="00BA7B42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Upravljanje prijavljenim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34CDF8" w14:textId="26861E3C" w:rsidR="00E903F0" w:rsidRPr="00866954" w:rsidRDefault="00E903F0" w:rsidP="001F264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Omogućuje upravljanje nad prijavljenim oglasima</w:t>
            </w:r>
          </w:p>
        </w:tc>
      </w:tr>
    </w:tbl>
    <w:p w14:paraId="7EAA3D02" w14:textId="33A400C8" w:rsidR="00936F20" w:rsidRDefault="00936F20" w:rsidP="00936F20">
      <w:pPr>
        <w:pStyle w:val="Caption"/>
      </w:pPr>
      <w:r>
        <w:t xml:space="preserve">Tablica </w:t>
      </w:r>
      <w:fldSimple w:instr=" SEQ Tablica \* ARABIC ">
        <w:r>
          <w:rPr>
            <w:noProof/>
          </w:rPr>
          <w:t>1</w:t>
        </w:r>
      </w:fldSimple>
      <w:r>
        <w:t>: Specifikacija zahtjeva</w:t>
      </w:r>
    </w:p>
    <w:p w14:paraId="0AB2E33C" w14:textId="28D9674D" w:rsidR="00DF42FD" w:rsidRDefault="00DF42FD">
      <w:pPr>
        <w:widowControl/>
        <w:autoSpaceDE/>
        <w:autoSpaceDN/>
        <w:spacing w:after="160" w:line="259" w:lineRule="auto"/>
      </w:pPr>
      <w:r>
        <w:br w:type="page"/>
      </w:r>
    </w:p>
    <w:p w14:paraId="7B8E54BA" w14:textId="77777777" w:rsidR="00DF42FD" w:rsidRPr="002A2FFA" w:rsidRDefault="00DF42FD" w:rsidP="00DF42FD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8" w:name="_Toc169013416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MODELIRANJE PROCESA</w:t>
      </w:r>
      <w:bookmarkEnd w:id="8"/>
    </w:p>
    <w:p w14:paraId="19FAEE4E" w14:textId="2D47D64B" w:rsidR="004101FD" w:rsidRPr="004101FD" w:rsidRDefault="00DF42FD" w:rsidP="004101FD">
      <w:pPr>
        <w:pStyle w:val="ListParagraph"/>
        <w:numPr>
          <w:ilvl w:val="1"/>
          <w:numId w:val="2"/>
        </w:numPr>
      </w:pPr>
      <w:r w:rsidRPr="00DF42FD">
        <w:rPr>
          <w:rFonts w:cstheme="minorHAnsi"/>
          <w:b/>
          <w:bCs/>
          <w:sz w:val="26"/>
          <w:szCs w:val="26"/>
        </w:rPr>
        <w:t>DIJAGRAM DEKOMPOZICIJE FUNKCIJA</w:t>
      </w:r>
    </w:p>
    <w:p w14:paraId="79841538" w14:textId="77777777" w:rsidR="004101FD" w:rsidRDefault="004101FD" w:rsidP="004101FD"/>
    <w:p w14:paraId="0B6436CE" w14:textId="77777777" w:rsidR="004101FD" w:rsidRDefault="004101FD" w:rsidP="004101FD"/>
    <w:p w14:paraId="44E2EF13" w14:textId="77777777" w:rsidR="004101FD" w:rsidRDefault="004101FD" w:rsidP="004101FD">
      <w:pPr>
        <w:keepNext/>
      </w:pPr>
      <w:r w:rsidRPr="004101FD">
        <w:rPr>
          <w:noProof/>
        </w:rPr>
        <w:drawing>
          <wp:inline distT="0" distB="0" distL="0" distR="0" wp14:anchorId="40EB37D2" wp14:editId="736C90C6">
            <wp:extent cx="6092852" cy="3789045"/>
            <wp:effectExtent l="0" t="0" r="3175" b="1905"/>
            <wp:docPr id="179934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49016" name=""/>
                    <pic:cNvPicPr/>
                  </pic:nvPicPr>
                  <pic:blipFill rotWithShape="1">
                    <a:blip r:embed="rId6"/>
                    <a:srcRect l="2381" r="2116" b="3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075" cy="3801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5AA90" w14:textId="7F2CE00E" w:rsidR="004101FD" w:rsidRDefault="004101FD" w:rsidP="004101FD">
      <w:pPr>
        <w:pStyle w:val="Caption"/>
      </w:pPr>
      <w:r>
        <w:t xml:space="preserve">Dijagram </w:t>
      </w:r>
      <w:fldSimple w:instr=" SEQ Dijagram \* ARABIC ">
        <w:r>
          <w:rPr>
            <w:noProof/>
          </w:rPr>
          <w:t>1</w:t>
        </w:r>
      </w:fldSimple>
      <w:r>
        <w:t xml:space="preserve">: </w:t>
      </w:r>
      <w:r w:rsidRPr="00E63380">
        <w:t>Dijagram dekompozicija funkcija</w:t>
      </w:r>
    </w:p>
    <w:p w14:paraId="21508CCC" w14:textId="77777777" w:rsidR="004101FD" w:rsidRDefault="004101FD" w:rsidP="004101FD"/>
    <w:p w14:paraId="7B7F3478" w14:textId="77777777" w:rsidR="004101FD" w:rsidRDefault="004101FD" w:rsidP="004101FD"/>
    <w:p w14:paraId="39CD340C" w14:textId="77777777" w:rsidR="004101FD" w:rsidRDefault="004101FD" w:rsidP="004101FD"/>
    <w:p w14:paraId="681F212C" w14:textId="77777777" w:rsidR="007B3E2A" w:rsidRDefault="007B3E2A" w:rsidP="004101FD"/>
    <w:p w14:paraId="310C6C97" w14:textId="77777777" w:rsidR="007B3E2A" w:rsidRDefault="007B3E2A" w:rsidP="004101FD"/>
    <w:p w14:paraId="7B679612" w14:textId="77777777" w:rsidR="007B3E2A" w:rsidRDefault="007B3E2A" w:rsidP="004101FD"/>
    <w:p w14:paraId="08B584E1" w14:textId="77777777" w:rsidR="007B3E2A" w:rsidRDefault="007B3E2A" w:rsidP="004101FD"/>
    <w:p w14:paraId="3550A132" w14:textId="77777777" w:rsidR="007B3E2A" w:rsidRDefault="007B3E2A" w:rsidP="004101FD"/>
    <w:p w14:paraId="75B85B0B" w14:textId="77777777" w:rsidR="007B3E2A" w:rsidRDefault="007B3E2A" w:rsidP="004101FD"/>
    <w:p w14:paraId="0B5DA73E" w14:textId="77777777" w:rsidR="007B3E2A" w:rsidRDefault="007B3E2A" w:rsidP="004101FD"/>
    <w:p w14:paraId="5EB3E0A1" w14:textId="77777777" w:rsidR="007B3E2A" w:rsidRDefault="007B3E2A" w:rsidP="004101FD"/>
    <w:p w14:paraId="3DBD68FD" w14:textId="77777777" w:rsidR="007B3E2A" w:rsidRDefault="007B3E2A" w:rsidP="004101FD"/>
    <w:p w14:paraId="6B534A35" w14:textId="77777777" w:rsidR="007B3E2A" w:rsidRDefault="007B3E2A" w:rsidP="004101FD"/>
    <w:p w14:paraId="02370755" w14:textId="77777777" w:rsidR="007B3E2A" w:rsidRDefault="007B3E2A" w:rsidP="004101FD"/>
    <w:p w14:paraId="4E8038F1" w14:textId="77777777" w:rsidR="007B3E2A" w:rsidRDefault="007B3E2A" w:rsidP="004101FD"/>
    <w:p w14:paraId="55C1536B" w14:textId="77777777" w:rsidR="007B3E2A" w:rsidRDefault="007B3E2A" w:rsidP="004101FD"/>
    <w:p w14:paraId="3E56CDD8" w14:textId="77777777" w:rsidR="007B3E2A" w:rsidRDefault="007B3E2A" w:rsidP="004101FD"/>
    <w:p w14:paraId="2B5035A2" w14:textId="77777777" w:rsidR="007B3E2A" w:rsidRDefault="007B3E2A" w:rsidP="004101FD"/>
    <w:p w14:paraId="39E9C9BD" w14:textId="77777777" w:rsidR="007B3E2A" w:rsidRDefault="007B3E2A" w:rsidP="004101FD"/>
    <w:p w14:paraId="1D829955" w14:textId="77777777" w:rsidR="007B3E2A" w:rsidRDefault="007B3E2A" w:rsidP="004101FD"/>
    <w:p w14:paraId="77F5C009" w14:textId="77777777" w:rsidR="007B3E2A" w:rsidRDefault="007B3E2A" w:rsidP="004101FD"/>
    <w:p w14:paraId="70C0375F" w14:textId="77777777" w:rsidR="007B3E2A" w:rsidRDefault="007B3E2A" w:rsidP="004101FD"/>
    <w:p w14:paraId="7630A806" w14:textId="77777777" w:rsidR="007B3E2A" w:rsidRPr="004101FD" w:rsidRDefault="007B3E2A" w:rsidP="004101FD"/>
    <w:p w14:paraId="06B08619" w14:textId="28705BD8" w:rsidR="004101FD" w:rsidRDefault="004101FD" w:rsidP="004101FD">
      <w:pPr>
        <w:pStyle w:val="ListParagraph"/>
        <w:numPr>
          <w:ilvl w:val="1"/>
          <w:numId w:val="2"/>
        </w:numPr>
      </w:pPr>
      <w:r>
        <w:t>DTP DIJAGRAM</w:t>
      </w:r>
    </w:p>
    <w:p w14:paraId="7251393F" w14:textId="1BFCFFEF" w:rsidR="004101FD" w:rsidRDefault="00784F88" w:rsidP="00DA0D2E">
      <w:pPr>
        <w:jc w:val="both"/>
      </w:pPr>
      <w:r w:rsidRPr="00784F88">
        <w:rPr>
          <w:noProof/>
        </w:rPr>
        <w:drawing>
          <wp:inline distT="0" distB="0" distL="0" distR="0" wp14:anchorId="53F3335D" wp14:editId="71EED20B">
            <wp:extent cx="5760720" cy="3194050"/>
            <wp:effectExtent l="0" t="0" r="0" b="6350"/>
            <wp:docPr id="106032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240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3603" w14:textId="4357C56B" w:rsidR="004101FD" w:rsidRDefault="007B3E2A" w:rsidP="004101FD">
      <w:r>
        <w:t>Dijagram 2: Dijagram konteksta</w:t>
      </w:r>
    </w:p>
    <w:p w14:paraId="6ADC0B02" w14:textId="77777777" w:rsidR="004101FD" w:rsidRDefault="004101FD" w:rsidP="004101FD"/>
    <w:p w14:paraId="4BD84AAA" w14:textId="77777777" w:rsidR="002C7253" w:rsidRDefault="002C7253" w:rsidP="004101FD"/>
    <w:p w14:paraId="2E16458B" w14:textId="77777777" w:rsidR="00454447" w:rsidRDefault="00454447" w:rsidP="004101FD"/>
    <w:p w14:paraId="0EA319EE" w14:textId="77777777" w:rsidR="00454447" w:rsidRDefault="00454447" w:rsidP="004101FD"/>
    <w:p w14:paraId="3975C2F4" w14:textId="77777777" w:rsidR="00454447" w:rsidRDefault="00454447" w:rsidP="004101FD"/>
    <w:p w14:paraId="1C33833B" w14:textId="77777777" w:rsidR="00454447" w:rsidRDefault="00454447" w:rsidP="004101FD"/>
    <w:p w14:paraId="0FA1A28F" w14:textId="77777777" w:rsidR="00454447" w:rsidRDefault="00454447" w:rsidP="004101FD"/>
    <w:p w14:paraId="0069D095" w14:textId="77777777" w:rsidR="00454447" w:rsidRDefault="00454447" w:rsidP="004101FD"/>
    <w:p w14:paraId="4D0D15A7" w14:textId="77777777" w:rsidR="00454447" w:rsidRDefault="00454447" w:rsidP="004101FD"/>
    <w:p w14:paraId="69BB2BF7" w14:textId="77777777" w:rsidR="00454447" w:rsidRDefault="00454447" w:rsidP="004101FD"/>
    <w:p w14:paraId="2ED24FE5" w14:textId="77777777" w:rsidR="00454447" w:rsidRDefault="00454447" w:rsidP="004101FD"/>
    <w:p w14:paraId="749B23DA" w14:textId="77777777" w:rsidR="00454447" w:rsidRDefault="00454447" w:rsidP="004101FD"/>
    <w:p w14:paraId="724B1C5F" w14:textId="77777777" w:rsidR="00454447" w:rsidRDefault="00454447" w:rsidP="004101FD"/>
    <w:p w14:paraId="13D94363" w14:textId="77777777" w:rsidR="00454447" w:rsidRDefault="00454447" w:rsidP="004101FD"/>
    <w:p w14:paraId="02648D88" w14:textId="77777777" w:rsidR="00454447" w:rsidRDefault="00454447" w:rsidP="004101FD"/>
    <w:p w14:paraId="2D0BE1BD" w14:textId="77777777" w:rsidR="00454447" w:rsidRDefault="00454447" w:rsidP="004101FD"/>
    <w:p w14:paraId="1425522E" w14:textId="77777777" w:rsidR="00454447" w:rsidRDefault="00454447" w:rsidP="004101FD"/>
    <w:p w14:paraId="68BBC489" w14:textId="77777777" w:rsidR="00454447" w:rsidRDefault="00454447" w:rsidP="004101FD"/>
    <w:p w14:paraId="051E2D11" w14:textId="77777777" w:rsidR="00454447" w:rsidRDefault="00454447" w:rsidP="004101FD"/>
    <w:p w14:paraId="130DC3AB" w14:textId="77777777" w:rsidR="00454447" w:rsidRDefault="00454447" w:rsidP="004101FD"/>
    <w:p w14:paraId="46CD62BC" w14:textId="77777777" w:rsidR="00454447" w:rsidRDefault="00454447" w:rsidP="004101FD"/>
    <w:p w14:paraId="64628870" w14:textId="77777777" w:rsidR="00454447" w:rsidRDefault="00454447" w:rsidP="004101FD"/>
    <w:p w14:paraId="68476E91" w14:textId="77777777" w:rsidR="00454447" w:rsidRDefault="00454447" w:rsidP="004101FD"/>
    <w:p w14:paraId="4B044CCF" w14:textId="77777777" w:rsidR="00454447" w:rsidRDefault="00454447" w:rsidP="004101FD"/>
    <w:p w14:paraId="44297994" w14:textId="77777777" w:rsidR="00454447" w:rsidRDefault="00454447" w:rsidP="004101FD"/>
    <w:p w14:paraId="16227D15" w14:textId="77777777" w:rsidR="00454447" w:rsidRDefault="00454447" w:rsidP="004101FD"/>
    <w:p w14:paraId="0014283D" w14:textId="77777777" w:rsidR="00DD7691" w:rsidRDefault="00DD7691" w:rsidP="004101FD"/>
    <w:p w14:paraId="5539A633" w14:textId="77777777" w:rsidR="00DD7691" w:rsidRDefault="00DD7691" w:rsidP="004101FD"/>
    <w:p w14:paraId="472D010A" w14:textId="77777777" w:rsidR="00454447" w:rsidRDefault="00454447" w:rsidP="004101FD"/>
    <w:p w14:paraId="1AAAB6B0" w14:textId="77777777" w:rsidR="002C7253" w:rsidRDefault="002C7253" w:rsidP="004101FD"/>
    <w:p w14:paraId="486A9CD0" w14:textId="584C773E" w:rsidR="004101FD" w:rsidRPr="004101FD" w:rsidRDefault="004101FD" w:rsidP="004101FD">
      <w:pPr>
        <w:pStyle w:val="ListParagraph"/>
        <w:numPr>
          <w:ilvl w:val="1"/>
          <w:numId w:val="2"/>
        </w:numPr>
      </w:pPr>
      <w:r>
        <w:t>D</w:t>
      </w:r>
      <w:r w:rsidR="002C7253">
        <w:t>TP NULTE RAZINE</w:t>
      </w:r>
    </w:p>
    <w:p w14:paraId="4294AD39" w14:textId="5FC9812B" w:rsidR="004101FD" w:rsidRDefault="000B1744" w:rsidP="004101FD">
      <w:r w:rsidRPr="000B1744">
        <w:rPr>
          <w:noProof/>
        </w:rPr>
        <w:drawing>
          <wp:inline distT="0" distB="0" distL="0" distR="0" wp14:anchorId="506D3FC3" wp14:editId="1BDF74CB">
            <wp:extent cx="5760720" cy="4185285"/>
            <wp:effectExtent l="0" t="0" r="0" b="5715"/>
            <wp:docPr id="2574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0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EEEF3" w14:textId="1C6FC4DB" w:rsidR="00454447" w:rsidRDefault="00454447" w:rsidP="004101FD">
      <w:r>
        <w:t>Dijagram 3:</w:t>
      </w:r>
      <w:r w:rsidR="00CD291B">
        <w:t xml:space="preserve"> D</w:t>
      </w:r>
      <w:r>
        <w:t>ijagram nulte razine</w:t>
      </w:r>
    </w:p>
    <w:p w14:paraId="457958B0" w14:textId="77777777" w:rsidR="007E4559" w:rsidRDefault="007E4559" w:rsidP="004101FD"/>
    <w:p w14:paraId="14BD40DC" w14:textId="7571B725" w:rsidR="00BD3A1D" w:rsidRDefault="00BD3A1D" w:rsidP="004101FD"/>
    <w:p w14:paraId="61E55C59" w14:textId="0559AA2A" w:rsidR="00BD3A1D" w:rsidRDefault="00BD3A1D" w:rsidP="004101FD">
      <w:r>
        <w:t xml:space="preserve">3.4 </w:t>
      </w:r>
      <w:r w:rsidR="000E53B5">
        <w:t>DTP PRVE RAZINE</w:t>
      </w:r>
    </w:p>
    <w:p w14:paraId="0A49BBC8" w14:textId="77777777" w:rsidR="009A0A23" w:rsidRDefault="009A0A23" w:rsidP="004101FD"/>
    <w:p w14:paraId="577A741C" w14:textId="4AEDDDDC" w:rsidR="009A0A23" w:rsidRDefault="00D3060D" w:rsidP="004101FD">
      <w:r w:rsidRPr="00D3060D">
        <w:rPr>
          <w:noProof/>
        </w:rPr>
        <w:drawing>
          <wp:inline distT="0" distB="0" distL="0" distR="0" wp14:anchorId="22651B36" wp14:editId="0C48A91D">
            <wp:extent cx="5760720" cy="2045335"/>
            <wp:effectExtent l="0" t="0" r="0" b="0"/>
            <wp:docPr id="95856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64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6A13" w14:textId="59445632" w:rsidR="00CC074D" w:rsidRDefault="00CC074D" w:rsidP="004101FD">
      <w:r>
        <w:t>Dijagram 4:</w:t>
      </w:r>
      <w:r w:rsidR="00FB000A">
        <w:t xml:space="preserve"> DTP prve razine </w:t>
      </w:r>
      <w:r w:rsidR="00560092">
        <w:t>–</w:t>
      </w:r>
      <w:r w:rsidR="00FB000A">
        <w:t xml:space="preserve"> </w:t>
      </w:r>
      <w:r w:rsidR="00560092">
        <w:t xml:space="preserve">Upravljanje računima </w:t>
      </w:r>
    </w:p>
    <w:p w14:paraId="2B1970DD" w14:textId="77777777" w:rsidR="00560092" w:rsidRDefault="00560092" w:rsidP="004101FD"/>
    <w:p w14:paraId="7A7779BA" w14:textId="77777777" w:rsidR="00560092" w:rsidRDefault="00560092" w:rsidP="004101FD"/>
    <w:p w14:paraId="2D070444" w14:textId="77777777" w:rsidR="00560092" w:rsidRDefault="00560092" w:rsidP="004101FD"/>
    <w:p w14:paraId="5E87394D" w14:textId="77777777" w:rsidR="00560092" w:rsidRDefault="00560092" w:rsidP="004101FD"/>
    <w:p w14:paraId="28BB0104" w14:textId="77777777" w:rsidR="00560092" w:rsidRDefault="00560092" w:rsidP="004101FD"/>
    <w:p w14:paraId="3484429D" w14:textId="77777777" w:rsidR="00560092" w:rsidRDefault="00560092" w:rsidP="004101FD"/>
    <w:p w14:paraId="1347BC57" w14:textId="6637C861" w:rsidR="00560092" w:rsidRDefault="00EE306F" w:rsidP="004101FD">
      <w:r w:rsidRPr="00EE306F">
        <w:rPr>
          <w:noProof/>
        </w:rPr>
        <w:lastRenderedPageBreak/>
        <w:drawing>
          <wp:inline distT="0" distB="0" distL="0" distR="0" wp14:anchorId="050F1259" wp14:editId="1E8300D2">
            <wp:extent cx="5760720" cy="3540760"/>
            <wp:effectExtent l="0" t="0" r="0" b="2540"/>
            <wp:docPr id="205077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702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852C" w14:textId="7330CD7C" w:rsidR="00C2724F" w:rsidRDefault="00C2724F" w:rsidP="004101FD">
      <w:r>
        <w:t xml:space="preserve">Dijagram 5: DTP prve razine </w:t>
      </w:r>
      <w:r w:rsidR="00D82DE3">
        <w:t>–</w:t>
      </w:r>
      <w:r>
        <w:t xml:space="preserve"> </w:t>
      </w:r>
      <w:r w:rsidR="00D82DE3">
        <w:t>Upravljanje oglasima</w:t>
      </w:r>
    </w:p>
    <w:p w14:paraId="0F943361" w14:textId="77777777" w:rsidR="00D82DE3" w:rsidRDefault="00D82DE3" w:rsidP="004101FD"/>
    <w:p w14:paraId="323726CC" w14:textId="77777777" w:rsidR="00D82DE3" w:rsidRDefault="00D82DE3" w:rsidP="004101FD"/>
    <w:p w14:paraId="6A92CCAE" w14:textId="314787E8" w:rsidR="00D82DE3" w:rsidRDefault="002D43B0" w:rsidP="004101FD">
      <w:r w:rsidRPr="002D43B0">
        <w:rPr>
          <w:noProof/>
        </w:rPr>
        <w:drawing>
          <wp:inline distT="0" distB="0" distL="0" distR="0" wp14:anchorId="20358C5A" wp14:editId="2D4BCC50">
            <wp:extent cx="5760720" cy="3735705"/>
            <wp:effectExtent l="0" t="0" r="0" b="0"/>
            <wp:docPr id="11019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992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E97" w14:textId="6D134B92" w:rsidR="002D43B0" w:rsidRDefault="002D43B0" w:rsidP="004101FD">
      <w:r>
        <w:t>Dijagram 6: DTP prve razine – Pretraga i pregled</w:t>
      </w:r>
    </w:p>
    <w:p w14:paraId="276777C0" w14:textId="77777777" w:rsidR="004B2E62" w:rsidRDefault="004B2E62" w:rsidP="004101FD"/>
    <w:p w14:paraId="3E1CBC44" w14:textId="77777777" w:rsidR="004B2E62" w:rsidRDefault="004B2E62" w:rsidP="004101FD"/>
    <w:p w14:paraId="1EFE7129" w14:textId="77777777" w:rsidR="004B2E62" w:rsidRDefault="004B2E62" w:rsidP="004101FD"/>
    <w:p w14:paraId="3C5C71FE" w14:textId="77777777" w:rsidR="004B2E62" w:rsidRDefault="004B2E62" w:rsidP="004101FD"/>
    <w:p w14:paraId="7E7BE322" w14:textId="77777777" w:rsidR="004B2E62" w:rsidRDefault="004B2E62" w:rsidP="004101FD"/>
    <w:p w14:paraId="16A67F1F" w14:textId="5791D506" w:rsidR="004B2E62" w:rsidRDefault="007F2414" w:rsidP="004101FD">
      <w:r w:rsidRPr="007F2414">
        <w:rPr>
          <w:noProof/>
        </w:rPr>
        <w:lastRenderedPageBreak/>
        <w:drawing>
          <wp:inline distT="0" distB="0" distL="0" distR="0" wp14:anchorId="10A62A8A" wp14:editId="74291EB7">
            <wp:extent cx="5760720" cy="3198495"/>
            <wp:effectExtent l="0" t="0" r="0" b="1905"/>
            <wp:docPr id="6510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171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26C0C" w14:textId="1AD2A6C9" w:rsidR="007F2414" w:rsidRDefault="007F2414" w:rsidP="004101FD">
      <w:r>
        <w:t xml:space="preserve">Dijagram 7: DTP prve razine – </w:t>
      </w:r>
      <w:r w:rsidR="009D6119">
        <w:t>Prodaja i komunikacija</w:t>
      </w:r>
    </w:p>
    <w:p w14:paraId="443E8A20" w14:textId="77777777" w:rsidR="003859D5" w:rsidRDefault="003859D5" w:rsidP="004101FD"/>
    <w:p w14:paraId="46EAC76D" w14:textId="77777777" w:rsidR="003859D5" w:rsidRDefault="003859D5" w:rsidP="004101FD"/>
    <w:p w14:paraId="4DCD11DC" w14:textId="77777777" w:rsidR="00545CA5" w:rsidRDefault="00545CA5" w:rsidP="004101FD"/>
    <w:p w14:paraId="47997959" w14:textId="53D07FD1" w:rsidR="003859D5" w:rsidRDefault="00A10BAE" w:rsidP="004101FD">
      <w:r w:rsidRPr="00A10BAE">
        <w:rPr>
          <w:noProof/>
        </w:rPr>
        <w:drawing>
          <wp:inline distT="0" distB="0" distL="0" distR="0" wp14:anchorId="00C46745" wp14:editId="4FF5CE8F">
            <wp:extent cx="5760720" cy="2722880"/>
            <wp:effectExtent l="0" t="0" r="0" b="1270"/>
            <wp:docPr id="129930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096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BF67" w14:textId="3E6BA99A" w:rsidR="00A10BAE" w:rsidRDefault="00A10BAE" w:rsidP="004101FD">
      <w:r>
        <w:t>Dijagram 7: DTP prve razine – Administracija</w:t>
      </w:r>
    </w:p>
    <w:sectPr w:rsidR="00A10B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BD4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13676B"/>
    <w:multiLevelType w:val="hybridMultilevel"/>
    <w:tmpl w:val="7DDA8082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67CE9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37F7908"/>
    <w:multiLevelType w:val="hybridMultilevel"/>
    <w:tmpl w:val="CEF666F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476505"/>
    <w:multiLevelType w:val="multilevel"/>
    <w:tmpl w:val="5A0CF0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E4F49A8"/>
    <w:multiLevelType w:val="hybridMultilevel"/>
    <w:tmpl w:val="93CEE470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672587">
    <w:abstractNumId w:val="0"/>
  </w:num>
  <w:num w:numId="2" w16cid:durableId="2144343646">
    <w:abstractNumId w:val="4"/>
  </w:num>
  <w:num w:numId="3" w16cid:durableId="1010526645">
    <w:abstractNumId w:val="3"/>
  </w:num>
  <w:num w:numId="4" w16cid:durableId="2017609260">
    <w:abstractNumId w:val="5"/>
  </w:num>
  <w:num w:numId="5" w16cid:durableId="1981224704">
    <w:abstractNumId w:val="2"/>
  </w:num>
  <w:num w:numId="6" w16cid:durableId="891355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29"/>
    <w:rsid w:val="00000055"/>
    <w:rsid w:val="000003A3"/>
    <w:rsid w:val="00017629"/>
    <w:rsid w:val="00034A43"/>
    <w:rsid w:val="000567E5"/>
    <w:rsid w:val="000634D2"/>
    <w:rsid w:val="000640A2"/>
    <w:rsid w:val="000B1744"/>
    <w:rsid w:val="000E53B5"/>
    <w:rsid w:val="000E6E46"/>
    <w:rsid w:val="00107F66"/>
    <w:rsid w:val="0011401B"/>
    <w:rsid w:val="00170EA1"/>
    <w:rsid w:val="0018211D"/>
    <w:rsid w:val="00182A25"/>
    <w:rsid w:val="00185C45"/>
    <w:rsid w:val="00197526"/>
    <w:rsid w:val="001A0429"/>
    <w:rsid w:val="001A4EF4"/>
    <w:rsid w:val="001C19A2"/>
    <w:rsid w:val="001C74B0"/>
    <w:rsid w:val="001D0E3B"/>
    <w:rsid w:val="001E1540"/>
    <w:rsid w:val="001F264D"/>
    <w:rsid w:val="002434DD"/>
    <w:rsid w:val="00285D31"/>
    <w:rsid w:val="002A1491"/>
    <w:rsid w:val="002A2FFA"/>
    <w:rsid w:val="002A4BB8"/>
    <w:rsid w:val="002C7253"/>
    <w:rsid w:val="002D43B0"/>
    <w:rsid w:val="00307BCE"/>
    <w:rsid w:val="00332EDC"/>
    <w:rsid w:val="0033439A"/>
    <w:rsid w:val="00352CC5"/>
    <w:rsid w:val="0035427D"/>
    <w:rsid w:val="00355550"/>
    <w:rsid w:val="0036187E"/>
    <w:rsid w:val="00367C6D"/>
    <w:rsid w:val="0037599B"/>
    <w:rsid w:val="003859D5"/>
    <w:rsid w:val="003B7133"/>
    <w:rsid w:val="003B78B8"/>
    <w:rsid w:val="003C3E25"/>
    <w:rsid w:val="003F02A6"/>
    <w:rsid w:val="003F3D75"/>
    <w:rsid w:val="004006CC"/>
    <w:rsid w:val="004101FD"/>
    <w:rsid w:val="00423ABA"/>
    <w:rsid w:val="00437F36"/>
    <w:rsid w:val="00442D96"/>
    <w:rsid w:val="00444B61"/>
    <w:rsid w:val="0045440E"/>
    <w:rsid w:val="00454447"/>
    <w:rsid w:val="004614CC"/>
    <w:rsid w:val="00470633"/>
    <w:rsid w:val="0048140F"/>
    <w:rsid w:val="004A013A"/>
    <w:rsid w:val="004A32AF"/>
    <w:rsid w:val="004A3E58"/>
    <w:rsid w:val="004B2E62"/>
    <w:rsid w:val="00506C4F"/>
    <w:rsid w:val="00512508"/>
    <w:rsid w:val="00512687"/>
    <w:rsid w:val="00522D66"/>
    <w:rsid w:val="00545CA5"/>
    <w:rsid w:val="00560092"/>
    <w:rsid w:val="00567FC3"/>
    <w:rsid w:val="005800AC"/>
    <w:rsid w:val="00585ECB"/>
    <w:rsid w:val="005B7390"/>
    <w:rsid w:val="005D5A80"/>
    <w:rsid w:val="00601021"/>
    <w:rsid w:val="006078F4"/>
    <w:rsid w:val="006106EB"/>
    <w:rsid w:val="00633396"/>
    <w:rsid w:val="00641BF7"/>
    <w:rsid w:val="00647EB1"/>
    <w:rsid w:val="00652B09"/>
    <w:rsid w:val="00656620"/>
    <w:rsid w:val="00657818"/>
    <w:rsid w:val="00662240"/>
    <w:rsid w:val="006B458E"/>
    <w:rsid w:val="006C1A33"/>
    <w:rsid w:val="006C40AE"/>
    <w:rsid w:val="006D4520"/>
    <w:rsid w:val="006F0A80"/>
    <w:rsid w:val="007158B6"/>
    <w:rsid w:val="00717153"/>
    <w:rsid w:val="007251DC"/>
    <w:rsid w:val="00762599"/>
    <w:rsid w:val="00784F88"/>
    <w:rsid w:val="007B3E2A"/>
    <w:rsid w:val="007E4559"/>
    <w:rsid w:val="007E55DC"/>
    <w:rsid w:val="007F2414"/>
    <w:rsid w:val="00803EFE"/>
    <w:rsid w:val="00806A95"/>
    <w:rsid w:val="008126BD"/>
    <w:rsid w:val="00820B35"/>
    <w:rsid w:val="00822500"/>
    <w:rsid w:val="0082347B"/>
    <w:rsid w:val="008311B1"/>
    <w:rsid w:val="0086448C"/>
    <w:rsid w:val="00866954"/>
    <w:rsid w:val="00886485"/>
    <w:rsid w:val="008876D1"/>
    <w:rsid w:val="008D49F5"/>
    <w:rsid w:val="00924748"/>
    <w:rsid w:val="00926B04"/>
    <w:rsid w:val="00936A40"/>
    <w:rsid w:val="00936F20"/>
    <w:rsid w:val="0095397D"/>
    <w:rsid w:val="009A0A23"/>
    <w:rsid w:val="009C5760"/>
    <w:rsid w:val="009D6119"/>
    <w:rsid w:val="009F020F"/>
    <w:rsid w:val="00A03A26"/>
    <w:rsid w:val="00A10BAE"/>
    <w:rsid w:val="00A351D5"/>
    <w:rsid w:val="00A35B5A"/>
    <w:rsid w:val="00A55D59"/>
    <w:rsid w:val="00A93376"/>
    <w:rsid w:val="00AA538D"/>
    <w:rsid w:val="00AC1598"/>
    <w:rsid w:val="00AD1794"/>
    <w:rsid w:val="00AD56C7"/>
    <w:rsid w:val="00AE5AF8"/>
    <w:rsid w:val="00AE5E35"/>
    <w:rsid w:val="00AE6B7F"/>
    <w:rsid w:val="00B10071"/>
    <w:rsid w:val="00B31F21"/>
    <w:rsid w:val="00B415E3"/>
    <w:rsid w:val="00B51DBB"/>
    <w:rsid w:val="00B6560A"/>
    <w:rsid w:val="00B77965"/>
    <w:rsid w:val="00B81631"/>
    <w:rsid w:val="00B87210"/>
    <w:rsid w:val="00B90F67"/>
    <w:rsid w:val="00BA7B42"/>
    <w:rsid w:val="00BB4D88"/>
    <w:rsid w:val="00BD3A1D"/>
    <w:rsid w:val="00C11615"/>
    <w:rsid w:val="00C15269"/>
    <w:rsid w:val="00C176F7"/>
    <w:rsid w:val="00C20318"/>
    <w:rsid w:val="00C2724F"/>
    <w:rsid w:val="00C35550"/>
    <w:rsid w:val="00C53929"/>
    <w:rsid w:val="00C605B7"/>
    <w:rsid w:val="00C95252"/>
    <w:rsid w:val="00CC074D"/>
    <w:rsid w:val="00CD291B"/>
    <w:rsid w:val="00D042D4"/>
    <w:rsid w:val="00D071DE"/>
    <w:rsid w:val="00D23BB3"/>
    <w:rsid w:val="00D3060D"/>
    <w:rsid w:val="00D37D80"/>
    <w:rsid w:val="00D4758F"/>
    <w:rsid w:val="00D53C4B"/>
    <w:rsid w:val="00D700E7"/>
    <w:rsid w:val="00D70FC9"/>
    <w:rsid w:val="00D82DE3"/>
    <w:rsid w:val="00DA0D2E"/>
    <w:rsid w:val="00DA2B90"/>
    <w:rsid w:val="00DB00F2"/>
    <w:rsid w:val="00DB1BE4"/>
    <w:rsid w:val="00DC5E98"/>
    <w:rsid w:val="00DD7691"/>
    <w:rsid w:val="00DF0DD3"/>
    <w:rsid w:val="00DF42FD"/>
    <w:rsid w:val="00E53C6E"/>
    <w:rsid w:val="00E76A82"/>
    <w:rsid w:val="00E8569A"/>
    <w:rsid w:val="00E903F0"/>
    <w:rsid w:val="00E965A4"/>
    <w:rsid w:val="00EE306F"/>
    <w:rsid w:val="00EF392F"/>
    <w:rsid w:val="00EF41C6"/>
    <w:rsid w:val="00F109A6"/>
    <w:rsid w:val="00F210B8"/>
    <w:rsid w:val="00F81DFA"/>
    <w:rsid w:val="00F9557D"/>
    <w:rsid w:val="00FB000A"/>
    <w:rsid w:val="00FC7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DC343"/>
  <w15:docId w15:val="{7C3AD220-A46D-43D7-A500-690C47DDD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62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7629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7629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7629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6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76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76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6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6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6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6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6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6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629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7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629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7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629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7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629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76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62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6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629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unhideWhenUsed/>
    <w:qFormat/>
    <w:rsid w:val="00017629"/>
  </w:style>
  <w:style w:type="character" w:customStyle="1" w:styleId="BodyTextChar">
    <w:name w:val="Body Text Char"/>
    <w:basedOn w:val="DefaultParagraphFont"/>
    <w:link w:val="BodyText"/>
    <w:uiPriority w:val="1"/>
    <w:rsid w:val="00017629"/>
    <w:rPr>
      <w:rFonts w:ascii="Calibri" w:eastAsia="Calibri" w:hAnsi="Calibri" w:cs="Calibri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210B8"/>
    <w:pPr>
      <w:spacing w:before="240" w:after="0"/>
      <w:outlineLvl w:val="9"/>
    </w:pPr>
    <w:rPr>
      <w:kern w:val="0"/>
      <w:sz w:val="32"/>
      <w:szCs w:val="32"/>
      <w:lang w:eastAsia="hr-H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210B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210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210B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6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36F20"/>
    <w:pPr>
      <w:spacing w:after="200"/>
    </w:pPr>
    <w:rPr>
      <w:i/>
      <w:iCs/>
      <w:color w:val="44546A" w:themeColor="text2"/>
      <w:sz w:val="18"/>
      <w:szCs w:val="18"/>
    </w:rPr>
  </w:style>
  <w:style w:type="table" w:styleId="PlainTable3">
    <w:name w:val="Plain Table 3"/>
    <w:basedOn w:val="TableNormal"/>
    <w:uiPriority w:val="43"/>
    <w:rsid w:val="00936F2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1A4EF4"/>
  </w:style>
  <w:style w:type="paragraph" w:styleId="TOC3">
    <w:name w:val="toc 3"/>
    <w:basedOn w:val="Normal"/>
    <w:next w:val="Normal"/>
    <w:autoRedefine/>
    <w:uiPriority w:val="39"/>
    <w:unhideWhenUsed/>
    <w:rsid w:val="00285D31"/>
    <w:pPr>
      <w:spacing w:after="100"/>
      <w:ind w:left="440"/>
    </w:pPr>
  </w:style>
  <w:style w:type="character" w:customStyle="1" w:styleId="bzpyqfadein">
    <w:name w:val="bz_pyq_fadein"/>
    <w:basedOn w:val="DefaultParagraphFont"/>
    <w:rsid w:val="00BA7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9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780DCD-FA9B-438D-9DAE-6129626AB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11</Pages>
  <Words>1222</Words>
  <Characters>6967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Tomislav Mihelić</dc:creator>
  <cp:keywords/>
  <dc:description/>
  <cp:lastModifiedBy>Patrik Dukić</cp:lastModifiedBy>
  <cp:revision>35</cp:revision>
  <dcterms:created xsi:type="dcterms:W3CDTF">2026-03-31T00:01:00Z</dcterms:created>
  <dcterms:modified xsi:type="dcterms:W3CDTF">2026-03-31T14:43:00Z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5fe595f3-1839-4ec1-a0dc-10c7b5f97233</vt:lpwstr>
  </property>
</Properties>
</file>