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71" w:rsidRDefault="00F80471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sr-Latn-RS"/>
        </w:rPr>
        <w:t>Objektno – orijentisano programiranje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80471" w:rsidRDefault="009E5631" w:rsidP="00F804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>Januarski rok</w:t>
      </w:r>
      <w:r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10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>.02.2024</w:t>
      </w:r>
      <w:r w:rsidR="00F80471"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F80471">
        <w:rPr>
          <w:rStyle w:val="eop"/>
          <w:rFonts w:ascii="Calibri" w:hAnsi="Calibri" w:cs="Calibri"/>
          <w:sz w:val="22"/>
          <w:szCs w:val="22"/>
        </w:rPr>
        <w:t> </w:t>
      </w:r>
    </w:p>
    <w:p w:rsidR="007F45A0" w:rsidRDefault="007F45A0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</w:p>
    <w:p w:rsidR="00327587" w:rsidRDefault="00327587" w:rsidP="00F8047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445843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20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</w:t>
      </w:r>
      <w:r w:rsidRPr="00327587">
        <w:rPr>
          <w:rFonts w:ascii="Calibri" w:hAnsi="Calibri" w:cs="Calibri"/>
          <w:sz w:val="22"/>
          <w:szCs w:val="22"/>
        </w:rPr>
        <w:t xml:space="preserve">Igra </w:t>
      </w:r>
      <w:r w:rsidRPr="00327587">
        <w:rPr>
          <w:rFonts w:ascii="Courier New" w:hAnsi="Courier New" w:cs="Courier New"/>
          <w:sz w:val="22"/>
          <w:szCs w:val="22"/>
        </w:rPr>
        <w:t>Mastermind</w:t>
      </w:r>
      <w:r w:rsidRPr="00327587">
        <w:rPr>
          <w:rFonts w:ascii="Calibri" w:hAnsi="Calibri" w:cs="Calibri"/>
          <w:sz w:val="22"/>
          <w:szCs w:val="22"/>
        </w:rPr>
        <w:t xml:space="preserve"> se sastoji u tome da kompjuter slučajno generiše niz od </w:t>
      </w:r>
      <w:r w:rsidRPr="00327587">
        <w:rPr>
          <w:rFonts w:ascii="Calibri" w:hAnsi="Calibri" w:cs="Calibri"/>
          <w:i/>
          <w:sz w:val="22"/>
          <w:szCs w:val="22"/>
        </w:rPr>
        <w:t>n</w:t>
      </w:r>
      <w:r w:rsidRPr="00327587">
        <w:rPr>
          <w:rFonts w:ascii="Calibri" w:hAnsi="Calibri" w:cs="Calibri"/>
          <w:sz w:val="22"/>
          <w:szCs w:val="22"/>
        </w:rPr>
        <w:t xml:space="preserve"> znakova koje bira od </w:t>
      </w:r>
      <w:r w:rsidRPr="00327587">
        <w:rPr>
          <w:rFonts w:ascii="Calibri" w:hAnsi="Calibri" w:cs="Calibri"/>
          <w:i/>
          <w:sz w:val="22"/>
          <w:szCs w:val="22"/>
        </w:rPr>
        <w:t>k</w:t>
      </w:r>
      <w:r w:rsidRPr="00327587">
        <w:rPr>
          <w:rFonts w:ascii="Calibri" w:hAnsi="Calibri" w:cs="Calibri"/>
          <w:sz w:val="22"/>
          <w:szCs w:val="22"/>
        </w:rPr>
        <w:t xml:space="preserve"> vrsta znakova. Igrač zatim pogađa kombinaciju koju je kompjuter zamislio, a kompjuter posle svako</w:t>
      </w:r>
      <w:r w:rsidR="00F97FAA">
        <w:rPr>
          <w:rFonts w:ascii="Calibri" w:hAnsi="Calibri" w:cs="Calibri"/>
          <w:sz w:val="22"/>
          <w:szCs w:val="22"/>
        </w:rPr>
        <w:t>g</w:t>
      </w:r>
      <w:r w:rsidRPr="00327587">
        <w:rPr>
          <w:rFonts w:ascii="Calibri" w:hAnsi="Calibri" w:cs="Calibri"/>
          <w:sz w:val="22"/>
          <w:szCs w:val="22"/>
        </w:rPr>
        <w:t xml:space="preserve"> pogađanja daje izveštaj koliko je znakova pogođeno</w:t>
      </w:r>
      <w:r w:rsidR="004B56FA">
        <w:rPr>
          <w:rFonts w:ascii="Calibri" w:hAnsi="Calibri" w:cs="Calibri"/>
          <w:sz w:val="22"/>
          <w:szCs w:val="22"/>
        </w:rPr>
        <w:t xml:space="preserve"> (a nije na svom mestu)</w:t>
      </w:r>
      <w:r w:rsidRPr="00327587">
        <w:rPr>
          <w:rFonts w:ascii="Calibri" w:hAnsi="Calibri" w:cs="Calibri"/>
          <w:sz w:val="22"/>
          <w:szCs w:val="22"/>
        </w:rPr>
        <w:t xml:space="preserve">, kao i koliko je znakova na svom mestu. Kreirati klasu Mastermind kojoj se može zadati broj različitih znakova k ( 3 </w:t>
      </w:r>
      <w:r w:rsidRPr="00327587">
        <w:rPr>
          <w:rFonts w:ascii="Calibri" w:hAnsi="Calibri" w:cs="Calibri"/>
          <w:sz w:val="22"/>
          <w:szCs w:val="22"/>
        </w:rPr>
        <w:sym w:font="Symbol" w:char="F0A3"/>
      </w:r>
      <w:r w:rsidRPr="00327587">
        <w:rPr>
          <w:rFonts w:ascii="Calibri" w:hAnsi="Calibri" w:cs="Calibri"/>
          <w:sz w:val="22"/>
          <w:szCs w:val="22"/>
        </w:rPr>
        <w:t xml:space="preserve"> </w:t>
      </w:r>
      <w:r w:rsidRPr="00327587">
        <w:rPr>
          <w:rFonts w:ascii="Calibri" w:hAnsi="Calibri" w:cs="Calibri"/>
          <w:i/>
          <w:sz w:val="22"/>
          <w:szCs w:val="22"/>
        </w:rPr>
        <w:t>k</w:t>
      </w:r>
      <w:r w:rsidRPr="00327587">
        <w:rPr>
          <w:rFonts w:ascii="Calibri" w:hAnsi="Calibri" w:cs="Calibri"/>
          <w:sz w:val="22"/>
          <w:szCs w:val="22"/>
        </w:rPr>
        <w:t xml:space="preserve"> </w:t>
      </w:r>
      <w:r w:rsidRPr="00327587">
        <w:rPr>
          <w:rFonts w:ascii="Calibri" w:hAnsi="Calibri" w:cs="Calibri"/>
          <w:sz w:val="22"/>
          <w:szCs w:val="22"/>
        </w:rPr>
        <w:sym w:font="Symbol" w:char="F0A3"/>
      </w:r>
      <w:r w:rsidRPr="00327587">
        <w:rPr>
          <w:rFonts w:ascii="Calibri" w:hAnsi="Calibri" w:cs="Calibri"/>
          <w:sz w:val="22"/>
          <w:szCs w:val="22"/>
        </w:rPr>
        <w:t xml:space="preserve"> 8 ), kao i dužina niza koji se generiše</w:t>
      </w:r>
      <w:r w:rsidRPr="00327587">
        <w:rPr>
          <w:rFonts w:ascii="Calibri" w:hAnsi="Calibri" w:cs="Calibri"/>
          <w:i/>
          <w:sz w:val="22"/>
          <w:szCs w:val="22"/>
        </w:rPr>
        <w:t xml:space="preserve"> n</w:t>
      </w:r>
      <w:r w:rsidRPr="00327587">
        <w:rPr>
          <w:rFonts w:ascii="Calibri" w:hAnsi="Calibri" w:cs="Calibri"/>
          <w:sz w:val="22"/>
          <w:szCs w:val="22"/>
        </w:rPr>
        <w:t xml:space="preserve"> ( 4 </w:t>
      </w:r>
      <w:r w:rsidRPr="00327587">
        <w:rPr>
          <w:rFonts w:ascii="Calibri" w:hAnsi="Calibri" w:cs="Calibri"/>
          <w:sz w:val="22"/>
          <w:szCs w:val="22"/>
        </w:rPr>
        <w:sym w:font="Symbol" w:char="F0A3"/>
      </w:r>
      <w:r w:rsidRPr="00327587">
        <w:rPr>
          <w:rFonts w:ascii="Calibri" w:hAnsi="Calibri" w:cs="Calibri"/>
          <w:sz w:val="22"/>
          <w:szCs w:val="22"/>
        </w:rPr>
        <w:t xml:space="preserve"> </w:t>
      </w:r>
      <w:r w:rsidRPr="00327587">
        <w:rPr>
          <w:rFonts w:ascii="Calibri" w:hAnsi="Calibri" w:cs="Calibri"/>
          <w:i/>
          <w:sz w:val="22"/>
          <w:szCs w:val="22"/>
        </w:rPr>
        <w:t>n</w:t>
      </w:r>
      <w:r w:rsidRPr="00327587">
        <w:rPr>
          <w:rFonts w:ascii="Calibri" w:hAnsi="Calibri" w:cs="Calibri"/>
          <w:sz w:val="22"/>
          <w:szCs w:val="22"/>
        </w:rPr>
        <w:t xml:space="preserve"> </w:t>
      </w:r>
      <w:r w:rsidRPr="00327587">
        <w:rPr>
          <w:rFonts w:ascii="Calibri" w:hAnsi="Calibri" w:cs="Calibri"/>
          <w:sz w:val="22"/>
          <w:szCs w:val="22"/>
        </w:rPr>
        <w:sym w:font="Symbol" w:char="F0A3"/>
      </w:r>
      <w:r w:rsidRPr="00327587">
        <w:rPr>
          <w:rFonts w:ascii="Calibri" w:hAnsi="Calibri" w:cs="Calibri"/>
          <w:sz w:val="22"/>
          <w:szCs w:val="22"/>
        </w:rPr>
        <w:t xml:space="preserve">10 ). Definisati metod </w:t>
      </w:r>
      <w:r w:rsidRPr="00327587">
        <w:rPr>
          <w:rFonts w:ascii="Courier New" w:hAnsi="Courier New" w:cs="Courier New"/>
          <w:sz w:val="22"/>
          <w:szCs w:val="22"/>
        </w:rPr>
        <w:t>generisi()</w:t>
      </w:r>
      <w:r w:rsidRPr="00327587">
        <w:rPr>
          <w:rFonts w:ascii="Calibri" w:hAnsi="Calibri" w:cs="Calibri"/>
          <w:sz w:val="22"/>
          <w:szCs w:val="22"/>
        </w:rPr>
        <w:t xml:space="preserve"> koji generiše slučajni niz znakova, kao i metod </w:t>
      </w:r>
      <w:r w:rsidRPr="00327587">
        <w:rPr>
          <w:rFonts w:ascii="Courier New" w:hAnsi="Courier New" w:cs="Courier New"/>
          <w:sz w:val="22"/>
          <w:szCs w:val="22"/>
        </w:rPr>
        <w:t>proba(...)</w:t>
      </w:r>
      <w:r w:rsidRPr="00327587">
        <w:rPr>
          <w:rFonts w:ascii="Calibri" w:hAnsi="Calibri" w:cs="Calibri"/>
          <w:sz w:val="22"/>
          <w:szCs w:val="22"/>
        </w:rPr>
        <w:t xml:space="preserve"> čiji je parametar niz znakova (znak može biti predstavljen cifrom ili posebnom klasom), a čiji je rezultat klasa (ili struktura) koja sadrži podatke o broju pogođenih znakova</w:t>
      </w:r>
      <w:r w:rsidR="004E3790">
        <w:rPr>
          <w:rFonts w:ascii="Calibri" w:hAnsi="Calibri" w:cs="Calibri"/>
          <w:sz w:val="22"/>
          <w:szCs w:val="22"/>
        </w:rPr>
        <w:t xml:space="preserve"> na pogre</w:t>
      </w:r>
      <w:r w:rsidR="004E3790">
        <w:rPr>
          <w:rFonts w:ascii="Calibri" w:hAnsi="Calibri" w:cs="Calibri"/>
          <w:sz w:val="22"/>
          <w:szCs w:val="22"/>
          <w:lang w:val="sr-Latn-RS"/>
        </w:rPr>
        <w:t>šnom mestu</w:t>
      </w:r>
      <w:r w:rsidRPr="00327587">
        <w:rPr>
          <w:rFonts w:ascii="Calibri" w:hAnsi="Calibri" w:cs="Calibri"/>
          <w:sz w:val="22"/>
          <w:szCs w:val="22"/>
        </w:rPr>
        <w:t xml:space="preserve"> i broju znakova koji su na svom mestu</w:t>
      </w:r>
      <w:r>
        <w:rPr>
          <w:rFonts w:ascii="Calibri" w:hAnsi="Calibri" w:cs="Calibri"/>
          <w:sz w:val="22"/>
          <w:szCs w:val="22"/>
        </w:rPr>
        <w:t>.</w:t>
      </w:r>
      <w:r w:rsidR="007D1976">
        <w:rPr>
          <w:rFonts w:ascii="Calibri" w:hAnsi="Calibri" w:cs="Calibri"/>
          <w:sz w:val="22"/>
          <w:szCs w:val="22"/>
        </w:rPr>
        <w:t xml:space="preserve"> Na kraju simulirati samu igru. </w:t>
      </w:r>
    </w:p>
    <w:p w:rsidR="00327587" w:rsidRDefault="00327587" w:rsidP="0032758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:rsidR="00D80B53" w:rsidRPr="00D80B53" w:rsidRDefault="00D80B53" w:rsidP="00D80B5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80B53" w:rsidRPr="00D80B53" w:rsidRDefault="004E3790" w:rsidP="00D80B5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(10</w:t>
      </w:r>
      <w:r w:rsidR="00D80B53" w:rsidRPr="00D80B53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</w:t>
      </w:r>
      <w:r w:rsidR="00D80B53" w:rsidRPr="00D80B53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Treba modelirati geometrijske figure trougao (date koordinate tri temena u ravni) i                                                                                  četvorougao (date koo</w:t>
      </w:r>
      <w:r w:rsidR="00A667E5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rdinate četiri temena u ravni).</w:t>
      </w:r>
      <w:r w:rsidR="00D1002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 w:rsidR="00D80B53" w:rsidRPr="00D80B53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Četvorougao treba da ima i metod za ispitivanje da li je konveksan ili ne.</w:t>
      </w:r>
      <w:r w:rsidR="00A667E5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Svaka figura treba da ima metod koji prikazuje osnovne informacije o sebi, a to su: ID, obim i površinu.</w:t>
      </w:r>
    </w:p>
    <w:p w:rsidR="00D80B53" w:rsidRPr="00D80B53" w:rsidRDefault="00D80B53" w:rsidP="00D80B5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80B53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4E3790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10</w:t>
      </w:r>
      <w:r w:rsidRPr="00D80B53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p)</w:t>
      </w:r>
      <w:r w:rsidRPr="00D80B53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Pr="00D80B53">
        <w:rPr>
          <w:rStyle w:val="normaltextrun"/>
          <w:rFonts w:ascii="Calibri" w:hAnsi="Calibri" w:cs="Calibri"/>
          <w:sz w:val="22"/>
          <w:szCs w:val="22"/>
        </w:rPr>
        <w:t>Kreirati klasu</w:t>
      </w:r>
      <w:r w:rsidRPr="00D80B53">
        <w:rPr>
          <w:rFonts w:ascii="Courier New" w:hAnsi="Courier New" w:cs="Courier New"/>
          <w:sz w:val="22"/>
          <w:szCs w:val="22"/>
        </w:rPr>
        <w:t xml:space="preserve"> FiguresCollections </w:t>
      </w:r>
      <w:r w:rsidRPr="00D80B53">
        <w:rPr>
          <w:rStyle w:val="normaltextrun"/>
          <w:rFonts w:ascii="Calibri" w:hAnsi="Calibri" w:cs="Calibri"/>
          <w:sz w:val="22"/>
          <w:szCs w:val="22"/>
        </w:rPr>
        <w:t>koja omogućuje čuvanje podataka o više        figura</w:t>
      </w:r>
      <w:r w:rsidR="00997804">
        <w:rPr>
          <w:rStyle w:val="normaltextrun"/>
          <w:rFonts w:ascii="Calibri" w:hAnsi="Calibri" w:cs="Calibri"/>
          <w:sz w:val="22"/>
          <w:szCs w:val="22"/>
        </w:rPr>
        <w:t xml:space="preserve"> i koja implementira interface</w:t>
      </w:r>
      <w:r w:rsidR="00F409CE">
        <w:rPr>
          <w:rFonts w:ascii="Courier New" w:hAnsi="Courier New" w:cs="Courier New"/>
          <w:sz w:val="22"/>
          <w:szCs w:val="22"/>
        </w:rPr>
        <w:t xml:space="preserve"> </w:t>
      </w:r>
      <w:bookmarkStart w:id="0" w:name="_GoBack"/>
      <w:bookmarkEnd w:id="0"/>
      <w:r w:rsidR="00997804">
        <w:rPr>
          <w:rFonts w:ascii="Courier New" w:hAnsi="Courier New" w:cs="Courier New"/>
          <w:sz w:val="22"/>
          <w:szCs w:val="22"/>
        </w:rPr>
        <w:t>MethodsToImplement</w:t>
      </w:r>
      <w:r w:rsidRPr="00D80B53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:rsidR="00D80B53" w:rsidRPr="009141F7" w:rsidRDefault="004E3790" w:rsidP="00D80B5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(10</w:t>
      </w:r>
      <w:r w:rsidR="00D80B53" w:rsidRPr="00D80B53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</w:t>
      </w:r>
      <w:r w:rsidR="00D80B53" w:rsidRPr="00D80B53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Napisati unit testove pomoću kojih se proverava ispravnost </w:t>
      </w:r>
      <w:r w:rsidR="00D1002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ovih metoda. </w:t>
      </w:r>
    </w:p>
    <w:p w:rsidR="009141F7" w:rsidRPr="00214C80" w:rsidRDefault="009141F7" w:rsidP="00512A3D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F80471" w:rsidRDefault="00AA29AD" w:rsidP="00F8047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Data su  klase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>
        <w:rPr>
          <w:rStyle w:val="normaltextrun"/>
          <w:rFonts w:ascii="Courier New" w:hAnsi="Courier New" w:cs="Courier New"/>
          <w:sz w:val="22"/>
          <w:szCs w:val="22"/>
          <w:lang w:val="sr-Latn-RS"/>
        </w:rPr>
        <w:t>Employee, Project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i </w:t>
      </w:r>
      <w:r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EmployeeFactory. </w:t>
      </w:r>
      <w:r w:rsidR="00BE795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Korišćenjem Java stream API-ja i lambda izraza</w:t>
      </w:r>
      <w:r w:rsidR="009E563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napisati metod koji daje</w:t>
      </w:r>
      <w:r w:rsidR="00BE795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:</w:t>
      </w:r>
    </w:p>
    <w:p w:rsidR="00F80471" w:rsidRDefault="009E5631" w:rsidP="00F804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280ADF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4</w:t>
      </w:r>
      <w:r w:rsidR="00BE795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zaposlenog koji ima treću najveću platu (uopštiti za n – tu najveću platu). Ukoliko takav zaposleni ne postoji baciti izuzetak </w:t>
      </w:r>
      <w:r w:rsidR="00B50ED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 </w:t>
      </w:r>
      <w:r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NoSuchElementException. </w:t>
      </w:r>
    </w:p>
    <w:p w:rsidR="00F80471" w:rsidRDefault="00F80471" w:rsidP="00F8047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280ADF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4</w:t>
      </w:r>
      <w:r w:rsidR="00B50ED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)</w:t>
      </w:r>
      <w:r w:rsidR="004F087F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9E5631">
        <w:rPr>
          <w:rStyle w:val="normaltextrun"/>
          <w:rFonts w:ascii="Calibri" w:hAnsi="Calibri" w:cs="Calibri"/>
          <w:sz w:val="22"/>
          <w:szCs w:val="22"/>
          <w:lang w:val="sr-Latn-RS"/>
        </w:rPr>
        <w:t>listu svih zaposlenih koji su se pridružili 2023. godine</w:t>
      </w:r>
      <w:r w:rsidR="00AA29AD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(</w:t>
      </w:r>
      <w:r w:rsidR="009E5631">
        <w:rPr>
          <w:rStyle w:val="normaltextrun"/>
          <w:rFonts w:ascii="Calibri" w:hAnsi="Calibri" w:cs="Calibri"/>
          <w:sz w:val="22"/>
          <w:szCs w:val="22"/>
          <w:lang w:val="sr-Latn-RS"/>
        </w:rPr>
        <w:t>godina pridruživanja zaposlenog može se videti iz prva četiri karaktera njegovog ID-a)</w:t>
      </w:r>
      <w:r w:rsidR="004F087F"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</w:p>
    <w:p w:rsidR="009E5631" w:rsidRPr="009E5631" w:rsidRDefault="00280ADF" w:rsidP="006119D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(5</w:t>
      </w:r>
      <w:r w:rsidR="00B50ED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 w:rsidR="009E563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listu svih </w:t>
      </w:r>
      <w:r w:rsidR="003F77D6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(razlicitih) </w:t>
      </w:r>
      <w:r w:rsidR="009E563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projekata na kojima radi barem jedan </w:t>
      </w:r>
      <w:r w:rsidR="00F97FAA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zaposljeni čija je plata preko 2</w:t>
      </w:r>
      <w:r w:rsidR="009E563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500.</w:t>
      </w:r>
    </w:p>
    <w:p w:rsidR="00AA29AD" w:rsidRPr="004F087F" w:rsidRDefault="00280ADF" w:rsidP="006119D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(4</w:t>
      </w:r>
      <w:r w:rsidR="009E563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p)</w:t>
      </w:r>
      <w:r w:rsidR="00AA29AD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 </w:t>
      </w:r>
      <w:r w:rsidR="00AA29A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st</w:t>
      </w:r>
      <w:r w:rsidR="004F087F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atistiku plata za sve zaposlene</w:t>
      </w:r>
      <w:r w:rsidR="00AA29A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(koristiti metod summaryStatistics() koji može da se primeni na int stream).</w:t>
      </w:r>
    </w:p>
    <w:p w:rsidR="004F087F" w:rsidRPr="004F087F" w:rsidRDefault="00E704CF" w:rsidP="004F087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(5</w:t>
      </w:r>
      <w:r w:rsidR="004F087F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 </w:t>
      </w:r>
      <w:r w:rsidR="004F087F" w:rsidRPr="009E563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mapu </w:t>
      </w:r>
      <w:r w:rsidR="004F087F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čiji je ključ godina pridruživanja, a vrednost broj ljudi koji su se pridružili te godine. </w:t>
      </w:r>
    </w:p>
    <w:p w:rsidR="0062474D" w:rsidRPr="004F087F" w:rsidRDefault="009141F7" w:rsidP="009141F7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</w:t>
      </w:r>
      <w:r w:rsidR="006119D4" w:rsidRPr="004F087F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Proveriti ispravnost ovako napisanih metoda.</w:t>
      </w:r>
      <w:r w:rsidR="004B56FA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</w:p>
    <w:p w:rsidR="00327587" w:rsidRPr="00327587" w:rsidRDefault="00280ADF" w:rsidP="0032758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(20</w:t>
      </w:r>
      <w:r w:rsidR="00327587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 </w:t>
      </w:r>
      <w:r w:rsidR="0032758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sr-Latn-RS"/>
        </w:rPr>
        <w:t>Napisati program koji od dva data tekstualna fajla kreira novi, dobijen prepisivanjem linija datih fajlova, naizmenično – prva linija prvog, prva linija drugog, druga linija prvog, itd. Ako je prvi karakter linije veliko slovo engleskog alfabeta, linija se prepisuje tako što se sva slova engleskog alfabeta pretvore u velika. Ako je prvi karakter malo slovo engleskog alfabeta, linija se prepisuje tako što se okrene redosled svih karaktera u liniji, a sva slova engleskog alfabeta se pretvore u mala. Ako prvi karakter nije slovo, linija se prepisuje onako kako je data. Kada se prepišu sve linije nekog od ulaznih fajlova, prepisivanje nastaviti iz onog fajla u kome ima linija.</w:t>
      </w:r>
      <w:r w:rsidR="0032758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27587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</w:r>
    </w:p>
    <w:p w:rsidR="0062474D" w:rsidRDefault="00E704CF" w:rsidP="0032758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(8</w:t>
      </w:r>
      <w:r w:rsidR="0062474D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</w:t>
      </w:r>
      <w:r w:rsidR="0062474D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Napisati  generički metod </w:t>
      </w:r>
      <w:r w:rsidR="00327587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koji kao parametre uzima listu bilo kog tipa i predikat. Metod treba da vrati (array) listu koja sadrži samo elemente koji zadovoljavaju predikat. </w:t>
      </w:r>
    </w:p>
    <w:p w:rsidR="00F80471" w:rsidRDefault="00F80471" w:rsidP="00F8047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38D" w:rsidRDefault="00F409CE"/>
    <w:sectPr w:rsidR="005B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9F1"/>
    <w:multiLevelType w:val="multilevel"/>
    <w:tmpl w:val="692AF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E5556"/>
    <w:multiLevelType w:val="multilevel"/>
    <w:tmpl w:val="2696C4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4589D"/>
    <w:multiLevelType w:val="multilevel"/>
    <w:tmpl w:val="AD3418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65324"/>
    <w:multiLevelType w:val="multilevel"/>
    <w:tmpl w:val="A6524A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F4183"/>
    <w:multiLevelType w:val="multilevel"/>
    <w:tmpl w:val="072A13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30C5C"/>
    <w:multiLevelType w:val="multilevel"/>
    <w:tmpl w:val="92A2E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44EB5"/>
    <w:multiLevelType w:val="multilevel"/>
    <w:tmpl w:val="5EDE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7ACA"/>
    <w:multiLevelType w:val="multilevel"/>
    <w:tmpl w:val="C738647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18"/>
    <w:rsid w:val="000901C0"/>
    <w:rsid w:val="001360DE"/>
    <w:rsid w:val="00203F24"/>
    <w:rsid w:val="00214C80"/>
    <w:rsid w:val="0025201B"/>
    <w:rsid w:val="00280ADF"/>
    <w:rsid w:val="002D2AED"/>
    <w:rsid w:val="0032476E"/>
    <w:rsid w:val="00327587"/>
    <w:rsid w:val="003E41F3"/>
    <w:rsid w:val="003F58D7"/>
    <w:rsid w:val="003F77D6"/>
    <w:rsid w:val="00445843"/>
    <w:rsid w:val="004B56FA"/>
    <w:rsid w:val="004E3790"/>
    <w:rsid w:val="004F087F"/>
    <w:rsid w:val="00512A3D"/>
    <w:rsid w:val="005C5C55"/>
    <w:rsid w:val="006119D4"/>
    <w:rsid w:val="0062474D"/>
    <w:rsid w:val="00733AD0"/>
    <w:rsid w:val="007D1976"/>
    <w:rsid w:val="007F45A0"/>
    <w:rsid w:val="009141F7"/>
    <w:rsid w:val="00997804"/>
    <w:rsid w:val="009E5631"/>
    <w:rsid w:val="00A11697"/>
    <w:rsid w:val="00A667E5"/>
    <w:rsid w:val="00AA29AD"/>
    <w:rsid w:val="00B50ED1"/>
    <w:rsid w:val="00B64818"/>
    <w:rsid w:val="00BE7951"/>
    <w:rsid w:val="00C70161"/>
    <w:rsid w:val="00CB37F6"/>
    <w:rsid w:val="00CB6AE5"/>
    <w:rsid w:val="00D10021"/>
    <w:rsid w:val="00D64751"/>
    <w:rsid w:val="00D80B53"/>
    <w:rsid w:val="00E126C8"/>
    <w:rsid w:val="00E23900"/>
    <w:rsid w:val="00E704CF"/>
    <w:rsid w:val="00E808F8"/>
    <w:rsid w:val="00F1143D"/>
    <w:rsid w:val="00F409CE"/>
    <w:rsid w:val="00F80471"/>
    <w:rsid w:val="00F97FAA"/>
    <w:rsid w:val="00F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2B76"/>
  <w15:chartTrackingRefBased/>
  <w15:docId w15:val="{7A4CA405-F4A6-497F-8A72-C8C5827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0471"/>
  </w:style>
  <w:style w:type="character" w:customStyle="1" w:styleId="eop">
    <w:name w:val="eop"/>
    <w:basedOn w:val="DefaultParagraphFont"/>
    <w:rsid w:val="00F80471"/>
  </w:style>
  <w:style w:type="paragraph" w:styleId="ListParagraph">
    <w:name w:val="List Paragraph"/>
    <w:basedOn w:val="Normal"/>
    <w:uiPriority w:val="34"/>
    <w:qFormat/>
    <w:rsid w:val="003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ooo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20</cp:revision>
  <dcterms:created xsi:type="dcterms:W3CDTF">2024-02-07T09:01:00Z</dcterms:created>
  <dcterms:modified xsi:type="dcterms:W3CDTF">2024-02-09T21:19:00Z</dcterms:modified>
</cp:coreProperties>
</file>