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CE" w:rsidRDefault="003A10CE" w:rsidP="003A10CE">
      <w:pPr>
        <w:pStyle w:val="SemEspaamento"/>
        <w:jc w:val="center"/>
        <w:rPr>
          <w:rFonts w:ascii="Times New Roman" w:hAnsi="Times New Roman" w:cs="Times New Roman"/>
          <w:shd w:val="clear" w:color="auto" w:fill="FFFFFF"/>
        </w:rPr>
      </w:pPr>
      <w:r w:rsidRPr="003A10CE">
        <w:rPr>
          <w:rFonts w:ascii="Times New Roman" w:hAnsi="Times New Roman" w:cs="Times New Roman"/>
          <w:shd w:val="clear" w:color="auto" w:fill="FFFFFF"/>
        </w:rPr>
        <w:t>Universidade Federal da Bahia</w:t>
      </w:r>
    </w:p>
    <w:p w:rsidR="003A10CE" w:rsidRDefault="003A10CE" w:rsidP="003A10CE">
      <w:pPr>
        <w:pStyle w:val="SemEspaamento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Instituto de Matemática</w:t>
      </w:r>
    </w:p>
    <w:p w:rsidR="003A10CE" w:rsidRPr="003A10CE" w:rsidRDefault="003A10CE" w:rsidP="003A10CE">
      <w:pPr>
        <w:pStyle w:val="SemEspaamento"/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Departamento de Ciência da Computação</w:t>
      </w:r>
    </w:p>
    <w:p w:rsidR="003A10CE" w:rsidRPr="003A10CE" w:rsidRDefault="003A10CE" w:rsidP="003A10CE">
      <w:pPr>
        <w:pStyle w:val="SemEspaamento"/>
        <w:jc w:val="center"/>
        <w:rPr>
          <w:rFonts w:ascii="Times New Roman" w:hAnsi="Times New Roman" w:cs="Times New Roman"/>
          <w:shd w:val="clear" w:color="auto" w:fill="FFFFFF"/>
        </w:rPr>
      </w:pPr>
      <w:r w:rsidRPr="003A10CE">
        <w:rPr>
          <w:rFonts w:ascii="Times New Roman" w:hAnsi="Times New Roman" w:cs="Times New Roman"/>
          <w:shd w:val="clear" w:color="auto" w:fill="FFFFFF"/>
        </w:rPr>
        <w:t>Disciplina: Estrutura de Dados</w:t>
      </w:r>
      <w:r>
        <w:rPr>
          <w:rFonts w:ascii="Times New Roman" w:hAnsi="Times New Roman" w:cs="Times New Roman"/>
          <w:shd w:val="clear" w:color="auto" w:fill="FFFFFF"/>
        </w:rPr>
        <w:t xml:space="preserve"> I</w:t>
      </w:r>
    </w:p>
    <w:p w:rsidR="003A10CE" w:rsidRPr="003A10CE" w:rsidRDefault="003A10CE" w:rsidP="003A10CE">
      <w:pPr>
        <w:pStyle w:val="SemEspaamento"/>
        <w:jc w:val="center"/>
        <w:rPr>
          <w:rFonts w:ascii="Times New Roman" w:hAnsi="Times New Roman" w:cs="Times New Roman"/>
          <w:shd w:val="clear" w:color="auto" w:fill="FFFFFF"/>
        </w:rPr>
      </w:pPr>
      <w:r w:rsidRPr="003A10CE">
        <w:rPr>
          <w:rFonts w:ascii="Times New Roman" w:hAnsi="Times New Roman" w:cs="Times New Roman"/>
          <w:shd w:val="clear" w:color="auto" w:fill="FFFFFF"/>
        </w:rPr>
        <w:t xml:space="preserve">Aluno: Pedro Gabriel </w:t>
      </w:r>
      <w:proofErr w:type="spellStart"/>
      <w:r w:rsidRPr="003A10CE">
        <w:rPr>
          <w:rFonts w:ascii="Times New Roman" w:hAnsi="Times New Roman" w:cs="Times New Roman"/>
          <w:shd w:val="clear" w:color="auto" w:fill="FFFFFF"/>
        </w:rPr>
        <w:t>Carrano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bookmarkStart w:id="0" w:name="_GoBack"/>
      <w:bookmarkEnd w:id="0"/>
    </w:p>
    <w:p w:rsidR="003A10CE" w:rsidRDefault="003A10CE" w:rsidP="003A10CE">
      <w:pPr>
        <w:pStyle w:val="SemEspaamento"/>
        <w:rPr>
          <w:shd w:val="clear" w:color="auto" w:fill="FFFFFF"/>
        </w:rPr>
      </w:pPr>
    </w:p>
    <w:p w:rsidR="00F47EF6" w:rsidRPr="00F47EF6" w:rsidRDefault="00F47EF6">
      <w:pPr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</w:pPr>
      <w:r w:rsidRPr="00F47EF6">
        <w:rPr>
          <w:rFonts w:ascii="Times New Roman" w:hAnsi="Times New Roman" w:cs="Times New Roman"/>
          <w:b/>
          <w:color w:val="333333"/>
          <w:sz w:val="18"/>
          <w:szCs w:val="18"/>
          <w:shd w:val="clear" w:color="auto" w:fill="FFFFFF"/>
        </w:rPr>
        <w:t>1- Resposta</w:t>
      </w:r>
    </w:p>
    <w:p w:rsidR="00F47EF6" w:rsidRPr="00F47EF6" w:rsidRDefault="00F47EF6">
      <w:pPr>
        <w:rPr>
          <w:rFonts w:ascii="Times New Roman" w:hAnsi="Times New Roman" w:cs="Times New Roman"/>
          <w:sz w:val="18"/>
          <w:szCs w:val="18"/>
        </w:rPr>
      </w:pP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 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diferença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conceitual é que a primeira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expressão 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(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v[3]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)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é o valor em si enquanto que a segunda 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(v + 3) é </w:t>
      </w:r>
      <w:r w:rsidRPr="00F47EF6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um ponteiro para ele</w:t>
      </w:r>
      <w:r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.</w:t>
      </w:r>
    </w:p>
    <w:tbl>
      <w:tblPr>
        <w:tblW w:w="86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2"/>
      </w:tblGrid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F47EF6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2 – Resposta</w:t>
            </w: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</w:t>
            </w:r>
            <w:proofErr w:type="gramEnd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)</w:t>
            </w: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F47EF6">
        <w:trPr>
          <w:trHeight w:val="2380"/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Quando é colocado p=x ele está apontando para o endereço do valor 100. Para imprimir o valor da variável x, o certo seria p=&amp;x.</w:t>
            </w:r>
            <w:r w:rsidR="002926BE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</w:p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</w:pPr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#include &lt;</w:t>
            </w:r>
            <w:proofErr w:type="spellStart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stdio.h</w:t>
            </w:r>
            <w:proofErr w:type="spellEnd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&gt;</w:t>
            </w: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</w:pPr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#include &lt;</w:t>
            </w:r>
            <w:proofErr w:type="spellStart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stdlib.h</w:t>
            </w:r>
            <w:proofErr w:type="spellEnd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&gt;</w:t>
            </w: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</w:pP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</w:pPr>
            <w:proofErr w:type="spellStart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int</w:t>
            </w:r>
            <w:proofErr w:type="spellEnd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 xml:space="preserve"> main(){</w:t>
            </w: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</w:pPr>
            <w:proofErr w:type="spellStart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>int</w:t>
            </w:r>
            <w:proofErr w:type="spellEnd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pt-BR"/>
              </w:rPr>
              <w:t xml:space="preserve"> x,*p;</w:t>
            </w: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x=100;</w:t>
            </w: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p=&amp;x;</w:t>
            </w:r>
          </w:p>
          <w:p w:rsidR="002926BE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("Valor de p: %d.\n",*p);\\ poderíamos imprimir o valor do endereço usando apenas p</w:t>
            </w:r>
          </w:p>
          <w:p w:rsidR="004419E9" w:rsidRPr="00F47EF6" w:rsidRDefault="002926BE" w:rsidP="002926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gramStart"/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}</w:t>
            </w:r>
            <w:proofErr w:type="gramEnd"/>
          </w:p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F47EF6">
        <w:trPr>
          <w:trHeight w:val="30"/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F47EF6" w:rsidRPr="00F47EF6" w:rsidRDefault="004419E9" w:rsidP="00F4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b)</w:t>
            </w:r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O certo seria declarar ‘</w:t>
            </w:r>
            <w:proofErr w:type="spellStart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int</w:t>
            </w:r>
            <w:proofErr w:type="spellEnd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temp</w:t>
            </w:r>
            <w:proofErr w:type="spellEnd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’ e o usar como uma variável (sem usar *</w:t>
            </w:r>
            <w:proofErr w:type="spellStart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temp</w:t>
            </w:r>
            <w:proofErr w:type="spellEnd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).</w:t>
            </w:r>
          </w:p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2926BE" w:rsidRPr="00F47EF6" w:rsidRDefault="002926BE" w:rsidP="00F4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c)</w:t>
            </w:r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</w:t>
            </w:r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Poderia ser usar ‘</w:t>
            </w:r>
            <w:proofErr w:type="spellStart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strcmp</w:t>
            </w:r>
            <w:proofErr w:type="spellEnd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’ e </w:t>
            </w:r>
            <w:proofErr w:type="spellStart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analizado</w:t>
            </w:r>
            <w:proofErr w:type="spellEnd"/>
            <w:r w:rsidR="00F47EF6" w:rsidRPr="00F47EF6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 se o resultado é positivo ou negativo.</w:t>
            </w: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4419E9" w:rsidRPr="00F47EF6" w:rsidRDefault="004419E9" w:rsidP="00441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4419E9" w:rsidRPr="00F47EF6" w:rsidTr="002926BE">
        <w:trPr>
          <w:tblCellSpacing w:w="15" w:type="dxa"/>
        </w:trPr>
        <w:tc>
          <w:tcPr>
            <w:tcW w:w="8632" w:type="dxa"/>
            <w:vAlign w:val="center"/>
            <w:hideMark/>
          </w:tcPr>
          <w:p w:rsidR="0069373B" w:rsidRPr="00F47EF6" w:rsidRDefault="0069373B" w:rsidP="0069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  <w:p w:rsidR="0069373B" w:rsidRPr="00F47EF6" w:rsidRDefault="0069373B" w:rsidP="00693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t-BR"/>
              </w:rPr>
            </w:pPr>
          </w:p>
          <w:p w:rsidR="0069373B" w:rsidRPr="00F47EF6" w:rsidRDefault="00F47EF6" w:rsidP="006937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t-BR"/>
              </w:rPr>
            </w:pPr>
            <w:r w:rsidRPr="00F47EF6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pt-BR"/>
              </w:rPr>
              <w:t>3 - Resposta</w:t>
            </w:r>
          </w:p>
          <w:p w:rsidR="0069373B" w:rsidRPr="00F47EF6" w:rsidRDefault="00D624B9" w:rsidP="006937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Se o </w:t>
            </w:r>
            <w:proofErr w:type="spell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endereco</w:t>
            </w:r>
            <w:proofErr w:type="spell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de v[0] é 55000</w:t>
            </w:r>
            <w:r w:rsidR="0069373B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então </w:t>
            </w:r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v = 55000</w:t>
            </w:r>
            <w:r w:rsidR="0069373B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v + 3 estamos adicionando </w:t>
            </w:r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proofErr w:type="gram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9373B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bytes. </w:t>
            </w:r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Ficaria v</w:t>
            </w:r>
            <w:r w:rsidR="0069373B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= 55024.</w:t>
            </w:r>
          </w:p>
          <w:p w:rsidR="00D624B9" w:rsidRPr="00F47EF6" w:rsidRDefault="00D624B9" w:rsidP="0069373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4-</w:t>
            </w:r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Resposta</w:t>
            </w:r>
          </w:p>
          <w:p w:rsidR="00F47EF6" w:rsidRPr="00F47EF6" w:rsidRDefault="00D624B9" w:rsidP="00D624B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5-</w:t>
            </w:r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Resposta</w:t>
            </w:r>
          </w:p>
          <w:p w:rsidR="00D624B9" w:rsidRPr="00F47EF6" w:rsidRDefault="00F47EF6" w:rsidP="00D624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Resultado é de </w:t>
            </w:r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proofErr w:type="gram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até 98</w:t>
            </w:r>
            <w:r w:rsidR="00D624B9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02FE5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depois </w:t>
            </w:r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até 1</w:t>
            </w:r>
            <w:r w:rsidR="00F02FE5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novamente</w:t>
            </w:r>
            <w:r w:rsidR="00D624B9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. Os elementos são sobrescritos </w:t>
            </w:r>
            <w:r w:rsidR="00F02FE5" w:rsidRPr="00F47EF6">
              <w:rPr>
                <w:rFonts w:ascii="Times New Roman" w:hAnsi="Times New Roman" w:cs="Times New Roman"/>
                <w:sz w:val="18"/>
                <w:szCs w:val="18"/>
              </w:rPr>
              <w:t>ao executar o for.</w:t>
            </w:r>
          </w:p>
          <w:p w:rsidR="00F47EF6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6-</w:t>
            </w:r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Resposta</w:t>
            </w:r>
            <w:proofErr w:type="spellEnd"/>
            <w:r w:rsidRPr="00F47EF6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troca</w:t>
            </w:r>
            <w:proofErr w:type="spellEnd"/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(float* a, float* b) {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float t;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*a=t;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*a=*b;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*b=t;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main() {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float a=0, b=1;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troca</w:t>
            </w:r>
            <w:proofErr w:type="gram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(&amp;a, &amp;b);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printf</w:t>
            </w:r>
            <w:proofErr w:type="spellEnd"/>
            <w:proofErr w:type="gram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("A=%.0f\</w:t>
            </w:r>
            <w:proofErr w:type="spell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nB</w:t>
            </w:r>
            <w:proofErr w:type="spell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=%.0f\n", </w:t>
            </w:r>
            <w:proofErr w:type="spell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a,b</w:t>
            </w:r>
            <w:proofErr w:type="spell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}</w:t>
            </w:r>
            <w:proofErr w:type="gramEnd"/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30D25" w:rsidRPr="00F47EF6" w:rsidRDefault="001C2357" w:rsidP="00B30D25">
            <w:pPr>
              <w:pStyle w:val="SemEspaamen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7-</w:t>
            </w:r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Resposta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C2357" w:rsidRPr="00F47EF6" w:rsidRDefault="001C2357" w:rsidP="00B30D25">
            <w:pPr>
              <w:pStyle w:val="SemEspaamen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8-</w:t>
            </w:r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Resposta</w:t>
            </w:r>
          </w:p>
          <w:p w:rsidR="001C2357" w:rsidRPr="00F47EF6" w:rsidRDefault="001C2357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47EF6" w:rsidRPr="00F47EF6" w:rsidRDefault="001C2357" w:rsidP="00B30D25">
            <w:pPr>
              <w:pStyle w:val="SemEspaamen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  <w:r w:rsidR="00B30D25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Resposta</w:t>
            </w:r>
            <w:r w:rsidR="00B30D25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proofErr w:type="gram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 x = 100, *p, **pp; \\ x recebe valor 100, ponteiro p e ponteiro para ponteiro pp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p = &amp;x; \\ p aponta para o endereço do valor de x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pp</w:t>
            </w:r>
            <w:proofErr w:type="gram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 = &amp;p; \\ pp aponta para o endereço do ponteiro p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printf</w:t>
            </w:r>
            <w:proofErr w:type="spellEnd"/>
            <w:proofErr w:type="gramEnd"/>
            <w:r w:rsidRPr="00F47EF6">
              <w:rPr>
                <w:rFonts w:ascii="Times New Roman" w:hAnsi="Times New Roman" w:cs="Times New Roman"/>
                <w:sz w:val="18"/>
                <w:szCs w:val="18"/>
              </w:rPr>
              <w:t>(“Valor de pp: %d\n”, **pp); \\</w:t>
            </w:r>
            <w:r w:rsidR="001C2357" w:rsidRPr="00F47EF6">
              <w:rPr>
                <w:rFonts w:ascii="Times New Roman" w:hAnsi="Times New Roman" w:cs="Times New Roman"/>
                <w:sz w:val="18"/>
                <w:szCs w:val="18"/>
              </w:rPr>
              <w:t xml:space="preserve"> é impresso o valor de x = 100</w:t>
            </w:r>
          </w:p>
          <w:p w:rsidR="001C2357" w:rsidRPr="00F47EF6" w:rsidRDefault="001C2357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C2357" w:rsidRPr="00F47EF6" w:rsidRDefault="001C2357" w:rsidP="00B30D25">
            <w:pPr>
              <w:pStyle w:val="SemEspaamen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>10-</w:t>
            </w:r>
            <w:r w:rsidR="00F47EF6" w:rsidRPr="00F47E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Resposta</w:t>
            </w:r>
          </w:p>
          <w:p w:rsidR="00B30D25" w:rsidRPr="00F47EF6" w:rsidRDefault="00B30D25" w:rsidP="00B30D25">
            <w:pPr>
              <w:pStyle w:val="SemEspaamen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624B9" w:rsidRPr="00F47EF6" w:rsidRDefault="00D624B9" w:rsidP="0069373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9373B" w:rsidRPr="00F47EF6" w:rsidRDefault="0069373B" w:rsidP="0069373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</w:tbl>
    <w:p w:rsidR="004419E9" w:rsidRDefault="004419E9"/>
    <w:sectPr w:rsidR="004419E9" w:rsidSect="00C6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05F32"/>
    <w:multiLevelType w:val="multilevel"/>
    <w:tmpl w:val="92A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66216"/>
    <w:multiLevelType w:val="multilevel"/>
    <w:tmpl w:val="79E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19E9"/>
    <w:rsid w:val="001C2357"/>
    <w:rsid w:val="002926BE"/>
    <w:rsid w:val="003A10CE"/>
    <w:rsid w:val="004419E9"/>
    <w:rsid w:val="005477E2"/>
    <w:rsid w:val="0069373B"/>
    <w:rsid w:val="00B30D25"/>
    <w:rsid w:val="00C60682"/>
    <w:rsid w:val="00D624B9"/>
    <w:rsid w:val="00EF5726"/>
    <w:rsid w:val="00F02FE5"/>
    <w:rsid w:val="00F4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19E9"/>
    <w:rPr>
      <w:color w:val="0000FF"/>
      <w:u w:val="single"/>
    </w:rPr>
  </w:style>
  <w:style w:type="paragraph" w:styleId="SemEspaamento">
    <w:name w:val="No Spacing"/>
    <w:uiPriority w:val="1"/>
    <w:qFormat/>
    <w:rsid w:val="00B30D2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47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1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Elementais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Pedro Carrano</cp:lastModifiedBy>
  <cp:revision>3</cp:revision>
  <dcterms:created xsi:type="dcterms:W3CDTF">2014-09-23T12:50:00Z</dcterms:created>
  <dcterms:modified xsi:type="dcterms:W3CDTF">2014-09-25T20:34:00Z</dcterms:modified>
</cp:coreProperties>
</file>