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A3840" w14:textId="77777777" w:rsidR="006D1EB9" w:rsidRDefault="006D1EB9" w:rsidP="006D1EB9"/>
    <w:p w14:paraId="6B998745" w14:textId="45E3DEAA" w:rsidR="006D1EB9" w:rsidRDefault="006D1EB9" w:rsidP="006D1EB9">
      <w:r>
        <w:t>Desenvolver um projeto de análise de dados 1</w:t>
      </w:r>
    </w:p>
    <w:p w14:paraId="766CC5EA" w14:textId="51E2037D" w:rsidR="006D1EB9" w:rsidRDefault="006D1EB9" w:rsidP="006D1EB9">
      <w:r>
        <w:t>Problema de Negócio:</w:t>
      </w:r>
    </w:p>
    <w:p w14:paraId="6078D3EA" w14:textId="66ACA32E" w:rsidR="006D1EB9" w:rsidRDefault="006D1EB9" w:rsidP="006D1EB9">
      <w:r>
        <w:t>A empresa ABC atua no setor de venda de produtos eletrônicos e eletrodomésticos, com operação em múltiplas cidades e diferentes segmentos de mercado (Doméstico e Corporativo). Embora disponha de um histórico de vendas detalhado, a empresa tem enfrentado desafios para:</w:t>
      </w:r>
    </w:p>
    <w:p w14:paraId="7D3FE697" w14:textId="07FD1493" w:rsidR="006D1EB9" w:rsidRDefault="006D1EB9" w:rsidP="006D1EB9">
      <w:r>
        <w:t>Compreender quais produtos geram maior rentabilidade;</w:t>
      </w:r>
    </w:p>
    <w:p w14:paraId="5B622C57" w14:textId="130AFE5B" w:rsidR="006D1EB9" w:rsidRDefault="006D1EB9" w:rsidP="006D1EB9">
      <w:r>
        <w:t>Avaliar o desempenho dos vendedores e das lojas;</w:t>
      </w:r>
    </w:p>
    <w:p w14:paraId="5C0F6FD5" w14:textId="27CCB051" w:rsidR="006D1EB9" w:rsidRDefault="006D1EB9" w:rsidP="006D1EB9">
      <w:r>
        <w:t>Analisar tendências de vendas ao longo do tempo;</w:t>
      </w:r>
    </w:p>
    <w:p w14:paraId="1EB341FE" w14:textId="7294E34C" w:rsidR="006D1EB9" w:rsidRDefault="006D1EB9" w:rsidP="006D1EB9">
      <w:r>
        <w:t>Apoiar decisões estratégicas sobre mix de produtos, segmentação de mercado e expansão geográfica.</w:t>
      </w:r>
    </w:p>
    <w:p w14:paraId="5DF760AC" w14:textId="77777777" w:rsidR="006D1EB9" w:rsidRDefault="006D1EB9" w:rsidP="006D1EB9">
      <w:r>
        <w:t>A direção pretende transformar os dados históricos de vendas em informação analítica, de forma a permitir decisões mais informadas e orientadas por dados.</w:t>
      </w:r>
    </w:p>
    <w:p w14:paraId="7644978C" w14:textId="77777777" w:rsidR="006D1EB9" w:rsidRDefault="006D1EB9" w:rsidP="006D1EB9"/>
    <w:p w14:paraId="4F1507E1" w14:textId="77777777" w:rsidR="006D1EB9" w:rsidRDefault="006D1EB9" w:rsidP="006D1EB9"/>
    <w:p w14:paraId="3E96E507" w14:textId="77777777" w:rsidR="006D1EB9" w:rsidRDefault="006D1EB9" w:rsidP="006D1EB9"/>
    <w:p w14:paraId="66555695" w14:textId="77777777" w:rsidR="006D1EB9" w:rsidRDefault="006D1EB9" w:rsidP="006D1EB9"/>
    <w:p w14:paraId="34A70970" w14:textId="77777777" w:rsidR="006D1EB9" w:rsidRDefault="006D1EB9" w:rsidP="006D1EB9"/>
    <w:p w14:paraId="3866129E" w14:textId="77777777" w:rsidR="006D1EB9" w:rsidRDefault="006D1EB9" w:rsidP="006D1EB9"/>
    <w:p w14:paraId="70FC0F0F" w14:textId="77777777" w:rsidR="006D1EB9" w:rsidRDefault="006D1EB9" w:rsidP="006D1EB9"/>
    <w:p w14:paraId="2F721486" w14:textId="77777777" w:rsidR="006D1EB9" w:rsidRDefault="006D1EB9" w:rsidP="006D1EB9"/>
    <w:p w14:paraId="3A34BE5E" w14:textId="77777777" w:rsidR="006D1EB9" w:rsidRDefault="006D1EB9" w:rsidP="006D1EB9"/>
    <w:p w14:paraId="563C3E14" w14:textId="77777777" w:rsidR="006D1EB9" w:rsidRDefault="006D1EB9" w:rsidP="006D1EB9"/>
    <w:p w14:paraId="3A048D07" w14:textId="77777777" w:rsidR="006D1EB9" w:rsidRDefault="006D1EB9" w:rsidP="006D1EB9"/>
    <w:p w14:paraId="1890CB76" w14:textId="77777777" w:rsidR="006D1EB9" w:rsidRDefault="006D1EB9" w:rsidP="006D1EB9"/>
    <w:p w14:paraId="1F547B14" w14:textId="77777777" w:rsidR="006D1EB9" w:rsidRDefault="006D1EB9" w:rsidP="006D1EB9"/>
    <w:p w14:paraId="03FECA15" w14:textId="77777777" w:rsidR="006D1EB9" w:rsidRDefault="006D1EB9" w:rsidP="006D1EB9"/>
    <w:p w14:paraId="407352BF" w14:textId="77777777" w:rsidR="006D1EB9" w:rsidRDefault="006D1EB9" w:rsidP="006D1EB9"/>
    <w:p w14:paraId="0AF5D37B" w14:textId="77777777" w:rsidR="006D1EB9" w:rsidRDefault="006D1EB9" w:rsidP="006D1EB9"/>
    <w:p w14:paraId="1B518363" w14:textId="77777777" w:rsidR="006D1EB9" w:rsidRDefault="006D1EB9" w:rsidP="006D1EB9"/>
    <w:p w14:paraId="447C0BA3" w14:textId="77777777" w:rsidR="00BF2164" w:rsidRDefault="00BF2164" w:rsidP="006D1EB9"/>
    <w:p w14:paraId="52A08542" w14:textId="77777777" w:rsidR="006D1EB9" w:rsidRDefault="006D1EB9" w:rsidP="006D1EB9"/>
    <w:p w14:paraId="4076D9BC" w14:textId="77777777" w:rsidR="006D1EB9" w:rsidRDefault="006D1EB9" w:rsidP="006D1EB9">
      <w:r>
        <w:lastRenderedPageBreak/>
        <w:t>Objetivo do Projeto</w:t>
      </w:r>
    </w:p>
    <w:p w14:paraId="5096B414" w14:textId="7325254B" w:rsidR="006D1EB9" w:rsidRDefault="006D1EB9" w:rsidP="006D1EB9">
      <w:r>
        <w:t xml:space="preserve">Desenvolver um </w:t>
      </w:r>
      <w:proofErr w:type="spellStart"/>
      <w:r>
        <w:t>dashboard</w:t>
      </w:r>
      <w:proofErr w:type="spellEnd"/>
      <w:r>
        <w:t xml:space="preserve"> analítico em </w:t>
      </w:r>
      <w:proofErr w:type="spellStart"/>
      <w:r>
        <w:t>Power</w:t>
      </w:r>
      <w:proofErr w:type="spellEnd"/>
      <w:r>
        <w:t xml:space="preserve"> BI que permita visualizar e analisar o desempenho comercial da empresa, com foco em:</w:t>
      </w:r>
    </w:p>
    <w:p w14:paraId="2042BAD8" w14:textId="731492CC" w:rsidR="006D1EB9" w:rsidRDefault="006D1EB9" w:rsidP="006D1EB9">
      <w:r>
        <w:t>Análise de vendas por produto, categoria e fabricante;</w:t>
      </w:r>
    </w:p>
    <w:p w14:paraId="0AA3B761" w14:textId="77509351" w:rsidR="006D1EB9" w:rsidRDefault="006D1EB9" w:rsidP="006D1EB9">
      <w:r>
        <w:t>Comparação entre custo, valor de venda e margem de lucro;</w:t>
      </w:r>
    </w:p>
    <w:p w14:paraId="42BCE095" w14:textId="69308A54" w:rsidR="006D1EB9" w:rsidRDefault="006D1EB9" w:rsidP="006D1EB9">
      <w:r>
        <w:t>Desempenho por vendedor e comissão gerada;</w:t>
      </w:r>
    </w:p>
    <w:p w14:paraId="24E650B4" w14:textId="063794C2" w:rsidR="006D1EB9" w:rsidRDefault="006D1EB9" w:rsidP="006D1EB9">
      <w:r>
        <w:t>Tendência temporal de vendas (análise sazonal);</w:t>
      </w:r>
    </w:p>
    <w:p w14:paraId="0F1E15A6" w14:textId="1D527A98" w:rsidR="006D1EB9" w:rsidRDefault="006D1EB9" w:rsidP="006D1EB9">
      <w:r>
        <w:t>Rentabilidade por loja, cidade e região (Estado);</w:t>
      </w:r>
    </w:p>
    <w:p w14:paraId="10314677" w14:textId="77777777" w:rsidR="006D1EB9" w:rsidRDefault="006D1EB9" w:rsidP="006D1EB9">
      <w:r>
        <w:t>Segmentação de mercado: Doméstico vs. Corporativo.</w:t>
      </w:r>
    </w:p>
    <w:p w14:paraId="4D690FCF" w14:textId="77777777" w:rsidR="006D1EB9" w:rsidRDefault="006D1EB9" w:rsidP="006D1EB9"/>
    <w:p w14:paraId="2E2535DE" w14:textId="77777777" w:rsidR="006D1EB9" w:rsidRDefault="006D1EB9" w:rsidP="006D1EB9"/>
    <w:p w14:paraId="0391735D" w14:textId="77777777" w:rsidR="006D1EB9" w:rsidRDefault="006D1EB9" w:rsidP="006D1EB9">
      <w:r>
        <w:t>Pergunta:</w:t>
      </w:r>
    </w:p>
    <w:p w14:paraId="7E03690F" w14:textId="77777777" w:rsidR="006D1EB9" w:rsidRDefault="006D1EB9" w:rsidP="006D1EB9">
      <w:r>
        <w:t>Com os dados apresentados, conseguimos responder  todas as perguntas de negócio?</w:t>
      </w:r>
    </w:p>
    <w:p w14:paraId="63E26014" w14:textId="77777777" w:rsidR="006D1EB9" w:rsidRDefault="006D1EB9" w:rsidP="006D1EB9"/>
    <w:p w14:paraId="7BBC6367" w14:textId="60312F3E" w:rsidR="006D1EB9" w:rsidRDefault="006D1EB9" w:rsidP="006D1EB9">
      <w:r>
        <w:t>Desenvolva todos os passos do projeto:</w:t>
      </w:r>
    </w:p>
    <w:p w14:paraId="053E626E" w14:textId="4F800165" w:rsidR="006D1EB9" w:rsidRDefault="006D1EB9" w:rsidP="006D1EB9">
      <w:r>
        <w:t>1 - Obtenção de dados</w:t>
      </w:r>
    </w:p>
    <w:p w14:paraId="4552BAC0" w14:textId="107D19DF" w:rsidR="006D1EB9" w:rsidRDefault="006D1EB9" w:rsidP="006D1EB9">
      <w:r>
        <w:t>2 - Analise exploratória de dados</w:t>
      </w:r>
    </w:p>
    <w:p w14:paraId="11D338B6" w14:textId="5E8188AD" w:rsidR="006D1EB9" w:rsidRDefault="006D1EB9" w:rsidP="006D1EB9">
      <w:r>
        <w:t>3 - Transformação de dados</w:t>
      </w:r>
    </w:p>
    <w:p w14:paraId="6F33533D" w14:textId="3B7FF951" w:rsidR="006D1EB9" w:rsidRDefault="006D1EB9" w:rsidP="006D1EB9">
      <w:r>
        <w:t>4 - Protótipo</w:t>
      </w:r>
    </w:p>
    <w:p w14:paraId="1F0D430C" w14:textId="2C936684" w:rsidR="006D1EB9" w:rsidRDefault="006D1EB9" w:rsidP="006D1EB9">
      <w:r>
        <w:t>5  - Criação dos testes e visualizações e por fim</w:t>
      </w:r>
    </w:p>
    <w:p w14:paraId="5AD1EED0" w14:textId="3DE7CCE2" w:rsidR="006D1EB9" w:rsidRDefault="006D1EB9" w:rsidP="006D1EB9">
      <w:r>
        <w:t xml:space="preserve">6 – Relatório – </w:t>
      </w:r>
      <w:proofErr w:type="spellStart"/>
      <w:r>
        <w:t>Dashboard</w:t>
      </w:r>
      <w:proofErr w:type="spellEnd"/>
      <w:r>
        <w:t xml:space="preserve"> - </w:t>
      </w:r>
      <w:proofErr w:type="spellStart"/>
      <w:r>
        <w:t>Report</w:t>
      </w:r>
      <w:proofErr w:type="spellEnd"/>
      <w:r>
        <w:t xml:space="preserve"> </w:t>
      </w:r>
    </w:p>
    <w:p w14:paraId="02C10589" w14:textId="42C37808" w:rsidR="000809B3" w:rsidRDefault="006D1EB9" w:rsidP="006D1EB9">
      <w:r>
        <w:t>O trabalho precisa ser entregue em PBI</w:t>
      </w:r>
    </w:p>
    <w:p w14:paraId="52D67E08" w14:textId="77777777" w:rsidR="0088246E" w:rsidRDefault="0088246E" w:rsidP="0088246E"/>
    <w:p w14:paraId="6E8E8321" w14:textId="77777777" w:rsidR="0088246E" w:rsidRDefault="0088246E" w:rsidP="0088246E"/>
    <w:p w14:paraId="5CCA86FE" w14:textId="77777777" w:rsidR="0088246E" w:rsidRDefault="0088246E" w:rsidP="0088246E"/>
    <w:p w14:paraId="6554612C" w14:textId="77777777" w:rsidR="0088246E" w:rsidRDefault="0088246E" w:rsidP="0088246E"/>
    <w:p w14:paraId="0E9D5DCB" w14:textId="77777777" w:rsidR="0088246E" w:rsidRDefault="0088246E" w:rsidP="0088246E"/>
    <w:p w14:paraId="69FB2B1A" w14:textId="77777777" w:rsidR="0088246E" w:rsidRDefault="0088246E" w:rsidP="0088246E"/>
    <w:p w14:paraId="29C8022C" w14:textId="77777777" w:rsidR="0088246E" w:rsidRDefault="0088246E" w:rsidP="0088246E"/>
    <w:p w14:paraId="461C36A4" w14:textId="77777777" w:rsidR="0088246E" w:rsidRDefault="0088246E" w:rsidP="0088246E"/>
    <w:p w14:paraId="6FD10FE7" w14:textId="77777777" w:rsidR="0088246E" w:rsidRDefault="0088246E" w:rsidP="0088246E"/>
    <w:p w14:paraId="5D944BD7" w14:textId="77777777" w:rsidR="0088246E" w:rsidRPr="0088246E" w:rsidRDefault="0088246E" w:rsidP="0088246E"/>
    <w:sectPr w:rsidR="0088246E" w:rsidRPr="008824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9A599E"/>
    <w:multiLevelType w:val="multilevel"/>
    <w:tmpl w:val="9C10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E43F7"/>
    <w:multiLevelType w:val="multilevel"/>
    <w:tmpl w:val="3CD07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981946"/>
    <w:multiLevelType w:val="multilevel"/>
    <w:tmpl w:val="6CB6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2608163">
    <w:abstractNumId w:val="0"/>
  </w:num>
  <w:num w:numId="2" w16cid:durableId="1024358277">
    <w:abstractNumId w:val="1"/>
  </w:num>
  <w:num w:numId="3" w16cid:durableId="2122452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81"/>
    <w:rsid w:val="000809B3"/>
    <w:rsid w:val="00404BAE"/>
    <w:rsid w:val="006D1EB9"/>
    <w:rsid w:val="006F410E"/>
    <w:rsid w:val="0088246E"/>
    <w:rsid w:val="00BF2164"/>
    <w:rsid w:val="00FD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095E8"/>
  <w15:chartTrackingRefBased/>
  <w15:docId w15:val="{CAC4C37D-48B2-498A-876D-9458A8EE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7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7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4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7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7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7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7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7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2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246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CALADO</dc:creator>
  <cp:keywords/>
  <dc:description/>
  <cp:lastModifiedBy>PEDRO CALADO</cp:lastModifiedBy>
  <cp:revision>4</cp:revision>
  <dcterms:created xsi:type="dcterms:W3CDTF">2025-04-11T17:43:00Z</dcterms:created>
  <dcterms:modified xsi:type="dcterms:W3CDTF">2025-04-14T13:17:00Z</dcterms:modified>
</cp:coreProperties>
</file>