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7C088" w14:textId="670AC276" w:rsidR="00813FB8" w:rsidRDefault="00E910C1">
      <w:r>
        <w:t xml:space="preserve">Relatório da atividade 1 – Comunicação segura </w:t>
      </w:r>
    </w:p>
    <w:p w14:paraId="22D31631" w14:textId="7C30138E" w:rsidR="00E910C1" w:rsidRDefault="00E910C1">
      <w:r>
        <w:t>Disciplina: Segurança e auditoria de sistemas (EC38D)</w:t>
      </w:r>
    </w:p>
    <w:p w14:paraId="387CE25A" w14:textId="03F73990" w:rsidR="00E910C1" w:rsidRDefault="00E910C1">
      <w:r>
        <w:t>Formato: ADNP (Atividade didáticas não presenciais)</w:t>
      </w:r>
    </w:p>
    <w:p w14:paraId="3E680BED" w14:textId="10A74572" w:rsidR="00E910C1" w:rsidRDefault="00E910C1">
      <w:r>
        <w:t xml:space="preserve">Professor(a): Lucas Dias </w:t>
      </w:r>
      <w:proofErr w:type="spellStart"/>
      <w:r>
        <w:t>Hiera</w:t>
      </w:r>
      <w:proofErr w:type="spellEnd"/>
      <w:r>
        <w:t xml:space="preserve"> Sampaio</w:t>
      </w:r>
    </w:p>
    <w:p w14:paraId="7C1FE0DB" w14:textId="7E74DE1C" w:rsidR="00E910C1" w:rsidRDefault="00E910C1">
      <w:r>
        <w:t xml:space="preserve">Turma: C81 / Engenharia da computação </w:t>
      </w:r>
    </w:p>
    <w:p w14:paraId="4AF4E41D" w14:textId="77777777" w:rsidR="005F7A25" w:rsidRDefault="005F7A25"/>
    <w:p w14:paraId="3A78C6EC" w14:textId="7680C74D" w:rsidR="00E910C1" w:rsidRDefault="00E910C1">
      <w:r>
        <w:t>O código foi desenvolvido com base em na linguagem Java, utilizando a IDE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) </w:t>
      </w:r>
      <w:proofErr w:type="spellStart"/>
      <w:r>
        <w:t>Netbeans</w:t>
      </w:r>
      <w:proofErr w:type="spellEnd"/>
      <w:r>
        <w:t xml:space="preserve"> 8.2 e os testes de </w:t>
      </w:r>
      <w:proofErr w:type="spellStart"/>
      <w:r>
        <w:t>sniffers</w:t>
      </w:r>
      <w:proofErr w:type="spellEnd"/>
      <w:r>
        <w:t xml:space="preserve"> de rede feito com o programa </w:t>
      </w:r>
      <w:proofErr w:type="spellStart"/>
      <w:r>
        <w:t>Wireshark</w:t>
      </w:r>
      <w:proofErr w:type="spellEnd"/>
      <w:r>
        <w:t xml:space="preserve"> 3.2.5.</w:t>
      </w:r>
    </w:p>
    <w:p w14:paraId="456AD3FA" w14:textId="29D72031" w:rsidR="0013009A" w:rsidRDefault="0013009A">
      <w:r>
        <w:t>O método de criptografia utilizado foi o RSA. Neste sistema de transmissão segura de dados, a chave é pública e é diferente da chave de decriptação que é privada.</w:t>
      </w:r>
    </w:p>
    <w:p w14:paraId="619173ED" w14:textId="0F407D8B" w:rsidR="0013009A" w:rsidRDefault="0013009A" w:rsidP="0013009A">
      <w:pPr>
        <w:jc w:val="center"/>
      </w:pPr>
      <w:r>
        <w:rPr>
          <w:noProof/>
        </w:rPr>
        <w:drawing>
          <wp:inline distT="0" distB="0" distL="0" distR="0" wp14:anchorId="1ABA8E84" wp14:editId="32DB9E3C">
            <wp:extent cx="3629025" cy="2581275"/>
            <wp:effectExtent l="0" t="0" r="9525" b="9525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D007" w14:textId="0100A083" w:rsidR="00E910C1" w:rsidRDefault="0013009A">
      <w:r>
        <w:t xml:space="preserve">O projeto tem 4 classes, são elas Server, </w:t>
      </w:r>
      <w:proofErr w:type="spellStart"/>
      <w:r w:rsidR="00123B80">
        <w:t>U</w:t>
      </w:r>
      <w:r>
        <w:t>su</w:t>
      </w:r>
      <w:r w:rsidR="00123B80">
        <w:t>a</w:t>
      </w:r>
      <w:r>
        <w:t>rio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 e </w:t>
      </w:r>
      <w:proofErr w:type="spellStart"/>
      <w:r>
        <w:t>RSACripto</w:t>
      </w:r>
      <w:proofErr w:type="spellEnd"/>
      <w:r>
        <w:t>.</w:t>
      </w:r>
    </w:p>
    <w:p w14:paraId="59AB3688" w14:textId="2FC86A49" w:rsidR="0013009A" w:rsidRDefault="0013009A">
      <w:r>
        <w:t xml:space="preserve">A classe Server será realizada a conexão, por meio de um socket, com a classe </w:t>
      </w:r>
      <w:proofErr w:type="spellStart"/>
      <w:r>
        <w:t>Usuario</w:t>
      </w:r>
      <w:proofErr w:type="spellEnd"/>
      <w:r>
        <w:t>. Além disso, será responsável pelo envio de mensagens criptografadas para o servidor (Server).  A classe automaticamente, assim que iniciada, abre um socket na porta TCP 8002.</w:t>
      </w:r>
    </w:p>
    <w:p w14:paraId="36A23129" w14:textId="47F9864F" w:rsidR="0013009A" w:rsidRDefault="0013009A">
      <w:r>
        <w:t xml:space="preserve">A classe </w:t>
      </w:r>
      <w:proofErr w:type="spellStart"/>
      <w:r>
        <w:t>Usuario</w:t>
      </w:r>
      <w:proofErr w:type="spellEnd"/>
      <w:r>
        <w:t xml:space="preserve"> é responsável pelo envio de mensagens do usuário para o servidor.</w:t>
      </w:r>
      <w:r w:rsidR="00123B80">
        <w:t xml:space="preserve"> Utilizada também para criptografar e decifrar mensagens e gerar as chaves necessárias durante o processo.</w:t>
      </w:r>
      <w:r>
        <w:t xml:space="preserve"> </w:t>
      </w:r>
    </w:p>
    <w:p w14:paraId="01E93DB5" w14:textId="4AA257A5" w:rsidR="0013009A" w:rsidRDefault="0013009A">
      <w:r>
        <w:t xml:space="preserve">A classe </w:t>
      </w:r>
      <w:proofErr w:type="spellStart"/>
      <w:r>
        <w:t>RSACripto</w:t>
      </w:r>
      <w:proofErr w:type="spellEnd"/>
      <w:r>
        <w:t xml:space="preserve"> é responsável pela criação do RSA</w:t>
      </w:r>
      <w:r w:rsidR="00406CBC">
        <w:t>.</w:t>
      </w:r>
    </w:p>
    <w:p w14:paraId="510931B4" w14:textId="40573784" w:rsidR="00123B80" w:rsidRDefault="005F7A25">
      <w:r>
        <w:rPr>
          <w:noProof/>
        </w:rPr>
        <w:drawing>
          <wp:anchor distT="0" distB="0" distL="114300" distR="114300" simplePos="0" relativeHeight="251660288" behindDoc="0" locked="0" layoutInCell="1" allowOverlap="1" wp14:anchorId="49A27F11" wp14:editId="7891E4EA">
            <wp:simplePos x="0" y="0"/>
            <wp:positionH relativeFrom="column">
              <wp:posOffset>-80010</wp:posOffset>
            </wp:positionH>
            <wp:positionV relativeFrom="paragraph">
              <wp:posOffset>362585</wp:posOffset>
            </wp:positionV>
            <wp:extent cx="5400040" cy="1097915"/>
            <wp:effectExtent l="0" t="0" r="0" b="6985"/>
            <wp:wrapSquare wrapText="bothSides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Coleta de dados no </w:t>
      </w:r>
      <w:proofErr w:type="spellStart"/>
      <w:r>
        <w:t>Wireshark</w:t>
      </w:r>
      <w:proofErr w:type="spellEnd"/>
    </w:p>
    <w:p w14:paraId="6A36AED1" w14:textId="16A2371C" w:rsidR="005F7A25" w:rsidRDefault="005F7A2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E751B8" wp14:editId="5865893C">
            <wp:simplePos x="0" y="0"/>
            <wp:positionH relativeFrom="column">
              <wp:posOffset>34290</wp:posOffset>
            </wp:positionH>
            <wp:positionV relativeFrom="paragraph">
              <wp:posOffset>0</wp:posOffset>
            </wp:positionV>
            <wp:extent cx="5400040" cy="1716405"/>
            <wp:effectExtent l="0" t="0" r="0" b="0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90415" w14:textId="134808CD" w:rsidR="005F7A25" w:rsidRDefault="005F7A25">
      <w:r>
        <w:rPr>
          <w:noProof/>
        </w:rPr>
        <w:drawing>
          <wp:anchor distT="0" distB="0" distL="114300" distR="114300" simplePos="0" relativeHeight="251658240" behindDoc="0" locked="0" layoutInCell="1" allowOverlap="1" wp14:anchorId="22CE3BB4" wp14:editId="31A71238">
            <wp:simplePos x="0" y="0"/>
            <wp:positionH relativeFrom="column">
              <wp:posOffset>34290</wp:posOffset>
            </wp:positionH>
            <wp:positionV relativeFrom="paragraph">
              <wp:posOffset>211455</wp:posOffset>
            </wp:positionV>
            <wp:extent cx="5400040" cy="3331210"/>
            <wp:effectExtent l="0" t="0" r="0" b="2540"/>
            <wp:wrapSquare wrapText="bothSides"/>
            <wp:docPr id="4" name="Imagem 4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screenshot,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4995A" w14:textId="4D866362" w:rsidR="00123B80" w:rsidRDefault="00123B80"/>
    <w:p w14:paraId="379F884F" w14:textId="4CD7B770" w:rsidR="005F7A25" w:rsidRDefault="005F7A25"/>
    <w:p w14:paraId="7B92D3E7" w14:textId="77777777" w:rsidR="005F7A25" w:rsidRDefault="005F7A25" w:rsidP="005F7A25">
      <w:r>
        <w:t xml:space="preserve">Referências: </w:t>
      </w:r>
    </w:p>
    <w:p w14:paraId="4AD83157" w14:textId="77777777" w:rsidR="005F7A25" w:rsidRDefault="005F7A25" w:rsidP="005F7A25">
      <w:hyperlink r:id="rId8" w:history="1">
        <w:r w:rsidRPr="00796D07">
          <w:rPr>
            <w:rStyle w:val="Hyperlink"/>
          </w:rPr>
          <w:t>http://docs.oracle.com/javase/7/docs/technotes/guides/security/crypto/CryptoSpec.html</w:t>
        </w:r>
      </w:hyperlink>
    </w:p>
    <w:p w14:paraId="62E9AA26" w14:textId="77777777" w:rsidR="005F7A25" w:rsidRDefault="005F7A25" w:rsidP="005F7A25">
      <w:hyperlink r:id="rId9" w:history="1">
        <w:r w:rsidRPr="00796D07">
          <w:rPr>
            <w:rStyle w:val="Hyperlink"/>
          </w:rPr>
          <w:t>http://www.javamex.com/tutorials/cryptography/rsa_encryption.shtml</w:t>
        </w:r>
      </w:hyperlink>
    </w:p>
    <w:p w14:paraId="0AA51E94" w14:textId="77777777" w:rsidR="005F7A25" w:rsidRDefault="005F7A25"/>
    <w:sectPr w:rsidR="005F7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C1"/>
    <w:rsid w:val="00123B80"/>
    <w:rsid w:val="0013009A"/>
    <w:rsid w:val="00406CBC"/>
    <w:rsid w:val="005F7A25"/>
    <w:rsid w:val="00813FB8"/>
    <w:rsid w:val="00E9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AD90"/>
  <w15:chartTrackingRefBased/>
  <w15:docId w15:val="{AD01D879-D197-495B-9DBB-0E240B95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A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technotes/guides/security/crypto/CryptoSpec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javamex.com/tutorials/cryptography/rsa_encryption.s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1</cp:revision>
  <dcterms:created xsi:type="dcterms:W3CDTF">2020-08-20T12:21:00Z</dcterms:created>
  <dcterms:modified xsi:type="dcterms:W3CDTF">2020-08-20T13:06:00Z</dcterms:modified>
</cp:coreProperties>
</file>