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43CD1BE" wp14:editId="08C2FBC9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9264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739006C8" w14:textId="08A59550" w:rsidR="008D7D84" w:rsidRDefault="008D7D84" w:rsidP="00A97FCE">
      <w:pPr>
        <w:spacing w:before="121"/>
        <w:rPr>
          <w:sz w:val="48"/>
        </w:rPr>
      </w:pPr>
      <w:r w:rsidRPr="008D7D84">
        <w:rPr>
          <w:color w:val="0000FF"/>
          <w:sz w:val="48"/>
        </w:rPr>
        <w:t>161664</w:t>
      </w:r>
      <w:r>
        <w:rPr>
          <w:color w:val="0000FF"/>
          <w:sz w:val="48"/>
        </w:rPr>
        <w:t xml:space="preserve"> </w:t>
      </w:r>
      <w:r w:rsidRPr="008D7D84">
        <w:rPr>
          <w:color w:val="0000FF"/>
          <w:sz w:val="48"/>
        </w:rPr>
        <w:t>NO HAY NOTIFICACION DE CONFIRMACION DE COMPLEMENTOS</w:t>
      </w:r>
      <w:r w:rsidR="00A97FCE">
        <w:rPr>
          <w:sz w:val="48"/>
        </w:rPr>
        <w:t xml:space="preserve">  </w:t>
      </w:r>
    </w:p>
    <w:p w14:paraId="665309B3" w14:textId="535DE192" w:rsidR="008D7D84" w:rsidRDefault="008D7D84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D034BD" wp14:editId="3B420983">
            <wp:simplePos x="0" y="0"/>
            <wp:positionH relativeFrom="column">
              <wp:posOffset>59690</wp:posOffset>
            </wp:positionH>
            <wp:positionV relativeFrom="paragraph">
              <wp:posOffset>18415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FEDCA" w14:textId="77612EF3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>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0EBC5275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458C80F8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A306A2">
              <w:rPr>
                <w:sz w:val="20"/>
              </w:rPr>
              <w:t>30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30DFAEE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</w:t>
            </w:r>
            <w:r w:rsidR="00A306A2">
              <w:rPr>
                <w:color w:val="0000FF"/>
                <w:sz w:val="20"/>
              </w:rPr>
              <w:t>1217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292484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742CF207" w:rsidR="009E69DF" w:rsidRDefault="008D7D84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Febrero 7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292484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292484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7C944BC7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6192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bookmarkEnd w:id="8"/>
      <w:r w:rsidR="0091373A" w:rsidRPr="0091373A">
        <w:rPr>
          <w:color w:val="0000FF"/>
        </w:rPr>
        <w:t>161664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417E8CA5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4E42DF5D" w14:textId="77777777" w:rsidR="0091373A" w:rsidRDefault="0091373A" w:rsidP="0091373A">
      <w:pPr>
        <w:pStyle w:val="xmsonormal"/>
      </w:pPr>
      <w:r>
        <w:rPr>
          <w:rFonts w:ascii="Century Gothic" w:hAnsi="Century Gothic"/>
        </w:rPr>
        <w:t xml:space="preserve">Buen </w:t>
      </w:r>
      <w:proofErr w:type="spellStart"/>
      <w:r>
        <w:rPr>
          <w:rFonts w:ascii="Century Gothic" w:hAnsi="Century Gothic"/>
        </w:rPr>
        <w:t>dia</w:t>
      </w:r>
      <w:proofErr w:type="spellEnd"/>
      <w:r>
        <w:rPr>
          <w:rFonts w:ascii="Century Gothic" w:hAnsi="Century Gothic"/>
        </w:rPr>
        <w:t>.</w:t>
      </w:r>
    </w:p>
    <w:p w14:paraId="767FC833" w14:textId="77777777" w:rsidR="0091373A" w:rsidRDefault="0091373A" w:rsidP="0091373A">
      <w:pPr>
        <w:pStyle w:val="xmsonormal"/>
      </w:pPr>
      <w:r>
        <w:rPr>
          <w:rFonts w:ascii="Century Gothic" w:hAnsi="Century Gothic"/>
        </w:rPr>
        <w:t xml:space="preserve">Se han enviado los complementos y no contamos con ningún correo de respuesta, serian tan amables de ayudarme gracias. </w:t>
      </w:r>
    </w:p>
    <w:p w14:paraId="1F304F6E" w14:textId="77777777" w:rsidR="0091373A" w:rsidRDefault="0091373A" w:rsidP="0091373A">
      <w:pPr>
        <w:pStyle w:val="xmsonormal"/>
      </w:pPr>
      <w:r>
        <w:rPr>
          <w:rFonts w:ascii="Century Gothic" w:hAnsi="Century Gothic"/>
        </w:rPr>
        <w:t> </w:t>
      </w:r>
    </w:p>
    <w:p w14:paraId="1B63EF07" w14:textId="77777777" w:rsidR="0091373A" w:rsidRDefault="0091373A" w:rsidP="0091373A">
      <w:pPr>
        <w:pStyle w:val="xmsonormal"/>
      </w:pPr>
      <w:r>
        <w:rPr>
          <w:rFonts w:ascii="Century Gothic" w:hAnsi="Century Gothic"/>
        </w:rPr>
        <w:t> </w:t>
      </w:r>
    </w:p>
    <w:p w14:paraId="63D59EA1" w14:textId="77777777" w:rsidR="0091373A" w:rsidRDefault="0091373A" w:rsidP="0091373A">
      <w:pPr>
        <w:pStyle w:val="xmsonormal"/>
      </w:pPr>
      <w:r>
        <w:rPr>
          <w:rFonts w:ascii="Century Gothic" w:hAnsi="Century Gothic"/>
        </w:rPr>
        <w:t xml:space="preserve">Quedo atenta a sus comentarios. </w:t>
      </w: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42F142D7" w14:textId="1A2401BB" w:rsidR="0091373A" w:rsidRPr="0091373A" w:rsidRDefault="00A21293" w:rsidP="0091373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91373A">
        <w:rPr>
          <w:b/>
          <w:bCs/>
          <w:sz w:val="20"/>
          <w:szCs w:val="20"/>
        </w:rPr>
        <w:t>Realizan pasos de manual de instalación para Actualización de Token “</w:t>
      </w:r>
      <w:r w:rsidR="0091373A" w:rsidRPr="0091373A">
        <w:rPr>
          <w:b/>
          <w:bCs/>
          <w:sz w:val="20"/>
          <w:szCs w:val="20"/>
        </w:rPr>
        <w:t>ER23_AP_Subir Complementos de Pagos\IM.090-9_ER23_AP_Subir Complementos de Pagos</w:t>
      </w:r>
      <w:r w:rsidR="0091373A">
        <w:rPr>
          <w:b/>
          <w:bCs/>
          <w:sz w:val="20"/>
          <w:szCs w:val="20"/>
        </w:rPr>
        <w:t>”.</w:t>
      </w:r>
    </w:p>
    <w:p w14:paraId="7DC10CF2" w14:textId="77777777" w:rsidR="0091373A" w:rsidRPr="0091373A" w:rsidRDefault="0091373A" w:rsidP="0091373A">
      <w:pPr>
        <w:rPr>
          <w:b/>
          <w:bCs/>
          <w:sz w:val="20"/>
          <w:szCs w:val="20"/>
        </w:rPr>
      </w:pPr>
    </w:p>
    <w:p w14:paraId="37FE9822" w14:textId="04156180" w:rsidR="0091373A" w:rsidRPr="0091373A" w:rsidRDefault="0091373A" w:rsidP="0091373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realiza contestación al usuario de solución funcional.</w:t>
      </w:r>
    </w:p>
    <w:p w14:paraId="6E43BB3F" w14:textId="706764CF" w:rsidR="0091373A" w:rsidRPr="0091373A" w:rsidRDefault="0091373A" w:rsidP="0091373A">
      <w:pPr>
        <w:rPr>
          <w:b/>
          <w:bCs/>
          <w:sz w:val="20"/>
          <w:szCs w:val="20"/>
        </w:rPr>
      </w:pPr>
      <w:r w:rsidRPr="0091373A">
        <w:rPr>
          <w:b/>
          <w:bCs/>
          <w:sz w:val="20"/>
          <w:szCs w:val="20"/>
        </w:rPr>
        <w:drawing>
          <wp:inline distT="0" distB="0" distL="0" distR="0" wp14:anchorId="499354C1" wp14:editId="34275E2F">
            <wp:extent cx="5898391" cy="2423370"/>
            <wp:effectExtent l="0" t="0" r="7620" b="0"/>
            <wp:docPr id="193709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465A" w14:textId="4C1B4381" w:rsidR="00F27679" w:rsidRPr="00542C28" w:rsidRDefault="00F27679" w:rsidP="00542C28"/>
    <w:sectPr w:rsidR="00F27679" w:rsidRPr="00542C28">
      <w:headerReference w:type="default" r:id="rId12"/>
      <w:footerReference w:type="default" r:id="rId13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C812" w14:textId="77777777" w:rsidR="00292484" w:rsidRDefault="00292484">
      <w:r>
        <w:separator/>
      </w:r>
    </w:p>
  </w:endnote>
  <w:endnote w:type="continuationSeparator" w:id="0">
    <w:p w14:paraId="26631DC0" w14:textId="77777777" w:rsidR="00292484" w:rsidRDefault="0029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8BF3" w14:textId="77777777" w:rsidR="00292484" w:rsidRDefault="00292484">
      <w:r>
        <w:separator/>
      </w:r>
    </w:p>
  </w:footnote>
  <w:footnote w:type="continuationSeparator" w:id="0">
    <w:p w14:paraId="63DFB260" w14:textId="77777777" w:rsidR="00292484" w:rsidRDefault="00292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92484"/>
    <w:rsid w:val="002E522B"/>
    <w:rsid w:val="0037024C"/>
    <w:rsid w:val="003829F7"/>
    <w:rsid w:val="004E2C98"/>
    <w:rsid w:val="00514E29"/>
    <w:rsid w:val="00542C28"/>
    <w:rsid w:val="00607849"/>
    <w:rsid w:val="006911EA"/>
    <w:rsid w:val="006E143B"/>
    <w:rsid w:val="00844AAC"/>
    <w:rsid w:val="008C599B"/>
    <w:rsid w:val="008D7D84"/>
    <w:rsid w:val="009048F9"/>
    <w:rsid w:val="0091373A"/>
    <w:rsid w:val="00937EE4"/>
    <w:rsid w:val="009D634C"/>
    <w:rsid w:val="009E22AC"/>
    <w:rsid w:val="009E69DF"/>
    <w:rsid w:val="00A11A4C"/>
    <w:rsid w:val="00A21293"/>
    <w:rsid w:val="00A306A2"/>
    <w:rsid w:val="00A97FCE"/>
    <w:rsid w:val="00B654DA"/>
    <w:rsid w:val="00B6611A"/>
    <w:rsid w:val="00B84C2A"/>
    <w:rsid w:val="00B854E5"/>
    <w:rsid w:val="00BD7E50"/>
    <w:rsid w:val="00BE0762"/>
    <w:rsid w:val="00CF6C84"/>
    <w:rsid w:val="00D61E53"/>
    <w:rsid w:val="00DD22FE"/>
    <w:rsid w:val="00EE5B44"/>
    <w:rsid w:val="00EF5254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9137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26</cp:revision>
  <dcterms:created xsi:type="dcterms:W3CDTF">2023-01-17T16:04:00Z</dcterms:created>
  <dcterms:modified xsi:type="dcterms:W3CDTF">2024-02-07T20:36:00Z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