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2F14" w:rsidRDefault="00D839DA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482F14" w:rsidRDefault="00482F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2F1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F14" w:rsidRDefault="00D839DA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F14" w:rsidRDefault="00D839DA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482F1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F14" w:rsidRDefault="006D1A84">
            <w:pPr>
              <w:widowControl w:val="0"/>
              <w:spacing w:line="240" w:lineRule="auto"/>
            </w:pPr>
            <w:r>
              <w:t>Não há.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F14" w:rsidRDefault="00482F14">
            <w:pPr>
              <w:widowControl w:val="0"/>
              <w:spacing w:line="240" w:lineRule="auto"/>
            </w:pPr>
          </w:p>
        </w:tc>
      </w:tr>
    </w:tbl>
    <w:p w:rsidR="00482F14" w:rsidRDefault="00482F14">
      <w:bookmarkStart w:id="1" w:name="_GoBack"/>
      <w:bookmarkEnd w:id="1"/>
    </w:p>
    <w:sectPr w:rsidR="00482F1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14"/>
    <w:rsid w:val="00482F14"/>
    <w:rsid w:val="006D1A84"/>
    <w:rsid w:val="00AD7349"/>
    <w:rsid w:val="00D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DFCB"/>
  <w15:docId w15:val="{8CB7D09A-4A73-4F42-A8EA-2CB6B909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1700552</dc:creator>
  <cp:lastModifiedBy>1700550@FIT.NET</cp:lastModifiedBy>
  <cp:revision>2</cp:revision>
  <dcterms:created xsi:type="dcterms:W3CDTF">2017-11-16T21:31:00Z</dcterms:created>
  <dcterms:modified xsi:type="dcterms:W3CDTF">2017-11-16T21:31:00Z</dcterms:modified>
</cp:coreProperties>
</file>