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751"/>
        <w:tblW w:w="6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72"/>
        <w:gridCol w:w="994"/>
        <w:gridCol w:w="1290"/>
        <w:gridCol w:w="1290"/>
        <w:gridCol w:w="1184"/>
      </w:tblGrid>
      <w:tr w:rsidR="003E2309" w:rsidRPr="001117D6" w14:paraId="62EC87AA" w14:textId="77777777" w:rsidTr="00FB367D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45547659" w14:textId="044749F1" w:rsidR="003E2309" w:rsidRPr="001117D6" w:rsidRDefault="003E2309" w:rsidP="00FB367D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AVG_LIFETIME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544CFF8F" w14:textId="77777777" w:rsidR="003E2309" w:rsidRPr="001117D6" w:rsidRDefault="003E2309" w:rsidP="00FB367D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90" w:type="dxa"/>
            <w:vAlign w:val="bottom"/>
          </w:tcPr>
          <w:p w14:paraId="28F4F8E0" w14:textId="77777777" w:rsidR="003E2309" w:rsidRPr="001117D6" w:rsidRDefault="003E2309" w:rsidP="00FB367D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58FC80BD" w14:textId="77777777" w:rsidR="003E2309" w:rsidRPr="001117D6" w:rsidRDefault="003E2309" w:rsidP="00FB367D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hAnsi="Arial" w:cs="Arial"/>
                <w:color w:val="FF0000"/>
              </w:rPr>
              <w:t>800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14:paraId="69E3CAEB" w14:textId="6B507E45" w:rsidR="003E2309" w:rsidRPr="001117D6" w:rsidRDefault="003E2309" w:rsidP="00FB367D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hAnsi="Arial" w:cs="Arial"/>
                <w:color w:val="FF0000"/>
              </w:rPr>
              <w:t>1000</w:t>
            </w:r>
          </w:p>
        </w:tc>
      </w:tr>
      <w:tr w:rsidR="004F4D8F" w:rsidRPr="001117D6" w14:paraId="16B51E31" w14:textId="77777777" w:rsidTr="00FB367D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271D6CFC" w14:textId="2DCBF472" w:rsidR="004F4D8F" w:rsidRPr="001117D6" w:rsidRDefault="004F4D8F" w:rsidP="004F4D8F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special 800</w:t>
            </w: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2EEACC6D" w14:textId="734232F3" w:rsidR="004F4D8F" w:rsidRPr="001117D6" w:rsidRDefault="004F4D8F" w:rsidP="004F4D8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1.2/1.2</w:t>
            </w:r>
          </w:p>
        </w:tc>
        <w:tc>
          <w:tcPr>
            <w:tcW w:w="1290" w:type="dxa"/>
            <w:vAlign w:val="bottom"/>
          </w:tcPr>
          <w:p w14:paraId="00B13304" w14:textId="4DA99C0C" w:rsidR="004F4D8F" w:rsidRPr="001117D6" w:rsidRDefault="004F4D8F" w:rsidP="004F4D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24933</w:t>
            </w:r>
          </w:p>
        </w:tc>
        <w:tc>
          <w:tcPr>
            <w:tcW w:w="1290" w:type="dxa"/>
            <w:shd w:val="clear" w:color="auto" w:fill="auto"/>
            <w:noWrap/>
            <w:vAlign w:val="bottom"/>
          </w:tcPr>
          <w:p w14:paraId="28FEC385" w14:textId="7ED4574A" w:rsidR="004F4D8F" w:rsidRPr="001117D6" w:rsidRDefault="004F4D8F" w:rsidP="004F4D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19031</w:t>
            </w:r>
          </w:p>
        </w:tc>
        <w:tc>
          <w:tcPr>
            <w:tcW w:w="1184" w:type="dxa"/>
            <w:shd w:val="clear" w:color="auto" w:fill="auto"/>
            <w:noWrap/>
            <w:vAlign w:val="bottom"/>
          </w:tcPr>
          <w:p w14:paraId="509F9F75" w14:textId="3325B768" w:rsidR="004F4D8F" w:rsidRPr="001117D6" w:rsidRDefault="004F4D8F" w:rsidP="004F4D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14846</w:t>
            </w:r>
          </w:p>
        </w:tc>
      </w:tr>
      <w:tr w:rsidR="004F4D8F" w:rsidRPr="001117D6" w14:paraId="0A2274A4" w14:textId="77777777" w:rsidTr="00FB367D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3D53EEF4" w14:textId="05D2CFB2" w:rsidR="004F4D8F" w:rsidRPr="001117D6" w:rsidRDefault="004F4D8F" w:rsidP="004F4D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5802E679" w14:textId="34DEBC20" w:rsidR="004F4D8F" w:rsidRPr="001117D6" w:rsidRDefault="004F4D8F" w:rsidP="004F4D8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1.2/1.7</w:t>
            </w:r>
          </w:p>
        </w:tc>
        <w:tc>
          <w:tcPr>
            <w:tcW w:w="1290" w:type="dxa"/>
            <w:vAlign w:val="bottom"/>
          </w:tcPr>
          <w:p w14:paraId="02509603" w14:textId="5FE3F835" w:rsidR="004F4D8F" w:rsidRPr="001117D6" w:rsidRDefault="004F4D8F" w:rsidP="004F4D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26621</w:t>
            </w:r>
          </w:p>
        </w:tc>
        <w:tc>
          <w:tcPr>
            <w:tcW w:w="1290" w:type="dxa"/>
            <w:shd w:val="clear" w:color="auto" w:fill="auto"/>
            <w:noWrap/>
            <w:vAlign w:val="bottom"/>
          </w:tcPr>
          <w:p w14:paraId="6897B3B3" w14:textId="47B5E843" w:rsidR="004F4D8F" w:rsidRPr="001117D6" w:rsidRDefault="004F4D8F" w:rsidP="004F4D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18081</w:t>
            </w:r>
          </w:p>
        </w:tc>
        <w:tc>
          <w:tcPr>
            <w:tcW w:w="1184" w:type="dxa"/>
            <w:shd w:val="clear" w:color="auto" w:fill="auto"/>
            <w:noWrap/>
            <w:vAlign w:val="bottom"/>
          </w:tcPr>
          <w:p w14:paraId="1ED5C63A" w14:textId="289C3878" w:rsidR="004F4D8F" w:rsidRPr="001117D6" w:rsidRDefault="004F4D8F" w:rsidP="004F4D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14652</w:t>
            </w:r>
          </w:p>
        </w:tc>
      </w:tr>
      <w:tr w:rsidR="004F4D8F" w:rsidRPr="001117D6" w14:paraId="2F22C816" w14:textId="77777777" w:rsidTr="00FB367D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66E17BB0" w14:textId="77777777" w:rsidR="004F4D8F" w:rsidRPr="001117D6" w:rsidRDefault="004F4D8F" w:rsidP="004F4D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7352ED0B" w14:textId="067F0910" w:rsidR="004F4D8F" w:rsidRPr="001117D6" w:rsidRDefault="004F4D8F" w:rsidP="004F4D8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1.2/1.6</w:t>
            </w:r>
          </w:p>
        </w:tc>
        <w:tc>
          <w:tcPr>
            <w:tcW w:w="1290" w:type="dxa"/>
            <w:vAlign w:val="bottom"/>
          </w:tcPr>
          <w:p w14:paraId="4F5CC498" w14:textId="528B69C0" w:rsidR="004F4D8F" w:rsidRPr="001117D6" w:rsidRDefault="004F4D8F" w:rsidP="004F4D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31168</w:t>
            </w:r>
          </w:p>
        </w:tc>
        <w:tc>
          <w:tcPr>
            <w:tcW w:w="1290" w:type="dxa"/>
            <w:shd w:val="clear" w:color="auto" w:fill="auto"/>
            <w:noWrap/>
            <w:vAlign w:val="bottom"/>
          </w:tcPr>
          <w:p w14:paraId="34EECFF7" w14:textId="4964DAC4" w:rsidR="004F4D8F" w:rsidRPr="001117D6" w:rsidRDefault="004F4D8F" w:rsidP="004F4D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19313</w:t>
            </w:r>
          </w:p>
        </w:tc>
        <w:tc>
          <w:tcPr>
            <w:tcW w:w="1184" w:type="dxa"/>
            <w:shd w:val="clear" w:color="auto" w:fill="auto"/>
            <w:noWrap/>
            <w:vAlign w:val="bottom"/>
          </w:tcPr>
          <w:p w14:paraId="48ACFAEA" w14:textId="3D29803F" w:rsidR="004F4D8F" w:rsidRPr="001117D6" w:rsidRDefault="004F4D8F" w:rsidP="004F4D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15961</w:t>
            </w:r>
          </w:p>
        </w:tc>
      </w:tr>
      <w:tr w:rsidR="004F4D8F" w:rsidRPr="001117D6" w14:paraId="268D609B" w14:textId="77777777" w:rsidTr="00FB367D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6462CF1A" w14:textId="77777777" w:rsidR="004F4D8F" w:rsidRPr="001117D6" w:rsidRDefault="004F4D8F" w:rsidP="004F4D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3DB013DA" w14:textId="6B6CC691" w:rsidR="004F4D8F" w:rsidRPr="001117D6" w:rsidRDefault="004F4D8F" w:rsidP="004F4D8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1.3/1.6</w:t>
            </w:r>
          </w:p>
        </w:tc>
        <w:tc>
          <w:tcPr>
            <w:tcW w:w="1290" w:type="dxa"/>
            <w:vAlign w:val="bottom"/>
          </w:tcPr>
          <w:p w14:paraId="26F67241" w14:textId="470A9433" w:rsidR="004F4D8F" w:rsidRPr="001117D6" w:rsidRDefault="004F4D8F" w:rsidP="004F4D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24926</w:t>
            </w:r>
          </w:p>
        </w:tc>
        <w:tc>
          <w:tcPr>
            <w:tcW w:w="1290" w:type="dxa"/>
            <w:shd w:val="clear" w:color="auto" w:fill="auto"/>
            <w:noWrap/>
            <w:vAlign w:val="bottom"/>
          </w:tcPr>
          <w:p w14:paraId="5789FC35" w14:textId="7BE4352D" w:rsidR="004F4D8F" w:rsidRPr="001117D6" w:rsidRDefault="004F4D8F" w:rsidP="004F4D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18666</w:t>
            </w:r>
          </w:p>
        </w:tc>
        <w:tc>
          <w:tcPr>
            <w:tcW w:w="1184" w:type="dxa"/>
            <w:shd w:val="clear" w:color="auto" w:fill="auto"/>
            <w:noWrap/>
            <w:vAlign w:val="bottom"/>
          </w:tcPr>
          <w:p w14:paraId="639D59DD" w14:textId="7CD8F894" w:rsidR="004F4D8F" w:rsidRPr="001117D6" w:rsidRDefault="004F4D8F" w:rsidP="004F4D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15881</w:t>
            </w:r>
          </w:p>
        </w:tc>
      </w:tr>
      <w:tr w:rsidR="004F4D8F" w:rsidRPr="001117D6" w14:paraId="50FCB887" w14:textId="77777777" w:rsidTr="00FB367D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18BFF4AD" w14:textId="77777777" w:rsidR="004F4D8F" w:rsidRPr="001117D6" w:rsidRDefault="004F4D8F" w:rsidP="004F4D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171A4693" w14:textId="6C849390" w:rsidR="004F4D8F" w:rsidRPr="001117D6" w:rsidRDefault="004F4D8F" w:rsidP="004F4D8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1.3/1.7</w:t>
            </w:r>
          </w:p>
        </w:tc>
        <w:tc>
          <w:tcPr>
            <w:tcW w:w="1290" w:type="dxa"/>
            <w:vAlign w:val="bottom"/>
          </w:tcPr>
          <w:p w14:paraId="661231F1" w14:textId="351DF226" w:rsidR="004F4D8F" w:rsidRPr="001117D6" w:rsidRDefault="004F4D8F" w:rsidP="004F4D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27963</w:t>
            </w:r>
          </w:p>
        </w:tc>
        <w:tc>
          <w:tcPr>
            <w:tcW w:w="1290" w:type="dxa"/>
            <w:shd w:val="clear" w:color="auto" w:fill="auto"/>
            <w:noWrap/>
            <w:vAlign w:val="bottom"/>
          </w:tcPr>
          <w:p w14:paraId="6312E1C3" w14:textId="58DF78F0" w:rsidR="004F4D8F" w:rsidRPr="001117D6" w:rsidRDefault="004F4D8F" w:rsidP="004F4D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15451</w:t>
            </w:r>
          </w:p>
        </w:tc>
        <w:tc>
          <w:tcPr>
            <w:tcW w:w="1184" w:type="dxa"/>
            <w:shd w:val="clear" w:color="auto" w:fill="auto"/>
            <w:noWrap/>
            <w:vAlign w:val="bottom"/>
          </w:tcPr>
          <w:p w14:paraId="666BCF4D" w14:textId="102F86ED" w:rsidR="004F4D8F" w:rsidRPr="001117D6" w:rsidRDefault="004F4D8F" w:rsidP="004F4D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14291</w:t>
            </w:r>
          </w:p>
        </w:tc>
      </w:tr>
      <w:tr w:rsidR="004F4D8F" w:rsidRPr="001117D6" w14:paraId="43908810" w14:textId="77777777" w:rsidTr="00FB367D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0A40010B" w14:textId="77777777" w:rsidR="004F4D8F" w:rsidRPr="001117D6" w:rsidRDefault="004F4D8F" w:rsidP="004F4D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5474A8FC" w14:textId="6A9038BE" w:rsidR="004F4D8F" w:rsidRPr="001117D6" w:rsidRDefault="004F4D8F" w:rsidP="004F4D8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1.7/1.7</w:t>
            </w:r>
          </w:p>
        </w:tc>
        <w:tc>
          <w:tcPr>
            <w:tcW w:w="1290" w:type="dxa"/>
            <w:vAlign w:val="bottom"/>
          </w:tcPr>
          <w:p w14:paraId="1A83A8E9" w14:textId="39DDC1A4" w:rsidR="004F4D8F" w:rsidRPr="001117D6" w:rsidRDefault="004F4D8F" w:rsidP="004F4D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26931</w:t>
            </w:r>
          </w:p>
        </w:tc>
        <w:tc>
          <w:tcPr>
            <w:tcW w:w="1290" w:type="dxa"/>
            <w:shd w:val="clear" w:color="auto" w:fill="auto"/>
            <w:noWrap/>
            <w:vAlign w:val="bottom"/>
          </w:tcPr>
          <w:p w14:paraId="47F3B28F" w14:textId="049BE53C" w:rsidR="004F4D8F" w:rsidRPr="001117D6" w:rsidRDefault="004F4D8F" w:rsidP="004F4D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18131</w:t>
            </w:r>
          </w:p>
        </w:tc>
        <w:tc>
          <w:tcPr>
            <w:tcW w:w="1184" w:type="dxa"/>
            <w:shd w:val="clear" w:color="auto" w:fill="auto"/>
            <w:noWrap/>
            <w:vAlign w:val="bottom"/>
          </w:tcPr>
          <w:p w14:paraId="6B15EF77" w14:textId="2B859C28" w:rsidR="004F4D8F" w:rsidRPr="001117D6" w:rsidRDefault="004F4D8F" w:rsidP="004F4D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15431</w:t>
            </w:r>
          </w:p>
        </w:tc>
      </w:tr>
    </w:tbl>
    <w:p w14:paraId="59E2F1F6" w14:textId="34213614" w:rsidR="003E2309" w:rsidRDefault="003E2309">
      <w:pPr>
        <w:widowControl/>
      </w:pPr>
    </w:p>
    <w:p w14:paraId="6CB5552F" w14:textId="792A8AA4" w:rsidR="003E2309" w:rsidRDefault="004F4D8F">
      <w:pPr>
        <w:widowControl/>
      </w:pPr>
      <w:r>
        <w:rPr>
          <w:noProof/>
        </w:rPr>
        <w:drawing>
          <wp:anchor distT="0" distB="0" distL="114300" distR="114300" simplePos="0" relativeHeight="251754496" behindDoc="0" locked="0" layoutInCell="1" allowOverlap="1" wp14:anchorId="2C6BE23C" wp14:editId="3942DA4F">
            <wp:simplePos x="0" y="0"/>
            <wp:positionH relativeFrom="margin">
              <wp:posOffset>731520</wp:posOffset>
            </wp:positionH>
            <wp:positionV relativeFrom="paragraph">
              <wp:posOffset>3461385</wp:posOffset>
            </wp:positionV>
            <wp:extent cx="4530725" cy="2606675"/>
            <wp:effectExtent l="0" t="0" r="3175" b="3175"/>
            <wp:wrapTopAndBottom/>
            <wp:docPr id="19" name="圖表 1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5520" behindDoc="0" locked="0" layoutInCell="1" allowOverlap="1" wp14:anchorId="50A758C3" wp14:editId="010F0BC3">
            <wp:simplePos x="0" y="0"/>
            <wp:positionH relativeFrom="column">
              <wp:posOffset>-715645</wp:posOffset>
            </wp:positionH>
            <wp:positionV relativeFrom="paragraph">
              <wp:posOffset>1018540</wp:posOffset>
            </wp:positionV>
            <wp:extent cx="4257675" cy="2428875"/>
            <wp:effectExtent l="0" t="0" r="9525" b="9525"/>
            <wp:wrapTopAndBottom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BFC78699-DF2D-4B9C-B980-DF6CB8F3A5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6544" behindDoc="0" locked="0" layoutInCell="1" allowOverlap="1" wp14:anchorId="40FB956D" wp14:editId="606796BF">
            <wp:simplePos x="0" y="0"/>
            <wp:positionH relativeFrom="margin">
              <wp:posOffset>1234342</wp:posOffset>
            </wp:positionH>
            <wp:positionV relativeFrom="paragraph">
              <wp:posOffset>6191738</wp:posOffset>
            </wp:positionV>
            <wp:extent cx="4558030" cy="2642870"/>
            <wp:effectExtent l="0" t="0" r="13970" b="5080"/>
            <wp:wrapTopAndBottom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771F692A-2FC1-4EB6-B927-FA1E26E4DF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309">
        <w:br w:type="page"/>
      </w:r>
    </w:p>
    <w:p w14:paraId="7516F476" w14:textId="77777777" w:rsidR="00D06886" w:rsidRDefault="00D06886">
      <w:pPr>
        <w:widowControl/>
      </w:pPr>
    </w:p>
    <w:tbl>
      <w:tblPr>
        <w:tblpPr w:leftFromText="180" w:rightFromText="180" w:vertAnchor="page" w:horzAnchor="margin" w:tblpXSpec="center" w:tblpY="751"/>
        <w:tblW w:w="6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72"/>
        <w:gridCol w:w="994"/>
        <w:gridCol w:w="1290"/>
        <w:gridCol w:w="1290"/>
        <w:gridCol w:w="1184"/>
      </w:tblGrid>
      <w:tr w:rsidR="00D06886" w:rsidRPr="001117D6" w14:paraId="68FBB97D" w14:textId="77777777" w:rsidTr="00D06886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2DF724B0" w14:textId="77777777" w:rsidR="00D06886" w:rsidRPr="001117D6" w:rsidRDefault="00D06886" w:rsidP="00D0688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AVG_LIFETIME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7D473413" w14:textId="77777777" w:rsidR="00D06886" w:rsidRPr="001117D6" w:rsidRDefault="00D06886" w:rsidP="00D0688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90" w:type="dxa"/>
            <w:vAlign w:val="bottom"/>
          </w:tcPr>
          <w:p w14:paraId="2FA5A953" w14:textId="77777777" w:rsidR="00D06886" w:rsidRPr="001117D6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015DA8B4" w14:textId="77777777" w:rsidR="00D06886" w:rsidRPr="001117D6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hAnsi="Arial" w:cs="Arial"/>
                <w:color w:val="FF0000"/>
              </w:rPr>
              <w:t>800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14:paraId="011DA2D0" w14:textId="77777777" w:rsidR="00D06886" w:rsidRPr="001117D6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hAnsi="Arial" w:cs="Arial"/>
                <w:color w:val="FF0000"/>
              </w:rPr>
              <w:t>1000</w:t>
            </w:r>
          </w:p>
        </w:tc>
      </w:tr>
      <w:tr w:rsidR="00D06886" w:rsidRPr="001117D6" w14:paraId="57746894" w14:textId="77777777" w:rsidTr="00D06886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1C07D108" w14:textId="2AA48018" w:rsidR="00D06886" w:rsidRPr="001117D6" w:rsidRDefault="00D06886" w:rsidP="00D06886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 xml:space="preserve">pecial2 </w:t>
            </w:r>
            <w:r w:rsidR="004F4D8F"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8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72EAD840" w14:textId="77777777" w:rsidR="00D06886" w:rsidRPr="001117D6" w:rsidRDefault="00D06886" w:rsidP="00D0688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1.2/1.2</w:t>
            </w:r>
          </w:p>
        </w:tc>
        <w:tc>
          <w:tcPr>
            <w:tcW w:w="1290" w:type="dxa"/>
            <w:vAlign w:val="bottom"/>
          </w:tcPr>
          <w:p w14:paraId="3676FFDE" w14:textId="77777777" w:rsidR="00D06886" w:rsidRPr="001117D6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90" w:type="dxa"/>
            <w:shd w:val="clear" w:color="auto" w:fill="auto"/>
            <w:noWrap/>
            <w:vAlign w:val="bottom"/>
          </w:tcPr>
          <w:p w14:paraId="0E42C1CA" w14:textId="77777777" w:rsidR="00D06886" w:rsidRPr="001117D6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184" w:type="dxa"/>
            <w:shd w:val="clear" w:color="auto" w:fill="auto"/>
            <w:noWrap/>
            <w:vAlign w:val="bottom"/>
          </w:tcPr>
          <w:p w14:paraId="32112991" w14:textId="77777777" w:rsidR="00D06886" w:rsidRPr="001117D6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D06886" w:rsidRPr="001117D6" w14:paraId="0233631B" w14:textId="77777777" w:rsidTr="00D06886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27DCEBDB" w14:textId="77777777" w:rsidR="00D06886" w:rsidRPr="001117D6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6150EE39" w14:textId="77777777" w:rsidR="00D06886" w:rsidRPr="001117D6" w:rsidRDefault="00D06886" w:rsidP="00D0688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1.2/1.7</w:t>
            </w:r>
          </w:p>
        </w:tc>
        <w:tc>
          <w:tcPr>
            <w:tcW w:w="1290" w:type="dxa"/>
            <w:vAlign w:val="bottom"/>
          </w:tcPr>
          <w:p w14:paraId="78CFED5A" w14:textId="77777777" w:rsidR="00D06886" w:rsidRPr="001117D6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90" w:type="dxa"/>
            <w:shd w:val="clear" w:color="auto" w:fill="auto"/>
            <w:noWrap/>
            <w:vAlign w:val="bottom"/>
          </w:tcPr>
          <w:p w14:paraId="5BD17E12" w14:textId="77777777" w:rsidR="00D06886" w:rsidRPr="001117D6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184" w:type="dxa"/>
            <w:shd w:val="clear" w:color="auto" w:fill="auto"/>
            <w:noWrap/>
            <w:vAlign w:val="bottom"/>
          </w:tcPr>
          <w:p w14:paraId="0EDE536E" w14:textId="77777777" w:rsidR="00D06886" w:rsidRPr="001117D6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D06886" w:rsidRPr="001117D6" w14:paraId="59416395" w14:textId="77777777" w:rsidTr="00D06886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086DA282" w14:textId="77777777" w:rsidR="00D06886" w:rsidRPr="001117D6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71000255" w14:textId="77777777" w:rsidR="00D06886" w:rsidRPr="001117D6" w:rsidRDefault="00D06886" w:rsidP="00D0688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1.2/1.6</w:t>
            </w:r>
          </w:p>
        </w:tc>
        <w:tc>
          <w:tcPr>
            <w:tcW w:w="1290" w:type="dxa"/>
            <w:vAlign w:val="bottom"/>
          </w:tcPr>
          <w:p w14:paraId="2866750D" w14:textId="77777777" w:rsidR="00D06886" w:rsidRPr="001117D6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90" w:type="dxa"/>
            <w:shd w:val="clear" w:color="auto" w:fill="auto"/>
            <w:noWrap/>
            <w:vAlign w:val="bottom"/>
          </w:tcPr>
          <w:p w14:paraId="7DA539ED" w14:textId="77777777" w:rsidR="00D06886" w:rsidRPr="001117D6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184" w:type="dxa"/>
            <w:shd w:val="clear" w:color="auto" w:fill="auto"/>
            <w:noWrap/>
            <w:vAlign w:val="bottom"/>
          </w:tcPr>
          <w:p w14:paraId="46AC40DE" w14:textId="77777777" w:rsidR="00D06886" w:rsidRPr="001117D6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D06886" w:rsidRPr="001117D6" w14:paraId="646EDCF4" w14:textId="77777777" w:rsidTr="00D06886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3C962A4A" w14:textId="77777777" w:rsidR="00D06886" w:rsidRPr="001117D6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67E12695" w14:textId="77777777" w:rsidR="00D06886" w:rsidRPr="001117D6" w:rsidRDefault="00D06886" w:rsidP="00D0688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1.3/1.6</w:t>
            </w:r>
          </w:p>
        </w:tc>
        <w:tc>
          <w:tcPr>
            <w:tcW w:w="1290" w:type="dxa"/>
            <w:vAlign w:val="bottom"/>
          </w:tcPr>
          <w:p w14:paraId="439209D4" w14:textId="77777777" w:rsidR="00D06886" w:rsidRPr="001117D6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90" w:type="dxa"/>
            <w:shd w:val="clear" w:color="auto" w:fill="auto"/>
            <w:noWrap/>
            <w:vAlign w:val="bottom"/>
          </w:tcPr>
          <w:p w14:paraId="548FF2D7" w14:textId="77777777" w:rsidR="00D06886" w:rsidRPr="001117D6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184" w:type="dxa"/>
            <w:shd w:val="clear" w:color="auto" w:fill="auto"/>
            <w:noWrap/>
            <w:vAlign w:val="bottom"/>
          </w:tcPr>
          <w:p w14:paraId="3164005E" w14:textId="77777777" w:rsidR="00D06886" w:rsidRPr="001117D6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D06886" w:rsidRPr="001117D6" w14:paraId="498060B8" w14:textId="77777777" w:rsidTr="00D06886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0C1F6F6F" w14:textId="77777777" w:rsidR="00D06886" w:rsidRPr="001117D6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2D02B34B" w14:textId="77777777" w:rsidR="00D06886" w:rsidRPr="001117D6" w:rsidRDefault="00D06886" w:rsidP="00D0688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1.3/1.7</w:t>
            </w:r>
          </w:p>
        </w:tc>
        <w:tc>
          <w:tcPr>
            <w:tcW w:w="1290" w:type="dxa"/>
            <w:vAlign w:val="bottom"/>
          </w:tcPr>
          <w:p w14:paraId="5BA5000A" w14:textId="77777777" w:rsidR="00D06886" w:rsidRPr="001117D6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90" w:type="dxa"/>
            <w:shd w:val="clear" w:color="auto" w:fill="auto"/>
            <w:noWrap/>
            <w:vAlign w:val="bottom"/>
          </w:tcPr>
          <w:p w14:paraId="63FF5786" w14:textId="77777777" w:rsidR="00D06886" w:rsidRPr="001117D6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184" w:type="dxa"/>
            <w:shd w:val="clear" w:color="auto" w:fill="auto"/>
            <w:noWrap/>
            <w:vAlign w:val="bottom"/>
          </w:tcPr>
          <w:p w14:paraId="55CD8BFE" w14:textId="77777777" w:rsidR="00D06886" w:rsidRPr="001117D6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D06886" w:rsidRPr="001117D6" w14:paraId="0DC1CAC8" w14:textId="77777777" w:rsidTr="00D06886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5D0B5DB1" w14:textId="77777777" w:rsidR="00D06886" w:rsidRPr="001117D6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181629E4" w14:textId="77777777" w:rsidR="00D06886" w:rsidRPr="001117D6" w:rsidRDefault="00D06886" w:rsidP="00D0688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1.7/1.7</w:t>
            </w:r>
          </w:p>
        </w:tc>
        <w:tc>
          <w:tcPr>
            <w:tcW w:w="1290" w:type="dxa"/>
            <w:vAlign w:val="bottom"/>
          </w:tcPr>
          <w:p w14:paraId="2551DA75" w14:textId="77777777" w:rsidR="00D06886" w:rsidRPr="001117D6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90" w:type="dxa"/>
            <w:shd w:val="clear" w:color="auto" w:fill="auto"/>
            <w:noWrap/>
            <w:vAlign w:val="bottom"/>
          </w:tcPr>
          <w:p w14:paraId="5036910C" w14:textId="77777777" w:rsidR="00D06886" w:rsidRPr="001117D6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184" w:type="dxa"/>
            <w:shd w:val="clear" w:color="auto" w:fill="auto"/>
            <w:noWrap/>
            <w:vAlign w:val="bottom"/>
          </w:tcPr>
          <w:p w14:paraId="58674B54" w14:textId="77777777" w:rsidR="00D06886" w:rsidRPr="001117D6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</w:tbl>
    <w:p w14:paraId="2A821FFF" w14:textId="58C9DF54" w:rsidR="004816E1" w:rsidRDefault="00D06886" w:rsidP="004816E1">
      <w:pPr>
        <w:widowControl/>
      </w:pPr>
      <w:r>
        <w:br w:type="page"/>
      </w:r>
    </w:p>
    <w:p w14:paraId="6D26443C" w14:textId="37BC6CD2" w:rsidR="00C7238F" w:rsidRDefault="00C7238F">
      <w:pPr>
        <w:widowControl/>
      </w:pPr>
    </w:p>
    <w:tbl>
      <w:tblPr>
        <w:tblpPr w:leftFromText="180" w:rightFromText="180" w:horzAnchor="margin" w:tblpXSpec="center" w:tblpY="-360"/>
        <w:tblW w:w="10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54"/>
        <w:gridCol w:w="1946"/>
        <w:gridCol w:w="960"/>
        <w:gridCol w:w="960"/>
        <w:gridCol w:w="960"/>
        <w:gridCol w:w="960"/>
        <w:gridCol w:w="960"/>
        <w:gridCol w:w="960"/>
        <w:gridCol w:w="960"/>
      </w:tblGrid>
      <w:tr w:rsidR="00C7238F" w:rsidRPr="00C7238F" w14:paraId="589435D6" w14:textId="77777777" w:rsidTr="00C7238F">
        <w:trPr>
          <w:trHeight w:val="324"/>
        </w:trPr>
        <w:tc>
          <w:tcPr>
            <w:tcW w:w="3400" w:type="dxa"/>
            <w:gridSpan w:val="2"/>
            <w:shd w:val="clear" w:color="auto" w:fill="auto"/>
            <w:noWrap/>
            <w:vAlign w:val="bottom"/>
            <w:hideMark/>
          </w:tcPr>
          <w:p w14:paraId="1235ABCA" w14:textId="77777777" w:rsidR="00C7238F" w:rsidRPr="00C7238F" w:rsidRDefault="00C7238F" w:rsidP="00C7238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CH</w:t>
            </w: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數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0C196F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3881E0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DB6450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A42727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7EF80E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FF18B6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63DFF8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EA1CA2" w:rsidRPr="00C7238F" w14:paraId="30E3498E" w14:textId="77777777" w:rsidTr="00D06886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48E23F9D" w14:textId="53FE2701" w:rsidR="00EA1CA2" w:rsidRPr="00C7238F" w:rsidRDefault="00EA1CA2" w:rsidP="00EA1CA2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normal </w:t>
            </w:r>
            <w:r w:rsidR="00D06886"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2AAF40F4" w14:textId="77777777" w:rsidR="00EA1CA2" w:rsidRPr="00C7238F" w:rsidRDefault="00EA1CA2" w:rsidP="00EA1CA2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05B9F18" w14:textId="125B8A31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5F31603" w14:textId="3933C6B9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9A05712" w14:textId="293A35EE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7390941" w14:textId="34187481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224F9E7" w14:textId="43FBF5FB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F93CCFD" w14:textId="03ED5C56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42BD6FB" w14:textId="59433FA4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EA1CA2" w:rsidRPr="00C7238F" w14:paraId="4FADFFFB" w14:textId="77777777" w:rsidTr="00D06886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1A89956B" w14:textId="77777777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2B35F2A1" w14:textId="77777777" w:rsidR="00EA1CA2" w:rsidRPr="00C7238F" w:rsidRDefault="00EA1CA2" w:rsidP="00EA1CA2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FA9CC46" w14:textId="4FBCE002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00E85B4" w14:textId="12BBF544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82C0FEE" w14:textId="51BB1FB3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D6BC028" w14:textId="5E1B2083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9B775D4" w14:textId="2E0A5993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E3021CE" w14:textId="5F7531F4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78DA2DE" w14:textId="5CD12B41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EA1CA2" w:rsidRPr="00C7238F" w14:paraId="6323A1B8" w14:textId="77777777" w:rsidTr="00D06886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1421826" w14:textId="77777777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3FA54D16" w14:textId="77777777" w:rsidR="00EA1CA2" w:rsidRPr="00C7238F" w:rsidRDefault="00EA1CA2" w:rsidP="00EA1CA2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38B1251" w14:textId="68F1705B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94A98A6" w14:textId="7BC8FF27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DCEEF5F" w14:textId="573DE00C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6C1EBE7" w14:textId="7D26DECA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883AEF9" w14:textId="21420783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EDC46D2" w14:textId="10AEE98A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395C141" w14:textId="1BEA904F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EA1CA2" w:rsidRPr="00C7238F" w14:paraId="334D8A58" w14:textId="77777777" w:rsidTr="00D06886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8FFF824" w14:textId="77777777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3EDF7749" w14:textId="77777777" w:rsidR="00EA1CA2" w:rsidRPr="00C7238F" w:rsidRDefault="00EA1CA2" w:rsidP="00EA1CA2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DF00F2D" w14:textId="47515181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D82FB28" w14:textId="3F15EDD1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4E9DDC9" w14:textId="425E84B5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AEE40F5" w14:textId="2B219504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13EE826" w14:textId="49C1CEA6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55CB7EB" w14:textId="17F5BF8A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108A277" w14:textId="11703033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</w:tbl>
    <w:p w14:paraId="0B6583B2" w14:textId="46F4E009" w:rsidR="00D06886" w:rsidRDefault="004816E1">
      <w:pPr>
        <w:widowControl/>
      </w:pPr>
      <w:r>
        <w:br w:type="page"/>
      </w:r>
    </w:p>
    <w:tbl>
      <w:tblPr>
        <w:tblpPr w:leftFromText="180" w:rightFromText="180" w:vertAnchor="text" w:horzAnchor="margin" w:tblpXSpec="center" w:tblpY="117"/>
        <w:tblW w:w="10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54"/>
        <w:gridCol w:w="1946"/>
        <w:gridCol w:w="960"/>
        <w:gridCol w:w="960"/>
        <w:gridCol w:w="960"/>
        <w:gridCol w:w="960"/>
        <w:gridCol w:w="960"/>
        <w:gridCol w:w="960"/>
        <w:gridCol w:w="960"/>
      </w:tblGrid>
      <w:tr w:rsidR="00D06886" w:rsidRPr="00C7238F" w14:paraId="25AA94D3" w14:textId="77777777" w:rsidTr="00D06886">
        <w:trPr>
          <w:trHeight w:val="324"/>
        </w:trPr>
        <w:tc>
          <w:tcPr>
            <w:tcW w:w="3400" w:type="dxa"/>
            <w:gridSpan w:val="2"/>
            <w:shd w:val="clear" w:color="auto" w:fill="auto"/>
            <w:noWrap/>
            <w:vAlign w:val="bottom"/>
            <w:hideMark/>
          </w:tcPr>
          <w:p w14:paraId="1DCA1C5D" w14:textId="77777777" w:rsidR="00D06886" w:rsidRPr="00C7238F" w:rsidRDefault="00D06886" w:rsidP="00D0688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CH</w:t>
            </w: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數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AEEAD5" w14:textId="77777777" w:rsidR="00D06886" w:rsidRPr="00C7238F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73DF6B" w14:textId="77777777" w:rsidR="00D06886" w:rsidRPr="00C7238F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4EF764" w14:textId="77777777" w:rsidR="00D06886" w:rsidRPr="00C7238F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75AA45" w14:textId="77777777" w:rsidR="00D06886" w:rsidRPr="00C7238F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11E51F" w14:textId="77777777" w:rsidR="00D06886" w:rsidRPr="00C7238F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8F97C0" w14:textId="77777777" w:rsidR="00D06886" w:rsidRPr="00C7238F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BD7126" w14:textId="77777777" w:rsidR="00D06886" w:rsidRPr="00C7238F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D06886" w:rsidRPr="00C7238F" w14:paraId="7F528A5A" w14:textId="77777777" w:rsidTr="00D06886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1C1C2A36" w14:textId="128948D9" w:rsidR="00D06886" w:rsidRPr="00C7238F" w:rsidRDefault="00D06886" w:rsidP="00D06886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specia</w:t>
            </w: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l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7F8C1EFF" w14:textId="77777777" w:rsidR="00D06886" w:rsidRPr="00C7238F" w:rsidRDefault="00D06886" w:rsidP="00D0688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D8E247B" w14:textId="71E7E852" w:rsidR="00D06886" w:rsidRPr="00C7238F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11A68AA" w14:textId="0B37ACAC" w:rsidR="00D06886" w:rsidRPr="00C7238F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D2DFD67" w14:textId="525B14BE" w:rsidR="00D06886" w:rsidRPr="00C7238F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85F2260" w14:textId="12473F7B" w:rsidR="00D06886" w:rsidRPr="00C7238F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4B67B10" w14:textId="767F720C" w:rsidR="00D06886" w:rsidRPr="00C7238F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79C0BE0" w14:textId="0CE2DE86" w:rsidR="00D06886" w:rsidRPr="00C7238F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8805BE7" w14:textId="582B36D1" w:rsidR="00D06886" w:rsidRPr="00C7238F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D06886" w:rsidRPr="00C7238F" w14:paraId="26F1324D" w14:textId="77777777" w:rsidTr="00D06886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1C928BF1" w14:textId="77777777" w:rsidR="00D06886" w:rsidRPr="00C7238F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3D0F7019" w14:textId="77777777" w:rsidR="00D06886" w:rsidRPr="00C7238F" w:rsidRDefault="00D06886" w:rsidP="00D0688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44C36DE" w14:textId="5151F4FC" w:rsidR="00D06886" w:rsidRPr="00C7238F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AE19693" w14:textId="6FEC24F0" w:rsidR="00D06886" w:rsidRPr="00C7238F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B5A5A85" w14:textId="54418084" w:rsidR="00D06886" w:rsidRPr="00C7238F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44F8757" w14:textId="0610F988" w:rsidR="00D06886" w:rsidRPr="00C7238F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A080B71" w14:textId="315E3481" w:rsidR="00D06886" w:rsidRPr="00C7238F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1ABCB0A" w14:textId="700600EB" w:rsidR="00D06886" w:rsidRPr="00C7238F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6990212" w14:textId="68C88793" w:rsidR="00D06886" w:rsidRPr="00C7238F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D06886" w:rsidRPr="00C7238F" w14:paraId="0DE282DB" w14:textId="77777777" w:rsidTr="00D06886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0E238293" w14:textId="77777777" w:rsidR="00D06886" w:rsidRPr="00C7238F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035509A3" w14:textId="77777777" w:rsidR="00D06886" w:rsidRPr="00C7238F" w:rsidRDefault="00D06886" w:rsidP="00D0688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05F6996" w14:textId="61E000C0" w:rsidR="00D06886" w:rsidRPr="00C7238F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7628241" w14:textId="1FCEF6D5" w:rsidR="00D06886" w:rsidRPr="00C7238F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92BAB3D" w14:textId="7935CB8E" w:rsidR="00D06886" w:rsidRPr="00C7238F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B5522C4" w14:textId="47894C02" w:rsidR="00D06886" w:rsidRPr="00C7238F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C23B0B6" w14:textId="3EF7E7ED" w:rsidR="00D06886" w:rsidRPr="00C7238F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03F2B75" w14:textId="6906A514" w:rsidR="00D06886" w:rsidRPr="00C7238F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272EC5E" w14:textId="503053AB" w:rsidR="00D06886" w:rsidRPr="00C7238F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D06886" w:rsidRPr="00C7238F" w14:paraId="15CFAC9B" w14:textId="77777777" w:rsidTr="00D06886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45C2C196" w14:textId="77777777" w:rsidR="00D06886" w:rsidRPr="00C7238F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5B89608C" w14:textId="77777777" w:rsidR="00D06886" w:rsidRPr="00C7238F" w:rsidRDefault="00D06886" w:rsidP="00D0688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049B885" w14:textId="4006A05F" w:rsidR="00D06886" w:rsidRPr="00C7238F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738A21A" w14:textId="1A22B1AB" w:rsidR="00D06886" w:rsidRPr="00C7238F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2AFACD8" w14:textId="240976E3" w:rsidR="00D06886" w:rsidRPr="00C7238F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8869570" w14:textId="107999AF" w:rsidR="00D06886" w:rsidRPr="00C7238F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E1FC1A8" w14:textId="15198E6D" w:rsidR="00D06886" w:rsidRPr="00C7238F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3551DF4" w14:textId="61124623" w:rsidR="00D06886" w:rsidRPr="00C7238F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36ADDE6" w14:textId="6989A881" w:rsidR="00D06886" w:rsidRPr="00C7238F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XSpec="center" w:tblpY="5880"/>
        <w:tblW w:w="10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54"/>
        <w:gridCol w:w="1946"/>
        <w:gridCol w:w="960"/>
        <w:gridCol w:w="960"/>
        <w:gridCol w:w="960"/>
        <w:gridCol w:w="960"/>
        <w:gridCol w:w="960"/>
        <w:gridCol w:w="960"/>
        <w:gridCol w:w="960"/>
      </w:tblGrid>
      <w:tr w:rsidR="00A80425" w:rsidRPr="00C7238F" w14:paraId="23621BE7" w14:textId="77777777" w:rsidTr="00A80425">
        <w:trPr>
          <w:trHeight w:val="324"/>
        </w:trPr>
        <w:tc>
          <w:tcPr>
            <w:tcW w:w="3400" w:type="dxa"/>
            <w:gridSpan w:val="2"/>
            <w:shd w:val="clear" w:color="auto" w:fill="auto"/>
            <w:noWrap/>
            <w:vAlign w:val="bottom"/>
            <w:hideMark/>
          </w:tcPr>
          <w:p w14:paraId="17D7BB6E" w14:textId="77777777" w:rsidR="00A80425" w:rsidRPr="00C7238F" w:rsidRDefault="00A80425" w:rsidP="00A80425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CH</w:t>
            </w: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數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3E2EA9" w14:textId="77777777" w:rsidR="00A80425" w:rsidRPr="00C7238F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90D45C" w14:textId="77777777" w:rsidR="00A80425" w:rsidRPr="00C7238F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2FB02E" w14:textId="77777777" w:rsidR="00A80425" w:rsidRPr="00C7238F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8697A0" w14:textId="77777777" w:rsidR="00A80425" w:rsidRPr="00C7238F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739079" w14:textId="77777777" w:rsidR="00A80425" w:rsidRPr="00C7238F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7A2009" w14:textId="77777777" w:rsidR="00A80425" w:rsidRPr="00C7238F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2BEE50" w14:textId="77777777" w:rsidR="00A80425" w:rsidRPr="00C7238F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A80425" w:rsidRPr="00C7238F" w14:paraId="53EEB891" w14:textId="77777777" w:rsidTr="00A80425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05D5202C" w14:textId="10B12AF7" w:rsidR="00A80425" w:rsidRPr="00C7238F" w:rsidRDefault="00A80425" w:rsidP="00A80425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Specia</w:t>
            </w: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l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2</w:t>
            </w: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5C3FF4C0" w14:textId="77777777" w:rsidR="00A80425" w:rsidRPr="00C7238F" w:rsidRDefault="00A80425" w:rsidP="00A80425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C9D4F81" w14:textId="77777777" w:rsidR="00A80425" w:rsidRPr="00C7238F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9FFD4F7" w14:textId="77777777" w:rsidR="00A80425" w:rsidRPr="00C7238F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699DE0C" w14:textId="77777777" w:rsidR="00A80425" w:rsidRPr="00C7238F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7E855CB" w14:textId="77777777" w:rsidR="00A80425" w:rsidRPr="00C7238F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73001A5" w14:textId="77777777" w:rsidR="00A80425" w:rsidRPr="00C7238F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7BBF9ED" w14:textId="77777777" w:rsidR="00A80425" w:rsidRPr="00C7238F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16FAA8D" w14:textId="77777777" w:rsidR="00A80425" w:rsidRPr="00C7238F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A80425" w:rsidRPr="00C7238F" w14:paraId="5A0EE41F" w14:textId="77777777" w:rsidTr="00A80425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082B683F" w14:textId="77777777" w:rsidR="00A80425" w:rsidRPr="00C7238F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044AFD00" w14:textId="77777777" w:rsidR="00A80425" w:rsidRPr="00C7238F" w:rsidRDefault="00A80425" w:rsidP="00A80425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BD8A0BF" w14:textId="77777777" w:rsidR="00A80425" w:rsidRPr="00C7238F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09B9E9F" w14:textId="77777777" w:rsidR="00A80425" w:rsidRPr="00C7238F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D210E6D" w14:textId="77777777" w:rsidR="00A80425" w:rsidRPr="00C7238F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833758A" w14:textId="77777777" w:rsidR="00A80425" w:rsidRPr="00C7238F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9311868" w14:textId="77777777" w:rsidR="00A80425" w:rsidRPr="00C7238F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B822F91" w14:textId="77777777" w:rsidR="00A80425" w:rsidRPr="00C7238F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C6782B9" w14:textId="77777777" w:rsidR="00A80425" w:rsidRPr="00C7238F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A80425" w:rsidRPr="00C7238F" w14:paraId="68611504" w14:textId="77777777" w:rsidTr="00A80425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08526F47" w14:textId="77777777" w:rsidR="00A80425" w:rsidRPr="00C7238F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5D83AD7D" w14:textId="77777777" w:rsidR="00A80425" w:rsidRPr="00C7238F" w:rsidRDefault="00A80425" w:rsidP="00A80425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FA3852E" w14:textId="77777777" w:rsidR="00A80425" w:rsidRPr="00C7238F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F38F759" w14:textId="77777777" w:rsidR="00A80425" w:rsidRPr="00C7238F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775EFAB" w14:textId="77777777" w:rsidR="00A80425" w:rsidRPr="00C7238F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27840E5" w14:textId="77777777" w:rsidR="00A80425" w:rsidRPr="00C7238F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A5E7FDD" w14:textId="77777777" w:rsidR="00A80425" w:rsidRPr="00C7238F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65BFFB3" w14:textId="77777777" w:rsidR="00A80425" w:rsidRPr="00C7238F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26D5BA1" w14:textId="77777777" w:rsidR="00A80425" w:rsidRPr="00C7238F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A80425" w:rsidRPr="00C7238F" w14:paraId="7B703D91" w14:textId="77777777" w:rsidTr="00A80425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F701916" w14:textId="77777777" w:rsidR="00A80425" w:rsidRPr="00C7238F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3A7F4AA4" w14:textId="77777777" w:rsidR="00A80425" w:rsidRPr="00C7238F" w:rsidRDefault="00A80425" w:rsidP="00A80425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05F53EA" w14:textId="77777777" w:rsidR="00A80425" w:rsidRPr="00C7238F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42305C9" w14:textId="77777777" w:rsidR="00A80425" w:rsidRPr="00C7238F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EA1B853" w14:textId="77777777" w:rsidR="00A80425" w:rsidRPr="00C7238F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D292CDB" w14:textId="77777777" w:rsidR="00A80425" w:rsidRPr="00C7238F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FAAAC32" w14:textId="77777777" w:rsidR="00A80425" w:rsidRPr="00C7238F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19CBD74" w14:textId="77777777" w:rsidR="00A80425" w:rsidRPr="00C7238F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51CC2F6" w14:textId="77777777" w:rsidR="00A80425" w:rsidRPr="00C7238F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</w:tbl>
    <w:p w14:paraId="6FDE444B" w14:textId="77777777" w:rsidR="00A80425" w:rsidRDefault="00D06886">
      <w:pPr>
        <w:widowControl/>
      </w:pPr>
      <w:r>
        <w:br w:type="page"/>
      </w:r>
    </w:p>
    <w:tbl>
      <w:tblPr>
        <w:tblpPr w:leftFromText="180" w:rightFromText="180" w:vertAnchor="text" w:horzAnchor="margin" w:tblpXSpec="center" w:tblpY="162"/>
        <w:tblW w:w="10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2"/>
        <w:gridCol w:w="1514"/>
        <w:gridCol w:w="1038"/>
        <w:gridCol w:w="1038"/>
        <w:gridCol w:w="1127"/>
        <w:gridCol w:w="1127"/>
        <w:gridCol w:w="1127"/>
        <w:gridCol w:w="1127"/>
        <w:gridCol w:w="1038"/>
      </w:tblGrid>
      <w:tr w:rsidR="00A80425" w:rsidRPr="00F87E31" w14:paraId="416431F3" w14:textId="77777777" w:rsidTr="00A80425">
        <w:trPr>
          <w:trHeight w:val="337"/>
        </w:trPr>
        <w:tc>
          <w:tcPr>
            <w:tcW w:w="3236" w:type="dxa"/>
            <w:gridSpan w:val="2"/>
            <w:shd w:val="clear" w:color="auto" w:fill="auto"/>
            <w:noWrap/>
            <w:vAlign w:val="bottom"/>
            <w:hideMark/>
          </w:tcPr>
          <w:p w14:paraId="5905B2D7" w14:textId="77777777" w:rsidR="00A80425" w:rsidRPr="00F87E31" w:rsidRDefault="00A80425" w:rsidP="00A80425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AVG_LIFETIME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4AAABB45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12DF25C1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15B80EDE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511F2580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32EE8AF3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045551E4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5833417D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A80425" w:rsidRPr="00F87E31" w14:paraId="43A14336" w14:textId="77777777" w:rsidTr="00A80425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3BDD1371" w14:textId="194154FD" w:rsidR="00A80425" w:rsidRPr="00F87E31" w:rsidRDefault="00A80425" w:rsidP="00A80425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normal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2B3F9990" w14:textId="77777777" w:rsidR="00A80425" w:rsidRPr="00F87E31" w:rsidRDefault="00A80425" w:rsidP="00A80425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41F2F60A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56676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20D5B779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55156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41EC6EA1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53781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265CEFE1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52068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566B58F6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46105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6F40C77B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41586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2331AC07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40151</w:t>
            </w:r>
          </w:p>
        </w:tc>
      </w:tr>
      <w:tr w:rsidR="00A80425" w:rsidRPr="00F87E31" w14:paraId="0EF7087B" w14:textId="77777777" w:rsidTr="00A80425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1C9C5113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33DF134E" w14:textId="77777777" w:rsidR="00A80425" w:rsidRPr="00F87E31" w:rsidRDefault="00A80425" w:rsidP="00A80425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AODV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0FF4632B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6673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2D8D1534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5591.46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187348A8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4596.63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19B70390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4146.53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1D107D70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4057.13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1CA8E82A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3372.54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16DF48C2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3256.85</w:t>
            </w:r>
          </w:p>
        </w:tc>
      </w:tr>
      <w:tr w:rsidR="00A80425" w:rsidRPr="00F87E31" w14:paraId="4DAA9417" w14:textId="77777777" w:rsidTr="00A80425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360D0D88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2DCCF2C0" w14:textId="77777777" w:rsidR="00A80425" w:rsidRPr="00F87E31" w:rsidRDefault="00A80425" w:rsidP="00A80425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REBM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2A896926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49885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74938F86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49225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5BF5F4C6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47227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05BC3BC1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42769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214D1D34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40701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26660F50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39991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3466251D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39037</w:t>
            </w:r>
          </w:p>
        </w:tc>
      </w:tr>
    </w:tbl>
    <w:p w14:paraId="5B6EDBD8" w14:textId="6D947618" w:rsidR="004816E1" w:rsidRDefault="00A80425">
      <w:pPr>
        <w:widowControl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C3FD307" wp14:editId="7C15FF83">
            <wp:simplePos x="0" y="0"/>
            <wp:positionH relativeFrom="margin">
              <wp:posOffset>92075</wp:posOffset>
            </wp:positionH>
            <wp:positionV relativeFrom="paragraph">
              <wp:posOffset>2387600</wp:posOffset>
            </wp:positionV>
            <wp:extent cx="5527040" cy="3248025"/>
            <wp:effectExtent l="0" t="0" r="16510" b="9525"/>
            <wp:wrapTopAndBottom/>
            <wp:docPr id="13" name="圖表 13">
              <a:extLst xmlns:a="http://schemas.openxmlformats.org/drawingml/2006/main">
                <a:ext uri="{FF2B5EF4-FFF2-40B4-BE49-F238E27FC236}">
                  <a16:creationId xmlns:a16="http://schemas.microsoft.com/office/drawing/2014/main" id="{CDBACBE4-0CD3-42BA-894F-B2948A4033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1AD7F709" wp14:editId="1E2E8EC1">
                <wp:simplePos x="0" y="0"/>
                <wp:positionH relativeFrom="column">
                  <wp:posOffset>-749300</wp:posOffset>
                </wp:positionH>
                <wp:positionV relativeFrom="paragraph">
                  <wp:posOffset>-549910</wp:posOffset>
                </wp:positionV>
                <wp:extent cx="2688609" cy="1404620"/>
                <wp:effectExtent l="0" t="0" r="16510" b="24765"/>
                <wp:wrapNone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60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65093" w14:textId="1DC028FF" w:rsidR="004816E1" w:rsidRPr="001117D6" w:rsidRDefault="00427C72" w:rsidP="004816E1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5.1.1 </w:t>
                            </w:r>
                            <w:r w:rsidR="004816E1"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Normal場景</w:t>
                            </w:r>
                            <w:r w:rsidR="004816E1"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(平面</w:t>
                            </w:r>
                            <w:r w:rsidR="004816E1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7F70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59pt;margin-top:-43.3pt;width:211.7pt;height:110.6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">
                <v:textbox style="mso-fit-shape-to-text:t">
                  <w:txbxContent>
                    <w:p w14:paraId="0CB65093" w14:textId="1DC028FF" w:rsidR="004816E1" w:rsidRPr="001117D6" w:rsidRDefault="00427C72" w:rsidP="004816E1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 xml:space="preserve">5.1.1 </w:t>
                      </w:r>
                      <w:r w:rsidR="004816E1"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Normal場景</w:t>
                      </w:r>
                      <w:r w:rsidR="004816E1"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(平面</w:t>
                      </w:r>
                      <w:r w:rsidR="004816E1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52B314E8" wp14:editId="541781B5">
            <wp:simplePos x="0" y="0"/>
            <wp:positionH relativeFrom="page">
              <wp:posOffset>1133475</wp:posOffset>
            </wp:positionH>
            <wp:positionV relativeFrom="paragraph">
              <wp:posOffset>5468620</wp:posOffset>
            </wp:positionV>
            <wp:extent cx="5472753" cy="3521122"/>
            <wp:effectExtent l="0" t="0" r="13970" b="3175"/>
            <wp:wrapNone/>
            <wp:docPr id="16" name="圖表 16">
              <a:extLst xmlns:a="http://schemas.openxmlformats.org/drawingml/2006/main">
                <a:ext uri="{FF2B5EF4-FFF2-40B4-BE49-F238E27FC236}">
                  <a16:creationId xmlns:a16="http://schemas.microsoft.com/office/drawing/2014/main" id="{1B04B34C-4DD4-4BE9-B31C-0FAA595AB8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XSpec="center" w:tblpY="-26"/>
        <w:tblW w:w="10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55"/>
        <w:gridCol w:w="1365"/>
        <w:gridCol w:w="1212"/>
        <w:gridCol w:w="1090"/>
        <w:gridCol w:w="1090"/>
        <w:gridCol w:w="1058"/>
        <w:gridCol w:w="1090"/>
        <w:gridCol w:w="1090"/>
        <w:gridCol w:w="1090"/>
      </w:tblGrid>
      <w:tr w:rsidR="00A80425" w:rsidRPr="00F87E31" w14:paraId="6EF2388B" w14:textId="77777777" w:rsidTr="00A80425">
        <w:trPr>
          <w:trHeight w:val="324"/>
        </w:trPr>
        <w:tc>
          <w:tcPr>
            <w:tcW w:w="2920" w:type="dxa"/>
            <w:gridSpan w:val="2"/>
            <w:shd w:val="clear" w:color="auto" w:fill="auto"/>
            <w:noWrap/>
            <w:vAlign w:val="bottom"/>
            <w:hideMark/>
          </w:tcPr>
          <w:p w14:paraId="3633EAF2" w14:textId="77777777" w:rsidR="00A80425" w:rsidRPr="00F87E31" w:rsidRDefault="00A80425" w:rsidP="00A80425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0C929A6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404F6FB7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427D91FA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14:paraId="66560899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0D94BB30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1DDDDF9B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63D7F581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A80425" w:rsidRPr="00F87E31" w14:paraId="1A32014C" w14:textId="77777777" w:rsidTr="00A80425">
        <w:trPr>
          <w:trHeight w:val="324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D700ECD" w14:textId="214288C8" w:rsidR="00A80425" w:rsidRPr="00F87E31" w:rsidRDefault="00A80425" w:rsidP="00A80425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normal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14:paraId="2EF4B44D" w14:textId="77777777" w:rsidR="00A80425" w:rsidRPr="00F87E31" w:rsidRDefault="00A80425" w:rsidP="00A80425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CB5C20A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0.130734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3E1F231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0.131039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E1525AD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0.130904</w:t>
            </w:r>
          </w:p>
        </w:tc>
        <w:tc>
          <w:tcPr>
            <w:tcW w:w="1058" w:type="dxa"/>
            <w:shd w:val="clear" w:color="auto" w:fill="auto"/>
            <w:noWrap/>
            <w:vAlign w:val="bottom"/>
          </w:tcPr>
          <w:p w14:paraId="3C5362EC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0.130732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606C1FC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0.130926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C4CE0FA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0.131016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C5F9709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0.130804</w:t>
            </w:r>
          </w:p>
        </w:tc>
      </w:tr>
      <w:tr w:rsidR="00A80425" w:rsidRPr="00F87E31" w14:paraId="53E33445" w14:textId="77777777" w:rsidTr="00A80425">
        <w:trPr>
          <w:trHeight w:val="324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B688FF6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14:paraId="4567918E" w14:textId="77777777" w:rsidR="00A80425" w:rsidRPr="00F87E31" w:rsidRDefault="00A80425" w:rsidP="00A80425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AODV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147CF7A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0.299729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AEF3B76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0.274907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6C8E3ED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0.270039</w:t>
            </w:r>
          </w:p>
        </w:tc>
        <w:tc>
          <w:tcPr>
            <w:tcW w:w="1058" w:type="dxa"/>
            <w:shd w:val="clear" w:color="auto" w:fill="auto"/>
            <w:noWrap/>
            <w:vAlign w:val="bottom"/>
          </w:tcPr>
          <w:p w14:paraId="53DCCE91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0.268483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8ED77DA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0.266095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91BC49B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0.262236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952430E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0.261709</w:t>
            </w:r>
          </w:p>
        </w:tc>
      </w:tr>
      <w:tr w:rsidR="00A80425" w:rsidRPr="00F87E31" w14:paraId="0C054034" w14:textId="77777777" w:rsidTr="00A80425">
        <w:trPr>
          <w:trHeight w:val="324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E592025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14:paraId="4C33068E" w14:textId="77777777" w:rsidR="00A80425" w:rsidRPr="00F87E31" w:rsidRDefault="00A80425" w:rsidP="00A80425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REBM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C8F4AA1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0.496266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02EE28D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0.531299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1B5E975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0.551583</w:t>
            </w:r>
          </w:p>
        </w:tc>
        <w:tc>
          <w:tcPr>
            <w:tcW w:w="1058" w:type="dxa"/>
            <w:shd w:val="clear" w:color="auto" w:fill="auto"/>
            <w:noWrap/>
            <w:vAlign w:val="bottom"/>
          </w:tcPr>
          <w:p w14:paraId="5AC9E3C1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0.577258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E333876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0.60297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E09B612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0.645942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59ABB03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0.64688</w:t>
            </w:r>
          </w:p>
        </w:tc>
      </w:tr>
    </w:tbl>
    <w:p w14:paraId="4F81C87F" w14:textId="687C0FCF" w:rsidR="004816E1" w:rsidRDefault="004816E1" w:rsidP="004816E1">
      <w:pPr>
        <w:widowControl/>
      </w:pPr>
      <w:r>
        <w:br w:type="page"/>
      </w:r>
    </w:p>
    <w:p w14:paraId="045DBC3E" w14:textId="4882B6F0" w:rsidR="004816E1" w:rsidRDefault="004816E1" w:rsidP="004816E1">
      <w:pPr>
        <w:widowControl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57758854" wp14:editId="19735BFB">
                <wp:simplePos x="0" y="0"/>
                <wp:positionH relativeFrom="column">
                  <wp:posOffset>-713154</wp:posOffset>
                </wp:positionH>
                <wp:positionV relativeFrom="paragraph">
                  <wp:posOffset>-502138</wp:posOffset>
                </wp:positionV>
                <wp:extent cx="2590800" cy="1404620"/>
                <wp:effectExtent l="0" t="0" r="19050" b="24765"/>
                <wp:wrapNone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48C0" w14:textId="32E2EB05" w:rsidR="004816E1" w:rsidRPr="001117D6" w:rsidRDefault="00427C72" w:rsidP="004816E1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5.2.1 </w:t>
                            </w:r>
                            <w:r w:rsidR="004816E1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S</w:t>
                            </w:r>
                            <w:r w:rsidR="004816E1"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p</w:t>
                            </w:r>
                            <w:r w:rsidR="004816E1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ecia</w:t>
                            </w:r>
                            <w:r w:rsidR="004816E1"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l</w:t>
                            </w:r>
                            <w:r w:rsidR="004816E1"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場景</w:t>
                            </w:r>
                            <w:r w:rsidR="004816E1"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(平面</w:t>
                            </w:r>
                            <w:r w:rsidR="004816E1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58854" id="_x0000_s1027" type="#_x0000_t202" style="position:absolute;margin-left:-56.15pt;margin-top:-39.55pt;width:204pt;height:110.6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">
                <v:textbox style="mso-fit-shape-to-text:t">
                  <w:txbxContent>
                    <w:p w14:paraId="659F48C0" w14:textId="32E2EB05" w:rsidR="004816E1" w:rsidRPr="001117D6" w:rsidRDefault="00427C72" w:rsidP="004816E1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 xml:space="preserve">5.2.1 </w:t>
                      </w:r>
                      <w:r w:rsidR="004816E1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S</w:t>
                      </w:r>
                      <w:r w:rsidR="004816E1"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p</w:t>
                      </w:r>
                      <w:r w:rsidR="004816E1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ecia</w:t>
                      </w:r>
                      <w:r w:rsidR="004816E1"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l</w:t>
                      </w:r>
                      <w:r w:rsidR="004816E1"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場景</w:t>
                      </w:r>
                      <w:r w:rsidR="004816E1"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(平面</w:t>
                      </w:r>
                      <w:r w:rsidR="004816E1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2316"/>
        <w:tblW w:w="10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17"/>
        <w:gridCol w:w="1357"/>
        <w:gridCol w:w="1212"/>
        <w:gridCol w:w="1090"/>
        <w:gridCol w:w="1212"/>
        <w:gridCol w:w="1212"/>
        <w:gridCol w:w="1090"/>
        <w:gridCol w:w="1090"/>
        <w:gridCol w:w="1090"/>
      </w:tblGrid>
      <w:tr w:rsidR="00A80425" w:rsidRPr="00F87E31" w14:paraId="63C329E9" w14:textId="77777777" w:rsidTr="00A80425">
        <w:trPr>
          <w:trHeight w:val="324"/>
        </w:trPr>
        <w:tc>
          <w:tcPr>
            <w:tcW w:w="2774" w:type="dxa"/>
            <w:gridSpan w:val="2"/>
            <w:shd w:val="clear" w:color="auto" w:fill="auto"/>
            <w:noWrap/>
            <w:vAlign w:val="bottom"/>
            <w:hideMark/>
          </w:tcPr>
          <w:p w14:paraId="364648FE" w14:textId="77777777" w:rsidR="00A80425" w:rsidRPr="00F87E31" w:rsidRDefault="00A80425" w:rsidP="00A80425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bookmarkStart w:id="0" w:name="_Hlk164867590"/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416B1423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43F050B7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55559B0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665EB3A4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A1E7A69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E4AF432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7C870B23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A80425" w:rsidRPr="00F87E31" w14:paraId="0018C3F5" w14:textId="77777777" w:rsidTr="00A80425">
        <w:trPr>
          <w:trHeight w:val="324"/>
        </w:trPr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12BB492" w14:textId="3E059608" w:rsidR="00A80425" w:rsidRPr="00F87E31" w:rsidRDefault="00A80425" w:rsidP="00A80425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special</w:t>
            </w:r>
          </w:p>
        </w:tc>
        <w:tc>
          <w:tcPr>
            <w:tcW w:w="1357" w:type="dxa"/>
            <w:shd w:val="clear" w:color="auto" w:fill="auto"/>
            <w:noWrap/>
            <w:vAlign w:val="bottom"/>
            <w:hideMark/>
          </w:tcPr>
          <w:p w14:paraId="14BB3895" w14:textId="77777777" w:rsidR="00A80425" w:rsidRPr="00F87E31" w:rsidRDefault="00A80425" w:rsidP="00A80425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D76630D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0.128313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1C2C907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0.128299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8A7138B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0.128401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CA59B08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0.128653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8394C17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0.128859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928BB16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0.129184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A9E25B0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0.128645</w:t>
            </w:r>
          </w:p>
        </w:tc>
      </w:tr>
      <w:tr w:rsidR="00A80425" w:rsidRPr="00F87E31" w14:paraId="4890DD66" w14:textId="77777777" w:rsidTr="00A80425">
        <w:trPr>
          <w:trHeight w:val="324"/>
        </w:trPr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1223A83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357" w:type="dxa"/>
            <w:shd w:val="clear" w:color="auto" w:fill="auto"/>
            <w:noWrap/>
            <w:vAlign w:val="bottom"/>
            <w:hideMark/>
          </w:tcPr>
          <w:p w14:paraId="292B8963" w14:textId="77777777" w:rsidR="00A80425" w:rsidRPr="00F87E31" w:rsidRDefault="00A80425" w:rsidP="00A80425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AODV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6425B42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0.253588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AB3A09C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0.249881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8254BE7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0.244133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9DD9E7A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0.240689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615AC0C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0.239225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876409F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0.237736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B99DBC5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0.237745</w:t>
            </w:r>
          </w:p>
        </w:tc>
      </w:tr>
      <w:tr w:rsidR="00A80425" w:rsidRPr="00F87E31" w14:paraId="2F343C02" w14:textId="77777777" w:rsidTr="00A80425">
        <w:trPr>
          <w:trHeight w:val="324"/>
        </w:trPr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88A5ACF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357" w:type="dxa"/>
            <w:shd w:val="clear" w:color="auto" w:fill="auto"/>
            <w:noWrap/>
            <w:vAlign w:val="bottom"/>
            <w:hideMark/>
          </w:tcPr>
          <w:p w14:paraId="6ECA9F59" w14:textId="77777777" w:rsidR="00A80425" w:rsidRPr="00F87E31" w:rsidRDefault="00A80425" w:rsidP="00A80425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REBM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E5005C0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0.52612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EF990A9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0.544533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72F6B41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0.566918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1325783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0.606926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353E739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0.629963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4DA5D1B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0.632597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832C81F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0.657459</w:t>
            </w:r>
          </w:p>
        </w:tc>
      </w:tr>
    </w:tbl>
    <w:tbl>
      <w:tblPr>
        <w:tblpPr w:leftFromText="180" w:rightFromText="180" w:vertAnchor="text" w:horzAnchor="margin" w:tblpXSpec="center" w:tblpY="162"/>
        <w:tblW w:w="10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2"/>
        <w:gridCol w:w="1514"/>
        <w:gridCol w:w="1038"/>
        <w:gridCol w:w="1038"/>
        <w:gridCol w:w="1127"/>
        <w:gridCol w:w="1127"/>
        <w:gridCol w:w="1127"/>
        <w:gridCol w:w="1127"/>
        <w:gridCol w:w="1038"/>
      </w:tblGrid>
      <w:tr w:rsidR="00A80425" w:rsidRPr="00F87E31" w14:paraId="5D649A7F" w14:textId="77777777" w:rsidTr="00FB367D">
        <w:trPr>
          <w:trHeight w:val="337"/>
        </w:trPr>
        <w:tc>
          <w:tcPr>
            <w:tcW w:w="3236" w:type="dxa"/>
            <w:gridSpan w:val="2"/>
            <w:shd w:val="clear" w:color="auto" w:fill="auto"/>
            <w:noWrap/>
            <w:vAlign w:val="bottom"/>
            <w:hideMark/>
          </w:tcPr>
          <w:bookmarkEnd w:id="0"/>
          <w:p w14:paraId="6D7839B5" w14:textId="77777777" w:rsidR="00A80425" w:rsidRPr="00F87E31" w:rsidRDefault="00A80425" w:rsidP="00FB367D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AVG_LIFETIME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384ABDBB" w14:textId="77777777" w:rsidR="00A80425" w:rsidRPr="00F87E31" w:rsidRDefault="00A80425" w:rsidP="00FB367D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265D74D8" w14:textId="77777777" w:rsidR="00A80425" w:rsidRPr="00F87E31" w:rsidRDefault="00A80425" w:rsidP="00FB367D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6A584800" w14:textId="77777777" w:rsidR="00A80425" w:rsidRPr="00F87E31" w:rsidRDefault="00A80425" w:rsidP="00FB367D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57CF176B" w14:textId="77777777" w:rsidR="00A80425" w:rsidRPr="00F87E31" w:rsidRDefault="00A80425" w:rsidP="00FB367D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3EC24188" w14:textId="77777777" w:rsidR="00A80425" w:rsidRPr="00F87E31" w:rsidRDefault="00A80425" w:rsidP="00FB367D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3D58DA32" w14:textId="77777777" w:rsidR="00A80425" w:rsidRPr="00F87E31" w:rsidRDefault="00A80425" w:rsidP="00FB367D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14B77733" w14:textId="77777777" w:rsidR="00A80425" w:rsidRPr="00F87E31" w:rsidRDefault="00A80425" w:rsidP="00FB367D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A80425" w:rsidRPr="00F87E31" w14:paraId="3D23FAC9" w14:textId="77777777" w:rsidTr="00FB367D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7787D219" w14:textId="39C54FC9" w:rsidR="00A80425" w:rsidRPr="00F87E31" w:rsidRDefault="00A80425" w:rsidP="00A80425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special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309412BA" w14:textId="77777777" w:rsidR="00A80425" w:rsidRPr="00F87E31" w:rsidRDefault="00A80425" w:rsidP="00A80425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3B9F36F9" w14:textId="06BDF6ED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68313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660CBA48" w14:textId="39A5E24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66272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11535578" w14:textId="499BA4C8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63961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450292FE" w14:textId="62A678E1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63571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0ECDEF2C" w14:textId="48DCD90E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61336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0D5D16BF" w14:textId="53393D55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60301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473E53DC" w14:textId="5FE222C9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56251</w:t>
            </w:r>
          </w:p>
        </w:tc>
      </w:tr>
      <w:tr w:rsidR="00A80425" w:rsidRPr="00F87E31" w14:paraId="590E54E1" w14:textId="77777777" w:rsidTr="00FB367D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2858BF06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6FA50006" w14:textId="77777777" w:rsidR="00A80425" w:rsidRPr="00F87E31" w:rsidRDefault="00A80425" w:rsidP="00A80425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AODV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27FEE4E3" w14:textId="7703B3C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7103.63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789F91EF" w14:textId="0C64D765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6148.47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1CAE63E1" w14:textId="2E09A2B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5327.17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693A717F" w14:textId="119C6EBC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4404.74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02210F46" w14:textId="6D1D3EFD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4280.09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4953A6C1" w14:textId="0C112803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3843.2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2931080B" w14:textId="601D505F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3548.26</w:t>
            </w:r>
          </w:p>
        </w:tc>
      </w:tr>
      <w:tr w:rsidR="00A80425" w:rsidRPr="00F87E31" w14:paraId="736D0D0E" w14:textId="77777777" w:rsidTr="00FB367D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15DB0F23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0FE06B90" w14:textId="77777777" w:rsidR="00A80425" w:rsidRPr="00F87E31" w:rsidRDefault="00A80425" w:rsidP="00A80425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REBM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2F8B2F7B" w14:textId="449C789E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57655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09A9560E" w14:textId="4E1C613D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54715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40571ECB" w14:textId="5C78229C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54343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69452510" w14:textId="04C4AF90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52939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1CABD66B" w14:textId="11D7A869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50197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074D872A" w14:textId="40E5E28F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48511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444703E4" w14:textId="5881288B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48151</w:t>
            </w:r>
          </w:p>
        </w:tc>
      </w:tr>
    </w:tbl>
    <w:p w14:paraId="1B0B480E" w14:textId="2876BC17" w:rsidR="00651631" w:rsidRDefault="00A80425" w:rsidP="004816E1">
      <w:pPr>
        <w:widowControl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29074DEE" wp14:editId="1BA8FF5E">
            <wp:simplePos x="0" y="0"/>
            <wp:positionH relativeFrom="margin">
              <wp:align>left</wp:align>
            </wp:positionH>
            <wp:positionV relativeFrom="paragraph">
              <wp:posOffset>2526665</wp:posOffset>
            </wp:positionV>
            <wp:extent cx="5133975" cy="3152140"/>
            <wp:effectExtent l="0" t="0" r="9525" b="10160"/>
            <wp:wrapTopAndBottom/>
            <wp:docPr id="12" name="圖表 12">
              <a:extLst xmlns:a="http://schemas.openxmlformats.org/drawingml/2006/main">
                <a:ext uri="{FF2B5EF4-FFF2-40B4-BE49-F238E27FC236}">
                  <a16:creationId xmlns:a16="http://schemas.microsoft.com/office/drawing/2014/main" id="{363B7E62-FFFA-4F1E-9AB1-30F8307BB8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62E0AB83" wp14:editId="478C1808">
            <wp:simplePos x="0" y="0"/>
            <wp:positionH relativeFrom="margin">
              <wp:align>left</wp:align>
            </wp:positionH>
            <wp:positionV relativeFrom="paragraph">
              <wp:posOffset>5755005</wp:posOffset>
            </wp:positionV>
            <wp:extent cx="5158854" cy="3507475"/>
            <wp:effectExtent l="0" t="0" r="3810" b="17145"/>
            <wp:wrapNone/>
            <wp:docPr id="17" name="圖表 17">
              <a:extLst xmlns:a="http://schemas.openxmlformats.org/drawingml/2006/main">
                <a:ext uri="{FF2B5EF4-FFF2-40B4-BE49-F238E27FC236}">
                  <a16:creationId xmlns:a16="http://schemas.microsoft.com/office/drawing/2014/main" id="{2043E286-39A2-4AAD-971E-2AFAB40733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6E1">
        <w:br w:type="page"/>
      </w:r>
    </w:p>
    <w:tbl>
      <w:tblPr>
        <w:tblpPr w:leftFromText="180" w:rightFromText="180" w:vertAnchor="text" w:horzAnchor="margin" w:tblpXSpec="center" w:tblpY="177"/>
        <w:tblW w:w="10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0"/>
        <w:gridCol w:w="1372"/>
        <w:gridCol w:w="1057"/>
        <w:gridCol w:w="1057"/>
        <w:gridCol w:w="1077"/>
        <w:gridCol w:w="1077"/>
        <w:gridCol w:w="1077"/>
        <w:gridCol w:w="1077"/>
        <w:gridCol w:w="1077"/>
      </w:tblGrid>
      <w:tr w:rsidR="00A80425" w:rsidRPr="001117D6" w14:paraId="112BDB3F" w14:textId="77777777" w:rsidTr="00A80425">
        <w:trPr>
          <w:trHeight w:val="352"/>
        </w:trPr>
        <w:tc>
          <w:tcPr>
            <w:tcW w:w="3352" w:type="dxa"/>
            <w:gridSpan w:val="2"/>
            <w:shd w:val="clear" w:color="auto" w:fill="auto"/>
            <w:noWrap/>
            <w:vAlign w:val="bottom"/>
            <w:hideMark/>
          </w:tcPr>
          <w:p w14:paraId="59CC4E5D" w14:textId="77777777" w:rsidR="00A80425" w:rsidRPr="001117D6" w:rsidRDefault="00A80425" w:rsidP="00A80425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0DE725B2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779DE452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7F4D02A4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486B3A4D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54A86507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5B389B34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25A6F5AE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A80425" w:rsidRPr="001117D6" w14:paraId="4912C0C8" w14:textId="77777777" w:rsidTr="00A80425">
        <w:trPr>
          <w:trHeight w:val="352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5A86BADB" w14:textId="77777777" w:rsidR="00A80425" w:rsidRPr="001117D6" w:rsidRDefault="00A80425" w:rsidP="00A80425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Special2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7DBB3B85" w14:textId="77777777" w:rsidR="00A80425" w:rsidRPr="001117D6" w:rsidRDefault="00A80425" w:rsidP="00A80425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2E766F6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265B8C4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36E2965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436DAA3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76E7BFA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496FAB7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F1D1099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A80425" w:rsidRPr="001117D6" w14:paraId="1645D827" w14:textId="77777777" w:rsidTr="00A80425">
        <w:trPr>
          <w:trHeight w:val="352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F7A9497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CA36030" w14:textId="77777777" w:rsidR="00A80425" w:rsidRPr="001117D6" w:rsidRDefault="00A80425" w:rsidP="00A80425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AODV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32ADEAAE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510D580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1DB6380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884CA5D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95439B6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F36E97D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8A82950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A80425" w:rsidRPr="001117D6" w14:paraId="0BA61ECB" w14:textId="77777777" w:rsidTr="00A80425">
        <w:trPr>
          <w:trHeight w:val="352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10820DD6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8599106" w14:textId="77777777" w:rsidR="00A80425" w:rsidRPr="001117D6" w:rsidRDefault="00A80425" w:rsidP="00A80425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REBM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F1D7B8E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3919D166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E831597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5E00C08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F3A885E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38E428E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39C3B92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</w:tbl>
    <w:p w14:paraId="73D14850" w14:textId="4239CB89" w:rsidR="00651631" w:rsidRDefault="00427C72">
      <w:pPr>
        <w:widowControl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1" locked="0" layoutInCell="1" allowOverlap="1" wp14:anchorId="7F3AA1E0" wp14:editId="064D3B7A">
                <wp:simplePos x="0" y="0"/>
                <wp:positionH relativeFrom="column">
                  <wp:posOffset>-701235</wp:posOffset>
                </wp:positionH>
                <wp:positionV relativeFrom="paragraph">
                  <wp:posOffset>-607353</wp:posOffset>
                </wp:positionV>
                <wp:extent cx="3036277" cy="1404620"/>
                <wp:effectExtent l="0" t="0" r="12065" b="24765"/>
                <wp:wrapNone/>
                <wp:docPr id="23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627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1FDD0" w14:textId="36E87DF6" w:rsidR="00651631" w:rsidRPr="001117D6" w:rsidRDefault="00427C72" w:rsidP="004816E1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5.3.1 </w:t>
                            </w:r>
                            <w:r w:rsidR="00651631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S</w:t>
                            </w:r>
                            <w:r w:rsidR="00651631"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p</w:t>
                            </w:r>
                            <w:r w:rsidR="00651631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ecia</w:t>
                            </w:r>
                            <w:r w:rsidR="00651631"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l</w:t>
                            </w:r>
                            <w:r w:rsidR="00651631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2</w:t>
                            </w:r>
                            <w:r w:rsidR="00651631"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場景</w:t>
                            </w:r>
                            <w:r w:rsidR="00651631"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(平面</w:t>
                            </w:r>
                            <w:r w:rsidR="00651631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AA1E0" id="_x0000_s1028" type="#_x0000_t202" style="position:absolute;margin-left:-55.2pt;margin-top:-47.8pt;width:239.1pt;height:110.6pt;z-index:-251579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">
                <v:textbox style="mso-fit-shape-to-text:t">
                  <w:txbxContent>
                    <w:p w14:paraId="7E61FDD0" w14:textId="36E87DF6" w:rsidR="00651631" w:rsidRPr="001117D6" w:rsidRDefault="00427C72" w:rsidP="004816E1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 xml:space="preserve">5.3.1 </w:t>
                      </w:r>
                      <w:r w:rsidR="00651631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S</w:t>
                      </w:r>
                      <w:r w:rsidR="00651631"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p</w:t>
                      </w:r>
                      <w:r w:rsidR="00651631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ecia</w:t>
                      </w:r>
                      <w:r w:rsidR="00651631"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l</w:t>
                      </w:r>
                      <w:r w:rsidR="00651631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2</w:t>
                      </w:r>
                      <w:r w:rsidR="00651631"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場景</w:t>
                      </w:r>
                      <w:r w:rsidR="00651631"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(平面</w:t>
                      </w:r>
                      <w:r w:rsidR="00651631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80425">
        <w:rPr>
          <w:noProof/>
        </w:rPr>
        <w:t xml:space="preserve"> </w:t>
      </w:r>
    </w:p>
    <w:tbl>
      <w:tblPr>
        <w:tblpPr w:leftFromText="180" w:rightFromText="180" w:vertAnchor="text" w:horzAnchor="margin" w:tblpXSpec="center" w:tblpY="-26"/>
        <w:tblW w:w="11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221"/>
        <w:gridCol w:w="1212"/>
        <w:gridCol w:w="1090"/>
        <w:gridCol w:w="1212"/>
        <w:gridCol w:w="1212"/>
        <w:gridCol w:w="1090"/>
        <w:gridCol w:w="1090"/>
        <w:gridCol w:w="1090"/>
      </w:tblGrid>
      <w:tr w:rsidR="00A80425" w:rsidRPr="00F87E31" w14:paraId="5AA8CF5A" w14:textId="77777777" w:rsidTr="00A80425">
        <w:trPr>
          <w:trHeight w:val="324"/>
        </w:trPr>
        <w:tc>
          <w:tcPr>
            <w:tcW w:w="3059" w:type="dxa"/>
            <w:gridSpan w:val="2"/>
            <w:shd w:val="clear" w:color="auto" w:fill="auto"/>
            <w:noWrap/>
            <w:vAlign w:val="bottom"/>
            <w:hideMark/>
          </w:tcPr>
          <w:p w14:paraId="3FC12D64" w14:textId="77777777" w:rsidR="00A80425" w:rsidRPr="00F87E31" w:rsidRDefault="00A80425" w:rsidP="00A80425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0F71B15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2D6F8F4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1C197A17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186D88D8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3D277AB2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E9AC94B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032918CB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A80425" w:rsidRPr="00F87E31" w14:paraId="7C5EBE80" w14:textId="77777777" w:rsidTr="00A80425">
        <w:trPr>
          <w:trHeight w:val="324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927A4F7" w14:textId="77777777" w:rsidR="00A80425" w:rsidRPr="00F87E31" w:rsidRDefault="00A80425" w:rsidP="00A80425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pecial2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20F0461D" w14:textId="77777777" w:rsidR="00A80425" w:rsidRPr="00F87E31" w:rsidRDefault="00A80425" w:rsidP="00A80425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CBE8AB8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4DC99EB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E09CDD9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92AD2E0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AE8BB6F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D6B65EB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C31C4FB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A80425" w:rsidRPr="00F87E31" w14:paraId="6ECB2745" w14:textId="77777777" w:rsidTr="00A80425">
        <w:trPr>
          <w:trHeight w:val="324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9BF353A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1769CE4F" w14:textId="77777777" w:rsidR="00A80425" w:rsidRPr="00F87E31" w:rsidRDefault="00A80425" w:rsidP="00A80425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AODV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11C772D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C14E851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92145A3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C7972BA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A3334B9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97A4717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3062BCE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A80425" w:rsidRPr="00F87E31" w14:paraId="35600D66" w14:textId="77777777" w:rsidTr="00A80425">
        <w:trPr>
          <w:trHeight w:val="324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2AE6D11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789AE756" w14:textId="77777777" w:rsidR="00A80425" w:rsidRPr="00F87E31" w:rsidRDefault="00A80425" w:rsidP="00A80425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REBM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9A9B6FE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EDE1CA5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9FDAEC6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426AAB0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A6EE3B9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B231C7B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D086038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</w:tbl>
    <w:p w14:paraId="4B991097" w14:textId="46306D0B" w:rsidR="00651631" w:rsidRDefault="00A80425">
      <w:pPr>
        <w:widowControl/>
      </w:pPr>
      <w:r>
        <w:t xml:space="preserve"> </w:t>
      </w:r>
      <w:r w:rsidR="00651631">
        <w:br w:type="page"/>
      </w:r>
    </w:p>
    <w:tbl>
      <w:tblPr>
        <w:tblpPr w:leftFromText="180" w:rightFromText="180" w:vertAnchor="text" w:horzAnchor="margin" w:tblpXSpec="center" w:tblpY="43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935"/>
        <w:gridCol w:w="1057"/>
        <w:gridCol w:w="1057"/>
        <w:gridCol w:w="1077"/>
        <w:gridCol w:w="1077"/>
        <w:gridCol w:w="1077"/>
        <w:gridCol w:w="1077"/>
        <w:gridCol w:w="1077"/>
      </w:tblGrid>
      <w:tr w:rsidR="00DC422B" w:rsidRPr="001117D6" w14:paraId="412E5FF0" w14:textId="77777777" w:rsidTr="00DC422B">
        <w:trPr>
          <w:trHeight w:val="352"/>
        </w:trPr>
        <w:tc>
          <w:tcPr>
            <w:tcW w:w="3773" w:type="dxa"/>
            <w:gridSpan w:val="2"/>
            <w:shd w:val="clear" w:color="auto" w:fill="auto"/>
            <w:noWrap/>
            <w:vAlign w:val="bottom"/>
            <w:hideMark/>
          </w:tcPr>
          <w:p w14:paraId="323E2458" w14:textId="77777777" w:rsidR="00DC422B" w:rsidRPr="001117D6" w:rsidRDefault="00DC422B" w:rsidP="00DC422B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15050E9A" w14:textId="77777777" w:rsidR="00DC422B" w:rsidRPr="001117D6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7E0DDA1F" w14:textId="77777777" w:rsidR="00DC422B" w:rsidRPr="001117D6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7475CF98" w14:textId="77777777" w:rsidR="00DC422B" w:rsidRPr="001117D6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66A9EFA1" w14:textId="77777777" w:rsidR="00DC422B" w:rsidRPr="001117D6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205AE59B" w14:textId="77777777" w:rsidR="00DC422B" w:rsidRPr="001117D6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5A273749" w14:textId="77777777" w:rsidR="00DC422B" w:rsidRPr="001117D6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2D80CC67" w14:textId="77777777" w:rsidR="00DC422B" w:rsidRPr="001117D6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DC422B" w:rsidRPr="001117D6" w14:paraId="10BAC97A" w14:textId="77777777" w:rsidTr="00DC422B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B234FD5" w14:textId="77777777" w:rsidR="00DC422B" w:rsidRPr="001117D6" w:rsidRDefault="00DC422B" w:rsidP="00DC422B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norma</w:t>
            </w: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l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04BA6976" w14:textId="77777777" w:rsidR="00DC422B" w:rsidRPr="001117D6" w:rsidRDefault="00DC422B" w:rsidP="00DC422B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E6C877D" w14:textId="77777777" w:rsidR="00DC422B" w:rsidRPr="001117D6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51906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2496CC62" w14:textId="77777777" w:rsidR="00DC422B" w:rsidRPr="001117D6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50161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82B9CC0" w14:textId="77777777" w:rsidR="00DC422B" w:rsidRPr="001117D6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46891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C2940B9" w14:textId="77777777" w:rsidR="00DC422B" w:rsidRPr="001117D6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42891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5A4E447" w14:textId="77777777" w:rsidR="00DC422B" w:rsidRPr="001117D6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37891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1D6674A" w14:textId="77777777" w:rsidR="00DC422B" w:rsidRPr="001117D6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33190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9454027" w14:textId="77777777" w:rsidR="00DC422B" w:rsidRPr="001117D6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32134</w:t>
            </w:r>
          </w:p>
        </w:tc>
      </w:tr>
      <w:tr w:rsidR="00DC422B" w:rsidRPr="001117D6" w14:paraId="754B9148" w14:textId="77777777" w:rsidTr="00DC422B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8D0055D" w14:textId="77777777" w:rsidR="00DC422B" w:rsidRPr="001117D6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0F6ABBE5" w14:textId="77777777" w:rsidR="00DC422B" w:rsidRPr="001117D6" w:rsidRDefault="00DC422B" w:rsidP="00DC422B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0CB70461" w14:textId="77777777" w:rsidR="00DC422B" w:rsidRPr="001117D6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16081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642FBBF4" w14:textId="77777777" w:rsidR="00DC422B" w:rsidRPr="001117D6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7651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64A5AC2" w14:textId="77777777" w:rsidR="00DC422B" w:rsidRPr="001117D6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2731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D887328" w14:textId="77777777" w:rsidR="00DC422B" w:rsidRPr="001117D6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6B6A597" w14:textId="77777777" w:rsidR="00DC422B" w:rsidRPr="001117D6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7FB6674" w14:textId="77777777" w:rsidR="00DC422B" w:rsidRPr="001117D6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621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2962664" w14:textId="77777777" w:rsidR="00DC422B" w:rsidRPr="001117D6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601</w:t>
            </w:r>
          </w:p>
        </w:tc>
      </w:tr>
      <w:tr w:rsidR="00DC422B" w:rsidRPr="001117D6" w14:paraId="614A0C2F" w14:textId="77777777" w:rsidTr="00DC422B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</w:tcPr>
          <w:p w14:paraId="6F1177E1" w14:textId="77777777" w:rsidR="00DC422B" w:rsidRPr="001117D6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0C30F557" w14:textId="77777777" w:rsidR="00DC422B" w:rsidRDefault="00DC422B" w:rsidP="00DC422B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D40D529" w14:textId="77777777" w:rsidR="00DC422B" w:rsidRPr="001117D6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4941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B3E5578" w14:textId="77777777" w:rsidR="00DC422B" w:rsidRPr="001117D6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4269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161B2B0" w14:textId="77777777" w:rsidR="00DC422B" w:rsidRPr="001117D6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3431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C10D877" w14:textId="77777777" w:rsidR="00DC422B" w:rsidRPr="001117D6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3061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D4D0E7D" w14:textId="77777777" w:rsidR="00DC422B" w:rsidRPr="001117D6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2671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031D9A2" w14:textId="77777777" w:rsidR="00DC422B" w:rsidRPr="001117D6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376D804" w14:textId="77777777" w:rsidR="00DC422B" w:rsidRPr="001117D6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1961</w:t>
            </w:r>
          </w:p>
        </w:tc>
      </w:tr>
      <w:tr w:rsidR="00DC422B" w:rsidRPr="001117D6" w14:paraId="78E29F4B" w14:textId="77777777" w:rsidTr="00DC422B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0C25524" w14:textId="77777777" w:rsidR="00DC422B" w:rsidRPr="001117D6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6A493FC2" w14:textId="77777777" w:rsidR="00DC422B" w:rsidRPr="001117D6" w:rsidRDefault="00DC422B" w:rsidP="00DC422B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71FF515" w14:textId="77777777" w:rsidR="00DC422B" w:rsidRPr="001117D6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58756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009E6EB" w14:textId="77777777" w:rsidR="00DC422B" w:rsidRPr="001117D6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55072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6EC995D" w14:textId="77777777" w:rsidR="00DC422B" w:rsidRPr="001117D6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51981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DC47660" w14:textId="77777777" w:rsidR="00DC422B" w:rsidRPr="001117D6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48061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4FE28CE" w14:textId="77777777" w:rsidR="00DC422B" w:rsidRPr="001117D6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43517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57017D7" w14:textId="77777777" w:rsidR="00DC422B" w:rsidRPr="001117D6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39453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84F6500" w14:textId="77777777" w:rsidR="00DC422B" w:rsidRPr="001117D6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36271</w:t>
            </w:r>
          </w:p>
        </w:tc>
      </w:tr>
    </w:tbl>
    <w:p w14:paraId="5B406F68" w14:textId="14A4D687" w:rsidR="00947198" w:rsidRDefault="00A80425">
      <w:pPr>
        <w:widowControl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1F250E37" wp14:editId="129B4358">
                <wp:simplePos x="0" y="0"/>
                <wp:positionH relativeFrom="column">
                  <wp:posOffset>-795215</wp:posOffset>
                </wp:positionH>
                <wp:positionV relativeFrom="paragraph">
                  <wp:posOffset>-595923</wp:posOffset>
                </wp:positionV>
                <wp:extent cx="2297723" cy="1404620"/>
                <wp:effectExtent l="0" t="0" r="26670" b="24765"/>
                <wp:wrapNone/>
                <wp:docPr id="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772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850A3" w14:textId="7A20BA36" w:rsidR="00947198" w:rsidRPr="001117D6" w:rsidRDefault="00427C72" w:rsidP="00947198">
                            <w:pP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5.1.2 </w:t>
                            </w:r>
                            <w:r w:rsidR="00947198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Normal</w:t>
                            </w:r>
                            <w:r w:rsidR="00947198"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場</w:t>
                            </w:r>
                            <w:r w:rsidR="00947198"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景</w:t>
                            </w:r>
                            <w:r w:rsidR="0068334A"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(600)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50E37" id="_x0000_s1029" type="#_x0000_t202" style="position:absolute;margin-left:-62.6pt;margin-top:-46.9pt;width:180.9pt;height:110.6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">
                <v:textbox style="mso-fit-shape-to-text:t">
                  <w:txbxContent>
                    <w:p w14:paraId="75D850A3" w14:textId="7A20BA36" w:rsidR="00947198" w:rsidRPr="001117D6" w:rsidRDefault="00427C72" w:rsidP="00947198">
                      <w:pP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 xml:space="preserve">5.1.2 </w:t>
                      </w:r>
                      <w:r w:rsidR="00947198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Normal</w:t>
                      </w:r>
                      <w:r w:rsidR="00947198"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場</w:t>
                      </w:r>
                      <w:r w:rsidR="00947198"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景</w:t>
                      </w:r>
                      <w:r w:rsidR="0068334A"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(600)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164887864"/>
    </w:p>
    <w:tbl>
      <w:tblPr>
        <w:tblpPr w:leftFromText="180" w:rightFromText="180" w:vertAnchor="text" w:horzAnchor="margin" w:tblpXSpec="center" w:tblpY="216"/>
        <w:tblW w:w="11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8"/>
        <w:gridCol w:w="2082"/>
        <w:gridCol w:w="1212"/>
        <w:gridCol w:w="1090"/>
        <w:gridCol w:w="1212"/>
        <w:gridCol w:w="1212"/>
        <w:gridCol w:w="1090"/>
        <w:gridCol w:w="1090"/>
        <w:gridCol w:w="1090"/>
      </w:tblGrid>
      <w:tr w:rsidR="00DC422B" w:rsidRPr="00F87E31" w14:paraId="5BB2AE15" w14:textId="77777777" w:rsidTr="00DC422B">
        <w:trPr>
          <w:trHeight w:val="324"/>
        </w:trPr>
        <w:tc>
          <w:tcPr>
            <w:tcW w:w="3620" w:type="dxa"/>
            <w:gridSpan w:val="2"/>
            <w:shd w:val="clear" w:color="auto" w:fill="auto"/>
            <w:noWrap/>
            <w:vAlign w:val="bottom"/>
            <w:hideMark/>
          </w:tcPr>
          <w:bookmarkEnd w:id="1"/>
          <w:p w14:paraId="064D1EE2" w14:textId="77777777" w:rsidR="00DC422B" w:rsidRPr="00F87E31" w:rsidRDefault="00DC422B" w:rsidP="00DC422B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57A66F42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70728CB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58B4CA36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ABE6AFC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661B1891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388A5668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E21A48E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DC422B" w:rsidRPr="00F87E31" w14:paraId="0EE97D1C" w14:textId="77777777" w:rsidTr="00DC422B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70CD34F1" w14:textId="77777777" w:rsidR="00DC422B" w:rsidRPr="00F87E31" w:rsidRDefault="00DC422B" w:rsidP="00DC422B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norma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l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0B74EF2D" w14:textId="77777777" w:rsidR="00DC422B" w:rsidRPr="00F87E31" w:rsidRDefault="00DC422B" w:rsidP="00DC422B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0083AEF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0.131609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6C9B564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0.131113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340C3FA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0.131273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6AB1108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0.131255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BB9371F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0.131246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B848A97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0.131037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6C56CBD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0.139279</w:t>
            </w:r>
          </w:p>
        </w:tc>
      </w:tr>
      <w:tr w:rsidR="00DC422B" w:rsidRPr="00F87E31" w14:paraId="7F0F3D1F" w14:textId="77777777" w:rsidTr="00DC422B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2E7144C2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4A67990C" w14:textId="77777777" w:rsidR="00DC422B" w:rsidRPr="00F87E31" w:rsidRDefault="00DC422B" w:rsidP="00DC422B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36741A5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0.105656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B4E1A14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0.105041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E4B4183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0.103753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81D2D08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0.102776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2558237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0.102285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57170EA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0.103781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C05A170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0.104178</w:t>
            </w:r>
          </w:p>
        </w:tc>
      </w:tr>
      <w:tr w:rsidR="00DC422B" w:rsidRPr="00F87E31" w14:paraId="6A3B3261" w14:textId="77777777" w:rsidTr="00DC422B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</w:tcPr>
          <w:p w14:paraId="06A8BCC9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</w:tcPr>
          <w:p w14:paraId="125F1B80" w14:textId="77777777" w:rsidR="00DC422B" w:rsidRDefault="00DC422B" w:rsidP="00DC422B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5AEC4FB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0.010039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CC7B5F5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0.009425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49C83F9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0.010057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37FA69F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0.010713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3280052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0.010122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0A12C79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0.009932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233D9E7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0.009925</w:t>
            </w:r>
          </w:p>
        </w:tc>
      </w:tr>
      <w:tr w:rsidR="00DC422B" w:rsidRPr="00F87E31" w14:paraId="598BF752" w14:textId="77777777" w:rsidTr="00DC422B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7C08ADAB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73FB71AE" w14:textId="77777777" w:rsidR="00DC422B" w:rsidRPr="00F87E31" w:rsidRDefault="00DC422B" w:rsidP="00DC422B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0450418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0.130535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2BAC524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0.130659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229C74E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0.130644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7CFAAEA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0.130875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4DCB9F6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0.130927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2D6DBDF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0.131616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7BDDB1E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0.131024</w:t>
            </w:r>
          </w:p>
        </w:tc>
      </w:tr>
    </w:tbl>
    <w:p w14:paraId="6AA6E17B" w14:textId="02969FA6" w:rsidR="00947198" w:rsidRDefault="00427C72" w:rsidP="00947198">
      <w:pPr>
        <w:widowControl/>
      </w:pPr>
      <w:r>
        <w:rPr>
          <w:noProof/>
        </w:rPr>
        <w:drawing>
          <wp:anchor distT="0" distB="0" distL="114300" distR="114300" simplePos="0" relativeHeight="251740160" behindDoc="0" locked="0" layoutInCell="1" allowOverlap="1" wp14:anchorId="67775FC5" wp14:editId="2DCE87D3">
            <wp:simplePos x="0" y="0"/>
            <wp:positionH relativeFrom="column">
              <wp:posOffset>259080</wp:posOffset>
            </wp:positionH>
            <wp:positionV relativeFrom="paragraph">
              <wp:posOffset>4812030</wp:posOffset>
            </wp:positionV>
            <wp:extent cx="5476875" cy="3346450"/>
            <wp:effectExtent l="0" t="0" r="9525" b="6350"/>
            <wp:wrapTopAndBottom/>
            <wp:docPr id="209364937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784F5E6C-2E9B-45A5-A115-4E4029CE1B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422B">
        <w:rPr>
          <w:noProof/>
        </w:rPr>
        <w:drawing>
          <wp:anchor distT="0" distB="0" distL="114300" distR="114300" simplePos="0" relativeHeight="251720704" behindDoc="0" locked="0" layoutInCell="1" allowOverlap="1" wp14:anchorId="16333CC5" wp14:editId="23E82B24">
            <wp:simplePos x="0" y="0"/>
            <wp:positionH relativeFrom="margin">
              <wp:posOffset>184837</wp:posOffset>
            </wp:positionH>
            <wp:positionV relativeFrom="paragraph">
              <wp:posOffset>1396948</wp:posOffset>
            </wp:positionV>
            <wp:extent cx="5496560" cy="3357245"/>
            <wp:effectExtent l="0" t="0" r="8890" b="14605"/>
            <wp:wrapTopAndBottom/>
            <wp:docPr id="39" name="圖表 39">
              <a:extLst xmlns:a="http://schemas.openxmlformats.org/drawingml/2006/main">
                <a:ext uri="{FF2B5EF4-FFF2-40B4-BE49-F238E27FC236}">
                  <a16:creationId xmlns:a16="http://schemas.microsoft.com/office/drawing/2014/main" id="{F0C43A98-315B-40BB-98A3-6BE5E66157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198">
        <w:br w:type="page"/>
      </w:r>
    </w:p>
    <w:tbl>
      <w:tblPr>
        <w:tblpPr w:leftFromText="180" w:rightFromText="180" w:vertAnchor="text" w:horzAnchor="margin" w:tblpXSpec="center" w:tblpY="146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935"/>
        <w:gridCol w:w="1057"/>
        <w:gridCol w:w="1057"/>
        <w:gridCol w:w="1077"/>
        <w:gridCol w:w="1077"/>
        <w:gridCol w:w="1077"/>
        <w:gridCol w:w="1077"/>
        <w:gridCol w:w="1077"/>
      </w:tblGrid>
      <w:tr w:rsidR="001822C6" w:rsidRPr="001117D6" w14:paraId="27FA003F" w14:textId="77777777" w:rsidTr="001822C6">
        <w:trPr>
          <w:trHeight w:val="352"/>
        </w:trPr>
        <w:tc>
          <w:tcPr>
            <w:tcW w:w="3773" w:type="dxa"/>
            <w:gridSpan w:val="2"/>
            <w:shd w:val="clear" w:color="auto" w:fill="auto"/>
            <w:noWrap/>
            <w:vAlign w:val="bottom"/>
            <w:hideMark/>
          </w:tcPr>
          <w:p w14:paraId="20E0EC95" w14:textId="77777777" w:rsidR="001822C6" w:rsidRPr="001117D6" w:rsidRDefault="001822C6" w:rsidP="001822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6FE0C733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1D46DCC6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42906B7A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3977EF1A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491C92BC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68360B6A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7C60C888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1822C6" w:rsidRPr="001117D6" w14:paraId="774D3F37" w14:textId="77777777" w:rsidTr="001822C6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CE827A9" w14:textId="77777777" w:rsidR="001822C6" w:rsidRPr="001117D6" w:rsidRDefault="001822C6" w:rsidP="001822C6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special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31464FC5" w14:textId="77777777" w:rsidR="001822C6" w:rsidRPr="001117D6" w:rsidRDefault="001822C6" w:rsidP="001822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16EF614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58701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8E36257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57196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6406DDC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54819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0C36AFD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54200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3EC2C1F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53075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66594A6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51138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204A57B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46662</w:t>
            </w:r>
          </w:p>
        </w:tc>
      </w:tr>
      <w:tr w:rsidR="001822C6" w:rsidRPr="001117D6" w14:paraId="5E724CDC" w14:textId="77777777" w:rsidTr="001822C6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97F1185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4AD014ED" w14:textId="77777777" w:rsidR="001822C6" w:rsidRPr="001117D6" w:rsidRDefault="001822C6" w:rsidP="001822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2BBF9A5F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17821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091F2EB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12431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A211B5B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8321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32340CF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4451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A7A1B5F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1131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978BAA5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1411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79D0914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931</w:t>
            </w:r>
          </w:p>
        </w:tc>
      </w:tr>
      <w:tr w:rsidR="001822C6" w:rsidRPr="001117D6" w14:paraId="50AAA5A0" w14:textId="77777777" w:rsidTr="001822C6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</w:tcPr>
          <w:p w14:paraId="61FB72DB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06721AB9" w14:textId="77777777" w:rsidR="001822C6" w:rsidRDefault="001822C6" w:rsidP="001822C6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6277D28B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5141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29D50633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5001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C5B94FD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06F8C2C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3251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2613AF2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2881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71F09EB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2311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CCC3218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1871</w:t>
            </w:r>
          </w:p>
        </w:tc>
      </w:tr>
      <w:tr w:rsidR="001822C6" w:rsidRPr="001117D6" w14:paraId="6C753F0C" w14:textId="77777777" w:rsidTr="001822C6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DA0BBF9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5A5818EC" w14:textId="77777777" w:rsidR="001822C6" w:rsidRPr="001117D6" w:rsidRDefault="001822C6" w:rsidP="001822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00C0EAEF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71691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04017419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67165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6CF8912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63206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2CA6066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62337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8E0F003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61441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8647D73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59076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22DA73A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58427</w:t>
            </w:r>
          </w:p>
        </w:tc>
      </w:tr>
    </w:tbl>
    <w:p w14:paraId="581631D1" w14:textId="1F5FBBD1" w:rsidR="001822C6" w:rsidRDefault="00427C72" w:rsidP="00947198">
      <w:r>
        <w:rPr>
          <w:noProof/>
        </w:rPr>
        <w:drawing>
          <wp:anchor distT="0" distB="0" distL="114300" distR="114300" simplePos="0" relativeHeight="251741184" behindDoc="0" locked="0" layoutInCell="1" allowOverlap="1" wp14:anchorId="4E3C7FA8" wp14:editId="5946B2DC">
            <wp:simplePos x="0" y="0"/>
            <wp:positionH relativeFrom="margin">
              <wp:align>left</wp:align>
            </wp:positionH>
            <wp:positionV relativeFrom="paragraph">
              <wp:posOffset>5898515</wp:posOffset>
            </wp:positionV>
            <wp:extent cx="5251450" cy="3469640"/>
            <wp:effectExtent l="0" t="0" r="6350" b="16510"/>
            <wp:wrapTopAndBottom/>
            <wp:docPr id="1712770496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C060FBB5-06E2-4F59-A218-F45685EBAE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1728" behindDoc="0" locked="0" layoutInCell="1" allowOverlap="1" wp14:anchorId="5EAD96E9" wp14:editId="12BDB5BA">
            <wp:simplePos x="0" y="0"/>
            <wp:positionH relativeFrom="margin">
              <wp:posOffset>-33655</wp:posOffset>
            </wp:positionH>
            <wp:positionV relativeFrom="paragraph">
              <wp:posOffset>2510155</wp:posOffset>
            </wp:positionV>
            <wp:extent cx="5325745" cy="3293745"/>
            <wp:effectExtent l="0" t="0" r="8255" b="1905"/>
            <wp:wrapTopAndBottom/>
            <wp:docPr id="194" name="圖表 194">
              <a:extLst xmlns:a="http://schemas.openxmlformats.org/drawingml/2006/main">
                <a:ext uri="{FF2B5EF4-FFF2-40B4-BE49-F238E27FC236}">
                  <a16:creationId xmlns:a16="http://schemas.microsoft.com/office/drawing/2014/main" id="{7BA0746D-AE66-4418-B1A9-B4DAB15552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2C6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625BEC0E" wp14:editId="72BD539D">
                <wp:simplePos x="0" y="0"/>
                <wp:positionH relativeFrom="column">
                  <wp:posOffset>-790365</wp:posOffset>
                </wp:positionH>
                <wp:positionV relativeFrom="paragraph">
                  <wp:posOffset>-482574</wp:posOffset>
                </wp:positionV>
                <wp:extent cx="3357245" cy="1404620"/>
                <wp:effectExtent l="0" t="0" r="14605" b="24765"/>
                <wp:wrapNone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13518" w14:textId="43A34330" w:rsidR="00947198" w:rsidRPr="001117D6" w:rsidRDefault="00427C72" w:rsidP="00947198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5.2.2 </w:t>
                            </w:r>
                            <w:r w:rsidR="00947198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Special</w:t>
                            </w:r>
                            <w:r w:rsidR="00947198"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場景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BEC0E" id="_x0000_s1030" type="#_x0000_t202" style="position:absolute;margin-left:-62.25pt;margin-top:-38pt;width:264.35pt;height:110.6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">
                <v:textbox style="mso-fit-shape-to-text:t">
                  <w:txbxContent>
                    <w:p w14:paraId="66613518" w14:textId="43A34330" w:rsidR="00947198" w:rsidRPr="001117D6" w:rsidRDefault="00427C72" w:rsidP="00947198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 xml:space="preserve">5.2.2 </w:t>
                      </w:r>
                      <w:r w:rsidR="00947198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Special</w:t>
                      </w:r>
                      <w:r w:rsidR="00947198"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場景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-79"/>
        <w:tblW w:w="11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8"/>
        <w:gridCol w:w="2082"/>
        <w:gridCol w:w="1212"/>
        <w:gridCol w:w="1090"/>
        <w:gridCol w:w="1212"/>
        <w:gridCol w:w="1212"/>
        <w:gridCol w:w="1090"/>
        <w:gridCol w:w="1090"/>
        <w:gridCol w:w="1090"/>
      </w:tblGrid>
      <w:tr w:rsidR="001822C6" w:rsidRPr="00F87E31" w14:paraId="497B4D16" w14:textId="77777777" w:rsidTr="001822C6">
        <w:trPr>
          <w:trHeight w:val="324"/>
        </w:trPr>
        <w:tc>
          <w:tcPr>
            <w:tcW w:w="3620" w:type="dxa"/>
            <w:gridSpan w:val="2"/>
            <w:shd w:val="clear" w:color="auto" w:fill="auto"/>
            <w:noWrap/>
            <w:vAlign w:val="bottom"/>
            <w:hideMark/>
          </w:tcPr>
          <w:p w14:paraId="00EAA9D8" w14:textId="77777777" w:rsidR="001822C6" w:rsidRPr="00F87E31" w:rsidRDefault="001822C6" w:rsidP="001822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45826363" w14:textId="77777777" w:rsidR="001822C6" w:rsidRPr="00F87E31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362BB558" w14:textId="77777777" w:rsidR="001822C6" w:rsidRPr="00F87E31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45D8B0E2" w14:textId="77777777" w:rsidR="001822C6" w:rsidRPr="00F87E31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506A59F" w14:textId="77777777" w:rsidR="001822C6" w:rsidRPr="00F87E31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0B0C7E3C" w14:textId="77777777" w:rsidR="001822C6" w:rsidRPr="00F87E31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7953837C" w14:textId="77777777" w:rsidR="001822C6" w:rsidRPr="00F87E31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13E81506" w14:textId="77777777" w:rsidR="001822C6" w:rsidRPr="00F87E31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1822C6" w:rsidRPr="00F87E31" w14:paraId="6246C3BB" w14:textId="77777777" w:rsidTr="001822C6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1A4930E4" w14:textId="77777777" w:rsidR="001822C6" w:rsidRPr="00F87E31" w:rsidRDefault="001822C6" w:rsidP="001822C6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special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04E563E3" w14:textId="77777777" w:rsidR="001822C6" w:rsidRPr="00F87E31" w:rsidRDefault="001822C6" w:rsidP="001822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F35B2C2" w14:textId="77777777" w:rsidR="001822C6" w:rsidRPr="00F87E31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0.12862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A17BEA0" w14:textId="77777777" w:rsidR="001822C6" w:rsidRPr="00F87E31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0.128665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BF8ED98" w14:textId="77777777" w:rsidR="001822C6" w:rsidRPr="00F87E31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0.130372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7BFC899" w14:textId="77777777" w:rsidR="001822C6" w:rsidRPr="00F87E31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0.138328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37F4A1C" w14:textId="77777777" w:rsidR="001822C6" w:rsidRPr="00F87E31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0.148652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54AD450" w14:textId="77777777" w:rsidR="001822C6" w:rsidRPr="00F87E31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0.151859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2BFC720" w14:textId="77777777" w:rsidR="001822C6" w:rsidRPr="00F87E31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0.156267</w:t>
            </w:r>
          </w:p>
        </w:tc>
      </w:tr>
      <w:tr w:rsidR="001822C6" w:rsidRPr="00F87E31" w14:paraId="69FB1021" w14:textId="77777777" w:rsidTr="001822C6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4FCFC41C" w14:textId="77777777" w:rsidR="001822C6" w:rsidRPr="00F87E31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70A34494" w14:textId="77777777" w:rsidR="001822C6" w:rsidRPr="00F87E31" w:rsidRDefault="001822C6" w:rsidP="001822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28ADCDF" w14:textId="77777777" w:rsidR="001822C6" w:rsidRPr="00F87E31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0.104777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44841A2" w14:textId="77777777" w:rsidR="001822C6" w:rsidRPr="00F87E31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0.103796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30ACFE6" w14:textId="77777777" w:rsidR="001822C6" w:rsidRPr="00F87E31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0.103936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0D6818D" w14:textId="77777777" w:rsidR="001822C6" w:rsidRPr="00F87E31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0.111436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034AD48" w14:textId="77777777" w:rsidR="001822C6" w:rsidRPr="00F87E31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0.123815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FE85954" w14:textId="77777777" w:rsidR="001822C6" w:rsidRPr="00F87E31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0.15978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FB7D1DF" w14:textId="77777777" w:rsidR="001822C6" w:rsidRPr="00F87E31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0.18735</w:t>
            </w:r>
          </w:p>
        </w:tc>
      </w:tr>
      <w:tr w:rsidR="001822C6" w:rsidRPr="00F87E31" w14:paraId="4F7C4681" w14:textId="77777777" w:rsidTr="001822C6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</w:tcPr>
          <w:p w14:paraId="5FA6C410" w14:textId="77777777" w:rsidR="001822C6" w:rsidRPr="00F87E31" w:rsidRDefault="001822C6" w:rsidP="001822C6">
            <w:pPr>
              <w:widowControl/>
              <w:jc w:val="right"/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</w:tcPr>
          <w:p w14:paraId="1BBC803E" w14:textId="77777777" w:rsidR="001822C6" w:rsidRDefault="001822C6" w:rsidP="001822C6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990899D" w14:textId="77777777" w:rsidR="001822C6" w:rsidRPr="00F87E31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0.010769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8FC23A1" w14:textId="77777777" w:rsidR="001822C6" w:rsidRPr="00F87E31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0.009782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BEF97ED" w14:textId="77777777" w:rsidR="001822C6" w:rsidRPr="00F87E31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0.009886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1A44107" w14:textId="77777777" w:rsidR="001822C6" w:rsidRPr="00F87E31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0.010085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55F92F7" w14:textId="77777777" w:rsidR="001822C6" w:rsidRPr="00F87E31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0.010496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E95FD5F" w14:textId="77777777" w:rsidR="001822C6" w:rsidRPr="00F87E31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0.010014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B26183B" w14:textId="77777777" w:rsidR="001822C6" w:rsidRPr="00F87E31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0.01072</w:t>
            </w:r>
          </w:p>
        </w:tc>
      </w:tr>
      <w:tr w:rsidR="001822C6" w:rsidRPr="00F87E31" w14:paraId="3B53EFC6" w14:textId="77777777" w:rsidTr="001822C6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6DA9B01B" w14:textId="77777777" w:rsidR="001822C6" w:rsidRPr="00F87E31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21D5F592" w14:textId="77777777" w:rsidR="001822C6" w:rsidRPr="00F87E31" w:rsidRDefault="001822C6" w:rsidP="001822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83A9BF6" w14:textId="77777777" w:rsidR="001822C6" w:rsidRPr="00F87E31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0.12837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B7DEF80" w14:textId="77777777" w:rsidR="001822C6" w:rsidRPr="00F87E31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0.128709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959F81C" w14:textId="77777777" w:rsidR="001822C6" w:rsidRPr="00F87E31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0.129053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B9038B0" w14:textId="77777777" w:rsidR="001822C6" w:rsidRPr="00F87E31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0.12934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6DBB512" w14:textId="77777777" w:rsidR="001822C6" w:rsidRPr="00F87E31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0.131687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5BE3435" w14:textId="77777777" w:rsidR="001822C6" w:rsidRPr="00F87E31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0.135411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CE57F5C" w14:textId="77777777" w:rsidR="001822C6" w:rsidRPr="00F87E31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0.142558</w:t>
            </w:r>
          </w:p>
        </w:tc>
      </w:tr>
    </w:tbl>
    <w:tbl>
      <w:tblPr>
        <w:tblpPr w:leftFromText="180" w:rightFromText="180" w:vertAnchor="text" w:horzAnchor="margin" w:tblpXSpec="center" w:tblpY="6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935"/>
        <w:gridCol w:w="1057"/>
        <w:gridCol w:w="1057"/>
        <w:gridCol w:w="1077"/>
        <w:gridCol w:w="1077"/>
        <w:gridCol w:w="1077"/>
        <w:gridCol w:w="1077"/>
        <w:gridCol w:w="1077"/>
      </w:tblGrid>
      <w:tr w:rsidR="0068334A" w:rsidRPr="001117D6" w14:paraId="405DFA74" w14:textId="77777777" w:rsidTr="0068334A">
        <w:trPr>
          <w:trHeight w:val="352"/>
        </w:trPr>
        <w:tc>
          <w:tcPr>
            <w:tcW w:w="3773" w:type="dxa"/>
            <w:gridSpan w:val="2"/>
            <w:shd w:val="clear" w:color="auto" w:fill="auto"/>
            <w:noWrap/>
            <w:vAlign w:val="bottom"/>
            <w:hideMark/>
          </w:tcPr>
          <w:p w14:paraId="32373CAE" w14:textId="77777777" w:rsidR="0068334A" w:rsidRPr="001117D6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0C1FBFA6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3907EE04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0042D777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1F5092B3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7118A5C8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599CE031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72519F6D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68334A" w:rsidRPr="001117D6" w14:paraId="3319313B" w14:textId="77777777" w:rsidTr="0068334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05E16AB" w14:textId="77777777" w:rsidR="0068334A" w:rsidRPr="001117D6" w:rsidRDefault="0068334A" w:rsidP="0068334A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Special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2</w:t>
            </w: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649898DA" w14:textId="77777777" w:rsidR="0068334A" w:rsidRPr="001117D6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D2CD16A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44949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B6AB0C4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36769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70C2033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32172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73C2BEF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29463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A6E166A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23971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C5EA8E3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15961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681F823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9361</w:t>
            </w:r>
          </w:p>
        </w:tc>
      </w:tr>
      <w:tr w:rsidR="0068334A" w:rsidRPr="001117D6" w14:paraId="6D44C028" w14:textId="77777777" w:rsidTr="0068334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8826817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6DE03B61" w14:textId="77777777" w:rsidR="0068334A" w:rsidRPr="001117D6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E52F033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3901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ED5A706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811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5756A7F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4835165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CD65F90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71D0947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FF9CD46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501</w:t>
            </w:r>
          </w:p>
        </w:tc>
      </w:tr>
      <w:tr w:rsidR="0068334A" w:rsidRPr="001117D6" w14:paraId="18EA94A7" w14:textId="77777777" w:rsidTr="0068334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</w:tcPr>
          <w:p w14:paraId="018CB48C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0DF715A3" w14:textId="77777777" w:rsidR="0068334A" w:rsidRDefault="0068334A" w:rsidP="0068334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B05B939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4121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059FAF18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4111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A0CCC63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3541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809D34C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2801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BFBE293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2581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93004AF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2021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2307AFB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1821</w:t>
            </w:r>
          </w:p>
        </w:tc>
      </w:tr>
      <w:tr w:rsidR="0068334A" w:rsidRPr="001117D6" w14:paraId="7EDA13C0" w14:textId="77777777" w:rsidTr="0068334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A557740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3BCCC604" w14:textId="77777777" w:rsidR="0068334A" w:rsidRPr="001117D6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39D5535B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48291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7EBA3F9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41991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5FE6019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37187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AB97459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34995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7B16F4C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30867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D077EEB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26445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39CBBB7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23990</w:t>
            </w:r>
          </w:p>
        </w:tc>
      </w:tr>
    </w:tbl>
    <w:p w14:paraId="690C5E69" w14:textId="2CD21267" w:rsidR="003E2309" w:rsidRDefault="0068334A" w:rsidP="00947198">
      <w:pPr>
        <w:widowControl/>
        <w:rPr>
          <w:noProof/>
        </w:rPr>
      </w:pPr>
      <w:r>
        <w:rPr>
          <w:noProof/>
        </w:rPr>
        <w:drawing>
          <wp:anchor distT="0" distB="0" distL="114300" distR="114300" simplePos="0" relativeHeight="251742208" behindDoc="0" locked="0" layoutInCell="1" allowOverlap="1" wp14:anchorId="0629B714" wp14:editId="1218D4D5">
            <wp:simplePos x="0" y="0"/>
            <wp:positionH relativeFrom="margin">
              <wp:align>left</wp:align>
            </wp:positionH>
            <wp:positionV relativeFrom="paragraph">
              <wp:posOffset>6162431</wp:posOffset>
            </wp:positionV>
            <wp:extent cx="5368925" cy="3258820"/>
            <wp:effectExtent l="0" t="0" r="3175" b="17780"/>
            <wp:wrapTopAndBottom/>
            <wp:docPr id="1334904446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8496572A-38D2-40B9-8BB6-BF41B95BFB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2752" behindDoc="0" locked="0" layoutInCell="1" allowOverlap="1" wp14:anchorId="05B19D88" wp14:editId="66A83647">
            <wp:simplePos x="0" y="0"/>
            <wp:positionH relativeFrom="margin">
              <wp:posOffset>-33655</wp:posOffset>
            </wp:positionH>
            <wp:positionV relativeFrom="paragraph">
              <wp:posOffset>2639060</wp:posOffset>
            </wp:positionV>
            <wp:extent cx="5337175" cy="3505200"/>
            <wp:effectExtent l="0" t="0" r="15875" b="0"/>
            <wp:wrapTopAndBottom/>
            <wp:docPr id="215" name="圖表 215">
              <a:extLst xmlns:a="http://schemas.openxmlformats.org/drawingml/2006/main">
                <a:ext uri="{FF2B5EF4-FFF2-40B4-BE49-F238E27FC236}">
                  <a16:creationId xmlns:a16="http://schemas.microsoft.com/office/drawing/2014/main" id="{69F5FA70-5DE6-43CA-A86C-20FEA49C3D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7C72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38143E43" wp14:editId="7A66F9E0">
                <wp:simplePos x="0" y="0"/>
                <wp:positionH relativeFrom="column">
                  <wp:posOffset>-595923</wp:posOffset>
                </wp:positionH>
                <wp:positionV relativeFrom="paragraph">
                  <wp:posOffset>-490415</wp:posOffset>
                </wp:positionV>
                <wp:extent cx="2497015" cy="1404620"/>
                <wp:effectExtent l="0" t="0" r="17780" b="24765"/>
                <wp:wrapNone/>
                <wp:docPr id="3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7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701CB" w14:textId="2379AE8A" w:rsidR="007341EF" w:rsidRPr="001117D6" w:rsidRDefault="00427C72" w:rsidP="00947198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5.3.2 </w:t>
                            </w:r>
                            <w:r w:rsidR="007341EF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Special2</w:t>
                            </w:r>
                            <w:r w:rsidR="007341EF"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場景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43E43" id="_x0000_s1031" type="#_x0000_t202" style="position:absolute;margin-left:-46.9pt;margin-top:-38.6pt;width:196.6pt;height:110.6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">
                <v:textbox style="mso-fit-shape-to-text:t">
                  <w:txbxContent>
                    <w:p w14:paraId="353701CB" w14:textId="2379AE8A" w:rsidR="007341EF" w:rsidRPr="001117D6" w:rsidRDefault="00427C72" w:rsidP="00947198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 xml:space="preserve">5.3.2 </w:t>
                      </w:r>
                      <w:r w:rsidR="007341EF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Special2</w:t>
                      </w:r>
                      <w:r w:rsidR="007341EF"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場景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161"/>
        <w:tblW w:w="11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59"/>
        <w:gridCol w:w="1924"/>
        <w:gridCol w:w="1212"/>
        <w:gridCol w:w="1090"/>
        <w:gridCol w:w="1212"/>
        <w:gridCol w:w="1212"/>
        <w:gridCol w:w="1090"/>
        <w:gridCol w:w="1090"/>
        <w:gridCol w:w="1090"/>
      </w:tblGrid>
      <w:tr w:rsidR="003E2309" w:rsidRPr="00F87E31" w14:paraId="3A41A1C0" w14:textId="77777777" w:rsidTr="003E2309">
        <w:trPr>
          <w:trHeight w:val="324"/>
        </w:trPr>
        <w:tc>
          <w:tcPr>
            <w:tcW w:w="3483" w:type="dxa"/>
            <w:gridSpan w:val="2"/>
            <w:shd w:val="clear" w:color="auto" w:fill="auto"/>
            <w:noWrap/>
            <w:vAlign w:val="bottom"/>
            <w:hideMark/>
          </w:tcPr>
          <w:p w14:paraId="57E17B78" w14:textId="77777777" w:rsidR="003E2309" w:rsidRPr="00F87E31" w:rsidRDefault="003E2309" w:rsidP="003E230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04A997E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48EF23A8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1937B64F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959A123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4E87642D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3B1AEF7C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1362396C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3E2309" w:rsidRPr="00F87E31" w14:paraId="4C740CE1" w14:textId="77777777" w:rsidTr="003E2309">
        <w:trPr>
          <w:trHeight w:val="324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2E72177" w14:textId="77777777" w:rsidR="003E2309" w:rsidRPr="00F87E31" w:rsidRDefault="003E2309" w:rsidP="003E2309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Special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2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924" w:type="dxa"/>
            <w:shd w:val="clear" w:color="auto" w:fill="auto"/>
            <w:noWrap/>
            <w:vAlign w:val="bottom"/>
            <w:hideMark/>
          </w:tcPr>
          <w:p w14:paraId="77FB761E" w14:textId="77777777" w:rsidR="003E2309" w:rsidRPr="00F87E31" w:rsidRDefault="003E2309" w:rsidP="003E230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4EF5D55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0.137954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DDC36CE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0.137697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42F6E21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0.140003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AA0B40B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0.1561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227CB7C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0.175857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BB62471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0.172673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5A0FF6F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0.176368</w:t>
            </w:r>
          </w:p>
        </w:tc>
      </w:tr>
      <w:tr w:rsidR="003E2309" w:rsidRPr="00F87E31" w14:paraId="1BD81B91" w14:textId="77777777" w:rsidTr="003E2309">
        <w:trPr>
          <w:trHeight w:val="324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B1EFF7D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24" w:type="dxa"/>
            <w:shd w:val="clear" w:color="auto" w:fill="auto"/>
            <w:noWrap/>
            <w:vAlign w:val="bottom"/>
            <w:hideMark/>
          </w:tcPr>
          <w:p w14:paraId="0F3C1988" w14:textId="77777777" w:rsidR="003E2309" w:rsidRPr="00F87E31" w:rsidRDefault="003E2309" w:rsidP="003E230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FAC35F3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0.105288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C9E5FF3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0.105387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2D3E1B7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0.102245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5870DA9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0.100969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923E09D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0.110317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06CC72B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0.174066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821982F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0.222228</w:t>
            </w:r>
          </w:p>
        </w:tc>
      </w:tr>
      <w:tr w:rsidR="003E2309" w:rsidRPr="00F87E31" w14:paraId="1B0FE2A7" w14:textId="77777777" w:rsidTr="003E2309">
        <w:trPr>
          <w:trHeight w:val="324"/>
        </w:trPr>
        <w:tc>
          <w:tcPr>
            <w:tcW w:w="1559" w:type="dxa"/>
            <w:shd w:val="clear" w:color="auto" w:fill="auto"/>
            <w:noWrap/>
            <w:vAlign w:val="bottom"/>
          </w:tcPr>
          <w:p w14:paraId="4CA65102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24" w:type="dxa"/>
            <w:shd w:val="clear" w:color="auto" w:fill="auto"/>
            <w:noWrap/>
            <w:vAlign w:val="bottom"/>
          </w:tcPr>
          <w:p w14:paraId="237E9092" w14:textId="77777777" w:rsidR="003E2309" w:rsidRDefault="003E2309" w:rsidP="003E2309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97CF885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0.010974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A56EB18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0.009934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385DD52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0.010458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1887851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0.01071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B7C99FB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0.010381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62C3B39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0.010749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9E90274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0.010318</w:t>
            </w:r>
          </w:p>
        </w:tc>
      </w:tr>
      <w:tr w:rsidR="003E2309" w:rsidRPr="00F87E31" w14:paraId="14F4BC34" w14:textId="77777777" w:rsidTr="003E2309">
        <w:trPr>
          <w:trHeight w:val="324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B76D139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24" w:type="dxa"/>
            <w:shd w:val="clear" w:color="auto" w:fill="auto"/>
            <w:noWrap/>
            <w:vAlign w:val="bottom"/>
            <w:hideMark/>
          </w:tcPr>
          <w:p w14:paraId="28454629" w14:textId="77777777" w:rsidR="003E2309" w:rsidRPr="00F87E31" w:rsidRDefault="003E2309" w:rsidP="003E230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4A14D31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0.137109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B1B106A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0.137348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8519484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0.137363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CBB55E9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0.139143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9DB89D7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0.141367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643A771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0.144443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C7B6594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0.149083</w:t>
            </w:r>
          </w:p>
        </w:tc>
      </w:tr>
    </w:tbl>
    <w:p w14:paraId="2DD47843" w14:textId="5A740F34" w:rsidR="0068334A" w:rsidRDefault="001822C6">
      <w:pPr>
        <w:widowControl/>
        <w:rPr>
          <w:noProof/>
        </w:rPr>
      </w:pPr>
      <w:r>
        <w:rPr>
          <w:noProof/>
        </w:rPr>
        <w:t xml:space="preserve"> </w:t>
      </w:r>
      <w:r w:rsidR="0068334A">
        <w:rPr>
          <w:noProof/>
        </w:rPr>
        <w:br w:type="page"/>
      </w:r>
    </w:p>
    <w:tbl>
      <w:tblPr>
        <w:tblpPr w:leftFromText="180" w:rightFromText="180" w:vertAnchor="text" w:horzAnchor="margin" w:tblpXSpec="center" w:tblpY="43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935"/>
        <w:gridCol w:w="1057"/>
        <w:gridCol w:w="1057"/>
        <w:gridCol w:w="1077"/>
        <w:gridCol w:w="1077"/>
        <w:gridCol w:w="1077"/>
        <w:gridCol w:w="1077"/>
        <w:gridCol w:w="1077"/>
      </w:tblGrid>
      <w:tr w:rsidR="0068334A" w:rsidRPr="001117D6" w14:paraId="218ABBB3" w14:textId="77777777" w:rsidTr="00455390">
        <w:trPr>
          <w:trHeight w:val="352"/>
        </w:trPr>
        <w:tc>
          <w:tcPr>
            <w:tcW w:w="3773" w:type="dxa"/>
            <w:gridSpan w:val="2"/>
            <w:shd w:val="clear" w:color="auto" w:fill="auto"/>
            <w:noWrap/>
            <w:vAlign w:val="bottom"/>
            <w:hideMark/>
          </w:tcPr>
          <w:p w14:paraId="1A6B7DAA" w14:textId="77777777" w:rsidR="0068334A" w:rsidRPr="001117D6" w:rsidRDefault="0068334A" w:rsidP="00455390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28C09257" w14:textId="77777777" w:rsidR="0068334A" w:rsidRPr="001117D6" w:rsidRDefault="0068334A" w:rsidP="00455390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7EBAD431" w14:textId="77777777" w:rsidR="0068334A" w:rsidRPr="001117D6" w:rsidRDefault="0068334A" w:rsidP="00455390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606B4BAB" w14:textId="77777777" w:rsidR="0068334A" w:rsidRPr="001117D6" w:rsidRDefault="0068334A" w:rsidP="00455390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0F42C04E" w14:textId="77777777" w:rsidR="0068334A" w:rsidRPr="001117D6" w:rsidRDefault="0068334A" w:rsidP="00455390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0ED83A5E" w14:textId="77777777" w:rsidR="0068334A" w:rsidRPr="001117D6" w:rsidRDefault="0068334A" w:rsidP="00455390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1843ED4F" w14:textId="77777777" w:rsidR="0068334A" w:rsidRPr="001117D6" w:rsidRDefault="0068334A" w:rsidP="00455390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00F3BC48" w14:textId="77777777" w:rsidR="0068334A" w:rsidRPr="001117D6" w:rsidRDefault="0068334A" w:rsidP="00455390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68334A" w:rsidRPr="001117D6" w14:paraId="6811B991" w14:textId="77777777" w:rsidTr="00455390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24F7594" w14:textId="62CDC56F" w:rsidR="0068334A" w:rsidRPr="001117D6" w:rsidRDefault="0068334A" w:rsidP="0068334A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norma</w:t>
            </w: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l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4</w:t>
            </w: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1D5E92E9" w14:textId="77777777" w:rsidR="0068334A" w:rsidRPr="001117D6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036B23C" w14:textId="25AD8112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56766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D608D79" w14:textId="0C3D4651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51170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C204774" w14:textId="25BF3C70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49056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D620794" w14:textId="347E5234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46541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4C99BD3" w14:textId="6D247399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45867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56BA614" w14:textId="2A73A533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38761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DCEF820" w14:textId="31956FAB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29191</w:t>
            </w:r>
          </w:p>
        </w:tc>
      </w:tr>
      <w:tr w:rsidR="0068334A" w:rsidRPr="001117D6" w14:paraId="0CB0085D" w14:textId="77777777" w:rsidTr="00455390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B08D6A1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6D1EA7FE" w14:textId="77777777" w:rsidR="0068334A" w:rsidRPr="001117D6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C1F9C61" w14:textId="4CE9BA4D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12647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3BF1EA9" w14:textId="3D9D0B3E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9281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608290B" w14:textId="4CC5193F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1131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21B30FD" w14:textId="406669EB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83310E8" w14:textId="33FA22A8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771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A1C7A90" w14:textId="1E10490C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701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196AE79" w14:textId="71CF05CE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661</w:t>
            </w:r>
          </w:p>
        </w:tc>
      </w:tr>
      <w:tr w:rsidR="0068334A" w:rsidRPr="001117D6" w14:paraId="3D8D0A9E" w14:textId="77777777" w:rsidTr="00455390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</w:tcPr>
          <w:p w14:paraId="583D984C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4E089003" w14:textId="3A09C5C8" w:rsidR="0068334A" w:rsidRDefault="0068334A" w:rsidP="0068334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39899091" w14:textId="2E1EB5BC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4671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6D7BDD78" w14:textId="6B2EB78C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3EC39C8" w14:textId="7A447649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3111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8718ACA" w14:textId="2F7AB53F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3361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6E65F1F" w14:textId="11880CEE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3381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EDBE5C8" w14:textId="2B64AE2D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50AE200" w14:textId="507AB22A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1341</w:t>
            </w:r>
          </w:p>
        </w:tc>
      </w:tr>
      <w:tr w:rsidR="0068334A" w:rsidRPr="001117D6" w14:paraId="1065E15E" w14:textId="77777777" w:rsidTr="00455390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6DD2989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4D8F5A50" w14:textId="77777777" w:rsidR="0068334A" w:rsidRPr="001117D6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0F889E56" w14:textId="0E11C97B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58681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072EF29B" w14:textId="5B6B2D74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55226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F1DE1FA" w14:textId="39BB96B4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52977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872FA1B" w14:textId="6C914FE1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49431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DF19FD2" w14:textId="1DB25870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48618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98D161B" w14:textId="5DF7712A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45196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495C2FA" w14:textId="78BD4619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41002</w:t>
            </w:r>
          </w:p>
        </w:tc>
      </w:tr>
    </w:tbl>
    <w:p w14:paraId="66E78796" w14:textId="440B7570" w:rsidR="0068334A" w:rsidRDefault="0068334A" w:rsidP="00947198">
      <w:pPr>
        <w:widowControl/>
      </w:pPr>
      <w:r>
        <w:rPr>
          <w:noProof/>
        </w:rPr>
        <w:drawing>
          <wp:anchor distT="0" distB="0" distL="114300" distR="114300" simplePos="0" relativeHeight="251752448" behindDoc="0" locked="0" layoutInCell="1" allowOverlap="1" wp14:anchorId="108F5B6E" wp14:editId="6613F8D3">
            <wp:simplePos x="0" y="0"/>
            <wp:positionH relativeFrom="margin">
              <wp:posOffset>81573</wp:posOffset>
            </wp:positionH>
            <wp:positionV relativeFrom="paragraph">
              <wp:posOffset>2428435</wp:posOffset>
            </wp:positionV>
            <wp:extent cx="5454650" cy="3577590"/>
            <wp:effectExtent l="0" t="0" r="12700" b="3810"/>
            <wp:wrapTopAndBottom/>
            <wp:docPr id="1416807187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51424" behindDoc="0" locked="0" layoutInCell="1" allowOverlap="1" wp14:anchorId="0F49290F" wp14:editId="767645BD">
            <wp:simplePos x="0" y="0"/>
            <wp:positionH relativeFrom="column">
              <wp:posOffset>189230</wp:posOffset>
            </wp:positionH>
            <wp:positionV relativeFrom="paragraph">
              <wp:posOffset>6050817</wp:posOffset>
            </wp:positionV>
            <wp:extent cx="5181600" cy="3446145"/>
            <wp:effectExtent l="0" t="0" r="0" b="1905"/>
            <wp:wrapTopAndBottom/>
            <wp:docPr id="1086534228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1" locked="0" layoutInCell="1" allowOverlap="1" wp14:anchorId="6FC5A5BF" wp14:editId="715A6E50">
                <wp:simplePos x="0" y="0"/>
                <wp:positionH relativeFrom="column">
                  <wp:posOffset>-785446</wp:posOffset>
                </wp:positionH>
                <wp:positionV relativeFrom="paragraph">
                  <wp:posOffset>-494568</wp:posOffset>
                </wp:positionV>
                <wp:extent cx="3357245" cy="1404620"/>
                <wp:effectExtent l="0" t="0" r="14605" b="24765"/>
                <wp:wrapNone/>
                <wp:docPr id="168710577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0774B" w14:textId="628C669E" w:rsidR="0068334A" w:rsidRPr="001117D6" w:rsidRDefault="0068334A" w:rsidP="0068334A">
                            <w:pP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5.4 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Normal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場</w:t>
                            </w: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景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00)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5A5BF" id="_x0000_s1032" type="#_x0000_t202" style="position:absolute;margin-left:-61.85pt;margin-top:-38.95pt;width:264.35pt;height:110.6pt;z-index:-251570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">
                <v:textbox style="mso-fit-shape-to-text:t">
                  <w:txbxContent>
                    <w:p w14:paraId="4260774B" w14:textId="628C669E" w:rsidR="0068334A" w:rsidRPr="001117D6" w:rsidRDefault="0068334A" w:rsidP="0068334A">
                      <w:pP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 xml:space="preserve">5.4 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Normal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場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景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4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00)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9"/>
        <w:tblW w:w="11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59"/>
        <w:gridCol w:w="1924"/>
        <w:gridCol w:w="1212"/>
        <w:gridCol w:w="1090"/>
        <w:gridCol w:w="1212"/>
        <w:gridCol w:w="1212"/>
        <w:gridCol w:w="1090"/>
        <w:gridCol w:w="1090"/>
        <w:gridCol w:w="1090"/>
      </w:tblGrid>
      <w:tr w:rsidR="0068334A" w:rsidRPr="00F87E31" w14:paraId="34895BBE" w14:textId="77777777" w:rsidTr="0068334A">
        <w:trPr>
          <w:trHeight w:val="324"/>
        </w:trPr>
        <w:tc>
          <w:tcPr>
            <w:tcW w:w="3483" w:type="dxa"/>
            <w:gridSpan w:val="2"/>
            <w:shd w:val="clear" w:color="auto" w:fill="auto"/>
            <w:noWrap/>
            <w:vAlign w:val="bottom"/>
            <w:hideMark/>
          </w:tcPr>
          <w:p w14:paraId="24461A24" w14:textId="77777777" w:rsidR="0068334A" w:rsidRPr="00F87E31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30659366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43D46BFF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473FFB77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C9ED84C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74DCD42B" w14:textId="2EDB71FA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6C45980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45AA6249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68334A" w:rsidRPr="00F87E31" w14:paraId="18686D59" w14:textId="77777777" w:rsidTr="0068334A">
        <w:trPr>
          <w:trHeight w:val="324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4915DF8" w14:textId="660EBC36" w:rsidR="0068334A" w:rsidRPr="00F87E31" w:rsidRDefault="0068334A" w:rsidP="0068334A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Normal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4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924" w:type="dxa"/>
            <w:shd w:val="clear" w:color="auto" w:fill="auto"/>
            <w:noWrap/>
            <w:vAlign w:val="bottom"/>
            <w:hideMark/>
          </w:tcPr>
          <w:p w14:paraId="27CEB3AF" w14:textId="77777777" w:rsidR="0068334A" w:rsidRPr="00F87E31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FD00A14" w14:textId="3B6E2FCB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0.131539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B1F8260" w14:textId="0D2C5A76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0.130618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2D95FEF" w14:textId="799720ED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0.131016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8424378" w14:textId="35D72FEA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0.145591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1231EF2" w14:textId="1B55FBC0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0.161869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B670745" w14:textId="4CA7C320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0.162526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A8EEEB5" w14:textId="5AF57C50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0.164078</w:t>
            </w:r>
          </w:p>
        </w:tc>
      </w:tr>
      <w:tr w:rsidR="0068334A" w:rsidRPr="00F87E31" w14:paraId="1EB756AA" w14:textId="77777777" w:rsidTr="0068334A">
        <w:trPr>
          <w:trHeight w:val="324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937AFC4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24" w:type="dxa"/>
            <w:shd w:val="clear" w:color="auto" w:fill="auto"/>
            <w:noWrap/>
            <w:vAlign w:val="bottom"/>
            <w:hideMark/>
          </w:tcPr>
          <w:p w14:paraId="685EFA7F" w14:textId="77777777" w:rsidR="0068334A" w:rsidRPr="00F87E31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EBCC390" w14:textId="16AEF32A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0.104574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AA73498" w14:textId="50B34D8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0.104482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B99776D" w14:textId="09B20186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0.104246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98739A9" w14:textId="0CF11E1E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0.110309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3BBD08C" w14:textId="191D0D5D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0.10477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73C87FE" w14:textId="0A965F90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0.151406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839DBF0" w14:textId="45DCC252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0.218842</w:t>
            </w:r>
          </w:p>
        </w:tc>
      </w:tr>
      <w:tr w:rsidR="0068334A" w:rsidRPr="00F87E31" w14:paraId="6DB9942D" w14:textId="77777777" w:rsidTr="0068334A">
        <w:trPr>
          <w:trHeight w:val="324"/>
        </w:trPr>
        <w:tc>
          <w:tcPr>
            <w:tcW w:w="1559" w:type="dxa"/>
            <w:shd w:val="clear" w:color="auto" w:fill="auto"/>
            <w:noWrap/>
            <w:vAlign w:val="bottom"/>
          </w:tcPr>
          <w:p w14:paraId="7A846E61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24" w:type="dxa"/>
            <w:shd w:val="clear" w:color="auto" w:fill="auto"/>
            <w:noWrap/>
            <w:vAlign w:val="bottom"/>
          </w:tcPr>
          <w:p w14:paraId="458B6909" w14:textId="77777777" w:rsidR="0068334A" w:rsidRDefault="0068334A" w:rsidP="0068334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0496A65" w14:textId="4117A7AB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0.010493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B835C49" w14:textId="438829D5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0.0098918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978542F" w14:textId="59B99AA2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0.0107186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84245B3" w14:textId="406E12EA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0.0098795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178A776" w14:textId="59D88195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0.0130395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CBD45FD" w14:textId="61F02484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0.0131774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432D8F2" w14:textId="54B5D1AA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0.0187263</w:t>
            </w:r>
          </w:p>
        </w:tc>
      </w:tr>
      <w:tr w:rsidR="0068334A" w:rsidRPr="00F87E31" w14:paraId="56E83167" w14:textId="77777777" w:rsidTr="0068334A">
        <w:trPr>
          <w:trHeight w:val="324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3768181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24" w:type="dxa"/>
            <w:shd w:val="clear" w:color="auto" w:fill="auto"/>
            <w:noWrap/>
            <w:vAlign w:val="bottom"/>
            <w:hideMark/>
          </w:tcPr>
          <w:p w14:paraId="7452EEC7" w14:textId="77777777" w:rsidR="0068334A" w:rsidRPr="00F87E31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C9F3BFC" w14:textId="5E394E4F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0.13069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3CCF767" w14:textId="577E0796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0.13093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93C27DA" w14:textId="18F5EBFF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0.130513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3D18C5F" w14:textId="2D6B5BB2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0.131791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902D881" w14:textId="0AA98F23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0.134985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D3884FC" w14:textId="25E4F288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0.140625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C529343" w14:textId="5B390374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0.151189</w:t>
            </w:r>
          </w:p>
        </w:tc>
      </w:tr>
    </w:tbl>
    <w:p w14:paraId="6C076A3F" w14:textId="1CA93F34" w:rsidR="0068334A" w:rsidRDefault="0068334A">
      <w:pPr>
        <w:widowControl/>
      </w:pPr>
    </w:p>
    <w:tbl>
      <w:tblPr>
        <w:tblpPr w:leftFromText="180" w:rightFromText="180" w:vertAnchor="text" w:horzAnchor="margin" w:tblpXSpec="center" w:tblpY="79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935"/>
        <w:gridCol w:w="1057"/>
        <w:gridCol w:w="1057"/>
        <w:gridCol w:w="1077"/>
        <w:gridCol w:w="1077"/>
        <w:gridCol w:w="1077"/>
        <w:gridCol w:w="1077"/>
        <w:gridCol w:w="1077"/>
      </w:tblGrid>
      <w:tr w:rsidR="0068334A" w:rsidRPr="001117D6" w14:paraId="5BB0E516" w14:textId="77777777" w:rsidTr="0068334A">
        <w:trPr>
          <w:trHeight w:val="352"/>
        </w:trPr>
        <w:tc>
          <w:tcPr>
            <w:tcW w:w="3773" w:type="dxa"/>
            <w:gridSpan w:val="2"/>
            <w:shd w:val="clear" w:color="auto" w:fill="auto"/>
            <w:noWrap/>
            <w:vAlign w:val="bottom"/>
            <w:hideMark/>
          </w:tcPr>
          <w:p w14:paraId="291EA0D7" w14:textId="77777777" w:rsidR="0068334A" w:rsidRPr="001117D6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170D2B21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6F3C4E5A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7796C9D4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6EC9C306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4D4BA481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69F2D548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23ED24FE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68334A" w:rsidRPr="001117D6" w14:paraId="4D37BF76" w14:textId="77777777" w:rsidTr="0068334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C515B67" w14:textId="7A8D1448" w:rsidR="0068334A" w:rsidRPr="001117D6" w:rsidRDefault="0068334A" w:rsidP="0068334A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norma</w:t>
            </w: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l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482C5329" w14:textId="77777777" w:rsidR="0068334A" w:rsidRPr="001117D6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677F3671" w14:textId="5636F298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51906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6587222" w14:textId="150591CE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50161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A1F371A" w14:textId="11B7447C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46891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A91B57C" w14:textId="3ECB08D0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42891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2EC5C78" w14:textId="0E1DDD25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37891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0A43C58" w14:textId="2AB99628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33190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7AB99CB" w14:textId="2CC23B79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32134</w:t>
            </w:r>
          </w:p>
        </w:tc>
      </w:tr>
      <w:tr w:rsidR="0068334A" w:rsidRPr="001117D6" w14:paraId="27470A0F" w14:textId="77777777" w:rsidTr="0068334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EB8F871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491FFA71" w14:textId="77777777" w:rsidR="0068334A" w:rsidRPr="001117D6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6AD79066" w14:textId="32705A9D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16081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6ACB809A" w14:textId="1B5101B8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7651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C119559" w14:textId="0DBBAAAA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2731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99B457B" w14:textId="738F05C9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4C56AD6" w14:textId="50DDDB8A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4A03D7B" w14:textId="6A3C3025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621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26351D4" w14:textId="220FF4AD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601</w:t>
            </w:r>
          </w:p>
        </w:tc>
      </w:tr>
      <w:tr w:rsidR="0068334A" w:rsidRPr="001117D6" w14:paraId="1E4F5D70" w14:textId="77777777" w:rsidTr="0068334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</w:tcPr>
          <w:p w14:paraId="6B59A555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69289D72" w14:textId="77777777" w:rsidR="0068334A" w:rsidRDefault="0068334A" w:rsidP="0068334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62D0A16" w14:textId="592A66A4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4941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8E8C882" w14:textId="4AB07A98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4269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560E6E3" w14:textId="6F5BEAF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3431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1866D20" w14:textId="3451E61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3061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D155C95" w14:textId="194DACA9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2671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78DB8EA" w14:textId="7E0D9CBB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2FBBB5A" w14:textId="6B42BEDF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1961</w:t>
            </w:r>
          </w:p>
        </w:tc>
      </w:tr>
      <w:tr w:rsidR="0068334A" w:rsidRPr="001117D6" w14:paraId="1B7BC411" w14:textId="77777777" w:rsidTr="0068334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5C0612F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205D3D90" w14:textId="77777777" w:rsidR="0068334A" w:rsidRPr="001117D6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340F8FF6" w14:textId="7AA16479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58756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4129141" w14:textId="1C9872B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55072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75B4FFD" w14:textId="1F759A98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51981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51893E6" w14:textId="7DB870F6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48061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AEEA31E" w14:textId="27D292F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43517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FF47117" w14:textId="545CE279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39453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FA36C3A" w14:textId="0A692682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36271</w:t>
            </w:r>
          </w:p>
        </w:tc>
      </w:tr>
    </w:tbl>
    <w:tbl>
      <w:tblPr>
        <w:tblpPr w:leftFromText="180" w:rightFromText="180" w:vertAnchor="text" w:horzAnchor="margin" w:tblpXSpec="center" w:tblpY="2306"/>
        <w:tblW w:w="11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1"/>
        <w:gridCol w:w="1640"/>
        <w:gridCol w:w="1212"/>
        <w:gridCol w:w="1090"/>
        <w:gridCol w:w="1212"/>
        <w:gridCol w:w="1212"/>
        <w:gridCol w:w="1090"/>
        <w:gridCol w:w="1090"/>
        <w:gridCol w:w="1090"/>
      </w:tblGrid>
      <w:tr w:rsidR="0068334A" w:rsidRPr="00F87E31" w14:paraId="27A08F81" w14:textId="77777777" w:rsidTr="0068334A">
        <w:trPr>
          <w:trHeight w:val="324"/>
        </w:trPr>
        <w:tc>
          <w:tcPr>
            <w:tcW w:w="3341" w:type="dxa"/>
            <w:gridSpan w:val="2"/>
            <w:shd w:val="clear" w:color="auto" w:fill="auto"/>
            <w:noWrap/>
            <w:vAlign w:val="bottom"/>
            <w:hideMark/>
          </w:tcPr>
          <w:p w14:paraId="78F4915E" w14:textId="77777777" w:rsidR="0068334A" w:rsidRPr="00F87E31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5979B14B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C9364B0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D8A70A2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330FAF46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7BC3E1A6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4B4999D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3F75DCB3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68334A" w:rsidRPr="00F87E31" w14:paraId="606001F0" w14:textId="77777777" w:rsidTr="0068334A">
        <w:trPr>
          <w:trHeight w:val="324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5ADFE7C" w14:textId="346DAC49" w:rsidR="0068334A" w:rsidRPr="00F87E31" w:rsidRDefault="0068334A" w:rsidP="0068334A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normal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0F08C4D9" w14:textId="77777777" w:rsidR="0068334A" w:rsidRPr="00F87E31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E747E97" w14:textId="1B08A979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0.131609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62944D1" w14:textId="365A51BD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0.131113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841D739" w14:textId="41FE7DC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0.131273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0EA829E" w14:textId="5B2C0505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0.131255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FA1CA3A" w14:textId="42C986D4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0.131246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CD8034F" w14:textId="48465014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0.131037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603F1CD" w14:textId="4C7AD9AB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0.139279</w:t>
            </w:r>
          </w:p>
        </w:tc>
      </w:tr>
      <w:tr w:rsidR="0068334A" w:rsidRPr="00F87E31" w14:paraId="62ABA81C" w14:textId="77777777" w:rsidTr="0068334A">
        <w:trPr>
          <w:trHeight w:val="324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E37446E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09490D8D" w14:textId="77777777" w:rsidR="0068334A" w:rsidRPr="00F87E31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29988AD" w14:textId="1FFD5D20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0.105656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71D465D" w14:textId="55EA4C98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0.105041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9213EBD" w14:textId="1889575C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0.103753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B70DA83" w14:textId="67E92CBA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0.102776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37BA51C" w14:textId="7765C045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0.102285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97A14FC" w14:textId="158E1C11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0.103781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B840475" w14:textId="07D77B8A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0.104178</w:t>
            </w:r>
          </w:p>
        </w:tc>
      </w:tr>
      <w:tr w:rsidR="0068334A" w:rsidRPr="00F87E31" w14:paraId="23123838" w14:textId="77777777" w:rsidTr="0068334A">
        <w:trPr>
          <w:trHeight w:val="324"/>
        </w:trPr>
        <w:tc>
          <w:tcPr>
            <w:tcW w:w="1701" w:type="dxa"/>
            <w:shd w:val="clear" w:color="auto" w:fill="auto"/>
            <w:noWrap/>
            <w:vAlign w:val="bottom"/>
          </w:tcPr>
          <w:p w14:paraId="6E5D2F6F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640" w:type="dxa"/>
            <w:shd w:val="clear" w:color="auto" w:fill="auto"/>
            <w:noWrap/>
            <w:vAlign w:val="bottom"/>
          </w:tcPr>
          <w:p w14:paraId="07F1996F" w14:textId="77777777" w:rsidR="0068334A" w:rsidRDefault="0068334A" w:rsidP="0068334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A97DE36" w14:textId="70AB1BEC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0.010039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F34A1E0" w14:textId="6F5B0ED0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0.009425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132C332" w14:textId="135438ED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0.010057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377578A" w14:textId="21189D36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0.010713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4662512" w14:textId="4853F489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0.010122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DA8F881" w14:textId="57D91664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0.009932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6526C52" w14:textId="3E3CE660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0.009925</w:t>
            </w:r>
          </w:p>
        </w:tc>
      </w:tr>
      <w:tr w:rsidR="0068334A" w:rsidRPr="00F87E31" w14:paraId="4B6FB88C" w14:textId="77777777" w:rsidTr="0068334A">
        <w:trPr>
          <w:trHeight w:val="324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D037930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594CECCB" w14:textId="77777777" w:rsidR="0068334A" w:rsidRPr="00F87E31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7251716" w14:textId="415EC7DE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0.130535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4F3A40C" w14:textId="6C266510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0.130659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1E94057" w14:textId="180019B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0.130644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C563D99" w14:textId="56E7418B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0.130875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385D0F4" w14:textId="00CA56F4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0.130927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FADE739" w14:textId="6D767FDE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0.131616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D8C5398" w14:textId="76144E73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0.131024</w:t>
            </w:r>
          </w:p>
        </w:tc>
      </w:tr>
    </w:tbl>
    <w:p w14:paraId="04EB7D6D" w14:textId="376F41D6" w:rsidR="0068334A" w:rsidRDefault="0068334A">
      <w:pPr>
        <w:widowControl/>
      </w:pPr>
      <w:r>
        <w:rPr>
          <w:noProof/>
        </w:rPr>
        <w:drawing>
          <wp:anchor distT="0" distB="0" distL="114300" distR="114300" simplePos="0" relativeHeight="251749376" behindDoc="0" locked="0" layoutInCell="1" allowOverlap="1" wp14:anchorId="05B075DB" wp14:editId="72F4AF00">
            <wp:simplePos x="0" y="0"/>
            <wp:positionH relativeFrom="margin">
              <wp:align>left</wp:align>
            </wp:positionH>
            <wp:positionV relativeFrom="paragraph">
              <wp:posOffset>2592705</wp:posOffset>
            </wp:positionV>
            <wp:extent cx="5266690" cy="3434715"/>
            <wp:effectExtent l="0" t="0" r="10160" b="13335"/>
            <wp:wrapTopAndBottom/>
            <wp:docPr id="1570562567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F0C43A98-315B-40BB-98A3-6BE5E66157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0400" behindDoc="0" locked="0" layoutInCell="1" allowOverlap="1" wp14:anchorId="47394D51" wp14:editId="391101E1">
            <wp:simplePos x="0" y="0"/>
            <wp:positionH relativeFrom="margin">
              <wp:align>right</wp:align>
            </wp:positionH>
            <wp:positionV relativeFrom="paragraph">
              <wp:posOffset>6203315</wp:posOffset>
            </wp:positionV>
            <wp:extent cx="5439410" cy="3399155"/>
            <wp:effectExtent l="0" t="0" r="8890" b="10795"/>
            <wp:wrapTopAndBottom/>
            <wp:docPr id="1351948122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784F5E6C-2E9B-45A5-A115-4E4029CE1B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1" locked="0" layoutInCell="1" allowOverlap="1" wp14:anchorId="028053C3" wp14:editId="1D823692">
                <wp:simplePos x="0" y="0"/>
                <wp:positionH relativeFrom="column">
                  <wp:posOffset>-832339</wp:posOffset>
                </wp:positionH>
                <wp:positionV relativeFrom="paragraph">
                  <wp:posOffset>-542046</wp:posOffset>
                </wp:positionV>
                <wp:extent cx="3357245" cy="1404620"/>
                <wp:effectExtent l="0" t="0" r="14605" b="24765"/>
                <wp:wrapNone/>
                <wp:docPr id="23434609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EF941" w14:textId="309A59ED" w:rsidR="0068334A" w:rsidRPr="001117D6" w:rsidRDefault="0068334A" w:rsidP="0068334A">
                            <w:pP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5.4 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Normal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場</w:t>
                            </w: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景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00)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053C3" id="_x0000_s1033" type="#_x0000_t202" style="position:absolute;margin-left:-65.55pt;margin-top:-42.7pt;width:264.35pt;height:110.6pt;z-index:-251568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">
                <v:textbox style="mso-fit-shape-to-text:t">
                  <w:txbxContent>
                    <w:p w14:paraId="432EF941" w14:textId="309A59ED" w:rsidR="0068334A" w:rsidRPr="001117D6" w:rsidRDefault="0068334A" w:rsidP="0068334A">
                      <w:pP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 xml:space="preserve">5.4 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Normal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場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景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6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00)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tbl>
      <w:tblPr>
        <w:tblpPr w:leftFromText="180" w:rightFromText="180" w:vertAnchor="text" w:horzAnchor="margin" w:tblpXSpec="center" w:tblpY="60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935"/>
        <w:gridCol w:w="1057"/>
        <w:gridCol w:w="1057"/>
        <w:gridCol w:w="1077"/>
        <w:gridCol w:w="1077"/>
        <w:gridCol w:w="1077"/>
        <w:gridCol w:w="1077"/>
        <w:gridCol w:w="1077"/>
      </w:tblGrid>
      <w:tr w:rsidR="0068334A" w:rsidRPr="001117D6" w14:paraId="5F4E81C3" w14:textId="77777777" w:rsidTr="0068334A">
        <w:trPr>
          <w:trHeight w:val="352"/>
        </w:trPr>
        <w:tc>
          <w:tcPr>
            <w:tcW w:w="3773" w:type="dxa"/>
            <w:gridSpan w:val="2"/>
            <w:shd w:val="clear" w:color="auto" w:fill="auto"/>
            <w:noWrap/>
            <w:vAlign w:val="bottom"/>
            <w:hideMark/>
          </w:tcPr>
          <w:p w14:paraId="4AFDE929" w14:textId="77777777" w:rsidR="0068334A" w:rsidRPr="001117D6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09E69A39" w14:textId="79CA51C0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6EB72564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03225F5F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58B184AB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2D3B8711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5FB953B7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63CD8AB1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68334A" w:rsidRPr="001117D6" w14:paraId="4E2340CA" w14:textId="77777777" w:rsidTr="0068334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1D51165" w14:textId="77777777" w:rsidR="0068334A" w:rsidRPr="001117D6" w:rsidRDefault="0068334A" w:rsidP="0068334A">
            <w:pPr>
              <w:widowControl/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N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ormal 800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46093DB0" w14:textId="77777777" w:rsidR="0068334A" w:rsidRPr="001117D6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6B905549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53077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B24D53F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50864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F1591F3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47752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98CFCBB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42841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0C869AD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37273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38AE039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31774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1C8C465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28441</w:t>
            </w:r>
          </w:p>
        </w:tc>
      </w:tr>
      <w:tr w:rsidR="0068334A" w:rsidRPr="001117D6" w14:paraId="1A46BA37" w14:textId="77777777" w:rsidTr="0068334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9796704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0171D1EF" w14:textId="77777777" w:rsidR="0068334A" w:rsidRPr="001117D6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068F6A43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15921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6EC34CD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801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EB2851A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1A93539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36BB26F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5A9274A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55508FE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601</w:t>
            </w:r>
          </w:p>
        </w:tc>
      </w:tr>
      <w:tr w:rsidR="0068334A" w:rsidRPr="001117D6" w14:paraId="005D16C7" w14:textId="77777777" w:rsidTr="0068334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</w:tcPr>
          <w:p w14:paraId="26627D77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2B73FB86" w14:textId="77777777" w:rsidR="0068334A" w:rsidRDefault="0068334A" w:rsidP="0068334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B850D7D" w14:textId="3C04AE9F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5171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A6324AA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88266B3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3751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DAAABCF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2681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78DE252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2221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9300727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1881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28F592D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1161</w:t>
            </w:r>
          </w:p>
        </w:tc>
      </w:tr>
      <w:tr w:rsidR="0068334A" w:rsidRPr="001117D6" w14:paraId="1B7DF935" w14:textId="77777777" w:rsidTr="0068334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E3F747D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336488A0" w14:textId="77777777" w:rsidR="0068334A" w:rsidRPr="001117D6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32DA2039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57966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512FC4D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56031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4660EC1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52701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A50FAD4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50241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FB33C1B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47228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A15AE46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42143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CCBA4CC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38277</w:t>
            </w:r>
          </w:p>
        </w:tc>
      </w:tr>
    </w:tbl>
    <w:p w14:paraId="7832DC35" w14:textId="7D4CF489" w:rsidR="0068334A" w:rsidRDefault="0068334A" w:rsidP="00947198">
      <w:pPr>
        <w:widowControl/>
      </w:pPr>
      <w:r>
        <w:rPr>
          <w:noProof/>
        </w:rPr>
        <w:drawing>
          <wp:anchor distT="0" distB="0" distL="114300" distR="114300" simplePos="0" relativeHeight="251744256" behindDoc="0" locked="0" layoutInCell="1" allowOverlap="1" wp14:anchorId="5DAC2929" wp14:editId="478771DD">
            <wp:simplePos x="0" y="0"/>
            <wp:positionH relativeFrom="column">
              <wp:posOffset>25400</wp:posOffset>
            </wp:positionH>
            <wp:positionV relativeFrom="paragraph">
              <wp:posOffset>2533650</wp:posOffset>
            </wp:positionV>
            <wp:extent cx="5322570" cy="3411220"/>
            <wp:effectExtent l="0" t="0" r="11430" b="17780"/>
            <wp:wrapTopAndBottom/>
            <wp:docPr id="178487305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845E076D-8547-4AEB-B69C-584600737A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3232" behindDoc="0" locked="0" layoutInCell="1" allowOverlap="1" wp14:anchorId="1B9827C2" wp14:editId="37A68F78">
            <wp:simplePos x="0" y="0"/>
            <wp:positionH relativeFrom="margin">
              <wp:align>left</wp:align>
            </wp:positionH>
            <wp:positionV relativeFrom="paragraph">
              <wp:posOffset>5964604</wp:posOffset>
            </wp:positionV>
            <wp:extent cx="5427345" cy="3411220"/>
            <wp:effectExtent l="0" t="0" r="1905" b="17780"/>
            <wp:wrapTopAndBottom/>
            <wp:docPr id="79254998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C40E2480-77DD-493A-9CB6-9B3079C4FC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29D03E3C" wp14:editId="4CB1B20D">
                <wp:simplePos x="0" y="0"/>
                <wp:positionH relativeFrom="column">
                  <wp:posOffset>-772453</wp:posOffset>
                </wp:positionH>
                <wp:positionV relativeFrom="paragraph">
                  <wp:posOffset>-600319</wp:posOffset>
                </wp:positionV>
                <wp:extent cx="3357245" cy="1404620"/>
                <wp:effectExtent l="0" t="0" r="14605" b="24765"/>
                <wp:wrapNone/>
                <wp:docPr id="2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CF163" w14:textId="62FA44BD" w:rsidR="00947198" w:rsidRPr="001117D6" w:rsidRDefault="0068334A" w:rsidP="00947198">
                            <w:pP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5.4 </w:t>
                            </w:r>
                            <w:r w:rsidR="00947198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Normal</w:t>
                            </w:r>
                            <w:r w:rsidR="00947198"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場</w:t>
                            </w:r>
                            <w:r w:rsidR="00947198"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景</w:t>
                            </w:r>
                            <w:r w:rsidR="00427C72"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(800)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03E3C" id="_x0000_s1034" type="#_x0000_t202" style="position:absolute;margin-left:-60.8pt;margin-top:-47.25pt;width:264.35pt;height:110.6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">
                <v:textbox style="mso-fit-shape-to-text:t">
                  <w:txbxContent>
                    <w:p w14:paraId="553CF163" w14:textId="62FA44BD" w:rsidR="00947198" w:rsidRPr="001117D6" w:rsidRDefault="0068334A" w:rsidP="00947198">
                      <w:pP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 xml:space="preserve">5.4 </w:t>
                      </w:r>
                      <w:r w:rsidR="00947198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Normal</w:t>
                      </w:r>
                      <w:r w:rsidR="00947198"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場</w:t>
                      </w:r>
                      <w:r w:rsidR="00947198"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景</w:t>
                      </w:r>
                      <w:r w:rsidR="00427C72"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(800)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-44"/>
        <w:tblW w:w="11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1"/>
        <w:gridCol w:w="1640"/>
        <w:gridCol w:w="1212"/>
        <w:gridCol w:w="1090"/>
        <w:gridCol w:w="1212"/>
        <w:gridCol w:w="1212"/>
        <w:gridCol w:w="1090"/>
        <w:gridCol w:w="1090"/>
        <w:gridCol w:w="1090"/>
      </w:tblGrid>
      <w:tr w:rsidR="0068334A" w:rsidRPr="00F87E31" w14:paraId="721C7582" w14:textId="77777777" w:rsidTr="0068334A">
        <w:trPr>
          <w:trHeight w:val="324"/>
        </w:trPr>
        <w:tc>
          <w:tcPr>
            <w:tcW w:w="3341" w:type="dxa"/>
            <w:gridSpan w:val="2"/>
            <w:shd w:val="clear" w:color="auto" w:fill="auto"/>
            <w:noWrap/>
            <w:vAlign w:val="bottom"/>
            <w:hideMark/>
          </w:tcPr>
          <w:p w14:paraId="74FF231E" w14:textId="77777777" w:rsidR="0068334A" w:rsidRPr="00F87E31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AF32B9C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DDCE74C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EA2308A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F2D077C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6D84E281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1DF2737D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7945495D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68334A" w:rsidRPr="00F87E31" w14:paraId="710F5B65" w14:textId="77777777" w:rsidTr="0068334A">
        <w:trPr>
          <w:trHeight w:val="324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8D4FED4" w14:textId="77777777" w:rsidR="0068334A" w:rsidRPr="00F87E31" w:rsidRDefault="0068334A" w:rsidP="0068334A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normal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8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2E40D592" w14:textId="77777777" w:rsidR="0068334A" w:rsidRPr="00F87E31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84E119E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0.130818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6068A21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0.130743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3EDE284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0.131032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817A337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0.13157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DDD56D6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0.131081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F593220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0.130988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BE4BC0E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0.131417</w:t>
            </w:r>
          </w:p>
        </w:tc>
      </w:tr>
      <w:tr w:rsidR="0068334A" w:rsidRPr="00F87E31" w14:paraId="2858A7E6" w14:textId="77777777" w:rsidTr="0068334A">
        <w:trPr>
          <w:trHeight w:val="324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5322A9F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209A1C8F" w14:textId="77777777" w:rsidR="0068334A" w:rsidRPr="00F87E31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3466B19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0.106964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F876D0E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0.104429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96F9D29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0.105349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9ECF706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0.10549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2CD85CF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0.104875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1932DDD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0.102137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653650E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0.100531</w:t>
            </w:r>
          </w:p>
        </w:tc>
      </w:tr>
      <w:tr w:rsidR="0068334A" w:rsidRPr="00F87E31" w14:paraId="00114538" w14:textId="77777777" w:rsidTr="0068334A">
        <w:trPr>
          <w:trHeight w:val="324"/>
        </w:trPr>
        <w:tc>
          <w:tcPr>
            <w:tcW w:w="1701" w:type="dxa"/>
            <w:shd w:val="clear" w:color="auto" w:fill="auto"/>
            <w:noWrap/>
            <w:vAlign w:val="bottom"/>
          </w:tcPr>
          <w:p w14:paraId="6C2DE5EA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640" w:type="dxa"/>
            <w:shd w:val="clear" w:color="auto" w:fill="auto"/>
            <w:noWrap/>
            <w:vAlign w:val="bottom"/>
          </w:tcPr>
          <w:p w14:paraId="37DA2729" w14:textId="77777777" w:rsidR="0068334A" w:rsidRDefault="0068334A" w:rsidP="0068334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71D3220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0.010482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618D47C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0.010956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19C713D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0.010498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9B102FC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0.010232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6CC3E83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0.010152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486ED92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0.009821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754ECE8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0.010208</w:t>
            </w:r>
          </w:p>
        </w:tc>
      </w:tr>
      <w:tr w:rsidR="0068334A" w:rsidRPr="00F87E31" w14:paraId="2D9CD9FE" w14:textId="77777777" w:rsidTr="0068334A">
        <w:trPr>
          <w:trHeight w:val="324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1992D04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5C60CAB8" w14:textId="77777777" w:rsidR="0068334A" w:rsidRPr="00F87E31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84DDB46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0.131263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DE1CB85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0.131023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A4984E8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0.131004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17C9F16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0.130929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4EFCA90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0.131122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E3AB94D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0.131294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DE38CC9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0.131043</w:t>
            </w:r>
          </w:p>
        </w:tc>
      </w:tr>
    </w:tbl>
    <w:p w14:paraId="3576CE2C" w14:textId="0F5487DA" w:rsidR="00DC422B" w:rsidRDefault="0068334A" w:rsidP="003E2309">
      <w:pPr>
        <w:widowControl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9136" behindDoc="1" locked="0" layoutInCell="1" allowOverlap="1" wp14:anchorId="6557783D" wp14:editId="14D4D533">
                <wp:simplePos x="0" y="0"/>
                <wp:positionH relativeFrom="column">
                  <wp:posOffset>-581123</wp:posOffset>
                </wp:positionH>
                <wp:positionV relativeFrom="paragraph">
                  <wp:posOffset>-490806</wp:posOffset>
                </wp:positionV>
                <wp:extent cx="1677971" cy="1404620"/>
                <wp:effectExtent l="0" t="0" r="17780" b="24765"/>
                <wp:wrapNone/>
                <wp:docPr id="92745566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97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3340E" w14:textId="10172DA0" w:rsidR="002E3EAD" w:rsidRPr="001117D6" w:rsidRDefault="004F4D8F" w:rsidP="002E3EAD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5.5</w:t>
                            </w:r>
                            <w:r w:rsidR="002E3EAD"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資料壓縮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7783D" id="_x0000_s1035" type="#_x0000_t202" style="position:absolute;margin-left:-45.75pt;margin-top:-38.65pt;width:132.1pt;height:110.6pt;z-index:-251577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">
                <v:textbox style="mso-fit-shape-to-text:t">
                  <w:txbxContent>
                    <w:p w14:paraId="3493340E" w14:textId="10172DA0" w:rsidR="002E3EAD" w:rsidRPr="001117D6" w:rsidRDefault="004F4D8F" w:rsidP="002E3EAD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5.5</w:t>
                      </w:r>
                      <w:r w:rsidR="002E3EAD"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資料壓縮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161"/>
        <w:tblW w:w="64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2"/>
        <w:gridCol w:w="1514"/>
        <w:gridCol w:w="1038"/>
        <w:gridCol w:w="1038"/>
        <w:gridCol w:w="1127"/>
      </w:tblGrid>
      <w:tr w:rsidR="002E3EAD" w:rsidRPr="00F87E31" w14:paraId="5AB30F56" w14:textId="77777777" w:rsidTr="002E3EAD">
        <w:trPr>
          <w:trHeight w:val="337"/>
        </w:trPr>
        <w:tc>
          <w:tcPr>
            <w:tcW w:w="3236" w:type="dxa"/>
            <w:gridSpan w:val="2"/>
            <w:shd w:val="clear" w:color="auto" w:fill="auto"/>
            <w:noWrap/>
            <w:vAlign w:val="bottom"/>
            <w:hideMark/>
          </w:tcPr>
          <w:p w14:paraId="459DE609" w14:textId="77777777" w:rsidR="002E3EAD" w:rsidRPr="00F87E31" w:rsidRDefault="002E3EAD" w:rsidP="002E3EAD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AVG_LIFETIME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558EB1BF" w14:textId="45AB52C3" w:rsidR="002E3EAD" w:rsidRPr="00F87E31" w:rsidRDefault="002E3EAD" w:rsidP="002E3EAD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1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5E45DB5B" w14:textId="7757BD64" w:rsidR="002E3EAD" w:rsidRPr="00F87E31" w:rsidRDefault="002E3EAD" w:rsidP="002E3EAD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0.75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38FD0C46" w14:textId="1E98126B" w:rsidR="002E3EAD" w:rsidRPr="00F87E31" w:rsidRDefault="002E3EAD" w:rsidP="002E3EAD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0.5</w:t>
            </w:r>
          </w:p>
        </w:tc>
      </w:tr>
      <w:tr w:rsidR="002E3EAD" w:rsidRPr="00F87E31" w14:paraId="5A1844E5" w14:textId="77777777" w:rsidTr="002E3EAD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22603C5F" w14:textId="4E69A352" w:rsidR="002E3EAD" w:rsidRPr="00F87E31" w:rsidRDefault="002E3EAD" w:rsidP="002E3EAD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normal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60F8D217" w14:textId="77777777" w:rsidR="002E3EAD" w:rsidRPr="00F87E31" w:rsidRDefault="002E3EAD" w:rsidP="002E3EAD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44A0A46E" w14:textId="681B280E" w:rsidR="002E3EAD" w:rsidRPr="00F87E31" w:rsidRDefault="002E3EAD" w:rsidP="002E3EAD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61D0F543" w14:textId="7E2B8F08" w:rsidR="002E3EAD" w:rsidRPr="00F87E31" w:rsidRDefault="002E3EAD" w:rsidP="002E3EAD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285DFB5C" w14:textId="60DFA0E0" w:rsidR="002E3EAD" w:rsidRPr="00F87E31" w:rsidRDefault="002E3EAD" w:rsidP="002E3EAD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2E3EAD" w:rsidRPr="00F87E31" w14:paraId="62844E45" w14:textId="77777777" w:rsidTr="002E3EAD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7017F774" w14:textId="77777777" w:rsidR="002E3EAD" w:rsidRPr="00F87E31" w:rsidRDefault="002E3EAD" w:rsidP="002E3EAD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627D1D6B" w14:textId="77777777" w:rsidR="002E3EAD" w:rsidRPr="00F87E31" w:rsidRDefault="002E3EAD" w:rsidP="002E3EAD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74DE6A82" w14:textId="699941DB" w:rsidR="002E3EAD" w:rsidRPr="00F87E31" w:rsidRDefault="002E3EAD" w:rsidP="002E3EAD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13A8F8DC" w14:textId="4A7E47E7" w:rsidR="002E3EAD" w:rsidRPr="00F87E31" w:rsidRDefault="002E3EAD" w:rsidP="002E3EAD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545FDEAC" w14:textId="12866FDE" w:rsidR="002E3EAD" w:rsidRPr="00F87E31" w:rsidRDefault="002E3EAD" w:rsidP="002E3EAD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2E3EAD" w:rsidRPr="00F87E31" w14:paraId="1D0E50F7" w14:textId="77777777" w:rsidTr="002E3EAD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08BB85A3" w14:textId="77777777" w:rsidR="002E3EAD" w:rsidRPr="00F87E31" w:rsidRDefault="002E3EAD" w:rsidP="002E3EAD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1D026627" w14:textId="77777777" w:rsidR="002E3EAD" w:rsidRPr="00F87E31" w:rsidRDefault="002E3EAD" w:rsidP="002E3EAD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0015B8E5" w14:textId="3D606A3E" w:rsidR="002E3EAD" w:rsidRPr="00F87E31" w:rsidRDefault="002E3EAD" w:rsidP="002E3EAD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5C62CAAF" w14:textId="03D92B57" w:rsidR="002E3EAD" w:rsidRPr="00F87E31" w:rsidRDefault="002E3EAD" w:rsidP="002E3EAD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55067CD5" w14:textId="18B631A8" w:rsidR="002E3EAD" w:rsidRPr="00F87E31" w:rsidRDefault="002E3EAD" w:rsidP="002E3EAD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2E3EAD" w:rsidRPr="00F87E31" w14:paraId="797521A6" w14:textId="77777777" w:rsidTr="002E3EAD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4944E002" w14:textId="77777777" w:rsidR="002E3EAD" w:rsidRPr="00F87E31" w:rsidRDefault="002E3EAD" w:rsidP="002E3EAD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7252831E" w14:textId="77777777" w:rsidR="002E3EAD" w:rsidRPr="00F87E31" w:rsidRDefault="002E3EAD" w:rsidP="002E3EAD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627D004B" w14:textId="7157C077" w:rsidR="002E3EAD" w:rsidRPr="00F87E31" w:rsidRDefault="002E3EAD" w:rsidP="002E3EAD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70813AC0" w14:textId="6647F390" w:rsidR="002E3EAD" w:rsidRPr="00F87E31" w:rsidRDefault="002E3EAD" w:rsidP="002E3EAD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28B7BB1B" w14:textId="51F605C3" w:rsidR="002E3EAD" w:rsidRPr="00F87E31" w:rsidRDefault="002E3EAD" w:rsidP="002E3EAD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</w:tbl>
    <w:p w14:paraId="491ECFF0" w14:textId="5CF94884" w:rsidR="00947198" w:rsidRDefault="00947198" w:rsidP="003E2309">
      <w:pPr>
        <w:widowControl/>
        <w:rPr>
          <w:rFonts w:hint="eastAsia"/>
        </w:rPr>
      </w:pPr>
    </w:p>
    <w:sectPr w:rsidR="00947198" w:rsidSect="00D93341">
      <w:pgSz w:w="11910" w:h="16840" w:code="9"/>
      <w:pgMar w:top="1400" w:right="1680" w:bottom="280" w:left="1640" w:header="720" w:footer="720" w:gutter="0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86721F" w14:textId="77777777" w:rsidR="00D93341" w:rsidRDefault="00D93341" w:rsidP="002208B8">
      <w:r>
        <w:separator/>
      </w:r>
    </w:p>
  </w:endnote>
  <w:endnote w:type="continuationSeparator" w:id="0">
    <w:p w14:paraId="39C0A17E" w14:textId="77777777" w:rsidR="00D93341" w:rsidRDefault="00D93341" w:rsidP="00220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D472F" w14:textId="77777777" w:rsidR="00D93341" w:rsidRDefault="00D93341" w:rsidP="002208B8">
      <w:r>
        <w:separator/>
      </w:r>
    </w:p>
  </w:footnote>
  <w:footnote w:type="continuationSeparator" w:id="0">
    <w:p w14:paraId="04B562E4" w14:textId="77777777" w:rsidR="00D93341" w:rsidRDefault="00D93341" w:rsidP="002208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bordersDoNotSurroundHeader/>
  <w:bordersDoNotSurroundFooter/>
  <w:proofState w:spelling="clean" w:grammar="clean"/>
  <w:defaultTabStop w:val="480"/>
  <w:drawingGridHorizontalSpacing w:val="110"/>
  <w:drawingGridVerticalSpacing w:val="299"/>
  <w:displayHorizont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C5"/>
    <w:rsid w:val="000027F3"/>
    <w:rsid w:val="000F5F2A"/>
    <w:rsid w:val="001117D6"/>
    <w:rsid w:val="00173ED6"/>
    <w:rsid w:val="001822C6"/>
    <w:rsid w:val="001E6FF2"/>
    <w:rsid w:val="002208B8"/>
    <w:rsid w:val="00282608"/>
    <w:rsid w:val="002E3EAD"/>
    <w:rsid w:val="00330965"/>
    <w:rsid w:val="00331A14"/>
    <w:rsid w:val="00355E23"/>
    <w:rsid w:val="00372B4C"/>
    <w:rsid w:val="003E2309"/>
    <w:rsid w:val="00427C72"/>
    <w:rsid w:val="004816E1"/>
    <w:rsid w:val="004C7FC0"/>
    <w:rsid w:val="004F4D8F"/>
    <w:rsid w:val="0053369B"/>
    <w:rsid w:val="00567173"/>
    <w:rsid w:val="005D51C6"/>
    <w:rsid w:val="005E283B"/>
    <w:rsid w:val="005F4BC6"/>
    <w:rsid w:val="00651631"/>
    <w:rsid w:val="00654673"/>
    <w:rsid w:val="0068334A"/>
    <w:rsid w:val="00687407"/>
    <w:rsid w:val="006A16DA"/>
    <w:rsid w:val="006E7C39"/>
    <w:rsid w:val="007341EF"/>
    <w:rsid w:val="00794FE5"/>
    <w:rsid w:val="00812616"/>
    <w:rsid w:val="00824D20"/>
    <w:rsid w:val="0083596A"/>
    <w:rsid w:val="00893736"/>
    <w:rsid w:val="00947198"/>
    <w:rsid w:val="00966AB4"/>
    <w:rsid w:val="00A5744B"/>
    <w:rsid w:val="00A80425"/>
    <w:rsid w:val="00B21320"/>
    <w:rsid w:val="00C51CC5"/>
    <w:rsid w:val="00C7238F"/>
    <w:rsid w:val="00CE0386"/>
    <w:rsid w:val="00D06886"/>
    <w:rsid w:val="00D317CE"/>
    <w:rsid w:val="00D93341"/>
    <w:rsid w:val="00D94468"/>
    <w:rsid w:val="00DC422B"/>
    <w:rsid w:val="00EA1CA2"/>
    <w:rsid w:val="00EB09EF"/>
    <w:rsid w:val="00F8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2ECDC"/>
  <w15:chartTrackingRefBased/>
  <w15:docId w15:val="{E3486D64-2A9F-4131-97FA-8DEFFBD8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08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208B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208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208B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8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hart" Target="charts/chart16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20" Type="http://schemas.openxmlformats.org/officeDocument/2006/relationships/chart" Target="charts/chart15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chart" Target="charts/chart19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23" Type="http://schemas.openxmlformats.org/officeDocument/2006/relationships/chart" Target="charts/chart18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chart" Target="charts/chart1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new&#32178;&#36335;&#22781;&#21629;&#27604;&#36611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esearch\my\test\output\mem_PLR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lifetime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esearch\my\test\output\mem_PLR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lifetime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esearch\my\test\output\mem_lifetime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esearch\my\test\output\mem_PLR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esearch\my\test\output\mem_lifetime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esearch\my\test\output\mem_PLR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esearch\my\test\output\mem_lifetime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esearch\my\test\output\mem_PLR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new&#32178;&#36335;&#22781;&#21629;&#27604;&#36611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new&#32178;&#36335;&#22781;&#21629;&#27604;&#36611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compress&#32178;&#36335;&#22781;&#21629;&#27604;&#36611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compress&#23553;&#21253;&#36986;&#22833;&#29575;&#27604;&#36611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compress&#32178;&#36335;&#22781;&#21629;&#27604;&#36611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compress&#23553;&#21253;&#36986;&#22833;&#29575;&#27604;&#36611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esearch\my\test\output\mem_PLR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lifetime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工作表1!$B$14</c:f>
              <c:strCache>
                <c:ptCount val="1"/>
                <c:pt idx="0">
                  <c:v>1.2/1.2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rgbClr val="00B0F0"/>
              </a:solidFill>
            </a:ln>
            <a:effectLst/>
          </c:spPr>
          <c:invertIfNegative val="0"/>
          <c:cat>
            <c:numRef>
              <c:f>工作表1!$D$13</c:f>
              <c:numCache>
                <c:formatCode>General</c:formatCode>
                <c:ptCount val="1"/>
                <c:pt idx="0">
                  <c:v>800</c:v>
                </c:pt>
              </c:numCache>
            </c:numRef>
          </c:cat>
          <c:val>
            <c:numRef>
              <c:f>工作表1!$D$14</c:f>
              <c:numCache>
                <c:formatCode>General</c:formatCode>
                <c:ptCount val="1"/>
                <c:pt idx="0">
                  <c:v>19031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D4B-442C-BBBA-7B87B7F27015}"/>
            </c:ext>
          </c:extLst>
        </c:ser>
        <c:ser>
          <c:idx val="1"/>
          <c:order val="1"/>
          <c:tx>
            <c:strRef>
              <c:f>工作表1!$B$15</c:f>
              <c:strCache>
                <c:ptCount val="1"/>
                <c:pt idx="0">
                  <c:v>1.2/1.7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>
              <a:solidFill>
                <a:schemeClr val="tx2">
                  <a:lumMod val="20000"/>
                  <a:lumOff val="80000"/>
                </a:schemeClr>
              </a:solidFill>
            </a:ln>
            <a:effectLst/>
          </c:spPr>
          <c:invertIfNegative val="0"/>
          <c:cat>
            <c:numRef>
              <c:f>工作表1!$D$13</c:f>
              <c:numCache>
                <c:formatCode>General</c:formatCode>
                <c:ptCount val="1"/>
                <c:pt idx="0">
                  <c:v>800</c:v>
                </c:pt>
              </c:numCache>
            </c:numRef>
          </c:cat>
          <c:val>
            <c:numRef>
              <c:f>工作表1!$D$15</c:f>
              <c:numCache>
                <c:formatCode>General</c:formatCode>
                <c:ptCount val="1"/>
                <c:pt idx="0">
                  <c:v>18081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D4B-442C-BBBA-7B87B7F27015}"/>
            </c:ext>
          </c:extLst>
        </c:ser>
        <c:ser>
          <c:idx val="2"/>
          <c:order val="2"/>
          <c:tx>
            <c:strRef>
              <c:f>工作表1!$B$16</c:f>
              <c:strCache>
                <c:ptCount val="1"/>
                <c:pt idx="0">
                  <c:v>1.2/1.6</c:v>
                </c:pt>
              </c:strCache>
            </c:strRef>
          </c:tx>
          <c:spPr>
            <a:solidFill>
              <a:schemeClr val="accent1">
                <a:lumMod val="20000"/>
                <a:lumOff val="80000"/>
              </a:schemeClr>
            </a:solidFill>
            <a:ln>
              <a:solidFill>
                <a:schemeClr val="accent1">
                  <a:lumMod val="20000"/>
                  <a:lumOff val="80000"/>
                </a:schemeClr>
              </a:solidFill>
            </a:ln>
            <a:effectLst/>
          </c:spPr>
          <c:invertIfNegative val="0"/>
          <c:cat>
            <c:numRef>
              <c:f>工作表1!$D$13</c:f>
              <c:numCache>
                <c:formatCode>General</c:formatCode>
                <c:ptCount val="1"/>
                <c:pt idx="0">
                  <c:v>800</c:v>
                </c:pt>
              </c:numCache>
            </c:numRef>
          </c:cat>
          <c:val>
            <c:numRef>
              <c:f>工作表1!$D$16</c:f>
              <c:numCache>
                <c:formatCode>General</c:formatCode>
                <c:ptCount val="1"/>
                <c:pt idx="0">
                  <c:v>19313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D4B-442C-BBBA-7B87B7F27015}"/>
            </c:ext>
          </c:extLst>
        </c:ser>
        <c:ser>
          <c:idx val="3"/>
          <c:order val="3"/>
          <c:tx>
            <c:strRef>
              <c:f>工作表1!$B$17</c:f>
              <c:strCache>
                <c:ptCount val="1"/>
                <c:pt idx="0">
                  <c:v>1.3/1.6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工作表1!$D$13</c:f>
              <c:numCache>
                <c:formatCode>General</c:formatCode>
                <c:ptCount val="1"/>
                <c:pt idx="0">
                  <c:v>800</c:v>
                </c:pt>
              </c:numCache>
            </c:numRef>
          </c:cat>
          <c:val>
            <c:numRef>
              <c:f>工作表1!$D$17</c:f>
              <c:numCache>
                <c:formatCode>General</c:formatCode>
                <c:ptCount val="1"/>
                <c:pt idx="0">
                  <c:v>18666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D4B-442C-BBBA-7B87B7F27015}"/>
            </c:ext>
          </c:extLst>
        </c:ser>
        <c:ser>
          <c:idx val="4"/>
          <c:order val="4"/>
          <c:tx>
            <c:strRef>
              <c:f>工作表1!$B$18</c:f>
              <c:strCache>
                <c:ptCount val="1"/>
                <c:pt idx="0">
                  <c:v>1.3/1.7</c:v>
                </c:pt>
              </c:strCache>
            </c:strRef>
          </c:tx>
          <c:spPr>
            <a:solidFill>
              <a:schemeClr val="accent3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工作表1!$D$13</c:f>
              <c:numCache>
                <c:formatCode>General</c:formatCode>
                <c:ptCount val="1"/>
                <c:pt idx="0">
                  <c:v>800</c:v>
                </c:pt>
              </c:numCache>
            </c:numRef>
          </c:cat>
          <c:val>
            <c:numRef>
              <c:f>工作表1!$D$18</c:f>
              <c:numCache>
                <c:formatCode>General</c:formatCode>
                <c:ptCount val="1"/>
                <c:pt idx="0">
                  <c:v>15451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D4B-442C-BBBA-7B87B7F27015}"/>
            </c:ext>
          </c:extLst>
        </c:ser>
        <c:ser>
          <c:idx val="5"/>
          <c:order val="5"/>
          <c:tx>
            <c:strRef>
              <c:f>工作表1!$B$19</c:f>
              <c:strCache>
                <c:ptCount val="1"/>
                <c:pt idx="0">
                  <c:v>1.7/1.7</c:v>
                </c:pt>
              </c:strCache>
            </c:strRef>
          </c:tx>
          <c:spPr>
            <a:solidFill>
              <a:schemeClr val="accent3">
                <a:lumMod val="20000"/>
                <a:lumOff val="8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工作表1!$D$13</c:f>
              <c:numCache>
                <c:formatCode>General</c:formatCode>
                <c:ptCount val="1"/>
                <c:pt idx="0">
                  <c:v>800</c:v>
                </c:pt>
              </c:numCache>
            </c:numRef>
          </c:cat>
          <c:val>
            <c:numRef>
              <c:f>工作表1!$D$19</c:f>
              <c:numCache>
                <c:formatCode>General</c:formatCode>
                <c:ptCount val="1"/>
                <c:pt idx="0">
                  <c:v>18131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D4B-442C-BBBA-7B87B7F270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50830704"/>
        <c:axId val="350830312"/>
      </c:barChart>
      <c:catAx>
        <c:axId val="350830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0312"/>
        <c:crosses val="autoZero"/>
        <c:auto val="1"/>
        <c:lblAlgn val="ctr"/>
        <c:lblOffset val="100"/>
        <c:noMultiLvlLbl val="0"/>
      </c:catAx>
      <c:valAx>
        <c:axId val="350830312"/>
        <c:scaling>
          <c:orientation val="minMax"/>
          <c:max val="31000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</a:t>
                </a:r>
                <a:r>
                  <a:rPr lang="en-US" altLang="zh-TW" baseline="0"/>
                  <a:t>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0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工作表1!$B$10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工作表1!$M$9:$S$9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工作表1!$M$10:$S$10</c:f>
              <c:numCache>
                <c:formatCode>General</c:formatCode>
                <c:ptCount val="7"/>
                <c:pt idx="0">
                  <c:v>0.12862000000000001</c:v>
                </c:pt>
                <c:pt idx="1">
                  <c:v>0.128665</c:v>
                </c:pt>
                <c:pt idx="2">
                  <c:v>0.13037199999999999</c:v>
                </c:pt>
                <c:pt idx="3">
                  <c:v>0.13832800000000001</c:v>
                </c:pt>
                <c:pt idx="4">
                  <c:v>0.14865200000000001</c:v>
                </c:pt>
                <c:pt idx="5">
                  <c:v>0.15185899999999999</c:v>
                </c:pt>
                <c:pt idx="6">
                  <c:v>0.15626699999999999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88-4D41-BE80-C6E069777714}"/>
            </c:ext>
          </c:extLst>
        </c:ser>
        <c:ser>
          <c:idx val="1"/>
          <c:order val="1"/>
          <c:tx>
            <c:strRef>
              <c:f>工作表1!$B$11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工作表1!$M$9:$S$9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工作表1!$M$11:$S$11</c:f>
              <c:numCache>
                <c:formatCode>General</c:formatCode>
                <c:ptCount val="7"/>
                <c:pt idx="0">
                  <c:v>0.104777</c:v>
                </c:pt>
                <c:pt idx="1">
                  <c:v>0.103796</c:v>
                </c:pt>
                <c:pt idx="2">
                  <c:v>0.103936</c:v>
                </c:pt>
                <c:pt idx="3">
                  <c:v>0.11143599999999999</c:v>
                </c:pt>
                <c:pt idx="4">
                  <c:v>0.12381499999999999</c:v>
                </c:pt>
                <c:pt idx="5">
                  <c:v>0.15978000000000001</c:v>
                </c:pt>
                <c:pt idx="6">
                  <c:v>0.18734999999999999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388-4D41-BE80-C6E069777714}"/>
            </c:ext>
          </c:extLst>
        </c:ser>
        <c:ser>
          <c:idx val="2"/>
          <c:order val="2"/>
          <c:tx>
            <c:strRef>
              <c:f>工作表1!$B$12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工作表1!$M$9:$S$9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工作表1!$M$12:$S$12</c:f>
              <c:numCache>
                <c:formatCode>General</c:formatCode>
                <c:ptCount val="7"/>
                <c:pt idx="0">
                  <c:v>1.07691E-2</c:v>
                </c:pt>
                <c:pt idx="1">
                  <c:v>9.78242E-3</c:v>
                </c:pt>
                <c:pt idx="2">
                  <c:v>9.8861299999999999E-3</c:v>
                </c:pt>
                <c:pt idx="3">
                  <c:v>1.0085E-2</c:v>
                </c:pt>
                <c:pt idx="4">
                  <c:v>1.04961E-2</c:v>
                </c:pt>
                <c:pt idx="5">
                  <c:v>1.00135E-2</c:v>
                </c:pt>
                <c:pt idx="6">
                  <c:v>1.07203E-2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388-4D41-BE80-C6E069777714}"/>
            </c:ext>
          </c:extLst>
        </c:ser>
        <c:ser>
          <c:idx val="3"/>
          <c:order val="3"/>
          <c:tx>
            <c:strRef>
              <c:f>工作表1!$B$13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工作表1!$M$9:$S$9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工作表1!$M$13:$S$13</c:f>
              <c:numCache>
                <c:formatCode>General</c:formatCode>
                <c:ptCount val="7"/>
                <c:pt idx="0">
                  <c:v>0.12837000000000001</c:v>
                </c:pt>
                <c:pt idx="1">
                  <c:v>0.12870899999999999</c:v>
                </c:pt>
                <c:pt idx="2">
                  <c:v>0.129053</c:v>
                </c:pt>
                <c:pt idx="3">
                  <c:v>0.12934000000000001</c:v>
                </c:pt>
                <c:pt idx="4">
                  <c:v>0.131687</c:v>
                </c:pt>
                <c:pt idx="5">
                  <c:v>0.135411</c:v>
                </c:pt>
                <c:pt idx="6">
                  <c:v>0.14255799999999999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388-4D41-BE80-C6E0697777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  <c:max val="0.30000000000000004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65900028868581"/>
          <c:y val="4.8500881834215165E-2"/>
          <c:w val="0.59223959541439286"/>
          <c:h val="0.83312405716727267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工作表1!$B$10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工作表1!$M$9:$S$9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工作表1!$M$10:$S$10</c:f>
              <c:numCache>
                <c:formatCode>General</c:formatCode>
                <c:ptCount val="7"/>
                <c:pt idx="0">
                  <c:v>58701</c:v>
                </c:pt>
                <c:pt idx="1">
                  <c:v>57196</c:v>
                </c:pt>
                <c:pt idx="2">
                  <c:v>54819</c:v>
                </c:pt>
                <c:pt idx="3">
                  <c:v>54200</c:v>
                </c:pt>
                <c:pt idx="4">
                  <c:v>53075</c:v>
                </c:pt>
                <c:pt idx="5">
                  <c:v>51138</c:v>
                </c:pt>
                <c:pt idx="6">
                  <c:v>46662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75-41EC-B07E-3B125EE10A63}"/>
            </c:ext>
          </c:extLst>
        </c:ser>
        <c:ser>
          <c:idx val="1"/>
          <c:order val="1"/>
          <c:tx>
            <c:strRef>
              <c:f>工作表1!$B$11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工作表1!$M$9:$S$9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工作表1!$M$11:$S$11</c:f>
              <c:numCache>
                <c:formatCode>General</c:formatCode>
                <c:ptCount val="7"/>
                <c:pt idx="0">
                  <c:v>17821</c:v>
                </c:pt>
                <c:pt idx="1">
                  <c:v>12431</c:v>
                </c:pt>
                <c:pt idx="2">
                  <c:v>8321</c:v>
                </c:pt>
                <c:pt idx="3">
                  <c:v>4451</c:v>
                </c:pt>
                <c:pt idx="4">
                  <c:v>1131</c:v>
                </c:pt>
                <c:pt idx="5">
                  <c:v>1411</c:v>
                </c:pt>
                <c:pt idx="6">
                  <c:v>931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D75-41EC-B07E-3B125EE10A63}"/>
            </c:ext>
          </c:extLst>
        </c:ser>
        <c:ser>
          <c:idx val="2"/>
          <c:order val="2"/>
          <c:tx>
            <c:strRef>
              <c:f>工作表1!$B$12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工作表1!$M$9:$S$9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工作表1!$M$12:$S$12</c:f>
              <c:numCache>
                <c:formatCode>General</c:formatCode>
                <c:ptCount val="7"/>
                <c:pt idx="0">
                  <c:v>5141</c:v>
                </c:pt>
                <c:pt idx="1">
                  <c:v>5001</c:v>
                </c:pt>
                <c:pt idx="2">
                  <c:v>4581</c:v>
                </c:pt>
                <c:pt idx="3">
                  <c:v>3251</c:v>
                </c:pt>
                <c:pt idx="4">
                  <c:v>2881</c:v>
                </c:pt>
                <c:pt idx="5">
                  <c:v>2311</c:v>
                </c:pt>
                <c:pt idx="6">
                  <c:v>1871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D75-41EC-B07E-3B125EE10A63}"/>
            </c:ext>
          </c:extLst>
        </c:ser>
        <c:ser>
          <c:idx val="3"/>
          <c:order val="3"/>
          <c:tx>
            <c:strRef>
              <c:f>工作表1!$B$13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工作表1!$M$9:$S$9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工作表1!$M$13:$S$13</c:f>
              <c:numCache>
                <c:formatCode>General</c:formatCode>
                <c:ptCount val="7"/>
                <c:pt idx="0">
                  <c:v>71691</c:v>
                </c:pt>
                <c:pt idx="1">
                  <c:v>67165</c:v>
                </c:pt>
                <c:pt idx="2">
                  <c:v>63206</c:v>
                </c:pt>
                <c:pt idx="3">
                  <c:v>62337</c:v>
                </c:pt>
                <c:pt idx="4">
                  <c:v>61441</c:v>
                </c:pt>
                <c:pt idx="5">
                  <c:v>59076</c:v>
                </c:pt>
                <c:pt idx="6">
                  <c:v>58427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D75-41EC-B07E-3B125EE10A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5216"/>
        <c:axId val="350822864"/>
      </c:lineChart>
      <c:catAx>
        <c:axId val="350825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2864"/>
        <c:crosses val="autoZero"/>
        <c:auto val="1"/>
        <c:lblAlgn val="ctr"/>
        <c:lblOffset val="100"/>
        <c:noMultiLvlLbl val="0"/>
      </c:catAx>
      <c:valAx>
        <c:axId val="35082286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</a:t>
                </a:r>
                <a:r>
                  <a:rPr lang="en-US" altLang="zh-TW" baseline="0"/>
                  <a:t>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5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4637542335504481"/>
          <c:y val="0.35831131573669572"/>
          <c:w val="0.21883390054614971"/>
          <c:h val="0.2759945704461360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工作表1!$B$19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工作表1!$M$18:$S$18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工作表1!$M$19:$S$19</c:f>
              <c:numCache>
                <c:formatCode>General</c:formatCode>
                <c:ptCount val="7"/>
                <c:pt idx="0">
                  <c:v>0.13795399999999999</c:v>
                </c:pt>
                <c:pt idx="1">
                  <c:v>0.13769700000000001</c:v>
                </c:pt>
                <c:pt idx="2">
                  <c:v>0.14000299999999999</c:v>
                </c:pt>
                <c:pt idx="3">
                  <c:v>0.15609999999999999</c:v>
                </c:pt>
                <c:pt idx="4">
                  <c:v>0.17585700000000001</c:v>
                </c:pt>
                <c:pt idx="5">
                  <c:v>0.17267299999999999</c:v>
                </c:pt>
                <c:pt idx="6">
                  <c:v>0.176368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D4-49DB-8944-17337D60E8F6}"/>
            </c:ext>
          </c:extLst>
        </c:ser>
        <c:ser>
          <c:idx val="1"/>
          <c:order val="1"/>
          <c:tx>
            <c:strRef>
              <c:f>工作表1!$B$20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工作表1!$M$18:$S$18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工作表1!$M$20:$S$20</c:f>
              <c:numCache>
                <c:formatCode>General</c:formatCode>
                <c:ptCount val="7"/>
                <c:pt idx="0">
                  <c:v>0.10528800000000001</c:v>
                </c:pt>
                <c:pt idx="1">
                  <c:v>0.10538699999999999</c:v>
                </c:pt>
                <c:pt idx="2">
                  <c:v>0.102245</c:v>
                </c:pt>
                <c:pt idx="3">
                  <c:v>0.100969</c:v>
                </c:pt>
                <c:pt idx="4">
                  <c:v>0.110317</c:v>
                </c:pt>
                <c:pt idx="5">
                  <c:v>0.174066</c:v>
                </c:pt>
                <c:pt idx="6">
                  <c:v>0.22222800000000001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D4-49DB-8944-17337D60E8F6}"/>
            </c:ext>
          </c:extLst>
        </c:ser>
        <c:ser>
          <c:idx val="2"/>
          <c:order val="2"/>
          <c:tx>
            <c:strRef>
              <c:f>工作表1!$B$21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工作表1!$M$18:$S$18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工作表1!$M$21:$S$21</c:f>
              <c:numCache>
                <c:formatCode>General</c:formatCode>
                <c:ptCount val="7"/>
                <c:pt idx="0">
                  <c:v>1.09739E-2</c:v>
                </c:pt>
                <c:pt idx="1">
                  <c:v>9.9340399999999999E-3</c:v>
                </c:pt>
                <c:pt idx="2">
                  <c:v>1.0457599999999999E-2</c:v>
                </c:pt>
                <c:pt idx="3">
                  <c:v>1.07098E-2</c:v>
                </c:pt>
                <c:pt idx="4">
                  <c:v>1.0380800000000001E-2</c:v>
                </c:pt>
                <c:pt idx="5">
                  <c:v>1.07487E-2</c:v>
                </c:pt>
                <c:pt idx="6">
                  <c:v>1.0317700000000001E-2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CD4-49DB-8944-17337D60E8F6}"/>
            </c:ext>
          </c:extLst>
        </c:ser>
        <c:ser>
          <c:idx val="3"/>
          <c:order val="3"/>
          <c:tx>
            <c:strRef>
              <c:f>工作表1!$B$22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工作表1!$M$18:$S$18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工作表1!$M$22:$S$22</c:f>
              <c:numCache>
                <c:formatCode>General</c:formatCode>
                <c:ptCount val="7"/>
                <c:pt idx="0">
                  <c:v>0.13710900000000001</c:v>
                </c:pt>
                <c:pt idx="1">
                  <c:v>0.137348</c:v>
                </c:pt>
                <c:pt idx="2">
                  <c:v>0.13736300000000001</c:v>
                </c:pt>
                <c:pt idx="3">
                  <c:v>0.13914299999999999</c:v>
                </c:pt>
                <c:pt idx="4">
                  <c:v>0.14136699999999999</c:v>
                </c:pt>
                <c:pt idx="5">
                  <c:v>0.14444299999999999</c:v>
                </c:pt>
                <c:pt idx="6">
                  <c:v>0.14908299999999999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CD4-49DB-8944-17337D60E8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  <c:max val="0.30000000000000004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896958597010592"/>
          <c:y val="4.0793773610668611E-2"/>
          <c:w val="0.620793959351155"/>
          <c:h val="0.85417565578869115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工作表1!$B$18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工作表1!$M$17:$S$17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工作表1!$M$18:$S$18</c:f>
              <c:numCache>
                <c:formatCode>General</c:formatCode>
                <c:ptCount val="7"/>
                <c:pt idx="0">
                  <c:v>44949</c:v>
                </c:pt>
                <c:pt idx="1">
                  <c:v>36769</c:v>
                </c:pt>
                <c:pt idx="2">
                  <c:v>32172</c:v>
                </c:pt>
                <c:pt idx="3">
                  <c:v>29463</c:v>
                </c:pt>
                <c:pt idx="4">
                  <c:v>23971</c:v>
                </c:pt>
                <c:pt idx="5">
                  <c:v>15961</c:v>
                </c:pt>
                <c:pt idx="6">
                  <c:v>9361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64-48B5-8BCF-B7E3D0485FC7}"/>
            </c:ext>
          </c:extLst>
        </c:ser>
        <c:ser>
          <c:idx val="1"/>
          <c:order val="1"/>
          <c:tx>
            <c:strRef>
              <c:f>工作表1!$B$19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工作表1!$M$17:$S$17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工作表1!$M$19:$S$19</c:f>
              <c:numCache>
                <c:formatCode>General</c:formatCode>
                <c:ptCount val="7"/>
                <c:pt idx="0">
                  <c:v>3901</c:v>
                </c:pt>
                <c:pt idx="1">
                  <c:v>811</c:v>
                </c:pt>
                <c:pt idx="2">
                  <c:v>731</c:v>
                </c:pt>
                <c:pt idx="3">
                  <c:v>551</c:v>
                </c:pt>
                <c:pt idx="4">
                  <c:v>511</c:v>
                </c:pt>
                <c:pt idx="5">
                  <c:v>511</c:v>
                </c:pt>
                <c:pt idx="6">
                  <c:v>501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64-48B5-8BCF-B7E3D0485FC7}"/>
            </c:ext>
          </c:extLst>
        </c:ser>
        <c:ser>
          <c:idx val="2"/>
          <c:order val="2"/>
          <c:tx>
            <c:strRef>
              <c:f>工作表1!$B$20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工作表1!$M$17:$S$17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工作表1!$M$20:$S$20</c:f>
              <c:numCache>
                <c:formatCode>General</c:formatCode>
                <c:ptCount val="7"/>
                <c:pt idx="0">
                  <c:v>4121</c:v>
                </c:pt>
                <c:pt idx="1">
                  <c:v>4111</c:v>
                </c:pt>
                <c:pt idx="2">
                  <c:v>3541</c:v>
                </c:pt>
                <c:pt idx="3">
                  <c:v>2801</c:v>
                </c:pt>
                <c:pt idx="4">
                  <c:v>2581</c:v>
                </c:pt>
                <c:pt idx="5">
                  <c:v>2021</c:v>
                </c:pt>
                <c:pt idx="6">
                  <c:v>1821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864-48B5-8BCF-B7E3D0485FC7}"/>
            </c:ext>
          </c:extLst>
        </c:ser>
        <c:ser>
          <c:idx val="3"/>
          <c:order val="3"/>
          <c:tx>
            <c:strRef>
              <c:f>工作表1!$B$21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工作表1!$M$17:$S$17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工作表1!$M$21:$S$21</c:f>
              <c:numCache>
                <c:formatCode>General</c:formatCode>
                <c:ptCount val="7"/>
                <c:pt idx="0">
                  <c:v>48291</c:v>
                </c:pt>
                <c:pt idx="1">
                  <c:v>41991</c:v>
                </c:pt>
                <c:pt idx="2">
                  <c:v>37187</c:v>
                </c:pt>
                <c:pt idx="3">
                  <c:v>34995</c:v>
                </c:pt>
                <c:pt idx="4">
                  <c:v>30867</c:v>
                </c:pt>
                <c:pt idx="5">
                  <c:v>26445</c:v>
                </c:pt>
                <c:pt idx="6">
                  <c:v>23990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864-48B5-8BCF-B7E3D0485F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5216"/>
        <c:axId val="350822864"/>
      </c:lineChart>
      <c:catAx>
        <c:axId val="350825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2864"/>
        <c:crosses val="autoZero"/>
        <c:auto val="1"/>
        <c:lblAlgn val="ctr"/>
        <c:lblOffset val="100"/>
        <c:noMultiLvlLbl val="0"/>
      </c:catAx>
      <c:valAx>
        <c:axId val="350822864"/>
        <c:scaling>
          <c:orientation val="minMax"/>
          <c:max val="800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</a:t>
                </a:r>
                <a:r>
                  <a:rPr lang="en-US" altLang="zh-TW" baseline="0"/>
                  <a:t>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5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5181584137546864"/>
          <c:y val="0.33816682005658377"/>
          <c:w val="0.24053597506812605"/>
          <c:h val="0.3236663598868323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81701006539269"/>
          <c:y val="4.3598890210067381E-2"/>
          <c:w val="0.60788258203967394"/>
          <c:h val="0.82868871353244733"/>
        </c:manualLayout>
      </c:layout>
      <c:lineChart>
        <c:grouping val="standard"/>
        <c:varyColors val="0"/>
        <c:ser>
          <c:idx val="0"/>
          <c:order val="0"/>
          <c:tx>
            <c:strRef>
              <c:f>[mem_lifetime.xlsx]工作表1!$B$2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[mem_lifetime.xlsx]工作表1!$C$1:$I$1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[mem_lifetime.xlsx]工作表1!$C$2:$I$2</c:f>
              <c:numCache>
                <c:formatCode>General</c:formatCode>
                <c:ptCount val="7"/>
                <c:pt idx="0">
                  <c:v>56766</c:v>
                </c:pt>
                <c:pt idx="1">
                  <c:v>51170</c:v>
                </c:pt>
                <c:pt idx="2">
                  <c:v>49056</c:v>
                </c:pt>
                <c:pt idx="3">
                  <c:v>46541</c:v>
                </c:pt>
                <c:pt idx="4">
                  <c:v>45867</c:v>
                </c:pt>
                <c:pt idx="5">
                  <c:v>38761</c:v>
                </c:pt>
                <c:pt idx="6">
                  <c:v>29191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47-4BA5-A2D3-C99D480BF5C3}"/>
            </c:ext>
          </c:extLst>
        </c:ser>
        <c:ser>
          <c:idx val="1"/>
          <c:order val="1"/>
          <c:tx>
            <c:strRef>
              <c:f>[mem_lifetime.xlsx]工作表1!$B$3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[mem_lifetime.xlsx]工作表1!$C$1:$I$1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[mem_lifetime.xlsx]工作表1!$C$3:$I$3</c:f>
              <c:numCache>
                <c:formatCode>General</c:formatCode>
                <c:ptCount val="7"/>
                <c:pt idx="0">
                  <c:v>12647</c:v>
                </c:pt>
                <c:pt idx="1">
                  <c:v>9281</c:v>
                </c:pt>
                <c:pt idx="2">
                  <c:v>1131</c:v>
                </c:pt>
                <c:pt idx="3">
                  <c:v>851</c:v>
                </c:pt>
                <c:pt idx="4">
                  <c:v>771</c:v>
                </c:pt>
                <c:pt idx="5">
                  <c:v>701</c:v>
                </c:pt>
                <c:pt idx="6">
                  <c:v>661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547-4BA5-A2D3-C99D480BF5C3}"/>
            </c:ext>
          </c:extLst>
        </c:ser>
        <c:ser>
          <c:idx val="2"/>
          <c:order val="2"/>
          <c:tx>
            <c:strRef>
              <c:f>[mem_lifetime.xlsx]工作表1!$B$4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[mem_lifetime.xlsx]工作表1!$C$1:$I$1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[mem_lifetime.xlsx]工作表1!$C$4:$I$4</c:f>
              <c:numCache>
                <c:formatCode>General</c:formatCode>
                <c:ptCount val="7"/>
                <c:pt idx="0">
                  <c:v>4671</c:v>
                </c:pt>
                <c:pt idx="1">
                  <c:v>4531</c:v>
                </c:pt>
                <c:pt idx="2">
                  <c:v>3111</c:v>
                </c:pt>
                <c:pt idx="3">
                  <c:v>3361</c:v>
                </c:pt>
                <c:pt idx="4">
                  <c:v>3381</c:v>
                </c:pt>
                <c:pt idx="5">
                  <c:v>2091</c:v>
                </c:pt>
                <c:pt idx="6">
                  <c:v>1341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547-4BA5-A2D3-C99D480BF5C3}"/>
            </c:ext>
          </c:extLst>
        </c:ser>
        <c:ser>
          <c:idx val="3"/>
          <c:order val="3"/>
          <c:tx>
            <c:strRef>
              <c:f>[mem_lifetime.xlsx]工作表1!$B$5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[mem_lifetime.xlsx]工作表1!$C$1:$I$1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[mem_lifetime.xlsx]工作表1!$C$5:$I$5</c:f>
              <c:numCache>
                <c:formatCode>General</c:formatCode>
                <c:ptCount val="7"/>
                <c:pt idx="0">
                  <c:v>58681</c:v>
                </c:pt>
                <c:pt idx="1">
                  <c:v>55226</c:v>
                </c:pt>
                <c:pt idx="2">
                  <c:v>52977</c:v>
                </c:pt>
                <c:pt idx="3">
                  <c:v>49431</c:v>
                </c:pt>
                <c:pt idx="4">
                  <c:v>48618</c:v>
                </c:pt>
                <c:pt idx="5">
                  <c:v>45196</c:v>
                </c:pt>
                <c:pt idx="6">
                  <c:v>41002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547-4BA5-A2D3-C99D480BF5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9136"/>
        <c:axId val="350831880"/>
      </c:lineChart>
      <c:catAx>
        <c:axId val="35082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1880"/>
        <c:crosses val="autoZero"/>
        <c:auto val="1"/>
        <c:lblAlgn val="ctr"/>
        <c:lblOffset val="100"/>
        <c:noMultiLvlLbl val="0"/>
      </c:catAx>
      <c:valAx>
        <c:axId val="350831880"/>
        <c:scaling>
          <c:orientation val="minMax"/>
          <c:max val="800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562296363808414"/>
          <c:y val="0.35579284753496182"/>
          <c:w val="0.23871027506760895"/>
          <c:h val="0.2963413758773613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[mem_PLR.xlsx]工作表1!$B$2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[mem_PLR.xlsx]工作表1!$C$1:$I$1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[mem_PLR.xlsx]工作表1!$C$2:$I$2</c:f>
              <c:numCache>
                <c:formatCode>General</c:formatCode>
                <c:ptCount val="7"/>
                <c:pt idx="0">
                  <c:v>0.13153899999999999</c:v>
                </c:pt>
                <c:pt idx="1">
                  <c:v>0.13061800000000001</c:v>
                </c:pt>
                <c:pt idx="2">
                  <c:v>0.13101599999999999</c:v>
                </c:pt>
                <c:pt idx="3">
                  <c:v>0.145591</c:v>
                </c:pt>
                <c:pt idx="4">
                  <c:v>0.16186900000000001</c:v>
                </c:pt>
                <c:pt idx="5">
                  <c:v>0.162526</c:v>
                </c:pt>
                <c:pt idx="6">
                  <c:v>0.164078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29-480C-B7EE-8D1F31904B78}"/>
            </c:ext>
          </c:extLst>
        </c:ser>
        <c:ser>
          <c:idx val="1"/>
          <c:order val="1"/>
          <c:tx>
            <c:strRef>
              <c:f>[mem_PLR.xlsx]工作表1!$B$3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[mem_PLR.xlsx]工作表1!$C$1:$I$1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[mem_PLR.xlsx]工作表1!$C$3:$I$3</c:f>
              <c:numCache>
                <c:formatCode>General</c:formatCode>
                <c:ptCount val="7"/>
                <c:pt idx="0">
                  <c:v>0.104574</c:v>
                </c:pt>
                <c:pt idx="1">
                  <c:v>0.10448200000000001</c:v>
                </c:pt>
                <c:pt idx="2">
                  <c:v>0.10424600000000001</c:v>
                </c:pt>
                <c:pt idx="3">
                  <c:v>0.110309</c:v>
                </c:pt>
                <c:pt idx="4">
                  <c:v>0.10477</c:v>
                </c:pt>
                <c:pt idx="5">
                  <c:v>0.15140600000000001</c:v>
                </c:pt>
                <c:pt idx="6">
                  <c:v>0.21884200000000001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29-480C-B7EE-8D1F31904B78}"/>
            </c:ext>
          </c:extLst>
        </c:ser>
        <c:ser>
          <c:idx val="2"/>
          <c:order val="2"/>
          <c:tx>
            <c:strRef>
              <c:f>[mem_PLR.xlsx]工作表1!$B$4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[mem_PLR.xlsx]工作表1!$C$1:$I$1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[mem_PLR.xlsx]工作表1!$C$4:$I$4</c:f>
              <c:numCache>
                <c:formatCode>General</c:formatCode>
                <c:ptCount val="7"/>
                <c:pt idx="0">
                  <c:v>1.0493000000000001E-2</c:v>
                </c:pt>
                <c:pt idx="1">
                  <c:v>9.8917799999999993E-3</c:v>
                </c:pt>
                <c:pt idx="2">
                  <c:v>1.07186E-2</c:v>
                </c:pt>
                <c:pt idx="3">
                  <c:v>9.8794599999999996E-3</c:v>
                </c:pt>
                <c:pt idx="4">
                  <c:v>1.3039500000000001E-2</c:v>
                </c:pt>
                <c:pt idx="5">
                  <c:v>1.3177400000000001E-2</c:v>
                </c:pt>
                <c:pt idx="6">
                  <c:v>1.8726300000000001E-2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329-480C-B7EE-8D1F31904B78}"/>
            </c:ext>
          </c:extLst>
        </c:ser>
        <c:ser>
          <c:idx val="3"/>
          <c:order val="3"/>
          <c:tx>
            <c:strRef>
              <c:f>[mem_PLR.xlsx]工作表1!$B$5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[mem_PLR.xlsx]工作表1!$C$1:$I$1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[mem_PLR.xlsx]工作表1!$C$5:$I$5</c:f>
              <c:numCache>
                <c:formatCode>General</c:formatCode>
                <c:ptCount val="7"/>
                <c:pt idx="0">
                  <c:v>0.13069</c:v>
                </c:pt>
                <c:pt idx="1">
                  <c:v>0.13092999999999999</c:v>
                </c:pt>
                <c:pt idx="2">
                  <c:v>0.13051299999999999</c:v>
                </c:pt>
                <c:pt idx="3">
                  <c:v>0.13179099999999999</c:v>
                </c:pt>
                <c:pt idx="4">
                  <c:v>0.13498499999999999</c:v>
                </c:pt>
                <c:pt idx="5">
                  <c:v>0.140625</c:v>
                </c:pt>
                <c:pt idx="6">
                  <c:v>0.15118899999999999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329-480C-B7EE-8D1F31904B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  <c:max val="0.30000000000000004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483877245752825"/>
          <c:y val="4.2995278213612362E-2"/>
          <c:w val="0.57824894689267492"/>
          <c:h val="0.82779698596021045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工作表1!$L$2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工作表1!$M$2:$S$2</c:f>
              <c:numCache>
                <c:formatCode>General</c:formatCode>
                <c:ptCount val="7"/>
                <c:pt idx="0">
                  <c:v>51906</c:v>
                </c:pt>
                <c:pt idx="1">
                  <c:v>50161</c:v>
                </c:pt>
                <c:pt idx="2">
                  <c:v>46891</c:v>
                </c:pt>
                <c:pt idx="3">
                  <c:v>42891</c:v>
                </c:pt>
                <c:pt idx="4">
                  <c:v>37891</c:v>
                </c:pt>
                <c:pt idx="5">
                  <c:v>33190</c:v>
                </c:pt>
                <c:pt idx="6">
                  <c:v>32134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82-41A1-827C-0238D1A92EDC}"/>
            </c:ext>
          </c:extLst>
        </c:ser>
        <c:ser>
          <c:idx val="1"/>
          <c:order val="1"/>
          <c:tx>
            <c:strRef>
              <c:f>工作表1!$L$3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工作表1!$M$3:$S$3</c:f>
              <c:numCache>
                <c:formatCode>General</c:formatCode>
                <c:ptCount val="7"/>
                <c:pt idx="0">
                  <c:v>16081</c:v>
                </c:pt>
                <c:pt idx="1">
                  <c:v>7651</c:v>
                </c:pt>
                <c:pt idx="2">
                  <c:v>2731</c:v>
                </c:pt>
                <c:pt idx="3">
                  <c:v>861</c:v>
                </c:pt>
                <c:pt idx="4">
                  <c:v>751</c:v>
                </c:pt>
                <c:pt idx="5">
                  <c:v>621</c:v>
                </c:pt>
                <c:pt idx="6">
                  <c:v>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A82-41A1-827C-0238D1A92EDC}"/>
            </c:ext>
          </c:extLst>
        </c:ser>
        <c:ser>
          <c:idx val="2"/>
          <c:order val="2"/>
          <c:tx>
            <c:strRef>
              <c:f>工作表1!$L$4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工作表1!$M$4:$S$4</c:f>
              <c:numCache>
                <c:formatCode>General</c:formatCode>
                <c:ptCount val="7"/>
                <c:pt idx="0">
                  <c:v>4941</c:v>
                </c:pt>
                <c:pt idx="1">
                  <c:v>4269</c:v>
                </c:pt>
                <c:pt idx="2">
                  <c:v>3431</c:v>
                </c:pt>
                <c:pt idx="3">
                  <c:v>3061</c:v>
                </c:pt>
                <c:pt idx="4">
                  <c:v>2671</c:v>
                </c:pt>
                <c:pt idx="5">
                  <c:v>2061</c:v>
                </c:pt>
                <c:pt idx="6">
                  <c:v>1961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A82-41A1-827C-0238D1A92EDC}"/>
            </c:ext>
          </c:extLst>
        </c:ser>
        <c:ser>
          <c:idx val="3"/>
          <c:order val="3"/>
          <c:tx>
            <c:strRef>
              <c:f>工作表1!$L$5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工作表1!$M$5:$S$5</c:f>
              <c:numCache>
                <c:formatCode>General</c:formatCode>
                <c:ptCount val="7"/>
                <c:pt idx="0">
                  <c:v>58756</c:v>
                </c:pt>
                <c:pt idx="1">
                  <c:v>55072</c:v>
                </c:pt>
                <c:pt idx="2">
                  <c:v>51981</c:v>
                </c:pt>
                <c:pt idx="3">
                  <c:v>48061</c:v>
                </c:pt>
                <c:pt idx="4">
                  <c:v>43517</c:v>
                </c:pt>
                <c:pt idx="5">
                  <c:v>39453</c:v>
                </c:pt>
                <c:pt idx="6">
                  <c:v>36271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A82-41A1-827C-0238D1A92E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9136"/>
        <c:axId val="350831880"/>
      </c:lineChart>
      <c:catAx>
        <c:axId val="35082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1880"/>
        <c:crosses val="autoZero"/>
        <c:auto val="1"/>
        <c:lblAlgn val="ctr"/>
        <c:lblOffset val="100"/>
        <c:noMultiLvlLbl val="0"/>
      </c:catAx>
      <c:valAx>
        <c:axId val="350831880"/>
        <c:scaling>
          <c:orientation val="minMax"/>
          <c:max val="800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[mem_PLR.xlsx]工作表1!$B$2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[mem_PLR.xlsx]工作表1!$M$1:$S$1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[mem_PLR.xlsx]工作表1!$M$2:$S$2</c:f>
              <c:numCache>
                <c:formatCode>General</c:formatCode>
                <c:ptCount val="7"/>
                <c:pt idx="0">
                  <c:v>0.131609</c:v>
                </c:pt>
                <c:pt idx="1">
                  <c:v>0.13111300000000001</c:v>
                </c:pt>
                <c:pt idx="2">
                  <c:v>0.131273</c:v>
                </c:pt>
                <c:pt idx="3">
                  <c:v>0.13125500000000001</c:v>
                </c:pt>
                <c:pt idx="4">
                  <c:v>0.131246</c:v>
                </c:pt>
                <c:pt idx="5">
                  <c:v>0.13103699999999999</c:v>
                </c:pt>
                <c:pt idx="6">
                  <c:v>0.13927899999999999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A3-4FD1-B3D8-26228EA2C455}"/>
            </c:ext>
          </c:extLst>
        </c:ser>
        <c:ser>
          <c:idx val="1"/>
          <c:order val="1"/>
          <c:tx>
            <c:strRef>
              <c:f>[mem_PLR.xlsx]工作表1!$B$3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[mem_PLR.xlsx]工作表1!$M$1:$S$1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[mem_PLR.xlsx]工作表1!$M$3:$S$3</c:f>
              <c:numCache>
                <c:formatCode>General</c:formatCode>
                <c:ptCount val="7"/>
                <c:pt idx="0">
                  <c:v>0.105656</c:v>
                </c:pt>
                <c:pt idx="1">
                  <c:v>0.105041</c:v>
                </c:pt>
                <c:pt idx="2">
                  <c:v>0.103753</c:v>
                </c:pt>
                <c:pt idx="3">
                  <c:v>0.10277600000000001</c:v>
                </c:pt>
                <c:pt idx="4">
                  <c:v>0.102285</c:v>
                </c:pt>
                <c:pt idx="5">
                  <c:v>0.103781</c:v>
                </c:pt>
                <c:pt idx="6">
                  <c:v>0.10417800000000001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9A3-4FD1-B3D8-26228EA2C455}"/>
            </c:ext>
          </c:extLst>
        </c:ser>
        <c:ser>
          <c:idx val="2"/>
          <c:order val="2"/>
          <c:tx>
            <c:strRef>
              <c:f>[mem_PLR.xlsx]工作表1!$B$4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[mem_PLR.xlsx]工作表1!$M$1:$S$1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[mem_PLR.xlsx]工作表1!$M$4:$S$4</c:f>
              <c:numCache>
                <c:formatCode>General</c:formatCode>
                <c:ptCount val="7"/>
                <c:pt idx="0">
                  <c:v>1.00391E-2</c:v>
                </c:pt>
                <c:pt idx="1">
                  <c:v>9.4248999999999999E-3</c:v>
                </c:pt>
                <c:pt idx="2">
                  <c:v>1.0057099999999999E-2</c:v>
                </c:pt>
                <c:pt idx="3">
                  <c:v>1.07125E-2</c:v>
                </c:pt>
                <c:pt idx="4">
                  <c:v>1.01218E-2</c:v>
                </c:pt>
                <c:pt idx="5">
                  <c:v>9.9318300000000009E-3</c:v>
                </c:pt>
                <c:pt idx="6">
                  <c:v>9.9248800000000005E-3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9A3-4FD1-B3D8-26228EA2C455}"/>
            </c:ext>
          </c:extLst>
        </c:ser>
        <c:ser>
          <c:idx val="3"/>
          <c:order val="3"/>
          <c:tx>
            <c:strRef>
              <c:f>[mem_PLR.xlsx]工作表1!$B$5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[mem_PLR.xlsx]工作表1!$M$1:$S$1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[mem_PLR.xlsx]工作表1!$M$5:$S$5</c:f>
              <c:numCache>
                <c:formatCode>General</c:formatCode>
                <c:ptCount val="7"/>
                <c:pt idx="0">
                  <c:v>0.13053500000000001</c:v>
                </c:pt>
                <c:pt idx="1">
                  <c:v>0.130659</c:v>
                </c:pt>
                <c:pt idx="2">
                  <c:v>0.13064400000000001</c:v>
                </c:pt>
                <c:pt idx="3">
                  <c:v>0.13087499999999999</c:v>
                </c:pt>
                <c:pt idx="4">
                  <c:v>0.13092699999999999</c:v>
                </c:pt>
                <c:pt idx="5">
                  <c:v>0.13161600000000001</c:v>
                </c:pt>
                <c:pt idx="6">
                  <c:v>0.131024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9A3-4FD1-B3D8-26228EA2C4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  <c:max val="0.30000000000000004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808144586746888"/>
          <c:y val="4.2995278213612362E-2"/>
          <c:w val="0.58380793519613428"/>
          <c:h val="0.81997966264864453"/>
        </c:manualLayout>
      </c:layout>
      <c:lineChart>
        <c:grouping val="standard"/>
        <c:varyColors val="0"/>
        <c:ser>
          <c:idx val="0"/>
          <c:order val="0"/>
          <c:tx>
            <c:strRef>
              <c:f>[mem_lifetime.xlsx]工作表1!$L$2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[mem_lifetime.xlsx]工作表1!$W$1:$AC$1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[mem_lifetime.xlsx]工作表1!$W$2:$AC$2</c:f>
              <c:numCache>
                <c:formatCode>General</c:formatCode>
                <c:ptCount val="7"/>
                <c:pt idx="0">
                  <c:v>53077</c:v>
                </c:pt>
                <c:pt idx="1">
                  <c:v>50864</c:v>
                </c:pt>
                <c:pt idx="2">
                  <c:v>47752</c:v>
                </c:pt>
                <c:pt idx="3">
                  <c:v>42841</c:v>
                </c:pt>
                <c:pt idx="4">
                  <c:v>37273</c:v>
                </c:pt>
                <c:pt idx="5">
                  <c:v>31774</c:v>
                </c:pt>
                <c:pt idx="6">
                  <c:v>28441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C8-437D-BC0C-ED18CF997107}"/>
            </c:ext>
          </c:extLst>
        </c:ser>
        <c:ser>
          <c:idx val="1"/>
          <c:order val="1"/>
          <c:tx>
            <c:strRef>
              <c:f>[mem_lifetime.xlsx]工作表1!$L$3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[mem_lifetime.xlsx]工作表1!$W$1:$AC$1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[mem_lifetime.xlsx]工作表1!$W$3:$AC$3</c:f>
              <c:numCache>
                <c:formatCode>General</c:formatCode>
                <c:ptCount val="7"/>
                <c:pt idx="0">
                  <c:v>15921</c:v>
                </c:pt>
                <c:pt idx="1">
                  <c:v>801</c:v>
                </c:pt>
                <c:pt idx="2">
                  <c:v>631</c:v>
                </c:pt>
                <c:pt idx="3">
                  <c:v>841</c:v>
                </c:pt>
                <c:pt idx="4">
                  <c:v>761</c:v>
                </c:pt>
                <c:pt idx="5">
                  <c:v>681</c:v>
                </c:pt>
                <c:pt idx="6">
                  <c:v>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0C8-437D-BC0C-ED18CF997107}"/>
            </c:ext>
          </c:extLst>
        </c:ser>
        <c:ser>
          <c:idx val="2"/>
          <c:order val="2"/>
          <c:tx>
            <c:strRef>
              <c:f>[mem_lifetime.xlsx]工作表1!$L$4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[mem_lifetime.xlsx]工作表1!$W$1:$AC$1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[mem_lifetime.xlsx]工作表1!$W$4:$AC$4</c:f>
              <c:numCache>
                <c:formatCode>General</c:formatCode>
                <c:ptCount val="7"/>
                <c:pt idx="0">
                  <c:v>5171</c:v>
                </c:pt>
                <c:pt idx="1">
                  <c:v>5081</c:v>
                </c:pt>
                <c:pt idx="2">
                  <c:v>3751</c:v>
                </c:pt>
                <c:pt idx="3">
                  <c:v>2681</c:v>
                </c:pt>
                <c:pt idx="4">
                  <c:v>2221</c:v>
                </c:pt>
                <c:pt idx="5">
                  <c:v>1881</c:v>
                </c:pt>
                <c:pt idx="6">
                  <c:v>1161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0C8-437D-BC0C-ED18CF997107}"/>
            </c:ext>
          </c:extLst>
        </c:ser>
        <c:ser>
          <c:idx val="3"/>
          <c:order val="3"/>
          <c:tx>
            <c:strRef>
              <c:f>[mem_lifetime.xlsx]工作表1!$L$5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[mem_lifetime.xlsx]工作表1!$W$1:$AC$1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[mem_lifetime.xlsx]工作表1!$W$5:$AC$5</c:f>
              <c:numCache>
                <c:formatCode>General</c:formatCode>
                <c:ptCount val="7"/>
                <c:pt idx="0">
                  <c:v>57966</c:v>
                </c:pt>
                <c:pt idx="1">
                  <c:v>56031</c:v>
                </c:pt>
                <c:pt idx="2">
                  <c:v>52701</c:v>
                </c:pt>
                <c:pt idx="3">
                  <c:v>50241</c:v>
                </c:pt>
                <c:pt idx="4">
                  <c:v>47228</c:v>
                </c:pt>
                <c:pt idx="5">
                  <c:v>42143</c:v>
                </c:pt>
                <c:pt idx="6">
                  <c:v>38277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0C8-437D-BC0C-ED18CF9971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9136"/>
        <c:axId val="350831880"/>
      </c:lineChart>
      <c:catAx>
        <c:axId val="35082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1880"/>
        <c:crosses val="autoZero"/>
        <c:auto val="1"/>
        <c:lblAlgn val="ctr"/>
        <c:lblOffset val="100"/>
        <c:noMultiLvlLbl val="0"/>
      </c:catAx>
      <c:valAx>
        <c:axId val="350831880"/>
        <c:scaling>
          <c:orientation val="minMax"/>
          <c:max val="800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工作表1!$W$1:$AC$1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工作表1!$W$2:$AC$2</c:f>
              <c:numCache>
                <c:formatCode>General</c:formatCode>
                <c:ptCount val="7"/>
                <c:pt idx="0">
                  <c:v>0.13081799999999999</c:v>
                </c:pt>
                <c:pt idx="1">
                  <c:v>0.130743</c:v>
                </c:pt>
                <c:pt idx="2">
                  <c:v>0.13103200000000001</c:v>
                </c:pt>
                <c:pt idx="3">
                  <c:v>0.13156999999999999</c:v>
                </c:pt>
                <c:pt idx="4">
                  <c:v>0.131081</c:v>
                </c:pt>
                <c:pt idx="5">
                  <c:v>0.13098799999999999</c:v>
                </c:pt>
                <c:pt idx="6">
                  <c:v>0.13141700000000001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9E-47D6-A899-E1CFF0AFF26C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工作表1!$W$1:$AC$1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工作表1!$W$3:$AC$3</c:f>
              <c:numCache>
                <c:formatCode>General</c:formatCode>
                <c:ptCount val="7"/>
                <c:pt idx="0">
                  <c:v>0.106964</c:v>
                </c:pt>
                <c:pt idx="1">
                  <c:v>0.10442899999999999</c:v>
                </c:pt>
                <c:pt idx="2">
                  <c:v>0.105349</c:v>
                </c:pt>
                <c:pt idx="3">
                  <c:v>0.10549</c:v>
                </c:pt>
                <c:pt idx="4">
                  <c:v>0.104875</c:v>
                </c:pt>
                <c:pt idx="5">
                  <c:v>0.10213700000000001</c:v>
                </c:pt>
                <c:pt idx="6">
                  <c:v>0.100531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09E-47D6-A899-E1CFF0AFF26C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工作表1!$W$1:$AC$1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工作表1!$W$4:$AC$4</c:f>
              <c:numCache>
                <c:formatCode>General</c:formatCode>
                <c:ptCount val="7"/>
                <c:pt idx="0">
                  <c:v>1.0481900000000001E-2</c:v>
                </c:pt>
                <c:pt idx="1">
                  <c:v>1.0956E-2</c:v>
                </c:pt>
                <c:pt idx="2">
                  <c:v>1.04984E-2</c:v>
                </c:pt>
                <c:pt idx="3">
                  <c:v>1.0231499999999999E-2</c:v>
                </c:pt>
                <c:pt idx="4">
                  <c:v>1.01523E-2</c:v>
                </c:pt>
                <c:pt idx="5">
                  <c:v>9.8210799999999994E-3</c:v>
                </c:pt>
                <c:pt idx="6">
                  <c:v>1.0208200000000001E-2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09E-47D6-A899-E1CFF0AFF26C}"/>
            </c:ext>
          </c:extLst>
        </c:ser>
        <c:ser>
          <c:idx val="3"/>
          <c:order val="3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工作表1!$W$1:$AC$1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工作表1!$W$5:$AC$5</c:f>
              <c:numCache>
                <c:formatCode>General</c:formatCode>
                <c:ptCount val="7"/>
                <c:pt idx="0">
                  <c:v>0.13126299999999999</c:v>
                </c:pt>
                <c:pt idx="1">
                  <c:v>0.131023</c:v>
                </c:pt>
                <c:pt idx="2">
                  <c:v>0.13100400000000001</c:v>
                </c:pt>
                <c:pt idx="3">
                  <c:v>0.13092899999999999</c:v>
                </c:pt>
                <c:pt idx="4">
                  <c:v>0.13112199999999999</c:v>
                </c:pt>
                <c:pt idx="5">
                  <c:v>0.13129399999999999</c:v>
                </c:pt>
                <c:pt idx="6">
                  <c:v>0.13104299999999999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09E-47D6-A899-E1CFF0AFF2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  <c:max val="0.30000000000000004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工作表1!$B$14</c:f>
              <c:strCache>
                <c:ptCount val="1"/>
                <c:pt idx="0">
                  <c:v>1.2/1.2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rgbClr val="00B0F0"/>
              </a:solidFill>
            </a:ln>
            <a:effectLst/>
          </c:spPr>
          <c:invertIfNegative val="0"/>
          <c:cat>
            <c:numRef>
              <c:f>工作表1!$C$13</c:f>
              <c:numCache>
                <c:formatCode>General</c:formatCode>
                <c:ptCount val="1"/>
                <c:pt idx="0">
                  <c:v>600</c:v>
                </c:pt>
              </c:numCache>
            </c:numRef>
          </c:cat>
          <c:val>
            <c:numRef>
              <c:f>工作表1!$C$14</c:f>
              <c:numCache>
                <c:formatCode>General</c:formatCode>
                <c:ptCount val="1"/>
                <c:pt idx="0">
                  <c:v>24933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D4-4131-9DDF-A4A00E8379C7}"/>
            </c:ext>
          </c:extLst>
        </c:ser>
        <c:ser>
          <c:idx val="1"/>
          <c:order val="1"/>
          <c:tx>
            <c:strRef>
              <c:f>工作表1!$B$15</c:f>
              <c:strCache>
                <c:ptCount val="1"/>
                <c:pt idx="0">
                  <c:v>1.2/1.7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>
              <a:solidFill>
                <a:schemeClr val="tx2">
                  <a:lumMod val="20000"/>
                  <a:lumOff val="80000"/>
                </a:schemeClr>
              </a:solidFill>
            </a:ln>
            <a:effectLst/>
          </c:spPr>
          <c:invertIfNegative val="0"/>
          <c:cat>
            <c:numRef>
              <c:f>工作表1!$C$13</c:f>
              <c:numCache>
                <c:formatCode>General</c:formatCode>
                <c:ptCount val="1"/>
                <c:pt idx="0">
                  <c:v>600</c:v>
                </c:pt>
              </c:numCache>
            </c:numRef>
          </c:cat>
          <c:val>
            <c:numRef>
              <c:f>工作表1!$C$15</c:f>
              <c:numCache>
                <c:formatCode>General</c:formatCode>
                <c:ptCount val="1"/>
                <c:pt idx="0">
                  <c:v>26621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1D4-4131-9DDF-A4A00E8379C7}"/>
            </c:ext>
          </c:extLst>
        </c:ser>
        <c:ser>
          <c:idx val="2"/>
          <c:order val="2"/>
          <c:tx>
            <c:strRef>
              <c:f>工作表1!$B$16</c:f>
              <c:strCache>
                <c:ptCount val="1"/>
                <c:pt idx="0">
                  <c:v>1.2/1.6</c:v>
                </c:pt>
              </c:strCache>
            </c:strRef>
          </c:tx>
          <c:spPr>
            <a:solidFill>
              <a:schemeClr val="accent1">
                <a:lumMod val="20000"/>
                <a:lumOff val="80000"/>
              </a:schemeClr>
            </a:solidFill>
            <a:ln>
              <a:solidFill>
                <a:schemeClr val="accent1">
                  <a:lumMod val="20000"/>
                  <a:lumOff val="80000"/>
                </a:schemeClr>
              </a:solidFill>
            </a:ln>
            <a:effectLst/>
          </c:spPr>
          <c:invertIfNegative val="0"/>
          <c:cat>
            <c:numRef>
              <c:f>工作表1!$C$13</c:f>
              <c:numCache>
                <c:formatCode>General</c:formatCode>
                <c:ptCount val="1"/>
                <c:pt idx="0">
                  <c:v>600</c:v>
                </c:pt>
              </c:numCache>
            </c:numRef>
          </c:cat>
          <c:val>
            <c:numRef>
              <c:f>工作表1!$C$16</c:f>
              <c:numCache>
                <c:formatCode>General</c:formatCode>
                <c:ptCount val="1"/>
                <c:pt idx="0">
                  <c:v>31168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1D4-4131-9DDF-A4A00E8379C7}"/>
            </c:ext>
          </c:extLst>
        </c:ser>
        <c:ser>
          <c:idx val="3"/>
          <c:order val="3"/>
          <c:tx>
            <c:strRef>
              <c:f>工作表1!$B$17</c:f>
              <c:strCache>
                <c:ptCount val="1"/>
                <c:pt idx="0">
                  <c:v>1.3/1.6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工作表1!$C$13</c:f>
              <c:numCache>
                <c:formatCode>General</c:formatCode>
                <c:ptCount val="1"/>
                <c:pt idx="0">
                  <c:v>600</c:v>
                </c:pt>
              </c:numCache>
            </c:numRef>
          </c:cat>
          <c:val>
            <c:numRef>
              <c:f>工作表1!$C$17</c:f>
              <c:numCache>
                <c:formatCode>General</c:formatCode>
                <c:ptCount val="1"/>
                <c:pt idx="0">
                  <c:v>24926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1D4-4131-9DDF-A4A00E8379C7}"/>
            </c:ext>
          </c:extLst>
        </c:ser>
        <c:ser>
          <c:idx val="4"/>
          <c:order val="4"/>
          <c:tx>
            <c:strRef>
              <c:f>工作表1!$B$18</c:f>
              <c:strCache>
                <c:ptCount val="1"/>
                <c:pt idx="0">
                  <c:v>1.3/1.7</c:v>
                </c:pt>
              </c:strCache>
            </c:strRef>
          </c:tx>
          <c:spPr>
            <a:solidFill>
              <a:schemeClr val="accent3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工作表1!$C$13</c:f>
              <c:numCache>
                <c:formatCode>General</c:formatCode>
                <c:ptCount val="1"/>
                <c:pt idx="0">
                  <c:v>600</c:v>
                </c:pt>
              </c:numCache>
            </c:numRef>
          </c:cat>
          <c:val>
            <c:numRef>
              <c:f>工作表1!$C$18</c:f>
              <c:numCache>
                <c:formatCode>General</c:formatCode>
                <c:ptCount val="1"/>
                <c:pt idx="0">
                  <c:v>27963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1D4-4131-9DDF-A4A00E8379C7}"/>
            </c:ext>
          </c:extLst>
        </c:ser>
        <c:ser>
          <c:idx val="5"/>
          <c:order val="5"/>
          <c:tx>
            <c:strRef>
              <c:f>工作表1!$B$19</c:f>
              <c:strCache>
                <c:ptCount val="1"/>
                <c:pt idx="0">
                  <c:v>1.7/1.7</c:v>
                </c:pt>
              </c:strCache>
            </c:strRef>
          </c:tx>
          <c:spPr>
            <a:solidFill>
              <a:schemeClr val="accent3">
                <a:lumMod val="20000"/>
                <a:lumOff val="8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工作表1!$C$13</c:f>
              <c:numCache>
                <c:formatCode>General</c:formatCode>
                <c:ptCount val="1"/>
                <c:pt idx="0">
                  <c:v>600</c:v>
                </c:pt>
              </c:numCache>
            </c:numRef>
          </c:cat>
          <c:val>
            <c:numRef>
              <c:f>工作表1!$C$19</c:f>
              <c:numCache>
                <c:formatCode>General</c:formatCode>
                <c:ptCount val="1"/>
                <c:pt idx="0">
                  <c:v>26931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51D4-4131-9DDF-A4A00E8379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50830704"/>
        <c:axId val="350830312"/>
      </c:barChart>
      <c:catAx>
        <c:axId val="350830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0312"/>
        <c:crosses val="autoZero"/>
        <c:auto val="1"/>
        <c:lblAlgn val="ctr"/>
        <c:lblOffset val="100"/>
        <c:noMultiLvlLbl val="0"/>
      </c:catAx>
      <c:valAx>
        <c:axId val="350830312"/>
        <c:scaling>
          <c:orientation val="minMax"/>
          <c:max val="32000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</a:t>
                </a:r>
                <a:r>
                  <a:rPr lang="en-US" altLang="zh-TW" baseline="0"/>
                  <a:t>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0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工作表1!$B$14</c:f>
              <c:strCache>
                <c:ptCount val="1"/>
                <c:pt idx="0">
                  <c:v>1.2/1.2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rgbClr val="00B0F0"/>
              </a:solidFill>
            </a:ln>
            <a:effectLst/>
          </c:spPr>
          <c:invertIfNegative val="0"/>
          <c:cat>
            <c:numRef>
              <c:f>工作表1!$E$13</c:f>
              <c:numCache>
                <c:formatCode>General</c:formatCode>
                <c:ptCount val="1"/>
                <c:pt idx="0">
                  <c:v>1000</c:v>
                </c:pt>
              </c:numCache>
            </c:numRef>
          </c:cat>
          <c:val>
            <c:numRef>
              <c:f>工作表1!$E$14</c:f>
              <c:numCache>
                <c:formatCode>General</c:formatCode>
                <c:ptCount val="1"/>
                <c:pt idx="0">
                  <c:v>14846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4E-4F38-9284-0E4BD4E22379}"/>
            </c:ext>
          </c:extLst>
        </c:ser>
        <c:ser>
          <c:idx val="1"/>
          <c:order val="1"/>
          <c:tx>
            <c:strRef>
              <c:f>工作表1!$B$15</c:f>
              <c:strCache>
                <c:ptCount val="1"/>
                <c:pt idx="0">
                  <c:v>1.2/1.7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>
              <a:solidFill>
                <a:schemeClr val="tx2">
                  <a:lumMod val="20000"/>
                  <a:lumOff val="80000"/>
                </a:schemeClr>
              </a:solidFill>
            </a:ln>
            <a:effectLst/>
          </c:spPr>
          <c:invertIfNegative val="0"/>
          <c:cat>
            <c:numRef>
              <c:f>工作表1!$E$13</c:f>
              <c:numCache>
                <c:formatCode>General</c:formatCode>
                <c:ptCount val="1"/>
                <c:pt idx="0">
                  <c:v>1000</c:v>
                </c:pt>
              </c:numCache>
            </c:numRef>
          </c:cat>
          <c:val>
            <c:numRef>
              <c:f>工作表1!$E$15</c:f>
              <c:numCache>
                <c:formatCode>General</c:formatCode>
                <c:ptCount val="1"/>
                <c:pt idx="0">
                  <c:v>14652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04E-4F38-9284-0E4BD4E22379}"/>
            </c:ext>
          </c:extLst>
        </c:ser>
        <c:ser>
          <c:idx val="2"/>
          <c:order val="2"/>
          <c:tx>
            <c:strRef>
              <c:f>工作表1!$B$16</c:f>
              <c:strCache>
                <c:ptCount val="1"/>
                <c:pt idx="0">
                  <c:v>1.2/1.6</c:v>
                </c:pt>
              </c:strCache>
            </c:strRef>
          </c:tx>
          <c:spPr>
            <a:solidFill>
              <a:schemeClr val="accent1">
                <a:lumMod val="20000"/>
                <a:lumOff val="80000"/>
              </a:schemeClr>
            </a:solidFill>
            <a:ln>
              <a:solidFill>
                <a:schemeClr val="accent1">
                  <a:lumMod val="20000"/>
                  <a:lumOff val="80000"/>
                </a:schemeClr>
              </a:solidFill>
            </a:ln>
            <a:effectLst/>
          </c:spPr>
          <c:invertIfNegative val="0"/>
          <c:cat>
            <c:numRef>
              <c:f>工作表1!$E$13</c:f>
              <c:numCache>
                <c:formatCode>General</c:formatCode>
                <c:ptCount val="1"/>
                <c:pt idx="0">
                  <c:v>1000</c:v>
                </c:pt>
              </c:numCache>
            </c:numRef>
          </c:cat>
          <c:val>
            <c:numRef>
              <c:f>工作表1!$E$16</c:f>
              <c:numCache>
                <c:formatCode>General</c:formatCode>
                <c:ptCount val="1"/>
                <c:pt idx="0">
                  <c:v>15961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04E-4F38-9284-0E4BD4E22379}"/>
            </c:ext>
          </c:extLst>
        </c:ser>
        <c:ser>
          <c:idx val="3"/>
          <c:order val="3"/>
          <c:tx>
            <c:strRef>
              <c:f>工作表1!$B$17</c:f>
              <c:strCache>
                <c:ptCount val="1"/>
                <c:pt idx="0">
                  <c:v>1.3/1.6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工作表1!$E$13</c:f>
              <c:numCache>
                <c:formatCode>General</c:formatCode>
                <c:ptCount val="1"/>
                <c:pt idx="0">
                  <c:v>1000</c:v>
                </c:pt>
              </c:numCache>
            </c:numRef>
          </c:cat>
          <c:val>
            <c:numRef>
              <c:f>工作表1!$E$17</c:f>
              <c:numCache>
                <c:formatCode>General</c:formatCode>
                <c:ptCount val="1"/>
                <c:pt idx="0">
                  <c:v>15881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04E-4F38-9284-0E4BD4E22379}"/>
            </c:ext>
          </c:extLst>
        </c:ser>
        <c:ser>
          <c:idx val="4"/>
          <c:order val="4"/>
          <c:tx>
            <c:strRef>
              <c:f>工作表1!$B$18</c:f>
              <c:strCache>
                <c:ptCount val="1"/>
                <c:pt idx="0">
                  <c:v>1.3/1.7</c:v>
                </c:pt>
              </c:strCache>
            </c:strRef>
          </c:tx>
          <c:spPr>
            <a:solidFill>
              <a:schemeClr val="accent3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工作表1!$E$13</c:f>
              <c:numCache>
                <c:formatCode>General</c:formatCode>
                <c:ptCount val="1"/>
                <c:pt idx="0">
                  <c:v>1000</c:v>
                </c:pt>
              </c:numCache>
            </c:numRef>
          </c:cat>
          <c:val>
            <c:numRef>
              <c:f>工作表1!$E$18</c:f>
              <c:numCache>
                <c:formatCode>General</c:formatCode>
                <c:ptCount val="1"/>
                <c:pt idx="0">
                  <c:v>14291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04E-4F38-9284-0E4BD4E22379}"/>
            </c:ext>
          </c:extLst>
        </c:ser>
        <c:ser>
          <c:idx val="5"/>
          <c:order val="5"/>
          <c:tx>
            <c:strRef>
              <c:f>工作表1!$B$19</c:f>
              <c:strCache>
                <c:ptCount val="1"/>
                <c:pt idx="0">
                  <c:v>1.7/1.7</c:v>
                </c:pt>
              </c:strCache>
            </c:strRef>
          </c:tx>
          <c:spPr>
            <a:solidFill>
              <a:schemeClr val="accent3">
                <a:lumMod val="20000"/>
                <a:lumOff val="8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工作表1!$E$13</c:f>
              <c:numCache>
                <c:formatCode>General</c:formatCode>
                <c:ptCount val="1"/>
                <c:pt idx="0">
                  <c:v>1000</c:v>
                </c:pt>
              </c:numCache>
            </c:numRef>
          </c:cat>
          <c:val>
            <c:numRef>
              <c:f>工作表1!$E$19</c:f>
              <c:numCache>
                <c:formatCode>General</c:formatCode>
                <c:ptCount val="1"/>
                <c:pt idx="0">
                  <c:v>15431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04E-4F38-9284-0E4BD4E223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50830704"/>
        <c:axId val="350830312"/>
      </c:barChart>
      <c:catAx>
        <c:axId val="350830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0312"/>
        <c:crosses val="autoZero"/>
        <c:auto val="1"/>
        <c:lblAlgn val="ctr"/>
        <c:lblOffset val="100"/>
        <c:noMultiLvlLbl val="0"/>
      </c:catAx>
      <c:valAx>
        <c:axId val="350830312"/>
        <c:scaling>
          <c:orientation val="minMax"/>
          <c:max val="31000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</a:t>
                </a:r>
                <a:r>
                  <a:rPr lang="en-US" altLang="zh-TW" baseline="0"/>
                  <a:t>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0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工作表1!$C$5:$I$5</c:f>
              <c:numCache>
                <c:formatCode>General</c:formatCode>
                <c:ptCount val="7"/>
                <c:pt idx="0">
                  <c:v>56676</c:v>
                </c:pt>
                <c:pt idx="1">
                  <c:v>55156</c:v>
                </c:pt>
                <c:pt idx="2">
                  <c:v>53781</c:v>
                </c:pt>
                <c:pt idx="3">
                  <c:v>52068</c:v>
                </c:pt>
                <c:pt idx="4">
                  <c:v>46105</c:v>
                </c:pt>
                <c:pt idx="5">
                  <c:v>41586</c:v>
                </c:pt>
                <c:pt idx="6">
                  <c:v>40151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58-40E6-84AE-7BEF0EE41BBB}"/>
            </c:ext>
          </c:extLst>
        </c:ser>
        <c:ser>
          <c:idx val="1"/>
          <c:order val="1"/>
          <c:tx>
            <c:strRef>
              <c:f>工作表1!$B$6</c:f>
              <c:strCache>
                <c:ptCount val="1"/>
                <c:pt idx="0">
                  <c:v>AODV</c:v>
                </c:pt>
              </c:strCache>
            </c:strRef>
          </c:tx>
          <c:spPr>
            <a:ln w="2222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6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工作表1!$C$6:$I$6</c:f>
              <c:numCache>
                <c:formatCode>General</c:formatCode>
                <c:ptCount val="7"/>
                <c:pt idx="0">
                  <c:v>6673</c:v>
                </c:pt>
                <c:pt idx="1">
                  <c:v>5591.46</c:v>
                </c:pt>
                <c:pt idx="2">
                  <c:v>4596.63</c:v>
                </c:pt>
                <c:pt idx="3">
                  <c:v>4146.53</c:v>
                </c:pt>
                <c:pt idx="4">
                  <c:v>4057.13</c:v>
                </c:pt>
                <c:pt idx="5">
                  <c:v>3372.54</c:v>
                </c:pt>
                <c:pt idx="6">
                  <c:v>3256.85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A58-40E6-84AE-7BEF0EE41BBB}"/>
            </c:ext>
          </c:extLst>
        </c:ser>
        <c:ser>
          <c:idx val="2"/>
          <c:order val="2"/>
          <c:tx>
            <c:strRef>
              <c:f>工作表1!$B$7</c:f>
              <c:strCache>
                <c:ptCount val="1"/>
                <c:pt idx="0">
                  <c:v>REBM</c:v>
                </c:pt>
              </c:strCache>
            </c:strRef>
          </c:tx>
          <c:spPr>
            <a:ln w="22225" cap="rnd">
              <a:solidFill>
                <a:schemeClr val="bg2">
                  <a:lumMod val="25000"/>
                </a:schemeClr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bg2">
                  <a:lumMod val="25000"/>
                </a:schemeClr>
              </a:solidFill>
              <a:ln w="9525">
                <a:solidFill>
                  <a:schemeClr val="bg2">
                    <a:lumMod val="2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工作表1!$C$7:$I$7</c:f>
              <c:numCache>
                <c:formatCode>General</c:formatCode>
                <c:ptCount val="7"/>
                <c:pt idx="0">
                  <c:v>49885</c:v>
                </c:pt>
                <c:pt idx="1">
                  <c:v>49225</c:v>
                </c:pt>
                <c:pt idx="2">
                  <c:v>47227</c:v>
                </c:pt>
                <c:pt idx="3">
                  <c:v>42769</c:v>
                </c:pt>
                <c:pt idx="4">
                  <c:v>40701</c:v>
                </c:pt>
                <c:pt idx="5">
                  <c:v>39991</c:v>
                </c:pt>
                <c:pt idx="6">
                  <c:v>39037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A58-40E6-84AE-7BEF0EE41B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9136"/>
        <c:axId val="350831880"/>
      </c:lineChart>
      <c:catAx>
        <c:axId val="35082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1880"/>
        <c:crosses val="autoZero"/>
        <c:auto val="1"/>
        <c:lblAlgn val="ctr"/>
        <c:lblOffset val="100"/>
        <c:noMultiLvlLbl val="0"/>
      </c:catAx>
      <c:valAx>
        <c:axId val="350831880"/>
        <c:scaling>
          <c:orientation val="minMax"/>
          <c:max val="800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工作表1!$C$5:$I$5</c:f>
              <c:numCache>
                <c:formatCode>General</c:formatCode>
                <c:ptCount val="7"/>
                <c:pt idx="0">
                  <c:v>0.13073399999999999</c:v>
                </c:pt>
                <c:pt idx="1">
                  <c:v>0.13103899999999999</c:v>
                </c:pt>
                <c:pt idx="2">
                  <c:v>0.13090399999999999</c:v>
                </c:pt>
                <c:pt idx="3">
                  <c:v>0.13073199999999999</c:v>
                </c:pt>
                <c:pt idx="4">
                  <c:v>0.13092599999999999</c:v>
                </c:pt>
                <c:pt idx="5">
                  <c:v>0.13101599999999999</c:v>
                </c:pt>
                <c:pt idx="6">
                  <c:v>0.130804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650-46EA-85D3-C9C2F3BADE6A}"/>
            </c:ext>
          </c:extLst>
        </c:ser>
        <c:ser>
          <c:idx val="1"/>
          <c:order val="1"/>
          <c:tx>
            <c:strRef>
              <c:f>工作表1!$B$6</c:f>
              <c:strCache>
                <c:ptCount val="1"/>
                <c:pt idx="0">
                  <c:v>AODV</c:v>
                </c:pt>
              </c:strCache>
            </c:strRef>
          </c:tx>
          <c:spPr>
            <a:ln w="2222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6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工作表1!$C$6:$I$6</c:f>
              <c:numCache>
                <c:formatCode>General</c:formatCode>
                <c:ptCount val="7"/>
                <c:pt idx="0">
                  <c:v>0.29972900000000002</c:v>
                </c:pt>
                <c:pt idx="1">
                  <c:v>0.27490700000000001</c:v>
                </c:pt>
                <c:pt idx="2">
                  <c:v>0.27003899999999997</c:v>
                </c:pt>
                <c:pt idx="3">
                  <c:v>0.26848300000000003</c:v>
                </c:pt>
                <c:pt idx="4">
                  <c:v>0.26609500000000003</c:v>
                </c:pt>
                <c:pt idx="5">
                  <c:v>0.26223600000000002</c:v>
                </c:pt>
                <c:pt idx="6">
                  <c:v>0.26170900000000002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650-46EA-85D3-C9C2F3BADE6A}"/>
            </c:ext>
          </c:extLst>
        </c:ser>
        <c:ser>
          <c:idx val="2"/>
          <c:order val="2"/>
          <c:tx>
            <c:strRef>
              <c:f>工作表1!$B$7</c:f>
              <c:strCache>
                <c:ptCount val="1"/>
                <c:pt idx="0">
                  <c:v>REBM</c:v>
                </c:pt>
              </c:strCache>
            </c:strRef>
          </c:tx>
          <c:spPr>
            <a:ln w="22225" cap="rnd">
              <a:solidFill>
                <a:schemeClr val="bg2">
                  <a:lumMod val="25000"/>
                </a:schemeClr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bg2">
                  <a:lumMod val="25000"/>
                </a:schemeClr>
              </a:solidFill>
              <a:ln w="9525">
                <a:solidFill>
                  <a:schemeClr val="bg2">
                    <a:lumMod val="2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工作表1!$C$7:$I$7</c:f>
              <c:numCache>
                <c:formatCode>General</c:formatCode>
                <c:ptCount val="7"/>
                <c:pt idx="0">
                  <c:v>0.49626599999999998</c:v>
                </c:pt>
                <c:pt idx="1">
                  <c:v>0.53129899999999997</c:v>
                </c:pt>
                <c:pt idx="2">
                  <c:v>0.55158300000000005</c:v>
                </c:pt>
                <c:pt idx="3">
                  <c:v>0.57725800000000005</c:v>
                </c:pt>
                <c:pt idx="4">
                  <c:v>0.60297000000000001</c:v>
                </c:pt>
                <c:pt idx="5">
                  <c:v>0.64594200000000002</c:v>
                </c:pt>
                <c:pt idx="6">
                  <c:v>0.64688000000000001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650-46EA-85D3-C9C2F3BADE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65900028868581"/>
          <c:y val="4.8500881834215165E-2"/>
          <c:w val="0.68129334482540327"/>
          <c:h val="0.79251864350289558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工作表1!$B$13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工作表1!$C$13:$I$13</c:f>
              <c:numCache>
                <c:formatCode>General</c:formatCode>
                <c:ptCount val="7"/>
                <c:pt idx="0">
                  <c:v>68313</c:v>
                </c:pt>
                <c:pt idx="1">
                  <c:v>66272</c:v>
                </c:pt>
                <c:pt idx="2">
                  <c:v>63961</c:v>
                </c:pt>
                <c:pt idx="3">
                  <c:v>63571</c:v>
                </c:pt>
                <c:pt idx="4">
                  <c:v>61336</c:v>
                </c:pt>
                <c:pt idx="5">
                  <c:v>60301</c:v>
                </c:pt>
                <c:pt idx="6">
                  <c:v>56251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94-440C-92E3-C0880FCAAF58}"/>
            </c:ext>
          </c:extLst>
        </c:ser>
        <c:ser>
          <c:idx val="1"/>
          <c:order val="1"/>
          <c:tx>
            <c:strRef>
              <c:f>工作表1!$B$14</c:f>
              <c:strCache>
                <c:ptCount val="1"/>
                <c:pt idx="0">
                  <c:v>AODV</c:v>
                </c:pt>
              </c:strCache>
            </c:strRef>
          </c:tx>
          <c:spPr>
            <a:ln w="2222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6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工作表1!$C$14:$I$14</c:f>
              <c:numCache>
                <c:formatCode>General</c:formatCode>
                <c:ptCount val="7"/>
                <c:pt idx="0">
                  <c:v>7103.63</c:v>
                </c:pt>
                <c:pt idx="1">
                  <c:v>6148.47</c:v>
                </c:pt>
                <c:pt idx="2">
                  <c:v>5327.17</c:v>
                </c:pt>
                <c:pt idx="3">
                  <c:v>4404.74</c:v>
                </c:pt>
                <c:pt idx="4">
                  <c:v>4280.09</c:v>
                </c:pt>
                <c:pt idx="5">
                  <c:v>3843.2</c:v>
                </c:pt>
                <c:pt idx="6">
                  <c:v>3548.26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C94-440C-92E3-C0880FCAAF58}"/>
            </c:ext>
          </c:extLst>
        </c:ser>
        <c:ser>
          <c:idx val="2"/>
          <c:order val="2"/>
          <c:tx>
            <c:strRef>
              <c:f>工作表1!$B$15</c:f>
              <c:strCache>
                <c:ptCount val="1"/>
                <c:pt idx="0">
                  <c:v>REBM</c:v>
                </c:pt>
              </c:strCache>
            </c:strRef>
          </c:tx>
          <c:spPr>
            <a:ln w="22225" cap="rnd">
              <a:solidFill>
                <a:schemeClr val="bg2">
                  <a:lumMod val="25000"/>
                </a:schemeClr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bg2">
                  <a:lumMod val="25000"/>
                </a:schemeClr>
              </a:solidFill>
              <a:ln w="9525">
                <a:solidFill>
                  <a:schemeClr val="bg2">
                    <a:lumMod val="25000"/>
                  </a:schemeClr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工作表1!$C$15:$I$15</c:f>
              <c:numCache>
                <c:formatCode>General</c:formatCode>
                <c:ptCount val="7"/>
                <c:pt idx="0">
                  <c:v>57655</c:v>
                </c:pt>
                <c:pt idx="1">
                  <c:v>54715</c:v>
                </c:pt>
                <c:pt idx="2">
                  <c:v>54343</c:v>
                </c:pt>
                <c:pt idx="3">
                  <c:v>52939</c:v>
                </c:pt>
                <c:pt idx="4">
                  <c:v>50197</c:v>
                </c:pt>
                <c:pt idx="5">
                  <c:v>48511</c:v>
                </c:pt>
                <c:pt idx="6">
                  <c:v>48151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C94-440C-92E3-C0880FCAAF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5216"/>
        <c:axId val="350822864"/>
      </c:lineChart>
      <c:catAx>
        <c:axId val="350825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2864"/>
        <c:crossesAt val="0"/>
        <c:auto val="1"/>
        <c:lblAlgn val="ctr"/>
        <c:lblOffset val="100"/>
        <c:noMultiLvlLbl val="0"/>
      </c:catAx>
      <c:valAx>
        <c:axId val="350822864"/>
        <c:scaling>
          <c:orientation val="minMax"/>
          <c:max val="80000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</a:t>
                </a:r>
                <a:r>
                  <a:rPr lang="en-US" altLang="zh-TW" baseline="0"/>
                  <a:t>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5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工作表1!$B$13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star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工作表1!$C$13:$I$13</c:f>
              <c:numCache>
                <c:formatCode>General</c:formatCode>
                <c:ptCount val="7"/>
                <c:pt idx="0">
                  <c:v>0.12831300000000001</c:v>
                </c:pt>
                <c:pt idx="1">
                  <c:v>0.128299</c:v>
                </c:pt>
                <c:pt idx="2">
                  <c:v>0.12840099999999999</c:v>
                </c:pt>
                <c:pt idx="3">
                  <c:v>0.12865299999999999</c:v>
                </c:pt>
                <c:pt idx="4">
                  <c:v>0.128859</c:v>
                </c:pt>
                <c:pt idx="5">
                  <c:v>0.12918399999999999</c:v>
                </c:pt>
                <c:pt idx="6">
                  <c:v>0.12864500000000001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00-4024-B287-C605DB62DB7E}"/>
            </c:ext>
          </c:extLst>
        </c:ser>
        <c:ser>
          <c:idx val="1"/>
          <c:order val="1"/>
          <c:tx>
            <c:strRef>
              <c:f>工作表1!$B$14</c:f>
              <c:strCache>
                <c:ptCount val="1"/>
                <c:pt idx="0">
                  <c:v>AODV</c:v>
                </c:pt>
              </c:strCache>
            </c:strRef>
          </c:tx>
          <c:spPr>
            <a:ln w="2222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6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工作表1!$C$14:$I$14</c:f>
              <c:numCache>
                <c:formatCode>General</c:formatCode>
                <c:ptCount val="7"/>
                <c:pt idx="0">
                  <c:v>0.25358799999999998</c:v>
                </c:pt>
                <c:pt idx="1">
                  <c:v>0.24988099999999999</c:v>
                </c:pt>
                <c:pt idx="2">
                  <c:v>0.24413299999999999</c:v>
                </c:pt>
                <c:pt idx="3">
                  <c:v>0.24068899999999999</c:v>
                </c:pt>
                <c:pt idx="4">
                  <c:v>0.23922499999999999</c:v>
                </c:pt>
                <c:pt idx="5">
                  <c:v>0.237736</c:v>
                </c:pt>
                <c:pt idx="6">
                  <c:v>0.23774500000000001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500-4024-B287-C605DB62DB7E}"/>
            </c:ext>
          </c:extLst>
        </c:ser>
        <c:ser>
          <c:idx val="2"/>
          <c:order val="2"/>
          <c:tx>
            <c:strRef>
              <c:f>工作表1!$B$15</c:f>
              <c:strCache>
                <c:ptCount val="1"/>
                <c:pt idx="0">
                  <c:v>REBM</c:v>
                </c:pt>
              </c:strCache>
            </c:strRef>
          </c:tx>
          <c:spPr>
            <a:ln w="22225" cap="rnd">
              <a:solidFill>
                <a:schemeClr val="bg2">
                  <a:lumMod val="25000"/>
                </a:schemeClr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bg2">
                  <a:lumMod val="25000"/>
                </a:schemeClr>
              </a:solidFill>
              <a:ln w="9525">
                <a:solidFill>
                  <a:schemeClr val="bg2">
                    <a:lumMod val="25000"/>
                  </a:schemeClr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工作表1!$C$15:$I$15</c:f>
              <c:numCache>
                <c:formatCode>General</c:formatCode>
                <c:ptCount val="7"/>
                <c:pt idx="0">
                  <c:v>0.52612000000000003</c:v>
                </c:pt>
                <c:pt idx="1">
                  <c:v>0.54453300000000004</c:v>
                </c:pt>
                <c:pt idx="2">
                  <c:v>0.56691800000000003</c:v>
                </c:pt>
                <c:pt idx="3">
                  <c:v>0.60692599999999997</c:v>
                </c:pt>
                <c:pt idx="4">
                  <c:v>0.62996300000000005</c:v>
                </c:pt>
                <c:pt idx="5">
                  <c:v>0.63259699999999996</c:v>
                </c:pt>
                <c:pt idx="6">
                  <c:v>0.65745900000000002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500-4024-B287-C605DB62DB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6328"/>
        <c:axId val="355058880"/>
      </c:lineChart>
      <c:catAx>
        <c:axId val="355066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880"/>
        <c:crosses val="autoZero"/>
        <c:auto val="1"/>
        <c:lblAlgn val="ctr"/>
        <c:lblOffset val="100"/>
        <c:noMultiLvlLbl val="0"/>
      </c:catAx>
      <c:valAx>
        <c:axId val="35505888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packet loss rate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6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工作表1!$M$2:$S$2</c:f>
              <c:numCache>
                <c:formatCode>General</c:formatCode>
                <c:ptCount val="7"/>
                <c:pt idx="0">
                  <c:v>0.131609</c:v>
                </c:pt>
                <c:pt idx="1">
                  <c:v>0.13111300000000001</c:v>
                </c:pt>
                <c:pt idx="2">
                  <c:v>0.131273</c:v>
                </c:pt>
                <c:pt idx="3">
                  <c:v>0.13125500000000001</c:v>
                </c:pt>
                <c:pt idx="4">
                  <c:v>0.131246</c:v>
                </c:pt>
                <c:pt idx="5">
                  <c:v>0.13103699999999999</c:v>
                </c:pt>
                <c:pt idx="6">
                  <c:v>0.13927899999999999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54-445E-85ED-B1CAC3BD3A76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工作表1!$M$3:$S$3</c:f>
              <c:numCache>
                <c:formatCode>General</c:formatCode>
                <c:ptCount val="7"/>
                <c:pt idx="0">
                  <c:v>0.105656</c:v>
                </c:pt>
                <c:pt idx="1">
                  <c:v>0.105041</c:v>
                </c:pt>
                <c:pt idx="2">
                  <c:v>0.103753</c:v>
                </c:pt>
                <c:pt idx="3">
                  <c:v>0.10277600000000001</c:v>
                </c:pt>
                <c:pt idx="4">
                  <c:v>0.102285</c:v>
                </c:pt>
                <c:pt idx="5">
                  <c:v>0.103781</c:v>
                </c:pt>
                <c:pt idx="6">
                  <c:v>0.10417800000000001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654-445E-85ED-B1CAC3BD3A76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工作表1!$M$4:$S$4</c:f>
              <c:numCache>
                <c:formatCode>General</c:formatCode>
                <c:ptCount val="7"/>
                <c:pt idx="0">
                  <c:v>1.00391E-2</c:v>
                </c:pt>
                <c:pt idx="1">
                  <c:v>9.4248999999999999E-3</c:v>
                </c:pt>
                <c:pt idx="2">
                  <c:v>1.0057099999999999E-2</c:v>
                </c:pt>
                <c:pt idx="3">
                  <c:v>1.07125E-2</c:v>
                </c:pt>
                <c:pt idx="4">
                  <c:v>1.01218E-2</c:v>
                </c:pt>
                <c:pt idx="5">
                  <c:v>9.9318300000000009E-3</c:v>
                </c:pt>
                <c:pt idx="6">
                  <c:v>9.9248800000000005E-3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654-445E-85ED-B1CAC3BD3A76}"/>
            </c:ext>
          </c:extLst>
        </c:ser>
        <c:ser>
          <c:idx val="3"/>
          <c:order val="3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工作表1!$M$5:$S$5</c:f>
              <c:numCache>
                <c:formatCode>General</c:formatCode>
                <c:ptCount val="7"/>
                <c:pt idx="0">
                  <c:v>0.13053500000000001</c:v>
                </c:pt>
                <c:pt idx="1">
                  <c:v>0.130659</c:v>
                </c:pt>
                <c:pt idx="2">
                  <c:v>0.13064400000000001</c:v>
                </c:pt>
                <c:pt idx="3">
                  <c:v>0.13087499999999999</c:v>
                </c:pt>
                <c:pt idx="4">
                  <c:v>0.13092699999999999</c:v>
                </c:pt>
                <c:pt idx="5">
                  <c:v>0.13161600000000001</c:v>
                </c:pt>
                <c:pt idx="6">
                  <c:v>0.131024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654-445E-85ED-B1CAC3BD3A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  <c:max val="0.30000000000000004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工作表1!$L$2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工作表1!$M$2:$S$2</c:f>
              <c:numCache>
                <c:formatCode>General</c:formatCode>
                <c:ptCount val="7"/>
                <c:pt idx="0">
                  <c:v>51906</c:v>
                </c:pt>
                <c:pt idx="1">
                  <c:v>50161</c:v>
                </c:pt>
                <c:pt idx="2">
                  <c:v>46891</c:v>
                </c:pt>
                <c:pt idx="3">
                  <c:v>42891</c:v>
                </c:pt>
                <c:pt idx="4">
                  <c:v>37891</c:v>
                </c:pt>
                <c:pt idx="5">
                  <c:v>33190</c:v>
                </c:pt>
                <c:pt idx="6">
                  <c:v>32134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05-4FBD-8AD9-867FFE0C54AE}"/>
            </c:ext>
          </c:extLst>
        </c:ser>
        <c:ser>
          <c:idx val="1"/>
          <c:order val="1"/>
          <c:tx>
            <c:strRef>
              <c:f>工作表1!$L$3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工作表1!$M$3:$S$3</c:f>
              <c:numCache>
                <c:formatCode>General</c:formatCode>
                <c:ptCount val="7"/>
                <c:pt idx="0">
                  <c:v>16081</c:v>
                </c:pt>
                <c:pt idx="1">
                  <c:v>7651</c:v>
                </c:pt>
                <c:pt idx="2">
                  <c:v>2731</c:v>
                </c:pt>
                <c:pt idx="3">
                  <c:v>861</c:v>
                </c:pt>
                <c:pt idx="4">
                  <c:v>751</c:v>
                </c:pt>
                <c:pt idx="5">
                  <c:v>621</c:v>
                </c:pt>
                <c:pt idx="6">
                  <c:v>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205-4FBD-8AD9-867FFE0C54AE}"/>
            </c:ext>
          </c:extLst>
        </c:ser>
        <c:ser>
          <c:idx val="2"/>
          <c:order val="2"/>
          <c:tx>
            <c:strRef>
              <c:f>工作表1!$L$4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工作表1!$M$4:$S$4</c:f>
              <c:numCache>
                <c:formatCode>General</c:formatCode>
                <c:ptCount val="7"/>
                <c:pt idx="0">
                  <c:v>4941</c:v>
                </c:pt>
                <c:pt idx="1">
                  <c:v>4269</c:v>
                </c:pt>
                <c:pt idx="2">
                  <c:v>3431</c:v>
                </c:pt>
                <c:pt idx="3">
                  <c:v>3061</c:v>
                </c:pt>
                <c:pt idx="4">
                  <c:v>2671</c:v>
                </c:pt>
                <c:pt idx="5">
                  <c:v>2061</c:v>
                </c:pt>
                <c:pt idx="6">
                  <c:v>1961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205-4FBD-8AD9-867FFE0C54AE}"/>
            </c:ext>
          </c:extLst>
        </c:ser>
        <c:ser>
          <c:idx val="3"/>
          <c:order val="3"/>
          <c:tx>
            <c:strRef>
              <c:f>工作表1!$L$5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工作表1!$M$5:$S$5</c:f>
              <c:numCache>
                <c:formatCode>General</c:formatCode>
                <c:ptCount val="7"/>
                <c:pt idx="0">
                  <c:v>58756</c:v>
                </c:pt>
                <c:pt idx="1">
                  <c:v>55072</c:v>
                </c:pt>
                <c:pt idx="2">
                  <c:v>51981</c:v>
                </c:pt>
                <c:pt idx="3">
                  <c:v>48061</c:v>
                </c:pt>
                <c:pt idx="4">
                  <c:v>43517</c:v>
                </c:pt>
                <c:pt idx="5">
                  <c:v>39453</c:v>
                </c:pt>
                <c:pt idx="6">
                  <c:v>36271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205-4FBD-8AD9-867FFE0C54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9136"/>
        <c:axId val="350831880"/>
      </c:lineChart>
      <c:catAx>
        <c:axId val="35082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1880"/>
        <c:crosses val="autoZero"/>
        <c:auto val="1"/>
        <c:lblAlgn val="ctr"/>
        <c:lblOffset val="100"/>
        <c:noMultiLvlLbl val="0"/>
      </c:catAx>
      <c:valAx>
        <c:axId val="350831880"/>
        <c:scaling>
          <c:orientation val="minMax"/>
          <c:max val="80000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6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7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8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9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1</Pages>
  <Words>809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珮妤 林</dc:creator>
  <cp:keywords/>
  <dc:description/>
  <cp:lastModifiedBy>M113040009</cp:lastModifiedBy>
  <cp:revision>16</cp:revision>
  <dcterms:created xsi:type="dcterms:W3CDTF">2024-04-10T04:43:00Z</dcterms:created>
  <dcterms:modified xsi:type="dcterms:W3CDTF">2024-04-25T07:51:00Z</dcterms:modified>
</cp:coreProperties>
</file>