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CA4DF5" w14:textId="693111C6" w:rsidR="00C94911" w:rsidRDefault="00EB7817" w:rsidP="00EB7817">
      <w:pPr>
        <w:pStyle w:val="Heading1"/>
      </w:pPr>
      <w:r>
        <w:t>Task – 2</w:t>
      </w:r>
      <w:proofErr w:type="gramStart"/>
      <w:r>
        <w:t xml:space="preserve">   [</w:t>
      </w:r>
      <w:proofErr w:type="gramEnd"/>
      <w:r>
        <w:t xml:space="preserve"> Information Gathering using </w:t>
      </w:r>
      <w:proofErr w:type="spellStart"/>
      <w:proofErr w:type="gramStart"/>
      <w:r>
        <w:t>maltego</w:t>
      </w:r>
      <w:proofErr w:type="spellEnd"/>
      <w:r>
        <w:t xml:space="preserve"> ]</w:t>
      </w:r>
      <w:proofErr w:type="gramEnd"/>
    </w:p>
    <w:p w14:paraId="4F5E9CD3" w14:textId="77777777" w:rsidR="00EB7817" w:rsidRDefault="00EB7817" w:rsidP="00EB7817"/>
    <w:p w14:paraId="237A5CB7" w14:textId="267ADFDF" w:rsidR="00EB7817" w:rsidRDefault="00EB7817" w:rsidP="00EB7817">
      <w:r>
        <w:rPr>
          <w:b/>
          <w:bCs/>
        </w:rPr>
        <w:t xml:space="preserve">Step 1) </w:t>
      </w:r>
      <w:proofErr w:type="gramStart"/>
      <w:r>
        <w:t xml:space="preserve">Open  </w:t>
      </w:r>
      <w:proofErr w:type="spellStart"/>
      <w:r>
        <w:t>maltego</w:t>
      </w:r>
      <w:proofErr w:type="spellEnd"/>
      <w:proofErr w:type="gramEnd"/>
      <w:r>
        <w:t xml:space="preserve"> </w:t>
      </w:r>
      <w:proofErr w:type="gramStart"/>
      <w:r>
        <w:t>,  setup</w:t>
      </w:r>
      <w:proofErr w:type="gramEnd"/>
      <w:r>
        <w:t xml:space="preserve"> an account </w:t>
      </w:r>
      <w:proofErr w:type="gramStart"/>
      <w:r>
        <w:t>and  login</w:t>
      </w:r>
      <w:proofErr w:type="gramEnd"/>
    </w:p>
    <w:p w14:paraId="271C28C6" w14:textId="1C75025D" w:rsidR="00EB7817" w:rsidRDefault="00EB7817" w:rsidP="00EB7817">
      <w:pPr>
        <w:rPr>
          <w:b/>
          <w:bCs/>
        </w:rPr>
      </w:pPr>
      <w:r w:rsidRPr="00EB7817">
        <w:rPr>
          <w:b/>
          <w:bCs/>
        </w:rPr>
        <w:drawing>
          <wp:inline distT="0" distB="0" distL="0" distR="0" wp14:anchorId="4FE8778F" wp14:editId="26B73C58">
            <wp:extent cx="5943600" cy="3163570"/>
            <wp:effectExtent l="0" t="0" r="0" b="0"/>
            <wp:docPr id="708639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395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83B2" w14:textId="77777777" w:rsidR="00EB7817" w:rsidRDefault="00EB7817" w:rsidP="00EB7817">
      <w:pPr>
        <w:rPr>
          <w:b/>
          <w:bCs/>
        </w:rPr>
      </w:pPr>
    </w:p>
    <w:p w14:paraId="7F24AC6E" w14:textId="0CCB09B0" w:rsidR="00EB7817" w:rsidRDefault="00EB7817" w:rsidP="00EB7817">
      <w:r>
        <w:rPr>
          <w:b/>
          <w:bCs/>
        </w:rPr>
        <w:t xml:space="preserve">Step 2) </w:t>
      </w:r>
      <w:r>
        <w:t>Search for website and drag the website to the graph.</w:t>
      </w:r>
    </w:p>
    <w:p w14:paraId="6C49B686" w14:textId="3BB616C5" w:rsidR="00EB7817" w:rsidRDefault="00EB7817" w:rsidP="00EB7817">
      <w:r w:rsidRPr="00EB7817">
        <w:drawing>
          <wp:inline distT="0" distB="0" distL="0" distR="0" wp14:anchorId="53945204" wp14:editId="088D7E67">
            <wp:extent cx="5943600" cy="2898140"/>
            <wp:effectExtent l="0" t="0" r="0" b="0"/>
            <wp:docPr id="253776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762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19FE" w14:textId="466BCA5E" w:rsidR="00EB7817" w:rsidRDefault="00EB7817" w:rsidP="00EB7817">
      <w:r>
        <w:rPr>
          <w:b/>
          <w:bCs/>
        </w:rPr>
        <w:lastRenderedPageBreak/>
        <w:t>Step 3) D</w:t>
      </w:r>
      <w:r>
        <w:t>ouble click on the</w:t>
      </w:r>
      <w:r w:rsidR="00305360">
        <w:t xml:space="preserve"> entity</w:t>
      </w:r>
      <w:r>
        <w:t xml:space="preserve"> and enter the </w:t>
      </w:r>
      <w:proofErr w:type="spellStart"/>
      <w:r>
        <w:t>url</w:t>
      </w:r>
      <w:proofErr w:type="spellEnd"/>
      <w:r>
        <w:t xml:space="preserve"> of your target.</w:t>
      </w:r>
      <w:r w:rsidR="00305360">
        <w:t xml:space="preserve"> Now it is testphp.vulnweb.com</w:t>
      </w:r>
    </w:p>
    <w:p w14:paraId="07395419" w14:textId="77777777" w:rsidR="00305360" w:rsidRDefault="00305360" w:rsidP="00EB7817"/>
    <w:p w14:paraId="513C2BE9" w14:textId="69F79BC9" w:rsidR="00EB7817" w:rsidRDefault="00EB7817" w:rsidP="00EB7817">
      <w:r>
        <w:rPr>
          <w:b/>
          <w:bCs/>
        </w:rPr>
        <w:t>Step 4</w:t>
      </w:r>
      <w:proofErr w:type="gramStart"/>
      <w:r>
        <w:rPr>
          <w:b/>
          <w:bCs/>
        </w:rPr>
        <w:t xml:space="preserve">) </w:t>
      </w:r>
      <w:r>
        <w:t xml:space="preserve"> Right</w:t>
      </w:r>
      <w:proofErr w:type="gramEnd"/>
      <w:r>
        <w:t xml:space="preserve"> click on the</w:t>
      </w:r>
      <w:r w:rsidR="00305360">
        <w:t xml:space="preserve"> entity</w:t>
      </w:r>
      <w:r>
        <w:t xml:space="preserve"> and select transform.</w:t>
      </w:r>
    </w:p>
    <w:p w14:paraId="42032198" w14:textId="3D547D70" w:rsidR="00EB7817" w:rsidRPr="00EB7817" w:rsidRDefault="00EB7817" w:rsidP="00EB7817">
      <w:r w:rsidRPr="00EB7817">
        <w:drawing>
          <wp:inline distT="0" distB="0" distL="0" distR="0" wp14:anchorId="6D5D1604" wp14:editId="2C43BC09">
            <wp:extent cx="5943600" cy="3122295"/>
            <wp:effectExtent l="0" t="0" r="0" b="1905"/>
            <wp:docPr id="1289717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173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0858" w14:textId="20B7B85C" w:rsidR="00EB7817" w:rsidRDefault="00EB7817" w:rsidP="00EB7817">
      <w:r>
        <w:rPr>
          <w:b/>
          <w:bCs/>
        </w:rPr>
        <w:t xml:space="preserve">Step 5) </w:t>
      </w:r>
      <w:r>
        <w:t>Click on the transform to run it and it will find all info about the web (as per its ability</w:t>
      </w:r>
      <w:r w:rsidR="00305360">
        <w:t xml:space="preserve"> if in case your downloaded transforms are not giving you info try to download and install other</w:t>
      </w:r>
      <w:r>
        <w:t>)</w:t>
      </w:r>
      <w:r w:rsidR="00305360">
        <w:t xml:space="preserve"> and repeat the same steps. </w:t>
      </w:r>
    </w:p>
    <w:p w14:paraId="7CF4B13B" w14:textId="64644C71" w:rsidR="00305360" w:rsidRDefault="00305360" w:rsidP="00EB7817">
      <w:r w:rsidRPr="00305360">
        <w:drawing>
          <wp:inline distT="0" distB="0" distL="0" distR="0" wp14:anchorId="76D58482" wp14:editId="54D2807E">
            <wp:extent cx="5943600" cy="2875915"/>
            <wp:effectExtent l="0" t="0" r="0" b="635"/>
            <wp:docPr id="166335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507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B507" w14:textId="5E703BE6" w:rsidR="00305360" w:rsidRDefault="00305360" w:rsidP="00EB7817">
      <w:r>
        <w:lastRenderedPageBreak/>
        <w:t>Here I found some</w:t>
      </w:r>
      <w:r w:rsidR="00983ED9">
        <w:t xml:space="preserve"> wayback </w:t>
      </w:r>
      <w:proofErr w:type="spellStart"/>
      <w:r w:rsidR="00983ED9">
        <w:t>urls</w:t>
      </w:r>
      <w:proofErr w:type="spellEnd"/>
      <w:r w:rsidR="00983ED9">
        <w:t xml:space="preserve"> and filenames with extension by</w:t>
      </w:r>
      <w:r>
        <w:t xml:space="preserve"> running transforms now we can further run transforms on  all of them by clicking on them one by one </w:t>
      </w:r>
    </w:p>
    <w:p w14:paraId="7A37E2FB" w14:textId="77777777" w:rsidR="00305360" w:rsidRPr="00EB7817" w:rsidRDefault="00305360" w:rsidP="00EB7817"/>
    <w:sectPr w:rsidR="00305360" w:rsidRPr="00EB78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817"/>
    <w:rsid w:val="00305360"/>
    <w:rsid w:val="0085561F"/>
    <w:rsid w:val="00953277"/>
    <w:rsid w:val="00983ED9"/>
    <w:rsid w:val="009B236D"/>
    <w:rsid w:val="00C544B7"/>
    <w:rsid w:val="00C94911"/>
    <w:rsid w:val="00D827BF"/>
    <w:rsid w:val="00EB7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610DB"/>
  <w15:chartTrackingRefBased/>
  <w15:docId w15:val="{D8A5AA24-F312-4355-B6C3-C8D2B69E7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78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78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781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78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781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78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78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78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78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781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78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781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781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781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78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78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78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78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78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78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78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78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78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78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78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781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781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781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781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omkar singh</dc:creator>
  <cp:keywords/>
  <dc:description/>
  <cp:lastModifiedBy>omkar singh</cp:lastModifiedBy>
  <cp:revision>1</cp:revision>
  <dcterms:created xsi:type="dcterms:W3CDTF">2025-05-16T01:14:00Z</dcterms:created>
  <dcterms:modified xsi:type="dcterms:W3CDTF">2025-05-16T01:37:00Z</dcterms:modified>
</cp:coreProperties>
</file>