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781FD" w14:textId="000AB43E" w:rsidR="008615E5" w:rsidRPr="00240988" w:rsidRDefault="00556672" w:rsidP="008615E5">
      <w:pPr>
        <w:jc w:val="center"/>
        <w:rPr>
          <w:rFonts w:ascii="宋体" w:eastAsia="宋体" w:hAnsi="宋体"/>
          <w:b/>
          <w:sz w:val="28"/>
          <w:szCs w:val="28"/>
        </w:rPr>
      </w:pPr>
      <w:r w:rsidRPr="00240988">
        <w:rPr>
          <w:rFonts w:ascii="宋体" w:eastAsia="宋体" w:hAnsi="宋体"/>
          <w:b/>
          <w:sz w:val="28"/>
          <w:szCs w:val="28"/>
        </w:rPr>
        <w:t>{</w:t>
      </w:r>
      <w:r w:rsidR="008615E5" w:rsidRPr="00240988">
        <w:rPr>
          <w:rFonts w:ascii="宋体" w:eastAsia="宋体" w:hAnsi="宋体"/>
          <w:b/>
          <w:sz w:val="28"/>
          <w:szCs w:val="28"/>
        </w:rPr>
        <w:t>{confname}</w:t>
      </w:r>
      <w:r w:rsidRPr="00240988">
        <w:rPr>
          <w:rFonts w:ascii="宋体" w:eastAsia="宋体" w:hAnsi="宋体"/>
          <w:b/>
          <w:sz w:val="28"/>
          <w:szCs w:val="28"/>
        </w:rPr>
        <w:t>}</w:t>
      </w:r>
      <w:r w:rsidR="008615E5" w:rsidRPr="00240988">
        <w:rPr>
          <w:rFonts w:ascii="宋体" w:eastAsia="宋体" w:hAnsi="宋体" w:hint="eastAsia"/>
          <w:b/>
          <w:sz w:val="28"/>
          <w:szCs w:val="28"/>
        </w:rPr>
        <w:t>会议议题采集表</w:t>
      </w:r>
    </w:p>
    <w:p w14:paraId="4C564E52" w14:textId="7AFC4B15" w:rsidR="00717250" w:rsidRPr="008E380B" w:rsidRDefault="00556672" w:rsidP="008E380B">
      <w:pPr>
        <w:jc w:val="center"/>
        <w:rPr>
          <w:rFonts w:ascii="黑体" w:eastAsia="黑体" w:hAnsi="黑体"/>
        </w:rPr>
      </w:pP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{years}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8615E5">
        <w:rPr>
          <w:rFonts w:ascii="黑体" w:eastAsia="黑体" w:hAnsi="黑体" w:hint="eastAsia"/>
        </w:rPr>
        <w:t>学年</w:t>
      </w: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{semester}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8615E5">
        <w:rPr>
          <w:rFonts w:ascii="黑体" w:eastAsia="黑体" w:hAnsi="黑体" w:hint="eastAsia"/>
        </w:rPr>
        <w:t>学期</w:t>
      </w:r>
      <w:r w:rsidRPr="00240988">
        <w:rPr>
          <w:rFonts w:ascii="Times New Roman" w:eastAsia="黑体" w:hAnsi="Times New Roman" w:cs="Times New Roman"/>
        </w:rPr>
        <w:t>{</w:t>
      </w:r>
      <w:r w:rsidR="008615E5" w:rsidRPr="00240988">
        <w:rPr>
          <w:rFonts w:ascii="Times New Roman" w:eastAsia="黑体" w:hAnsi="Times New Roman" w:cs="Times New Roman"/>
        </w:rPr>
        <w:t>{weeksno</w:t>
      </w:r>
      <w:r w:rsidRPr="00240988">
        <w:rPr>
          <w:rFonts w:ascii="Times New Roman" w:eastAsia="黑体" w:hAnsi="Times New Roman" w:cs="Times New Roman"/>
        </w:rPr>
        <w:t>}</w:t>
      </w:r>
      <w:r w:rsidR="008615E5" w:rsidRPr="00240988">
        <w:rPr>
          <w:rFonts w:ascii="Times New Roman" w:eastAsia="黑体" w:hAnsi="Times New Roman" w:cs="Times New Roman"/>
        </w:rPr>
        <w:t>}</w:t>
      </w:r>
    </w:p>
    <w:p w14:paraId="79291CB8" w14:textId="3CA1DCFD" w:rsidR="00717250" w:rsidRPr="00717250" w:rsidRDefault="00717250" w:rsidP="0071725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5"/>
        <w:gridCol w:w="7881"/>
      </w:tblGrid>
      <w:tr w:rsidR="008615E5" w14:paraId="6CD18C53" w14:textId="77777777" w:rsidTr="00BD15AA">
        <w:tc>
          <w:tcPr>
            <w:tcW w:w="500" w:type="pct"/>
            <w:gridSpan w:val="2"/>
          </w:tcPr>
          <w:p w14:paraId="3B41F7F0" w14:textId="3E4E2984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一、</w:t>
            </w:r>
            <w:r w:rsidR="0061327A">
              <w:rPr>
                <w:rFonts w:ascii="黑体" w:eastAsia="黑体" w:hAnsi="黑体" w:hint="eastAsia"/>
              </w:rPr>
              <w:t>会议召集人</w:t>
            </w:r>
            <w:bookmarkStart w:id="0" w:name="_GoBack"/>
            <w:bookmarkEnd w:id="0"/>
            <w:r w:rsidR="0068697E">
              <w:rPr>
                <w:rFonts w:ascii="黑体" w:eastAsia="黑体" w:hAnsi="黑体" w:hint="eastAsia"/>
              </w:rPr>
              <w:t>：</w:t>
            </w:r>
            <w:r w:rsidR="00556672" w:rsidRPr="00CB21D5">
              <w:rPr>
                <w:rFonts w:ascii="华文仿宋" w:eastAsia="华文仿宋" w:hAnsi="华文仿宋" w:hint="eastAsia"/>
              </w:rPr>
              <w:t>{</w:t>
            </w:r>
            <w:r w:rsidR="0068697E" w:rsidRPr="00CB21D5">
              <w:rPr>
                <w:rFonts w:ascii="华文仿宋" w:eastAsia="华文仿宋" w:hAnsi="华文仿宋"/>
              </w:rPr>
              <w:t>{leadername}</w:t>
            </w:r>
            <w:r w:rsidR="00556672" w:rsidRPr="00CB21D5">
              <w:rPr>
                <w:rFonts w:ascii="华文仿宋" w:eastAsia="华文仿宋" w:hAnsi="华文仿宋"/>
              </w:rPr>
              <w:t>}</w:t>
            </w:r>
            <w:r w:rsidR="00AA0292" w:rsidRPr="00256E8C">
              <w:rPr>
                <w:rFonts w:ascii="华文仿宋" w:eastAsia="华文仿宋" w:hAnsi="华文仿宋" w:hint="eastAsia"/>
              </w:rPr>
              <w:t>{</w:t>
            </w:r>
            <w:r w:rsidR="00AA0292" w:rsidRPr="00256E8C">
              <w:rPr>
                <w:rFonts w:ascii="华文仿宋" w:eastAsia="华文仿宋" w:hAnsi="华文仿宋"/>
              </w:rPr>
              <w:t>{detail_table}}</w:t>
            </w:r>
          </w:p>
        </w:tc>
      </w:tr>
      <w:tr w:rsidR="008615E5" w14:paraId="76A67049" w14:textId="77777777" w:rsidTr="00BD15AA">
        <w:tc>
          <w:tcPr>
            <w:tcW w:w="500" w:type="pct"/>
            <w:gridSpan w:val="2"/>
          </w:tcPr>
          <w:p w14:paraId="500F5115" w14:textId="232F0954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二、上次会议所提议题/问题的解决情况</w:t>
            </w:r>
          </w:p>
        </w:tc>
      </w:tr>
      <w:tr w:rsidR="00934A03" w14:paraId="16DFEED4" w14:textId="59651E4B" w:rsidTr="00BD15AA">
        <w:tc>
          <w:tcPr>
            <w:tcW w:w="250" w:type="pct"/>
          </w:tcPr>
          <w:p w14:paraId="14CB7C6A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174816B7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  <w:tr w:rsidR="008615E5" w14:paraId="74BB9456" w14:textId="77777777" w:rsidTr="00BD15AA">
        <w:tc>
          <w:tcPr>
            <w:tcW w:w="250" w:type="pct"/>
            <w:gridSpan w:val="2"/>
          </w:tcPr>
          <w:p w14:paraId="596E3A33" w14:textId="6DEC93B5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三、本次会议需决议的议题</w:t>
            </w:r>
          </w:p>
        </w:tc>
      </w:tr>
      <w:tr w:rsidR="00934A03" w14:paraId="4D28D770" w14:textId="51E2BDE9" w:rsidTr="00BD15AA">
        <w:tc>
          <w:tcPr>
            <w:tcW w:w="250" w:type="pct"/>
          </w:tcPr>
          <w:p w14:paraId="55034A1B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029C7E1F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  <w:tr w:rsidR="008615E5" w14:paraId="1CA4F1DA" w14:textId="77777777" w:rsidTr="00BD15AA">
        <w:tc>
          <w:tcPr>
            <w:tcW w:w="250" w:type="pct"/>
            <w:gridSpan w:val="2"/>
          </w:tcPr>
          <w:p w14:paraId="0320CEAA" w14:textId="5119863E" w:rsidR="008615E5" w:rsidRDefault="008615E5" w:rsidP="008615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四、</w:t>
            </w:r>
            <w:r w:rsidR="00550221">
              <w:rPr>
                <w:rFonts w:ascii="黑体" w:eastAsia="黑体" w:hAnsi="黑体" w:hint="eastAsia"/>
              </w:rPr>
              <w:t>会议议题</w:t>
            </w:r>
            <w:r>
              <w:rPr>
                <w:rFonts w:ascii="黑体" w:eastAsia="黑体" w:hAnsi="黑体" w:hint="eastAsia"/>
              </w:rPr>
              <w:t>建议解决方案</w:t>
            </w:r>
          </w:p>
        </w:tc>
      </w:tr>
      <w:tr w:rsidR="00934A03" w14:paraId="2D28E6D9" w14:textId="15FB6278" w:rsidTr="00BD15AA">
        <w:tc>
          <w:tcPr>
            <w:tcW w:w="250" w:type="pct"/>
          </w:tcPr>
          <w:p w14:paraId="19559BA4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832" w:type="pct"/>
          </w:tcPr>
          <w:p w14:paraId="67FD60E4" w14:textId="77777777" w:rsidR="00934A03" w:rsidRPr="00256E8C" w:rsidRDefault="00934A03" w:rsidP="008615E5">
            <w:pPr>
              <w:rPr>
                <w:rFonts w:ascii="华文仿宋" w:eastAsia="华文仿宋" w:hAnsi="华文仿宋"/>
              </w:rPr>
            </w:pPr>
          </w:p>
        </w:tc>
      </w:tr>
    </w:tbl>
    <w:p w14:paraId="231FE821" w14:textId="77777777" w:rsidR="004C5FA5" w:rsidRDefault="008615E5" w:rsidP="008615E5">
      <w:pPr>
        <w:jc w:val="right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</w:p>
    <w:p w14:paraId="63F8AC12" w14:textId="217BBD75" w:rsidR="008615E5" w:rsidRPr="008615E5" w:rsidRDefault="008615E5" w:rsidP="008615E5">
      <w:pPr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日期:</w:t>
      </w:r>
      <w:r w:rsidR="00556672" w:rsidRPr="00773489">
        <w:rPr>
          <w:rFonts w:ascii="宋体" w:eastAsia="宋体" w:hAnsi="宋体"/>
        </w:rPr>
        <w:t>{</w:t>
      </w:r>
      <w:r w:rsidRPr="00773489">
        <w:rPr>
          <w:rFonts w:ascii="宋体" w:eastAsia="宋体" w:hAnsi="宋体"/>
        </w:rPr>
        <w:t>{</w:t>
      </w:r>
      <w:r w:rsidR="0068697E" w:rsidRPr="00773489">
        <w:rPr>
          <w:rFonts w:ascii="宋体" w:eastAsia="宋体" w:hAnsi="宋体"/>
        </w:rPr>
        <w:t>cfdatetime</w:t>
      </w:r>
      <w:r w:rsidRPr="00773489">
        <w:rPr>
          <w:rFonts w:ascii="宋体" w:eastAsia="宋体" w:hAnsi="宋体"/>
        </w:rPr>
        <w:t>}</w:t>
      </w:r>
      <w:r w:rsidR="00556672" w:rsidRPr="00773489">
        <w:rPr>
          <w:rFonts w:ascii="宋体" w:eastAsia="宋体" w:hAnsi="宋体"/>
        </w:rPr>
        <w:t>}</w:t>
      </w:r>
    </w:p>
    <w:sectPr w:rsidR="008615E5" w:rsidRPr="0086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7C3B8" w14:textId="77777777" w:rsidR="00A32E34" w:rsidRDefault="00A32E34" w:rsidP="008E380B">
      <w:r>
        <w:separator/>
      </w:r>
    </w:p>
  </w:endnote>
  <w:endnote w:type="continuationSeparator" w:id="0">
    <w:p w14:paraId="37CF02E5" w14:textId="77777777" w:rsidR="00A32E34" w:rsidRDefault="00A32E34" w:rsidP="008E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2580" w14:textId="77777777" w:rsidR="00A32E34" w:rsidRDefault="00A32E34" w:rsidP="008E380B">
      <w:r>
        <w:separator/>
      </w:r>
    </w:p>
  </w:footnote>
  <w:footnote w:type="continuationSeparator" w:id="0">
    <w:p w14:paraId="0AF8EF60" w14:textId="77777777" w:rsidR="00A32E34" w:rsidRDefault="00A32E34" w:rsidP="008E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C"/>
    <w:rsid w:val="000E4771"/>
    <w:rsid w:val="0013063C"/>
    <w:rsid w:val="00161FA4"/>
    <w:rsid w:val="001D1874"/>
    <w:rsid w:val="00237106"/>
    <w:rsid w:val="00240988"/>
    <w:rsid w:val="00256E8C"/>
    <w:rsid w:val="002F1D8D"/>
    <w:rsid w:val="004C5FA5"/>
    <w:rsid w:val="004F24BC"/>
    <w:rsid w:val="00550221"/>
    <w:rsid w:val="00556672"/>
    <w:rsid w:val="0061327A"/>
    <w:rsid w:val="0068697E"/>
    <w:rsid w:val="006C2FCD"/>
    <w:rsid w:val="006D0DF9"/>
    <w:rsid w:val="00717250"/>
    <w:rsid w:val="00773489"/>
    <w:rsid w:val="00813DD2"/>
    <w:rsid w:val="00857D9F"/>
    <w:rsid w:val="008615E5"/>
    <w:rsid w:val="008621C7"/>
    <w:rsid w:val="008E380B"/>
    <w:rsid w:val="00933EDD"/>
    <w:rsid w:val="00934A03"/>
    <w:rsid w:val="0098308D"/>
    <w:rsid w:val="00A32E34"/>
    <w:rsid w:val="00A928A8"/>
    <w:rsid w:val="00A952B6"/>
    <w:rsid w:val="00AA0292"/>
    <w:rsid w:val="00AB4E69"/>
    <w:rsid w:val="00AF3C79"/>
    <w:rsid w:val="00B027A6"/>
    <w:rsid w:val="00B02FED"/>
    <w:rsid w:val="00B24867"/>
    <w:rsid w:val="00B339C0"/>
    <w:rsid w:val="00BD15AA"/>
    <w:rsid w:val="00C220C8"/>
    <w:rsid w:val="00C22E2B"/>
    <w:rsid w:val="00CB21D5"/>
    <w:rsid w:val="00D02B15"/>
    <w:rsid w:val="00E649FE"/>
    <w:rsid w:val="00E6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8328"/>
  <w15:chartTrackingRefBased/>
  <w15:docId w15:val="{66C33473-0546-49AE-AA51-2D0A7A5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38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</dc:creator>
  <cp:keywords/>
  <dc:description/>
  <cp:lastModifiedBy>陈 鹏</cp:lastModifiedBy>
  <cp:revision>29</cp:revision>
  <dcterms:created xsi:type="dcterms:W3CDTF">2019-05-21T13:49:00Z</dcterms:created>
  <dcterms:modified xsi:type="dcterms:W3CDTF">2019-09-19T02:58:00Z</dcterms:modified>
</cp:coreProperties>
</file>