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渲染引擎工作原理</w:t>
      </w:r>
    </w:p>
    <w:p>
      <w:r>
        <w:drawing>
          <wp:inline distT="0" distB="0" distL="114300" distR="114300">
            <wp:extent cx="5269230" cy="30270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305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浏览器访问网络的过程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用户在浏览器的地址栏输入地址，浏览器根据这个输入的地址，构建一个http请求报文，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后，会发起一个DNS地址解析的请求，浏览器把这个请求报文发送给服务器，服务器接收报文请求并解析，处理用户的请求，并将处理结果封装成http响应报文，然后发给把http响应报文发给浏览器，浏览器接收服务器的响应http报文，并解析。当浏览器在解析html页面的时候，发现遇到一些新的资源，会再次发起请求，最终浏览器展示出我们看到的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web开发的本质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6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</w:t>
            </w:r>
          </w:p>
        </w:tc>
        <w:tc>
          <w:tcPr>
            <w:tcW w:w="6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0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服务器将处理发送给客户端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B\S与C\S网站架构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7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B\S</w:t>
            </w:r>
          </w:p>
        </w:tc>
        <w:tc>
          <w:tcPr>
            <w:tcW w:w="76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Browser\Server          浏览器/服务器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C\S</w:t>
            </w:r>
          </w:p>
        </w:tc>
        <w:tc>
          <w:tcPr>
            <w:tcW w:w="7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Client\Server            客户端/服务器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node卸载步骤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8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控制面板程序卸载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 Files(x86)\Node.js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 Files\Node.js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Users\Administrator\AppData\Roaming\npm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Users\Administrator\AppData\Roaming\npm-cache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删除文件环境变量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node安装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7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检查是否安装，卸载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官网下载对应系统位数的window或其他版本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双击应用安装，都是默认next, finishud，默认的会自动把路劲添加到系统环境Path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cmd命令检查安装版本，node -v有版本安装成功，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没有可能卸载不完全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LTS稳定版，Current最新版本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npm安装卸载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9"/>
        <w:gridCol w:w="7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删除node_modules及其package-lock.json文件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 npm cache clean --force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8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重新安装模块 npm install xxx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Wamp</w:t>
            </w:r>
          </w:p>
        </w:tc>
        <w:tc>
          <w:tcPr>
            <w:tcW w:w="61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lamp (php开发)</w:t>
            </w:r>
          </w:p>
        </w:tc>
        <w:tc>
          <w:tcPr>
            <w:tcW w:w="61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  Apache  Mysql  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 (node全栈工程)</w:t>
            </w:r>
          </w:p>
        </w:tc>
        <w:tc>
          <w:tcPr>
            <w:tcW w:w="61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    Express   Angular   Node.js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node论坛</w:t>
            </w:r>
          </w:p>
        </w:tc>
        <w:tc>
          <w:tcPr>
            <w:tcW w:w="61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cnodejs.org专业的中文社区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nvm的window版本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0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用来维护多个版本的node，解决项目对node不同版本的需求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0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安装  </w:t>
            </w:r>
            <w:r>
              <w:rPr>
                <w:rFonts w:ascii="Arial" w:hAnsi="Arial" w:eastAsia="Arial" w:cs="Arial"/>
                <w:i w:val="0"/>
                <w:caps w:val="0"/>
                <w:color w:val="3194D0"/>
                <w:spacing w:val="0"/>
                <w:sz w:val="24"/>
                <w:szCs w:val="24"/>
                <w:u w:val="single"/>
                <w:shd w:val="clear" w:fill="FFFFFF"/>
              </w:rPr>
              <w:fldChar w:fldCharType="begin"/>
            </w:r>
            <w:r>
              <w:rPr>
                <w:rFonts w:ascii="Arial" w:hAnsi="Arial" w:eastAsia="Arial" w:cs="Arial"/>
                <w:i w:val="0"/>
                <w:caps w:val="0"/>
                <w:color w:val="3194D0"/>
                <w:spacing w:val="0"/>
                <w:sz w:val="24"/>
                <w:szCs w:val="24"/>
                <w:u w:val="single"/>
                <w:shd w:val="clear" w:fill="FFFFFF"/>
              </w:rPr>
              <w:instrText xml:space="preserve"> HYPERLINK "https://links.jianshu.com/go?to=https://github.com/coreybutler/nvm-windows/releases" \t "https://www.jianshu.com/p/_blank" </w:instrText>
            </w:r>
            <w:r>
              <w:rPr>
                <w:rFonts w:ascii="Arial" w:hAnsi="Arial" w:eastAsia="Arial" w:cs="Arial"/>
                <w:i w:val="0"/>
                <w:caps w:val="0"/>
                <w:color w:val="3194D0"/>
                <w:spacing w:val="0"/>
                <w:sz w:val="24"/>
                <w:szCs w:val="24"/>
                <w:u w:val="singl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eastAsia="Arial" w:cs="Arial"/>
                <w:i w:val="0"/>
                <w:caps w:val="0"/>
                <w:color w:val="3194D0"/>
                <w:spacing w:val="0"/>
                <w:sz w:val="24"/>
                <w:szCs w:val="24"/>
                <w:u w:val="single"/>
                <w:shd w:val="clear" w:fill="FFFFFF"/>
              </w:rPr>
              <w:t>https://github.com/coreybutler/nvm-windows/releases</w:t>
            </w:r>
            <w:r>
              <w:rPr>
                <w:rFonts w:hint="default" w:ascii="Arial" w:hAnsi="Arial" w:eastAsia="Arial" w:cs="Arial"/>
                <w:i w:val="0"/>
                <w:caps w:val="0"/>
                <w:color w:val="3194D0"/>
                <w:spacing w:val="0"/>
                <w:sz w:val="24"/>
                <w:szCs w:val="24"/>
                <w:u w:val="singl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0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可以直接通过nvm来进行node安装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0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node与传统，php,java,.net的区别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7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传统</w:t>
            </w:r>
          </w:p>
        </w:tc>
        <w:tc>
          <w:tcPr>
            <w:tcW w:w="75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依赖web容器，IIS,Apache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</w:t>
            </w:r>
          </w:p>
        </w:tc>
        <w:tc>
          <w:tcPr>
            <w:tcW w:w="75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不需要依赖web容器，本身就是一个web容器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npm命令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638"/>
        <w:gridCol w:w="5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npm install </w:t>
            </w:r>
          </w:p>
        </w:tc>
        <w:tc>
          <w:tcPr>
            <w:tcW w:w="506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express (-g 全局安装)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list</w:t>
            </w:r>
          </w:p>
        </w:tc>
        <w:tc>
          <w:tcPr>
            <w:tcW w:w="5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卸载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uninstall</w:t>
            </w:r>
          </w:p>
        </w:tc>
        <w:tc>
          <w:tcPr>
            <w:tcW w:w="506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uninstall express卸载查看npm 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search</w:t>
            </w:r>
          </w:p>
        </w:tc>
        <w:tc>
          <w:tcPr>
            <w:tcW w:w="506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search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初始化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init</w:t>
            </w:r>
          </w:p>
        </w:tc>
        <w:tc>
          <w:tcPr>
            <w:tcW w:w="506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填一些信息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注册用户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adduser</w:t>
            </w:r>
          </w:p>
        </w:tc>
        <w:tc>
          <w:tcPr>
            <w:tcW w:w="5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发布模块</w:t>
            </w:r>
          </w:p>
        </w:tc>
        <w:tc>
          <w:tcPr>
            <w:tcW w:w="163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publish</w:t>
            </w:r>
          </w:p>
        </w:tc>
        <w:tc>
          <w:tcPr>
            <w:tcW w:w="5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淘宝镜像</w:t>
            </w:r>
          </w:p>
        </w:tc>
        <w:tc>
          <w:tcPr>
            <w:tcW w:w="6699" w:type="dxa"/>
            <w:gridSpan w:val="2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-g cnpm --registry=https://registry.npm.taobao.org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cnpm安装</w:t>
            </w:r>
          </w:p>
        </w:tc>
        <w:tc>
          <w:tcPr>
            <w:tcW w:w="6699" w:type="dxa"/>
            <w:gridSpan w:val="2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cnpm install [name]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node特征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事件驱动，非阻塞式I/O的模型，轻量高效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文件读取，写入都是异步的，同时进行，写入读取速度不同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template引擎显示东西不能是json数组，对象问题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readFile读取文件，设置的编码为了防止Buffer编码错误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http页面响应编码设置在头部，能节省更多的代码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node模块 全局安装  ( -g 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3588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nodemon</w:t>
            </w:r>
          </w:p>
        </w:tc>
        <w:tc>
          <w:tcPr>
            <w:tcW w:w="358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避免每次重启服务,全局安装效果最佳</w:t>
            </w:r>
          </w:p>
        </w:tc>
        <w:tc>
          <w:tcPr>
            <w:tcW w:w="3486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nodemon jk.js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nodemon -g (全局)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fs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</w:t>
            </w:r>
          </w:p>
        </w:tc>
        <w:tc>
          <w:tcPr>
            <w:tcW w:w="3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</w:t>
            </w:r>
          </w:p>
        </w:tc>
        <w:tc>
          <w:tcPr>
            <w:tcW w:w="3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art-template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引擎</w:t>
            </w:r>
          </w:p>
        </w:tc>
        <w:tc>
          <w:tcPr>
            <w:tcW w:w="3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mime</w:t>
            </w:r>
          </w:p>
        </w:tc>
        <w:tc>
          <w:tcPr>
            <w:tcW w:w="358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348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mime.getType(filename);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  web服务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931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createServer()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http.createServer(function(req,res){})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listen()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http.listen("8888","localhost",function(){})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响应编码</w:t>
            </w:r>
          </w:p>
        </w:tc>
        <w:tc>
          <w:tcPr>
            <w:tcW w:w="93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页面编码</w:t>
            </w:r>
          </w:p>
        </w:tc>
        <w:tc>
          <w:tcPr>
            <w:tcW w:w="6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res.setHeader("Content-type","text/html;charset=utf-8");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结束响应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res.end(date)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重定向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6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res.writeHead(302,'Found',{"Location":"/"})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fs  文件系统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650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readFile()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读取文件</w:t>
            </w:r>
          </w:p>
        </w:tc>
        <w:tc>
          <w:tcPr>
            <w:tcW w:w="54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readFile("music.txt",function(err,date){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writeFile()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写入文件</w:t>
            </w:r>
          </w:p>
        </w:tc>
        <w:tc>
          <w:tcPr>
            <w:tcW w:w="5436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write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File("music.txt",”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function(err,date){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rename()</w:t>
            </w:r>
          </w:p>
        </w:tc>
        <w:tc>
          <w:tcPr>
            <w:tcW w:w="165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移动文件</w:t>
            </w:r>
          </w:p>
        </w:tc>
        <w:tc>
          <w:tcPr>
            <w:tcW w:w="543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2F2F2"/>
              <w:ind w:left="0" w:firstLine="0"/>
              <w:textAlignment w:val="top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>fs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>rename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54305"/>
                <w:spacing w:val="0"/>
                <w:sz w:val="18"/>
                <w:szCs w:val="18"/>
                <w:shd w:val="clear" w:fill="F2F2F2"/>
              </w:rPr>
              <w:t>'旧文件.txt'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54305"/>
                <w:spacing w:val="0"/>
                <w:sz w:val="18"/>
                <w:szCs w:val="18"/>
                <w:shd w:val="clear" w:fill="F2F2F2"/>
              </w:rPr>
              <w:t>'新文件.txt'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>err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)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=&gt;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2F2F2"/>
              <w:ind w:left="0" w:firstLine="0"/>
              <w:textAlignment w:val="top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88"/>
                <w:spacing w:val="0"/>
                <w:sz w:val="18"/>
                <w:szCs w:val="18"/>
                <w:shd w:val="clear" w:fill="F2F2F2"/>
              </w:rPr>
              <w:t>if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(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>err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)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88"/>
                <w:spacing w:val="0"/>
                <w:sz w:val="18"/>
                <w:szCs w:val="18"/>
                <w:shd w:val="clear" w:fill="F2F2F2"/>
              </w:rPr>
              <w:t>throw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err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2F2F2"/>
              <w:ind w:left="0" w:firstLine="0"/>
              <w:textAlignment w:val="top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 xml:space="preserve">  console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40404"/>
                <w:spacing w:val="0"/>
                <w:sz w:val="18"/>
                <w:szCs w:val="18"/>
                <w:shd w:val="clear" w:fill="F2F2F2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54305"/>
                <w:spacing w:val="0"/>
                <w:sz w:val="18"/>
                <w:szCs w:val="18"/>
                <w:shd w:val="clear" w:fill="F2F2F2"/>
              </w:rPr>
              <w:t>'重命名完成'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18"/>
                <w:szCs w:val="18"/>
                <w:shd w:val="clear" w:fill="F2F2F2"/>
              </w:rPr>
              <w:t>);});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path与mime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46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路由</w:t>
            </w:r>
          </w:p>
        </w:tc>
        <w:tc>
          <w:tcPr>
            <w:tcW w:w="7499" w:type="dxa"/>
            <w:gridSpan w:val="2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为路由提供请求的 URL 和其他需要的 GET 及 POST 参数，随后路由需要根据这些数据来执行相应的代码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自动获取类型</w:t>
            </w:r>
          </w:p>
        </w:tc>
        <w:tc>
          <w:tcPr>
            <w:tcW w:w="4658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let filename=path.join(__dirname,req.url);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let page=mime.getType(filename);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路劲</w:t>
            </w:r>
          </w:p>
        </w:tc>
        <w:tc>
          <w:tcPr>
            <w:tcW w:w="7499" w:type="dxa"/>
            <w:gridSpan w:val="2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path.join(__dirname,"html/index.html"), "utf8", function(err, data) {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})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渲染引擎 art-template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3330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安装加载</w:t>
            </w:r>
          </w:p>
        </w:tc>
        <w:tc>
          <w:tcPr>
            <w:tcW w:w="333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art-template</w:t>
            </w:r>
          </w:p>
        </w:tc>
        <w:tc>
          <w:tcPr>
            <w:tcW w:w="3413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template=require(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art-template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template.render()</w:t>
            </w:r>
          </w:p>
        </w:tc>
        <w:tc>
          <w:tcPr>
            <w:tcW w:w="3330" w:type="dxa"/>
          </w:tcPr>
          <w:p>
            <w:pPr>
              <w:rPr>
                <w:rFonts w:hint="default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第二个参数把数据渲染到第一个参数里</w:t>
            </w:r>
          </w:p>
        </w:tc>
        <w:tc>
          <w:tcPr>
            <w:tcW w:w="3413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template.render(date,list);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3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13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弹窗模块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4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</w:t>
            </w:r>
          </w:p>
        </w:tc>
        <w:tc>
          <w:tcPr>
            <w:tcW w:w="48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-S alert-node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加载模块</w:t>
            </w:r>
          </w:p>
        </w:tc>
        <w:tc>
          <w:tcPr>
            <w:tcW w:w="486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alert=require(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alert-node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使用模块</w:t>
            </w:r>
          </w:p>
        </w:tc>
        <w:tc>
          <w:tcPr>
            <w:tcW w:w="48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alert(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13254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文件 增删查改 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3645"/>
        <w:gridCol w:w="3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集成了http,url,express-art-template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bodyparser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用来读取post提交的数据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path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路径匹配模块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express-art-template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安装之前必须安装了art-template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nodemon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自动监听保存的内容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避免每次重启nodejsweb服务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nodemon index.js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express.engine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后缀名文件处理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app.set("views",path.join(__dirname,"message"))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app.set("views",path.join(__dirname,"views"))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36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id唯一</w:t>
            </w:r>
          </w:p>
        </w:tc>
        <w:tc>
          <w:tcPr>
            <w:tcW w:w="3413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UUID.v1();   UUID.v4()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54"/>
        <w:gridCol w:w="3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res.redirect()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重定向</w:t>
            </w: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res.render(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渲染</w:t>
            </w: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app.engine("html",require("express-art-template"));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app.set("views",path.join(__dirname,"/"));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res.render("index.html", list);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mongoose模块  启动了才能用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vertAlign w:val="baseline"/>
          <w:lang w:val="en-US" w:eastAsia="zh-CN"/>
        </w:rPr>
        <w:t>mongod --dbpath "C:\Users\Administrator\Desktop\test\data\db" --logpath "C:\Users\Administrator\Desktop\test\data\log\mongodb.log" --logappend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安装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npm install mongonse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mongoose=require(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mongoose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连接,没有就创建数据库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mongoose.connect("mongodb://localhost/user")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设置数据结构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Schema=mongoose.Schema;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People=new Schema({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name:{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type:String,//设置数据类型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required:true//设置必填选项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age:Number,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birthday:Date,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img:String,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friend:[String,String],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alive:Boolean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数据结构映射集合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Man=mongoose.model("student",People);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集合增添数据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one=new Man({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name:"张三"+i,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age:18+i,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friend:["李四","王五"]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one.save();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集合删除数据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Man.deleteOne({name:"张三29"}).then(function(){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console.log("删除成功")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Man.deleteMany({age:{$lte:30}}).then(function(){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console.log("删除成功")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集合修改数据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 修改一条数据(更改一整条)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Man.updateOne({name:"张三25"},{name:"李四",age:15},function(){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console.log("修改成功")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//修改一条数据(只能更改对应项目)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Man.findOneAndUpdate({name:"张三26"},{$set:{name:"王五"}},function(){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console.log("修改成功")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//修改多条数据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Man.updateMany({age:{$lte:38}},{name:"赵六",age:0},function(){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console.log("修改成功")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集合显示数据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Man.find({age:{$lte:30}}).then(function(val){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console.log(val);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user.find({},function(err,all){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res.send(all);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重定向到首页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res.redirect(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传参id格式</w:t>
            </w:r>
          </w:p>
        </w:tc>
        <w:tc>
          <w:tcPr>
            <w:tcW w:w="64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href={{'delete?id='+$value._id}}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内存溢出的情形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5"/>
        <w:gridCol w:w="4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if写多了</w:t>
            </w:r>
          </w:p>
        </w:tc>
        <w:tc>
          <w:tcPr>
            <w:tcW w:w="45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一般出现在递归函数中</w:t>
            </w:r>
          </w:p>
        </w:tc>
        <w:tc>
          <w:tcPr>
            <w:tcW w:w="451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var str=JSON.stringify(data[0]);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var kjj=JSON.parse(str);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res.render("update.html",kjj);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由于得到的数据是数组</w:t>
            </w:r>
          </w:p>
        </w:tc>
        <w:tc>
          <w:tcPr>
            <w:tcW w:w="451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要确保这个数组是字符串类型</w:t>
            </w:r>
          </w:p>
        </w:tc>
        <w:tc>
          <w:tcPr>
            <w:tcW w:w="451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multer  文件上传  npm install multer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2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form格式表单格式</w:t>
            </w: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&lt;form action="/add" method="post" enctype="multipart/form-data"&gt;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定义文件存储位置，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文件目录不存在，则会自动创建，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不建议用</w:t>
            </w: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upload = multer({ dest: 'uploads/' 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自定义文件目录与格式，目录得先写好，不然会报错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建议使用</w:t>
            </w: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storage = multer.diskStorage({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destination: function (req, file, cb)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cb(null, path.join(__dirname,'/html/files'))//不存在则报错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filename: function (req, file, cb)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cb(null, file.fieldname + '-' + Date.now()+'-'+file.originalname)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upload = multer({ storage: storage 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单个上传</w:t>
            </w: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app.post("/add",upload.single('pic',2),function(req,res){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console.log(req.files[0].filename);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console.log(req.files[1].filename);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console.log(req.body);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res.send("666")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多个上传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app.post("/add",upload.array('pic',2),function(req,res){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console.log(req.files[0].filename);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console.log(req.files[1].filename);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console.log(req.body);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res.send("666")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req.files是对象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String--&gt;Array</w:t>
            </w:r>
          </w:p>
        </w:tc>
        <w:tc>
          <w:tcPr>
            <w:tcW w:w="64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varvv=upload.fields([{name:'picture',maxCount:1},{name:'music',maxCount:2}])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app.post(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</w:t>
            </w: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,uploads,function(req,res,next){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express的优点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不用设置中文响应编码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渲染转出为字符串在响应到页面，直接渲染到页面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可以直接设置请求的文件类型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可以设置不同提交方式的请求与响应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渲染后不用结束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数据库增删查改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&lt;a href={{'delete?id='+$value._id}}&gt;&lt;button class="btn btn-success" &gt;删除&lt;/button&gt;&lt;/a&gt;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app.use("/image",express.static(path.join(__dirname,"img")));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app.engine("html",require("express-art-template"));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app.set("views",path.join(__dirname,"/"));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fs.unlinkSync(path.join(__dirname,all[i].picture));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fs.unlinkSync(path.join(__dirname,all[i].music));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vv=upload.fields([{name:'picture',maxCount:1},{name:'music',maxCount:1}])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fs.existsSync(path.join(__dirname,all[i].picture))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Unexpected field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由于 HTML页面的name与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 cpUpload = upload.fields([{ name: 'pic', maxCount: 1 }, { name: 'mic', maxCount: 1 }])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里面的name 不一致导致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面试题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nodejs的优缺点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使用v8引擎速度非常快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不用担心多线程，锁，并行计算的问题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更新快，可能会出现版本问题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nodejs不像其他的服务器，对于不同的连接，不支持进程和线程操作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什么是错误优先的回调函数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错误优先的回调函数,用于同时返回数据跟错误，第一个参数返回错误，并且验证是否出错，其他参数返回数据，例如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fs.readFile(filePath,function(err,data){    if(err){    }else{    } 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如何用node监听80端口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在类Unix系统中你不应该去监听80端口，因为这需要超级用户权限。因此不推荐让你的应用直接监听这个端口。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目前，如果你一定要让你的应用80端口的话，你可以有通过在Node应用的前方再添加一层反向代理（例如nginx）来实现，如下图。否则，建议你直接监听大于1024的端口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反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向代理指的是以代理服务器来接收Internet上的连接请求，然后将请求转发给内部网络上的服务器， 并且将服务器返回的结果发送给客户端。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运算错误与程序员错误的区别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运算错误并不是bug,这是和系统相关的的问题，例如请求超时或者硬件故障。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而程序员错误就是所谓的bug。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69B3"/>
    <w:multiLevelType w:val="singleLevel"/>
    <w:tmpl w:val="3C4569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CC0"/>
    <w:rsid w:val="003D07DE"/>
    <w:rsid w:val="003E138D"/>
    <w:rsid w:val="00414DF9"/>
    <w:rsid w:val="004A5EE9"/>
    <w:rsid w:val="008052EF"/>
    <w:rsid w:val="00D078FF"/>
    <w:rsid w:val="00E53AA6"/>
    <w:rsid w:val="01212B79"/>
    <w:rsid w:val="01466473"/>
    <w:rsid w:val="015F7C91"/>
    <w:rsid w:val="01A44B7C"/>
    <w:rsid w:val="021B78AF"/>
    <w:rsid w:val="021C5DBA"/>
    <w:rsid w:val="02542E89"/>
    <w:rsid w:val="02651466"/>
    <w:rsid w:val="027062AC"/>
    <w:rsid w:val="02903B70"/>
    <w:rsid w:val="02976B47"/>
    <w:rsid w:val="02BF7E35"/>
    <w:rsid w:val="02E35083"/>
    <w:rsid w:val="032809DD"/>
    <w:rsid w:val="03285C11"/>
    <w:rsid w:val="03452E5F"/>
    <w:rsid w:val="03544953"/>
    <w:rsid w:val="035B5CDD"/>
    <w:rsid w:val="03A41454"/>
    <w:rsid w:val="03AE7C62"/>
    <w:rsid w:val="03BF009C"/>
    <w:rsid w:val="04122159"/>
    <w:rsid w:val="04514898"/>
    <w:rsid w:val="0452229E"/>
    <w:rsid w:val="045E29EC"/>
    <w:rsid w:val="0478497B"/>
    <w:rsid w:val="04823945"/>
    <w:rsid w:val="049F2D72"/>
    <w:rsid w:val="04AA3DFE"/>
    <w:rsid w:val="04DD7192"/>
    <w:rsid w:val="04F570D3"/>
    <w:rsid w:val="05420D92"/>
    <w:rsid w:val="05631375"/>
    <w:rsid w:val="05693E74"/>
    <w:rsid w:val="05994E8D"/>
    <w:rsid w:val="059E5080"/>
    <w:rsid w:val="05A738B9"/>
    <w:rsid w:val="05B012DB"/>
    <w:rsid w:val="0623167C"/>
    <w:rsid w:val="06374818"/>
    <w:rsid w:val="06460D11"/>
    <w:rsid w:val="065D7110"/>
    <w:rsid w:val="0665676C"/>
    <w:rsid w:val="067B2994"/>
    <w:rsid w:val="06AA79F7"/>
    <w:rsid w:val="06BD67BE"/>
    <w:rsid w:val="06CF3225"/>
    <w:rsid w:val="06D33AF6"/>
    <w:rsid w:val="06D802C8"/>
    <w:rsid w:val="06F44519"/>
    <w:rsid w:val="073D4AF1"/>
    <w:rsid w:val="073E172F"/>
    <w:rsid w:val="07C20553"/>
    <w:rsid w:val="07C65542"/>
    <w:rsid w:val="07C72BE0"/>
    <w:rsid w:val="07D0097D"/>
    <w:rsid w:val="07D8669B"/>
    <w:rsid w:val="08133C85"/>
    <w:rsid w:val="08191559"/>
    <w:rsid w:val="085C0E32"/>
    <w:rsid w:val="08896FA4"/>
    <w:rsid w:val="088C4261"/>
    <w:rsid w:val="08A17812"/>
    <w:rsid w:val="08B4616A"/>
    <w:rsid w:val="08E41151"/>
    <w:rsid w:val="08ED4592"/>
    <w:rsid w:val="09010FAE"/>
    <w:rsid w:val="09157A89"/>
    <w:rsid w:val="094D577A"/>
    <w:rsid w:val="09692246"/>
    <w:rsid w:val="096A2688"/>
    <w:rsid w:val="09B651AE"/>
    <w:rsid w:val="09C333CE"/>
    <w:rsid w:val="09CE22C7"/>
    <w:rsid w:val="09E7649C"/>
    <w:rsid w:val="09EF6E40"/>
    <w:rsid w:val="0A7854B1"/>
    <w:rsid w:val="0A84410D"/>
    <w:rsid w:val="0AA56B58"/>
    <w:rsid w:val="0AAF78D9"/>
    <w:rsid w:val="0AE030E5"/>
    <w:rsid w:val="0B0D42C8"/>
    <w:rsid w:val="0B5E368E"/>
    <w:rsid w:val="0B7B719D"/>
    <w:rsid w:val="0BAD0E4E"/>
    <w:rsid w:val="0BD85978"/>
    <w:rsid w:val="0BDE0924"/>
    <w:rsid w:val="0C27009E"/>
    <w:rsid w:val="0C54554D"/>
    <w:rsid w:val="0C5B6514"/>
    <w:rsid w:val="0C6F50A9"/>
    <w:rsid w:val="0C85528B"/>
    <w:rsid w:val="0C95733A"/>
    <w:rsid w:val="0CDF28C4"/>
    <w:rsid w:val="0CFF5D94"/>
    <w:rsid w:val="0D2A0DBC"/>
    <w:rsid w:val="0D37269A"/>
    <w:rsid w:val="0D4845DF"/>
    <w:rsid w:val="0D4E0B3D"/>
    <w:rsid w:val="0D6F23CF"/>
    <w:rsid w:val="0D796A23"/>
    <w:rsid w:val="0DC35912"/>
    <w:rsid w:val="0E033426"/>
    <w:rsid w:val="0E2F2EA2"/>
    <w:rsid w:val="0E426431"/>
    <w:rsid w:val="0E695727"/>
    <w:rsid w:val="0E6B2B84"/>
    <w:rsid w:val="0EA460CA"/>
    <w:rsid w:val="0EB15BB5"/>
    <w:rsid w:val="0EB64155"/>
    <w:rsid w:val="0EC362BE"/>
    <w:rsid w:val="0ECA7B0A"/>
    <w:rsid w:val="0ED5085D"/>
    <w:rsid w:val="0ED7614E"/>
    <w:rsid w:val="0EF00B1B"/>
    <w:rsid w:val="0F035D58"/>
    <w:rsid w:val="0F4A0D92"/>
    <w:rsid w:val="0F763A3B"/>
    <w:rsid w:val="0FA245D1"/>
    <w:rsid w:val="0FBF237A"/>
    <w:rsid w:val="1002409B"/>
    <w:rsid w:val="1009514D"/>
    <w:rsid w:val="101A3F30"/>
    <w:rsid w:val="10292DF5"/>
    <w:rsid w:val="1043287E"/>
    <w:rsid w:val="1051694A"/>
    <w:rsid w:val="10790E35"/>
    <w:rsid w:val="108E2873"/>
    <w:rsid w:val="10B61E25"/>
    <w:rsid w:val="10BA4CDC"/>
    <w:rsid w:val="10C90E4D"/>
    <w:rsid w:val="112E64A8"/>
    <w:rsid w:val="113D3E33"/>
    <w:rsid w:val="11482719"/>
    <w:rsid w:val="11677748"/>
    <w:rsid w:val="11A22F90"/>
    <w:rsid w:val="11BC59B0"/>
    <w:rsid w:val="11C425CA"/>
    <w:rsid w:val="11EC25FE"/>
    <w:rsid w:val="11FF37ED"/>
    <w:rsid w:val="1265666F"/>
    <w:rsid w:val="128D06B2"/>
    <w:rsid w:val="12987555"/>
    <w:rsid w:val="12C27196"/>
    <w:rsid w:val="12D35252"/>
    <w:rsid w:val="12D37F12"/>
    <w:rsid w:val="12E8013C"/>
    <w:rsid w:val="13034C07"/>
    <w:rsid w:val="13244344"/>
    <w:rsid w:val="13307E35"/>
    <w:rsid w:val="133B674E"/>
    <w:rsid w:val="133E47BF"/>
    <w:rsid w:val="13432DF7"/>
    <w:rsid w:val="13492B8F"/>
    <w:rsid w:val="134B4A5F"/>
    <w:rsid w:val="138D4F0B"/>
    <w:rsid w:val="13AD590C"/>
    <w:rsid w:val="13D132EF"/>
    <w:rsid w:val="13D65BDC"/>
    <w:rsid w:val="1405420E"/>
    <w:rsid w:val="14226B92"/>
    <w:rsid w:val="14257911"/>
    <w:rsid w:val="144E1FDF"/>
    <w:rsid w:val="145A4D31"/>
    <w:rsid w:val="14930796"/>
    <w:rsid w:val="14DB59C8"/>
    <w:rsid w:val="15020C5A"/>
    <w:rsid w:val="151807FC"/>
    <w:rsid w:val="152675E7"/>
    <w:rsid w:val="15317DF2"/>
    <w:rsid w:val="154A205F"/>
    <w:rsid w:val="155A0BED"/>
    <w:rsid w:val="159F0CA3"/>
    <w:rsid w:val="15C15FF1"/>
    <w:rsid w:val="15CB1EBF"/>
    <w:rsid w:val="15EE3AA9"/>
    <w:rsid w:val="16133AFC"/>
    <w:rsid w:val="163530CE"/>
    <w:rsid w:val="163E614A"/>
    <w:rsid w:val="165E6F85"/>
    <w:rsid w:val="16662E1E"/>
    <w:rsid w:val="16691B07"/>
    <w:rsid w:val="166C0534"/>
    <w:rsid w:val="16A34242"/>
    <w:rsid w:val="16C106D8"/>
    <w:rsid w:val="16C21742"/>
    <w:rsid w:val="171E4149"/>
    <w:rsid w:val="175211A0"/>
    <w:rsid w:val="17592D14"/>
    <w:rsid w:val="177C4167"/>
    <w:rsid w:val="17FA6D17"/>
    <w:rsid w:val="18056CA9"/>
    <w:rsid w:val="180E6D7E"/>
    <w:rsid w:val="18211602"/>
    <w:rsid w:val="184A405C"/>
    <w:rsid w:val="185277C7"/>
    <w:rsid w:val="18673F0F"/>
    <w:rsid w:val="188E1717"/>
    <w:rsid w:val="18977255"/>
    <w:rsid w:val="18BE47C5"/>
    <w:rsid w:val="18E26BF9"/>
    <w:rsid w:val="19161DF2"/>
    <w:rsid w:val="19271946"/>
    <w:rsid w:val="199E42AE"/>
    <w:rsid w:val="19B81FA9"/>
    <w:rsid w:val="19E175F5"/>
    <w:rsid w:val="1A7C729A"/>
    <w:rsid w:val="1A916182"/>
    <w:rsid w:val="1A941824"/>
    <w:rsid w:val="1AAB673B"/>
    <w:rsid w:val="1ABF41E4"/>
    <w:rsid w:val="1B1A4C5C"/>
    <w:rsid w:val="1B287917"/>
    <w:rsid w:val="1B46448E"/>
    <w:rsid w:val="1B517222"/>
    <w:rsid w:val="1B55055A"/>
    <w:rsid w:val="1B9163CE"/>
    <w:rsid w:val="1B98700F"/>
    <w:rsid w:val="1BC933B8"/>
    <w:rsid w:val="1BF94D8B"/>
    <w:rsid w:val="1C13685F"/>
    <w:rsid w:val="1C2D0EA9"/>
    <w:rsid w:val="1C5C17C3"/>
    <w:rsid w:val="1C6421D8"/>
    <w:rsid w:val="1CAD6458"/>
    <w:rsid w:val="1CC70F16"/>
    <w:rsid w:val="1CF355FE"/>
    <w:rsid w:val="1D6D1F45"/>
    <w:rsid w:val="1D83149F"/>
    <w:rsid w:val="1DA55ECD"/>
    <w:rsid w:val="1DC172A7"/>
    <w:rsid w:val="1E0D576B"/>
    <w:rsid w:val="1E6307B9"/>
    <w:rsid w:val="1E726193"/>
    <w:rsid w:val="1EEC6AA8"/>
    <w:rsid w:val="1F02215A"/>
    <w:rsid w:val="1F244AE5"/>
    <w:rsid w:val="1F2A3856"/>
    <w:rsid w:val="1F5C6F87"/>
    <w:rsid w:val="1F626F5B"/>
    <w:rsid w:val="1F874756"/>
    <w:rsid w:val="1F894C51"/>
    <w:rsid w:val="1FCA539F"/>
    <w:rsid w:val="1FFA3E2B"/>
    <w:rsid w:val="20264FC7"/>
    <w:rsid w:val="202A2E95"/>
    <w:rsid w:val="20441DFA"/>
    <w:rsid w:val="207635CC"/>
    <w:rsid w:val="20856761"/>
    <w:rsid w:val="20A84370"/>
    <w:rsid w:val="20AC4C5F"/>
    <w:rsid w:val="20E54BEB"/>
    <w:rsid w:val="210D333D"/>
    <w:rsid w:val="211645FB"/>
    <w:rsid w:val="2117453B"/>
    <w:rsid w:val="212128A4"/>
    <w:rsid w:val="21290B76"/>
    <w:rsid w:val="214541F0"/>
    <w:rsid w:val="215E29F1"/>
    <w:rsid w:val="217B78D8"/>
    <w:rsid w:val="21A77506"/>
    <w:rsid w:val="21AA21C9"/>
    <w:rsid w:val="21B90CE7"/>
    <w:rsid w:val="22107ED8"/>
    <w:rsid w:val="221D49D2"/>
    <w:rsid w:val="222A2B76"/>
    <w:rsid w:val="222C4BB7"/>
    <w:rsid w:val="22875C47"/>
    <w:rsid w:val="229C764F"/>
    <w:rsid w:val="22C572A9"/>
    <w:rsid w:val="22DD167A"/>
    <w:rsid w:val="22DD4283"/>
    <w:rsid w:val="22F16CE1"/>
    <w:rsid w:val="232C6989"/>
    <w:rsid w:val="233F050C"/>
    <w:rsid w:val="238938A0"/>
    <w:rsid w:val="23A474C9"/>
    <w:rsid w:val="23BE0E55"/>
    <w:rsid w:val="23E02F1D"/>
    <w:rsid w:val="241E7B56"/>
    <w:rsid w:val="245D5DE0"/>
    <w:rsid w:val="24A32F02"/>
    <w:rsid w:val="24BD3D4B"/>
    <w:rsid w:val="24D4633C"/>
    <w:rsid w:val="24E92058"/>
    <w:rsid w:val="251723E9"/>
    <w:rsid w:val="253B2356"/>
    <w:rsid w:val="256079CF"/>
    <w:rsid w:val="25A243B9"/>
    <w:rsid w:val="25F871D9"/>
    <w:rsid w:val="25FD72B1"/>
    <w:rsid w:val="26035F2D"/>
    <w:rsid w:val="261B187E"/>
    <w:rsid w:val="26625FA6"/>
    <w:rsid w:val="266C16A2"/>
    <w:rsid w:val="269F083C"/>
    <w:rsid w:val="26C43EDD"/>
    <w:rsid w:val="26C6627C"/>
    <w:rsid w:val="26D33533"/>
    <w:rsid w:val="272473D7"/>
    <w:rsid w:val="273C1C76"/>
    <w:rsid w:val="27702C7E"/>
    <w:rsid w:val="278536F0"/>
    <w:rsid w:val="279E3F4D"/>
    <w:rsid w:val="27A5396E"/>
    <w:rsid w:val="283E6F2A"/>
    <w:rsid w:val="28404C15"/>
    <w:rsid w:val="2865298F"/>
    <w:rsid w:val="28930623"/>
    <w:rsid w:val="28A076A5"/>
    <w:rsid w:val="28A644A6"/>
    <w:rsid w:val="28EA38E5"/>
    <w:rsid w:val="290D4AAA"/>
    <w:rsid w:val="291E573F"/>
    <w:rsid w:val="293F54FC"/>
    <w:rsid w:val="295D740F"/>
    <w:rsid w:val="299D65B9"/>
    <w:rsid w:val="29C122A3"/>
    <w:rsid w:val="29D85C9B"/>
    <w:rsid w:val="29FD50FB"/>
    <w:rsid w:val="2A033755"/>
    <w:rsid w:val="2A034245"/>
    <w:rsid w:val="2A056CF2"/>
    <w:rsid w:val="2A2C61BB"/>
    <w:rsid w:val="2A970A3B"/>
    <w:rsid w:val="2AB71FB9"/>
    <w:rsid w:val="2ABA6A52"/>
    <w:rsid w:val="2B074109"/>
    <w:rsid w:val="2B4B58CE"/>
    <w:rsid w:val="2B4E6117"/>
    <w:rsid w:val="2B515F67"/>
    <w:rsid w:val="2B832D0A"/>
    <w:rsid w:val="2BAB1793"/>
    <w:rsid w:val="2BFF132E"/>
    <w:rsid w:val="2C35795A"/>
    <w:rsid w:val="2C3C537B"/>
    <w:rsid w:val="2C442931"/>
    <w:rsid w:val="2C812F12"/>
    <w:rsid w:val="2C877A0B"/>
    <w:rsid w:val="2C975614"/>
    <w:rsid w:val="2CA0371B"/>
    <w:rsid w:val="2CAA5ECE"/>
    <w:rsid w:val="2CD43B5A"/>
    <w:rsid w:val="2CD968B8"/>
    <w:rsid w:val="2CE37FDC"/>
    <w:rsid w:val="2CEC4AE3"/>
    <w:rsid w:val="2CFF0D38"/>
    <w:rsid w:val="2D3026D1"/>
    <w:rsid w:val="2D386020"/>
    <w:rsid w:val="2D463DE4"/>
    <w:rsid w:val="2DB257FB"/>
    <w:rsid w:val="2DB65B3A"/>
    <w:rsid w:val="2DE028E2"/>
    <w:rsid w:val="2DEF4A14"/>
    <w:rsid w:val="2E891484"/>
    <w:rsid w:val="2E976C4A"/>
    <w:rsid w:val="2EB06B71"/>
    <w:rsid w:val="2EB36C3B"/>
    <w:rsid w:val="2EB85A95"/>
    <w:rsid w:val="2EDC2AFA"/>
    <w:rsid w:val="2F0E220B"/>
    <w:rsid w:val="2F275C44"/>
    <w:rsid w:val="2F335258"/>
    <w:rsid w:val="2F5C508C"/>
    <w:rsid w:val="2F705FCA"/>
    <w:rsid w:val="2F93143F"/>
    <w:rsid w:val="2FD478A8"/>
    <w:rsid w:val="30272F41"/>
    <w:rsid w:val="30417A9A"/>
    <w:rsid w:val="30417C38"/>
    <w:rsid w:val="30B20523"/>
    <w:rsid w:val="30BA562F"/>
    <w:rsid w:val="30D36EA3"/>
    <w:rsid w:val="30FE7C2D"/>
    <w:rsid w:val="310718B5"/>
    <w:rsid w:val="312C6029"/>
    <w:rsid w:val="312F04AB"/>
    <w:rsid w:val="314E30D6"/>
    <w:rsid w:val="31530194"/>
    <w:rsid w:val="3174029F"/>
    <w:rsid w:val="31811477"/>
    <w:rsid w:val="318E0FC0"/>
    <w:rsid w:val="31BB1624"/>
    <w:rsid w:val="31F52A9D"/>
    <w:rsid w:val="32124853"/>
    <w:rsid w:val="32634D95"/>
    <w:rsid w:val="327301AF"/>
    <w:rsid w:val="32B51A3A"/>
    <w:rsid w:val="331C579F"/>
    <w:rsid w:val="332F13DD"/>
    <w:rsid w:val="338C6C9F"/>
    <w:rsid w:val="33A75F6F"/>
    <w:rsid w:val="33A8208C"/>
    <w:rsid w:val="33B36468"/>
    <w:rsid w:val="33CD48B4"/>
    <w:rsid w:val="34082320"/>
    <w:rsid w:val="34437106"/>
    <w:rsid w:val="346C08B0"/>
    <w:rsid w:val="3482279E"/>
    <w:rsid w:val="34883ECA"/>
    <w:rsid w:val="34E53F56"/>
    <w:rsid w:val="351506DB"/>
    <w:rsid w:val="35321611"/>
    <w:rsid w:val="35327E9E"/>
    <w:rsid w:val="358A58C7"/>
    <w:rsid w:val="35A12941"/>
    <w:rsid w:val="35B607AB"/>
    <w:rsid w:val="35E25C7A"/>
    <w:rsid w:val="360A3004"/>
    <w:rsid w:val="361533E3"/>
    <w:rsid w:val="3618181F"/>
    <w:rsid w:val="36355AC5"/>
    <w:rsid w:val="364155B5"/>
    <w:rsid w:val="364D729A"/>
    <w:rsid w:val="366A74FB"/>
    <w:rsid w:val="36953098"/>
    <w:rsid w:val="36A4265E"/>
    <w:rsid w:val="36B94DBE"/>
    <w:rsid w:val="36FE5F33"/>
    <w:rsid w:val="373C74E3"/>
    <w:rsid w:val="374A2B95"/>
    <w:rsid w:val="37741E44"/>
    <w:rsid w:val="378211B8"/>
    <w:rsid w:val="37B07C03"/>
    <w:rsid w:val="37F54D5C"/>
    <w:rsid w:val="380F021E"/>
    <w:rsid w:val="38F04F9C"/>
    <w:rsid w:val="38FD2B36"/>
    <w:rsid w:val="390A3B09"/>
    <w:rsid w:val="393F6A23"/>
    <w:rsid w:val="394108CD"/>
    <w:rsid w:val="395776FF"/>
    <w:rsid w:val="395F2C7D"/>
    <w:rsid w:val="396B5CF1"/>
    <w:rsid w:val="398B651E"/>
    <w:rsid w:val="39A93FC4"/>
    <w:rsid w:val="39C3553D"/>
    <w:rsid w:val="39CB0B2E"/>
    <w:rsid w:val="3A0F625B"/>
    <w:rsid w:val="3A2A3E8B"/>
    <w:rsid w:val="3A3A77C9"/>
    <w:rsid w:val="3A8A5B00"/>
    <w:rsid w:val="3A9409A3"/>
    <w:rsid w:val="3ABA2EF2"/>
    <w:rsid w:val="3AF864BD"/>
    <w:rsid w:val="3AFE1539"/>
    <w:rsid w:val="3B112213"/>
    <w:rsid w:val="3B453FA2"/>
    <w:rsid w:val="3B594EB6"/>
    <w:rsid w:val="3BBE7CA1"/>
    <w:rsid w:val="3BDC68FC"/>
    <w:rsid w:val="3C234599"/>
    <w:rsid w:val="3C291095"/>
    <w:rsid w:val="3C2F72D0"/>
    <w:rsid w:val="3C553C1A"/>
    <w:rsid w:val="3C646E88"/>
    <w:rsid w:val="3C660537"/>
    <w:rsid w:val="3C72636C"/>
    <w:rsid w:val="3CF7706A"/>
    <w:rsid w:val="3CF818CF"/>
    <w:rsid w:val="3CFA1E01"/>
    <w:rsid w:val="3D6F55F9"/>
    <w:rsid w:val="3D9B1300"/>
    <w:rsid w:val="3E444BC6"/>
    <w:rsid w:val="3E497C81"/>
    <w:rsid w:val="3E5272AD"/>
    <w:rsid w:val="3E651DC5"/>
    <w:rsid w:val="3E6F1A3D"/>
    <w:rsid w:val="3F4758B3"/>
    <w:rsid w:val="3F493737"/>
    <w:rsid w:val="3F583282"/>
    <w:rsid w:val="3F6D74D4"/>
    <w:rsid w:val="3F745FDA"/>
    <w:rsid w:val="3F7675E1"/>
    <w:rsid w:val="3F905251"/>
    <w:rsid w:val="3FA36A27"/>
    <w:rsid w:val="3FCA0632"/>
    <w:rsid w:val="3FE06C78"/>
    <w:rsid w:val="3FF063D1"/>
    <w:rsid w:val="40023F60"/>
    <w:rsid w:val="400C4D1D"/>
    <w:rsid w:val="401A1D40"/>
    <w:rsid w:val="407A710B"/>
    <w:rsid w:val="408C61DA"/>
    <w:rsid w:val="409E4045"/>
    <w:rsid w:val="40AF5067"/>
    <w:rsid w:val="40B65A64"/>
    <w:rsid w:val="40D477E6"/>
    <w:rsid w:val="40DF4603"/>
    <w:rsid w:val="4110786C"/>
    <w:rsid w:val="41117AFA"/>
    <w:rsid w:val="41186443"/>
    <w:rsid w:val="41686A94"/>
    <w:rsid w:val="417331B7"/>
    <w:rsid w:val="41766CE7"/>
    <w:rsid w:val="4184129A"/>
    <w:rsid w:val="418B39C9"/>
    <w:rsid w:val="41A039DE"/>
    <w:rsid w:val="41B36195"/>
    <w:rsid w:val="421E37A7"/>
    <w:rsid w:val="422D18B6"/>
    <w:rsid w:val="425F0EEE"/>
    <w:rsid w:val="426A3538"/>
    <w:rsid w:val="426F6E9F"/>
    <w:rsid w:val="4271216D"/>
    <w:rsid w:val="42CB36AA"/>
    <w:rsid w:val="42D845E5"/>
    <w:rsid w:val="4325574E"/>
    <w:rsid w:val="4344562F"/>
    <w:rsid w:val="43755D85"/>
    <w:rsid w:val="43987337"/>
    <w:rsid w:val="43F77748"/>
    <w:rsid w:val="440349CB"/>
    <w:rsid w:val="441E7C28"/>
    <w:rsid w:val="442A08E5"/>
    <w:rsid w:val="443F4FD0"/>
    <w:rsid w:val="444579E9"/>
    <w:rsid w:val="44526104"/>
    <w:rsid w:val="44643676"/>
    <w:rsid w:val="44A33B2F"/>
    <w:rsid w:val="44C81CCD"/>
    <w:rsid w:val="44D52CC9"/>
    <w:rsid w:val="453D38DF"/>
    <w:rsid w:val="454F483E"/>
    <w:rsid w:val="457C20B4"/>
    <w:rsid w:val="457C4122"/>
    <w:rsid w:val="45CA52AA"/>
    <w:rsid w:val="45CE5BE8"/>
    <w:rsid w:val="45F872E4"/>
    <w:rsid w:val="46113D6B"/>
    <w:rsid w:val="464C646A"/>
    <w:rsid w:val="466048DA"/>
    <w:rsid w:val="46766803"/>
    <w:rsid w:val="468B2B3D"/>
    <w:rsid w:val="46D839F3"/>
    <w:rsid w:val="473321F6"/>
    <w:rsid w:val="474B2B95"/>
    <w:rsid w:val="4761255D"/>
    <w:rsid w:val="478B13DE"/>
    <w:rsid w:val="479166BF"/>
    <w:rsid w:val="47EE3900"/>
    <w:rsid w:val="480C6DAF"/>
    <w:rsid w:val="48217207"/>
    <w:rsid w:val="4836593A"/>
    <w:rsid w:val="48C6250D"/>
    <w:rsid w:val="48CB3342"/>
    <w:rsid w:val="48DD4F7C"/>
    <w:rsid w:val="48ED2694"/>
    <w:rsid w:val="490263F2"/>
    <w:rsid w:val="49206F33"/>
    <w:rsid w:val="49223C90"/>
    <w:rsid w:val="49315372"/>
    <w:rsid w:val="493F7A68"/>
    <w:rsid w:val="49512202"/>
    <w:rsid w:val="49574629"/>
    <w:rsid w:val="495C5414"/>
    <w:rsid w:val="496D6E6F"/>
    <w:rsid w:val="49CE7E3F"/>
    <w:rsid w:val="4A5C5192"/>
    <w:rsid w:val="4A71076A"/>
    <w:rsid w:val="4A855A5B"/>
    <w:rsid w:val="4B17407D"/>
    <w:rsid w:val="4B6E101B"/>
    <w:rsid w:val="4B8F6DFD"/>
    <w:rsid w:val="4BA02E45"/>
    <w:rsid w:val="4BC07729"/>
    <w:rsid w:val="4BC661F5"/>
    <w:rsid w:val="4BD97E57"/>
    <w:rsid w:val="4C0C3D79"/>
    <w:rsid w:val="4C3B6CAB"/>
    <w:rsid w:val="4C5A76CD"/>
    <w:rsid w:val="4C7F3FE8"/>
    <w:rsid w:val="4CB42987"/>
    <w:rsid w:val="4CBE5C87"/>
    <w:rsid w:val="4CCF4FD0"/>
    <w:rsid w:val="4CD813D9"/>
    <w:rsid w:val="4CED3DFF"/>
    <w:rsid w:val="4D150D50"/>
    <w:rsid w:val="4D18516A"/>
    <w:rsid w:val="4D3E0DBE"/>
    <w:rsid w:val="4D481D0A"/>
    <w:rsid w:val="4D647362"/>
    <w:rsid w:val="4DCD7B2C"/>
    <w:rsid w:val="4DCE3705"/>
    <w:rsid w:val="4DDA66E3"/>
    <w:rsid w:val="4E6B56CB"/>
    <w:rsid w:val="4EAB4F14"/>
    <w:rsid w:val="4ED864F9"/>
    <w:rsid w:val="4EF1385F"/>
    <w:rsid w:val="4F5E6B6E"/>
    <w:rsid w:val="4FCD65F6"/>
    <w:rsid w:val="50210797"/>
    <w:rsid w:val="5021187E"/>
    <w:rsid w:val="5029032C"/>
    <w:rsid w:val="505F17C7"/>
    <w:rsid w:val="50C06908"/>
    <w:rsid w:val="50E57DF3"/>
    <w:rsid w:val="513F094F"/>
    <w:rsid w:val="51466068"/>
    <w:rsid w:val="51605A28"/>
    <w:rsid w:val="51715DBC"/>
    <w:rsid w:val="517C3D5D"/>
    <w:rsid w:val="51847EC0"/>
    <w:rsid w:val="51C1559D"/>
    <w:rsid w:val="51F96805"/>
    <w:rsid w:val="522E6F8B"/>
    <w:rsid w:val="52393B82"/>
    <w:rsid w:val="52447C6A"/>
    <w:rsid w:val="524A5F00"/>
    <w:rsid w:val="524D2BC7"/>
    <w:rsid w:val="524E36C5"/>
    <w:rsid w:val="526A1C04"/>
    <w:rsid w:val="5279467E"/>
    <w:rsid w:val="52834054"/>
    <w:rsid w:val="52906CC1"/>
    <w:rsid w:val="52C92B0B"/>
    <w:rsid w:val="52D447D3"/>
    <w:rsid w:val="53365CDD"/>
    <w:rsid w:val="5360257E"/>
    <w:rsid w:val="53687EE5"/>
    <w:rsid w:val="538E2722"/>
    <w:rsid w:val="53947E30"/>
    <w:rsid w:val="53C0171A"/>
    <w:rsid w:val="53C95811"/>
    <w:rsid w:val="540D04A1"/>
    <w:rsid w:val="541C4621"/>
    <w:rsid w:val="54412F9D"/>
    <w:rsid w:val="549967E0"/>
    <w:rsid w:val="54C41684"/>
    <w:rsid w:val="54CF4247"/>
    <w:rsid w:val="54EE0914"/>
    <w:rsid w:val="54F50766"/>
    <w:rsid w:val="551D3BD4"/>
    <w:rsid w:val="55235274"/>
    <w:rsid w:val="55665547"/>
    <w:rsid w:val="55A0028C"/>
    <w:rsid w:val="55D8388E"/>
    <w:rsid w:val="55F05BD0"/>
    <w:rsid w:val="56091929"/>
    <w:rsid w:val="561D241F"/>
    <w:rsid w:val="56627A38"/>
    <w:rsid w:val="56B02777"/>
    <w:rsid w:val="56C61214"/>
    <w:rsid w:val="56CA3F0F"/>
    <w:rsid w:val="56E01E55"/>
    <w:rsid w:val="56E6536D"/>
    <w:rsid w:val="573C00D0"/>
    <w:rsid w:val="575D0F76"/>
    <w:rsid w:val="578E0884"/>
    <w:rsid w:val="5790599E"/>
    <w:rsid w:val="579C6246"/>
    <w:rsid w:val="57F56359"/>
    <w:rsid w:val="58865F95"/>
    <w:rsid w:val="58906FC1"/>
    <w:rsid w:val="58C607D1"/>
    <w:rsid w:val="58FA5E1A"/>
    <w:rsid w:val="5917612D"/>
    <w:rsid w:val="592E2113"/>
    <w:rsid w:val="59413A3D"/>
    <w:rsid w:val="5945593B"/>
    <w:rsid w:val="59670FD1"/>
    <w:rsid w:val="59B315C6"/>
    <w:rsid w:val="5A0205AA"/>
    <w:rsid w:val="5A1B1F46"/>
    <w:rsid w:val="5A271654"/>
    <w:rsid w:val="5A390567"/>
    <w:rsid w:val="5A5B2742"/>
    <w:rsid w:val="5A715D8E"/>
    <w:rsid w:val="5A834A07"/>
    <w:rsid w:val="5A841782"/>
    <w:rsid w:val="5AC00738"/>
    <w:rsid w:val="5B387EC7"/>
    <w:rsid w:val="5B3D194D"/>
    <w:rsid w:val="5B4539B1"/>
    <w:rsid w:val="5B4873FA"/>
    <w:rsid w:val="5B4E7FF1"/>
    <w:rsid w:val="5BD20E19"/>
    <w:rsid w:val="5C3F0C12"/>
    <w:rsid w:val="5CA17E3F"/>
    <w:rsid w:val="5CD17F7E"/>
    <w:rsid w:val="5CD40E25"/>
    <w:rsid w:val="5CEB334E"/>
    <w:rsid w:val="5D013CDB"/>
    <w:rsid w:val="5D1421D6"/>
    <w:rsid w:val="5D5E0123"/>
    <w:rsid w:val="5D6C39F5"/>
    <w:rsid w:val="5DAE0217"/>
    <w:rsid w:val="5DB343BD"/>
    <w:rsid w:val="5DB51DDF"/>
    <w:rsid w:val="5DBA586E"/>
    <w:rsid w:val="5DC72C4B"/>
    <w:rsid w:val="5DD55FC3"/>
    <w:rsid w:val="5DEB2D07"/>
    <w:rsid w:val="5E0B28FA"/>
    <w:rsid w:val="5E0E7AD5"/>
    <w:rsid w:val="5E6D5999"/>
    <w:rsid w:val="5EC81A6B"/>
    <w:rsid w:val="5F004540"/>
    <w:rsid w:val="5F1E4B1F"/>
    <w:rsid w:val="5F5A76AE"/>
    <w:rsid w:val="5F5B598A"/>
    <w:rsid w:val="5F7E4FC8"/>
    <w:rsid w:val="5FBA6AF8"/>
    <w:rsid w:val="5FC30772"/>
    <w:rsid w:val="5FD2098F"/>
    <w:rsid w:val="5FD34F7C"/>
    <w:rsid w:val="5FD44ACD"/>
    <w:rsid w:val="5FEA4871"/>
    <w:rsid w:val="60063198"/>
    <w:rsid w:val="600768DB"/>
    <w:rsid w:val="600A673E"/>
    <w:rsid w:val="609C364E"/>
    <w:rsid w:val="60D26D2B"/>
    <w:rsid w:val="60F5690D"/>
    <w:rsid w:val="60F62F52"/>
    <w:rsid w:val="60FF4E38"/>
    <w:rsid w:val="6122442E"/>
    <w:rsid w:val="61467F5F"/>
    <w:rsid w:val="61755872"/>
    <w:rsid w:val="6177302E"/>
    <w:rsid w:val="619135C3"/>
    <w:rsid w:val="61936C2A"/>
    <w:rsid w:val="61A90966"/>
    <w:rsid w:val="61B43484"/>
    <w:rsid w:val="61F92FC5"/>
    <w:rsid w:val="61FD767B"/>
    <w:rsid w:val="621B5F8B"/>
    <w:rsid w:val="62401890"/>
    <w:rsid w:val="62616DFE"/>
    <w:rsid w:val="62B86C9A"/>
    <w:rsid w:val="62E060F5"/>
    <w:rsid w:val="630D57B9"/>
    <w:rsid w:val="63277F64"/>
    <w:rsid w:val="633C6D16"/>
    <w:rsid w:val="633E07CC"/>
    <w:rsid w:val="63574466"/>
    <w:rsid w:val="6374039E"/>
    <w:rsid w:val="63C94483"/>
    <w:rsid w:val="641F5E8C"/>
    <w:rsid w:val="64415519"/>
    <w:rsid w:val="64626189"/>
    <w:rsid w:val="64836538"/>
    <w:rsid w:val="64E16C7F"/>
    <w:rsid w:val="64E73438"/>
    <w:rsid w:val="650D4C4F"/>
    <w:rsid w:val="65274C1F"/>
    <w:rsid w:val="65331177"/>
    <w:rsid w:val="65671D16"/>
    <w:rsid w:val="65742F2A"/>
    <w:rsid w:val="65A0171F"/>
    <w:rsid w:val="65AD676D"/>
    <w:rsid w:val="65BB508F"/>
    <w:rsid w:val="65E52EFC"/>
    <w:rsid w:val="65F37BD2"/>
    <w:rsid w:val="66303C92"/>
    <w:rsid w:val="663A6496"/>
    <w:rsid w:val="66410CA0"/>
    <w:rsid w:val="665B143D"/>
    <w:rsid w:val="668C5A77"/>
    <w:rsid w:val="66A70FEA"/>
    <w:rsid w:val="66BB6837"/>
    <w:rsid w:val="66CB521B"/>
    <w:rsid w:val="66FC7D85"/>
    <w:rsid w:val="67047A7C"/>
    <w:rsid w:val="671826FE"/>
    <w:rsid w:val="673375AD"/>
    <w:rsid w:val="67442EC9"/>
    <w:rsid w:val="674D30A7"/>
    <w:rsid w:val="677E2B27"/>
    <w:rsid w:val="6787292A"/>
    <w:rsid w:val="678C1E6E"/>
    <w:rsid w:val="67ED4652"/>
    <w:rsid w:val="67F07556"/>
    <w:rsid w:val="68286AAF"/>
    <w:rsid w:val="682B0DD9"/>
    <w:rsid w:val="683D0C1A"/>
    <w:rsid w:val="68686074"/>
    <w:rsid w:val="68734CD7"/>
    <w:rsid w:val="68761C6D"/>
    <w:rsid w:val="687A5CCC"/>
    <w:rsid w:val="68927140"/>
    <w:rsid w:val="68A14FA5"/>
    <w:rsid w:val="68A85177"/>
    <w:rsid w:val="68FB237A"/>
    <w:rsid w:val="692E7E3F"/>
    <w:rsid w:val="69466909"/>
    <w:rsid w:val="695A4AC4"/>
    <w:rsid w:val="696448B0"/>
    <w:rsid w:val="698E5D65"/>
    <w:rsid w:val="69CB688D"/>
    <w:rsid w:val="6A0400D1"/>
    <w:rsid w:val="6A373DC7"/>
    <w:rsid w:val="6A4F1B9B"/>
    <w:rsid w:val="6A4F32C2"/>
    <w:rsid w:val="6AC95947"/>
    <w:rsid w:val="6AD333FE"/>
    <w:rsid w:val="6AD3412F"/>
    <w:rsid w:val="6B1344C2"/>
    <w:rsid w:val="6B2C725A"/>
    <w:rsid w:val="6B6F6CC3"/>
    <w:rsid w:val="6BA6150C"/>
    <w:rsid w:val="6BC32C58"/>
    <w:rsid w:val="6BCC4001"/>
    <w:rsid w:val="6BD925E1"/>
    <w:rsid w:val="6BDA6E40"/>
    <w:rsid w:val="6BE011BC"/>
    <w:rsid w:val="6BE93B50"/>
    <w:rsid w:val="6C4D2CB1"/>
    <w:rsid w:val="6C502D92"/>
    <w:rsid w:val="6C5F764E"/>
    <w:rsid w:val="6C6A6D3A"/>
    <w:rsid w:val="6CBB0BED"/>
    <w:rsid w:val="6CF413F9"/>
    <w:rsid w:val="6D0679E0"/>
    <w:rsid w:val="6D080815"/>
    <w:rsid w:val="6D2D2A0E"/>
    <w:rsid w:val="6D586DD4"/>
    <w:rsid w:val="6D643168"/>
    <w:rsid w:val="6D712544"/>
    <w:rsid w:val="6DAB080F"/>
    <w:rsid w:val="6DBE408F"/>
    <w:rsid w:val="6DF0191C"/>
    <w:rsid w:val="6DF27B7F"/>
    <w:rsid w:val="6DFC50CD"/>
    <w:rsid w:val="6E181659"/>
    <w:rsid w:val="6E400E8F"/>
    <w:rsid w:val="6E4144B8"/>
    <w:rsid w:val="6E55610F"/>
    <w:rsid w:val="6E5C679E"/>
    <w:rsid w:val="6E67503D"/>
    <w:rsid w:val="6E887EAB"/>
    <w:rsid w:val="6E887F6A"/>
    <w:rsid w:val="6E8F1EC6"/>
    <w:rsid w:val="6EB43337"/>
    <w:rsid w:val="6EC00875"/>
    <w:rsid w:val="6F236A4B"/>
    <w:rsid w:val="6F27561B"/>
    <w:rsid w:val="6F4A468E"/>
    <w:rsid w:val="6F567B69"/>
    <w:rsid w:val="6F862F2A"/>
    <w:rsid w:val="6F883E9E"/>
    <w:rsid w:val="6F8F4408"/>
    <w:rsid w:val="6FB94BFE"/>
    <w:rsid w:val="6FBF3259"/>
    <w:rsid w:val="6FD36580"/>
    <w:rsid w:val="6FE703BA"/>
    <w:rsid w:val="6FF31F71"/>
    <w:rsid w:val="6FFC2D43"/>
    <w:rsid w:val="70172112"/>
    <w:rsid w:val="70231AF5"/>
    <w:rsid w:val="704962B3"/>
    <w:rsid w:val="70507A93"/>
    <w:rsid w:val="70591C8C"/>
    <w:rsid w:val="705A5EF5"/>
    <w:rsid w:val="70646B1B"/>
    <w:rsid w:val="708C163B"/>
    <w:rsid w:val="70A37DDA"/>
    <w:rsid w:val="70A869E8"/>
    <w:rsid w:val="70DA4050"/>
    <w:rsid w:val="70E50DE4"/>
    <w:rsid w:val="710C2351"/>
    <w:rsid w:val="71235C7B"/>
    <w:rsid w:val="713A74A4"/>
    <w:rsid w:val="714F726F"/>
    <w:rsid w:val="716F41CE"/>
    <w:rsid w:val="72150AA8"/>
    <w:rsid w:val="724263E8"/>
    <w:rsid w:val="72515F99"/>
    <w:rsid w:val="72865BB5"/>
    <w:rsid w:val="72B675B7"/>
    <w:rsid w:val="72E94FD4"/>
    <w:rsid w:val="73180287"/>
    <w:rsid w:val="73241C1E"/>
    <w:rsid w:val="733C0CD3"/>
    <w:rsid w:val="735A068F"/>
    <w:rsid w:val="73754926"/>
    <w:rsid w:val="73E13013"/>
    <w:rsid w:val="73F83986"/>
    <w:rsid w:val="740D0997"/>
    <w:rsid w:val="7413152A"/>
    <w:rsid w:val="74142F13"/>
    <w:rsid w:val="74156858"/>
    <w:rsid w:val="74270B87"/>
    <w:rsid w:val="7439715B"/>
    <w:rsid w:val="746E54FF"/>
    <w:rsid w:val="749A41F8"/>
    <w:rsid w:val="74B86DE6"/>
    <w:rsid w:val="74C33F44"/>
    <w:rsid w:val="74C52BE9"/>
    <w:rsid w:val="74C66FA4"/>
    <w:rsid w:val="75555580"/>
    <w:rsid w:val="757C7231"/>
    <w:rsid w:val="75927469"/>
    <w:rsid w:val="759555B0"/>
    <w:rsid w:val="7596442E"/>
    <w:rsid w:val="75DF46F5"/>
    <w:rsid w:val="75E566C1"/>
    <w:rsid w:val="75F43E99"/>
    <w:rsid w:val="764210E0"/>
    <w:rsid w:val="76A17BF7"/>
    <w:rsid w:val="76B538D6"/>
    <w:rsid w:val="76B55B33"/>
    <w:rsid w:val="76B804D3"/>
    <w:rsid w:val="76BF130F"/>
    <w:rsid w:val="76FA7EA9"/>
    <w:rsid w:val="777C6B59"/>
    <w:rsid w:val="77F206B5"/>
    <w:rsid w:val="77F31FE4"/>
    <w:rsid w:val="77F52052"/>
    <w:rsid w:val="780E4107"/>
    <w:rsid w:val="7845580D"/>
    <w:rsid w:val="78B91ED5"/>
    <w:rsid w:val="78BB459C"/>
    <w:rsid w:val="78F46571"/>
    <w:rsid w:val="790B4CBB"/>
    <w:rsid w:val="79207FCF"/>
    <w:rsid w:val="79303C82"/>
    <w:rsid w:val="7931542E"/>
    <w:rsid w:val="79444838"/>
    <w:rsid w:val="7957342F"/>
    <w:rsid w:val="795A02B5"/>
    <w:rsid w:val="795D3E3B"/>
    <w:rsid w:val="796537C4"/>
    <w:rsid w:val="79AE7386"/>
    <w:rsid w:val="79C10474"/>
    <w:rsid w:val="79F64F3B"/>
    <w:rsid w:val="7A155063"/>
    <w:rsid w:val="7A1F756E"/>
    <w:rsid w:val="7A265B2B"/>
    <w:rsid w:val="7A967E23"/>
    <w:rsid w:val="7A9800A4"/>
    <w:rsid w:val="7AA62E60"/>
    <w:rsid w:val="7AC65690"/>
    <w:rsid w:val="7AD528B7"/>
    <w:rsid w:val="7AE81724"/>
    <w:rsid w:val="7AFA4190"/>
    <w:rsid w:val="7B137275"/>
    <w:rsid w:val="7B2B23A8"/>
    <w:rsid w:val="7B5F3059"/>
    <w:rsid w:val="7B671891"/>
    <w:rsid w:val="7B6B67A4"/>
    <w:rsid w:val="7B902352"/>
    <w:rsid w:val="7BA853A4"/>
    <w:rsid w:val="7BF72918"/>
    <w:rsid w:val="7C2A2F73"/>
    <w:rsid w:val="7C2B1FED"/>
    <w:rsid w:val="7C7406BF"/>
    <w:rsid w:val="7C9E5A54"/>
    <w:rsid w:val="7CB922E9"/>
    <w:rsid w:val="7CDD77D8"/>
    <w:rsid w:val="7CE36147"/>
    <w:rsid w:val="7CE723E3"/>
    <w:rsid w:val="7CFC1CD4"/>
    <w:rsid w:val="7D012DC2"/>
    <w:rsid w:val="7D377837"/>
    <w:rsid w:val="7D6D218E"/>
    <w:rsid w:val="7E0C788D"/>
    <w:rsid w:val="7E1657FE"/>
    <w:rsid w:val="7E1A4C45"/>
    <w:rsid w:val="7E342C9D"/>
    <w:rsid w:val="7E4C7A72"/>
    <w:rsid w:val="7E8B2DF7"/>
    <w:rsid w:val="7EE421D2"/>
    <w:rsid w:val="7F334B30"/>
    <w:rsid w:val="7F3C78AA"/>
    <w:rsid w:val="7F4C713C"/>
    <w:rsid w:val="7F620032"/>
    <w:rsid w:val="7F81145E"/>
    <w:rsid w:val="7FAD73E7"/>
    <w:rsid w:val="7FE238F6"/>
    <w:rsid w:val="7FE3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2019-08-27T10:28:41Z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