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567" w:leftChars="-270"/>
        <w:jc w:val="left"/>
        <w:rPr>
          <w:rFonts w:ascii="楷体" w:hAnsi="楷体" w:eastAsia="楷体"/>
          <w:b/>
          <w:bCs/>
          <w:sz w:val="84"/>
          <w:szCs w:val="84"/>
        </w:rPr>
      </w:pPr>
      <w:r>
        <w:rPr>
          <w:rFonts w:ascii="楷体" w:hAnsi="楷体" w:eastAsia="楷体"/>
          <w:b/>
          <w:sz w:val="84"/>
          <w:szCs w:val="84"/>
        </w:rPr>
        <w:drawing>
          <wp:inline distT="0" distB="0" distL="114300" distR="114300">
            <wp:extent cx="3601720" cy="63817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84"/>
          <w:szCs w:val="84"/>
        </w:rPr>
      </w:pPr>
    </w:p>
    <w:p>
      <w:pPr>
        <w:tabs>
          <w:tab w:val="left" w:pos="6663"/>
        </w:tabs>
        <w:jc w:val="center"/>
        <w:rPr>
          <w:rFonts w:ascii="楷体" w:hAnsi="楷体" w:eastAsia="楷体"/>
          <w:b/>
          <w:bCs/>
          <w:sz w:val="84"/>
          <w:szCs w:val="84"/>
        </w:rPr>
      </w:pPr>
      <w:r>
        <w:rPr>
          <w:rFonts w:hint="eastAsia" w:ascii="楷体" w:hAnsi="楷体" w:eastAsia="楷体"/>
          <w:b/>
          <w:bCs/>
          <w:sz w:val="84"/>
          <w:szCs w:val="84"/>
        </w:rPr>
        <w:t>人工智能与软件学院</w:t>
      </w:r>
    </w:p>
    <w:p>
      <w:pPr>
        <w:ind w:left="210" w:leftChars="100"/>
        <w:jc w:val="center"/>
        <w:rPr>
          <w:rFonts w:ascii="华文中宋" w:hAnsi="华文中宋" w:eastAsia="华文中宋"/>
          <w:sz w:val="84"/>
          <w:szCs w:val="84"/>
        </w:rPr>
      </w:pPr>
    </w:p>
    <w:p>
      <w:pPr>
        <w:ind w:left="210" w:leftChars="100"/>
        <w:jc w:val="center"/>
        <w:rPr>
          <w:rFonts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>实 验 报 告</w:t>
      </w:r>
    </w:p>
    <w:p>
      <w:pPr>
        <w:spacing w:line="240" w:lineRule="atLeast"/>
        <w:jc w:val="center"/>
        <w:rPr>
          <w:rFonts w:ascii="Times New Roman" w:hAnsi="Times New Roman"/>
          <w:b/>
          <w:bCs/>
        </w:rPr>
      </w:pPr>
    </w:p>
    <w:p>
      <w:pPr>
        <w:spacing w:line="480" w:lineRule="auto"/>
        <w:ind w:firstLine="2341" w:firstLineChars="650"/>
        <w:rPr>
          <w:rFonts w:ascii="Times New Roman" w:hAnsi="Times New Roman"/>
          <w:b/>
          <w:bCs/>
          <w:sz w:val="36"/>
        </w:rPr>
      </w:pPr>
    </w:p>
    <w:p>
      <w:pPr>
        <w:spacing w:line="480" w:lineRule="auto"/>
        <w:ind w:firstLine="2341" w:firstLineChars="650"/>
        <w:jc w:val="left"/>
        <w:rPr>
          <w:rFonts w:ascii="华文新魏" w:hAnsi="Times New Roman" w:eastAsia="华文新魏"/>
          <w:bCs/>
          <w:sz w:val="72"/>
          <w:szCs w:val="40"/>
        </w:rPr>
      </w:pPr>
      <w:r>
        <w:rPr>
          <w:rFonts w:hint="eastAsia" w:ascii="Times New Roman" w:hAnsi="Times New Roman"/>
          <w:b/>
          <w:bCs/>
          <w:sz w:val="36"/>
        </w:rPr>
        <w:t xml:space="preserve">课  程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>大数据分析与智能决策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学  号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7200767121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姓  名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彭敏捷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班  级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20智科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教  师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胡元发              </w:t>
      </w:r>
    </w:p>
    <w:p>
      <w:pPr>
        <w:spacing w:line="480" w:lineRule="auto"/>
        <w:jc w:val="center"/>
        <w:rPr>
          <w:rFonts w:hint="eastAsia"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jc w:val="center"/>
        <w:rPr>
          <w:rFonts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4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月至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4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</w:t>
      </w: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</w:p>
    <w:p>
      <w:pPr>
        <w:spacing w:line="480" w:lineRule="auto"/>
        <w:ind w:firstLine="876"/>
        <w:jc w:val="center"/>
        <w:rPr>
          <w:rFonts w:ascii="华文新魏" w:hAnsi="Times New Roman" w:eastAsia="华文新魏"/>
          <w:bCs/>
          <w:sz w:val="52"/>
          <w:szCs w:val="40"/>
          <w:u w:val="single"/>
        </w:rPr>
      </w:pP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一、实验名称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Hive与HBase的安装及操作</w:t>
      </w: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二、实验目的和要求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1、Hive安装及建表，查询，导入数据等操作；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2、安装Hbase并完成配置；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3、用Hadoop提供的HBase Shell命令完成数据管理任务：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4、使用Hbase提供的Java API 完成一系列指定编程任务，实现应用程序对数据的管理及存取。</w:t>
      </w: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三、实验环境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1.VMware Workstation Pro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2.Xshell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</w:p>
    <w:p>
      <w:pPr>
        <w:numPr>
          <w:ilvl w:val="0"/>
          <w:numId w:val="1"/>
        </w:num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实验步骤</w:t>
      </w:r>
    </w:p>
    <w:p>
      <w:pPr>
        <w:numPr>
          <w:ilvl w:val="0"/>
          <w:numId w:val="2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Hive安装及建表，查询，导入数据等操作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1.1查看mysql是否安装，如果安装了，卸载mysql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  rpm -qa|grep mysql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存在mysql-libs-5.1.73-7.el6.x86_64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卸载 rpm -e --nodeps mysql-libs-5.1.73-7.el6.x86_64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1.2安装MySQL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(1)下载MySQL的yum源：</w:t>
      </w:r>
    </w:p>
    <w:p>
      <w:pPr>
        <w:numPr>
          <w:ilvl w:val="0"/>
          <w:numId w:val="0"/>
        </w:numPr>
        <w:spacing w:line="480" w:lineRule="auto"/>
        <w:ind w:firstLine="720" w:firstLineChars="3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wget 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fldChar w:fldCharType="begin"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instrText xml:space="preserve"> HYPERLINK "http://dev.mysql.com/get/mysql57-community-release-el7-7.noarch.rpm" </w:instrTex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http://dev.mysql.com/get/mysql57-community-release-el7-7.noarch.rpm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480" w:lineRule="auto"/>
        <w:ind w:firstLine="720" w:firstLineChars="3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0500" cy="2231390"/>
            <wp:effectExtent l="0" t="0" r="2540" b="889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(2)查看下载源中包含的rpm包：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rpm -Uvh mysql57-community-release-el7-7.noarch.rpm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2710180"/>
            <wp:effectExtent l="0" t="0" r="0" b="254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8595" cy="1028065"/>
            <wp:effectExtent l="0" t="0" r="4445" b="8255"/>
            <wp:docPr id="11" name="图片 1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(3)安装MySQL，查看是否安装成功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yum install -y mysql-community-server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yum repolist enabled | grep "mysql.*-community.*"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0500" cy="1405890"/>
            <wp:effectExtent l="0" t="0" r="2540" b="1143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865" cy="798830"/>
            <wp:effectExtent l="0" t="0" r="3175" b="8890"/>
            <wp:docPr id="12" name="图片 1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启动mysql服务，查看mysql状态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systemctl start mysqld.service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systemctl status mysqld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7960" cy="1499870"/>
            <wp:effectExtent l="0" t="0" r="5080" b="889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(5)查找MySQL初始密码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grep 'temporary password' /var/log/mysqld.log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7960" cy="600710"/>
            <wp:effectExtent l="0" t="0" r="5080" b="8890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(6)登录MySQL: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mysql -uroot -p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1135" cy="1886585"/>
            <wp:effectExtent l="0" t="0" r="1905" b="3175"/>
            <wp:docPr id="8" name="图片 8" descr="登录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登录mysq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(7)设置安全级别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set global validate_password_policy=0;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(8)设置密码长度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set global validate_password_length=4;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(9)设置密码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set password=password(</w:t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‘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1234</w:t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’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(10)创建数据库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create database hive;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8595" cy="2727325"/>
            <wp:effectExtent l="0" t="0" r="4445" b="635"/>
            <wp:docPr id="9" name="图片 9" descr="78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8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(11)创建MySQL用户，名称为hadoop，设置用户密码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grant all on *.* to hadoop@'%' identified by 'hadoop';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grant all on *.* to hadoop@'localhost' identified by 'hadoop';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grant all on *.* to hadoop@'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hadoop2</w:t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' identified by 'hadoop';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flush privileges;</w:t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387475"/>
            <wp:effectExtent l="0" t="0" r="635" b="14605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1.3安装Hive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(1)下载安装包，将安装包上传到服务器，并进行解压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，修改为hive。（hive和hadoop版本必须同为2.x或同为3.x）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cd /export/software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tar -zxvf apache-hive-3.1.2-bin.tar.gz -C /export/servers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mv apache-hive-3.1.2-bin hive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648200" cy="338328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2049780"/>
            <wp:effectExtent l="0" t="0" r="635" b="7620"/>
            <wp:docPr id="13" name="图片 13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(2)配置Hive环境变量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vi /etc/profile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export HIVE_HOME=/export/servers/hive/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export PATH=$HIVE_HOME/bin:$PATH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070860" cy="640080"/>
            <wp:effectExtent l="0" t="0" r="7620" b="0"/>
            <wp:docPr id="14" name="图片 14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112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配置完成并保存后，刷新配置文件，</w:t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source /etc/profile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465320" cy="655320"/>
            <wp:effectExtent l="0" t="0" r="0" b="0"/>
            <wp:docPr id="18" name="图片 1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(3)在Hadoop下创建文件夹hive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hadoop fs -mkdir -p /hive/tmp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hadoop fs -mkdir -p /hive/warehouse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hadoop fs -chmod g+w /hive/tmp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hadoop fs -chmod g+w /hive/warehouse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hadoop fs -chmod -R 777 /user/hive/tmp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120775"/>
            <wp:effectExtent l="0" t="0" r="635" b="6985"/>
            <wp:docPr id="15" name="图片 15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(4)修改Hive配置文件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，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修改配置文件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cd /export/servers/hive/conf/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cp hive-env.sh.template  hive-env.sh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cp hive-default.xml.template hive-site.xml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cp hive-log4j2.properties.template hive-log4j2.properties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cp hive-exec-log4j2.properties.template hive-exec-log4j2.properties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1400810"/>
            <wp:effectExtent l="0" t="0" r="14605" b="1270"/>
            <wp:docPr id="16" name="图片 16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.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855980"/>
            <wp:effectExtent l="0" t="0" r="5080" b="12700"/>
            <wp:docPr id="19" name="图片 19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vi hive-env.sh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export JAVA_HOME=/export/servers/jdk</w:t>
      </w:r>
    </w:p>
    <w:p>
      <w:pPr>
        <w:numPr>
          <w:ilvl w:val="0"/>
          <w:numId w:val="0"/>
        </w:numPr>
        <w:spacing w:line="480" w:lineRule="auto"/>
        <w:ind w:firstLine="960" w:firstLineChars="4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export HADOOP_HOME=/export/servers/hadoop-3.1.3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37760" cy="815340"/>
            <wp:effectExtent l="0" t="0" r="0" b="7620"/>
            <wp:docPr id="17" name="图片 17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.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添加hive-site.xml配置文件，配置MySQL相关信息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&lt;configuration&gt;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&lt;name&gt;hive.exec.scratchdir&lt;/name&gt;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&lt;value&gt;/hive/tmp&lt;/value&gt;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&lt;name&gt;hive.metastore.warehouse.dir&lt;/name&gt;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&lt;value&gt;/hive/warehouse&lt;/value&gt;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&lt;name&gt;hive.querylog.location&lt;/name&gt;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&lt;value&gt;/hive/log&lt;/value&gt;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&lt;!-- 配置MySQL数据库连接信息--&gt;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&lt;name&gt;javax.jdo.option.ConnectionURL&lt;/name&gt;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&lt;value&gt;jdbc:mysql://localhost:3306/metastore?createDatabaseIfNotExist=true&amp;amp;characterEncoding=UTF-8&amp;amp;useSSL=false&lt;/value&gt;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&lt;name&gt;javax.jdo.option.ConnectionDriverName&lt;/name&gt;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&lt;value&gt;com.mysql.jdbc.Driver&lt;/value&gt;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&lt;name&gt;javax.jdo.option.ConnectionUserName&lt;/name&gt;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&lt;value&gt;hadoop&lt;/value&gt;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&lt;name&gt;javax.jdo.option.ConnectionPassword&lt;/name&gt;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&lt;value&gt;hadoop&lt;/value&gt;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>&lt;/configuration&gt;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(5)初始化Hive</w:t>
      </w:r>
    </w:p>
    <w:p>
      <w:pPr>
        <w:numPr>
          <w:ilvl w:val="0"/>
          <w:numId w:val="0"/>
        </w:numPr>
        <w:spacing w:line="480" w:lineRule="auto"/>
        <w:ind w:firstLine="720" w:firstLineChars="3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t xml:space="preserve">./schematool -dbType mysql -initSchema </w:t>
      </w:r>
    </w:p>
    <w:p>
      <w:pPr>
        <w:numPr>
          <w:ilvl w:val="0"/>
          <w:numId w:val="0"/>
        </w:numPr>
        <w:spacing w:line="480" w:lineRule="auto"/>
        <w:ind w:firstLine="720" w:firstLineChars="300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086100" cy="556260"/>
            <wp:effectExtent l="0" t="0" r="7620" b="7620"/>
            <wp:docPr id="21" name="图片 21" descr="5.1error3jie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1error3jieju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(6)下载mysql-connector-java-5.1.46.jar,并复制到Hive安装目录的lib目录下。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724400" cy="3962400"/>
            <wp:effectExtent l="0" t="0" r="0" b="0"/>
            <wp:docPr id="22" name="图片 22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(7)启动Hive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2752725"/>
            <wp:effectExtent l="0" t="0" r="5080" b="5715"/>
            <wp:docPr id="20" name="图片 20" descr="7启动hive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启动hive成功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1.4hive建表查询导入数据等操作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(1)创建数据库create database bigdata;</w:t>
      </w:r>
    </w:p>
    <w:p>
      <w:pPr>
        <w:numPr>
          <w:ilvl w:val="0"/>
          <w:numId w:val="0"/>
        </w:numPr>
        <w:spacing w:line="480" w:lineRule="auto"/>
        <w:ind w:firstLine="1120" w:firstLineChars="4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显示数据库show databases;</w:t>
      </w:r>
    </w:p>
    <w:p>
      <w:pPr>
        <w:numPr>
          <w:ilvl w:val="0"/>
          <w:numId w:val="0"/>
        </w:numPr>
        <w:spacing w:line="480" w:lineRule="auto"/>
        <w:ind w:firstLine="1120" w:firstLineChars="4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使用数据库use bigdata;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766445"/>
            <wp:effectExtent l="0" t="0" r="14605" b="10795"/>
            <wp:docPr id="23" name="图片 23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.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2827020" cy="701040"/>
            <wp:effectExtent l="0" t="0" r="7620" b="0"/>
            <wp:docPr id="33" name="图片 33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465320" cy="1104900"/>
            <wp:effectExtent l="0" t="0" r="0" b="7620"/>
            <wp:docPr id="35" name="图片 35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.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创建表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①创建内部表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if not exists student(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id int,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name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birthday timestamp)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row format delimited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fields terminated by '\t'           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lines terminated by '\n'           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stored as textfile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location '/hive/warehouse/ student';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查看当前数据库中表show tables;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查看数据库中的表 show tables in bigdata；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查看数据表的结构信息desc student;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通过复制另一张表的表结构来创建表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if not exists student_copy like student;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4968240"/>
            <wp:effectExtent l="0" t="0" r="0" b="0"/>
            <wp:docPr id="36" name="图片 36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.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创建外部表，名为student_external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external table if not exists student_external(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id int,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name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birthday timestamp)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row format delimited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fields terminated by '\t'           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lines terminated by '\n'           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stored as textfile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location '/hive/warehouse/external';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1997710"/>
            <wp:effectExtent l="0" t="0" r="3175" b="13970"/>
            <wp:docPr id="37" name="图片 37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.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③创建分区表,名为teacher_partition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teacher_partition(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id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name string)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partitioned by(country string,state string);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set hive.exec.dynamic.partition=true;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set hive.exec.dynamic.partition.mode=nonstrict;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set hive.exec.max.dynamic.partitions.pernode=1000;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1794510"/>
            <wp:effectExtent l="0" t="0" r="3175" b="3810"/>
            <wp:docPr id="38" name="图片 38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.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④创建桶表teacher_bucket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teacher_bucket(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id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name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country string,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state string)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clustered by(id) into 4 buckets;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show tables;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495800" cy="2903220"/>
            <wp:effectExtent l="0" t="0" r="0" b="7620"/>
            <wp:docPr id="39" name="图片 39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.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修改表alter table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①对表重命名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table student_copy rename to student01;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853940" cy="518160"/>
            <wp:effectExtent l="0" t="0" r="7620" b="0"/>
            <wp:docPr id="40" name="图片 40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.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②修改列信息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table student01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change column id uid int;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450080" cy="1927860"/>
            <wp:effectExtent l="0" t="0" r="0" b="7620"/>
            <wp:docPr id="41" name="图片 41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.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③修改字段的类型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table student01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change column uid uid string;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541520" cy="2026920"/>
            <wp:effectExtent l="0" t="0" r="0" b="0"/>
            <wp:docPr id="42" name="图片 42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.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④增加列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table student01 add columns(grade string,class string);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1821180"/>
            <wp:effectExtent l="0" t="0" r="5080" b="7620"/>
            <wp:docPr id="43" name="图片 43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.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⑤删除或替换列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table student01 replace columns(grade string,class string);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703580"/>
            <wp:effectExtent l="0" t="0" r="0" b="12700"/>
            <wp:docPr id="44" name="图片 44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.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⑥删除表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drop table student01; 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587240" cy="3322320"/>
            <wp:effectExtent l="0" t="0" r="0" b="0"/>
            <wp:docPr id="46" name="图片 46" descr="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.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left="0" w:leftChars="0"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装载数据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①从本地路径下一次性装大量的数据的方式。以内部表teacher为例。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teacher1(id int,name string,country string,state string)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row format delimited fields terminated by '\t'  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null defined as ' '               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stored as textfile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location '/hive/warehouse/ teacher1';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load data local inpath '/data.txt' into table teacher1;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710940" cy="1638300"/>
            <wp:effectExtent l="0" t="0" r="7620" b="7620"/>
            <wp:docPr id="47" name="图片 47" descr="1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.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854710"/>
            <wp:effectExtent l="0" t="0" r="3175" b="13970"/>
            <wp:docPr id="48" name="图片 48" descr="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.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2583815"/>
            <wp:effectExtent l="0" t="0" r="3175" b="6985"/>
            <wp:docPr id="49" name="图片 49" descr="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.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②覆盖表中已有的记录。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load data local inpath '/data.txt'  overwrite into table teacher1;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735330"/>
            <wp:effectExtent l="0" t="0" r="5080" b="11430"/>
            <wp:docPr id="50" name="图片 50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.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③装载分区表数据.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load data local inpath '/data.txt'  overwrite into table teacher_partition partition(country='US',state='CA');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2172970"/>
            <wp:effectExtent l="0" t="0" r="4445" b="6350"/>
            <wp:docPr id="51" name="图片 51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.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left="0" w:leftChars="0"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插入数据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①标准SQL插入数据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insert into teacher1(id,name,country,state) values(5,'aliy','CA','BD');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2693035"/>
            <wp:effectExtent l="0" t="0" r="14605" b="4445"/>
            <wp:docPr id="52" name="图片 52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.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②通过查询语句向表中插入数据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create table teacher01(id int,name string,country string,state string)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row format delimited fields terminated by '\t'  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null defined as ' '               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stored as textfile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location '/hive/warehouse/ teacher01';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insert into teacher01 select * from teacher1;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325" cy="2633980"/>
            <wp:effectExtent l="0" t="0" r="5715" b="2540"/>
            <wp:docPr id="53" name="图片 53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.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③导出数据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insert overwrite local directory '/data' select * from teacher1;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1995170"/>
            <wp:effectExtent l="0" t="0" r="3810" b="1270"/>
            <wp:docPr id="54" name="图片 54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.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④删除、更新数据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truncate table teacher1;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067300" cy="3931920"/>
            <wp:effectExtent l="0" t="0" r="7620" b="0"/>
            <wp:docPr id="55" name="图片 55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.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(6)数据查询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select country,count(*) from teacher1 group by country having count(*)&gt;1;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2387600"/>
            <wp:effectExtent l="0" t="0" r="3175" b="5080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480" w:lineRule="auto"/>
        <w:ind w:left="420" w:leftChars="200" w:firstLine="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安装Hbase并完成配置</w:t>
      </w:r>
    </w:p>
    <w:p>
      <w:pPr>
        <w:numPr>
          <w:ilvl w:val="0"/>
          <w:numId w:val="5"/>
        </w:numPr>
        <w:spacing w:line="480" w:lineRule="auto"/>
        <w:ind w:left="420" w:leftChars="2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下载安装包，上传到/export/software/并解压安装包到/export/servers。(安装包注意hbase与hadoop的版本兼容)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tar -zxvf hbase-2.4.17-bin.tar.gz -C /export/servers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2294255"/>
            <wp:effectExtent l="0" t="0" r="0" b="6985"/>
            <wp:docPr id="45" name="图片 45" descr="版本兼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版本兼容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823460" cy="3040380"/>
            <wp:effectExtent l="0" t="0" r="7620" b="7620"/>
            <wp:docPr id="57" name="图片 57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.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325" cy="661035"/>
            <wp:effectExtent l="0" t="0" r="5715" b="9525"/>
            <wp:docPr id="58" name="图片 58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3.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1047115"/>
            <wp:effectExtent l="0" t="0" r="5080" b="4445"/>
            <wp:docPr id="59" name="图片 59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.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80" w:lineRule="auto"/>
        <w:ind w:left="420" w:leftChars="2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修改配置文件hbase-env.sh、hbase-site.xml、regionservers,路径在HBase解压路径的conf目录下。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①vi hbase-env.sh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export JAVA_HOME=/export/servers/jdk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export HBASE_MANAGES_ZK=false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HBASE_MANAGES_ZK=false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282440" cy="762000"/>
            <wp:effectExtent l="0" t="0" r="0" b="0"/>
            <wp:docPr id="60" name="图片 60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4.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 xml:space="preserve">   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②vi hbase-site.xml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&lt;configuration&gt;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&lt;!-- HBase数据目录位置，其中hadoop1是Hadoopmaster机器的机器名--&gt;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&lt;name&gt;hbase.rootdir&lt;/name&gt;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&lt;value&gt;hdfs://hadoop1:9000/HBase&lt;/value&gt;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&lt;!-- 指定hbase是否分布式运行 --&gt;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&lt;name&gt;hbase.cluster.distributed&lt;/name&gt;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&lt;value&gt;true&lt;/value&gt;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&lt;!-- 默认HMaster HTTP访问端口 --&gt;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&lt;name&gt;hbase.master.info.port&lt;/name&gt;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&lt;value&gt;16010&lt;/value&gt;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&lt;!-- 默认HRegionServer HTTP访问端口 --&gt;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&lt;name&gt;hbase.regionserver.info.port&lt;/name&gt;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&lt;value&gt;16030&lt;/value&gt;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&lt;!-- 指定zookeeper的地址，多个用“,”分割 --&gt;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&lt;property&gt;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&lt;name&gt;hbase.zookeeper.quorum&lt;/name&gt;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&lt;value&gt;hadoop1,hadoop2,hadoop3&lt;/value&gt;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&lt;property&gt;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&lt;name&gt;hbase.unsafe.stream.capability.enforce&lt;/name&gt;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&lt;value&gt;false&lt;/value&gt;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&lt;/property&gt;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&lt;/configuration&gt;</w:t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4310" cy="4698365"/>
            <wp:effectExtent l="0" t="0" r="13970" b="10795"/>
            <wp:docPr id="61" name="图片 61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.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③vi regionservers</w:t>
      </w:r>
    </w:p>
    <w:p>
      <w:pPr>
        <w:numPr>
          <w:ilvl w:val="0"/>
          <w:numId w:val="0"/>
        </w:numPr>
        <w:spacing w:line="480" w:lineRule="auto"/>
        <w:ind w:leftChars="200" w:firstLine="977" w:firstLineChars="349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hadoop1</w:t>
      </w:r>
    </w:p>
    <w:p>
      <w:pPr>
        <w:numPr>
          <w:ilvl w:val="0"/>
          <w:numId w:val="0"/>
        </w:numPr>
        <w:spacing w:line="480" w:lineRule="auto"/>
        <w:ind w:leftChars="200" w:firstLine="977" w:firstLineChars="349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hadoop2</w:t>
      </w:r>
    </w:p>
    <w:p>
      <w:pPr>
        <w:numPr>
          <w:ilvl w:val="0"/>
          <w:numId w:val="0"/>
        </w:numPr>
        <w:spacing w:line="480" w:lineRule="auto"/>
        <w:ind w:leftChars="200" w:firstLine="977" w:firstLineChars="349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hadoop3</w:t>
      </w:r>
    </w:p>
    <w:p>
      <w:pPr>
        <w:numPr>
          <w:ilvl w:val="0"/>
          <w:numId w:val="0"/>
        </w:numPr>
        <w:spacing w:line="480" w:lineRule="auto"/>
        <w:ind w:leftChars="200" w:firstLine="977" w:firstLineChars="349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2133600" cy="1676400"/>
            <wp:effectExtent l="0" t="0" r="0" b="0"/>
            <wp:docPr id="62" name="图片 62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.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(3)配置系统变量，在/etc/profile文件加入：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export HBASE_HOME=/export/servers/hbase-2.4.17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export PATH=$PATH:$HBASE_HOME/bin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876800" cy="845820"/>
            <wp:effectExtent l="0" t="0" r="0" b="7620"/>
            <wp:docPr id="63" name="图片 63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5.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(4)系统变量生效 source /etc/profile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hbase version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2483485"/>
            <wp:effectExtent l="0" t="0" r="4445" b="635"/>
            <wp:docPr id="64" name="图片 64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.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(5)复制安装文件到其他两个机器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scp -r /export/servers/hbase-2.4.17/ root@hadoop3:/export/servers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scp -r /export/servers/hbase-2.4.17/ root@hadoop2:/export/servers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0500" cy="454025"/>
            <wp:effectExtent l="0" t="0" r="2540" b="3175"/>
            <wp:docPr id="65" name="图片 65" descr="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7.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left="0" w:leftChars="0"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启动HBase,在hadoop1上start-hbase.sh。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查看是否启动成功jps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4062730"/>
            <wp:effectExtent l="0" t="0" r="0" b="6350"/>
            <wp:docPr id="66" name="图片 66" descr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8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left="0" w:leftChars="0"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在浏览器输入hadoop1:16010/</w:t>
      </w:r>
    </w:p>
    <w:p>
      <w:pPr>
        <w:numPr>
          <w:ilvl w:val="0"/>
          <w:numId w:val="0"/>
        </w:numPr>
        <w:spacing w:line="480" w:lineRule="auto"/>
        <w:ind w:left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6690" cy="4061460"/>
            <wp:effectExtent l="0" t="0" r="6350" b="7620"/>
            <wp:docPr id="67" name="图片 6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480" w:lineRule="auto"/>
        <w:ind w:left="420" w:leftChars="200" w:firstLine="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用Hadoop提供的HBase Shell命令完成数据管理任务。</w:t>
      </w:r>
    </w:p>
    <w:p>
      <w:pPr>
        <w:numPr>
          <w:ilvl w:val="0"/>
          <w:numId w:val="6"/>
        </w:numPr>
        <w:spacing w:line="480" w:lineRule="auto"/>
        <w:ind w:left="420" w:leftChars="2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./habse shell启动hbase。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显示HBase中的表list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2298700"/>
            <wp:effectExtent l="0" t="0" r="3810" b="2540"/>
            <wp:docPr id="69" name="图片 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480" w:lineRule="auto"/>
        <w:ind w:left="420" w:leftChars="2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创建表user，包含info、data两个列族。create 'user','info','data'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343400" cy="1013460"/>
            <wp:effectExtent l="0" t="0" r="0" b="7620"/>
            <wp:docPr id="70" name="图片 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480" w:lineRule="auto"/>
        <w:ind w:left="420" w:leftChars="2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向表user中插入数据。</w:t>
      </w:r>
    </w:p>
    <w:p>
      <w:pPr>
        <w:numPr>
          <w:ilvl w:val="0"/>
          <w:numId w:val="0"/>
        </w:numPr>
        <w:spacing w:line="480" w:lineRule="auto"/>
        <w:ind w:left="840" w:leftChars="4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put 'user','rk0001','info:name','zhangsan'</w:t>
      </w:r>
    </w:p>
    <w:p>
      <w:pPr>
        <w:numPr>
          <w:ilvl w:val="0"/>
          <w:numId w:val="0"/>
        </w:numPr>
        <w:spacing w:line="480" w:lineRule="auto"/>
        <w:ind w:left="840" w:leftChars="4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put 'user','rk0001','info:gender','female'</w:t>
      </w:r>
    </w:p>
    <w:p>
      <w:pPr>
        <w:numPr>
          <w:ilvl w:val="0"/>
          <w:numId w:val="0"/>
        </w:numPr>
        <w:spacing w:line="480" w:lineRule="auto"/>
        <w:ind w:left="840" w:leftChars="4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put 'user','rk0001','info:age',20</w:t>
      </w:r>
    </w:p>
    <w:p>
      <w:pPr>
        <w:numPr>
          <w:ilvl w:val="0"/>
          <w:numId w:val="0"/>
        </w:numPr>
        <w:spacing w:line="480" w:lineRule="auto"/>
        <w:ind w:left="840" w:leftChars="40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put 'user','rk0001','data:pic','picture'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1449705"/>
            <wp:effectExtent l="0" t="0" r="14605" b="13335"/>
            <wp:docPr id="71" name="图片 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(5)获取user表中RowKey为rk0001的所有信息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1146175"/>
            <wp:effectExtent l="0" t="0" r="635" b="12065"/>
            <wp:docPr id="72" name="图片 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(6)获取user表中RowKey为rk0001和info列族的所有信息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'user','rk0001','info'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1166495"/>
            <wp:effectExtent l="0" t="0" r="5080" b="6985"/>
            <wp:docPr id="73" name="图片 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(7)获取user表中RowKey为rk0001和info列族的name、age列标识符的信息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'user','rk0001','info:name','info:age'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135" cy="1036955"/>
            <wp:effectExtent l="0" t="0" r="1905" b="14605"/>
            <wp:docPr id="74" name="图片 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(8)获取user表中RowKey为rk0001,info、data列族的信息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'user','rk0001','info','data'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'user','rk0001',{COLUMN=&gt;['info','data']}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'user','rk0001',{COLUMN=&gt;['info:name','data:pic']}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325" cy="2841625"/>
            <wp:effectExtent l="0" t="0" r="5715" b="8255"/>
            <wp:docPr id="75" name="图片 7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(9)获取user表中RowKey为rk0001,列族为info、版本号最新3个的信息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'user',{NAME=&gt;'info',VERSIONS=&gt;3}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1101090"/>
            <wp:effectExtent l="0" t="0" r="635" b="11430"/>
            <wp:docPr id="76" name="图片 7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(10)向user表info:name列插入数据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put 'user','rk0001','info:name','zhangsan1'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173980" cy="655320"/>
            <wp:effectExtent l="0" t="0" r="7620" b="0"/>
            <wp:docPr id="77" name="图片 7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(11)查看user表info:name历史版本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'user','rk0001',{COLUMN=&gt;'info:name',VERSIONS=&gt;3}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770" cy="902970"/>
            <wp:effectExtent l="0" t="0" r="1270" b="11430"/>
            <wp:docPr id="78" name="图片 7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(12)获取user表中RowKey为rk0001、列标识符中含有a的信息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get 'user','rk0001',{FILTER=&gt;"(QualifierFilter(=,'substring:a'))"}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1009650"/>
            <wp:effectExtent l="0" t="0" r="635" b="11430"/>
            <wp:docPr id="79" name="图片 7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(13)利用scan命令查询user表中的所有信息。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①查询user表中的所有信息。scan 'user'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1056640"/>
            <wp:effectExtent l="0" t="0" r="4445" b="10160"/>
            <wp:docPr id="80" name="图片 80" descr="1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2.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②查询user表中列族为info、列标识符为name的信息</w:t>
      </w:r>
    </w:p>
    <w:p>
      <w:pPr>
        <w:numPr>
          <w:ilvl w:val="0"/>
          <w:numId w:val="0"/>
        </w:numPr>
        <w:spacing w:line="480" w:lineRule="auto"/>
        <w:ind w:left="126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scan 'user',{COLUMN=&gt;'info:name'}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0500" cy="677545"/>
            <wp:effectExtent l="0" t="0" r="2540" b="8255"/>
            <wp:docPr id="81" name="图片 81" descr="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2.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③查询user表中列族为info、RowKey范围(rk0001,rk0003)</w:t>
      </w:r>
    </w:p>
    <w:p>
      <w:pPr>
        <w:numPr>
          <w:ilvl w:val="0"/>
          <w:numId w:val="0"/>
        </w:numPr>
        <w:spacing w:line="480" w:lineRule="auto"/>
        <w:ind w:left="126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scan 'user',{COLUMN=&gt;'info',STARTROW=&gt;'rk0001',ENDROW=&gt;'rk0003'}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932180"/>
            <wp:effectExtent l="0" t="0" r="0" b="12700"/>
            <wp:docPr id="82" name="图片 82" descr="1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2.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④查询user表中RowKey以rk字符开头的数据</w:t>
      </w:r>
    </w:p>
    <w:p>
      <w:pPr>
        <w:numPr>
          <w:ilvl w:val="0"/>
          <w:numId w:val="0"/>
        </w:numPr>
        <w:spacing w:line="480" w:lineRule="auto"/>
        <w:ind w:left="126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scan 'user',{FILTER=&gt;"PrefixFilter('rk')"}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135" cy="1046480"/>
            <wp:effectExtent l="0" t="0" r="1905" b="5080"/>
            <wp:docPr id="83" name="图片 83" descr="1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2.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⑤查询user表中指定时间范围的数据</w:t>
      </w:r>
    </w:p>
    <w:p>
      <w:pPr>
        <w:numPr>
          <w:ilvl w:val="0"/>
          <w:numId w:val="0"/>
        </w:numPr>
        <w:spacing w:line="480" w:lineRule="auto"/>
        <w:ind w:firstLine="840" w:firstLineChars="3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scan 'user',{TIMERANGE=&gt;[1592536711273,1592536721505]}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757555"/>
            <wp:effectExtent l="0" t="0" r="4445" b="4445"/>
            <wp:docPr id="84" name="图片 84" descr="1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2.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(14)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删除数据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①删除user表中RowKey为rk0001、列标识符为info:name的数据。delete  'user','rk0001','info:name'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4310" cy="1267460"/>
            <wp:effectExtent l="0" t="0" r="13970" b="12700"/>
            <wp:docPr id="85" name="图片 85" descr="1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3.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②清空user表数据。truncate 'user'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98720" cy="1744980"/>
            <wp:effectExtent l="0" t="0" r="0" b="7620"/>
            <wp:docPr id="86" name="图片 86" descr="1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3.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17"/>
        </w:tabs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(15)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修改表结构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①添加user表f1列族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'user',NAME=&gt;'f1'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678680" cy="1104900"/>
            <wp:effectExtent l="0" t="0" r="0" b="7620"/>
            <wp:docPr id="87" name="图片 87" descr="1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4.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②删除user表f1列族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alter 'user','delete'=&gt;'f1'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320540" cy="1173480"/>
            <wp:effectExtent l="0" t="0" r="7620" b="0"/>
            <wp:docPr id="88" name="图片 88" descr="1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4.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③删除user表（先停用表）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disable 'user'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drop 'user'</w:t>
      </w:r>
    </w:p>
    <w:p>
      <w:pPr>
        <w:numPr>
          <w:ilvl w:val="0"/>
          <w:numId w:val="0"/>
        </w:numPr>
        <w:tabs>
          <w:tab w:val="left" w:pos="817"/>
        </w:tabs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108960" cy="899160"/>
            <wp:effectExtent l="0" t="0" r="0" b="0"/>
            <wp:docPr id="89" name="图片 89" descr="1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4.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4.使用Hbase提供的Java API 完成一系列指定编程任务，实现应用程序对数据的管理及存取。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（1）导入依赖包，pom.xml文件配置。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&lt;project xmlns="http://maven.apache.org/POM/4.0.0"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xmlns:xsi="http://www.w3.org/2001/XMLSchema-instance"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&lt;modelVersion&gt;4.0.0&lt;/modelVersion&gt;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&lt;groupId&gt;org.example&lt;/groupId&gt;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&lt;artifactId&gt;hbase-api&lt;/artifactId&gt;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&lt;version&gt;1.0-SNAPSHOT&lt;/version&gt;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&lt;properties&gt;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&lt;maven.compiler.source&gt;8&lt;/maven.compiler.source&gt;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&lt;maven.compiler.target&gt;8&lt;/maven.compiler.target&gt;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&lt;project.build.sourceEncoding&gt;UTF-8&lt;/project.build.sourceEncoding&gt;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&lt;/properties&gt;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&lt;!--单元测试依赖--&gt;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&lt;dependencies&gt;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&lt;groupId&gt;junit&lt;/groupId&gt;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&lt;artifactId&gt;junit&lt;/artifactId&gt;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&lt;version&gt;4.12&lt;/version&gt;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&lt;!--HBase客户端依赖--&gt;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&lt;groupId&gt;org.apache.hbase&lt;/groupId&gt;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&lt;artifactId&gt;hbase-client&lt;/artifactId&gt;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&lt;version&gt;2.0.0&lt;/version&gt;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&lt;!--HBase核心依赖--&gt;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&lt;groupId&gt;org.apache.hbase&lt;/groupId&gt;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&lt;artifactId&gt;hbase-common&lt;/artifactId&gt;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&lt;version&gt;2.0.0&lt;/version&gt;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&lt;groupId&gt;commons-logging&lt;/groupId&gt;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&lt;artifactId&gt;commons-logging&lt;/artifactId&gt;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&lt;version&gt;1.2&lt;/version&gt;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&lt;groupId&gt;log4j&lt;/groupId&gt;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&lt;artifactId&gt;log4j&lt;/artifactId&gt;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&lt;version&gt;1.2.17&lt;/version&gt;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&lt;/dependencies&gt;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&lt;/project&gt;</w:t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040" cy="4004310"/>
            <wp:effectExtent l="0" t="0" r="0" b="3810"/>
            <wp:docPr id="90" name="图片 9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300"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558540" cy="3002280"/>
            <wp:effectExtent l="0" t="0" r="7620" b="0"/>
            <wp:docPr id="91" name="图片 9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.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80" w:lineRule="auto"/>
        <w:ind w:left="420" w:leftChars="20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新建测试类 HbaseApiDemo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package com.hadoop.hbase;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org.apache.hadoop.conf.Configuration;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org.apache.hadoop.hbase.*;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org.apache.hadoop.hbase.client.*;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org.apache.hadoop.hbase.util.Bytes;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org.junit.Before;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org.junit.Test;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java.io.IOException;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java.util.ArrayList;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java.util.Iterator;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import java.util.List;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public class HbaseApiDemo{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private Configuration conf=null;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private Connection conn=null;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@Before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init() throws IOException{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//获取Configuration对象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conf =HBaseConfiguration.create();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//设置Zookeeper集群地址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conf.set("hbase.zookeeper.quorum", "hadoop1:2181,hadoop2:2181,hadoop3:2181");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//获取连接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conn = ConnectionFactory.createConnection(conf);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//创建表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CreateTable() throws 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try{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//获取操作对象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Admin admin=conn.getAdmin();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//构建一个user表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TableDescriptorBuilder t_user = TableDescriptorBuilder.newBuilder(TableName.valueOf("t_user"));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//创建列族info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ColumnFamilyDescriptor of = ColumnFamilyDescriptorBuilder.of("info");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t_user.setColumnFamily(of);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//创建列族data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ColumnFamilyDescriptor of1 = ColumnFamilyDescriptorBuilder.of("data");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t_user.setColumnFamily(of1);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//构建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TableDescriptor build = t_user.build();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//创建表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admin.createTable(build);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 关闭连接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admin.close();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conn.close();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} catch (Exception e)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//插入数据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testPut() throws 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//创建table对象，通过table对象来添加数据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 table = conn.getTable(TableName.valueOf("t_user"));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//创建一个集合，用于存放Put对象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ArrayList&lt;Put&gt; puts = new ArrayList&lt;Put&gt;();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//构建put对象（kv形式），并指定其行键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 put01 = new Put(Bytes.toBytes("rk002"));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put01.addColumn(Bytes.toBytes("info"),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Bytes.toBytes("username"), Bytes.toBytes("zhangsan"));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put01.addColumn(Bytes.toBytes("info"),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Bytes.toBytes("password"), Bytes.toBytes("345678"));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 put02 = new Put("rk003".getBytes());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put02.addColumn(Bytes.toBytes("info"),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Bytes.toBytes("username"), Bytes.toBytes("lisi"));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//把所有的put对象添加到一个集合中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puts.add(put01);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puts.add(put02);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//提交所有的插入数据的记录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table.put(puts);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//关闭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//查询表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testGet() throws IOException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 table = conn.getTable(TableName.valueOf("t_user"));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//得到用于扫描region的对象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Get get = new Get("rk002".getBytes());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//使用HTable得到resultcanner实现类的对象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Result result1 = table.get(get);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List&lt;Cell&gt; cells = result1.listCells();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for (Cell cell : cells)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//得到rowkey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System.out.println("行键:" + Bytes.toString(CellUtil.cloneRow(cell)));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//得到列族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System.out.println("列族:" + Bytes.toString(CellUtil.cloneFamily(cell)));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System.out.println("列:" + Bytes.toString(CellUtil.cloneQualifier(cell)));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System.out.println("值:" + Bytes.toString(CellUtil.cloneValue(cell)));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testScan() throws 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//获取table对象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 table = conn.getTable(TableName.valueOf("t_user"));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//获取scan对象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Scan scan = new Scan();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//获取查询的数据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ResultScanner scanner = table.getScanner(scan);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//获取ResultScanner所有数据，返回迭代器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Iterator&lt;Result&gt; iter = scanner.iterator();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//遍历迭代器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while (iter.hasNext())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//获取当前每一行结果数据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Result result = iter.next();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//获取当前每一行中所有的cell对象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List&lt;Cell&gt; cells = result.listCells();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//迭代所有的cell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for(Cell c:cells){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//获取行键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byte[] rowArray = c.getRowArray();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//获取列族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byte[] familyArray = c.getFamilyArray();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//获取列族下的列名称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byte[] qualifierArray = c.getQualifierArray();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//列字段的值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byte[] valueArray = c.getValueArray();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//打印rowArray、familyArray、qualifierArray、valueArray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System.out.println("行键:"+new String(rowArray, c.getRowOffset(),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        c.getRowLength()));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System.out.print("列族:"+new String(familyArray,c.getFamilyOffset(),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        c.getFamilyLength()));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System.out.print(" "+"列:"+ new String(qualifierArray,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        c.getQualifierOffset(), c.getQualifierLength()));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System.out.println(" "+"值:"+ new String(valueArray,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          c.getValueOffset(), c.getValueLength()));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System.out.println("-----------------------");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//关闭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//删除表记录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testDel() throws 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//获取table对象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 table = conn.getTable(TableName.valueOf("t_user"));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//获取delete对象,需要一个rowkey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Delete delete = new Delete("rk002".getBytes());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//在delete对象中指定要删除的列族-列名称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delete.addColumn("info".getBytes(), "password".getBytes());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//执行删除操作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table.delete(delete);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//关闭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table.close();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//删除表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@Test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public void testDrop() throws Exception {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//获取一个表的管理器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Admin admin = conn.getAdmin();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//删除表时先需要禁用表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admin.disableTable(TableName.valueOf("t_user"));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admin.deleteTable(TableName.valueOf("t_user"));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//关闭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admin.close();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conn.close();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}</w:t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3061335"/>
            <wp:effectExtent l="0" t="0" r="635" b="1905"/>
            <wp:docPr id="92" name="图片 9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325" cy="2723515"/>
            <wp:effectExtent l="0" t="0" r="5715" b="4445"/>
            <wp:docPr id="93" name="图片 9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3302000"/>
            <wp:effectExtent l="0" t="0" r="635" b="5080"/>
            <wp:docPr id="94" name="图片 9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2978150"/>
            <wp:effectExtent l="0" t="0" r="5080" b="8890"/>
            <wp:docPr id="95" name="图片 9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6690" cy="2852420"/>
            <wp:effectExtent l="0" t="0" r="6350" b="12700"/>
            <wp:docPr id="96" name="图片 9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3209290"/>
            <wp:effectExtent l="0" t="0" r="5080" b="6350"/>
            <wp:docPr id="97" name="图片 9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7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  <w:t>实验总结</w:t>
      </w:r>
    </w:p>
    <w:p>
      <w:pPr>
        <w:numPr>
          <w:ilvl w:val="0"/>
          <w:numId w:val="8"/>
        </w:numPr>
        <w:spacing w:line="480" w:lineRule="auto"/>
        <w:ind w:left="420" w:left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hive安装</w:t>
      </w:r>
    </w:p>
    <w:p>
      <w:pPr>
        <w:numPr>
          <w:ilvl w:val="0"/>
          <w:numId w:val="9"/>
        </w:num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Exception in thread "main" java.lang.NoSuchMethodError: com.google.common.base.Preconditions.checkArgument(ZLjava/lang/String;Ljava/lang/Object;)V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4150" cy="1749425"/>
            <wp:effectExtent l="0" t="0" r="8890" b="3175"/>
            <wp:docPr id="25" name="图片 25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rror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36" w:lineRule="atLeast"/>
        <w:ind w:left="0" w:right="0" w:firstLine="0"/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原因：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fldChar w:fldCharType="begin"/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instrText xml:space="preserve"> HYPERLINK "https://so.csdn.net/so/search?q=hadoop&amp;spm=1001.2101.3001.7020" \t "https://blog.csdn.net/zhan13253807836/article/details/_blank" </w:instrTex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fldChar w:fldCharType="separate"/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hadoop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fldChar w:fldCharType="end"/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和hive的两个guava.jar版本不一致</w:t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，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两个位置分别位于下面两个目录</w:t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解决方法：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将高版本复制到低版本目录中，删除低版本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3888740"/>
            <wp:effectExtent l="0" t="0" r="3810" b="12700"/>
            <wp:docPr id="24" name="图片 24" descr="errorjie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rrorjieju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480" w:lineRule="auto"/>
        <w:ind w:firstLine="420" w:firstLine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Exception in thread "main" java.lang.RuntimeException: com.ctc.wstx.exc.WstxParsingException: Illegal character entity: expansion character (code 0x8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 xml:space="preserve"> 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at [row,col,system-id]: [321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5</w:t>
      </w:r>
      <w:r>
        <w:rPr>
          <w:rFonts w:hint="default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,96,"file: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.........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 w:cstheme="minorBidi"/>
          <w:b w:val="0"/>
          <w:bCs w:val="0"/>
          <w:kern w:val="2"/>
          <w:sz w:val="24"/>
          <w:szCs w:val="1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4"/>
          <w:szCs w:val="18"/>
          <w:lang w:val="en-US" w:eastAsia="zh-CN" w:bidi="ar-SA"/>
        </w:rPr>
        <w:drawing>
          <wp:inline distT="0" distB="0" distL="114300" distR="114300">
            <wp:extent cx="5270500" cy="4268470"/>
            <wp:effectExtent l="0" t="0" r="2540" b="13970"/>
            <wp:docPr id="26" name="图片 26" descr="erro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rror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原因：上面的第3215行，第96个字符是非法字符。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解决方法：for后面的非法字符删除。vi hive-site.xml +3215直接跳转到3215行。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drawing>
          <wp:inline distT="0" distB="0" distL="114300" distR="114300">
            <wp:extent cx="5265420" cy="459740"/>
            <wp:effectExtent l="0" t="0" r="7620" b="12700"/>
            <wp:docPr id="27" name="图片 27" descr="error2解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rror2解决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480" w:lineRule="auto"/>
        <w:ind w:left="0" w:leftChars="0" w:firstLine="420" w:firstLine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hive-site.xml配置出错。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原因：不是直接将配置文件复制到hive-site.xml中，而是在原hive-site.xml中修改。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 xml:space="preserve">   解决方法：按Esc + / +查找文件（例如hive.exec.scratchdir）跳转到相关行，修改value值。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drawing>
          <wp:inline distT="0" distB="0" distL="114300" distR="114300">
            <wp:extent cx="5267325" cy="1255395"/>
            <wp:effectExtent l="0" t="0" r="5715" b="9525"/>
            <wp:docPr id="28" name="图片 28" descr="err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rror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drawing>
          <wp:inline distT="0" distB="0" distL="114300" distR="114300">
            <wp:extent cx="3086100" cy="556260"/>
            <wp:effectExtent l="0" t="0" r="7620" b="7620"/>
            <wp:docPr id="29" name="图片 29" descr="5.1error3jie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.1error3jieju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480" w:lineRule="auto"/>
        <w:ind w:left="0" w:leftChars="0" w:firstLine="420" w:firstLine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Exception in thread "main" java.lang.IllegalArgumentException:  </w:t>
      </w: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Relative path in absolute URI: ${system:java.io.tmpdir%7D/$%7Bsystem:user.name%7D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原因：路径出错。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  <w:drawing>
          <wp:inline distT="0" distB="0" distL="114300" distR="114300">
            <wp:extent cx="5271135" cy="2635250"/>
            <wp:effectExtent l="0" t="0" r="1905" b="1270"/>
            <wp:docPr id="30" name="图片 30" descr="erro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rror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解决方法：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  <w:drawing>
          <wp:inline distT="0" distB="0" distL="114300" distR="114300">
            <wp:extent cx="5272405" cy="4503420"/>
            <wp:effectExtent l="0" t="0" r="635" b="7620"/>
            <wp:docPr id="31" name="图片 31" descr="error4解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rror4解决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480" w:lineRule="auto"/>
        <w:ind w:left="0" w:leftChars="0" w:firstLine="420" w:firstLine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The root scratch dir:/hive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 xml:space="preserve">/tmp </w:t>
      </w: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on HDFS should be writable.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 </w:t>
      </w: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Current permissions are: rwxr-xr-x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.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  <w:drawing>
          <wp:inline distT="0" distB="0" distL="114300" distR="114300">
            <wp:extent cx="5272405" cy="2232660"/>
            <wp:effectExtent l="0" t="0" r="635" b="7620"/>
            <wp:docPr id="32" name="图片 32" descr="启动hive的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启动hive的error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原因：权限错误。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eastAsia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解决方法：hadoop fs -chmod -R 777 /hive/tmp</w:t>
      </w:r>
    </w:p>
    <w:p>
      <w:pPr>
        <w:numPr>
          <w:ilvl w:val="0"/>
          <w:numId w:val="10"/>
        </w:numPr>
        <w:spacing w:line="480" w:lineRule="auto"/>
        <w:ind w:left="0" w:leftChars="0" w:firstLine="420" w:firstLine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 xml:space="preserve">Unrecognized Hadoop major version number: </w:t>
      </w: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3.1.3</w:t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  <w:drawing>
          <wp:inline distT="0" distB="0" distL="114300" distR="114300">
            <wp:extent cx="5272405" cy="1478915"/>
            <wp:effectExtent l="0" t="0" r="635" b="14605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原因：hive与</w:t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instrText xml:space="preserve"> HYPERLINK "https://so.csdn.net/so/search?q=hadoop&amp;spm=1001.2101.3001.7020" \t "https://blog.csdn.net/m0_49945160/article/details/_blank" </w:instrText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hadoop</w:t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版本不兼容，必须同为2.x或同为3.x</w:t>
      </w:r>
    </w:p>
    <w:p>
      <w:pP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解决：重新下载hive3.x的安装包。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Hive数据操作</w:t>
      </w:r>
    </w:p>
    <w:p>
      <w:pPr>
        <w:numPr>
          <w:ilvl w:val="0"/>
          <w:numId w:val="11"/>
        </w:numPr>
        <w:ind w:left="420" w:leftChars="0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show database;报错。</w:t>
      </w:r>
    </w:p>
    <w:p>
      <w:pPr>
        <w:numPr>
          <w:numId w:val="0"/>
        </w:numPr>
        <w:ind w:firstLine="1120" w:firstLineChars="400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解决：删除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”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system: 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”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135" cy="570230"/>
            <wp:effectExtent l="0" t="0" r="1905" b="8890"/>
            <wp:docPr id="98" name="图片 98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e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2405" cy="632460"/>
            <wp:effectExtent l="0" t="0" r="635" b="7620"/>
            <wp:docPr id="99" name="图片 99" descr="e1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e1j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标点符号中英文错误。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5420" cy="3059430"/>
            <wp:effectExtent l="0" t="0" r="7620" b="3810"/>
            <wp:docPr id="100" name="图片 100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e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2"/>
          <w:szCs w:val="16"/>
          <w:lang w:val="en-US" w:eastAsia="zh-CN" w:bidi="ar-SA"/>
        </w:rPr>
        <w:drawing>
          <wp:inline distT="0" distB="0" distL="114300" distR="114300">
            <wp:extent cx="5272405" cy="889000"/>
            <wp:effectExtent l="0" t="0" r="635" b="10160"/>
            <wp:docPr id="101" name="图片 101" descr="e2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e2j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装载数据报错。</w:t>
      </w:r>
    </w:p>
    <w:p>
      <w:pPr>
        <w:numPr>
          <w:numId w:val="0"/>
        </w:numPr>
        <w:ind w:firstLine="840" w:firstLineChars="30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解决：将data.txt中的空格改为tab键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1770" cy="2316480"/>
            <wp:effectExtent l="0" t="0" r="1270" b="0"/>
            <wp:docPr id="102" name="图片 102" descr="e3+将空格改为tab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e3+将空格改为tab键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42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插入数据时卡住不动。</w:t>
      </w:r>
    </w:p>
    <w:p>
      <w:pPr>
        <w:numPr>
          <w:numId w:val="0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解决：启动yarn。</w:t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9865" cy="1347470"/>
            <wp:effectExtent l="0" t="0" r="3175" b="8890"/>
            <wp:docPr id="103" name="图片 103" descr="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e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7325" cy="4065905"/>
            <wp:effectExtent l="0" t="0" r="5715" b="3175"/>
            <wp:docPr id="104" name="图片 104" descr="e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e5j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1770" cy="1095375"/>
            <wp:effectExtent l="0" t="0" r="1270" b="1905"/>
            <wp:docPr id="105" name="图片 105" descr="e5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e5jj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12"/>
        </w:numPr>
        <w:ind w:left="0" w:leftChars="0" w:firstLine="42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JAVA_HOME配置出错。</w:t>
      </w:r>
    </w:p>
    <w:p>
      <w:pPr>
        <w:numPr>
          <w:numId w:val="0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解决：修改JAVA_HOEM路径。</w:t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3675" cy="1326515"/>
            <wp:effectExtent l="0" t="0" r="14605" b="14605"/>
            <wp:docPr id="106" name="图片 106" descr="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e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0500" cy="1941830"/>
            <wp:effectExtent l="0" t="0" r="2540" b="8890"/>
            <wp:docPr id="107" name="图片 107" descr="e6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e6j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12"/>
        </w:numPr>
        <w:ind w:left="0" w:leftChars="0" w:firstLine="420" w:firstLineChars="0"/>
        <w:rPr>
          <w:rFonts w:hint="eastAsia" w:ascii="Times New Roman" w:hAnsi="Times New Roman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4"/>
          <w:szCs w:val="24"/>
          <w:lang w:val="en-US" w:eastAsia="zh-CN" w:bidi="ar-SA"/>
        </w:rPr>
        <w:t>return code 2 from org.apache.hadoop.hive.ql.exec.mr.MapRedTask;</w:t>
      </w:r>
    </w:p>
    <w:p>
      <w:pPr>
        <w:numPr>
          <w:ilvl w:val="0"/>
          <w:numId w:val="0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解决：set hive.exec.mode.local.auto=true;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6690" cy="2716530"/>
            <wp:effectExtent l="0" t="0" r="6350" b="11430"/>
            <wp:docPr id="108" name="图片 108" descr="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e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8595" cy="3766820"/>
            <wp:effectExtent l="0" t="0" r="4445" b="12700"/>
            <wp:docPr id="109" name="图片 109" descr="e7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e7j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8"/>
        </w:numPr>
        <w:ind w:left="420" w:leftChars="0" w:firstLine="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Hadoop的HBase Shell命令</w:t>
      </w:r>
    </w:p>
    <w:p>
      <w:pPr>
        <w:numPr>
          <w:ilvl w:val="0"/>
          <w:numId w:val="13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获取表报错。(拼写错误）</w:t>
      </w:r>
    </w:p>
    <w:p>
      <w:pPr>
        <w:numPr>
          <w:numId w:val="0"/>
        </w:numPr>
        <w:ind w:firstLine="560" w:firstLineChars="20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解决：VERSION改为VERSIONS</w:t>
      </w:r>
    </w:p>
    <w:p>
      <w:pPr>
        <w:numPr>
          <w:numId w:val="0"/>
        </w:numPr>
        <w:ind w:firstLine="560" w:firstLineChars="20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3675" cy="1792605"/>
            <wp:effectExtent l="0" t="0" r="14605" b="5715"/>
            <wp:docPr id="110" name="图片 110" descr="8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8error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firstLine="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删除表报错，漏了标点符号。</w:t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1135" cy="3137535"/>
            <wp:effectExtent l="0" t="0" r="1905" b="1905"/>
            <wp:docPr id="111" name="图片 111" descr="14.2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14.2error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8"/>
        </w:numPr>
        <w:ind w:left="420" w:leftChars="0" w:firstLine="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Hbase的Java API。</w:t>
      </w:r>
    </w:p>
    <w:p>
      <w:pPr>
        <w:numPr>
          <w:ilvl w:val="0"/>
          <w:numId w:val="14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log4j报错。</w:t>
      </w:r>
    </w:p>
    <w:p>
      <w:pPr>
        <w:numPr>
          <w:numId w:val="0"/>
        </w:numPr>
        <w:ind w:firstLine="560" w:firstLineChars="20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解决:在resource下新建log4j.properties，添加内容：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log4j.rootLogger=INFO, stdout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log4j.appender.stdout=org.apache.log4j.ConsoleAppender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log4j.appender.stdout.layout=org.apache.log4j.PatternLayout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log4j.appender.stdout.layout.ConversionPattern=%d %p [%c] - %m%n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log4j.appender.logfile=org.apache.log4j.FileAppender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log4j.appender.logfile.File=target/spring.log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log4j.appender.logfile.layout=org.apache.log4j.PatternLayout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log4j.appender.logfile.layout.ConversionPattern=%d %p [%c] - %m%n</w:t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8595" cy="822325"/>
            <wp:effectExtent l="0" t="0" r="4445" b="635"/>
            <wp:docPr id="112" name="图片 112" descr="err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error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9230" cy="2826385"/>
            <wp:effectExtent l="0" t="0" r="3810" b="8255"/>
            <wp:docPr id="113" name="图片 113" descr="error1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error1j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9865" cy="1718310"/>
            <wp:effectExtent l="0" t="0" r="3175" b="3810"/>
            <wp:docPr id="114" name="图片 114" descr="error1j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error1j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firstLine="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hadoop文件中没有winutils。</w:t>
      </w:r>
    </w:p>
    <w:p>
      <w:pPr>
        <w:numPr>
          <w:numId w:val="0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解决：添加winutils文件到指定目录下。</w:t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2405" cy="593725"/>
            <wp:effectExtent l="0" t="0" r="635" b="635"/>
            <wp:docPr id="115" name="图片 115" descr="erro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error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7325" cy="2576830"/>
            <wp:effectExtent l="0" t="0" r="5715" b="13970"/>
            <wp:docPr id="116" name="图片 116" descr="error2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error2j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firstLine="0" w:firstLine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运行后，一直不停。</w:t>
      </w:r>
    </w:p>
    <w:p>
      <w:pPr>
        <w:numPr>
          <w:numId w:val="0"/>
        </w:numPr>
        <w:ind w:left="420" w:leftChars="0"/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原因：没有开启另外两个虚拟机。</w:t>
      </w:r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t>解决：开启另外两个虚拟机。</w:t>
      </w:r>
      <w:bookmarkStart w:id="0" w:name="_GoBack"/>
      <w:bookmarkEnd w:id="0"/>
    </w:p>
    <w:p>
      <w:pPr>
        <w:numPr>
          <w:numId w:val="0"/>
        </w:numPr>
        <w:ind w:left="420" w:leftChars="0"/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5420" cy="2401570"/>
            <wp:effectExtent l="0" t="0" r="7620" b="6350"/>
            <wp:docPr id="117" name="图片 117" descr="err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error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61644C"/>
    <w:multiLevelType w:val="singleLevel"/>
    <w:tmpl w:val="9861644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A90CDC"/>
    <w:multiLevelType w:val="singleLevel"/>
    <w:tmpl w:val="99A90CD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A7ED917B"/>
    <w:multiLevelType w:val="singleLevel"/>
    <w:tmpl w:val="A7ED917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C8933596"/>
    <w:multiLevelType w:val="singleLevel"/>
    <w:tmpl w:val="C893359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E3994EC"/>
    <w:multiLevelType w:val="singleLevel"/>
    <w:tmpl w:val="CE399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D5130399"/>
    <w:multiLevelType w:val="singleLevel"/>
    <w:tmpl w:val="D513039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0226DA43"/>
    <w:multiLevelType w:val="singleLevel"/>
    <w:tmpl w:val="0226DA4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0FC6D9D2"/>
    <w:multiLevelType w:val="singleLevel"/>
    <w:tmpl w:val="0FC6D9D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16AAA67B"/>
    <w:multiLevelType w:val="singleLevel"/>
    <w:tmpl w:val="16AAA67B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2F5838EE"/>
    <w:multiLevelType w:val="singleLevel"/>
    <w:tmpl w:val="2F5838EE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35EB4759"/>
    <w:multiLevelType w:val="singleLevel"/>
    <w:tmpl w:val="35EB475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3A1704DD"/>
    <w:multiLevelType w:val="singleLevel"/>
    <w:tmpl w:val="3A1704D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45101D35"/>
    <w:multiLevelType w:val="singleLevel"/>
    <w:tmpl w:val="45101D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DB0E855"/>
    <w:multiLevelType w:val="singleLevel"/>
    <w:tmpl w:val="5DB0E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3"/>
  </w:num>
  <w:num w:numId="3">
    <w:abstractNumId w:val="9"/>
  </w:num>
  <w:num w:numId="4">
    <w:abstractNumId w:val="1"/>
  </w:num>
  <w:num w:numId="5">
    <w:abstractNumId w:val="10"/>
  </w:num>
  <w:num w:numId="6">
    <w:abstractNumId w:val="6"/>
  </w:num>
  <w:num w:numId="7">
    <w:abstractNumId w:val="4"/>
  </w:num>
  <w:num w:numId="8">
    <w:abstractNumId w:val="12"/>
  </w:num>
  <w:num w:numId="9">
    <w:abstractNumId w:val="3"/>
  </w:num>
  <w:num w:numId="10">
    <w:abstractNumId w:val="8"/>
  </w:num>
  <w:num w:numId="11">
    <w:abstractNumId w:val="0"/>
  </w:num>
  <w:num w:numId="12">
    <w:abstractNumId w:val="2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YxMGNhZTA2MGUxMzdjN2EyNjU0YTM0NTlmZTAwY2UifQ=="/>
  </w:docVars>
  <w:rsids>
    <w:rsidRoot w:val="004B2C9E"/>
    <w:rsid w:val="00305387"/>
    <w:rsid w:val="0038674D"/>
    <w:rsid w:val="004B2C9E"/>
    <w:rsid w:val="008C0B70"/>
    <w:rsid w:val="009E0DFB"/>
    <w:rsid w:val="00A43468"/>
    <w:rsid w:val="012846C2"/>
    <w:rsid w:val="0199604E"/>
    <w:rsid w:val="01AB5329"/>
    <w:rsid w:val="020B470D"/>
    <w:rsid w:val="03007169"/>
    <w:rsid w:val="032F19CF"/>
    <w:rsid w:val="03DF0AE6"/>
    <w:rsid w:val="03F87FAD"/>
    <w:rsid w:val="04E52EB2"/>
    <w:rsid w:val="05CE0012"/>
    <w:rsid w:val="06043E9E"/>
    <w:rsid w:val="06055C9B"/>
    <w:rsid w:val="060E69A2"/>
    <w:rsid w:val="066C3554"/>
    <w:rsid w:val="06A92994"/>
    <w:rsid w:val="07133C6D"/>
    <w:rsid w:val="077F6030"/>
    <w:rsid w:val="07E366EE"/>
    <w:rsid w:val="08E44ADC"/>
    <w:rsid w:val="08EE7F45"/>
    <w:rsid w:val="095878AA"/>
    <w:rsid w:val="095D7FFC"/>
    <w:rsid w:val="09C53944"/>
    <w:rsid w:val="0A0A75A9"/>
    <w:rsid w:val="0A81221C"/>
    <w:rsid w:val="0BA45DBA"/>
    <w:rsid w:val="0C1D4A5B"/>
    <w:rsid w:val="0C664657"/>
    <w:rsid w:val="0CBC08D9"/>
    <w:rsid w:val="0CBF1A4E"/>
    <w:rsid w:val="0CD32B4F"/>
    <w:rsid w:val="0D8472AC"/>
    <w:rsid w:val="0DF9746B"/>
    <w:rsid w:val="0E0353C5"/>
    <w:rsid w:val="0E2C2973"/>
    <w:rsid w:val="0E2C5505"/>
    <w:rsid w:val="0E99031E"/>
    <w:rsid w:val="0F20786F"/>
    <w:rsid w:val="0F4C30A1"/>
    <w:rsid w:val="0F904730"/>
    <w:rsid w:val="0FD06E18"/>
    <w:rsid w:val="10F22B45"/>
    <w:rsid w:val="110E3FBE"/>
    <w:rsid w:val="11101A23"/>
    <w:rsid w:val="11203B56"/>
    <w:rsid w:val="115B40DB"/>
    <w:rsid w:val="118E0122"/>
    <w:rsid w:val="11B309F5"/>
    <w:rsid w:val="11E45BC6"/>
    <w:rsid w:val="12671A43"/>
    <w:rsid w:val="138E5DF7"/>
    <w:rsid w:val="148A1EA6"/>
    <w:rsid w:val="154D23DD"/>
    <w:rsid w:val="15664501"/>
    <w:rsid w:val="15D46D86"/>
    <w:rsid w:val="15F34661"/>
    <w:rsid w:val="164A6D29"/>
    <w:rsid w:val="16FC4669"/>
    <w:rsid w:val="17316571"/>
    <w:rsid w:val="17613B45"/>
    <w:rsid w:val="17671FD4"/>
    <w:rsid w:val="17976BD3"/>
    <w:rsid w:val="17A97E06"/>
    <w:rsid w:val="17DA345C"/>
    <w:rsid w:val="17DE4FAA"/>
    <w:rsid w:val="18343F5C"/>
    <w:rsid w:val="183B1275"/>
    <w:rsid w:val="19610E9D"/>
    <w:rsid w:val="19764E7F"/>
    <w:rsid w:val="19A01F95"/>
    <w:rsid w:val="1A1C2418"/>
    <w:rsid w:val="1A776D25"/>
    <w:rsid w:val="1A8D5D37"/>
    <w:rsid w:val="1A973D1F"/>
    <w:rsid w:val="1AE14356"/>
    <w:rsid w:val="1B730995"/>
    <w:rsid w:val="1B8C32D7"/>
    <w:rsid w:val="1C441279"/>
    <w:rsid w:val="1C541A06"/>
    <w:rsid w:val="1CA67BE3"/>
    <w:rsid w:val="1D33076D"/>
    <w:rsid w:val="1D662A26"/>
    <w:rsid w:val="1DCE478E"/>
    <w:rsid w:val="1E655F96"/>
    <w:rsid w:val="1ED80E76"/>
    <w:rsid w:val="1EFC4523"/>
    <w:rsid w:val="1F9564B0"/>
    <w:rsid w:val="1F9D6FF6"/>
    <w:rsid w:val="1F9E6420"/>
    <w:rsid w:val="1FB55AE0"/>
    <w:rsid w:val="20407ABA"/>
    <w:rsid w:val="20AA62CB"/>
    <w:rsid w:val="20B70C76"/>
    <w:rsid w:val="20CE4ABA"/>
    <w:rsid w:val="211875F9"/>
    <w:rsid w:val="211F041F"/>
    <w:rsid w:val="214A549A"/>
    <w:rsid w:val="21967EB7"/>
    <w:rsid w:val="226A69DF"/>
    <w:rsid w:val="2283153F"/>
    <w:rsid w:val="228F04EB"/>
    <w:rsid w:val="2292209B"/>
    <w:rsid w:val="23030B29"/>
    <w:rsid w:val="230F1948"/>
    <w:rsid w:val="231E5EDF"/>
    <w:rsid w:val="23802274"/>
    <w:rsid w:val="23C8323E"/>
    <w:rsid w:val="23EC412E"/>
    <w:rsid w:val="23F82F83"/>
    <w:rsid w:val="240971FF"/>
    <w:rsid w:val="242203FC"/>
    <w:rsid w:val="24C76862"/>
    <w:rsid w:val="252B6033"/>
    <w:rsid w:val="253316A2"/>
    <w:rsid w:val="25421E95"/>
    <w:rsid w:val="25975EE8"/>
    <w:rsid w:val="25C47E58"/>
    <w:rsid w:val="26355D01"/>
    <w:rsid w:val="263F63D5"/>
    <w:rsid w:val="26737C48"/>
    <w:rsid w:val="26CD1C32"/>
    <w:rsid w:val="26E0498F"/>
    <w:rsid w:val="276F41FD"/>
    <w:rsid w:val="27B35055"/>
    <w:rsid w:val="28074CD0"/>
    <w:rsid w:val="288D6C49"/>
    <w:rsid w:val="288E0F4E"/>
    <w:rsid w:val="28EE68D8"/>
    <w:rsid w:val="291D100E"/>
    <w:rsid w:val="29296C4B"/>
    <w:rsid w:val="292A0523"/>
    <w:rsid w:val="29872E2E"/>
    <w:rsid w:val="29C42A2C"/>
    <w:rsid w:val="29E22BAB"/>
    <w:rsid w:val="2A627A8F"/>
    <w:rsid w:val="2A7E0228"/>
    <w:rsid w:val="2A921E30"/>
    <w:rsid w:val="2AA169FC"/>
    <w:rsid w:val="2ACB3553"/>
    <w:rsid w:val="2AD45D29"/>
    <w:rsid w:val="2B1440A6"/>
    <w:rsid w:val="2B285689"/>
    <w:rsid w:val="2B481AA5"/>
    <w:rsid w:val="2BD55811"/>
    <w:rsid w:val="2BF30AC7"/>
    <w:rsid w:val="2C811A83"/>
    <w:rsid w:val="2C8B7DC4"/>
    <w:rsid w:val="2CE406EA"/>
    <w:rsid w:val="2CF003B2"/>
    <w:rsid w:val="2D1B2866"/>
    <w:rsid w:val="2D2D342B"/>
    <w:rsid w:val="2D324360"/>
    <w:rsid w:val="2E4647A4"/>
    <w:rsid w:val="2E5F198C"/>
    <w:rsid w:val="2ECB21A5"/>
    <w:rsid w:val="2F4F060F"/>
    <w:rsid w:val="2F805A94"/>
    <w:rsid w:val="2F9236F2"/>
    <w:rsid w:val="3069477A"/>
    <w:rsid w:val="307C26FF"/>
    <w:rsid w:val="30B11C7D"/>
    <w:rsid w:val="30F54260"/>
    <w:rsid w:val="31186D2B"/>
    <w:rsid w:val="314B7CCE"/>
    <w:rsid w:val="315C42DF"/>
    <w:rsid w:val="32316859"/>
    <w:rsid w:val="325007CC"/>
    <w:rsid w:val="32A72C64"/>
    <w:rsid w:val="32AC04FA"/>
    <w:rsid w:val="32BF4263"/>
    <w:rsid w:val="32DF00FE"/>
    <w:rsid w:val="32E274CD"/>
    <w:rsid w:val="32FD4961"/>
    <w:rsid w:val="33B42FF5"/>
    <w:rsid w:val="34531721"/>
    <w:rsid w:val="34613847"/>
    <w:rsid w:val="35845BB2"/>
    <w:rsid w:val="360B48E2"/>
    <w:rsid w:val="36A04C6E"/>
    <w:rsid w:val="36E56B24"/>
    <w:rsid w:val="36EF31E5"/>
    <w:rsid w:val="370C2B12"/>
    <w:rsid w:val="378571E0"/>
    <w:rsid w:val="39795919"/>
    <w:rsid w:val="397C5542"/>
    <w:rsid w:val="398F27DB"/>
    <w:rsid w:val="39980E9A"/>
    <w:rsid w:val="39E6508D"/>
    <w:rsid w:val="3A347BA7"/>
    <w:rsid w:val="3A4138D4"/>
    <w:rsid w:val="3A4A4888"/>
    <w:rsid w:val="3A4E65F7"/>
    <w:rsid w:val="3A6C4C7F"/>
    <w:rsid w:val="3C014F09"/>
    <w:rsid w:val="3C041233"/>
    <w:rsid w:val="3C244B9E"/>
    <w:rsid w:val="3C524847"/>
    <w:rsid w:val="3CA01523"/>
    <w:rsid w:val="3CB13731"/>
    <w:rsid w:val="3CE74BDC"/>
    <w:rsid w:val="3D2462F1"/>
    <w:rsid w:val="3D2F7592"/>
    <w:rsid w:val="3D997D84"/>
    <w:rsid w:val="3E9D16A9"/>
    <w:rsid w:val="3F2D46BE"/>
    <w:rsid w:val="3F33034E"/>
    <w:rsid w:val="3F4F03A3"/>
    <w:rsid w:val="3F822247"/>
    <w:rsid w:val="3F92216F"/>
    <w:rsid w:val="404736B8"/>
    <w:rsid w:val="415D0E06"/>
    <w:rsid w:val="4166085D"/>
    <w:rsid w:val="41A15386"/>
    <w:rsid w:val="41A34414"/>
    <w:rsid w:val="420A7F31"/>
    <w:rsid w:val="42246753"/>
    <w:rsid w:val="42F13CCC"/>
    <w:rsid w:val="43233385"/>
    <w:rsid w:val="43453768"/>
    <w:rsid w:val="434E701B"/>
    <w:rsid w:val="435638BD"/>
    <w:rsid w:val="43996CCD"/>
    <w:rsid w:val="43FE4B42"/>
    <w:rsid w:val="442F13DF"/>
    <w:rsid w:val="44AA6D2D"/>
    <w:rsid w:val="45001388"/>
    <w:rsid w:val="45595D15"/>
    <w:rsid w:val="45746414"/>
    <w:rsid w:val="462C3D33"/>
    <w:rsid w:val="468B042C"/>
    <w:rsid w:val="477B3F07"/>
    <w:rsid w:val="477F5700"/>
    <w:rsid w:val="47CD3971"/>
    <w:rsid w:val="481C5453"/>
    <w:rsid w:val="49155047"/>
    <w:rsid w:val="493C27C0"/>
    <w:rsid w:val="494616A5"/>
    <w:rsid w:val="495A4292"/>
    <w:rsid w:val="49624AA9"/>
    <w:rsid w:val="496B398E"/>
    <w:rsid w:val="49C63A53"/>
    <w:rsid w:val="4A411A9F"/>
    <w:rsid w:val="4A4A5EE9"/>
    <w:rsid w:val="4AA24BEC"/>
    <w:rsid w:val="4B332897"/>
    <w:rsid w:val="4B490FD8"/>
    <w:rsid w:val="4B70018C"/>
    <w:rsid w:val="4BAF0FD9"/>
    <w:rsid w:val="4CE126CD"/>
    <w:rsid w:val="4D97045D"/>
    <w:rsid w:val="4DB01D28"/>
    <w:rsid w:val="4DC33B9C"/>
    <w:rsid w:val="4E674092"/>
    <w:rsid w:val="4E7B14AF"/>
    <w:rsid w:val="4E8D40B6"/>
    <w:rsid w:val="4ED25E20"/>
    <w:rsid w:val="4F1E630D"/>
    <w:rsid w:val="4F2610D3"/>
    <w:rsid w:val="4FA12577"/>
    <w:rsid w:val="4FBF6702"/>
    <w:rsid w:val="503E7F87"/>
    <w:rsid w:val="50666C7A"/>
    <w:rsid w:val="50CA754A"/>
    <w:rsid w:val="50E32BC7"/>
    <w:rsid w:val="51160A34"/>
    <w:rsid w:val="521359F0"/>
    <w:rsid w:val="522E63F4"/>
    <w:rsid w:val="52877F14"/>
    <w:rsid w:val="529614FD"/>
    <w:rsid w:val="52AD7369"/>
    <w:rsid w:val="52DE3769"/>
    <w:rsid w:val="540B7773"/>
    <w:rsid w:val="543640EE"/>
    <w:rsid w:val="54C776D7"/>
    <w:rsid w:val="54D67860"/>
    <w:rsid w:val="54F1675A"/>
    <w:rsid w:val="553C597C"/>
    <w:rsid w:val="55A57D12"/>
    <w:rsid w:val="55DA125B"/>
    <w:rsid w:val="55F22468"/>
    <w:rsid w:val="55F3226C"/>
    <w:rsid w:val="567C147C"/>
    <w:rsid w:val="56E97B02"/>
    <w:rsid w:val="56F84DE0"/>
    <w:rsid w:val="57AE39BC"/>
    <w:rsid w:val="57B50DDE"/>
    <w:rsid w:val="57BE0E51"/>
    <w:rsid w:val="581D117A"/>
    <w:rsid w:val="58AD5938"/>
    <w:rsid w:val="58EF69A5"/>
    <w:rsid w:val="59823923"/>
    <w:rsid w:val="59E25BCC"/>
    <w:rsid w:val="5A197E8B"/>
    <w:rsid w:val="5A710030"/>
    <w:rsid w:val="5A907841"/>
    <w:rsid w:val="5ABB05D6"/>
    <w:rsid w:val="5B1E2376"/>
    <w:rsid w:val="5B432AC3"/>
    <w:rsid w:val="5B6559BA"/>
    <w:rsid w:val="5B747C99"/>
    <w:rsid w:val="5BA97367"/>
    <w:rsid w:val="5BCF20AD"/>
    <w:rsid w:val="5BD3284D"/>
    <w:rsid w:val="5C933840"/>
    <w:rsid w:val="5CB169DD"/>
    <w:rsid w:val="5CCD5E8E"/>
    <w:rsid w:val="5D2F0462"/>
    <w:rsid w:val="5D7F325B"/>
    <w:rsid w:val="5E6F736F"/>
    <w:rsid w:val="5E9863F7"/>
    <w:rsid w:val="5ECB39D9"/>
    <w:rsid w:val="5EDF1F25"/>
    <w:rsid w:val="5F795ED8"/>
    <w:rsid w:val="5FE73087"/>
    <w:rsid w:val="5FF27A39"/>
    <w:rsid w:val="5FF93CA4"/>
    <w:rsid w:val="600B792A"/>
    <w:rsid w:val="602D2580"/>
    <w:rsid w:val="60993D35"/>
    <w:rsid w:val="60B7767B"/>
    <w:rsid w:val="61F564A8"/>
    <w:rsid w:val="61F7383C"/>
    <w:rsid w:val="624301DF"/>
    <w:rsid w:val="62F440CE"/>
    <w:rsid w:val="63442359"/>
    <w:rsid w:val="634724BF"/>
    <w:rsid w:val="63773A81"/>
    <w:rsid w:val="639428D4"/>
    <w:rsid w:val="63B12636"/>
    <w:rsid w:val="6452218F"/>
    <w:rsid w:val="647621F2"/>
    <w:rsid w:val="652E2825"/>
    <w:rsid w:val="65FA371A"/>
    <w:rsid w:val="66793C49"/>
    <w:rsid w:val="679577B1"/>
    <w:rsid w:val="679C71A7"/>
    <w:rsid w:val="67C6046B"/>
    <w:rsid w:val="67F62E32"/>
    <w:rsid w:val="683A6906"/>
    <w:rsid w:val="6855313B"/>
    <w:rsid w:val="694002F9"/>
    <w:rsid w:val="69847953"/>
    <w:rsid w:val="698C02B3"/>
    <w:rsid w:val="69BB0235"/>
    <w:rsid w:val="69D6000C"/>
    <w:rsid w:val="6A0E7D03"/>
    <w:rsid w:val="6A1D4790"/>
    <w:rsid w:val="6A372C18"/>
    <w:rsid w:val="6A451ACF"/>
    <w:rsid w:val="6A5003EC"/>
    <w:rsid w:val="6B1E3FC0"/>
    <w:rsid w:val="6B282560"/>
    <w:rsid w:val="6B5A1C34"/>
    <w:rsid w:val="6B7739CC"/>
    <w:rsid w:val="6C0528A2"/>
    <w:rsid w:val="6C1605B1"/>
    <w:rsid w:val="6C2A696F"/>
    <w:rsid w:val="6CAB127E"/>
    <w:rsid w:val="6CE74536"/>
    <w:rsid w:val="6D294BE9"/>
    <w:rsid w:val="6D2A303F"/>
    <w:rsid w:val="6DFE2388"/>
    <w:rsid w:val="6E345171"/>
    <w:rsid w:val="6E457B08"/>
    <w:rsid w:val="6E4771A1"/>
    <w:rsid w:val="6F1F4627"/>
    <w:rsid w:val="6F4A519B"/>
    <w:rsid w:val="6F7961E1"/>
    <w:rsid w:val="708E7A0F"/>
    <w:rsid w:val="70A702A4"/>
    <w:rsid w:val="70BA0315"/>
    <w:rsid w:val="70BA7641"/>
    <w:rsid w:val="70BB07B2"/>
    <w:rsid w:val="70C662AC"/>
    <w:rsid w:val="712D7DE4"/>
    <w:rsid w:val="71C70029"/>
    <w:rsid w:val="72987FCC"/>
    <w:rsid w:val="72C842AA"/>
    <w:rsid w:val="72D2660D"/>
    <w:rsid w:val="73A84954"/>
    <w:rsid w:val="73BA03FE"/>
    <w:rsid w:val="73FB331A"/>
    <w:rsid w:val="740F3BB2"/>
    <w:rsid w:val="74377094"/>
    <w:rsid w:val="745F3CB3"/>
    <w:rsid w:val="74890A02"/>
    <w:rsid w:val="755A442D"/>
    <w:rsid w:val="75A86FF9"/>
    <w:rsid w:val="76F106E2"/>
    <w:rsid w:val="76FB28B1"/>
    <w:rsid w:val="76FD7B5F"/>
    <w:rsid w:val="78220765"/>
    <w:rsid w:val="786A5025"/>
    <w:rsid w:val="78B062FB"/>
    <w:rsid w:val="78C80C2D"/>
    <w:rsid w:val="7935550A"/>
    <w:rsid w:val="79785F68"/>
    <w:rsid w:val="797A0C37"/>
    <w:rsid w:val="79C4254A"/>
    <w:rsid w:val="79EA4824"/>
    <w:rsid w:val="7A0B3779"/>
    <w:rsid w:val="7A4E5E24"/>
    <w:rsid w:val="7ACC454E"/>
    <w:rsid w:val="7AEA69F0"/>
    <w:rsid w:val="7B0B14B5"/>
    <w:rsid w:val="7B56391E"/>
    <w:rsid w:val="7BC40083"/>
    <w:rsid w:val="7C081DD1"/>
    <w:rsid w:val="7C2647C9"/>
    <w:rsid w:val="7CC47DA7"/>
    <w:rsid w:val="7D1E1A15"/>
    <w:rsid w:val="7D53082A"/>
    <w:rsid w:val="7E132BFC"/>
    <w:rsid w:val="7E7044F2"/>
    <w:rsid w:val="7E996C66"/>
    <w:rsid w:val="7F037115"/>
    <w:rsid w:val="7F167B70"/>
    <w:rsid w:val="7F1D7FF3"/>
    <w:rsid w:val="7FC5019C"/>
    <w:rsid w:val="7FF33FBC"/>
    <w:rsid w:val="7FF5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semiHidden/>
    <w:unhideWhenUsed/>
    <w:qFormat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numbering" Target="numbering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3130</Words>
  <Characters>15120</Characters>
  <Lines>0</Lines>
  <Paragraphs>0</Paragraphs>
  <TotalTime>2</TotalTime>
  <ScaleCrop>false</ScaleCrop>
  <LinksUpToDate>false</LinksUpToDate>
  <CharactersWithSpaces>18034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2023-03-27T10:32:00Z</dcterms:created>
  <dc:creator>彭敏捷</dc:creator>
  <cp:lastModifiedBy>彭敏捷</cp:lastModifiedBy>
  <dcterms:modified xsi:type="dcterms:W3CDTF">2023-05-01T07:07:13Z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37E641F34F484A6EA5F148D55A7EFDB8_13</vt:lpwstr>
  </property>
</Properties>
</file>