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600" w:type="dxa"/>
        <w:tblInd w:w="-20" w:type="dxa"/>
        <w:tblLook w:val="04A0" w:firstRow="1" w:lastRow="0" w:firstColumn="1" w:lastColumn="0" w:noHBand="0" w:noVBand="1"/>
      </w:tblPr>
      <w:tblGrid>
        <w:gridCol w:w="1003"/>
        <w:gridCol w:w="1007"/>
        <w:gridCol w:w="1322"/>
        <w:gridCol w:w="1413"/>
      </w:tblGrid>
      <w:tr w:rsidR="00873AC3" w:rsidRPr="00873AC3" w:rsidTr="002759DF">
        <w:trPr>
          <w:trHeight w:val="315"/>
        </w:trPr>
        <w:tc>
          <w:tcPr>
            <w:tcW w:w="460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873AC3" w:rsidRPr="00873AC3" w:rsidRDefault="00873AC3" w:rsidP="00873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73AC3">
              <w:rPr>
                <w:rFonts w:ascii="Calibri" w:eastAsia="Times New Roman" w:hAnsi="Calibri" w:cs="Calibri"/>
                <w:b/>
                <w:bCs/>
                <w:color w:val="000000"/>
              </w:rPr>
              <w:t>Izracunane</w:t>
            </w:r>
            <w:proofErr w:type="spellEnd"/>
            <w:r w:rsidRPr="00873AC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873AC3">
              <w:rPr>
                <w:rFonts w:ascii="Calibri" w:eastAsia="Times New Roman" w:hAnsi="Calibri" w:cs="Calibri"/>
                <w:b/>
                <w:bCs/>
                <w:color w:val="000000"/>
              </w:rPr>
              <w:t>vrednosti</w:t>
            </w:r>
            <w:proofErr w:type="spellEnd"/>
          </w:p>
        </w:tc>
      </w:tr>
      <w:tr w:rsidR="00873AC3" w:rsidRPr="00873AC3" w:rsidTr="002759DF">
        <w:trPr>
          <w:trHeight w:val="315"/>
        </w:trPr>
        <w:tc>
          <w:tcPr>
            <w:tcW w:w="46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3AC3" w:rsidRPr="00873AC3" w:rsidRDefault="00873AC3" w:rsidP="00873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873AC3" w:rsidRPr="00873AC3" w:rsidTr="002759DF">
        <w:trPr>
          <w:trHeight w:val="375"/>
        </w:trPr>
        <w:tc>
          <w:tcPr>
            <w:tcW w:w="10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873AC3" w:rsidRPr="00873AC3" w:rsidRDefault="00873AC3" w:rsidP="00873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3AC3">
              <w:rPr>
                <w:rFonts w:ascii="Calibri" w:eastAsia="Times New Roman" w:hAnsi="Calibri" w:cs="Calibri"/>
                <w:b/>
                <w:bCs/>
                <w:color w:val="000000"/>
              </w:rPr>
              <w:t>λ [m]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873AC3" w:rsidRPr="00873AC3" w:rsidRDefault="00873AC3" w:rsidP="00873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3AC3">
              <w:rPr>
                <w:rFonts w:ascii="Calibri" w:eastAsia="Times New Roman" w:hAnsi="Calibri" w:cs="Calibri"/>
                <w:b/>
                <w:bCs/>
                <w:color w:val="000000"/>
              </w:rPr>
              <w:t>l [m]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873AC3" w:rsidRPr="00873AC3" w:rsidRDefault="00873AC3" w:rsidP="00873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3AC3">
              <w:rPr>
                <w:rFonts w:ascii="Calibri" w:eastAsia="Times New Roman" w:hAnsi="Calibri" w:cs="Calibri"/>
                <w:b/>
                <w:bCs/>
                <w:color w:val="000000"/>
              </w:rPr>
              <w:t>c [m/s]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873AC3" w:rsidRPr="00873AC3" w:rsidRDefault="00873AC3" w:rsidP="00873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73AC3">
              <w:rPr>
                <w:rFonts w:ascii="Calibri" w:eastAsia="Times New Roman" w:hAnsi="Calibri" w:cs="Calibri"/>
                <w:b/>
                <w:bCs/>
                <w:color w:val="000000"/>
              </w:rPr>
              <w:t>Δc</w:t>
            </w:r>
            <w:proofErr w:type="spellEnd"/>
            <w:r w:rsidRPr="00873AC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[m/s]</w:t>
            </w:r>
          </w:p>
        </w:tc>
      </w:tr>
      <w:tr w:rsidR="00873AC3" w:rsidRPr="00873AC3" w:rsidTr="002759DF">
        <w:trPr>
          <w:trHeight w:val="300"/>
        </w:trPr>
        <w:tc>
          <w:tcPr>
            <w:tcW w:w="10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AC3" w:rsidRPr="00873AC3" w:rsidRDefault="00873AC3" w:rsidP="00873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AC3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AC3" w:rsidRPr="00873AC3" w:rsidRDefault="00873AC3" w:rsidP="00873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AC3">
              <w:rPr>
                <w:rFonts w:ascii="Calibri" w:eastAsia="Times New Roman" w:hAnsi="Calibri" w:cs="Calibri"/>
                <w:color w:val="000000"/>
              </w:rPr>
              <w:t>0.65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AC3" w:rsidRPr="00873AC3" w:rsidRDefault="00873AC3" w:rsidP="00873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AC3">
              <w:rPr>
                <w:rFonts w:ascii="Calibri" w:eastAsia="Times New Roman" w:hAnsi="Calibri" w:cs="Calibri"/>
                <w:color w:val="000000"/>
              </w:rPr>
              <w:t>154.7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3AC3" w:rsidRPr="00873AC3" w:rsidRDefault="00873AC3" w:rsidP="00873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AC3">
              <w:rPr>
                <w:rFonts w:ascii="Calibri" w:eastAsia="Times New Roman" w:hAnsi="Calibri" w:cs="Calibri"/>
                <w:color w:val="000000"/>
              </w:rPr>
              <w:t>-148.11625</w:t>
            </w:r>
          </w:p>
        </w:tc>
      </w:tr>
      <w:tr w:rsidR="00873AC3" w:rsidRPr="00873AC3" w:rsidTr="002759DF">
        <w:trPr>
          <w:trHeight w:val="300"/>
        </w:trPr>
        <w:tc>
          <w:tcPr>
            <w:tcW w:w="10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AC3" w:rsidRPr="00873AC3" w:rsidRDefault="00873AC3" w:rsidP="00873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AC3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AC3" w:rsidRPr="00873AC3" w:rsidRDefault="00873AC3" w:rsidP="00873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AC3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AC3" w:rsidRPr="00873AC3" w:rsidRDefault="00873AC3" w:rsidP="00873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AC3">
              <w:rPr>
                <w:rFonts w:ascii="Calibri" w:eastAsia="Times New Roman" w:hAnsi="Calibri" w:cs="Calibri"/>
                <w:color w:val="000000"/>
              </w:rPr>
              <w:t>266.2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3AC3" w:rsidRPr="00873AC3" w:rsidRDefault="00873AC3" w:rsidP="00873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AC3">
              <w:rPr>
                <w:rFonts w:ascii="Calibri" w:eastAsia="Times New Roman" w:hAnsi="Calibri" w:cs="Calibri"/>
                <w:color w:val="000000"/>
              </w:rPr>
              <w:t>-36.61625</w:t>
            </w:r>
          </w:p>
        </w:tc>
      </w:tr>
      <w:tr w:rsidR="00873AC3" w:rsidRPr="00873AC3" w:rsidTr="002759DF">
        <w:trPr>
          <w:trHeight w:val="300"/>
        </w:trPr>
        <w:tc>
          <w:tcPr>
            <w:tcW w:w="10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AC3" w:rsidRPr="00873AC3" w:rsidRDefault="00873AC3" w:rsidP="00873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AC3">
              <w:rPr>
                <w:rFonts w:ascii="Calibri" w:eastAsia="Times New Roman" w:hAnsi="Calibri" w:cs="Calibri"/>
                <w:color w:val="000000"/>
              </w:rPr>
              <w:t>1.01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AC3" w:rsidRPr="00873AC3" w:rsidRDefault="00873AC3" w:rsidP="00873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AC3">
              <w:rPr>
                <w:rFonts w:ascii="Calibri" w:eastAsia="Times New Roman" w:hAnsi="Calibri" w:cs="Calibri"/>
                <w:color w:val="000000"/>
              </w:rPr>
              <w:t>1.515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AC3" w:rsidRPr="00873AC3" w:rsidRDefault="00873AC3" w:rsidP="00873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AC3">
              <w:rPr>
                <w:rFonts w:ascii="Calibri" w:eastAsia="Times New Roman" w:hAnsi="Calibri" w:cs="Calibri"/>
                <w:color w:val="000000"/>
              </w:rPr>
              <w:t>393.9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3AC3" w:rsidRPr="00873AC3" w:rsidRDefault="00873AC3" w:rsidP="00873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AC3">
              <w:rPr>
                <w:rFonts w:ascii="Calibri" w:eastAsia="Times New Roman" w:hAnsi="Calibri" w:cs="Calibri"/>
                <w:color w:val="000000"/>
              </w:rPr>
              <w:t>91.08375</w:t>
            </w:r>
          </w:p>
        </w:tc>
      </w:tr>
      <w:tr w:rsidR="00873AC3" w:rsidRPr="00873AC3" w:rsidTr="002759DF">
        <w:trPr>
          <w:trHeight w:val="300"/>
        </w:trPr>
        <w:tc>
          <w:tcPr>
            <w:tcW w:w="10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AC3" w:rsidRPr="00873AC3" w:rsidRDefault="00873AC3" w:rsidP="00873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AC3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AC3" w:rsidRPr="00873AC3" w:rsidRDefault="00873AC3" w:rsidP="00873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AC3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AC3" w:rsidRPr="00873AC3" w:rsidRDefault="00873AC3" w:rsidP="00873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AC3">
              <w:rPr>
                <w:rFonts w:ascii="Calibri" w:eastAsia="Times New Roman" w:hAnsi="Calibri" w:cs="Calibri"/>
                <w:color w:val="000000"/>
              </w:rPr>
              <w:t>336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3AC3" w:rsidRPr="00873AC3" w:rsidRDefault="00873AC3" w:rsidP="00873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AC3">
              <w:rPr>
                <w:rFonts w:ascii="Calibri" w:eastAsia="Times New Roman" w:hAnsi="Calibri" w:cs="Calibri"/>
                <w:color w:val="000000"/>
              </w:rPr>
              <w:t>33.18375</w:t>
            </w:r>
          </w:p>
        </w:tc>
      </w:tr>
      <w:tr w:rsidR="00873AC3" w:rsidRPr="00873AC3" w:rsidTr="002759DF">
        <w:trPr>
          <w:trHeight w:val="300"/>
        </w:trPr>
        <w:tc>
          <w:tcPr>
            <w:tcW w:w="10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AC3" w:rsidRPr="00873AC3" w:rsidRDefault="00873AC3" w:rsidP="00873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AC3">
              <w:rPr>
                <w:rFonts w:ascii="Calibri" w:eastAsia="Times New Roman" w:hAnsi="Calibri" w:cs="Calibri"/>
                <w:color w:val="000000"/>
              </w:rPr>
              <w:t>0.46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AC3" w:rsidRPr="00873AC3" w:rsidRDefault="00873AC3" w:rsidP="00873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AC3">
              <w:rPr>
                <w:rFonts w:ascii="Calibri" w:eastAsia="Times New Roman" w:hAnsi="Calibri" w:cs="Calibri"/>
                <w:color w:val="000000"/>
              </w:rPr>
              <w:t>1.15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AC3" w:rsidRPr="00873AC3" w:rsidRDefault="00873AC3" w:rsidP="00873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AC3">
              <w:rPr>
                <w:rFonts w:ascii="Calibri" w:eastAsia="Times New Roman" w:hAnsi="Calibri" w:cs="Calibri"/>
                <w:color w:val="000000"/>
              </w:rPr>
              <w:t>331.2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3AC3" w:rsidRPr="00873AC3" w:rsidRDefault="00873AC3" w:rsidP="00873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AC3">
              <w:rPr>
                <w:rFonts w:ascii="Calibri" w:eastAsia="Times New Roman" w:hAnsi="Calibri" w:cs="Calibri"/>
                <w:color w:val="000000"/>
              </w:rPr>
              <w:t>28.38375</w:t>
            </w:r>
          </w:p>
        </w:tc>
      </w:tr>
      <w:tr w:rsidR="00873AC3" w:rsidRPr="00873AC3" w:rsidTr="002759DF">
        <w:trPr>
          <w:trHeight w:val="300"/>
        </w:trPr>
        <w:tc>
          <w:tcPr>
            <w:tcW w:w="10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AC3" w:rsidRPr="00873AC3" w:rsidRDefault="00873AC3" w:rsidP="00873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AC3">
              <w:rPr>
                <w:rFonts w:ascii="Calibri" w:eastAsia="Times New Roman" w:hAnsi="Calibri" w:cs="Calibri"/>
                <w:color w:val="000000"/>
              </w:rPr>
              <w:t>0.35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AC3" w:rsidRPr="00873AC3" w:rsidRDefault="00873AC3" w:rsidP="00873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AC3">
              <w:rPr>
                <w:rFonts w:ascii="Calibri" w:eastAsia="Times New Roman" w:hAnsi="Calibri" w:cs="Calibri"/>
                <w:color w:val="000000"/>
              </w:rPr>
              <w:t>1.05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AC3" w:rsidRPr="00873AC3" w:rsidRDefault="00873AC3" w:rsidP="00873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AC3">
              <w:rPr>
                <w:rFonts w:ascii="Calibri" w:eastAsia="Times New Roman" w:hAnsi="Calibri" w:cs="Calibri"/>
                <w:color w:val="000000"/>
              </w:rPr>
              <w:t>354.9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3AC3" w:rsidRPr="00873AC3" w:rsidRDefault="00873AC3" w:rsidP="00873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AC3">
              <w:rPr>
                <w:rFonts w:ascii="Calibri" w:eastAsia="Times New Roman" w:hAnsi="Calibri" w:cs="Calibri"/>
                <w:color w:val="000000"/>
              </w:rPr>
              <w:t>52.08375</w:t>
            </w:r>
          </w:p>
        </w:tc>
      </w:tr>
      <w:tr w:rsidR="00873AC3" w:rsidRPr="00873AC3" w:rsidTr="002759DF">
        <w:trPr>
          <w:trHeight w:val="300"/>
        </w:trPr>
        <w:tc>
          <w:tcPr>
            <w:tcW w:w="10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AC3" w:rsidRPr="00873AC3" w:rsidRDefault="00873AC3" w:rsidP="00873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AC3">
              <w:rPr>
                <w:rFonts w:ascii="Calibri" w:eastAsia="Times New Roman" w:hAnsi="Calibri" w:cs="Calibri"/>
                <w:color w:val="000000"/>
              </w:rPr>
              <w:t>0.23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AC3" w:rsidRPr="00873AC3" w:rsidRDefault="00873AC3" w:rsidP="00873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AC3">
              <w:rPr>
                <w:rFonts w:ascii="Calibri" w:eastAsia="Times New Roman" w:hAnsi="Calibri" w:cs="Calibri"/>
                <w:color w:val="000000"/>
              </w:rPr>
              <w:t>0.805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AC3" w:rsidRPr="00873AC3" w:rsidRDefault="00873AC3" w:rsidP="00873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AC3">
              <w:rPr>
                <w:rFonts w:ascii="Calibri" w:eastAsia="Times New Roman" w:hAnsi="Calibri" w:cs="Calibri"/>
                <w:color w:val="000000"/>
              </w:rPr>
              <w:t>294.63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3AC3" w:rsidRPr="00873AC3" w:rsidRDefault="00873AC3" w:rsidP="00873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AC3">
              <w:rPr>
                <w:rFonts w:ascii="Calibri" w:eastAsia="Times New Roman" w:hAnsi="Calibri" w:cs="Calibri"/>
                <w:color w:val="000000"/>
              </w:rPr>
              <w:t>-8.18625</w:t>
            </w:r>
          </w:p>
        </w:tc>
      </w:tr>
      <w:tr w:rsidR="00873AC3" w:rsidRPr="00873AC3" w:rsidTr="002759DF">
        <w:trPr>
          <w:trHeight w:val="315"/>
        </w:trPr>
        <w:tc>
          <w:tcPr>
            <w:tcW w:w="100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AC3" w:rsidRPr="00873AC3" w:rsidRDefault="00873AC3" w:rsidP="00873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AC3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AC3" w:rsidRPr="00873AC3" w:rsidRDefault="00873AC3" w:rsidP="00873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AC3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AC3" w:rsidRPr="00873AC3" w:rsidRDefault="00873AC3" w:rsidP="00873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AC3">
              <w:rPr>
                <w:rFonts w:ascii="Calibri" w:eastAsia="Times New Roman" w:hAnsi="Calibri" w:cs="Calibri"/>
                <w:color w:val="000000"/>
              </w:rPr>
              <w:t>291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3AC3" w:rsidRPr="00873AC3" w:rsidRDefault="00873AC3" w:rsidP="00873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AC3">
              <w:rPr>
                <w:rFonts w:ascii="Calibri" w:eastAsia="Times New Roman" w:hAnsi="Calibri" w:cs="Calibri"/>
                <w:color w:val="000000"/>
              </w:rPr>
              <w:t>-11.81625</w:t>
            </w:r>
          </w:p>
        </w:tc>
      </w:tr>
      <w:tr w:rsidR="00873AC3" w:rsidRPr="00873AC3" w:rsidTr="002759DF">
        <w:trPr>
          <w:trHeight w:val="300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AC3" w:rsidRPr="00873AC3" w:rsidRDefault="00873AC3" w:rsidP="00873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AC3" w:rsidRPr="00873AC3" w:rsidRDefault="002759DF" w:rsidP="00873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Average: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AC3" w:rsidRPr="00873AC3" w:rsidRDefault="00873AC3" w:rsidP="00873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AC3">
              <w:rPr>
                <w:rFonts w:ascii="Calibri" w:eastAsia="Times New Roman" w:hAnsi="Calibri" w:cs="Calibri"/>
                <w:color w:val="000000"/>
              </w:rPr>
              <w:t>302.81625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AC3" w:rsidRPr="00873AC3" w:rsidRDefault="00873AC3" w:rsidP="00873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C6233D" w:rsidRDefault="002759DF"/>
    <w:tbl>
      <w:tblPr>
        <w:tblW w:w="2542" w:type="dxa"/>
        <w:tblLook w:val="04A0" w:firstRow="1" w:lastRow="0" w:firstColumn="1" w:lastColumn="0" w:noHBand="0" w:noVBand="1"/>
      </w:tblPr>
      <w:tblGrid>
        <w:gridCol w:w="361"/>
        <w:gridCol w:w="1116"/>
        <w:gridCol w:w="1065"/>
      </w:tblGrid>
      <w:tr w:rsidR="00873AC3" w:rsidRPr="00873AC3" w:rsidTr="002759DF">
        <w:trPr>
          <w:trHeight w:val="315"/>
        </w:trPr>
        <w:tc>
          <w:tcPr>
            <w:tcW w:w="2542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873AC3" w:rsidRPr="00873AC3" w:rsidRDefault="00873AC3" w:rsidP="00873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73AC3">
              <w:rPr>
                <w:rFonts w:ascii="Calibri" w:eastAsia="Times New Roman" w:hAnsi="Calibri" w:cs="Calibri"/>
                <w:b/>
                <w:bCs/>
                <w:color w:val="000000"/>
              </w:rPr>
              <w:t>Hitrost</w:t>
            </w:r>
            <w:proofErr w:type="spellEnd"/>
            <w:r w:rsidRPr="00873AC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873AC3">
              <w:rPr>
                <w:rFonts w:ascii="Calibri" w:eastAsia="Times New Roman" w:hAnsi="Calibri" w:cs="Calibri"/>
                <w:b/>
                <w:bCs/>
                <w:color w:val="000000"/>
              </w:rPr>
              <w:t>zvoka</w:t>
            </w:r>
            <w:proofErr w:type="spellEnd"/>
            <w:r w:rsidRPr="00873AC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v </w:t>
            </w:r>
            <w:proofErr w:type="spellStart"/>
            <w:r w:rsidRPr="00873AC3">
              <w:rPr>
                <w:rFonts w:ascii="Calibri" w:eastAsia="Times New Roman" w:hAnsi="Calibri" w:cs="Calibri"/>
                <w:b/>
                <w:bCs/>
                <w:color w:val="000000"/>
              </w:rPr>
              <w:t>plinu</w:t>
            </w:r>
            <w:proofErr w:type="spellEnd"/>
          </w:p>
        </w:tc>
      </w:tr>
      <w:tr w:rsidR="00873AC3" w:rsidRPr="00873AC3" w:rsidTr="002759DF">
        <w:trPr>
          <w:trHeight w:val="315"/>
        </w:trPr>
        <w:tc>
          <w:tcPr>
            <w:tcW w:w="2542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3AC3" w:rsidRPr="00873AC3" w:rsidRDefault="00873AC3" w:rsidP="00873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873AC3" w:rsidRPr="00873AC3" w:rsidTr="002759DF">
        <w:trPr>
          <w:trHeight w:val="375"/>
        </w:trPr>
        <w:tc>
          <w:tcPr>
            <w:tcW w:w="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873AC3" w:rsidRPr="00873AC3" w:rsidRDefault="002759DF" w:rsidP="00873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873AC3" w:rsidRPr="00873AC3" w:rsidRDefault="00873AC3" w:rsidP="00873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3AC3">
              <w:rPr>
                <w:rFonts w:ascii="Calibri" w:eastAsia="Times New Roman" w:hAnsi="Calibri" w:cs="Calibri"/>
                <w:b/>
                <w:bCs/>
                <w:color w:val="000000"/>
              </w:rPr>
              <w:t>ν [Hz]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873AC3" w:rsidRPr="00873AC3" w:rsidRDefault="00873AC3" w:rsidP="00873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3AC3">
              <w:rPr>
                <w:rFonts w:ascii="Calibri" w:eastAsia="Times New Roman" w:hAnsi="Calibri" w:cs="Calibri"/>
                <w:b/>
                <w:bCs/>
                <w:color w:val="000000"/>
              </w:rPr>
              <w:t>d [mm]</w:t>
            </w:r>
          </w:p>
        </w:tc>
      </w:tr>
      <w:tr w:rsidR="00873AC3" w:rsidRPr="00873AC3" w:rsidTr="002759DF">
        <w:trPr>
          <w:trHeight w:val="300"/>
        </w:trPr>
        <w:tc>
          <w:tcPr>
            <w:tcW w:w="3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AC3" w:rsidRPr="00873AC3" w:rsidRDefault="00873AC3" w:rsidP="00873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AC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AC3" w:rsidRPr="00873AC3" w:rsidRDefault="00873AC3" w:rsidP="00873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AC3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3AC3" w:rsidRPr="00873AC3" w:rsidRDefault="00873AC3" w:rsidP="00873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AC3">
              <w:rPr>
                <w:rFonts w:ascii="Calibri" w:eastAsia="Times New Roman" w:hAnsi="Calibri" w:cs="Calibri"/>
                <w:color w:val="000000"/>
              </w:rPr>
              <w:t>650</w:t>
            </w:r>
          </w:p>
        </w:tc>
      </w:tr>
      <w:tr w:rsidR="00873AC3" w:rsidRPr="00873AC3" w:rsidTr="002759DF">
        <w:trPr>
          <w:trHeight w:val="300"/>
        </w:trPr>
        <w:tc>
          <w:tcPr>
            <w:tcW w:w="3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AC3" w:rsidRPr="00873AC3" w:rsidRDefault="00873AC3" w:rsidP="00873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AC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AC3" w:rsidRPr="00873AC3" w:rsidRDefault="00873AC3" w:rsidP="00873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AC3">
              <w:rPr>
                <w:rFonts w:ascii="Calibri" w:eastAsia="Times New Roman" w:hAnsi="Calibri" w:cs="Calibri"/>
                <w:color w:val="000000"/>
              </w:rPr>
              <w:t>242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3AC3" w:rsidRPr="00873AC3" w:rsidRDefault="00873AC3" w:rsidP="00873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AC3">
              <w:rPr>
                <w:rFonts w:ascii="Calibri" w:eastAsia="Times New Roman" w:hAnsi="Calibri" w:cs="Calibri"/>
                <w:color w:val="000000"/>
              </w:rPr>
              <w:t>550</w:t>
            </w:r>
          </w:p>
        </w:tc>
      </w:tr>
      <w:tr w:rsidR="00873AC3" w:rsidRPr="00873AC3" w:rsidTr="002759DF">
        <w:trPr>
          <w:trHeight w:val="300"/>
        </w:trPr>
        <w:tc>
          <w:tcPr>
            <w:tcW w:w="3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AC3" w:rsidRPr="00873AC3" w:rsidRDefault="00873AC3" w:rsidP="00873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AC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AC3" w:rsidRPr="00873AC3" w:rsidRDefault="00873AC3" w:rsidP="00873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AC3">
              <w:rPr>
                <w:rFonts w:ascii="Calibri" w:eastAsia="Times New Roman" w:hAnsi="Calibri" w:cs="Calibri"/>
                <w:color w:val="000000"/>
              </w:rPr>
              <w:t>390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3AC3" w:rsidRPr="00873AC3" w:rsidRDefault="00873AC3" w:rsidP="00873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AC3">
              <w:rPr>
                <w:rFonts w:ascii="Calibri" w:eastAsia="Times New Roman" w:hAnsi="Calibri" w:cs="Calibri"/>
                <w:color w:val="000000"/>
              </w:rPr>
              <w:t>505</w:t>
            </w:r>
          </w:p>
        </w:tc>
      </w:tr>
      <w:tr w:rsidR="00873AC3" w:rsidRPr="00873AC3" w:rsidTr="002759DF">
        <w:trPr>
          <w:trHeight w:val="300"/>
        </w:trPr>
        <w:tc>
          <w:tcPr>
            <w:tcW w:w="3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AC3" w:rsidRPr="00873AC3" w:rsidRDefault="00873AC3" w:rsidP="00873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AC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AC3" w:rsidRPr="00873AC3" w:rsidRDefault="00873AC3" w:rsidP="00873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AC3">
              <w:rPr>
                <w:rFonts w:ascii="Calibri" w:eastAsia="Times New Roman" w:hAnsi="Calibri" w:cs="Calibri"/>
                <w:color w:val="000000"/>
              </w:rPr>
              <w:t>560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3AC3" w:rsidRPr="00873AC3" w:rsidRDefault="00873AC3" w:rsidP="00873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AC3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</w:tr>
      <w:tr w:rsidR="00873AC3" w:rsidRPr="00873AC3" w:rsidTr="002759DF">
        <w:trPr>
          <w:trHeight w:val="300"/>
        </w:trPr>
        <w:tc>
          <w:tcPr>
            <w:tcW w:w="3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AC3" w:rsidRPr="00873AC3" w:rsidRDefault="00873AC3" w:rsidP="00873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AC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AC3" w:rsidRPr="00873AC3" w:rsidRDefault="00873AC3" w:rsidP="00873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AC3">
              <w:rPr>
                <w:rFonts w:ascii="Calibri" w:eastAsia="Times New Roman" w:hAnsi="Calibri" w:cs="Calibri"/>
                <w:color w:val="000000"/>
              </w:rPr>
              <w:t>720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3AC3" w:rsidRPr="00873AC3" w:rsidRDefault="00873AC3" w:rsidP="00873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AC3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bookmarkStart w:id="0" w:name="_GoBack"/>
        <w:bookmarkEnd w:id="0"/>
      </w:tr>
      <w:tr w:rsidR="00873AC3" w:rsidRPr="00873AC3" w:rsidTr="002759DF">
        <w:trPr>
          <w:trHeight w:val="300"/>
        </w:trPr>
        <w:tc>
          <w:tcPr>
            <w:tcW w:w="3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AC3" w:rsidRPr="00873AC3" w:rsidRDefault="00873AC3" w:rsidP="00873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AC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AC3" w:rsidRPr="00873AC3" w:rsidRDefault="00873AC3" w:rsidP="00873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AC3">
              <w:rPr>
                <w:rFonts w:ascii="Calibri" w:eastAsia="Times New Roman" w:hAnsi="Calibri" w:cs="Calibri"/>
                <w:color w:val="000000"/>
              </w:rPr>
              <w:t>1014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3AC3" w:rsidRPr="00873AC3" w:rsidRDefault="00873AC3" w:rsidP="00873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AC3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</w:tr>
      <w:tr w:rsidR="00873AC3" w:rsidRPr="00873AC3" w:rsidTr="002759DF">
        <w:trPr>
          <w:trHeight w:val="300"/>
        </w:trPr>
        <w:tc>
          <w:tcPr>
            <w:tcW w:w="3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AC3" w:rsidRPr="00873AC3" w:rsidRDefault="00873AC3" w:rsidP="00873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AC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AC3" w:rsidRPr="00873AC3" w:rsidRDefault="00873AC3" w:rsidP="00873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AC3">
              <w:rPr>
                <w:rFonts w:ascii="Calibri" w:eastAsia="Times New Roman" w:hAnsi="Calibri" w:cs="Calibri"/>
                <w:color w:val="000000"/>
              </w:rPr>
              <w:t>1281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3AC3" w:rsidRPr="00873AC3" w:rsidRDefault="00873AC3" w:rsidP="00873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AC3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</w:tr>
      <w:tr w:rsidR="00873AC3" w:rsidRPr="00873AC3" w:rsidTr="002759DF">
        <w:trPr>
          <w:trHeight w:val="315"/>
        </w:trPr>
        <w:tc>
          <w:tcPr>
            <w:tcW w:w="36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AC3" w:rsidRPr="00873AC3" w:rsidRDefault="00873AC3" w:rsidP="00873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AC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AC3" w:rsidRPr="00873AC3" w:rsidRDefault="00873AC3" w:rsidP="00873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AC3">
              <w:rPr>
                <w:rFonts w:ascii="Calibri" w:eastAsia="Times New Roman" w:hAnsi="Calibri" w:cs="Calibri"/>
                <w:color w:val="000000"/>
              </w:rPr>
              <w:t>1455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3AC3" w:rsidRPr="00873AC3" w:rsidRDefault="00873AC3" w:rsidP="00873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AC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</w:tbl>
    <w:p w:rsidR="00873AC3" w:rsidRDefault="00873AC3"/>
    <w:tbl>
      <w:tblPr>
        <w:tblW w:w="3818" w:type="dxa"/>
        <w:tblLook w:val="04A0" w:firstRow="1" w:lastRow="0" w:firstColumn="1" w:lastColumn="0" w:noHBand="0" w:noVBand="1"/>
      </w:tblPr>
      <w:tblGrid>
        <w:gridCol w:w="960"/>
        <w:gridCol w:w="1440"/>
        <w:gridCol w:w="1418"/>
      </w:tblGrid>
      <w:tr w:rsidR="00873AC3" w:rsidRPr="00873AC3" w:rsidTr="00873AC3">
        <w:trPr>
          <w:trHeight w:val="36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C6E0B4"/>
            <w:noWrap/>
            <w:vAlign w:val="center"/>
            <w:hideMark/>
          </w:tcPr>
          <w:p w:rsidR="00873AC3" w:rsidRPr="00873AC3" w:rsidRDefault="00873AC3" w:rsidP="00873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3AC3">
              <w:rPr>
                <w:rFonts w:ascii="Calibri" w:eastAsia="Times New Roman" w:hAnsi="Calibri" w:cs="Calibri"/>
                <w:b/>
                <w:bCs/>
                <w:color w:val="000000"/>
              </w:rPr>
              <w:t>c [m/s]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873AC3" w:rsidRPr="00873AC3" w:rsidRDefault="00873AC3" w:rsidP="00873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AC3">
              <w:rPr>
                <w:rFonts w:ascii="Calibri" w:eastAsia="Times New Roman" w:hAnsi="Calibri" w:cs="Calibri"/>
                <w:color w:val="000000"/>
              </w:rPr>
              <w:t>303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873AC3" w:rsidRPr="00873AC3" w:rsidRDefault="00873AC3" w:rsidP="00873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AC3">
              <w:rPr>
                <w:rFonts w:ascii="Calibri" w:eastAsia="Times New Roman" w:hAnsi="Calibri" w:cs="Calibri"/>
                <w:color w:val="000000"/>
              </w:rPr>
              <w:t>±50</w:t>
            </w:r>
          </w:p>
        </w:tc>
      </w:tr>
      <w:tr w:rsidR="00873AC3" w:rsidRPr="00873AC3" w:rsidTr="00873AC3">
        <w:trPr>
          <w:trHeight w:val="37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C6E0B4"/>
            <w:noWrap/>
            <w:vAlign w:val="center"/>
            <w:hideMark/>
          </w:tcPr>
          <w:p w:rsidR="00873AC3" w:rsidRPr="00873AC3" w:rsidRDefault="00873AC3" w:rsidP="00873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73AC3">
              <w:rPr>
                <w:rFonts w:ascii="Calibri" w:eastAsia="Times New Roman" w:hAnsi="Calibri" w:cs="Calibri"/>
                <w:b/>
                <w:bCs/>
                <w:color w:val="000000"/>
              </w:rPr>
              <w:t>χ</w:t>
            </w:r>
            <w:r w:rsidRPr="00873AC3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s</w:t>
            </w:r>
            <w:proofErr w:type="spellEnd"/>
            <w:r w:rsidRPr="00873AC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[Pa</w:t>
            </w:r>
            <w:r w:rsidRPr="00873AC3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-1</w:t>
            </w:r>
            <w:r w:rsidRPr="00873AC3">
              <w:rPr>
                <w:rFonts w:ascii="Calibri" w:eastAsia="Times New Roman" w:hAnsi="Calibri" w:cs="Calibri"/>
                <w:b/>
                <w:bCs/>
                <w:color w:val="000000"/>
              </w:rPr>
              <w:t>]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873AC3" w:rsidRPr="00873AC3" w:rsidRDefault="00873AC3" w:rsidP="00873A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AC3">
              <w:rPr>
                <w:rFonts w:ascii="Calibri" w:eastAsia="Times New Roman" w:hAnsi="Calibri" w:cs="Calibri"/>
                <w:color w:val="000000"/>
              </w:rPr>
              <w:t>9.21142E-06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873AC3" w:rsidRPr="00873AC3" w:rsidRDefault="00873AC3" w:rsidP="00873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3AC3">
              <w:rPr>
                <w:rFonts w:ascii="Calibri" w:eastAsia="Times New Roman" w:hAnsi="Calibri" w:cs="Calibri"/>
                <w:color w:val="000000"/>
              </w:rPr>
              <w:t>±1.4737E-06</w:t>
            </w:r>
          </w:p>
        </w:tc>
      </w:tr>
    </w:tbl>
    <w:p w:rsidR="00873AC3" w:rsidRDefault="00873AC3"/>
    <w:sectPr w:rsidR="00873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AC3"/>
    <w:rsid w:val="002759DF"/>
    <w:rsid w:val="003D46F0"/>
    <w:rsid w:val="006462C3"/>
    <w:rsid w:val="008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0A4E9-00DD-45CC-9F11-8389312A1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5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Urbanc</dc:creator>
  <cp:keywords/>
  <dc:description/>
  <cp:lastModifiedBy>Marko Urbanc</cp:lastModifiedBy>
  <cp:revision>2</cp:revision>
  <dcterms:created xsi:type="dcterms:W3CDTF">2020-01-09T18:55:00Z</dcterms:created>
  <dcterms:modified xsi:type="dcterms:W3CDTF">2020-01-09T18:57:00Z</dcterms:modified>
</cp:coreProperties>
</file>