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633" w14:textId="58DAC104" w:rsidR="00CD6DAB" w:rsidRDefault="00CD6DAB" w:rsidP="00A068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Passion </w:t>
      </w:r>
      <w:r w:rsidR="0077597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Game Design</w:t>
      </w:r>
    </w:p>
    <w:p w14:paraId="33FA799B" w14:textId="5DDB12A4" w:rsidR="00FD155F" w:rsidRDefault="00FD155F" w:rsidP="00CD6D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fell in love with video games at a very young age. I got my first console—the Wii—when I was </w:t>
      </w:r>
      <w:r w:rsidR="008C4735">
        <w:rPr>
          <w:rFonts w:ascii="Times New Roman" w:hAnsi="Times New Roman" w:cs="Times New Roman"/>
          <w:sz w:val="24"/>
          <w:szCs w:val="24"/>
        </w:rPr>
        <w:t>eight,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7A2C45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was playing games even earlier than that. I especially fell in love with sandbox games and the idea of creation. I po</w:t>
      </w:r>
      <w:r w:rsidR="004108BB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>ed countless hours into these sandbox games crafting world after world for players to explore in games like Minecraft, Little Big Planet, and various flash games.</w:t>
      </w:r>
    </w:p>
    <w:p w14:paraId="12EC2D40" w14:textId="3C68743F" w:rsidR="00FD155F" w:rsidRDefault="00FD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fifth grade in the town of Caldwell Idaho, I was introduced to something called, </w:t>
      </w:r>
      <w:r>
        <w:rPr>
          <w:rFonts w:ascii="Times New Roman" w:hAnsi="Times New Roman" w:cs="Times New Roman"/>
          <w:i/>
          <w:iCs/>
          <w:sz w:val="24"/>
          <w:szCs w:val="24"/>
        </w:rPr>
        <w:t>“An Hour of Code.”</w:t>
      </w:r>
      <w:r>
        <w:rPr>
          <w:rFonts w:ascii="Times New Roman" w:hAnsi="Times New Roman" w:cs="Times New Roman"/>
          <w:sz w:val="24"/>
          <w:szCs w:val="24"/>
        </w:rPr>
        <w:t xml:space="preserve">. The idea of not only crafting worlds for players but </w:t>
      </w:r>
      <w:r w:rsidR="00F627EA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the tools and </w:t>
      </w:r>
      <w:r w:rsidR="007A2C45">
        <w:rPr>
          <w:rFonts w:ascii="Times New Roman" w:hAnsi="Times New Roman" w:cs="Times New Roman"/>
          <w:sz w:val="24"/>
          <w:szCs w:val="24"/>
        </w:rPr>
        <w:t>systems</w:t>
      </w:r>
      <w:r>
        <w:rPr>
          <w:rFonts w:ascii="Times New Roman" w:hAnsi="Times New Roman" w:cs="Times New Roman"/>
          <w:sz w:val="24"/>
          <w:szCs w:val="24"/>
        </w:rPr>
        <w:t xml:space="preserve"> for players to </w:t>
      </w:r>
      <w:r w:rsidR="00787EE5">
        <w:rPr>
          <w:rFonts w:ascii="Times New Roman" w:hAnsi="Times New Roman" w:cs="Times New Roman"/>
          <w:sz w:val="24"/>
          <w:szCs w:val="24"/>
        </w:rPr>
        <w:t>engage in</w:t>
      </w:r>
      <w:r>
        <w:rPr>
          <w:rFonts w:ascii="Times New Roman" w:hAnsi="Times New Roman" w:cs="Times New Roman"/>
          <w:sz w:val="24"/>
          <w:szCs w:val="24"/>
        </w:rPr>
        <w:t xml:space="preserve"> those worlds blew my mind. I quickly finished the Hour of Code courses, and my teachers advanced me to a JavaScript course through Khan Academy. From that moment on, I knew I wanted to be: </w:t>
      </w:r>
      <w:r>
        <w:rPr>
          <w:rFonts w:ascii="Times New Roman" w:hAnsi="Times New Roman" w:cs="Times New Roman"/>
          <w:i/>
          <w:iCs/>
          <w:sz w:val="24"/>
          <w:szCs w:val="24"/>
        </w:rPr>
        <w:t>A Game Designer</w:t>
      </w:r>
      <w:r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nce I coded my first line into the web editor, I couldn’t stop.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3A4391">
        <w:rPr>
          <w:rFonts w:ascii="Times New Roman" w:hAnsi="Times New Roman" w:cs="Times New Roman"/>
          <w:sz w:val="24"/>
          <w:szCs w:val="24"/>
        </w:rPr>
        <w:t>in</w:t>
      </w:r>
      <w:r w:rsidR="002B011C">
        <w:rPr>
          <w:rFonts w:ascii="Times New Roman" w:hAnsi="Times New Roman" w:cs="Times New Roman"/>
          <w:sz w:val="24"/>
          <w:szCs w:val="24"/>
        </w:rPr>
        <w:t>vested</w:t>
      </w:r>
      <w:r>
        <w:rPr>
          <w:rFonts w:ascii="Times New Roman" w:hAnsi="Times New Roman" w:cs="Times New Roman"/>
          <w:sz w:val="24"/>
          <w:szCs w:val="24"/>
        </w:rPr>
        <w:t xml:space="preserve"> countless hours into the Computer Science course, making small, short stories and interactive games out of colored squares and simple code. This was also where I </w:t>
      </w:r>
      <w:r w:rsidR="004B417D">
        <w:rPr>
          <w:rFonts w:ascii="Times New Roman" w:hAnsi="Times New Roman" w:cs="Times New Roman"/>
          <w:sz w:val="24"/>
          <w:szCs w:val="24"/>
        </w:rPr>
        <w:t>developed the unique ability to teach myself new skills</w:t>
      </w:r>
      <w:r>
        <w:rPr>
          <w:rFonts w:ascii="Times New Roman" w:hAnsi="Times New Roman" w:cs="Times New Roman"/>
          <w:sz w:val="24"/>
          <w:szCs w:val="24"/>
        </w:rPr>
        <w:t xml:space="preserve">. Many of the concepts I was </w:t>
      </w:r>
      <w:r w:rsidR="007A2C45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in JavaScript none of my peers </w:t>
      </w:r>
      <w:r w:rsidR="007A0770">
        <w:rPr>
          <w:rFonts w:ascii="Times New Roman" w:hAnsi="Times New Roman" w:cs="Times New Roman"/>
          <w:sz w:val="24"/>
          <w:szCs w:val="24"/>
        </w:rPr>
        <w:t xml:space="preserve">knew nor did many of my teachers. So, I </w:t>
      </w:r>
      <w:r w:rsidR="007A2C45">
        <w:rPr>
          <w:rFonts w:ascii="Times New Roman" w:hAnsi="Times New Roman" w:cs="Times New Roman"/>
          <w:sz w:val="24"/>
          <w:szCs w:val="24"/>
        </w:rPr>
        <w:t>searched</w:t>
      </w:r>
      <w:r w:rsidR="007A0770">
        <w:rPr>
          <w:rFonts w:ascii="Times New Roman" w:hAnsi="Times New Roman" w:cs="Times New Roman"/>
          <w:sz w:val="24"/>
          <w:szCs w:val="24"/>
        </w:rPr>
        <w:t xml:space="preserve"> the internet for answers, searching chat forums and videos walking step-by-step</w:t>
      </w:r>
      <w:r w:rsidR="00CD6DAB">
        <w:rPr>
          <w:rFonts w:ascii="Times New Roman" w:hAnsi="Times New Roman" w:cs="Times New Roman"/>
          <w:sz w:val="24"/>
          <w:szCs w:val="24"/>
        </w:rPr>
        <w:t>. I taught myself many other skills as well</w:t>
      </w:r>
      <w:r w:rsidR="00775979">
        <w:rPr>
          <w:rFonts w:ascii="Times New Roman" w:hAnsi="Times New Roman" w:cs="Times New Roman"/>
          <w:sz w:val="24"/>
          <w:szCs w:val="24"/>
        </w:rPr>
        <w:t xml:space="preserve"> such as, how to make sprites and basic 3D modeling</w:t>
      </w:r>
      <w:r w:rsidR="007A0770">
        <w:rPr>
          <w:rFonts w:ascii="Times New Roman" w:hAnsi="Times New Roman" w:cs="Times New Roman"/>
          <w:sz w:val="24"/>
          <w:szCs w:val="24"/>
        </w:rPr>
        <w:t>. This would be the beginning of my learning path.</w:t>
      </w:r>
    </w:p>
    <w:p w14:paraId="353B0EB2" w14:textId="38670A60" w:rsidR="007A0770" w:rsidRDefault="007A0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Later when I moved to Washington for high school, I found others like me that had a similar knowledge of Computer Science but few</w:t>
      </w:r>
      <w:r w:rsidR="00B93ACD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that had the same passion. During the Covid-19 outbreak school was canceled, and everyone </w:t>
      </w:r>
      <w:r w:rsidR="0034367B">
        <w:rPr>
          <w:rFonts w:ascii="Times New Roman" w:hAnsi="Times New Roman" w:cs="Times New Roman"/>
          <w:sz w:val="24"/>
          <w:szCs w:val="24"/>
        </w:rPr>
        <w:t xml:space="preserve">found activities </w:t>
      </w:r>
      <w:r>
        <w:rPr>
          <w:rFonts w:ascii="Times New Roman" w:hAnsi="Times New Roman" w:cs="Times New Roman"/>
          <w:sz w:val="24"/>
          <w:szCs w:val="24"/>
        </w:rPr>
        <w:t xml:space="preserve">indoors to find a way to keep themselves sane but, this is also when a small group by the name of </w:t>
      </w:r>
      <w:r>
        <w:rPr>
          <w:rFonts w:ascii="Times New Roman" w:hAnsi="Times New Roman" w:cs="Times New Roman"/>
          <w:i/>
          <w:iCs/>
          <w:sz w:val="24"/>
          <w:szCs w:val="24"/>
        </w:rPr>
        <w:t>Studio-19</w:t>
      </w:r>
      <w:r>
        <w:rPr>
          <w:rFonts w:ascii="Times New Roman" w:hAnsi="Times New Roman" w:cs="Times New Roman"/>
          <w:sz w:val="24"/>
          <w:szCs w:val="24"/>
        </w:rPr>
        <w:t xml:space="preserve"> was created to share our passions for game design.</w:t>
      </w:r>
      <w:r w:rsidR="00540A53">
        <w:rPr>
          <w:rFonts w:ascii="Times New Roman" w:hAnsi="Times New Roman" w:cs="Times New Roman"/>
          <w:sz w:val="24"/>
          <w:szCs w:val="24"/>
        </w:rPr>
        <w:t xml:space="preserve"> We completed many game jams on the site Itch.io and grew as developers.</w:t>
      </w:r>
    </w:p>
    <w:p w14:paraId="2B3B0096" w14:textId="5490C191" w:rsidR="00540A53" w:rsidRPr="007A0770" w:rsidRDefault="00540A53" w:rsidP="009020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2D7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 I took an actual Game Design class my skills sky-rocketed.</w:t>
      </w:r>
      <w:r>
        <w:rPr>
          <w:rFonts w:ascii="Times New Roman" w:hAnsi="Times New Roman" w:cs="Times New Roman"/>
          <w:sz w:val="24"/>
          <w:szCs w:val="24"/>
        </w:rPr>
        <w:t xml:space="preserve"> I joined a Unity Game Design course </w:t>
      </w:r>
      <w:r w:rsidR="008C4735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by a Mr. Tuohy at Issaquah High</w:t>
      </w:r>
      <w:r w:rsidR="004A4C01">
        <w:rPr>
          <w:rFonts w:ascii="Times New Roman" w:hAnsi="Times New Roman" w:cs="Times New Roman"/>
          <w:sz w:val="24"/>
          <w:szCs w:val="24"/>
        </w:rPr>
        <w:t xml:space="preserve"> </w:t>
      </w:r>
      <w:r w:rsidR="002B4900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in my Junior Year—although it was recommended for seniors because of the workload. Being the code-addict I </w:t>
      </w:r>
      <w:r w:rsidR="00812DD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, I completed the course with flying colors. Tuohy, impressed with my work, directed me towards DigiPen College for game design and their during-high school WANIC classes. I’ve worked </w:t>
      </w:r>
      <w:r w:rsidR="00DC22D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many projects in class and on my own time, from a top-down space game about fighting a massive worm, to an online card game with a bunch of my friends,</w:t>
      </w:r>
      <w:r w:rsidR="00902010">
        <w:rPr>
          <w:rFonts w:ascii="Times New Roman" w:hAnsi="Times New Roman" w:cs="Times New Roman"/>
          <w:sz w:val="24"/>
          <w:szCs w:val="24"/>
        </w:rPr>
        <w:t xml:space="preserve"> and a 2D pixel art wild-west detective game. I hope to continue working on many more in the future and explore my passion through an educational path that provides the tools to do so.</w:t>
      </w:r>
    </w:p>
    <w:sectPr w:rsidR="00540A53" w:rsidRPr="007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5F"/>
    <w:rsid w:val="000C57D1"/>
    <w:rsid w:val="002B011C"/>
    <w:rsid w:val="002B4900"/>
    <w:rsid w:val="0034367B"/>
    <w:rsid w:val="003A2972"/>
    <w:rsid w:val="003A4391"/>
    <w:rsid w:val="004108BB"/>
    <w:rsid w:val="004A4C01"/>
    <w:rsid w:val="004B417D"/>
    <w:rsid w:val="00540A53"/>
    <w:rsid w:val="00775979"/>
    <w:rsid w:val="00787EE5"/>
    <w:rsid w:val="007A0770"/>
    <w:rsid w:val="007A2C45"/>
    <w:rsid w:val="00812DD7"/>
    <w:rsid w:val="008C4735"/>
    <w:rsid w:val="00902010"/>
    <w:rsid w:val="00A068EE"/>
    <w:rsid w:val="00B63B7E"/>
    <w:rsid w:val="00B72875"/>
    <w:rsid w:val="00B93ACD"/>
    <w:rsid w:val="00C4087C"/>
    <w:rsid w:val="00CD6DAB"/>
    <w:rsid w:val="00DC22D7"/>
    <w:rsid w:val="00F627EA"/>
    <w:rsid w:val="00FA3A10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87EE8"/>
  <w15:chartTrackingRefBased/>
  <w15:docId w15:val="{4CF7881A-2A79-4328-8934-F43F6FBA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5B0579514494CB4E26C9347A3322E" ma:contentTypeVersion="14" ma:contentTypeDescription="Create a new document." ma:contentTypeScope="" ma:versionID="ab9a302f751a7e35b8c7461d9c155562">
  <xsd:schema xmlns:xsd="http://www.w3.org/2001/XMLSchema" xmlns:xs="http://www.w3.org/2001/XMLSchema" xmlns:p="http://schemas.microsoft.com/office/2006/metadata/properties" xmlns:ns3="0073ba56-4f3e-4b87-9d68-015168419d2f" xmlns:ns4="2551226c-2ca0-4eec-97a3-202f58f68018" targetNamespace="http://schemas.microsoft.com/office/2006/metadata/properties" ma:root="true" ma:fieldsID="062a871e9c8646dc00cf23e50d3959a6" ns3:_="" ns4:_="">
    <xsd:import namespace="0073ba56-4f3e-4b87-9d68-015168419d2f"/>
    <xsd:import namespace="2551226c-2ca0-4eec-97a3-202f58f68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3ba56-4f3e-4b87-9d68-015168419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226c-2ca0-4eec-97a3-202f58f68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73ba56-4f3e-4b87-9d68-015168419d2f" xsi:nil="true"/>
  </documentManagement>
</p:properties>
</file>

<file path=customXml/itemProps1.xml><?xml version="1.0" encoding="utf-8"?>
<ds:datastoreItem xmlns:ds="http://schemas.openxmlformats.org/officeDocument/2006/customXml" ds:itemID="{D90EDC7F-AFCD-4168-9FA3-DFCB87DF1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3ba56-4f3e-4b87-9d68-015168419d2f"/>
    <ds:schemaRef ds:uri="2551226c-2ca0-4eec-97a3-202f58f68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57C3F-CE7E-46A9-9102-FFCD43A5F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F80BD-62CE-4F87-975E-6233A5861DCD}">
  <ds:schemaRefs>
    <ds:schemaRef ds:uri="http://www.w3.org/XML/1998/namespace"/>
    <ds:schemaRef ds:uri="http://purl.org/dc/elements/1.1/"/>
    <ds:schemaRef ds:uri="http://purl.org/dc/dcmitype/"/>
    <ds:schemaRef ds:uri="2551226c-2ca0-4eec-97a3-202f58f68018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073ba56-4f3e-4b87-9d68-015168419d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2232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2</cp:revision>
  <dcterms:created xsi:type="dcterms:W3CDTF">2023-10-29T22:21:00Z</dcterms:created>
  <dcterms:modified xsi:type="dcterms:W3CDTF">2023-10-29T22:21:00Z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0x0101001705B0579514494CB4E26C9347A3322E</vt:lpwstr>
  </property>
  <property fmtid="{D5CDD505-2E9C-101B-9397-08002B2CF9AE}" pid="3" name="GrammarlyDocumentId">
    <vt:lpwstr>bee7fefce29ccb2e34f993302d5879ce1e25314bf1bdb4d07f10628d1a128a0c</vt:lpwstr>
  </property>
</Properties>
</file>