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Pr="0032041D" w:rsidRDefault="000658E4" w:rsidP="00E46E34">
      <w:pPr>
        <w:jc w:val="center"/>
        <w:rPr>
          <w:b/>
          <w:bCs/>
          <w:sz w:val="40"/>
          <w:szCs w:val="40"/>
          <w:u w:val="single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</w:t>
      </w:r>
      <w:r w:rsidR="0032041D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</w:t>
            </w:r>
            <w:proofErr w:type="spellStart"/>
            <w:r w:rsidR="00531087">
              <w:rPr>
                <w:sz w:val="28"/>
                <w:szCs w:val="28"/>
              </w:rPr>
              <w:t>listaComponentiCarrello</w:t>
            </w:r>
            <w:proofErr w:type="spellEnd"/>
            <w:r w:rsidR="00531087"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>ComponentiCarrello</w:t>
            </w:r>
            <w:proofErr w:type="spellEnd"/>
            <w:r>
              <w:rPr>
                <w:sz w:val="28"/>
                <w:szCs w:val="28"/>
              </w:rPr>
              <w:t xml:space="preserve">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FE63F5" w:rsidRDefault="00FE63F5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 w:rsidR="00BE15D5"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 xml:space="preserve">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r w:rsidR="00033E4A">
              <w:rPr>
                <w:sz w:val="28"/>
                <w:szCs w:val="28"/>
              </w:rPr>
              <w:t>Ordine</w:t>
            </w:r>
            <w:proofErr w:type="spellEnd"/>
            <w:r>
              <w:rPr>
                <w:sz w:val="28"/>
                <w:szCs w:val="28"/>
              </w:rPr>
              <w:t xml:space="preserve">” è stato aggiornato con i valori </w:t>
            </w:r>
            <w:r w:rsidR="00033E4A">
              <w:rPr>
                <w:sz w:val="28"/>
                <w:szCs w:val="28"/>
              </w:rPr>
              <w:t>di “</w:t>
            </w:r>
            <w:proofErr w:type="spellStart"/>
            <w:r w:rsidR="00033E4A">
              <w:rPr>
                <w:sz w:val="28"/>
                <w:szCs w:val="28"/>
              </w:rPr>
              <w:t>listaComponentiCarrello</w:t>
            </w:r>
            <w:proofErr w:type="spellEnd"/>
            <w:r w:rsidR="00033E4A">
              <w:rPr>
                <w:sz w:val="28"/>
                <w:szCs w:val="28"/>
              </w:rPr>
              <w:t>”.</w:t>
            </w:r>
          </w:p>
        </w:tc>
      </w:tr>
    </w:tbl>
    <w:p w:rsidR="00531087" w:rsidRDefault="00531087"/>
    <w:p w:rsidR="00531087" w:rsidRDefault="00531087"/>
    <w:p w:rsidR="00A35E4E" w:rsidRDefault="00A35E4E"/>
    <w:p w:rsidR="00FE63F5" w:rsidRDefault="00FE63F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 w:rsidR="00BE15D5"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</w:t>
            </w:r>
            <w:proofErr w:type="spellStart"/>
            <w:r w:rsidR="00034172">
              <w:rPr>
                <w:sz w:val="28"/>
                <w:szCs w:val="28"/>
              </w:rPr>
              <w:t>ordineCorrente</w:t>
            </w:r>
            <w:proofErr w:type="spellEnd"/>
            <w:r w:rsidR="00034172">
              <w:rPr>
                <w:sz w:val="28"/>
                <w:szCs w:val="28"/>
              </w:rPr>
              <w:t>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685EAB"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FB2B2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</w:tc>
      </w:tr>
    </w:tbl>
    <w:p w:rsidR="00FB2B29" w:rsidRDefault="00FB2B29"/>
    <w:p w:rsidR="00FB2B29" w:rsidRDefault="00FB2B29"/>
    <w:p w:rsidR="00FB2B29" w:rsidRDefault="00FB2B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FE63F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543D2">
              <w:rPr>
                <w:b/>
                <w:sz w:val="28"/>
                <w:szCs w:val="28"/>
              </w:rPr>
              <w:t>inserisciD</w:t>
            </w:r>
            <w:r w:rsidR="00685EAB">
              <w:rPr>
                <w:b/>
                <w:sz w:val="28"/>
                <w:szCs w:val="28"/>
              </w:rPr>
              <w:t>atiUtente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datiUtente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685EAB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:rsidR="00685EAB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CF3F63"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p w:rsidR="0032041D" w:rsidRDefault="0032041D"/>
    <w:p w:rsidR="0032041D" w:rsidRPr="000E0FC5" w:rsidRDefault="0032041D" w:rsidP="0032041D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41D" w:rsidRPr="00397F67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FE63F5">
              <w:rPr>
                <w:b/>
                <w:sz w:val="28"/>
                <w:szCs w:val="28"/>
              </w:rPr>
              <w:t>rimuoviComponente</w:t>
            </w:r>
            <w:proofErr w:type="spellEnd"/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41D" w:rsidRPr="00DD23BF" w:rsidRDefault="00FE63F5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rimuoviComponente</w:t>
            </w:r>
            <w:proofErr w:type="spellEnd"/>
            <w:r w:rsidR="0032041D">
              <w:rPr>
                <w:sz w:val="28"/>
                <w:szCs w:val="28"/>
              </w:rPr>
              <w:t>()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41D" w:rsidRPr="00685EAB" w:rsidRDefault="0032041D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</w:t>
            </w:r>
            <w:r w:rsidR="00FE63F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: </w:t>
            </w:r>
            <w:r w:rsidR="00FE63F5">
              <w:rPr>
                <w:sz w:val="28"/>
                <w:szCs w:val="28"/>
              </w:rPr>
              <w:t>Rimozione componente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41D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 di classe “Amministratore”, ovvero un amministratore deve essere stato autenticato</w:t>
            </w:r>
          </w:p>
        </w:tc>
      </w:tr>
      <w:tr w:rsidR="0032041D" w:rsidTr="00960C24">
        <w:tc>
          <w:tcPr>
            <w:tcW w:w="1979" w:type="dxa"/>
            <w:shd w:val="clear" w:color="auto" w:fill="E7E6E6" w:themeFill="background2"/>
          </w:tcPr>
          <w:p w:rsidR="0032041D" w:rsidRPr="00DD23BF" w:rsidRDefault="0032041D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41D" w:rsidRDefault="0032041D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FE63F5">
              <w:rPr>
                <w:sz w:val="28"/>
                <w:szCs w:val="28"/>
              </w:rPr>
              <w:t>eliminata un’istanza di Componente in base alla corrispondenza con l’identificativo fornito</w:t>
            </w:r>
          </w:p>
          <w:p w:rsidR="00E1617B" w:rsidRPr="00B97126" w:rsidRDefault="00E1617B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aggiornato l’attributo “</w:t>
            </w:r>
            <w:proofErr w:type="spellStart"/>
            <w:r>
              <w:rPr>
                <w:sz w:val="28"/>
                <w:szCs w:val="28"/>
              </w:rPr>
              <w:t>mappaComponenti</w:t>
            </w:r>
            <w:proofErr w:type="spellEnd"/>
            <w:r>
              <w:rPr>
                <w:sz w:val="28"/>
                <w:szCs w:val="28"/>
              </w:rPr>
              <w:t>” della classe Catalogo</w:t>
            </w:r>
          </w:p>
        </w:tc>
      </w:tr>
    </w:tbl>
    <w:p w:rsidR="0032041D" w:rsidRDefault="0032041D" w:rsidP="0032041D"/>
    <w:p w:rsidR="0032041D" w:rsidRDefault="0032041D"/>
    <w:p w:rsidR="00FE63F5" w:rsidRDefault="00FE63F5">
      <w:bookmarkStart w:id="0" w:name="_GoBack"/>
      <w:bookmarkEnd w:id="0"/>
    </w:p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modificaOrdine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FE63F5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modificaOrdine</w:t>
            </w:r>
            <w:proofErr w:type="spellEnd"/>
            <w:r>
              <w:rPr>
                <w:sz w:val="28"/>
                <w:szCs w:val="28"/>
              </w:rPr>
              <w:t xml:space="preserve"> 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FE63F5" w:rsidP="00960C2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di classe “Cliente”, ovvero un cliente deve essere stato autenticato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960C2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” in base all’attributo id di 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</w:p>
        </w:tc>
      </w:tr>
    </w:tbl>
    <w:p w:rsidR="00FE63F5" w:rsidRDefault="00FE63F5"/>
    <w:p w:rsidR="00FE63F5" w:rsidRPr="000E0FC5" w:rsidRDefault="00FE63F5" w:rsidP="00FE63F5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E63F5" w:rsidRPr="00397F67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912CC8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912CC8">
              <w:rPr>
                <w:b/>
                <w:sz w:val="28"/>
                <w:szCs w:val="28"/>
              </w:rPr>
              <w:t>aggiornaInformazioni</w:t>
            </w:r>
            <w:proofErr w:type="spellEnd"/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E63F5" w:rsidRPr="00DD23BF" w:rsidRDefault="00912CC8" w:rsidP="00960C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aggiornaInformazioni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E63F5">
              <w:rPr>
                <w:sz w:val="28"/>
                <w:szCs w:val="28"/>
              </w:rPr>
              <w:t>()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E63F5" w:rsidRPr="00685EAB" w:rsidRDefault="00FE63F5" w:rsidP="00960C2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Caso d’uso UC10: Modifica ordine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E63F5" w:rsidRPr="00303B0F" w:rsidRDefault="00912CC8" w:rsidP="00FE63F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una lista di “Ordine” detta “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E63F5" w:rsidTr="00960C24">
        <w:tc>
          <w:tcPr>
            <w:tcW w:w="1979" w:type="dxa"/>
            <w:shd w:val="clear" w:color="auto" w:fill="E7E6E6" w:themeFill="background2"/>
          </w:tcPr>
          <w:p w:rsidR="00FE63F5" w:rsidRPr="00DD23BF" w:rsidRDefault="00FE63F5" w:rsidP="00960C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E63F5" w:rsidRPr="00B97126" w:rsidRDefault="00912CC8" w:rsidP="00FE63F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un’istanza di ordine </w:t>
            </w:r>
            <w:r w:rsidR="00171235">
              <w:rPr>
                <w:sz w:val="28"/>
                <w:szCs w:val="28"/>
              </w:rPr>
              <w:t>(individuata in base ai dati forniti dal cliente) sono stati modificati sulla base dei dati forniti, mediante l’associazione “Memorizza” presente tra le classi “SistemaPCReady” e “Ordine”</w:t>
            </w:r>
          </w:p>
        </w:tc>
      </w:tr>
    </w:tbl>
    <w:p w:rsidR="00FE63F5" w:rsidRDefault="00FE63F5"/>
    <w:sectPr w:rsidR="00FE63F5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85087"/>
    <w:rsid w:val="000B594D"/>
    <w:rsid w:val="000E0FC5"/>
    <w:rsid w:val="001311A7"/>
    <w:rsid w:val="0013524E"/>
    <w:rsid w:val="00171235"/>
    <w:rsid w:val="00193D39"/>
    <w:rsid w:val="001A5825"/>
    <w:rsid w:val="002504F0"/>
    <w:rsid w:val="002A38B0"/>
    <w:rsid w:val="002B1154"/>
    <w:rsid w:val="002B5A3F"/>
    <w:rsid w:val="00303B0F"/>
    <w:rsid w:val="0032041D"/>
    <w:rsid w:val="00320DF5"/>
    <w:rsid w:val="0034744C"/>
    <w:rsid w:val="00377F92"/>
    <w:rsid w:val="003B1DB8"/>
    <w:rsid w:val="003E2EA9"/>
    <w:rsid w:val="00431AE1"/>
    <w:rsid w:val="00452729"/>
    <w:rsid w:val="004710A3"/>
    <w:rsid w:val="0051169A"/>
    <w:rsid w:val="00511D8F"/>
    <w:rsid w:val="00531087"/>
    <w:rsid w:val="00552D90"/>
    <w:rsid w:val="005543D2"/>
    <w:rsid w:val="00685EAB"/>
    <w:rsid w:val="006B0D96"/>
    <w:rsid w:val="006D025A"/>
    <w:rsid w:val="006D25B2"/>
    <w:rsid w:val="0070400A"/>
    <w:rsid w:val="007A7A08"/>
    <w:rsid w:val="007C6088"/>
    <w:rsid w:val="00805F86"/>
    <w:rsid w:val="008465DF"/>
    <w:rsid w:val="00892868"/>
    <w:rsid w:val="00912CC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D54FC"/>
    <w:rsid w:val="00BE15D5"/>
    <w:rsid w:val="00C00EDF"/>
    <w:rsid w:val="00C37C3C"/>
    <w:rsid w:val="00C74E65"/>
    <w:rsid w:val="00CE39D8"/>
    <w:rsid w:val="00CF3F63"/>
    <w:rsid w:val="00D174C4"/>
    <w:rsid w:val="00DB7052"/>
    <w:rsid w:val="00DF4F35"/>
    <w:rsid w:val="00DF5FF7"/>
    <w:rsid w:val="00E1617B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E5C40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EA9B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E63F5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B43C-BE3F-4A6B-8173-8EFDB75B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51</cp:revision>
  <dcterms:created xsi:type="dcterms:W3CDTF">2019-12-26T11:36:00Z</dcterms:created>
  <dcterms:modified xsi:type="dcterms:W3CDTF">2020-02-13T10:51:00Z</dcterms:modified>
</cp:coreProperties>
</file>