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9C9C2" w14:textId="5D00C113" w:rsidR="009A2995" w:rsidRDefault="00B75955">
      <w:r>
        <w:t>My peri arta wijaya</w:t>
      </w:r>
    </w:p>
    <w:p w14:paraId="53116FC4" w14:textId="77777777" w:rsidR="006312E4" w:rsidRDefault="006312E4"/>
    <w:p w14:paraId="25C37C13" w14:textId="33D0672B" w:rsidR="006312E4" w:rsidRDefault="006312E4">
      <w:r w:rsidRPr="006312E4">
        <w:rPr>
          <w:b/>
          <w:bCs/>
        </w:rPr>
        <w:t>Indonesia</w:t>
      </w:r>
      <w:r w:rsidRPr="006312E4">
        <w:t>, dengan nama resmi </w:t>
      </w:r>
      <w:r w:rsidRPr="006312E4">
        <w:rPr>
          <w:b/>
          <w:bCs/>
        </w:rPr>
        <w:t>Republik Indonesia</w:t>
      </w:r>
      <w:r w:rsidRPr="006312E4">
        <w:t>,</w:t>
      </w:r>
      <w:hyperlink r:id="rId4" w:anchor="cite_note-fn1-10" w:history="1">
        <w:r w:rsidRPr="006312E4">
          <w:rPr>
            <w:rStyle w:val="Hyperlink"/>
            <w:vertAlign w:val="superscript"/>
          </w:rPr>
          <w:t>[a]</w:t>
        </w:r>
      </w:hyperlink>
      <w:r w:rsidRPr="006312E4">
        <w:t> adalah sebuah </w:t>
      </w:r>
      <w:hyperlink r:id="rId5" w:tooltip="Negara kepulauan" w:history="1">
        <w:r w:rsidRPr="006312E4">
          <w:rPr>
            <w:rStyle w:val="Hyperlink"/>
          </w:rPr>
          <w:t>negara kepulauan</w:t>
        </w:r>
      </w:hyperlink>
      <w:r w:rsidRPr="006312E4">
        <w:t> di </w:t>
      </w:r>
      <w:hyperlink r:id="rId6" w:tooltip="Asia Tenggara" w:history="1">
        <w:r w:rsidRPr="006312E4">
          <w:rPr>
            <w:rStyle w:val="Hyperlink"/>
          </w:rPr>
          <w:t>Asia Tenggara</w:t>
        </w:r>
      </w:hyperlink>
      <w:r w:rsidRPr="006312E4">
        <w:t> yang dilintasi garis </w:t>
      </w:r>
      <w:hyperlink r:id="rId7" w:tooltip="Khatulistiwa" w:history="1">
        <w:r w:rsidRPr="006312E4">
          <w:rPr>
            <w:rStyle w:val="Hyperlink"/>
          </w:rPr>
          <w:t>khatulistiwa</w:t>
        </w:r>
      </w:hyperlink>
      <w:r w:rsidRPr="006312E4">
        <w:t> dan berada di antara daratan benua </w:t>
      </w:r>
      <w:hyperlink r:id="rId8" w:tooltip="Asia" w:history="1">
        <w:r w:rsidRPr="006312E4">
          <w:rPr>
            <w:rStyle w:val="Hyperlink"/>
          </w:rPr>
          <w:t>Asia</w:t>
        </w:r>
      </w:hyperlink>
      <w:r w:rsidRPr="006312E4">
        <w:t> dan </w:t>
      </w:r>
      <w:hyperlink r:id="rId9" w:tooltip="Oseania" w:history="1">
        <w:r w:rsidRPr="006312E4">
          <w:rPr>
            <w:rStyle w:val="Hyperlink"/>
          </w:rPr>
          <w:t>Oseania</w:t>
        </w:r>
      </w:hyperlink>
      <w:r w:rsidRPr="006312E4">
        <w:t> sehingga dikenal sebagai </w:t>
      </w:r>
      <w:hyperlink r:id="rId10" w:tooltip="Negara lintas benua" w:history="1">
        <w:r w:rsidRPr="006312E4">
          <w:rPr>
            <w:rStyle w:val="Hyperlink"/>
          </w:rPr>
          <w:t>negara lintas benua</w:t>
        </w:r>
      </w:hyperlink>
      <w:r w:rsidRPr="006312E4">
        <w:t>, serta antara </w:t>
      </w:r>
      <w:hyperlink r:id="rId11" w:tooltip="Samudra Pasifik" w:history="1">
        <w:r w:rsidRPr="006312E4">
          <w:rPr>
            <w:rStyle w:val="Hyperlink"/>
          </w:rPr>
          <w:t>Samudra Pasifik</w:t>
        </w:r>
      </w:hyperlink>
      <w:r w:rsidRPr="006312E4">
        <w:t> dan </w:t>
      </w:r>
      <w:hyperlink r:id="rId12" w:tooltip="Samudra Hindia" w:history="1">
        <w:r w:rsidRPr="006312E4">
          <w:rPr>
            <w:rStyle w:val="Hyperlink"/>
          </w:rPr>
          <w:t>Samudra Hindia</w:t>
        </w:r>
      </w:hyperlink>
      <w:r w:rsidRPr="006312E4">
        <w:t>.</w:t>
      </w:r>
    </w:p>
    <w:sectPr w:rsidR="00631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55"/>
    <w:rsid w:val="00060C9D"/>
    <w:rsid w:val="006312E4"/>
    <w:rsid w:val="00925C55"/>
    <w:rsid w:val="009A2995"/>
    <w:rsid w:val="00B75955"/>
    <w:rsid w:val="00D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EC65"/>
  <w15:chartTrackingRefBased/>
  <w15:docId w15:val="{28AAF1BF-B2E7-4253-ABA6-493A857D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9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9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9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9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1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Asi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d.wikipedia.org/wiki/Khatulistiwa" TargetMode="External"/><Relationship Id="rId12" Type="http://schemas.openxmlformats.org/officeDocument/2006/relationships/hyperlink" Target="https://id.wikipedia.org/wiki/Samudra_Hind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Asia_Tenggara" TargetMode="External"/><Relationship Id="rId11" Type="http://schemas.openxmlformats.org/officeDocument/2006/relationships/hyperlink" Target="https://id.wikipedia.org/wiki/Samudra_Pasifik" TargetMode="External"/><Relationship Id="rId5" Type="http://schemas.openxmlformats.org/officeDocument/2006/relationships/hyperlink" Target="https://id.wikipedia.org/wiki/Negara_kepulauan" TargetMode="External"/><Relationship Id="rId10" Type="http://schemas.openxmlformats.org/officeDocument/2006/relationships/hyperlink" Target="https://id.wikipedia.org/wiki/Negara_lintas_benua" TargetMode="External"/><Relationship Id="rId4" Type="http://schemas.openxmlformats.org/officeDocument/2006/relationships/hyperlink" Target="https://id.wikipedia.org/wiki/Indonesia" TargetMode="External"/><Relationship Id="rId9" Type="http://schemas.openxmlformats.org/officeDocument/2006/relationships/hyperlink" Target="https://id.wikipedia.org/wiki/Osean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2025-03-30T11:17:00Z</dcterms:created>
  <dcterms:modified xsi:type="dcterms:W3CDTF">2025-04-01T12:25:00Z</dcterms:modified>
</cp:coreProperties>
</file>