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3A415" w14:textId="692D88B1" w:rsidR="00D45F66" w:rsidRDefault="00D45F6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TAMPILAN ERD</w:t>
      </w:r>
    </w:p>
    <w:p w14:paraId="7FF029EC" w14:textId="12E1E8BD" w:rsidR="00D45F66" w:rsidRPr="00D45F66" w:rsidRDefault="00D45F6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28B3C277" wp14:editId="287A3389">
            <wp:simplePos x="0" y="0"/>
            <wp:positionH relativeFrom="margin">
              <wp:posOffset>-342900</wp:posOffset>
            </wp:positionH>
            <wp:positionV relativeFrom="paragraph">
              <wp:posOffset>317500</wp:posOffset>
            </wp:positionV>
            <wp:extent cx="6769100" cy="3302000"/>
            <wp:effectExtent l="0" t="0" r="0" b="0"/>
            <wp:wrapTopAndBottom/>
            <wp:docPr id="1406710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710625" name="Picture 140671062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910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D45F66" w:rsidRPr="00D45F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F66"/>
    <w:rsid w:val="0085073E"/>
    <w:rsid w:val="00D45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E3451"/>
  <w15:chartTrackingRefBased/>
  <w15:docId w15:val="{024553BF-1E4D-48AA-80D2-46A8B2804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5F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5F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5F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5F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5F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5F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5F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5F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5F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5F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5F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5F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5F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5F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5F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5F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5F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5F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5F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5F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5F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5F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5F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5F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5F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5F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5F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5F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5F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V14</dc:creator>
  <cp:keywords/>
  <dc:description/>
  <cp:lastModifiedBy>LENOVO V14</cp:lastModifiedBy>
  <cp:revision>1</cp:revision>
  <dcterms:created xsi:type="dcterms:W3CDTF">2026-07-20T11:30:00Z</dcterms:created>
  <dcterms:modified xsi:type="dcterms:W3CDTF">2026-07-20T11:32:00Z</dcterms:modified>
</cp:coreProperties>
</file>