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39" w:rsidRPr="005F75BE" w:rsidRDefault="00A67F39" w:rsidP="001E6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5BE">
        <w:rPr>
          <w:rFonts w:ascii="Times New Roman" w:hAnsi="Times New Roman" w:cs="Times New Roman"/>
          <w:sz w:val="28"/>
          <w:szCs w:val="28"/>
        </w:rPr>
        <w:t>Министерство сельского хозяйства РФ</w:t>
      </w:r>
    </w:p>
    <w:p w:rsidR="00A67F39" w:rsidRPr="005F75BE" w:rsidRDefault="00A67F39" w:rsidP="001E6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5B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F39" w:rsidRPr="005F75BE" w:rsidRDefault="00A67F39" w:rsidP="001E6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5B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67F39" w:rsidRPr="005F75BE" w:rsidRDefault="00A67F39" w:rsidP="001E6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5BE">
        <w:rPr>
          <w:rFonts w:ascii="Times New Roman" w:hAnsi="Times New Roman" w:cs="Times New Roman"/>
          <w:sz w:val="28"/>
          <w:szCs w:val="28"/>
        </w:rPr>
        <w:t>«Пермский государственный аграрно-технологический университет</w:t>
      </w:r>
    </w:p>
    <w:p w:rsidR="00A67F39" w:rsidRPr="005F75BE" w:rsidRDefault="00A67F39" w:rsidP="001E6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5BE">
        <w:rPr>
          <w:rFonts w:ascii="Times New Roman" w:hAnsi="Times New Roman" w:cs="Times New Roman"/>
          <w:sz w:val="28"/>
          <w:szCs w:val="28"/>
        </w:rPr>
        <w:t>имени академика Д. Н. Прянишникова»</w:t>
      </w:r>
    </w:p>
    <w:p w:rsidR="00A67F39" w:rsidRPr="00E51E0D" w:rsidRDefault="00A67F39" w:rsidP="001E6D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A67F39" w:rsidRDefault="00A67F39" w:rsidP="001E6D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A67F39" w:rsidRPr="005D7905" w:rsidRDefault="00A67F39" w:rsidP="001E6D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32"/>
          <w:szCs w:val="28"/>
        </w:rPr>
      </w:pPr>
    </w:p>
    <w:p w:rsidR="005D7905" w:rsidRPr="005D7905" w:rsidRDefault="005D7905" w:rsidP="001E6D6C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5D7905">
        <w:rPr>
          <w:rFonts w:ascii="Times New Roman" w:eastAsia="Times New Roman" w:hAnsi="Times New Roman" w:cs="Times New Roman"/>
          <w:color w:val="000000"/>
          <w:sz w:val="28"/>
          <w:szCs w:val="24"/>
        </w:rPr>
        <w:t>Кафедра информационных технологий и программной инженерии</w:t>
      </w:r>
    </w:p>
    <w:p w:rsidR="00A67F39" w:rsidRPr="00E51E0D" w:rsidRDefault="00A67F39" w:rsidP="001E6D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A67F39" w:rsidRDefault="00A67F39" w:rsidP="001E6D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1E6D6C" w:rsidRDefault="001E6D6C" w:rsidP="001E6D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1E6D6C" w:rsidRDefault="001E6D6C" w:rsidP="001E6D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1E6D6C" w:rsidRDefault="001E6D6C" w:rsidP="001E6D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1E6D6C" w:rsidRDefault="001E6D6C" w:rsidP="001E6D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1E6D6C" w:rsidRDefault="001E6D6C" w:rsidP="001E6D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1E6D6C" w:rsidRDefault="001E6D6C" w:rsidP="001E6D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1E6D6C" w:rsidRPr="00E51E0D" w:rsidRDefault="001E6D6C" w:rsidP="001E6D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A67F39" w:rsidRPr="00E51E0D" w:rsidRDefault="00A67F39" w:rsidP="001E6D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A67F39" w:rsidRPr="00E51E0D" w:rsidRDefault="00A67F39" w:rsidP="001E6D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1E6D6C" w:rsidRDefault="001E6D6C" w:rsidP="001E6D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6D6C">
        <w:rPr>
          <w:rFonts w:ascii="Times New Roman" w:hAnsi="Times New Roman" w:cs="Times New Roman"/>
          <w:b/>
          <w:sz w:val="28"/>
          <w:szCs w:val="28"/>
        </w:rPr>
        <w:t>Учебная практика</w:t>
      </w:r>
    </w:p>
    <w:p w:rsidR="001E6D6C" w:rsidRDefault="001E6D6C" w:rsidP="001E6D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6D6C">
        <w:rPr>
          <w:rFonts w:ascii="Times New Roman" w:hAnsi="Times New Roman" w:cs="Times New Roman"/>
          <w:b/>
          <w:sz w:val="28"/>
          <w:szCs w:val="28"/>
        </w:rPr>
        <w:t>по получению первичных профессиональных умений и навыков,</w:t>
      </w:r>
    </w:p>
    <w:p w:rsidR="001E6D6C" w:rsidRDefault="001E6D6C" w:rsidP="001E6D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6D6C">
        <w:rPr>
          <w:rFonts w:ascii="Times New Roman" w:hAnsi="Times New Roman" w:cs="Times New Roman"/>
          <w:b/>
          <w:sz w:val="28"/>
          <w:szCs w:val="28"/>
        </w:rPr>
        <w:t>в том числе первичных умений и навыков</w:t>
      </w:r>
    </w:p>
    <w:p w:rsidR="00A67F39" w:rsidRPr="00E51E0D" w:rsidRDefault="001E6D6C" w:rsidP="001E6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D6C">
        <w:rPr>
          <w:rFonts w:ascii="Times New Roman" w:hAnsi="Times New Roman" w:cs="Times New Roman"/>
          <w:b/>
          <w:sz w:val="28"/>
          <w:szCs w:val="28"/>
        </w:rPr>
        <w:t>научно-исследовательской деятельности</w:t>
      </w:r>
    </w:p>
    <w:p w:rsidR="00A67F39" w:rsidRPr="001E6D6C" w:rsidRDefault="00A67F39" w:rsidP="001E6D6C">
      <w:pPr>
        <w:tabs>
          <w:tab w:val="left" w:pos="50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F39" w:rsidRPr="00E51E0D" w:rsidRDefault="00A67F39" w:rsidP="001E6D6C">
      <w:pPr>
        <w:tabs>
          <w:tab w:val="left" w:pos="50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F39" w:rsidRDefault="00A67F39" w:rsidP="001E6D6C">
      <w:pPr>
        <w:tabs>
          <w:tab w:val="left" w:pos="50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F39" w:rsidRPr="00E51E0D" w:rsidRDefault="00A67F39" w:rsidP="001E6D6C">
      <w:pPr>
        <w:tabs>
          <w:tab w:val="left" w:pos="50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F39" w:rsidRPr="00E51E0D" w:rsidRDefault="00A67F39" w:rsidP="001E6D6C">
      <w:pPr>
        <w:tabs>
          <w:tab w:val="left" w:pos="50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F39" w:rsidRPr="00E51E0D" w:rsidRDefault="00A67F39" w:rsidP="001E6D6C">
      <w:pPr>
        <w:tabs>
          <w:tab w:val="left" w:pos="50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F39" w:rsidRPr="00E51E0D" w:rsidRDefault="00A67F39" w:rsidP="001E6D6C">
      <w:pPr>
        <w:tabs>
          <w:tab w:val="left" w:pos="50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F39" w:rsidRPr="005F75BE" w:rsidRDefault="00A67F39" w:rsidP="001E6D6C">
      <w:pPr>
        <w:spacing w:after="0" w:line="240" w:lineRule="auto"/>
        <w:ind w:left="2835"/>
        <w:rPr>
          <w:rFonts w:ascii="Times New Roman" w:hAnsi="Times New Roman" w:cs="Times New Roman"/>
          <w:sz w:val="28"/>
          <w:szCs w:val="28"/>
        </w:rPr>
      </w:pPr>
      <w:r w:rsidRPr="005F75BE">
        <w:rPr>
          <w:rFonts w:ascii="Times New Roman" w:hAnsi="Times New Roman" w:cs="Times New Roman"/>
          <w:sz w:val="28"/>
          <w:szCs w:val="28"/>
        </w:rPr>
        <w:t>Исполнитель: студент факультета заочного обучения</w:t>
      </w:r>
    </w:p>
    <w:p w:rsidR="00A67F39" w:rsidRPr="005F75BE" w:rsidRDefault="001E6D6C" w:rsidP="001E6D6C">
      <w:pPr>
        <w:spacing w:after="0" w:line="240" w:lineRule="auto"/>
        <w:ind w:left="2835"/>
        <w:rPr>
          <w:rFonts w:ascii="Times New Roman" w:hAnsi="Times New Roman" w:cs="Times New Roman"/>
          <w:sz w:val="28"/>
          <w:szCs w:val="28"/>
        </w:rPr>
      </w:pPr>
      <w:r w:rsidRPr="005F75BE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A67F39" w:rsidRPr="005F75BE">
        <w:rPr>
          <w:rFonts w:ascii="Times New Roman" w:hAnsi="Times New Roman" w:cs="Times New Roman"/>
          <w:sz w:val="28"/>
          <w:szCs w:val="28"/>
        </w:rPr>
        <w:t xml:space="preserve"> 09.03.03 </w:t>
      </w:r>
      <w:r>
        <w:rPr>
          <w:rFonts w:ascii="Times New Roman" w:hAnsi="Times New Roman" w:cs="Times New Roman"/>
          <w:sz w:val="28"/>
          <w:szCs w:val="28"/>
        </w:rPr>
        <w:t>Прикладная информатика</w:t>
      </w:r>
    </w:p>
    <w:p w:rsidR="00A67F39" w:rsidRPr="005F75BE" w:rsidRDefault="001B68F7" w:rsidP="001E6D6C">
      <w:pPr>
        <w:spacing w:after="0" w:line="240" w:lineRule="auto"/>
        <w:ind w:left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ПИб-2019-11, курса 2</w:t>
      </w:r>
    </w:p>
    <w:p w:rsidR="00A67F39" w:rsidRPr="001E6D6C" w:rsidRDefault="001E6D6C" w:rsidP="001E6D6C">
      <w:pPr>
        <w:spacing w:after="0" w:line="240" w:lineRule="auto"/>
        <w:ind w:left="2835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6D6C">
        <w:rPr>
          <w:rFonts w:ascii="Times New Roman" w:hAnsi="Times New Roman" w:cs="Times New Roman"/>
          <w:b/>
          <w:color w:val="000000"/>
          <w:sz w:val="28"/>
          <w:szCs w:val="28"/>
        </w:rPr>
        <w:t>Иванов Иван Иванович</w:t>
      </w:r>
    </w:p>
    <w:p w:rsidR="00A67F39" w:rsidRPr="005F75BE" w:rsidRDefault="00A67F39" w:rsidP="001E6D6C">
      <w:pPr>
        <w:spacing w:after="0" w:line="240" w:lineRule="auto"/>
        <w:ind w:left="2835"/>
        <w:rPr>
          <w:rFonts w:ascii="Times New Roman" w:hAnsi="Times New Roman" w:cs="Times New Roman"/>
          <w:sz w:val="28"/>
          <w:szCs w:val="28"/>
        </w:rPr>
      </w:pPr>
      <w:r w:rsidRPr="005F75BE">
        <w:rPr>
          <w:rFonts w:ascii="Times New Roman" w:hAnsi="Times New Roman" w:cs="Times New Roman"/>
          <w:color w:val="000000"/>
          <w:sz w:val="28"/>
          <w:szCs w:val="28"/>
        </w:rPr>
        <w:t xml:space="preserve">Шифр </w:t>
      </w:r>
      <w:r>
        <w:rPr>
          <w:rFonts w:ascii="Times New Roman" w:hAnsi="Times New Roman" w:cs="Times New Roman"/>
          <w:sz w:val="28"/>
          <w:szCs w:val="28"/>
        </w:rPr>
        <w:t>ПИб-2019-</w:t>
      </w:r>
      <w:r w:rsidR="001E6D6C">
        <w:rPr>
          <w:rFonts w:ascii="Times New Roman" w:hAnsi="Times New Roman" w:cs="Times New Roman"/>
          <w:sz w:val="28"/>
          <w:szCs w:val="28"/>
        </w:rPr>
        <w:t>___</w:t>
      </w:r>
    </w:p>
    <w:p w:rsidR="00A67F39" w:rsidRPr="005F75BE" w:rsidRDefault="00A67F39" w:rsidP="001E6D6C">
      <w:pPr>
        <w:spacing w:after="0" w:line="240" w:lineRule="auto"/>
        <w:ind w:left="2835"/>
        <w:rPr>
          <w:rFonts w:ascii="Times New Roman" w:hAnsi="Times New Roman" w:cs="Times New Roman"/>
          <w:sz w:val="28"/>
          <w:szCs w:val="28"/>
        </w:rPr>
      </w:pPr>
      <w:r w:rsidRPr="005F75BE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="001E6D6C">
        <w:rPr>
          <w:rFonts w:ascii="Times New Roman" w:hAnsi="Times New Roman" w:cs="Times New Roman"/>
          <w:sz w:val="28"/>
          <w:szCs w:val="28"/>
        </w:rPr>
        <w:t>Беляков Андрей Юрьевич</w:t>
      </w:r>
    </w:p>
    <w:p w:rsidR="00A67F39" w:rsidRPr="00E51E0D" w:rsidRDefault="00A67F39" w:rsidP="001E6D6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67F39" w:rsidRPr="00E51E0D" w:rsidRDefault="00A67F39" w:rsidP="001E6D6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E6D6C" w:rsidRDefault="001E6D6C" w:rsidP="00A67F39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5D7905" w:rsidRDefault="005D7905" w:rsidP="00A67F39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5D7905" w:rsidRDefault="005D7905" w:rsidP="00A67F39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5D7905" w:rsidRDefault="005D7905" w:rsidP="00A67F39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67F39" w:rsidRDefault="00A67F39" w:rsidP="00A67F39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E6D6C" w:rsidRPr="00181EAF" w:rsidRDefault="00A67F39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51E0D">
        <w:rPr>
          <w:rFonts w:ascii="Times New Roman" w:hAnsi="Times New Roman" w:cs="Times New Roman"/>
          <w:noProof/>
          <w:sz w:val="28"/>
          <w:szCs w:val="28"/>
        </w:rPr>
        <w:t>Пермь 2020</w:t>
      </w:r>
      <w:r w:rsidR="001E6D6C">
        <w:rPr>
          <w:rFonts w:ascii="Arial" w:hAnsi="Arial" w:cs="Arial"/>
          <w:sz w:val="24"/>
          <w:szCs w:val="28"/>
        </w:rPr>
        <w:br w:type="page"/>
      </w:r>
      <w:r w:rsidR="00FA520E" w:rsidRPr="00181EA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81EAF">
        <w:rPr>
          <w:rFonts w:ascii="Times New Roman" w:hAnsi="Times New Roman" w:cs="Times New Roman"/>
          <w:sz w:val="28"/>
          <w:szCs w:val="28"/>
        </w:rPr>
        <w:br w:type="page"/>
      </w: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1EAF">
        <w:rPr>
          <w:rFonts w:ascii="Times New Roman" w:hAnsi="Times New Roman" w:cs="Times New Roman"/>
          <w:sz w:val="28"/>
          <w:szCs w:val="28"/>
        </w:rPr>
        <w:lastRenderedPageBreak/>
        <w:t>Парсинг сайтов</w:t>
      </w: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1EAF">
        <w:rPr>
          <w:rFonts w:ascii="Times New Roman" w:hAnsi="Times New Roman" w:cs="Times New Roman"/>
          <w:sz w:val="28"/>
          <w:szCs w:val="28"/>
        </w:rPr>
        <w:br w:type="page"/>
      </w: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1EAF">
        <w:rPr>
          <w:rFonts w:ascii="Times New Roman" w:hAnsi="Times New Roman" w:cs="Times New Roman"/>
          <w:sz w:val="28"/>
          <w:szCs w:val="28"/>
        </w:rPr>
        <w:lastRenderedPageBreak/>
        <w:t>Описание библиотеки BeautifulSoup</w:t>
      </w: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1EAF">
        <w:rPr>
          <w:rFonts w:ascii="Times New Roman" w:hAnsi="Times New Roman" w:cs="Times New Roman"/>
          <w:sz w:val="28"/>
          <w:szCs w:val="28"/>
        </w:rPr>
        <w:br w:type="page"/>
      </w: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1EAF">
        <w:rPr>
          <w:rFonts w:ascii="Times New Roman" w:hAnsi="Times New Roman" w:cs="Times New Roman"/>
          <w:sz w:val="28"/>
          <w:szCs w:val="28"/>
        </w:rPr>
        <w:lastRenderedPageBreak/>
        <w:t>Описание программной реализации Парсера</w:t>
      </w: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1EAF">
        <w:rPr>
          <w:rFonts w:ascii="Times New Roman" w:hAnsi="Times New Roman" w:cs="Times New Roman"/>
          <w:sz w:val="28"/>
          <w:szCs w:val="28"/>
        </w:rPr>
        <w:br w:type="page"/>
      </w: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1EAF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1EAF">
        <w:rPr>
          <w:rFonts w:ascii="Times New Roman" w:hAnsi="Times New Roman" w:cs="Times New Roman"/>
          <w:sz w:val="28"/>
          <w:szCs w:val="28"/>
        </w:rPr>
        <w:br w:type="page"/>
      </w: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1EAF"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520E" w:rsidRPr="00181EAF" w:rsidRDefault="00FA520E" w:rsidP="00181E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520E" w:rsidRPr="00181EAF" w:rsidRDefault="00FA520E" w:rsidP="00181E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1EAF">
        <w:rPr>
          <w:rFonts w:ascii="Times New Roman" w:hAnsi="Times New Roman" w:cs="Times New Roman"/>
          <w:sz w:val="28"/>
          <w:szCs w:val="28"/>
        </w:rPr>
        <w:br w:type="page"/>
      </w:r>
    </w:p>
    <w:p w:rsidR="00FA520E" w:rsidRPr="00181EAF" w:rsidRDefault="00FA520E" w:rsidP="001E6D6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EAF">
        <w:rPr>
          <w:rFonts w:ascii="Times New Roman" w:hAnsi="Times New Roman" w:cs="Times New Roman"/>
          <w:sz w:val="28"/>
          <w:szCs w:val="28"/>
        </w:rPr>
        <w:lastRenderedPageBreak/>
        <w:t>Рецензия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81EAF" w:rsidTr="00181EAF">
        <w:trPr>
          <w:trHeight w:hRule="exact" w:val="2835"/>
        </w:trPr>
        <w:tc>
          <w:tcPr>
            <w:tcW w:w="9853" w:type="dxa"/>
          </w:tcPr>
          <w:p w:rsidR="00181EAF" w:rsidRDefault="00181EAF" w:rsidP="001E6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EAF" w:rsidTr="00181EAF">
        <w:trPr>
          <w:trHeight w:hRule="exact" w:val="2835"/>
        </w:trPr>
        <w:tc>
          <w:tcPr>
            <w:tcW w:w="9853" w:type="dxa"/>
          </w:tcPr>
          <w:p w:rsidR="00181EAF" w:rsidRDefault="00181EAF" w:rsidP="001E6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1EAF" w:rsidTr="00181EAF">
        <w:trPr>
          <w:trHeight w:hRule="exact" w:val="2835"/>
        </w:trPr>
        <w:tc>
          <w:tcPr>
            <w:tcW w:w="9853" w:type="dxa"/>
          </w:tcPr>
          <w:p w:rsidR="00181EAF" w:rsidRDefault="00181EAF" w:rsidP="001E6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81EAF" w:rsidRDefault="00181EAF" w:rsidP="001E6D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1EAF" w:rsidRPr="00181EAF" w:rsidRDefault="00181EAF" w:rsidP="001E6D6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181EAF" w:rsidRPr="00181EAF" w:rsidTr="00181EAF">
        <w:trPr>
          <w:trHeight w:hRule="exact" w:val="567"/>
        </w:trPr>
        <w:tc>
          <w:tcPr>
            <w:tcW w:w="4926" w:type="dxa"/>
            <w:vAlign w:val="center"/>
          </w:tcPr>
          <w:p w:rsidR="00181EAF" w:rsidRPr="00181EAF" w:rsidRDefault="00181EAF" w:rsidP="00181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___________ 20___</w:t>
            </w:r>
          </w:p>
        </w:tc>
        <w:tc>
          <w:tcPr>
            <w:tcW w:w="4927" w:type="dxa"/>
            <w:vAlign w:val="center"/>
          </w:tcPr>
          <w:p w:rsidR="00181EAF" w:rsidRPr="00181EAF" w:rsidRDefault="00181EAF" w:rsidP="00181E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Беляков А.Ю.</w:t>
            </w:r>
          </w:p>
        </w:tc>
      </w:tr>
    </w:tbl>
    <w:p w:rsidR="00181EAF" w:rsidRPr="00181EAF" w:rsidRDefault="00181EAF" w:rsidP="001E6D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81EAF" w:rsidRPr="00181EAF" w:rsidSect="001E6D6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498" w:rsidRDefault="00AD2498" w:rsidP="00305DAB">
      <w:pPr>
        <w:spacing w:after="0" w:line="240" w:lineRule="auto"/>
      </w:pPr>
      <w:r>
        <w:separator/>
      </w:r>
    </w:p>
  </w:endnote>
  <w:endnote w:type="continuationSeparator" w:id="0">
    <w:p w:rsidR="00AD2498" w:rsidRDefault="00AD2498" w:rsidP="00305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498" w:rsidRDefault="00AD2498" w:rsidP="00305DAB">
      <w:pPr>
        <w:spacing w:after="0" w:line="240" w:lineRule="auto"/>
      </w:pPr>
      <w:r>
        <w:separator/>
      </w:r>
    </w:p>
  </w:footnote>
  <w:footnote w:type="continuationSeparator" w:id="0">
    <w:p w:rsidR="00AD2498" w:rsidRDefault="00AD2498" w:rsidP="00305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209"/>
    <w:multiLevelType w:val="hybridMultilevel"/>
    <w:tmpl w:val="F97CA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F02D1"/>
    <w:multiLevelType w:val="hybridMultilevel"/>
    <w:tmpl w:val="0D20D672"/>
    <w:lvl w:ilvl="0" w:tplc="5338190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C0A75"/>
    <w:multiLevelType w:val="hybridMultilevel"/>
    <w:tmpl w:val="01E85AC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94215"/>
    <w:multiLevelType w:val="hybridMultilevel"/>
    <w:tmpl w:val="E09A24EA"/>
    <w:lvl w:ilvl="0" w:tplc="FC5E35B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 w15:restartNumberingAfterBreak="0">
    <w:nsid w:val="493B23E2"/>
    <w:multiLevelType w:val="multilevel"/>
    <w:tmpl w:val="AD36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97606"/>
    <w:multiLevelType w:val="hybridMultilevel"/>
    <w:tmpl w:val="45843646"/>
    <w:lvl w:ilvl="0" w:tplc="062ADD6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77653990"/>
    <w:multiLevelType w:val="hybridMultilevel"/>
    <w:tmpl w:val="6238708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7F39"/>
    <w:rsid w:val="00000E4E"/>
    <w:rsid w:val="000565F3"/>
    <w:rsid w:val="00162BC9"/>
    <w:rsid w:val="00181EAF"/>
    <w:rsid w:val="001A5EBD"/>
    <w:rsid w:val="001B54EE"/>
    <w:rsid w:val="001B68F7"/>
    <w:rsid w:val="001E6D6C"/>
    <w:rsid w:val="00235838"/>
    <w:rsid w:val="00260DF9"/>
    <w:rsid w:val="00283D0F"/>
    <w:rsid w:val="002A7FB0"/>
    <w:rsid w:val="002C5FFF"/>
    <w:rsid w:val="002C7B1C"/>
    <w:rsid w:val="00305DAB"/>
    <w:rsid w:val="00372517"/>
    <w:rsid w:val="003F148E"/>
    <w:rsid w:val="00426DAD"/>
    <w:rsid w:val="004341FD"/>
    <w:rsid w:val="00466FC2"/>
    <w:rsid w:val="00471681"/>
    <w:rsid w:val="0049575F"/>
    <w:rsid w:val="0050655E"/>
    <w:rsid w:val="00553846"/>
    <w:rsid w:val="0057063C"/>
    <w:rsid w:val="005846F4"/>
    <w:rsid w:val="005D7905"/>
    <w:rsid w:val="00646E7F"/>
    <w:rsid w:val="00650E49"/>
    <w:rsid w:val="00682B95"/>
    <w:rsid w:val="006D6C5F"/>
    <w:rsid w:val="006E0E7C"/>
    <w:rsid w:val="00723917"/>
    <w:rsid w:val="00754088"/>
    <w:rsid w:val="00842AB0"/>
    <w:rsid w:val="008C60C8"/>
    <w:rsid w:val="0093190D"/>
    <w:rsid w:val="0097310D"/>
    <w:rsid w:val="0097503B"/>
    <w:rsid w:val="00997A8C"/>
    <w:rsid w:val="009B5D2A"/>
    <w:rsid w:val="009C3357"/>
    <w:rsid w:val="009E68BE"/>
    <w:rsid w:val="009F721D"/>
    <w:rsid w:val="00A079E2"/>
    <w:rsid w:val="00A3635A"/>
    <w:rsid w:val="00A63EF2"/>
    <w:rsid w:val="00A66CF5"/>
    <w:rsid w:val="00A67F39"/>
    <w:rsid w:val="00AA5820"/>
    <w:rsid w:val="00AD2498"/>
    <w:rsid w:val="00B27A62"/>
    <w:rsid w:val="00B32950"/>
    <w:rsid w:val="00B32F22"/>
    <w:rsid w:val="00B345D1"/>
    <w:rsid w:val="00B41E86"/>
    <w:rsid w:val="00BA2932"/>
    <w:rsid w:val="00C017AE"/>
    <w:rsid w:val="00C67805"/>
    <w:rsid w:val="00D01708"/>
    <w:rsid w:val="00D4259E"/>
    <w:rsid w:val="00DA12E1"/>
    <w:rsid w:val="00E1409B"/>
    <w:rsid w:val="00E429FA"/>
    <w:rsid w:val="00E451B4"/>
    <w:rsid w:val="00E57198"/>
    <w:rsid w:val="00E66611"/>
    <w:rsid w:val="00EA19FA"/>
    <w:rsid w:val="00EC50FB"/>
    <w:rsid w:val="00EF320C"/>
    <w:rsid w:val="00F004A8"/>
    <w:rsid w:val="00F00CD2"/>
    <w:rsid w:val="00F5481A"/>
    <w:rsid w:val="00F938AF"/>
    <w:rsid w:val="00FA520E"/>
    <w:rsid w:val="00FB0D66"/>
    <w:rsid w:val="00FB124C"/>
    <w:rsid w:val="00FB32DE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3ED4"/>
  <w15:docId w15:val="{26E767CF-52F1-4227-B2ED-DF9DC8CA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79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391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7310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3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310D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97310D"/>
  </w:style>
  <w:style w:type="character" w:customStyle="1" w:styleId="kw2">
    <w:name w:val="kw2"/>
    <w:basedOn w:val="a0"/>
    <w:rsid w:val="0097310D"/>
  </w:style>
  <w:style w:type="character" w:customStyle="1" w:styleId="br0">
    <w:name w:val="br0"/>
    <w:basedOn w:val="a0"/>
    <w:rsid w:val="0097310D"/>
  </w:style>
  <w:style w:type="character" w:customStyle="1" w:styleId="nu0">
    <w:name w:val="nu0"/>
    <w:basedOn w:val="a0"/>
    <w:rsid w:val="0097310D"/>
  </w:style>
  <w:style w:type="character" w:customStyle="1" w:styleId="kw1">
    <w:name w:val="kw1"/>
    <w:basedOn w:val="a0"/>
    <w:rsid w:val="0097310D"/>
  </w:style>
  <w:style w:type="paragraph" w:styleId="a5">
    <w:name w:val="header"/>
    <w:basedOn w:val="a"/>
    <w:link w:val="a6"/>
    <w:uiPriority w:val="99"/>
    <w:unhideWhenUsed/>
    <w:rsid w:val="00305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5DAB"/>
  </w:style>
  <w:style w:type="paragraph" w:styleId="a7">
    <w:name w:val="footer"/>
    <w:basedOn w:val="a"/>
    <w:link w:val="a8"/>
    <w:uiPriority w:val="99"/>
    <w:unhideWhenUsed/>
    <w:rsid w:val="00305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5DAB"/>
  </w:style>
  <w:style w:type="character" w:customStyle="1" w:styleId="30">
    <w:name w:val="Заголовок 3 Знак"/>
    <w:basedOn w:val="a0"/>
    <w:link w:val="3"/>
    <w:uiPriority w:val="9"/>
    <w:rsid w:val="005D79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0">
    <w:name w:val="st0"/>
    <w:basedOn w:val="a0"/>
    <w:rsid w:val="00BA2932"/>
  </w:style>
  <w:style w:type="character" w:styleId="HTML1">
    <w:name w:val="HTML Code"/>
    <w:basedOn w:val="a0"/>
    <w:uiPriority w:val="99"/>
    <w:semiHidden/>
    <w:unhideWhenUsed/>
    <w:rsid w:val="00EA19F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A19FA"/>
  </w:style>
  <w:style w:type="character" w:customStyle="1" w:styleId="hljs-number">
    <w:name w:val="hljs-number"/>
    <w:basedOn w:val="a0"/>
    <w:rsid w:val="00EA19FA"/>
  </w:style>
  <w:style w:type="character" w:customStyle="1" w:styleId="hljs-string">
    <w:name w:val="hljs-string"/>
    <w:basedOn w:val="a0"/>
    <w:rsid w:val="00EA19FA"/>
  </w:style>
  <w:style w:type="table" w:styleId="a9">
    <w:name w:val="Table Grid"/>
    <w:basedOn w:val="a1"/>
    <w:uiPriority w:val="59"/>
    <w:rsid w:val="001A5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8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Andrey</cp:lastModifiedBy>
  <cp:revision>32</cp:revision>
  <dcterms:created xsi:type="dcterms:W3CDTF">2020-04-13T11:35:00Z</dcterms:created>
  <dcterms:modified xsi:type="dcterms:W3CDTF">2020-12-02T09:41:00Z</dcterms:modified>
</cp:coreProperties>
</file>