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1260"/>
        <w:gridCol w:w="266"/>
        <w:gridCol w:w="300"/>
        <w:gridCol w:w="424"/>
        <w:gridCol w:w="360"/>
        <w:gridCol w:w="50"/>
        <w:gridCol w:w="850"/>
        <w:gridCol w:w="567"/>
        <w:gridCol w:w="243"/>
        <w:gridCol w:w="630"/>
        <w:gridCol w:w="278"/>
        <w:gridCol w:w="54"/>
        <w:gridCol w:w="922"/>
        <w:gridCol w:w="850"/>
        <w:gridCol w:w="416"/>
        <w:gridCol w:w="253"/>
        <w:gridCol w:w="377"/>
        <w:gridCol w:w="900"/>
        <w:gridCol w:w="180"/>
        <w:gridCol w:w="1276"/>
      </w:tblGrid>
      <w:tr w:rsidR="007B7FBB" w:rsidRPr="00E25A6F" w14:paraId="337554C7" w14:textId="77777777" w:rsidTr="00167C85">
        <w:tc>
          <w:tcPr>
            <w:tcW w:w="4077" w:type="dxa"/>
            <w:gridSpan w:val="8"/>
          </w:tcPr>
          <w:p w14:paraId="7E1AC738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7" w:type="dxa"/>
            <w:gridSpan w:val="5"/>
          </w:tcPr>
          <w:p w14:paraId="6459B9A9" w14:textId="522304F4" w:rsidR="007B7FBB" w:rsidRPr="00E25A6F" w:rsidRDefault="007B7FBB" w:rsidP="00B51909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F5D6C91" wp14:editId="29B9A6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gridSpan w:val="7"/>
          </w:tcPr>
          <w:p w14:paraId="61346E38" w14:textId="77777777" w:rsidR="007B7FBB" w:rsidRPr="00E25A6F" w:rsidRDefault="007B7FBB" w:rsidP="00B51909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00182738" w14:textId="77777777" w:rsidTr="00167C85">
        <w:tc>
          <w:tcPr>
            <w:tcW w:w="10456" w:type="dxa"/>
            <w:gridSpan w:val="20"/>
          </w:tcPr>
          <w:p w14:paraId="3742287D" w14:textId="77777777" w:rsidR="007B7FBB" w:rsidRPr="00E25A6F" w:rsidRDefault="007B7FBB" w:rsidP="00B51909">
            <w:pPr>
              <w:spacing w:before="200" w:after="180"/>
              <w:ind w:firstLine="3119"/>
              <w:rPr>
                <w:rFonts w:ascii="TH SarabunPSK" w:hAnsi="TH SarabunPSK" w:cs="TH SarabunPSK"/>
                <w:b/>
                <w:bCs/>
                <w:color w:val="000000"/>
                <w:sz w:val="60"/>
                <w:szCs w:val="6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60"/>
                <w:szCs w:val="60"/>
                <w:u w:val="single"/>
                <w:cs/>
              </w:rPr>
              <w:t>บันทึกการควบคุมผู้ต้องหา</w:t>
            </w:r>
          </w:p>
        </w:tc>
        <w:bookmarkStart w:id="0" w:name="_GoBack"/>
        <w:bookmarkEnd w:id="0"/>
      </w:tr>
      <w:tr w:rsidR="00167C85" w:rsidRPr="00E25A6F" w14:paraId="42407CAF" w14:textId="77777777" w:rsidTr="006C4986">
        <w:trPr>
          <w:cantSplit/>
        </w:trPr>
        <w:tc>
          <w:tcPr>
            <w:tcW w:w="1260" w:type="dxa"/>
          </w:tcPr>
          <w:p w14:paraId="39A540B9" w14:textId="5D27B8D6" w:rsidR="00167C85" w:rsidRPr="00E25A6F" w:rsidRDefault="00167C85" w:rsidP="00B51909">
            <w:pPr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ค</w:t>
            </w:r>
            <w:bookmarkStart w:id="1" w:name="¢éÍ¤ÇÒÁ3"/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ด</w:t>
            </w:r>
            <w:r w:rsidR="006C4986" w:rsidRPr="00E25A6F">
              <w:rPr>
                <w:rFonts w:ascii="TH SarabunPSK" w:hAnsi="TH SarabunPSK" w:cs="TH SarabunPSK" w:hint="cs"/>
                <w:b/>
                <w:bCs/>
                <w:color w:val="000000"/>
                <w:spacing w:val="12"/>
                <w:sz w:val="32"/>
                <w:szCs w:val="32"/>
                <w:cs/>
              </w:rPr>
              <w:t xml:space="preserve">ีอาญาที่ </w:t>
            </w:r>
          </w:p>
        </w:tc>
        <w:tc>
          <w:tcPr>
            <w:tcW w:w="990" w:type="dxa"/>
            <w:gridSpan w:val="3"/>
            <w:tcBorders>
              <w:bottom w:val="dotted" w:sz="4" w:space="0" w:color="000000"/>
            </w:tcBorders>
          </w:tcPr>
          <w:p w14:paraId="4E4D90EC" w14:textId="5D9DBE52" w:rsidR="00167C85" w:rsidRPr="00E25A6F" w:rsidRDefault="00167C85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60" w:type="dxa"/>
            <w:tcBorders>
              <w:bottom w:val="dotted" w:sz="4" w:space="0" w:color="000000"/>
            </w:tcBorders>
          </w:tcPr>
          <w:p w14:paraId="13B0C796" w14:textId="10BD95D0" w:rsidR="00167C85" w:rsidRPr="00E25A6F" w:rsidRDefault="00167C85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900" w:type="dxa"/>
            <w:gridSpan w:val="2"/>
            <w:tcBorders>
              <w:bottom w:val="dotted" w:sz="4" w:space="0" w:color="000000"/>
            </w:tcBorders>
          </w:tcPr>
          <w:p w14:paraId="7FE58674" w14:textId="6D2F0A2B" w:rsidR="00167C85" w:rsidRPr="00E25A6F" w:rsidRDefault="00167C85" w:rsidP="00B51909">
            <w:pPr>
              <w:spacing w:line="460" w:lineRule="exact"/>
              <w:ind w:left="-57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44" w:type="dxa"/>
            <w:gridSpan w:val="7"/>
          </w:tcPr>
          <w:p w14:paraId="2363FC7D" w14:textId="77777777" w:rsidR="00167C85" w:rsidRPr="00E25A6F" w:rsidRDefault="00167C85" w:rsidP="00B51909">
            <w:pPr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bookmarkEnd w:id="1"/>
        <w:tc>
          <w:tcPr>
            <w:tcW w:w="3402" w:type="dxa"/>
            <w:gridSpan w:val="6"/>
            <w:tcBorders>
              <w:bottom w:val="dotted" w:sz="4" w:space="0" w:color="000000"/>
            </w:tcBorders>
          </w:tcPr>
          <w:p w14:paraId="4DDA1410" w14:textId="56933152" w:rsidR="00167C85" w:rsidRPr="00E25A6F" w:rsidRDefault="00167C85" w:rsidP="00B51909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203C5" w:rsidRPr="00E25A6F" w14:paraId="6C8BCAC0" w14:textId="77777777" w:rsidTr="007702B4">
        <w:trPr>
          <w:cantSplit/>
        </w:trPr>
        <w:tc>
          <w:tcPr>
            <w:tcW w:w="1260" w:type="dxa"/>
          </w:tcPr>
          <w:p w14:paraId="05D6DDE7" w14:textId="77777777" w:rsidR="002203C5" w:rsidRPr="00E25A6F" w:rsidRDefault="002203C5" w:rsidP="00B51909">
            <w:pPr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</w:pPr>
          </w:p>
        </w:tc>
        <w:tc>
          <w:tcPr>
            <w:tcW w:w="990" w:type="dxa"/>
            <w:gridSpan w:val="3"/>
            <w:tcBorders>
              <w:bottom w:val="dotted" w:sz="4" w:space="0" w:color="000000"/>
            </w:tcBorders>
          </w:tcPr>
          <w:p w14:paraId="1F0B9899" w14:textId="77777777" w:rsidR="002203C5" w:rsidRPr="00E25A6F" w:rsidRDefault="002203C5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0" w:type="dxa"/>
            <w:tcBorders>
              <w:bottom w:val="dotted" w:sz="4" w:space="0" w:color="000000"/>
            </w:tcBorders>
          </w:tcPr>
          <w:p w14:paraId="1AE9E978" w14:textId="77777777" w:rsidR="002203C5" w:rsidRPr="00E25A6F" w:rsidRDefault="002203C5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bottom w:val="dotted" w:sz="4" w:space="0" w:color="000000"/>
            </w:tcBorders>
          </w:tcPr>
          <w:p w14:paraId="1AAE69CD" w14:textId="77777777" w:rsidR="002203C5" w:rsidRPr="00E25A6F" w:rsidRDefault="002203C5" w:rsidP="00B51909">
            <w:pPr>
              <w:spacing w:line="46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72" w:type="dxa"/>
            <w:gridSpan w:val="5"/>
          </w:tcPr>
          <w:p w14:paraId="19D91085" w14:textId="74194144" w:rsidR="002203C5" w:rsidRPr="00E25A6F" w:rsidRDefault="002203C5" w:rsidP="00B51909">
            <w:pPr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5174" w:type="dxa"/>
            <w:gridSpan w:val="8"/>
          </w:tcPr>
          <w:p w14:paraId="7BF7CD4C" w14:textId="07C4D584" w:rsidR="002203C5" w:rsidRPr="00E25A6F" w:rsidRDefault="002203C5" w:rsidP="002203C5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203C5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203C5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พ.ศ.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B7FBB" w:rsidRPr="00E25A6F" w14:paraId="33E9BDB9" w14:textId="77777777" w:rsidTr="00167C85">
        <w:tc>
          <w:tcPr>
            <w:tcW w:w="1526" w:type="dxa"/>
            <w:gridSpan w:val="2"/>
          </w:tcPr>
          <w:p w14:paraId="3EFC1B5E" w14:textId="3A2BFBF4" w:rsidR="007B7FBB" w:rsidRPr="00E25A6F" w:rsidRDefault="007B7FBB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3CBE002" wp14:editId="62B0F82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252095</wp:posOffset>
                      </wp:positionV>
                      <wp:extent cx="90170" cy="540385"/>
                      <wp:effectExtent l="22225" t="13970" r="11430" b="7620"/>
                      <wp:wrapNone/>
                      <wp:docPr id="2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170" cy="540385"/>
                              </a:xfrm>
                              <a:custGeom>
                                <a:avLst/>
                                <a:gdLst>
                                  <a:gd name="T0" fmla="*/ 19859 w 20000"/>
                                  <a:gd name="T1" fmla="*/ 0 h 20000"/>
                                  <a:gd name="T2" fmla="*/ 10000 w 20000"/>
                                  <a:gd name="T3" fmla="*/ 1105 h 20000"/>
                                  <a:gd name="T4" fmla="*/ 10000 w 20000"/>
                                  <a:gd name="T5" fmla="*/ 8907 h 20000"/>
                                  <a:gd name="T6" fmla="*/ 0 w 20000"/>
                                  <a:gd name="T7" fmla="*/ 10035 h 20000"/>
                                  <a:gd name="T8" fmla="*/ 10000 w 20000"/>
                                  <a:gd name="T9" fmla="*/ 11093 h 20000"/>
                                  <a:gd name="T10" fmla="*/ 10000 w 20000"/>
                                  <a:gd name="T11" fmla="*/ 18872 h 20000"/>
                                  <a:gd name="T12" fmla="*/ 19859 w 20000"/>
                                  <a:gd name="T13" fmla="*/ 19976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59" y="0"/>
                                    </a:moveTo>
                                    <a:lnTo>
                                      <a:pt x="10000" y="1105"/>
                                    </a:lnTo>
                                    <a:lnTo>
                                      <a:pt x="10000" y="8907"/>
                                    </a:lnTo>
                                    <a:lnTo>
                                      <a:pt x="0" y="10035"/>
                                    </a:lnTo>
                                    <a:lnTo>
                                      <a:pt x="10000" y="11093"/>
                                    </a:lnTo>
                                    <a:lnTo>
                                      <a:pt x="10000" y="18872"/>
                                    </a:lnTo>
                                    <a:lnTo>
                                      <a:pt x="19859" y="19976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A7C95" id="Freeform: Shape 2" o:spid="_x0000_s1026" style="position:absolute;margin-left:58.2pt;margin-top:19.85pt;width:7.1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" o:allowincell="f" path="m19859,l10000,1105r,7802l,10035r10000,1058l10000,18872r9859,1104e" strokeweight="1pt">
                      <v:stroke startarrowwidth="narrow" startarrowlength="short" endarrowwidth="narrow" endarrowlength="short"/>
                      <v:path arrowok="t" o:connecttype="custom" o:connectlocs="89534,0;45085,29856;45085,240660;0,271138;45085,299725;45085,509907;89534,539737" o:connectangles="0,0,0,0,0,0,0"/>
                    </v:shape>
                  </w:pict>
                </mc:Fallback>
              </mc:AlternateContent>
            </w:r>
          </w:p>
        </w:tc>
        <w:tc>
          <w:tcPr>
            <w:tcW w:w="7654" w:type="dxa"/>
            <w:gridSpan w:val="17"/>
            <w:tcBorders>
              <w:bottom w:val="dotted" w:sz="4" w:space="0" w:color="000000"/>
            </w:tcBorders>
          </w:tcPr>
          <w:p w14:paraId="68B2BE29" w14:textId="0C050CAD" w:rsidR="007B7FBB" w:rsidRPr="00E25A6F" w:rsidRDefault="008938BA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</w:tcPr>
          <w:p w14:paraId="2C362302" w14:textId="77777777" w:rsidR="007B7FBB" w:rsidRPr="00E25A6F" w:rsidRDefault="007B7FBB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ผู้กล่าวหา</w:t>
            </w:r>
          </w:p>
        </w:tc>
      </w:tr>
      <w:tr w:rsidR="007B7FBB" w:rsidRPr="00E25A6F" w14:paraId="2C01FD41" w14:textId="77777777" w:rsidTr="00167C85">
        <w:tc>
          <w:tcPr>
            <w:tcW w:w="1526" w:type="dxa"/>
            <w:gridSpan w:val="2"/>
          </w:tcPr>
          <w:p w14:paraId="29202C50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7654" w:type="dxa"/>
            <w:gridSpan w:val="17"/>
          </w:tcPr>
          <w:p w14:paraId="5250C530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</w:tcPr>
          <w:p w14:paraId="7FA9B141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11D994F2" w14:textId="77777777" w:rsidTr="00167C85">
        <w:tc>
          <w:tcPr>
            <w:tcW w:w="1526" w:type="dxa"/>
            <w:gridSpan w:val="2"/>
          </w:tcPr>
          <w:p w14:paraId="635D7D27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54" w:type="dxa"/>
            <w:gridSpan w:val="17"/>
            <w:tcBorders>
              <w:bottom w:val="dotted" w:sz="4" w:space="0" w:color="000000"/>
            </w:tcBorders>
          </w:tcPr>
          <w:p w14:paraId="14973981" w14:textId="257721F2" w:rsidR="007B7FBB" w:rsidRPr="00E25A6F" w:rsidRDefault="008938BA" w:rsidP="00B51909">
            <w:pPr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</w:tcPr>
          <w:p w14:paraId="0885D8C4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B7FBB" w:rsidRPr="00E25A6F" w14:paraId="5D05CCC7" w14:textId="77777777" w:rsidTr="00167C85">
        <w:tc>
          <w:tcPr>
            <w:tcW w:w="2660" w:type="dxa"/>
            <w:gridSpan w:val="6"/>
          </w:tcPr>
          <w:p w14:paraId="6333D52A" w14:textId="77777777" w:rsidR="007B7FBB" w:rsidRPr="00E25A6F" w:rsidRDefault="007B7FBB" w:rsidP="00B51909">
            <w:pPr>
              <w:spacing w:before="40"/>
              <w:ind w:firstLine="1418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ต้องหาว่า</w:t>
            </w:r>
          </w:p>
        </w:tc>
        <w:tc>
          <w:tcPr>
            <w:tcW w:w="7796" w:type="dxa"/>
            <w:gridSpan w:val="14"/>
            <w:tcBorders>
              <w:bottom w:val="dotted" w:sz="4" w:space="0" w:color="000000"/>
            </w:tcBorders>
          </w:tcPr>
          <w:p w14:paraId="56859083" w14:textId="0C60AAE3" w:rsidR="007B7FBB" w:rsidRPr="00E25A6F" w:rsidRDefault="008938BA" w:rsidP="00B51909">
            <w:pPr>
              <w:spacing w:before="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51BD1" w:rsidRPr="00E25A6F" w14:paraId="3D3FC866" w14:textId="77777777" w:rsidTr="00A51BD1">
        <w:tc>
          <w:tcPr>
            <w:tcW w:w="4320" w:type="dxa"/>
            <w:gridSpan w:val="9"/>
          </w:tcPr>
          <w:p w14:paraId="428DCA4E" w14:textId="77777777" w:rsidR="00A51BD1" w:rsidRPr="00E25A6F" w:rsidRDefault="00A51BD1" w:rsidP="00B51909">
            <w:pPr>
              <w:spacing w:after="20" w:line="4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วันและเวลาเริ่มการควบคุม</w:t>
            </w:r>
          </w:p>
        </w:tc>
        <w:tc>
          <w:tcPr>
            <w:tcW w:w="630" w:type="dxa"/>
            <w:tcBorders>
              <w:bottom w:val="dotted" w:sz="4" w:space="0" w:color="000000"/>
            </w:tcBorders>
          </w:tcPr>
          <w:p w14:paraId="0A3BA35F" w14:textId="57C70025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2520" w:type="dxa"/>
            <w:gridSpan w:val="5"/>
            <w:tcBorders>
              <w:bottom w:val="dotted" w:sz="4" w:space="0" w:color="000000"/>
            </w:tcBorders>
          </w:tcPr>
          <w:p w14:paraId="2CF71CB9" w14:textId="093B90A2" w:rsidR="00A51BD1" w:rsidRPr="00E25A6F" w:rsidRDefault="00FB7206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bottom w:val="dotted" w:sz="4" w:space="0" w:color="000000"/>
            </w:tcBorders>
          </w:tcPr>
          <w:p w14:paraId="1F15BB4D" w14:textId="571F3FA6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900" w:type="dxa"/>
            <w:tcBorders>
              <w:bottom w:val="dotted" w:sz="4" w:space="0" w:color="000000"/>
            </w:tcBorders>
          </w:tcPr>
          <w:p w14:paraId="1FBF4780" w14:textId="3BF0E951" w:rsidR="00A51BD1" w:rsidRPr="00E25A6F" w:rsidRDefault="00FB7206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672A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56" w:type="dxa"/>
            <w:gridSpan w:val="2"/>
            <w:tcBorders>
              <w:bottom w:val="dotted" w:sz="4" w:space="0" w:color="000000"/>
            </w:tcBorders>
          </w:tcPr>
          <w:p w14:paraId="5496EE46" w14:textId="54DAB9BA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7B7FBB" w:rsidRPr="00E25A6F" w14:paraId="0712C629" w14:textId="77777777" w:rsidTr="00167C85">
        <w:tc>
          <w:tcPr>
            <w:tcW w:w="10456" w:type="dxa"/>
            <w:gridSpan w:val="20"/>
            <w:tcBorders>
              <w:bottom w:val="double" w:sz="12" w:space="0" w:color="000000"/>
            </w:tcBorders>
          </w:tcPr>
          <w:p w14:paraId="52F7CA25" w14:textId="77777777" w:rsidR="007B7FBB" w:rsidRPr="00E25A6F" w:rsidRDefault="007B7FBB" w:rsidP="00B51909">
            <w:pPr>
              <w:spacing w:line="1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0D504B35" w14:textId="77777777" w:rsidTr="00167C85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uble" w:sz="12" w:space="0" w:color="000000"/>
              <w:bottom w:val="single" w:sz="12" w:space="0" w:color="000000"/>
              <w:right w:val="single" w:sz="4" w:space="0" w:color="000000"/>
            </w:tcBorders>
          </w:tcPr>
          <w:p w14:paraId="7648C8C4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3402" w:type="dxa"/>
            <w:gridSpan w:val="8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4AF80B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รายการกระทำเฉพาะวัน</w:t>
            </w:r>
          </w:p>
        </w:tc>
        <w:tc>
          <w:tcPr>
            <w:tcW w:w="2495" w:type="dxa"/>
            <w:gridSpan w:val="5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41AAD1E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ลงชื่อพนักงาน</w:t>
            </w:r>
          </w:p>
          <w:p w14:paraId="5E7019AF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ผู้สอบสวน</w:t>
            </w:r>
          </w:p>
        </w:tc>
        <w:tc>
          <w:tcPr>
            <w:tcW w:w="2733" w:type="dxa"/>
            <w:gridSpan w:val="4"/>
            <w:tcBorders>
              <w:top w:val="double" w:sz="12" w:space="0" w:color="000000"/>
              <w:left w:val="single" w:sz="4" w:space="0" w:color="000000"/>
              <w:bottom w:val="single" w:sz="12" w:space="0" w:color="000000"/>
            </w:tcBorders>
          </w:tcPr>
          <w:p w14:paraId="0D963AD9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ลงชื่อหัวหน้า</w:t>
            </w:r>
          </w:p>
          <w:p w14:paraId="575C5C5D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</w:tbl>
    <w:p w14:paraId="5C61E78D" w14:textId="77777777" w:rsidR="007B7FBB" w:rsidRDefault="007B7FBB" w:rsidP="007B7FBB">
      <w:pPr>
        <w:spacing w:line="500" w:lineRule="exact"/>
        <w:jc w:val="center"/>
        <w:rPr>
          <w:rFonts w:ascii="TH SarabunPSK" w:hAnsi="TH SarabunPSK" w:cs="TH SarabunPSK"/>
          <w:color w:val="000000"/>
        </w:rPr>
        <w:sectPr w:rsidR="007B7FBB">
          <w:pgSz w:w="11907" w:h="16727" w:code="9"/>
          <w:pgMar w:top="680" w:right="680" w:bottom="851" w:left="851" w:header="720" w:footer="720" w:gutter="0"/>
          <w:cols w:space="720"/>
        </w:sectPr>
      </w:pPr>
    </w:p>
    <w:tbl>
      <w:tblPr>
        <w:tblW w:w="0" w:type="auto"/>
        <w:tblBorders>
          <w:top w:val="double" w:sz="12" w:space="0" w:color="FF0000"/>
          <w:bottom w:val="single" w:sz="12" w:space="0" w:color="FF0000"/>
          <w:insideV w:val="single" w:sz="12" w:space="0" w:color="FF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26"/>
        <w:gridCol w:w="3402"/>
        <w:gridCol w:w="17"/>
        <w:gridCol w:w="2478"/>
        <w:gridCol w:w="2732"/>
      </w:tblGrid>
      <w:tr w:rsidR="007B7FBB" w:rsidRPr="00391E07" w14:paraId="77B2715A" w14:textId="77777777" w:rsidTr="00B51909">
        <w:tc>
          <w:tcPr>
            <w:tcW w:w="1826" w:type="dxa"/>
            <w:tcBorders>
              <w:top w:val="nil"/>
              <w:bottom w:val="dotted" w:sz="4" w:space="0" w:color="000000"/>
              <w:right w:val="single" w:sz="4" w:space="0" w:color="auto"/>
            </w:tcBorders>
          </w:tcPr>
          <w:p w14:paraId="32FCE80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B5D8220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nil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D55C09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nil"/>
              <w:left w:val="single" w:sz="4" w:space="0" w:color="auto"/>
              <w:bottom w:val="dotted" w:sz="4" w:space="0" w:color="000000"/>
            </w:tcBorders>
          </w:tcPr>
          <w:p w14:paraId="1DCA5F30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F36EED9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3B37D6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7DE03D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B458CB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46344B3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1A8D697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975E18F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1A5B05E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0FEA91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34AAA5D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AFEAE6E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53D1C2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46DA79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DC3E24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3ECD09D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FB36276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7776967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1B7636C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20664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73019B6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1207285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3FD50A9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B03B51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8463D3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09A66FE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8F04E21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4D6449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B121A6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08B376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07D888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B6B0F29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5F20F05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237142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60CCDC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443EE1D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8093DDD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5315CC2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C02F2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4DED41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537B9B7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676D85C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597224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209B85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9F2635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22DA944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2D57C6F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08570B3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E5686B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879E6E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79B108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8403E66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313780F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CF180B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7E4895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57658F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35F8748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3A67EC9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55AB38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3A6C31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F985E1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377B8D5" w14:textId="77777777" w:rsidTr="00B51909">
        <w:tc>
          <w:tcPr>
            <w:tcW w:w="1826" w:type="dxa"/>
            <w:tcBorders>
              <w:top w:val="dotted" w:sz="4" w:space="0" w:color="000000"/>
              <w:bottom w:val="single" w:sz="12" w:space="0" w:color="auto"/>
              <w:right w:val="single" w:sz="4" w:space="0" w:color="auto"/>
            </w:tcBorders>
          </w:tcPr>
          <w:p w14:paraId="42D59BA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C19FA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77E4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single" w:sz="12" w:space="0" w:color="auto"/>
            </w:tcBorders>
          </w:tcPr>
          <w:p w14:paraId="72550A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6C0AFD75" w14:textId="77777777" w:rsidTr="00B51909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c>
          <w:tcPr>
            <w:tcW w:w="5245" w:type="dxa"/>
            <w:gridSpan w:val="3"/>
            <w:tcBorders>
              <w:top w:val="single" w:sz="12" w:space="0" w:color="auto"/>
            </w:tcBorders>
          </w:tcPr>
          <w:p w14:paraId="62FA8D08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lastRenderedPageBreak/>
              <w:t>(ส ๕๖ - ๕๓)</w:t>
            </w:r>
          </w:p>
        </w:tc>
        <w:tc>
          <w:tcPr>
            <w:tcW w:w="5210" w:type="dxa"/>
            <w:gridSpan w:val="2"/>
            <w:tcBorders>
              <w:top w:val="single" w:sz="12" w:space="0" w:color="auto"/>
            </w:tcBorders>
          </w:tcPr>
          <w:p w14:paraId="41015AF3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</w:pPr>
            <w:proofErr w:type="gramStart"/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  <w:t xml:space="preserve">(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  <w:cs/>
              </w:rPr>
              <w:t>พลิก</w:t>
            </w:r>
            <w:proofErr w:type="gramEnd"/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  <w:cs/>
              </w:rPr>
              <w:t xml:space="preserve">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  <w:t>)</w:t>
            </w:r>
          </w:p>
        </w:tc>
      </w:tr>
    </w:tbl>
    <w:p w14:paraId="7CAA61E5" w14:textId="77777777" w:rsidR="007B7FBB" w:rsidRDefault="007B7FBB" w:rsidP="007B7FBB">
      <w:pPr>
        <w:rPr>
          <w:rFonts w:ascii="TH SarabunPSK" w:hAnsi="TH SarabunPSK" w:cs="TH SarabunPSK"/>
          <w:color w:val="000000"/>
        </w:rPr>
        <w:sectPr w:rsidR="007B7FBB">
          <w:type w:val="continuous"/>
          <w:pgSz w:w="11907" w:h="16727" w:code="9"/>
          <w:pgMar w:top="680" w:right="680" w:bottom="794" w:left="851" w:header="720" w:footer="720" w:gutter="0"/>
          <w:cols w:space="720"/>
          <w:formProt w:val="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6"/>
        <w:gridCol w:w="3402"/>
        <w:gridCol w:w="17"/>
        <w:gridCol w:w="193"/>
        <w:gridCol w:w="2285"/>
        <w:gridCol w:w="2733"/>
      </w:tblGrid>
      <w:tr w:rsidR="007B7FBB" w:rsidRPr="00391E07" w14:paraId="6AA2A138" w14:textId="77777777" w:rsidTr="00B51909">
        <w:tc>
          <w:tcPr>
            <w:tcW w:w="5438" w:type="dxa"/>
            <w:gridSpan w:val="4"/>
          </w:tcPr>
          <w:p w14:paraId="2F7A79B7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018" w:type="dxa"/>
            <w:gridSpan w:val="2"/>
          </w:tcPr>
          <w:p w14:paraId="089C2E23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7B15085" w14:textId="77777777" w:rsidTr="00B51909">
        <w:tc>
          <w:tcPr>
            <w:tcW w:w="10456" w:type="dxa"/>
            <w:gridSpan w:val="6"/>
            <w:tcBorders>
              <w:bottom w:val="double" w:sz="12" w:space="0" w:color="000000"/>
            </w:tcBorders>
          </w:tcPr>
          <w:p w14:paraId="7C0FDD7F" w14:textId="77777777" w:rsidR="007B7FBB" w:rsidRPr="00391E07" w:rsidRDefault="007B7FBB" w:rsidP="00B51909">
            <w:pPr>
              <w:spacing w:after="6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5FEDE6E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uble" w:sz="12" w:space="0" w:color="000000"/>
              <w:bottom w:val="single" w:sz="12" w:space="0" w:color="000000"/>
              <w:right w:val="single" w:sz="4" w:space="0" w:color="000000"/>
            </w:tcBorders>
          </w:tcPr>
          <w:p w14:paraId="386AA9B3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3402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FD1862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รายการกระทำเฉพาะวัน</w:t>
            </w:r>
          </w:p>
        </w:tc>
        <w:tc>
          <w:tcPr>
            <w:tcW w:w="2495" w:type="dxa"/>
            <w:gridSpan w:val="3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9D5811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ลงชื่อพนักงาน</w:t>
            </w:r>
          </w:p>
          <w:p w14:paraId="754876BD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ผู้สอบสวน</w:t>
            </w:r>
          </w:p>
        </w:tc>
        <w:tc>
          <w:tcPr>
            <w:tcW w:w="2733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</w:tcBorders>
          </w:tcPr>
          <w:p w14:paraId="78002685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ลงชื่อหัวหน้า</w:t>
            </w:r>
          </w:p>
          <w:p w14:paraId="38D2B1E1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7B7FBB" w:rsidRPr="00391E07" w14:paraId="61902E4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single" w:sz="12" w:space="0" w:color="000000"/>
              <w:bottom w:val="dotted" w:sz="4" w:space="0" w:color="000000"/>
              <w:right w:val="single" w:sz="4" w:space="0" w:color="000000"/>
            </w:tcBorders>
          </w:tcPr>
          <w:p w14:paraId="1DA7E5B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23BF4C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6E941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</w:tcBorders>
          </w:tcPr>
          <w:p w14:paraId="0033E2C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4D5334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34C6442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AF39F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500B5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6D06C3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5672180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521C2F4F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4FDCB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D32B5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832F17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E7F0D3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507D043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178E3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B7C4D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E069B4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771AB6A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2B29DEF4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5AFB6E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6C54B2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7FFA112B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255B1FF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EC9C0AD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F1650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BE39A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03B7842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73D5EDE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C9A57B5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238CF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E32A1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43D23F5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F32A2B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113F727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FD7D58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BE5B49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09C0A97C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4435F8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499D1F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1928D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40320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5CBBDF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7D097EA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7B4C41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D37E79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A7B2C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4839AA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2420587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860BC09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1A5873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BFE993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28709648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6845E1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9DAB67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9652A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ED278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81270F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C048A7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F197DB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F83FD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B56EE7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286C40F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5CACA1B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541B095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200F6F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FCDDDB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1BD7EDCE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C58B89D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FB8589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2B1FC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6DD780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BF11FA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7C2DC79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2AF428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988A5E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00F0A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21CD92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CB692C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4990CFBE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7E984B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A56125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758C917E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177C13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32A780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4C395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4024C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39CEE6C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303556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A3B8CC1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93B00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D5471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3E147CC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 w:rsidRPr="00391E07">
              <w:rPr>
                <w:rFonts w:ascii="TH SarabunPSK" w:hAnsi="TH SarabunPSK" w:cs="TH SarabunPSK"/>
                <w:color w:val="000000"/>
              </w:rPr>
              <w:tab/>
            </w:r>
          </w:p>
        </w:tc>
      </w:tr>
      <w:tr w:rsidR="007B7FBB" w:rsidRPr="00391E07" w14:paraId="5DABAD8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</w:tcPr>
          <w:p w14:paraId="21EF2C7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8A0DAC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3B790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</w:tcBorders>
          </w:tcPr>
          <w:p w14:paraId="6A9E80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5F51DF3" w14:textId="77777777" w:rsidTr="00B51909">
        <w:tc>
          <w:tcPr>
            <w:tcW w:w="10456" w:type="dxa"/>
            <w:gridSpan w:val="6"/>
            <w:tcBorders>
              <w:top w:val="single" w:sz="12" w:space="0" w:color="000000"/>
            </w:tcBorders>
          </w:tcPr>
          <w:p w14:paraId="1E2D2BC6" w14:textId="77777777" w:rsidR="007B7FBB" w:rsidRPr="00391E07" w:rsidRDefault="007B7FBB" w:rsidP="00B51909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4673880" w14:textId="77777777" w:rsidTr="00B51909">
        <w:tc>
          <w:tcPr>
            <w:tcW w:w="10456" w:type="dxa"/>
            <w:gridSpan w:val="6"/>
          </w:tcPr>
          <w:p w14:paraId="678AD701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รายการควบคุมนี้ต้องลงทุกวัน  ถ้าต่อมาได้ขอให้ศาลขัง  ก็ให้ขีดเส้นแดงไว้คนละตอนกับการ</w:t>
            </w:r>
          </w:p>
        </w:tc>
      </w:tr>
      <w:tr w:rsidR="007B7FBB" w:rsidRPr="00391E07" w14:paraId="773607F3" w14:textId="77777777" w:rsidTr="00B51909">
        <w:tc>
          <w:tcPr>
            <w:tcW w:w="10456" w:type="dxa"/>
            <w:gridSpan w:val="6"/>
          </w:tcPr>
          <w:p w14:paraId="16EF5900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ควบคุมแล้วลงรายการชั้นศาลขังต่อไป</w:t>
            </w:r>
          </w:p>
        </w:tc>
      </w:tr>
      <w:tr w:rsidR="007B7FBB" w:rsidRPr="00391E07" w14:paraId="049C6182" w14:textId="77777777" w:rsidTr="00B51909">
        <w:tc>
          <w:tcPr>
            <w:tcW w:w="10456" w:type="dxa"/>
            <w:gridSpan w:val="6"/>
          </w:tcPr>
          <w:p w14:paraId="6EDBE2E5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๒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  <w:t xml:space="preserve">. 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การลงชื่อของพนักงานสอบสวนและหัวหน้าพนักงานสอบสวน  ต้องลงทุกวันที่มีการแสดงรายการ</w:t>
            </w:r>
          </w:p>
        </w:tc>
      </w:tr>
      <w:tr w:rsidR="007B7FBB" w:rsidRPr="00391E07" w14:paraId="2CFDB67B" w14:textId="77777777" w:rsidTr="00B51909">
        <w:tc>
          <w:tcPr>
            <w:tcW w:w="10456" w:type="dxa"/>
            <w:gridSpan w:val="6"/>
          </w:tcPr>
          <w:p w14:paraId="7E556481" w14:textId="77777777" w:rsidR="007B7FBB" w:rsidRPr="00391E07" w:rsidRDefault="007B7FBB" w:rsidP="00B51909">
            <w:pPr>
              <w:spacing w:before="12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322B903" w14:textId="77777777" w:rsidTr="00B51909">
        <w:tblPrEx>
          <w:tblCellMar>
            <w:left w:w="107" w:type="dxa"/>
            <w:right w:w="107" w:type="dxa"/>
          </w:tblCellMar>
        </w:tblPrEx>
        <w:tc>
          <w:tcPr>
            <w:tcW w:w="5245" w:type="dxa"/>
            <w:gridSpan w:val="3"/>
          </w:tcPr>
          <w:p w14:paraId="1C4E4BDA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11" w:type="dxa"/>
            <w:gridSpan w:val="3"/>
          </w:tcPr>
          <w:p w14:paraId="02C0A265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</w:pPr>
            <w:proofErr w:type="gramStart"/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>(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 xml:space="preserve"> แบบพิมพ์ตำรวจ</w:t>
            </w:r>
            <w:proofErr w:type="gramEnd"/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 xml:space="preserve">  ก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>.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>ค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 xml:space="preserve">.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>๒๕๕๖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 xml:space="preserve"> )</w:t>
            </w:r>
          </w:p>
        </w:tc>
      </w:tr>
    </w:tbl>
    <w:p w14:paraId="06A7E5B4" w14:textId="77777777" w:rsidR="003C1F0F" w:rsidRDefault="003C1F0F"/>
    <w:sectPr w:rsidR="003C1F0F">
      <w:pgSz w:w="11907" w:h="16840" w:code="9"/>
      <w:pgMar w:top="567" w:right="680" w:bottom="851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BB"/>
    <w:rsid w:val="00167C85"/>
    <w:rsid w:val="002203C5"/>
    <w:rsid w:val="00391E07"/>
    <w:rsid w:val="003A2C7C"/>
    <w:rsid w:val="003C1F0F"/>
    <w:rsid w:val="004F672A"/>
    <w:rsid w:val="00571FDC"/>
    <w:rsid w:val="00627B11"/>
    <w:rsid w:val="006C4986"/>
    <w:rsid w:val="007B7FBB"/>
    <w:rsid w:val="008938BA"/>
    <w:rsid w:val="009C2156"/>
    <w:rsid w:val="00A51BD1"/>
    <w:rsid w:val="00D8356B"/>
    <w:rsid w:val="00E25A6F"/>
    <w:rsid w:val="00FB7206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DAAA"/>
  <w15:chartTrackingRefBased/>
  <w15:docId w15:val="{9759526E-2BE1-4765-8F87-773C8A9D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B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2019-06-11T13:21:00Z</dcterms:created>
  <dcterms:modified xsi:type="dcterms:W3CDTF">2019-07-26T09:50:00Z</dcterms:modified>
</cp:coreProperties>
</file>