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gliatabella"/>
        <w:tblpPr w:leftFromText="141" w:rightFromText="141" w:horzAnchor="margin" w:tblpY="830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00BF0" w14:paraId="19201AE1" w14:textId="77777777" w:rsidTr="00827B31">
        <w:tc>
          <w:tcPr>
            <w:tcW w:w="9628" w:type="dxa"/>
            <w:gridSpan w:val="2"/>
          </w:tcPr>
          <w:p w14:paraId="0DEB5B74" w14:textId="23756D03" w:rsidR="00800BF0" w:rsidRPr="00800BF0" w:rsidRDefault="00800BF0" w:rsidP="00827B31">
            <w:pPr>
              <w:jc w:val="center"/>
              <w:rPr>
                <w:b/>
                <w:bCs/>
              </w:rPr>
            </w:pPr>
            <w:r w:rsidRPr="00800BF0">
              <w:rPr>
                <w:b/>
                <w:bCs/>
              </w:rPr>
              <w:t>Classificazione delle cause del Near Miss - Metodo 4 M</w:t>
            </w:r>
          </w:p>
        </w:tc>
      </w:tr>
      <w:tr w:rsidR="00800BF0" w14:paraId="59E2A866" w14:textId="77777777" w:rsidTr="00827B31">
        <w:tc>
          <w:tcPr>
            <w:tcW w:w="4814" w:type="dxa"/>
          </w:tcPr>
          <w:p w14:paraId="7FB3E3E1" w14:textId="4B13E826" w:rsidR="00800BF0" w:rsidRDefault="00800BF0" w:rsidP="00827B31">
            <w:r>
              <w:t>Macchina</w:t>
            </w:r>
            <w:r w:rsidR="008513E5">
              <w:t>/infrastruttura</w:t>
            </w:r>
          </w:p>
        </w:tc>
        <w:tc>
          <w:tcPr>
            <w:tcW w:w="4814" w:type="dxa"/>
          </w:tcPr>
          <w:p w14:paraId="333A2D25" w14:textId="52887015" w:rsidR="00800BF0" w:rsidRDefault="00800BF0" w:rsidP="00827B31">
            <w:r>
              <w:t>(testo libero, cosa non è funzionato nella macchina</w:t>
            </w:r>
            <w:r w:rsidR="008513E5">
              <w:t>/infrastruttura</w:t>
            </w:r>
            <w:r>
              <w:t>)</w:t>
            </w:r>
          </w:p>
        </w:tc>
      </w:tr>
      <w:tr w:rsidR="00800BF0" w14:paraId="2E8FB7CD" w14:textId="77777777" w:rsidTr="00827B31">
        <w:tc>
          <w:tcPr>
            <w:tcW w:w="4814" w:type="dxa"/>
          </w:tcPr>
          <w:p w14:paraId="67634797" w14:textId="5FA6F8BB" w:rsidR="00800BF0" w:rsidRDefault="008513E5" w:rsidP="00827B31">
            <w:r>
              <w:t>Materiale</w:t>
            </w:r>
          </w:p>
        </w:tc>
        <w:tc>
          <w:tcPr>
            <w:tcW w:w="4814" w:type="dxa"/>
          </w:tcPr>
          <w:p w14:paraId="66BE5354" w14:textId="2F2F0568" w:rsidR="00800BF0" w:rsidRDefault="008513E5" w:rsidP="00827B31">
            <w:r>
              <w:t>(testo libero, c</w:t>
            </w:r>
            <w:r>
              <w:t>he problema c’è stato con il materiale</w:t>
            </w:r>
            <w:r>
              <w:t>)</w:t>
            </w:r>
          </w:p>
        </w:tc>
      </w:tr>
      <w:tr w:rsidR="00800BF0" w14:paraId="054EF02E" w14:textId="77777777" w:rsidTr="00827B31">
        <w:tc>
          <w:tcPr>
            <w:tcW w:w="4814" w:type="dxa"/>
          </w:tcPr>
          <w:p w14:paraId="5A8AF7BB" w14:textId="1CC7D686" w:rsidR="00800BF0" w:rsidRDefault="008513E5" w:rsidP="00827B31">
            <w:r>
              <w:t>Metodo</w:t>
            </w:r>
          </w:p>
        </w:tc>
        <w:tc>
          <w:tcPr>
            <w:tcW w:w="4814" w:type="dxa"/>
          </w:tcPr>
          <w:p w14:paraId="204EACFC" w14:textId="165282DB" w:rsidR="008513E5" w:rsidRDefault="008513E5" w:rsidP="00827B31">
            <w:r>
              <w:t>(testo libero, problemi nell’applicazione del metodo)</w:t>
            </w:r>
          </w:p>
        </w:tc>
      </w:tr>
      <w:tr w:rsidR="00800BF0" w14:paraId="3732C303" w14:textId="77777777" w:rsidTr="00827B31">
        <w:tc>
          <w:tcPr>
            <w:tcW w:w="4814" w:type="dxa"/>
          </w:tcPr>
          <w:p w14:paraId="4060C3C4" w14:textId="696B1BA7" w:rsidR="00800BF0" w:rsidRDefault="008513E5" w:rsidP="00827B31">
            <w:r>
              <w:t>Mano d’opera</w:t>
            </w:r>
          </w:p>
        </w:tc>
        <w:tc>
          <w:tcPr>
            <w:tcW w:w="4814" w:type="dxa"/>
          </w:tcPr>
          <w:p w14:paraId="5B4312BD" w14:textId="3C75AF0B" w:rsidR="00800BF0" w:rsidRDefault="008513E5" w:rsidP="00827B31">
            <w:r>
              <w:t>(testo libero, difficoltà delle RU)</w:t>
            </w:r>
          </w:p>
        </w:tc>
      </w:tr>
    </w:tbl>
    <w:p w14:paraId="0E4D8A51" w14:textId="77777777" w:rsidR="00800BF0" w:rsidRDefault="00800BF0"/>
    <w:p w14:paraId="08AD1BE9" w14:textId="082EFE60" w:rsidR="00827B31" w:rsidRPr="00827B31" w:rsidRDefault="00827B31" w:rsidP="00827B31">
      <w:pPr>
        <w:jc w:val="center"/>
        <w:rPr>
          <w:b/>
          <w:bCs/>
          <w:sz w:val="28"/>
          <w:szCs w:val="28"/>
        </w:rPr>
      </w:pPr>
      <w:r w:rsidRPr="00827B31">
        <w:rPr>
          <w:b/>
          <w:bCs/>
          <w:sz w:val="28"/>
          <w:szCs w:val="28"/>
        </w:rPr>
        <w:t>Analisi approfondita delle cause del Near Miss per il Piano di Miglioramento</w:t>
      </w:r>
    </w:p>
    <w:p w14:paraId="51659082" w14:textId="77777777" w:rsidR="00827B31" w:rsidRDefault="00827B31"/>
    <w:p w14:paraId="15D3965A" w14:textId="77777777" w:rsidR="00827B31" w:rsidRDefault="00827B31"/>
    <w:p w14:paraId="2EC650AB" w14:textId="2509EC59" w:rsidR="00FE4F0D" w:rsidRDefault="00FE4F0D">
      <w:r>
        <w:t>Disegnare il diagramma di Ishikawa, basandosi nelle cause elencate nella tabella precedente “Classificazione delle cause del Near Miss – Metodo 4 M”</w:t>
      </w:r>
    </w:p>
    <w:p w14:paraId="61D6164E" w14:textId="14E5A265" w:rsidR="00FE4F0D" w:rsidRDefault="00FE4F0D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93C572" wp14:editId="74A06B03">
                <wp:simplePos x="0" y="0"/>
                <wp:positionH relativeFrom="column">
                  <wp:posOffset>3020060</wp:posOffset>
                </wp:positionH>
                <wp:positionV relativeFrom="paragraph">
                  <wp:posOffset>2442845</wp:posOffset>
                </wp:positionV>
                <wp:extent cx="996950" cy="273050"/>
                <wp:effectExtent l="0" t="0" r="19050" b="19050"/>
                <wp:wrapNone/>
                <wp:docPr id="1114729539" name="Casella di tes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087126" w14:textId="7D73A9CB" w:rsidR="00FE4F0D" w:rsidRPr="00FE4F0D" w:rsidRDefault="00FE4F0D" w:rsidP="00FE4F0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Mano d’opera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93C572" id="_x0000_t202" coordsize="21600,21600" o:spt="202" path="m,l,21600r21600,l21600,xe">
                <v:stroke joinstyle="miter"/>
                <v:path gradientshapeok="t" o:connecttype="rect"/>
              </v:shapetype>
              <v:shape id="Casella di testo 5" o:spid="_x0000_s1026" type="#_x0000_t202" style="position:absolute;margin-left:237.8pt;margin-top:192.35pt;width:78.5pt;height:2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" fillcolor="white [3201]" strokeweight=".5pt">
                <v:textbox>
                  <w:txbxContent>
                    <w:p w14:paraId="2D087126" w14:textId="7D73A9CB" w:rsidR="00FE4F0D" w:rsidRPr="00FE4F0D" w:rsidRDefault="00FE4F0D" w:rsidP="00FE4F0D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Mano d’opera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C8D3AE" wp14:editId="48B3992F">
                <wp:simplePos x="0" y="0"/>
                <wp:positionH relativeFrom="column">
                  <wp:posOffset>435610</wp:posOffset>
                </wp:positionH>
                <wp:positionV relativeFrom="paragraph">
                  <wp:posOffset>2385695</wp:posOffset>
                </wp:positionV>
                <wp:extent cx="666750" cy="273050"/>
                <wp:effectExtent l="0" t="0" r="19050" b="19050"/>
                <wp:wrapNone/>
                <wp:docPr id="1060107155" name="Casella di tes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46AB4B" w14:textId="6D4DAC24" w:rsidR="00FE4F0D" w:rsidRPr="00FE4F0D" w:rsidRDefault="00FE4F0D" w:rsidP="00FE4F0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Metodo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8D3AE" id="_x0000_s1027" type="#_x0000_t202" style="position:absolute;margin-left:34.3pt;margin-top:187.85pt;width:52.5pt;height:21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" fillcolor="white [3201]" strokeweight=".5pt">
                <v:textbox>
                  <w:txbxContent>
                    <w:p w14:paraId="3946AB4B" w14:textId="6D4DAC24" w:rsidR="00FE4F0D" w:rsidRPr="00FE4F0D" w:rsidRDefault="00FE4F0D" w:rsidP="00FE4F0D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Metodo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2B6C6E" wp14:editId="5EB74E60">
                <wp:simplePos x="0" y="0"/>
                <wp:positionH relativeFrom="column">
                  <wp:posOffset>2950210</wp:posOffset>
                </wp:positionH>
                <wp:positionV relativeFrom="paragraph">
                  <wp:posOffset>188595</wp:posOffset>
                </wp:positionV>
                <wp:extent cx="889000" cy="273050"/>
                <wp:effectExtent l="0" t="0" r="12700" b="19050"/>
                <wp:wrapNone/>
                <wp:docPr id="164109572" name="Casella di tes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BB26CE" w14:textId="1F1C30B2" w:rsidR="00FE4F0D" w:rsidRPr="00FE4F0D" w:rsidRDefault="00FE4F0D" w:rsidP="00FE4F0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Materiale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B6C6E" id="_x0000_s1028" type="#_x0000_t202" style="position:absolute;margin-left:232.3pt;margin-top:14.85pt;width:70pt;height:2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" fillcolor="white [3201]" strokeweight=".5pt">
                <v:textbox>
                  <w:txbxContent>
                    <w:p w14:paraId="36BB26CE" w14:textId="1F1C30B2" w:rsidR="00FE4F0D" w:rsidRPr="00FE4F0D" w:rsidRDefault="00FE4F0D" w:rsidP="00FE4F0D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Materiale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8D5309" wp14:editId="0015314A">
                <wp:simplePos x="0" y="0"/>
                <wp:positionH relativeFrom="column">
                  <wp:posOffset>245110</wp:posOffset>
                </wp:positionH>
                <wp:positionV relativeFrom="paragraph">
                  <wp:posOffset>188595</wp:posOffset>
                </wp:positionV>
                <wp:extent cx="1530350" cy="273050"/>
                <wp:effectExtent l="0" t="0" r="19050" b="19050"/>
                <wp:wrapNone/>
                <wp:docPr id="953762479" name="Casella di tes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D3F49C" w14:textId="66761240" w:rsidR="00FE4F0D" w:rsidRPr="00FE4F0D" w:rsidRDefault="00FE4F0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FE4F0D">
                              <w:rPr>
                                <w:sz w:val="21"/>
                                <w:szCs w:val="21"/>
                              </w:rPr>
                              <w:t>Macchina/infrastruttura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D5309" id="_x0000_s1029" type="#_x0000_t202" style="position:absolute;margin-left:19.3pt;margin-top:14.85pt;width:120.5pt;height:21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" fillcolor="white [3201]" strokeweight=".5pt">
                <v:textbox>
                  <w:txbxContent>
                    <w:p w14:paraId="70D3F49C" w14:textId="66761240" w:rsidR="00FE4F0D" w:rsidRPr="00FE4F0D" w:rsidRDefault="00FE4F0D">
                      <w:pPr>
                        <w:rPr>
                          <w:sz w:val="21"/>
                          <w:szCs w:val="21"/>
                        </w:rPr>
                      </w:pPr>
                      <w:r w:rsidRPr="00FE4F0D">
                        <w:rPr>
                          <w:sz w:val="21"/>
                          <w:szCs w:val="21"/>
                        </w:rPr>
                        <w:t>Macchina/infrastruttura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8A3AD4" wp14:editId="521A88E0">
                <wp:simplePos x="0" y="0"/>
                <wp:positionH relativeFrom="column">
                  <wp:posOffset>4410710</wp:posOffset>
                </wp:positionH>
                <wp:positionV relativeFrom="paragraph">
                  <wp:posOffset>1268095</wp:posOffset>
                </wp:positionV>
                <wp:extent cx="279400" cy="1003300"/>
                <wp:effectExtent l="0" t="0" r="12700" b="12700"/>
                <wp:wrapNone/>
                <wp:docPr id="163213162" name="Connettore drit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9400" cy="1003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5B37BF" id="Connettore dritto 4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7.3pt,99.85pt" to="369.3pt,178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&#13;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24D238" wp14:editId="56541311">
                <wp:simplePos x="0" y="0"/>
                <wp:positionH relativeFrom="column">
                  <wp:posOffset>4366260</wp:posOffset>
                </wp:positionH>
                <wp:positionV relativeFrom="paragraph">
                  <wp:posOffset>188595</wp:posOffset>
                </wp:positionV>
                <wp:extent cx="323850" cy="1035050"/>
                <wp:effectExtent l="0" t="0" r="19050" b="19050"/>
                <wp:wrapNone/>
                <wp:docPr id="960544825" name="Connettore drit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3850" cy="1035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97AAAB" id="Connettore dritto 4" o:spid="_x0000_s1026" style="position:absolute;flip:x 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3.8pt,14.85pt" to="369.3pt,96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&#13;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8F9076" wp14:editId="6B311BB3">
                <wp:simplePos x="0" y="0"/>
                <wp:positionH relativeFrom="column">
                  <wp:posOffset>2042160</wp:posOffset>
                </wp:positionH>
                <wp:positionV relativeFrom="paragraph">
                  <wp:posOffset>1268730</wp:posOffset>
                </wp:positionV>
                <wp:extent cx="330200" cy="1003300"/>
                <wp:effectExtent l="0" t="0" r="12700" b="12700"/>
                <wp:wrapNone/>
                <wp:docPr id="53682180" name="Connettore drit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0200" cy="1003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83CE87" id="Connettore dritto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.8pt,99.9pt" to="186.8pt,178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&#13;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27868D" wp14:editId="01E598EF">
                <wp:simplePos x="0" y="0"/>
                <wp:positionH relativeFrom="column">
                  <wp:posOffset>1915160</wp:posOffset>
                </wp:positionH>
                <wp:positionV relativeFrom="paragraph">
                  <wp:posOffset>264795</wp:posOffset>
                </wp:positionV>
                <wp:extent cx="457200" cy="958850"/>
                <wp:effectExtent l="0" t="0" r="12700" b="19050"/>
                <wp:wrapNone/>
                <wp:docPr id="1630393108" name="Connettore drit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200" cy="958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EBFD4E" id="Connettore dritto 4" o:spid="_x0000_s1026" style="position:absolute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8pt,20.85pt" to="186.8pt,96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&#13;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A7F7B5" wp14:editId="243FF298">
                <wp:simplePos x="0" y="0"/>
                <wp:positionH relativeFrom="column">
                  <wp:posOffset>5668010</wp:posOffset>
                </wp:positionH>
                <wp:positionV relativeFrom="paragraph">
                  <wp:posOffset>1115695</wp:posOffset>
                </wp:positionV>
                <wp:extent cx="736600" cy="298450"/>
                <wp:effectExtent l="0" t="0" r="12700" b="19050"/>
                <wp:wrapNone/>
                <wp:docPr id="814970257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980663" w14:textId="41840A7D" w:rsidR="00FE4F0D" w:rsidRPr="00FE4F0D" w:rsidRDefault="00FE4F0D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Near Miss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7F7B5" id="Casella di testo 3" o:spid="_x0000_s1030" type="#_x0000_t202" style="position:absolute;margin-left:446.3pt;margin-top:87.85pt;width:58pt;height:2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" fillcolor="white [3201]" strokeweight=".5pt">
                <v:textbox>
                  <w:txbxContent>
                    <w:p w14:paraId="72980663" w14:textId="41840A7D" w:rsidR="00FE4F0D" w:rsidRPr="00FE4F0D" w:rsidRDefault="00FE4F0D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Near Miss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E20635" wp14:editId="07E7CDA6">
                <wp:simplePos x="0" y="0"/>
                <wp:positionH relativeFrom="column">
                  <wp:posOffset>149860</wp:posOffset>
                </wp:positionH>
                <wp:positionV relativeFrom="paragraph">
                  <wp:posOffset>1222376</wp:posOffset>
                </wp:positionV>
                <wp:extent cx="5391150" cy="45719"/>
                <wp:effectExtent l="0" t="25400" r="57150" b="69215"/>
                <wp:wrapNone/>
                <wp:docPr id="8860165" name="Connettore diritto a frecci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11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77B4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diritto a freccia 1" o:spid="_x0000_s1026" type="#_x0000_t32" style="position:absolute;margin-left:11.8pt;margin-top:96.25pt;width:424.5pt;height:3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" strokecolor="#4472c4 [3204]" strokeweight=".5pt">
                <v:stroke endarrow="block" joinstyle="miter"/>
              </v:shape>
            </w:pict>
          </mc:Fallback>
        </mc:AlternateContent>
      </w:r>
    </w:p>
    <w:p w14:paraId="7E9735AE" w14:textId="77777777" w:rsidR="00827B31" w:rsidRPr="00827B31" w:rsidRDefault="00827B31" w:rsidP="00827B31"/>
    <w:p w14:paraId="556AAA28" w14:textId="77777777" w:rsidR="00827B31" w:rsidRPr="00827B31" w:rsidRDefault="00827B31" w:rsidP="00827B31"/>
    <w:p w14:paraId="62CF257C" w14:textId="77777777" w:rsidR="00827B31" w:rsidRPr="00827B31" w:rsidRDefault="00827B31" w:rsidP="00827B31"/>
    <w:p w14:paraId="40277F03" w14:textId="77777777" w:rsidR="00827B31" w:rsidRPr="00827B31" w:rsidRDefault="00827B31" w:rsidP="00827B31"/>
    <w:p w14:paraId="32BC3BFE" w14:textId="77777777" w:rsidR="00827B31" w:rsidRPr="00827B31" w:rsidRDefault="00827B31" w:rsidP="00827B31"/>
    <w:p w14:paraId="5E29B942" w14:textId="77777777" w:rsidR="00827B31" w:rsidRPr="00827B31" w:rsidRDefault="00827B31" w:rsidP="00827B31"/>
    <w:p w14:paraId="16190A7F" w14:textId="77777777" w:rsidR="00827B31" w:rsidRPr="00827B31" w:rsidRDefault="00827B31" w:rsidP="00827B31"/>
    <w:p w14:paraId="79D3DD8C" w14:textId="77777777" w:rsidR="00827B31" w:rsidRPr="00827B31" w:rsidRDefault="00827B31" w:rsidP="00827B31"/>
    <w:p w14:paraId="77477EAE" w14:textId="77777777" w:rsidR="00827B31" w:rsidRPr="00827B31" w:rsidRDefault="00827B31" w:rsidP="00827B31"/>
    <w:p w14:paraId="329113FD" w14:textId="77777777" w:rsidR="00827B31" w:rsidRPr="00827B31" w:rsidRDefault="00827B31" w:rsidP="00827B31"/>
    <w:p w14:paraId="7EDD978D" w14:textId="77777777" w:rsidR="00827B31" w:rsidRPr="00827B31" w:rsidRDefault="00827B31" w:rsidP="00827B31"/>
    <w:p w14:paraId="64F9A908" w14:textId="77777777" w:rsidR="00827B31" w:rsidRPr="00827B31" w:rsidRDefault="00827B31" w:rsidP="00827B31"/>
    <w:p w14:paraId="394EB619" w14:textId="77777777" w:rsidR="00827B31" w:rsidRPr="00827B31" w:rsidRDefault="00827B31" w:rsidP="00827B31"/>
    <w:p w14:paraId="4AC47AFC" w14:textId="77777777" w:rsidR="00827B31" w:rsidRPr="00827B31" w:rsidRDefault="00827B31" w:rsidP="00827B31"/>
    <w:p w14:paraId="49AC48EB" w14:textId="77777777" w:rsidR="00827B31" w:rsidRPr="00827B31" w:rsidRDefault="00827B31" w:rsidP="00827B31"/>
    <w:p w14:paraId="61100C2F" w14:textId="77777777" w:rsidR="00827B31" w:rsidRDefault="00827B31" w:rsidP="00827B31">
      <w:pPr>
        <w:ind w:firstLine="708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27B31" w14:paraId="4A3DFB15" w14:textId="77777777" w:rsidTr="00AE3833">
        <w:tc>
          <w:tcPr>
            <w:tcW w:w="9628" w:type="dxa"/>
            <w:gridSpan w:val="2"/>
          </w:tcPr>
          <w:p w14:paraId="71DD1A11" w14:textId="57A80C1F" w:rsidR="00827B31" w:rsidRPr="00827B31" w:rsidRDefault="00827B31" w:rsidP="00827B31">
            <w:pPr>
              <w:jc w:val="center"/>
              <w:rPr>
                <w:b/>
                <w:bCs/>
              </w:rPr>
            </w:pPr>
            <w:r w:rsidRPr="00827B31">
              <w:rPr>
                <w:b/>
                <w:bCs/>
              </w:rPr>
              <w:t xml:space="preserve">Analisi profondo delle cause del Near Miss - 5 </w:t>
            </w:r>
            <w:proofErr w:type="spellStart"/>
            <w:r w:rsidRPr="00827B31">
              <w:rPr>
                <w:b/>
                <w:bCs/>
              </w:rPr>
              <w:t>Why’s</w:t>
            </w:r>
            <w:proofErr w:type="spellEnd"/>
          </w:p>
        </w:tc>
      </w:tr>
      <w:tr w:rsidR="00827B31" w14:paraId="10A4282F" w14:textId="77777777" w:rsidTr="00A80026">
        <w:tc>
          <w:tcPr>
            <w:tcW w:w="9628" w:type="dxa"/>
            <w:gridSpan w:val="2"/>
          </w:tcPr>
          <w:p w14:paraId="4715211D" w14:textId="593AC6AA" w:rsidR="00827B31" w:rsidRPr="00827B31" w:rsidRDefault="00827B31" w:rsidP="00827B31">
            <w:pPr>
              <w:rPr>
                <w:i/>
                <w:iCs/>
                <w:sz w:val="21"/>
                <w:szCs w:val="21"/>
              </w:rPr>
            </w:pPr>
            <w:r w:rsidRPr="00827B31">
              <w:rPr>
                <w:i/>
                <w:iCs/>
                <w:sz w:val="21"/>
                <w:szCs w:val="21"/>
              </w:rPr>
              <w:t>Sintomatologia</w:t>
            </w:r>
          </w:p>
        </w:tc>
      </w:tr>
      <w:tr w:rsidR="00827B31" w14:paraId="4B3A9C77" w14:textId="77777777" w:rsidTr="00827B31">
        <w:tc>
          <w:tcPr>
            <w:tcW w:w="4814" w:type="dxa"/>
          </w:tcPr>
          <w:p w14:paraId="46D626AD" w14:textId="102AFDF9" w:rsidR="00827B31" w:rsidRDefault="00827B31" w:rsidP="00827B31">
            <w:pPr>
              <w:pStyle w:val="Paragrafoelenco"/>
              <w:numPr>
                <w:ilvl w:val="0"/>
                <w:numId w:val="1"/>
              </w:numPr>
            </w:pPr>
            <w:r>
              <w:t xml:space="preserve">Why? </w:t>
            </w:r>
          </w:p>
        </w:tc>
        <w:tc>
          <w:tcPr>
            <w:tcW w:w="4814" w:type="dxa"/>
          </w:tcPr>
          <w:p w14:paraId="209690B8" w14:textId="77777777" w:rsidR="00827B31" w:rsidRDefault="00827B31" w:rsidP="00827B31"/>
        </w:tc>
      </w:tr>
      <w:tr w:rsidR="00827B31" w14:paraId="5FC9EBD4" w14:textId="77777777" w:rsidTr="00827B31">
        <w:tc>
          <w:tcPr>
            <w:tcW w:w="4814" w:type="dxa"/>
          </w:tcPr>
          <w:p w14:paraId="22914EDC" w14:textId="1ACFBF47" w:rsidR="00827B31" w:rsidRDefault="00827B31" w:rsidP="00827B31">
            <w:pPr>
              <w:pStyle w:val="Paragrafoelenco"/>
              <w:numPr>
                <w:ilvl w:val="0"/>
                <w:numId w:val="1"/>
              </w:numPr>
            </w:pPr>
            <w:r>
              <w:t>Why?</w:t>
            </w:r>
          </w:p>
        </w:tc>
        <w:tc>
          <w:tcPr>
            <w:tcW w:w="4814" w:type="dxa"/>
          </w:tcPr>
          <w:p w14:paraId="3B8B084B" w14:textId="77777777" w:rsidR="00827B31" w:rsidRDefault="00827B31" w:rsidP="00827B31"/>
        </w:tc>
      </w:tr>
      <w:tr w:rsidR="00827B31" w14:paraId="7BEDE2EA" w14:textId="77777777" w:rsidTr="00BD2875">
        <w:tc>
          <w:tcPr>
            <w:tcW w:w="9628" w:type="dxa"/>
            <w:gridSpan w:val="2"/>
          </w:tcPr>
          <w:p w14:paraId="377AC53F" w14:textId="482936BA" w:rsidR="00827B31" w:rsidRPr="00827B31" w:rsidRDefault="00827B31" w:rsidP="00827B31">
            <w:pPr>
              <w:rPr>
                <w:i/>
                <w:iCs/>
                <w:sz w:val="21"/>
                <w:szCs w:val="21"/>
              </w:rPr>
            </w:pPr>
            <w:r w:rsidRPr="00827B31">
              <w:rPr>
                <w:i/>
                <w:iCs/>
                <w:sz w:val="21"/>
                <w:szCs w:val="21"/>
              </w:rPr>
              <w:t>Condizionanti</w:t>
            </w:r>
          </w:p>
        </w:tc>
      </w:tr>
      <w:tr w:rsidR="00827B31" w14:paraId="2467E9C7" w14:textId="77777777" w:rsidTr="00827B31">
        <w:tc>
          <w:tcPr>
            <w:tcW w:w="4814" w:type="dxa"/>
          </w:tcPr>
          <w:p w14:paraId="702733D3" w14:textId="746C6D87" w:rsidR="00827B31" w:rsidRDefault="00827B31" w:rsidP="00827B31">
            <w:pPr>
              <w:pStyle w:val="Paragrafoelenco"/>
              <w:numPr>
                <w:ilvl w:val="0"/>
                <w:numId w:val="1"/>
              </w:numPr>
            </w:pPr>
            <w:r>
              <w:t>Why?</w:t>
            </w:r>
          </w:p>
        </w:tc>
        <w:tc>
          <w:tcPr>
            <w:tcW w:w="4814" w:type="dxa"/>
          </w:tcPr>
          <w:p w14:paraId="2AFC196B" w14:textId="77777777" w:rsidR="00827B31" w:rsidRDefault="00827B31" w:rsidP="00827B31"/>
        </w:tc>
      </w:tr>
      <w:tr w:rsidR="00827B31" w14:paraId="134AFC71" w14:textId="77777777" w:rsidTr="00827B31">
        <w:tc>
          <w:tcPr>
            <w:tcW w:w="4814" w:type="dxa"/>
          </w:tcPr>
          <w:p w14:paraId="41802AD8" w14:textId="109515D0" w:rsidR="00827B31" w:rsidRDefault="00827B31" w:rsidP="00827B31">
            <w:pPr>
              <w:pStyle w:val="Paragrafoelenco"/>
              <w:numPr>
                <w:ilvl w:val="0"/>
                <w:numId w:val="1"/>
              </w:numPr>
            </w:pPr>
            <w:r>
              <w:t>Why?</w:t>
            </w:r>
          </w:p>
        </w:tc>
        <w:tc>
          <w:tcPr>
            <w:tcW w:w="4814" w:type="dxa"/>
          </w:tcPr>
          <w:p w14:paraId="6CF8791B" w14:textId="77777777" w:rsidR="00827B31" w:rsidRDefault="00827B31" w:rsidP="00827B31"/>
        </w:tc>
      </w:tr>
      <w:tr w:rsidR="00827B31" w14:paraId="7AB7C12F" w14:textId="77777777" w:rsidTr="00520E9C">
        <w:tc>
          <w:tcPr>
            <w:tcW w:w="9628" w:type="dxa"/>
            <w:gridSpan w:val="2"/>
          </w:tcPr>
          <w:p w14:paraId="1D1CF38A" w14:textId="0EBD9024" w:rsidR="00827B31" w:rsidRPr="00827B31" w:rsidRDefault="00827B31" w:rsidP="00827B31">
            <w:pPr>
              <w:rPr>
                <w:i/>
                <w:iCs/>
              </w:rPr>
            </w:pPr>
            <w:r w:rsidRPr="00827B31">
              <w:rPr>
                <w:i/>
                <w:iCs/>
                <w:sz w:val="21"/>
                <w:szCs w:val="21"/>
              </w:rPr>
              <w:t>Cause profonde</w:t>
            </w:r>
          </w:p>
        </w:tc>
      </w:tr>
      <w:tr w:rsidR="00827B31" w14:paraId="4089C0A1" w14:textId="77777777" w:rsidTr="00827B31">
        <w:tc>
          <w:tcPr>
            <w:tcW w:w="4814" w:type="dxa"/>
          </w:tcPr>
          <w:p w14:paraId="39D8293B" w14:textId="77777777" w:rsidR="00827B31" w:rsidRDefault="00827B31" w:rsidP="00827B31">
            <w:pPr>
              <w:pStyle w:val="Paragrafoelenco"/>
              <w:numPr>
                <w:ilvl w:val="0"/>
                <w:numId w:val="1"/>
              </w:numPr>
            </w:pPr>
          </w:p>
        </w:tc>
        <w:tc>
          <w:tcPr>
            <w:tcW w:w="4814" w:type="dxa"/>
          </w:tcPr>
          <w:p w14:paraId="34B28AF6" w14:textId="77777777" w:rsidR="00827B31" w:rsidRDefault="00827B31" w:rsidP="00827B31"/>
        </w:tc>
      </w:tr>
    </w:tbl>
    <w:p w14:paraId="676C660A" w14:textId="77777777" w:rsidR="00827B31" w:rsidRDefault="00827B31" w:rsidP="00827B31">
      <w:pPr>
        <w:ind w:firstLine="708"/>
      </w:pPr>
    </w:p>
    <w:p w14:paraId="03EB4EB4" w14:textId="77777777" w:rsidR="00827B31" w:rsidRDefault="00827B31" w:rsidP="00827B31">
      <w:pPr>
        <w:ind w:firstLine="708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27B31" w14:paraId="5AFFD3CA" w14:textId="77777777" w:rsidTr="00827B31">
        <w:tc>
          <w:tcPr>
            <w:tcW w:w="9628" w:type="dxa"/>
          </w:tcPr>
          <w:p w14:paraId="43A98FD6" w14:textId="2F97DD50" w:rsidR="00827B31" w:rsidRPr="00827B31" w:rsidRDefault="00827B31" w:rsidP="00827B31">
            <w:pPr>
              <w:jc w:val="center"/>
              <w:rPr>
                <w:b/>
                <w:bCs/>
                <w:sz w:val="21"/>
                <w:szCs w:val="21"/>
              </w:rPr>
            </w:pPr>
            <w:r w:rsidRPr="00827B31">
              <w:rPr>
                <w:b/>
                <w:bCs/>
                <w:sz w:val="21"/>
                <w:szCs w:val="21"/>
              </w:rPr>
              <w:t>Conclusioni dell’analisi approfondito delle cause del Near Miss</w:t>
            </w:r>
          </w:p>
        </w:tc>
      </w:tr>
      <w:tr w:rsidR="00827B31" w14:paraId="229DC09C" w14:textId="77777777" w:rsidTr="00827B31">
        <w:tc>
          <w:tcPr>
            <w:tcW w:w="9628" w:type="dxa"/>
          </w:tcPr>
          <w:p w14:paraId="236CDE6D" w14:textId="0A2AB329" w:rsidR="00827B31" w:rsidRDefault="00827B31" w:rsidP="00827B31">
            <w:r>
              <w:t>(testo libero, max. 50.000 caratteri)</w:t>
            </w:r>
          </w:p>
        </w:tc>
      </w:tr>
    </w:tbl>
    <w:p w14:paraId="5BAC425A" w14:textId="77777777" w:rsidR="00827B31" w:rsidRPr="00827B31" w:rsidRDefault="00827B31" w:rsidP="00827B31">
      <w:pPr>
        <w:ind w:firstLine="708"/>
      </w:pPr>
    </w:p>
    <w:sectPr w:rsidR="00827B31" w:rsidRPr="00827B3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5838A5" w14:textId="77777777" w:rsidR="003B50F2" w:rsidRDefault="003B50F2" w:rsidP="00827B31">
      <w:r>
        <w:separator/>
      </w:r>
    </w:p>
  </w:endnote>
  <w:endnote w:type="continuationSeparator" w:id="0">
    <w:p w14:paraId="568CC5D6" w14:textId="77777777" w:rsidR="003B50F2" w:rsidRDefault="003B50F2" w:rsidP="00827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06B8F1" w14:textId="77777777" w:rsidR="003B50F2" w:rsidRDefault="003B50F2" w:rsidP="00827B31">
      <w:r>
        <w:separator/>
      </w:r>
    </w:p>
  </w:footnote>
  <w:footnote w:type="continuationSeparator" w:id="0">
    <w:p w14:paraId="425E5E2C" w14:textId="77777777" w:rsidR="003B50F2" w:rsidRDefault="003B50F2" w:rsidP="00827B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3849BA"/>
    <w:multiLevelType w:val="hybridMultilevel"/>
    <w:tmpl w:val="EA7297A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241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BF0"/>
    <w:rsid w:val="000A02A0"/>
    <w:rsid w:val="00123F11"/>
    <w:rsid w:val="002A0678"/>
    <w:rsid w:val="003B50F2"/>
    <w:rsid w:val="004C03AE"/>
    <w:rsid w:val="00800BF0"/>
    <w:rsid w:val="00816BC8"/>
    <w:rsid w:val="00827B31"/>
    <w:rsid w:val="008513E5"/>
    <w:rsid w:val="008D490E"/>
    <w:rsid w:val="00A82957"/>
    <w:rsid w:val="00C01758"/>
    <w:rsid w:val="00E94235"/>
    <w:rsid w:val="00FE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70D07"/>
  <w15:chartTrackingRefBased/>
  <w15:docId w15:val="{097C425D-40F5-5548-8B68-7E8F36A76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00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00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00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00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00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00B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00B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00B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00B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00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00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00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00BF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00BF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00BF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00BF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00BF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00BF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00B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00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00B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00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00B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00BF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00BF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00BF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00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00BF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00BF0"/>
    <w:rPr>
      <w:b/>
      <w:bCs/>
      <w:smallCaps/>
      <w:color w:val="2F5496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00B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827B31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27B31"/>
  </w:style>
  <w:style w:type="paragraph" w:styleId="Pidipagina">
    <w:name w:val="footer"/>
    <w:basedOn w:val="Normale"/>
    <w:link w:val="PidipaginaCarattere"/>
    <w:uiPriority w:val="99"/>
    <w:unhideWhenUsed/>
    <w:rsid w:val="00827B31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27B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D482510-A0ED-A041-AD99-D2270C9F4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Ribac</dc:creator>
  <cp:keywords/>
  <dc:description/>
  <cp:lastModifiedBy>Andrei Ribac</cp:lastModifiedBy>
  <cp:revision>2</cp:revision>
  <dcterms:created xsi:type="dcterms:W3CDTF">2026-07-10T16:26:00Z</dcterms:created>
  <dcterms:modified xsi:type="dcterms:W3CDTF">2026-07-10T17:45:00Z</dcterms:modified>
</cp:coreProperties>
</file>