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68F" w:rsidRDefault="00330378">
      <w:r>
        <w:t>T</w:t>
      </w:r>
      <w:r>
        <w:rPr>
          <w:rFonts w:hint="eastAsia"/>
        </w:rPr>
        <w:t>est file</w:t>
      </w:r>
    </w:p>
    <w:sectPr w:rsidR="002F768F" w:rsidSect="002F768F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0378"/>
    <w:rsid w:val="002F768F"/>
    <w:rsid w:val="00330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68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Sylvia</dc:creator>
  <cp:lastModifiedBy>Sylvia</cp:lastModifiedBy>
  <cp:revision>1</cp:revision>
  <dcterms:created xsi:type="dcterms:W3CDTF">2010-12-16T22:50:00Z</dcterms:created>
  <dcterms:modified xsi:type="dcterms:W3CDTF">2010-12-16T22:51:00Z</dcterms:modified>
</cp:coreProperties>
</file>