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17E" w:rsidRDefault="008D5E23">
      <w:pPr>
        <w:rPr>
          <w:lang w:val="en-US"/>
        </w:rPr>
      </w:pPr>
      <w:proofErr w:type="spellStart"/>
      <w:r>
        <w:rPr>
          <w:lang w:val="en-US"/>
        </w:rPr>
        <w:t>Resultater</w:t>
      </w:r>
      <w:proofErr w:type="spellEnd"/>
      <w:r>
        <w:rPr>
          <w:lang w:val="en-US"/>
        </w:rPr>
        <w:t xml:space="preserve"> </w:t>
      </w:r>
    </w:p>
    <w:p w:rsidR="008D5E23" w:rsidRPr="008D5E23" w:rsidRDefault="008D5E23">
      <w:r w:rsidRPr="008D5E23">
        <w:t xml:space="preserve">Ud fra de krav </w:t>
      </w:r>
      <w:r w:rsidR="00A40A9E">
        <w:t>d</w:t>
      </w:r>
      <w:r w:rsidRPr="008D5E23">
        <w:t>er e</w:t>
      </w:r>
      <w:r>
        <w:t xml:space="preserve">r stillet til projektet har vi med de koder der er blevet lavet fået robotten til at tegne et billede der først bliver lagt ind i </w:t>
      </w:r>
      <w:proofErr w:type="spellStart"/>
      <w:r>
        <w:t>java</w:t>
      </w:r>
      <w:proofErr w:type="spellEnd"/>
      <w:r>
        <w:t xml:space="preserve"> og bliver lavet om til en sting som </w:t>
      </w:r>
      <w:proofErr w:type="spellStart"/>
      <w:r>
        <w:t>PLC’en</w:t>
      </w:r>
      <w:proofErr w:type="spellEnd"/>
      <w:r>
        <w:t xml:space="preserve"> så modtager og tegner ud fra. Mens den tegner vil den med mellem rum spidse blyanten. </w:t>
      </w:r>
      <w:r w:rsidR="00A40A9E">
        <w:t xml:space="preserve">(se eventuelt timelaps hvor robotten tegner under bilag) Skaleringen i </w:t>
      </w:r>
      <w:proofErr w:type="spellStart"/>
      <w:r w:rsidR="00A40A9E">
        <w:t>java</w:t>
      </w:r>
      <w:proofErr w:type="spellEnd"/>
      <w:r w:rsidR="00A40A9E">
        <w:t xml:space="preserve"> virker afhængig af billedet.</w:t>
      </w:r>
      <w:r>
        <w:t xml:space="preserve"> </w:t>
      </w:r>
      <w:r w:rsidR="00A40A9E">
        <w:t xml:space="preserve">Vi kan kommunikere mellem </w:t>
      </w:r>
      <w:proofErr w:type="spellStart"/>
      <w:r w:rsidR="00A40A9E">
        <w:t>PLC’en</w:t>
      </w:r>
      <w:proofErr w:type="spellEnd"/>
      <w:r w:rsidR="00A40A9E">
        <w:t xml:space="preserve"> og en pc via TCP.</w:t>
      </w:r>
      <w:bookmarkStart w:id="0" w:name="_GoBack"/>
      <w:bookmarkEnd w:id="0"/>
      <w:r>
        <w:t xml:space="preserve">    </w:t>
      </w:r>
    </w:p>
    <w:sectPr w:rsidR="008D5E23" w:rsidRPr="008D5E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23"/>
    <w:rsid w:val="00035182"/>
    <w:rsid w:val="00037E58"/>
    <w:rsid w:val="002D56DD"/>
    <w:rsid w:val="0033182A"/>
    <w:rsid w:val="003D417E"/>
    <w:rsid w:val="003D5D7E"/>
    <w:rsid w:val="0043711B"/>
    <w:rsid w:val="004F0BD1"/>
    <w:rsid w:val="005311FC"/>
    <w:rsid w:val="007A7400"/>
    <w:rsid w:val="008D5E23"/>
    <w:rsid w:val="00903AD2"/>
    <w:rsid w:val="00954502"/>
    <w:rsid w:val="00A34186"/>
    <w:rsid w:val="00A40A9E"/>
    <w:rsid w:val="00B006D1"/>
    <w:rsid w:val="00B912C7"/>
    <w:rsid w:val="00D11DAE"/>
    <w:rsid w:val="00DC4316"/>
    <w:rsid w:val="00F05F07"/>
    <w:rsid w:val="00F166AF"/>
    <w:rsid w:val="00F403C1"/>
    <w:rsid w:val="00FD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D4D9"/>
  <w15:chartTrackingRefBased/>
  <w15:docId w15:val="{FE11B215-3554-401D-B911-D73912EF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Nicolay Meilby Nobel</dc:creator>
  <cp:keywords/>
  <dc:description/>
  <cp:lastModifiedBy>Gustav Nicolay Meilby Nobel</cp:lastModifiedBy>
  <cp:revision>1</cp:revision>
  <dcterms:created xsi:type="dcterms:W3CDTF">2017-12-12T08:56:00Z</dcterms:created>
  <dcterms:modified xsi:type="dcterms:W3CDTF">2017-12-12T09:25:00Z</dcterms:modified>
</cp:coreProperties>
</file>