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110E53" w14:textId="60C5DC43" w:rsidR="00CF48EB" w:rsidRDefault="00FD3361">
      <w:r>
        <w:rPr>
          <w:rFonts w:hint="eastAsia"/>
        </w:rPr>
        <w:t>数据库系统原理第一次上机</w:t>
      </w:r>
    </w:p>
    <w:p w14:paraId="219FD0C8" w14:textId="0B19455A" w:rsidR="00FD3361" w:rsidRDefault="00FD3361"/>
    <w:p w14:paraId="6386461D" w14:textId="360B83BC" w:rsidR="00FD3361" w:rsidRDefault="00FD3361">
      <w:r>
        <w:rPr>
          <w:rFonts w:hint="eastAsia"/>
        </w:rPr>
        <w:t>实验一 数据库系统及数据库基础操作</w:t>
      </w:r>
    </w:p>
    <w:p w14:paraId="6F03171E" w14:textId="0F03B178" w:rsidR="00FD3361" w:rsidRDefault="00FD3361" w:rsidP="00FD3361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实验目的</w:t>
      </w:r>
    </w:p>
    <w:p w14:paraId="67750312" w14:textId="44CBDDDD" w:rsidR="00FD3361" w:rsidRDefault="00FD3361" w:rsidP="00FD3361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熟练掌握SQL</w:t>
      </w:r>
      <w:r>
        <w:t xml:space="preserve"> </w:t>
      </w:r>
      <w:r>
        <w:rPr>
          <w:rFonts w:hint="eastAsia"/>
        </w:rPr>
        <w:t>server</w:t>
      </w:r>
      <w:r>
        <w:t xml:space="preserve"> </w:t>
      </w:r>
      <w:r>
        <w:rPr>
          <w:rFonts w:hint="eastAsia"/>
        </w:rPr>
        <w:t>的使用方法</w:t>
      </w:r>
    </w:p>
    <w:p w14:paraId="5C0B4997" w14:textId="07D7074D" w:rsidR="00FD3361" w:rsidRDefault="00FD3361" w:rsidP="00FD3361">
      <w:pPr>
        <w:pStyle w:val="a7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理解和掌握数据库DDL语言</w:t>
      </w:r>
    </w:p>
    <w:sectPr w:rsidR="00FD33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8B4850" w14:textId="77777777" w:rsidR="00590376" w:rsidRDefault="00590376" w:rsidP="00FD3361">
      <w:r>
        <w:separator/>
      </w:r>
    </w:p>
  </w:endnote>
  <w:endnote w:type="continuationSeparator" w:id="0">
    <w:p w14:paraId="6B8B6BF6" w14:textId="77777777" w:rsidR="00590376" w:rsidRDefault="00590376" w:rsidP="00FD33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5D87F3" w14:textId="77777777" w:rsidR="00590376" w:rsidRDefault="00590376" w:rsidP="00FD3361">
      <w:r>
        <w:separator/>
      </w:r>
    </w:p>
  </w:footnote>
  <w:footnote w:type="continuationSeparator" w:id="0">
    <w:p w14:paraId="0889E5A0" w14:textId="77777777" w:rsidR="00590376" w:rsidRDefault="00590376" w:rsidP="00FD33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E06BC6"/>
    <w:multiLevelType w:val="hybridMultilevel"/>
    <w:tmpl w:val="71C0476E"/>
    <w:lvl w:ilvl="0" w:tplc="5DA851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349E5BE3"/>
    <w:multiLevelType w:val="hybridMultilevel"/>
    <w:tmpl w:val="ADE25458"/>
    <w:lvl w:ilvl="0" w:tplc="0546A092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num w:numId="1" w16cid:durableId="229653932">
    <w:abstractNumId w:val="0"/>
  </w:num>
  <w:num w:numId="2" w16cid:durableId="4556098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AA1"/>
    <w:rsid w:val="00590376"/>
    <w:rsid w:val="005E7AA1"/>
    <w:rsid w:val="00CF48EB"/>
    <w:rsid w:val="00FD3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162C0A"/>
  <w15:chartTrackingRefBased/>
  <w15:docId w15:val="{E0572917-F0C9-4571-A8F0-B203B814E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D33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D336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D33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D3361"/>
    <w:rPr>
      <w:sz w:val="18"/>
      <w:szCs w:val="18"/>
    </w:rPr>
  </w:style>
  <w:style w:type="paragraph" w:styleId="a7">
    <w:name w:val="List Paragraph"/>
    <w:basedOn w:val="a"/>
    <w:uiPriority w:val="34"/>
    <w:qFormat/>
    <w:rsid w:val="00FD336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62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 liu</dc:creator>
  <cp:keywords/>
  <dc:description/>
  <cp:lastModifiedBy>hua liu</cp:lastModifiedBy>
  <cp:revision>2</cp:revision>
  <dcterms:created xsi:type="dcterms:W3CDTF">2023-03-29T11:26:00Z</dcterms:created>
  <dcterms:modified xsi:type="dcterms:W3CDTF">2023-03-29T11:27:00Z</dcterms:modified>
</cp:coreProperties>
</file>