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0963" w:rsidR="00E20963" w:rsidP="00E20963" w:rsidRDefault="00E20963" w14:paraId="57C38E68" w14:textId="09975A29">
      <w:pPr>
        <w:pStyle w:val="Heading1"/>
      </w:pPr>
      <w:r w:rsidRPr="00E20963">
        <w:t xml:space="preserve">FOSS Field Trip: </w:t>
      </w:r>
      <w:r w:rsidR="0090258C">
        <w:t>Sugar</w:t>
      </w:r>
      <w:r w:rsidR="009E0E68">
        <w:t xml:space="preserve"> </w:t>
      </w:r>
      <w:r w:rsidR="0090258C">
        <w:t>Lab</w:t>
      </w:r>
      <w:r w:rsidR="00E8722A">
        <w:t>s</w:t>
      </w:r>
    </w:p>
    <w:p w:rsidRPr="000C207D" w:rsidR="000C207D" w:rsidP="00E20963" w:rsidRDefault="006D2FEC" w14:paraId="705BB92F" w14:textId="4C73FD12">
      <w:pPr>
        <w:pStyle w:val="BodyText"/>
      </w:pPr>
      <w:r>
        <w:t>Revised</w:t>
      </w:r>
      <w:r w:rsidRPr="00E20963" w:rsidR="00E20963">
        <w:t xml:space="preserve">: </w:t>
      </w:r>
      <w:r w:rsidR="00327BBB">
        <w:t>23</w:t>
      </w:r>
      <w:r w:rsidR="00936503">
        <w:t xml:space="preserve"> </w:t>
      </w:r>
      <w:r w:rsidR="00327BBB">
        <w:t xml:space="preserve">December </w:t>
      </w:r>
      <w:r w:rsidRPr="00E20963" w:rsidR="00E20963">
        <w:t>202</w:t>
      </w:r>
      <w:r w:rsidR="00327BBB">
        <w:t>2</w:t>
      </w:r>
    </w:p>
    <w:p w:rsidR="000C207D" w:rsidP="000C207D" w:rsidRDefault="00C27DB8" w14:paraId="09DC2EBF" w14:textId="6C631926">
      <w:pPr>
        <w:pStyle w:val="BodyText"/>
      </w:pPr>
      <w:r>
        <w:t xml:space="preserve">Note: Times are given in </w:t>
      </w:r>
      <w:hyperlink w:history="1" r:id="rId10">
        <w:r w:rsidRPr="00C27DB8">
          <w:rPr>
            <w:rStyle w:val="Hyperlink"/>
          </w:rPr>
          <w:t>ISO 8601 Format</w:t>
        </w:r>
      </w:hyperlink>
    </w:p>
    <w:p w:rsidRPr="000C207D" w:rsidR="00C27DB8" w:rsidP="000C207D" w:rsidRDefault="00C27DB8" w14:paraId="44B421E6" w14:textId="77777777">
      <w:pPr>
        <w:pStyle w:val="BodyText"/>
      </w:pPr>
    </w:p>
    <w:p w:rsidRPr="000C207D" w:rsidR="000C207D" w:rsidP="000C207D" w:rsidRDefault="000C207D" w14:paraId="5EFA13CD" w14:textId="77777777">
      <w:pPr>
        <w:pStyle w:val="Heading2"/>
      </w:pPr>
      <w:r w:rsidRPr="000C207D">
        <w:t>Introduction</w:t>
      </w:r>
    </w:p>
    <w:p w:rsidRPr="000C207D" w:rsidR="000C207D" w:rsidP="000C207D" w:rsidRDefault="000C207D" w14:paraId="3AD68513" w14:textId="000CC976">
      <w:pPr>
        <w:pStyle w:val="BodyText"/>
        <w:rPr>
          <w:bCs/>
        </w:rPr>
      </w:pPr>
      <w:r w:rsidRPr="000C207D">
        <w:rPr>
          <w:bCs/>
        </w:rPr>
        <w:t>The goal of this activity is to</w:t>
      </w:r>
      <w:r w:rsidR="0007182A">
        <w:rPr>
          <w:bCs/>
        </w:rPr>
        <w:t xml:space="preserve"> </w:t>
      </w:r>
      <w:r w:rsidRPr="00E20963" w:rsidR="00E20963">
        <w:rPr>
          <w:bCs/>
        </w:rPr>
        <w:t xml:space="preserve">provide a guided tour of an open source project to help </w:t>
      </w:r>
      <w:r w:rsidR="00E20963">
        <w:rPr>
          <w:bCs/>
        </w:rPr>
        <w:t>you</w:t>
      </w:r>
      <w:r w:rsidRPr="00E20963" w:rsidR="00E20963">
        <w:rPr>
          <w:bCs/>
        </w:rPr>
        <w:t xml:space="preserve"> develop the ability to approach a new project and make sense of it.  This activity focuses on Sugar Labs, a well-established HFOSS project.</w:t>
      </w:r>
    </w:p>
    <w:p w:rsidR="00F82FB1" w:rsidP="007D4670" w:rsidRDefault="00F82FB1" w14:paraId="65BDB535" w14:textId="23E93629">
      <w:pPr>
        <w:pStyle w:val="BodyText"/>
      </w:pPr>
      <w:r w:rsidRPr="5B23DA16">
        <w:rPr>
          <w:b/>
          <w:bCs/>
        </w:rPr>
        <w:t>Date</w:t>
      </w:r>
      <w:r>
        <w:t>:</w:t>
      </w:r>
      <w:r w:rsidR="000328BB">
        <w:tab/>
      </w:r>
      <w:r w:rsidR="000328BB">
        <w:tab/>
      </w:r>
      <w:r w:rsidRPr="000328BB" w:rsidR="381264E0">
        <w:rPr>
          <w:b/>
          <w:bCs/>
        </w:rPr>
        <w:t>2022-01-05</w:t>
      </w:r>
      <w:r w:rsidR="000328BB">
        <w:rPr>
          <w:b/>
          <w:bCs/>
        </w:rPr>
        <w:t xml:space="preserve"> (FA2Q2 SE420)</w:t>
      </w:r>
    </w:p>
    <w:p w:rsidRPr="00E322D7" w:rsidR="00F82FB1" w:rsidP="007D4670" w:rsidRDefault="00F82FB1" w14:paraId="39DDAA37" w14:textId="558343A6">
      <w:pPr>
        <w:pStyle w:val="BodyText"/>
      </w:pPr>
      <w:r w:rsidRPr="5B23DA16">
        <w:rPr>
          <w:b/>
          <w:bCs/>
        </w:rPr>
        <w:t>Group ID</w:t>
      </w:r>
      <w:r>
        <w:t>:</w:t>
      </w:r>
      <w:r w:rsidR="000328BB">
        <w:tab/>
      </w:r>
      <w:r w:rsidR="040F084E">
        <w:t>Breakout Room 4</w:t>
      </w:r>
    </w:p>
    <w:p w:rsidRPr="00DB3493" w:rsidR="00F82FB1" w:rsidP="00F82FB1" w:rsidRDefault="00F82FB1" w14:paraId="07D7D268" w14:textId="77777777">
      <w:pPr>
        <w:pStyle w:val="BodyText"/>
      </w:pPr>
      <w:r>
        <w:t>Complete the table below to assign a role to each team member.  If you have only 3 people, combine Speaker &amp; Reflector.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035"/>
        <w:gridCol w:w="3983"/>
      </w:tblGrid>
      <w:tr w:rsidRPr="000C207D" w:rsidR="000C207D" w:rsidTr="1E725F7C" w14:paraId="6F9FB94E" w14:textId="77777777">
        <w:tc>
          <w:tcPr>
            <w:tcW w:w="5035" w:type="dxa"/>
          </w:tcPr>
          <w:p w:rsidRPr="00E20963" w:rsidR="000C207D" w:rsidP="00E20963" w:rsidRDefault="00DB3493" w14:paraId="56E09DF1" w14:textId="77777777">
            <w:pPr>
              <w:pStyle w:val="BodyText"/>
              <w:rPr>
                <w:b/>
                <w:bCs/>
              </w:rPr>
            </w:pPr>
            <w:r w:rsidRPr="00E20963">
              <w:rPr>
                <w:b/>
                <w:bCs/>
              </w:rPr>
              <w:t xml:space="preserve">Team </w:t>
            </w:r>
            <w:r w:rsidRPr="00E20963" w:rsidR="000C207D">
              <w:rPr>
                <w:b/>
                <w:bCs/>
              </w:rPr>
              <w:t>Role</w:t>
            </w:r>
          </w:p>
        </w:tc>
        <w:tc>
          <w:tcPr>
            <w:tcW w:w="3983" w:type="dxa"/>
          </w:tcPr>
          <w:p w:rsidRPr="00E20963" w:rsidR="000C207D" w:rsidP="00E20963" w:rsidRDefault="00DB3493" w14:paraId="02180C62" w14:textId="77777777">
            <w:pPr>
              <w:pStyle w:val="BodyText"/>
              <w:rPr>
                <w:b/>
                <w:bCs/>
              </w:rPr>
            </w:pPr>
            <w:r w:rsidRPr="00E20963">
              <w:rPr>
                <w:b/>
                <w:bCs/>
              </w:rPr>
              <w:t xml:space="preserve">Team Member </w:t>
            </w:r>
            <w:r w:rsidRPr="00E20963" w:rsidR="000C207D">
              <w:rPr>
                <w:b/>
                <w:bCs/>
              </w:rPr>
              <w:t>Name</w:t>
            </w:r>
          </w:p>
        </w:tc>
      </w:tr>
      <w:tr w:rsidRPr="000C207D" w:rsidR="000C207D" w:rsidTr="1E725F7C" w14:paraId="448DEFAD" w14:textId="77777777">
        <w:tc>
          <w:tcPr>
            <w:tcW w:w="5035" w:type="dxa"/>
          </w:tcPr>
          <w:p w:rsidRPr="00E20963" w:rsidR="000C207D" w:rsidP="00E20963" w:rsidRDefault="002D53E3" w14:paraId="5D94DDE5" w14:textId="77777777">
            <w:pPr>
              <w:pStyle w:val="BodyText"/>
            </w:pPr>
            <w:r w:rsidRPr="00E20963">
              <w:rPr>
                <w:b/>
                <w:bCs/>
              </w:rPr>
              <w:t>Recorder</w:t>
            </w:r>
            <w:r w:rsidRPr="00E20963">
              <w:t>: records all answers &amp; questions, and provides copies to team &amp; facilitator</w:t>
            </w:r>
          </w:p>
        </w:tc>
        <w:tc>
          <w:tcPr>
            <w:tcW w:w="3983" w:type="dxa"/>
          </w:tcPr>
          <w:p w:rsidRPr="00E20963" w:rsidR="000C207D" w:rsidP="00E20963" w:rsidRDefault="6A007907" w14:paraId="33119500" w14:textId="05409BC1">
            <w:pPr>
              <w:pStyle w:val="BodyText"/>
            </w:pPr>
            <w:r>
              <w:t>Peter James M</w:t>
            </w:r>
            <w:r w:rsidR="035F0588">
              <w:t>a</w:t>
            </w:r>
            <w:r>
              <w:t>ngelsdorf</w:t>
            </w:r>
            <w:r w:rsidR="003022CE">
              <w:br/>
            </w:r>
            <w:hyperlink w:history="1" r:id="rId11">
              <w:r w:rsidRPr="00545BEC" w:rsidR="000C670C">
                <w:rPr>
                  <w:rStyle w:val="Hyperlink"/>
                </w:rPr>
                <w:t>pjm349@drexel.edu</w:t>
              </w:r>
            </w:hyperlink>
          </w:p>
        </w:tc>
      </w:tr>
      <w:tr w:rsidRPr="000C207D" w:rsidR="000C207D" w:rsidTr="1E725F7C" w14:paraId="00B56B97" w14:textId="77777777">
        <w:tc>
          <w:tcPr>
            <w:tcW w:w="5035" w:type="dxa"/>
          </w:tcPr>
          <w:p w:rsidRPr="00E20963" w:rsidR="000C207D" w:rsidP="00E20963" w:rsidRDefault="002D53E3" w14:paraId="14308F0D" w14:textId="0359004F">
            <w:pPr>
              <w:pStyle w:val="BodyText"/>
            </w:pPr>
            <w:r w:rsidRPr="00E20963">
              <w:rPr>
                <w:b/>
                <w:bCs/>
              </w:rPr>
              <w:t>Speaker</w:t>
            </w:r>
            <w:r w:rsidRPr="00E20963">
              <w:t xml:space="preserve">: </w:t>
            </w:r>
            <w:r w:rsidRPr="00E20963" w:rsidR="00276F2A">
              <w:t xml:space="preserve">presents answers to the class and </w:t>
            </w:r>
            <w:r w:rsidRPr="00E20963">
              <w:t>talks to facilitator</w:t>
            </w:r>
            <w:r w:rsidRPr="00E20963" w:rsidR="00276F2A">
              <w:t xml:space="preserve"> for the team</w:t>
            </w:r>
          </w:p>
        </w:tc>
        <w:tc>
          <w:tcPr>
            <w:tcW w:w="3983" w:type="dxa"/>
          </w:tcPr>
          <w:p w:rsidRPr="00E20963" w:rsidR="000C670C" w:rsidP="000C670C" w:rsidRDefault="53AEC480" w14:paraId="25EC98FA" w14:textId="3E47351B">
            <w:pPr>
              <w:pStyle w:val="BodyText"/>
            </w:pPr>
            <w:r>
              <w:t>Hoang Nguyen</w:t>
            </w:r>
            <w:r w:rsidR="000C207D">
              <w:br/>
            </w:r>
            <w:hyperlink w:history="1" r:id="rId12">
              <w:r w:rsidRPr="00545BEC" w:rsidR="000C670C">
                <w:rPr>
                  <w:rStyle w:val="Hyperlink"/>
                </w:rPr>
                <w:t>hn374@drexel.edu</w:t>
              </w:r>
            </w:hyperlink>
          </w:p>
        </w:tc>
      </w:tr>
      <w:tr w:rsidRPr="000C207D" w:rsidR="000C207D" w:rsidTr="1E725F7C" w14:paraId="3C1E6BB1" w14:textId="77777777">
        <w:tc>
          <w:tcPr>
            <w:tcW w:w="5035" w:type="dxa"/>
          </w:tcPr>
          <w:p w:rsidRPr="00E20963" w:rsidR="000C207D" w:rsidP="00E20963" w:rsidRDefault="002D53E3" w14:paraId="4AED3F3F" w14:textId="77777777">
            <w:pPr>
              <w:pStyle w:val="BodyText"/>
            </w:pPr>
            <w:r w:rsidRPr="00E20963">
              <w:rPr>
                <w:b/>
                <w:bCs/>
              </w:rPr>
              <w:t>Manager</w:t>
            </w:r>
            <w:r w:rsidRPr="00E20963">
              <w:t>: keeps track of time and makes sure everyone contributes appropriately</w:t>
            </w:r>
          </w:p>
        </w:tc>
        <w:tc>
          <w:tcPr>
            <w:tcW w:w="3983" w:type="dxa"/>
          </w:tcPr>
          <w:p w:rsidRPr="00E20963" w:rsidR="000C207D" w:rsidP="00E20963" w:rsidRDefault="4A7A3DFB" w14:paraId="0AA020FE" w14:textId="482539A8">
            <w:pPr>
              <w:pStyle w:val="BodyText"/>
            </w:pPr>
            <w:r>
              <w:t>Michael Martin</w:t>
            </w:r>
            <w:r w:rsidR="003022CE">
              <w:br/>
            </w:r>
            <w:hyperlink w:history="1" r:id="rId13">
              <w:r w:rsidRPr="00545BEC" w:rsidR="000C670C">
                <w:rPr>
                  <w:rStyle w:val="Hyperlink"/>
                </w:rPr>
                <w:t>mjm682@drexel.edu</w:t>
              </w:r>
            </w:hyperlink>
          </w:p>
        </w:tc>
      </w:tr>
      <w:tr w:rsidRPr="000C207D" w:rsidR="000C207D" w:rsidTr="1E725F7C" w14:paraId="558C63EB" w14:textId="77777777">
        <w:tc>
          <w:tcPr>
            <w:tcW w:w="5035" w:type="dxa"/>
          </w:tcPr>
          <w:p w:rsidRPr="00E20963" w:rsidR="000C207D" w:rsidP="00E20963" w:rsidRDefault="002D53E3" w14:paraId="761640B6" w14:textId="77777777">
            <w:pPr>
              <w:pStyle w:val="BodyText"/>
            </w:pPr>
            <w:r w:rsidRPr="00E20963">
              <w:rPr>
                <w:b/>
                <w:bCs/>
              </w:rPr>
              <w:t>Reflector</w:t>
            </w:r>
            <w:r w:rsidRPr="00E20963">
              <w:t>: considers how the team could work and learn more effectively</w:t>
            </w:r>
          </w:p>
        </w:tc>
        <w:tc>
          <w:tcPr>
            <w:tcW w:w="3983" w:type="dxa"/>
          </w:tcPr>
          <w:p w:rsidRPr="00E20963" w:rsidR="000C207D" w:rsidP="00E20963" w:rsidRDefault="059928BA" w14:paraId="4EBD7709" w14:textId="5299041C">
            <w:pPr>
              <w:pStyle w:val="BodyText"/>
            </w:pPr>
            <w:r>
              <w:t>Jason Ngo</w:t>
            </w:r>
            <w:r w:rsidR="000C670C">
              <w:br/>
            </w:r>
            <w:hyperlink w:history="1" r:id="rId14">
              <w:r w:rsidRPr="00545BEC" w:rsidR="000C670C">
                <w:rPr>
                  <w:rStyle w:val="Hyperlink"/>
                </w:rPr>
                <w:t>jn567@drexel.edu</w:t>
              </w:r>
            </w:hyperlink>
          </w:p>
        </w:tc>
      </w:tr>
      <w:tr w:rsidRPr="000C207D" w:rsidR="003B6C54" w:rsidTr="1E725F7C" w14:paraId="087AA693" w14:textId="77777777">
        <w:tc>
          <w:tcPr>
            <w:tcW w:w="5035" w:type="dxa"/>
          </w:tcPr>
          <w:p w:rsidRPr="00E20963" w:rsidR="003B6C54" w:rsidP="00E20963" w:rsidRDefault="003B6C54" w14:paraId="05E20B70" w14:textId="77777777">
            <w:pPr>
              <w:pStyle w:val="BodyText"/>
              <w:rPr>
                <w:b/>
                <w:bCs/>
              </w:rPr>
            </w:pPr>
            <w:r w:rsidRPr="00E20963">
              <w:rPr>
                <w:b/>
                <w:bCs/>
              </w:rPr>
              <w:t>Participant</w:t>
            </w:r>
          </w:p>
        </w:tc>
        <w:tc>
          <w:tcPr>
            <w:tcW w:w="3983" w:type="dxa"/>
          </w:tcPr>
          <w:p w:rsidRPr="00E20963" w:rsidR="003B6C54" w:rsidP="00E20963" w:rsidRDefault="6D2E0CB3" w14:paraId="4BDD6BBA" w14:textId="54DA1FCA">
            <w:pPr>
              <w:pStyle w:val="BodyText"/>
            </w:pPr>
            <w:proofErr w:type="spellStart"/>
            <w:r>
              <w:t>Zohair</w:t>
            </w:r>
            <w:proofErr w:type="spellEnd"/>
            <w:r>
              <w:t>-Ul Hasan</w:t>
            </w:r>
            <w:r w:rsidR="000C670C">
              <w:br/>
            </w:r>
            <w:hyperlink w:history="1" r:id="rId15">
              <w:r w:rsidRPr="00545BEC" w:rsidR="00CF6AFB">
                <w:rPr>
                  <w:rStyle w:val="Hyperlink"/>
                </w:rPr>
                <w:t>zh393@drexel.edu</w:t>
              </w:r>
            </w:hyperlink>
          </w:p>
        </w:tc>
      </w:tr>
      <w:tr w:rsidRPr="000C207D" w:rsidR="003B6C54" w:rsidTr="1E725F7C" w14:paraId="418673F9" w14:textId="77777777">
        <w:tc>
          <w:tcPr>
            <w:tcW w:w="5035" w:type="dxa"/>
          </w:tcPr>
          <w:p w:rsidRPr="00E20963" w:rsidR="003B6C54" w:rsidP="00E20963" w:rsidRDefault="003B6C54" w14:paraId="64550D5F" w14:textId="77777777">
            <w:pPr>
              <w:pStyle w:val="BodyText"/>
              <w:rPr>
                <w:b/>
                <w:bCs/>
              </w:rPr>
            </w:pPr>
            <w:r w:rsidRPr="00E20963">
              <w:rPr>
                <w:b/>
                <w:bCs/>
              </w:rPr>
              <w:t>Participant</w:t>
            </w:r>
          </w:p>
        </w:tc>
        <w:tc>
          <w:tcPr>
            <w:tcW w:w="3983" w:type="dxa"/>
          </w:tcPr>
          <w:p w:rsidRPr="00E20963" w:rsidR="000328BB" w:rsidP="000328BB" w:rsidRDefault="7BB1A5FD" w14:paraId="2DEEE9A7" w14:textId="5044AE12">
            <w:pPr>
              <w:pStyle w:val="BodyText"/>
            </w:pPr>
            <w:r>
              <w:t>Charles Porter</w:t>
            </w:r>
            <w:r w:rsidR="00CF6AFB">
              <w:br/>
            </w:r>
            <w:hyperlink w:history="1" r:id="rId16">
              <w:r w:rsidRPr="00545BEC" w:rsidR="000328BB">
                <w:rPr>
                  <w:rStyle w:val="Hyperlink"/>
                </w:rPr>
                <w:t>cap399@drexel.edu</w:t>
              </w:r>
            </w:hyperlink>
          </w:p>
        </w:tc>
      </w:tr>
    </w:tbl>
    <w:p w:rsidR="000C207D" w:rsidP="000C207D" w:rsidRDefault="000C207D" w14:paraId="5E1BFC29" w14:textId="77777777">
      <w:pPr>
        <w:pStyle w:val="BodyText"/>
      </w:pPr>
    </w:p>
    <w:p w:rsidR="00DB3493" w:rsidP="00DB3493" w:rsidRDefault="00DB3493" w14:paraId="72A58F87" w14:textId="77777777">
      <w:pPr>
        <w:pStyle w:val="BodyText"/>
      </w:pPr>
      <w:r>
        <w:t>Reminders:</w:t>
      </w:r>
    </w:p>
    <w:p w:rsidR="00DB3493" w:rsidP="00E20963" w:rsidRDefault="00DB3493" w14:paraId="548017B1" w14:textId="6ED1A4A9">
      <w:pPr>
        <w:pStyle w:val="ListNumber"/>
      </w:pPr>
      <w:r>
        <w:t xml:space="preserve">1. </w:t>
      </w:r>
      <w:r w:rsidR="0007182A">
        <w:t>Record</w:t>
      </w:r>
      <w:r>
        <w:t xml:space="preserve"> the time whenever your team starts a new section or question.</w:t>
      </w:r>
    </w:p>
    <w:p w:rsidR="00DB3493" w:rsidP="00E20963" w:rsidRDefault="00DB3493" w14:paraId="5119BFA3" w14:textId="7DF06C6F">
      <w:pPr>
        <w:pStyle w:val="ListNumber"/>
      </w:pPr>
      <w:r>
        <w:t xml:space="preserve">2. Write </w:t>
      </w:r>
      <w:r w:rsidR="00A252CE">
        <w:t>clearly</w:t>
      </w:r>
      <w:r w:rsidR="007F30DC">
        <w:t xml:space="preserve"> and with enough detail </w:t>
      </w:r>
      <w:r>
        <w:t>that your responses</w:t>
      </w:r>
      <w:r w:rsidR="007F30DC">
        <w:t xml:space="preserve"> can be easily understood.</w:t>
      </w:r>
    </w:p>
    <w:p w:rsidRPr="000C207D" w:rsidR="003C5095" w:rsidP="00DB3493" w:rsidRDefault="003C5095" w14:paraId="63D99DFD" w14:textId="77777777">
      <w:pPr>
        <w:pStyle w:val="BodyText"/>
      </w:pPr>
    </w:p>
    <w:p w:rsidR="000328BB" w:rsidRDefault="000328BB" w14:paraId="6A527A43" w14:textId="77777777">
      <w:pPr>
        <w:rPr>
          <w:b/>
          <w:kern w:val="28"/>
          <w:sz w:val="28"/>
        </w:rPr>
      </w:pPr>
      <w:r>
        <w:br w:type="page"/>
      </w:r>
    </w:p>
    <w:p w:rsidR="00395607" w:rsidP="00395607" w:rsidRDefault="003C5095" w14:paraId="2E8EE195" w14:textId="44CF934B">
      <w:pPr>
        <w:pStyle w:val="Heading2"/>
      </w:pPr>
      <w:r>
        <w:t xml:space="preserve">A. </w:t>
      </w:r>
      <w:r w:rsidR="00E20963">
        <w:t>Guided Tour: Sugar Lab</w:t>
      </w:r>
      <w:r w:rsidR="00643241">
        <w:t>s</w:t>
      </w:r>
      <w:r>
        <w:tab/>
      </w:r>
      <w:r>
        <w:tab/>
      </w:r>
      <w:r>
        <w:t>Start time:</w:t>
      </w:r>
      <w:r w:rsidR="0BA1013B">
        <w:t xml:space="preserve"> 2022-01-05T11:00:00-04:00</w:t>
      </w:r>
    </w:p>
    <w:p w:rsidR="00643241" w:rsidP="006E2C49" w:rsidRDefault="006E2C49" w14:paraId="475B3776" w14:textId="77777777">
      <w:pPr>
        <w:pStyle w:val="BodyText"/>
      </w:pPr>
      <w:r w:rsidRPr="00E20963">
        <w:t>In the sections that follow, you will answer questions and to make observations. Record your responses in this document as you work.</w:t>
      </w:r>
    </w:p>
    <w:p w:rsidR="006E2C49" w:rsidP="006E2C49" w:rsidRDefault="006E2C49" w14:paraId="164B1EF7" w14:textId="09597146">
      <w:pPr>
        <w:pStyle w:val="BodyText"/>
      </w:pPr>
      <w:r w:rsidRPr="00E20963">
        <w:t xml:space="preserve"> </w:t>
      </w:r>
    </w:p>
    <w:p w:rsidRPr="00E20963" w:rsidR="006E2C49" w:rsidP="006E2C49" w:rsidRDefault="00643241" w14:paraId="349FD53D" w14:textId="754F96CF">
      <w:pPr>
        <w:pStyle w:val="BodyText"/>
      </w:pPr>
      <w:r>
        <w:rPr>
          <w:b/>
          <w:bCs/>
        </w:rPr>
        <w:t>Starting</w:t>
      </w:r>
      <w:r w:rsidRPr="006E2C49" w:rsidR="006E2C49">
        <w:rPr>
          <w:b/>
          <w:bCs/>
        </w:rPr>
        <w:t xml:space="preserve"> points</w:t>
      </w:r>
      <w:r w:rsidR="006E2C49">
        <w:t xml:space="preserve"> – Listed below are several important </w:t>
      </w:r>
      <w:r>
        <w:t>starting</w:t>
      </w:r>
      <w:r w:rsidR="006E2C49">
        <w:t xml:space="preserve"> points </w:t>
      </w:r>
      <w:r>
        <w:t>for</w:t>
      </w:r>
      <w:r w:rsidR="006E2C49">
        <w:t xml:space="preserve"> the Sugar Labs project.  Take a quick look at each and then discuss the questions below.</w:t>
      </w:r>
    </w:p>
    <w:p w:rsidRPr="00E20963" w:rsidR="00E20963" w:rsidP="006E2C49" w:rsidRDefault="007D4670" w14:paraId="048DD900" w14:textId="6E02BC03">
      <w:pPr>
        <w:pStyle w:val="ListBullet"/>
      </w:pPr>
      <w:hyperlink w:history="1" r:id="rId17">
        <w:r w:rsidRPr="00E20963" w:rsidR="00E20963">
          <w:rPr>
            <w:color w:val="0000FF" w:themeColor="hyperlink"/>
            <w:u w:val="single"/>
          </w:rPr>
          <w:t>http://sugarlabs.org/</w:t>
        </w:r>
      </w:hyperlink>
    </w:p>
    <w:p w:rsidR="00E20963" w:rsidP="006E2C49" w:rsidRDefault="007D4670" w14:paraId="50CA8B66" w14:textId="1301FFD5">
      <w:pPr>
        <w:pStyle w:val="ListBullet"/>
      </w:pPr>
      <w:hyperlink w:history="1" r:id="rId18">
        <w:r w:rsidRPr="00E20963" w:rsidR="00E20963">
          <w:rPr>
            <w:color w:val="0000FF" w:themeColor="hyperlink"/>
            <w:u w:val="single"/>
          </w:rPr>
          <w:t>https://wiki.sugarlabs.org/go/Welcome_to_the_Sugar_Labs_wiki</w:t>
        </w:r>
      </w:hyperlink>
      <w:r w:rsidRPr="00E20963" w:rsidR="00E20963">
        <w:t xml:space="preserve"> </w:t>
      </w:r>
    </w:p>
    <w:p w:rsidR="006E2C49" w:rsidP="006E2C49" w:rsidRDefault="007D4670" w14:paraId="4EC046A6" w14:textId="6ADE525D">
      <w:pPr>
        <w:pStyle w:val="ListBullet"/>
      </w:pPr>
      <w:hyperlink w:history="1" r:id="rId19">
        <w:r w:rsidRPr="006E2C49" w:rsidR="006E2C49">
          <w:rPr>
            <w:rStyle w:val="Hyperlink"/>
          </w:rPr>
          <w:t>https://github.com/sugarlabs</w:t>
        </w:r>
      </w:hyperlink>
    </w:p>
    <w:p w:rsidR="006E2C49" w:rsidP="006E2C49" w:rsidRDefault="007D4670" w14:paraId="6E0AAC33" w14:textId="061D73C1">
      <w:pPr>
        <w:pStyle w:val="ListBullet"/>
      </w:pPr>
      <w:hyperlink r:id="rId20">
        <w:r w:rsidRPr="5B23DA16" w:rsidR="006E2C49">
          <w:rPr>
            <w:rStyle w:val="Hyperlink"/>
          </w:rPr>
          <w:t>https://github.com/sugarlabs/sugar-docs</w:t>
        </w:r>
      </w:hyperlink>
    </w:p>
    <w:p w:rsidR="5B23DA16" w:rsidP="5B23DA16" w:rsidRDefault="5B23DA16" w14:paraId="5E83093A" w14:textId="3A3A3ADA">
      <w:pPr>
        <w:pStyle w:val="BodyText"/>
      </w:pPr>
    </w:p>
    <w:p w:rsidR="006E2C49" w:rsidP="006E2C49" w:rsidRDefault="006E2C49" w14:paraId="32EE5F06" w14:textId="491C10A0">
      <w:pPr>
        <w:pStyle w:val="BodyText"/>
      </w:pPr>
      <w:r>
        <w:t>Answer the following questions:</w:t>
      </w:r>
    </w:p>
    <w:p w:rsidR="006E2C49" w:rsidP="006E2C49" w:rsidRDefault="006E2C49" w14:paraId="54B696ED" w14:textId="6294373B">
      <w:pPr>
        <w:pStyle w:val="BodyText"/>
        <w:numPr>
          <w:ilvl w:val="0"/>
          <w:numId w:val="34"/>
        </w:numPr>
      </w:pPr>
      <w:r>
        <w:t xml:space="preserve">Which of the links above would be the best </w:t>
      </w:r>
      <w:r w:rsidR="00643241">
        <w:t>starting</w:t>
      </w:r>
      <w:r>
        <w:t xml:space="preserve"> point for someone interested in using Sugar?</w:t>
      </w:r>
      <w:r w:rsidR="009870C0">
        <w:t xml:space="preserve">  Why?</w:t>
      </w:r>
    </w:p>
    <w:p w:rsidR="006E2C49" w:rsidP="5B23DA16" w:rsidRDefault="10FEDD44" w14:paraId="6EA1694C" w14:textId="35E7F400">
      <w:pPr>
        <w:pStyle w:val="BodyText"/>
        <w:numPr>
          <w:ilvl w:val="0"/>
          <w:numId w:val="43"/>
        </w:numPr>
        <w:rPr>
          <w:szCs w:val="24"/>
        </w:rPr>
      </w:pPr>
      <w:r w:rsidRPr="5B23DA16">
        <w:rPr>
          <w:szCs w:val="24"/>
        </w:rPr>
        <w:t xml:space="preserve">The </w:t>
      </w:r>
      <w:hyperlink r:id="rId21">
        <w:r w:rsidRPr="5B23DA16">
          <w:rPr>
            <w:rStyle w:val="Hyperlink"/>
            <w:szCs w:val="24"/>
          </w:rPr>
          <w:t>Main Website</w:t>
        </w:r>
      </w:hyperlink>
      <w:r w:rsidRPr="5B23DA16">
        <w:rPr>
          <w:szCs w:val="24"/>
        </w:rPr>
        <w:t xml:space="preserve"> is the best place to start, with a friendly introduction to the project, with general overview of what the software is. A link to demo the software, with installation and testing is readily available from this site.</w:t>
      </w:r>
    </w:p>
    <w:p w:rsidR="006E2C49" w:rsidP="006E2C49" w:rsidRDefault="006E2C49" w14:paraId="3FC0F246" w14:textId="6404B923">
      <w:pPr>
        <w:pStyle w:val="BodyText"/>
        <w:numPr>
          <w:ilvl w:val="0"/>
          <w:numId w:val="34"/>
        </w:numPr>
      </w:pPr>
      <w:r>
        <w:t>Which of the links above would be the best starting point for someone interested in contributing to Sugar?</w:t>
      </w:r>
      <w:r w:rsidR="009870C0">
        <w:t xml:space="preserve">  Why?</w:t>
      </w:r>
    </w:p>
    <w:p w:rsidR="32309CCD" w:rsidP="5B23DA16" w:rsidRDefault="32309CCD" w14:paraId="3D29154B" w14:textId="78852656">
      <w:pPr>
        <w:pStyle w:val="BodyText"/>
        <w:numPr>
          <w:ilvl w:val="0"/>
          <w:numId w:val="42"/>
        </w:numPr>
        <w:rPr>
          <w:szCs w:val="24"/>
        </w:rPr>
      </w:pPr>
      <w:r w:rsidRPr="5B23DA16">
        <w:rPr>
          <w:szCs w:val="24"/>
        </w:rPr>
        <w:t xml:space="preserve">The Next Three Links are best for contributors. The </w:t>
      </w:r>
      <w:hyperlink r:id="rId22">
        <w:r w:rsidRPr="5B23DA16">
          <w:rPr>
            <w:rStyle w:val="Hyperlink"/>
            <w:szCs w:val="24"/>
          </w:rPr>
          <w:t>Wiki</w:t>
        </w:r>
      </w:hyperlink>
      <w:r w:rsidRPr="5B23DA16">
        <w:rPr>
          <w:szCs w:val="24"/>
        </w:rPr>
        <w:t xml:space="preserve"> is best at integrating people into the community, the </w:t>
      </w:r>
      <w:hyperlink r:id="rId23">
        <w:r w:rsidRPr="5B23DA16">
          <w:rPr>
            <w:rStyle w:val="Hyperlink"/>
            <w:szCs w:val="24"/>
          </w:rPr>
          <w:t>Sugar Docs</w:t>
        </w:r>
      </w:hyperlink>
      <w:r w:rsidRPr="5B23DA16">
        <w:rPr>
          <w:szCs w:val="24"/>
        </w:rPr>
        <w:t xml:space="preserve"> links to all the documents which are more technica</w:t>
      </w:r>
      <w:r w:rsidRPr="5B23DA16" w:rsidR="560A58D9">
        <w:rPr>
          <w:szCs w:val="24"/>
        </w:rPr>
        <w:t xml:space="preserve">l, and the </w:t>
      </w:r>
      <w:hyperlink r:id="rId24">
        <w:r w:rsidRPr="5B23DA16" w:rsidR="560A58D9">
          <w:rPr>
            <w:rStyle w:val="Hyperlink"/>
            <w:szCs w:val="24"/>
          </w:rPr>
          <w:t>Main GitHub Page</w:t>
        </w:r>
      </w:hyperlink>
      <w:r w:rsidRPr="5B23DA16" w:rsidR="560A58D9">
        <w:rPr>
          <w:szCs w:val="24"/>
        </w:rPr>
        <w:t xml:space="preserve"> links to all the projects under the sugar name.</w:t>
      </w:r>
    </w:p>
    <w:p w:rsidR="006E2C49" w:rsidP="006E2C49" w:rsidRDefault="006E2C49" w14:paraId="64B5ABD5" w14:textId="288DE438">
      <w:pPr>
        <w:pStyle w:val="BodyText"/>
      </w:pPr>
    </w:p>
    <w:p w:rsidRPr="00E20963" w:rsidR="00E20963" w:rsidP="00E20963" w:rsidRDefault="00E20963" w14:paraId="4D5BE866" w14:textId="0E6A8295">
      <w:pPr>
        <w:pStyle w:val="BodyText"/>
      </w:pPr>
      <w:r w:rsidRPr="00E20963">
        <w:rPr>
          <w:b/>
          <w:bCs/>
        </w:rPr>
        <w:t>Contributions --</w:t>
      </w:r>
      <w:r w:rsidRPr="00E20963">
        <w:t xml:space="preserve"> Read the </w:t>
      </w:r>
      <w:hyperlink w:history="1" r:id="rId25">
        <w:r w:rsidRPr="00E20963">
          <w:rPr>
            <w:color w:val="0000FF" w:themeColor="hyperlink"/>
            <w:u w:val="single"/>
          </w:rPr>
          <w:t>Getting Involved</w:t>
        </w:r>
      </w:hyperlink>
      <w:r w:rsidRPr="00E20963">
        <w:t xml:space="preserve"> page which describes the roles of various contributors to Sugar</w:t>
      </w:r>
      <w:r w:rsidR="00E8722A">
        <w:t xml:space="preserve"> </w:t>
      </w:r>
      <w:r w:rsidRPr="00E20963">
        <w:t>Labs. Note that there are a variety of different types of contributions that may be made by people in different roles. Answer the following questions:</w:t>
      </w:r>
    </w:p>
    <w:p w:rsidRPr="0090258C" w:rsidR="0090258C" w:rsidP="5B23DA16" w:rsidRDefault="00E20963" w14:paraId="063F71A7" w14:textId="08BFBCE7">
      <w:pPr>
        <w:pStyle w:val="BodyText"/>
        <w:numPr>
          <w:ilvl w:val="0"/>
          <w:numId w:val="29"/>
        </w:numPr>
        <w:rPr>
          <w:szCs w:val="24"/>
        </w:rPr>
      </w:pPr>
      <w:r>
        <w:t>What roles do you think would be most applicable for a new participant?</w:t>
      </w:r>
    </w:p>
    <w:p w:rsidRPr="0090258C" w:rsidR="0090258C" w:rsidP="5B23DA16" w:rsidRDefault="7B20528C" w14:paraId="059FEE56" w14:textId="3B47CC2F">
      <w:pPr>
        <w:pStyle w:val="BodyText"/>
        <w:numPr>
          <w:ilvl w:val="0"/>
          <w:numId w:val="40"/>
        </w:numPr>
        <w:rPr>
          <w:szCs w:val="24"/>
        </w:rPr>
      </w:pPr>
      <w:r w:rsidRPr="5B23DA16">
        <w:rPr>
          <w:szCs w:val="24"/>
        </w:rPr>
        <w:t xml:space="preserve">The </w:t>
      </w:r>
      <w:hyperlink w:anchor="Content_Writer" r:id="rId26">
        <w:r w:rsidRPr="5B23DA16">
          <w:rPr>
            <w:rStyle w:val="Hyperlink"/>
            <w:szCs w:val="24"/>
          </w:rPr>
          <w:t>Content Writer</w:t>
        </w:r>
      </w:hyperlink>
      <w:r w:rsidRPr="5B23DA16">
        <w:rPr>
          <w:szCs w:val="24"/>
        </w:rPr>
        <w:t xml:space="preserve"> would be best, as they are more focused on reading and editing the documentation</w:t>
      </w:r>
      <w:r w:rsidRPr="5B23DA16" w:rsidR="3AFAFE5D">
        <w:rPr>
          <w:szCs w:val="24"/>
        </w:rPr>
        <w:t>/wiki</w:t>
      </w:r>
      <w:r w:rsidRPr="5B23DA16">
        <w:rPr>
          <w:szCs w:val="24"/>
        </w:rPr>
        <w:t xml:space="preserve">. </w:t>
      </w:r>
      <w:r w:rsidRPr="5B23DA16" w:rsidR="6DB127EF">
        <w:rPr>
          <w:szCs w:val="24"/>
        </w:rPr>
        <w:t xml:space="preserve">For people who </w:t>
      </w:r>
      <w:r w:rsidRPr="5B23DA16" w:rsidR="6C585B8C">
        <w:rPr>
          <w:szCs w:val="24"/>
        </w:rPr>
        <w:t>are not familiar with the project at all.</w:t>
      </w:r>
    </w:p>
    <w:p w:rsidR="00E20963" w:rsidP="0090258C" w:rsidRDefault="00E20963" w14:paraId="51579FB1" w14:textId="63870141">
      <w:pPr>
        <w:pStyle w:val="BodyText"/>
        <w:numPr>
          <w:ilvl w:val="0"/>
          <w:numId w:val="29"/>
        </w:numPr>
      </w:pPr>
      <w:r>
        <w:t xml:space="preserve">What are the commonalities across roles? What are the differences? </w:t>
      </w:r>
    </w:p>
    <w:p w:rsidRPr="0090258C" w:rsidR="0090258C" w:rsidP="5B23DA16" w:rsidRDefault="6EFAB9BE" w14:paraId="4D47F44D" w14:textId="02C7B98B">
      <w:pPr>
        <w:pStyle w:val="BodyText"/>
        <w:numPr>
          <w:ilvl w:val="0"/>
          <w:numId w:val="41"/>
        </w:numPr>
        <w:rPr>
          <w:szCs w:val="24"/>
        </w:rPr>
      </w:pPr>
      <w:r>
        <w:t>All roles are about communication</w:t>
      </w:r>
      <w:r w:rsidR="0E047650">
        <w:t>, either culture-culture (translation), human-computer (developer), across mediums (designer), etcetera. The</w:t>
      </w:r>
      <w:r w:rsidR="623B1EFF">
        <w:t xml:space="preserve"> difference is in their day-day activities and general approaches. Developers edit code, Content Writers edit Markdown (Wiki Markup).</w:t>
      </w:r>
    </w:p>
    <w:p w:rsidRPr="00E20963" w:rsidR="00E20963" w:rsidP="0090258C" w:rsidRDefault="00E20963" w14:paraId="2996174E" w14:textId="77777777">
      <w:pPr>
        <w:pStyle w:val="BodyText"/>
      </w:pPr>
      <w:r w:rsidRPr="00E20963">
        <w:rPr>
          <w:b/>
          <w:bCs/>
        </w:rPr>
        <w:t>Tracker --</w:t>
      </w:r>
      <w:r w:rsidRPr="00E20963">
        <w:t xml:space="preserve"> An overview of the Sugar Labs bug tracker may be found </w:t>
      </w:r>
      <w:hyperlink w:history="1" r:id="rId27">
        <w:r w:rsidRPr="00E20963">
          <w:rPr>
            <w:color w:val="0000FF" w:themeColor="hyperlink"/>
            <w:u w:val="single"/>
          </w:rPr>
          <w:t>here</w:t>
        </w:r>
      </w:hyperlink>
      <w:r w:rsidRPr="00E20963">
        <w:t xml:space="preserve">. A specific query on the Sugar Labs bug tracker can be found </w:t>
      </w:r>
      <w:hyperlink w:history="1" r:id="rId28">
        <w:r w:rsidRPr="00E20963">
          <w:rPr>
            <w:color w:val="0000FF" w:themeColor="hyperlink"/>
            <w:u w:val="single"/>
          </w:rPr>
          <w:t>here</w:t>
        </w:r>
      </w:hyperlink>
      <w:r w:rsidRPr="00E20963">
        <w:t>. Based on reviewing these pages, do the following:</w:t>
      </w:r>
    </w:p>
    <w:p w:rsidR="0090258C" w:rsidP="0090258C" w:rsidRDefault="00E20963" w14:paraId="6CCC4C2B" w14:textId="77777777">
      <w:pPr>
        <w:pStyle w:val="BodyText"/>
        <w:numPr>
          <w:ilvl w:val="0"/>
          <w:numId w:val="28"/>
        </w:numPr>
      </w:pPr>
      <w:r w:rsidRPr="0090258C">
        <w:t>Describe the general process for submitting a bug.</w:t>
      </w:r>
    </w:p>
    <w:p w:rsidRPr="0090258C" w:rsidR="00E20963" w:rsidP="5B23DA16" w:rsidRDefault="00E20963" w14:paraId="7E08C22E" w14:textId="3372C1E3">
      <w:pPr>
        <w:pStyle w:val="BodyText"/>
        <w:numPr>
          <w:ilvl w:val="0"/>
          <w:numId w:val="39"/>
        </w:numPr>
        <w:rPr>
          <w:szCs w:val="24"/>
        </w:rPr>
      </w:pPr>
      <w:r>
        <w:t xml:space="preserve"> </w:t>
      </w:r>
      <w:r w:rsidR="4BF6B797">
        <w:t>The wiki page has a link to their GitHub page. GitHub is a developer platform for sharing code, talking about code, and facilitating the production of code. One of these features is GitHub Issues, a forum-like list of numbered items where developers propose and talk about some problem facing the project.</w:t>
      </w:r>
    </w:p>
    <w:p w:rsidR="00E20963" w:rsidP="0090258C" w:rsidRDefault="00E20963" w14:paraId="310E5D6A" w14:textId="74930175">
      <w:pPr>
        <w:pStyle w:val="BodyText"/>
        <w:numPr>
          <w:ilvl w:val="0"/>
          <w:numId w:val="28"/>
        </w:numPr>
      </w:pPr>
      <w:r>
        <w:t xml:space="preserve">Indicate the types/categories of tickets listed on this page as well as the information available for each ticket. </w:t>
      </w:r>
    </w:p>
    <w:p w:rsidR="582C1188" w:rsidP="5B23DA16" w:rsidRDefault="582C1188" w14:paraId="52ADCB20" w14:textId="50D77490">
      <w:pPr>
        <w:pStyle w:val="BodyText"/>
        <w:numPr>
          <w:ilvl w:val="0"/>
          <w:numId w:val="38"/>
        </w:numPr>
        <w:rPr>
          <w:szCs w:val="24"/>
        </w:rPr>
      </w:pPr>
      <w:r w:rsidRPr="5B23DA16">
        <w:rPr>
          <w:szCs w:val="24"/>
        </w:rPr>
        <w:t>Types: Defect, Enhancement, Task</w:t>
      </w:r>
    </w:p>
    <w:p w:rsidR="582C1188" w:rsidP="5B23DA16" w:rsidRDefault="582C1188" w14:paraId="0FFA6DE0" w14:textId="4704BCD2">
      <w:pPr>
        <w:pStyle w:val="BodyText"/>
        <w:numPr>
          <w:ilvl w:val="0"/>
          <w:numId w:val="38"/>
        </w:numPr>
        <w:rPr>
          <w:szCs w:val="24"/>
        </w:rPr>
      </w:pPr>
      <w:r w:rsidRPr="5B23DA16">
        <w:rPr>
          <w:szCs w:val="24"/>
        </w:rPr>
        <w:t xml:space="preserve">Categories/Labels: </w:t>
      </w:r>
      <w:r w:rsidRPr="5B23DA16" w:rsidR="0BFE6FAC">
        <w:rPr>
          <w:szCs w:val="24"/>
        </w:rPr>
        <w:t xml:space="preserve">“Good first issue”, “Issue-Documentation”, </w:t>
      </w:r>
      <w:proofErr w:type="spellStart"/>
      <w:r w:rsidRPr="5B23DA16" w:rsidR="0BFE6FAC">
        <w:rPr>
          <w:szCs w:val="24"/>
        </w:rPr>
        <w:t>Etc</w:t>
      </w:r>
      <w:proofErr w:type="spellEnd"/>
      <w:r w:rsidRPr="5B23DA16" w:rsidR="0BFE6FAC">
        <w:rPr>
          <w:szCs w:val="24"/>
        </w:rPr>
        <w:t xml:space="preserve"> (Labels on GitHub)</w:t>
      </w:r>
    </w:p>
    <w:p w:rsidR="582C1188" w:rsidP="5B23DA16" w:rsidRDefault="582C1188" w14:paraId="153E355F" w14:textId="081A0C9A">
      <w:pPr>
        <w:pStyle w:val="BodyText"/>
        <w:numPr>
          <w:ilvl w:val="0"/>
          <w:numId w:val="38"/>
        </w:numPr>
        <w:rPr>
          <w:szCs w:val="24"/>
        </w:rPr>
      </w:pPr>
      <w:r w:rsidRPr="5B23DA16">
        <w:rPr>
          <w:szCs w:val="24"/>
        </w:rPr>
        <w:t>Info: Ticket #, Summary, Status, Owner, Type, Priority, Milestone</w:t>
      </w:r>
    </w:p>
    <w:p w:rsidRPr="0090258C" w:rsidR="0090258C" w:rsidP="0090258C" w:rsidRDefault="0090258C" w14:paraId="46ABDED0" w14:textId="77777777">
      <w:pPr>
        <w:pStyle w:val="BodyText"/>
      </w:pPr>
    </w:p>
    <w:p w:rsidRPr="000C207D" w:rsidR="00936503" w:rsidP="00936503" w:rsidRDefault="00936503" w14:paraId="7199CF2D" w14:textId="77777777">
      <w:pPr>
        <w:pStyle w:val="Heading2"/>
      </w:pPr>
      <w:r w:rsidRPr="000C207D">
        <w:t xml:space="preserve">Report out </w:t>
      </w:r>
    </w:p>
    <w:p w:rsidR="00936503" w:rsidP="00936503" w:rsidRDefault="00936503" w14:paraId="34ADE03E" w14:textId="77777777">
      <w:pPr>
        <w:pStyle w:val="BodyText"/>
      </w:pPr>
      <w:r w:rsidRPr="003C5095">
        <w:t xml:space="preserve">The </w:t>
      </w:r>
      <w:r>
        <w:t>speaker will report out for the team.</w:t>
      </w:r>
    </w:p>
    <w:p w:rsidRPr="00E20963" w:rsidR="00936503" w:rsidP="00936503" w:rsidRDefault="00936503" w14:paraId="0D807DC6" w14:textId="77777777">
      <w:pPr>
        <w:pStyle w:val="BodyText"/>
      </w:pPr>
      <w:r w:rsidRPr="00E20963">
        <w:t xml:space="preserve"> </w:t>
      </w:r>
    </w:p>
    <w:p w:rsidR="000328BB" w:rsidRDefault="000328BB" w14:paraId="4012B1B9" w14:textId="77777777">
      <w:pPr>
        <w:rPr>
          <w:b/>
          <w:kern w:val="28"/>
          <w:sz w:val="28"/>
        </w:rPr>
      </w:pPr>
      <w:r>
        <w:br w:type="page"/>
      </w:r>
    </w:p>
    <w:p w:rsidR="00936503" w:rsidP="00936503" w:rsidRDefault="00936503" w14:paraId="1565C0D7" w14:textId="79294A42">
      <w:pPr>
        <w:pStyle w:val="Heading2"/>
      </w:pPr>
      <w:r>
        <w:t>B. Guided Tour: Sugar Labs</w:t>
      </w:r>
      <w:r>
        <w:tab/>
      </w:r>
      <w:r>
        <w:tab/>
      </w:r>
      <w:r>
        <w:t>Start time:</w:t>
      </w:r>
      <w:r w:rsidR="4A899337">
        <w:t xml:space="preserve"> 2022-01-05T11:15:00-04:00</w:t>
      </w:r>
    </w:p>
    <w:p w:rsidRPr="00E20963" w:rsidR="00E20963" w:rsidP="0090258C" w:rsidRDefault="00E20963" w14:paraId="0F228B58" w14:textId="77777777">
      <w:pPr>
        <w:pStyle w:val="BodyText"/>
      </w:pPr>
      <w:r w:rsidRPr="00E20963">
        <w:rPr>
          <w:b/>
          <w:bCs/>
        </w:rPr>
        <w:t>Repository --</w:t>
      </w:r>
      <w:r w:rsidRPr="00E20963">
        <w:t xml:space="preserve"> </w:t>
      </w:r>
      <w:hyperlink w:history="1" r:id="rId29">
        <w:r w:rsidRPr="00E20963">
          <w:rPr>
            <w:color w:val="0000FF" w:themeColor="hyperlink"/>
            <w:u w:val="single"/>
          </w:rPr>
          <w:t>https://github.com/sugarlabs/sugar/</w:t>
        </w:r>
      </w:hyperlink>
      <w:r w:rsidRPr="00E20963">
        <w:t xml:space="preserve"> Click the "Commits" link and determine the date of last commit (an update of the repository). </w:t>
      </w:r>
    </w:p>
    <w:p w:rsidR="00E20963" w:rsidP="0090258C" w:rsidRDefault="00E20963" w14:paraId="3B486EA9" w14:textId="66F054E4">
      <w:pPr>
        <w:pStyle w:val="BodyText"/>
        <w:numPr>
          <w:ilvl w:val="0"/>
          <w:numId w:val="30"/>
        </w:numPr>
      </w:pPr>
      <w:r w:rsidRPr="00E20963">
        <w:t>Record the date of the last commit</w:t>
      </w:r>
      <w:r w:rsidR="00643241">
        <w:t>.</w:t>
      </w:r>
    </w:p>
    <w:p w:rsidR="006A16E8" w:rsidP="5B23DA16" w:rsidRDefault="007D4670" w14:paraId="19963E6D" w14:textId="3A6A0E5A">
      <w:pPr>
        <w:pStyle w:val="BodyText"/>
        <w:numPr>
          <w:ilvl w:val="0"/>
          <w:numId w:val="37"/>
        </w:numPr>
        <w:rPr>
          <w:szCs w:val="24"/>
        </w:rPr>
      </w:pPr>
      <w:hyperlink r:id="rId30">
        <w:r w:rsidRPr="5B23DA16" w:rsidR="6F69EAC4">
          <w:rPr>
            <w:rStyle w:val="Hyperlink"/>
          </w:rPr>
          <w:t>2021-09-19</w:t>
        </w:r>
      </w:hyperlink>
    </w:p>
    <w:p w:rsidR="006A16E8" w:rsidP="00E20963" w:rsidRDefault="006A16E8" w14:paraId="4C903656" w14:textId="77777777">
      <w:pPr>
        <w:spacing w:after="120"/>
        <w:outlineLvl w:val="6"/>
        <w:rPr>
          <w:rStyle w:val="BodyTextChar"/>
          <w:b/>
          <w:bCs/>
        </w:rPr>
      </w:pPr>
    </w:p>
    <w:p w:rsidR="006A16E8" w:rsidP="00E20963" w:rsidRDefault="00E20963" w14:paraId="273947A7" w14:textId="5B7E9973">
      <w:pPr>
        <w:spacing w:after="120"/>
        <w:outlineLvl w:val="6"/>
        <w:rPr>
          <w:rStyle w:val="BodyTextChar"/>
        </w:rPr>
      </w:pPr>
      <w:r w:rsidRPr="00E20963">
        <w:rPr>
          <w:rStyle w:val="BodyTextChar"/>
          <w:b/>
          <w:bCs/>
        </w:rPr>
        <w:t>Release cycle</w:t>
      </w:r>
      <w:r w:rsidRPr="00E20963">
        <w:rPr>
          <w:rStyle w:val="BodyTextChar"/>
        </w:rPr>
        <w:t xml:space="preserve"> -- Information about Sugar's release cycle and roadmap can be found </w:t>
      </w:r>
      <w:hyperlink w:history="1" w:anchor="Sugar_release_cycle" r:id="rId31">
        <w:r w:rsidRPr="00E20963">
          <w:rPr>
            <w:rStyle w:val="BodyTextChar"/>
          </w:rPr>
          <w:t>here</w:t>
        </w:r>
      </w:hyperlink>
      <w:r w:rsidR="00936503">
        <w:rPr>
          <w:rStyle w:val="BodyTextChar"/>
        </w:rPr>
        <w:t>:</w:t>
      </w:r>
      <w:r w:rsidRPr="00E20963">
        <w:rPr>
          <w:rStyle w:val="BodyTextChar"/>
        </w:rPr>
        <w:t xml:space="preserve"> </w:t>
      </w:r>
    </w:p>
    <w:p w:rsidR="006A16E8" w:rsidP="00E20963" w:rsidRDefault="007D4670" w14:paraId="2104235C" w14:textId="10CDE21B">
      <w:pPr>
        <w:spacing w:after="120"/>
        <w:outlineLvl w:val="6"/>
        <w:rPr>
          <w:rStyle w:val="BodyTextChar"/>
        </w:rPr>
      </w:pPr>
      <w:hyperlink w:history="1" r:id="rId32">
        <w:r w:rsidRPr="006A16E8" w:rsidR="006A16E8">
          <w:rPr>
            <w:rStyle w:val="Hyperlink"/>
          </w:rPr>
          <w:t>http://wiki.sugarlabs.org/go/Development_Team/Release</w:t>
        </w:r>
      </w:hyperlink>
    </w:p>
    <w:p w:rsidR="006A16E8" w:rsidP="00E20963" w:rsidRDefault="007D4670" w14:paraId="22D1AB11" w14:textId="667E248E">
      <w:pPr>
        <w:spacing w:after="120"/>
        <w:outlineLvl w:val="6"/>
        <w:rPr>
          <w:rStyle w:val="BodyTextChar"/>
        </w:rPr>
      </w:pPr>
      <w:hyperlink w:history="1" r:id="rId33">
        <w:r w:rsidRPr="00421CB4" w:rsidR="006A16E8">
          <w:rPr>
            <w:rStyle w:val="Hyperlink"/>
          </w:rPr>
          <w:t>https://wiki.sugarlabs.org/go/Sugar_Labs/Roadmap</w:t>
        </w:r>
      </w:hyperlink>
    </w:p>
    <w:p w:rsidRPr="00E20963" w:rsidR="00E20963" w:rsidP="00E20963" w:rsidRDefault="00936503" w14:paraId="64CA0C01" w14:textId="53816CD7">
      <w:pPr>
        <w:spacing w:after="120"/>
        <w:outlineLvl w:val="6"/>
      </w:pPr>
      <w:r>
        <w:rPr>
          <w:rStyle w:val="BodyTextChar"/>
        </w:rPr>
        <w:t>Review the information and answer this question</w:t>
      </w:r>
      <w:r w:rsidRPr="00E20963" w:rsidR="00E20963">
        <w:t xml:space="preserve">: </w:t>
      </w:r>
    </w:p>
    <w:p w:rsidR="0090258C" w:rsidP="0090258C" w:rsidRDefault="00E20963" w14:paraId="26B594B9" w14:textId="77777777">
      <w:pPr>
        <w:pStyle w:val="BodyText"/>
        <w:numPr>
          <w:ilvl w:val="0"/>
          <w:numId w:val="31"/>
        </w:numPr>
      </w:pPr>
      <w:r>
        <w:t>Describe how the release cycle and roadmap update are related.</w:t>
      </w:r>
    </w:p>
    <w:p w:rsidR="4BD5ED35" w:rsidP="5B23DA16" w:rsidRDefault="4BD5ED35" w14:paraId="10596DE2" w14:textId="15EE1393">
      <w:pPr>
        <w:pStyle w:val="BodyText"/>
        <w:numPr>
          <w:ilvl w:val="0"/>
          <w:numId w:val="36"/>
        </w:numPr>
        <w:rPr>
          <w:szCs w:val="24"/>
        </w:rPr>
      </w:pPr>
      <w:r w:rsidRPr="5B23DA16">
        <w:rPr>
          <w:szCs w:val="24"/>
        </w:rPr>
        <w:t>Under the Sugar release cycle, “The Development Team's Roadmap is updated at the beginning of each release cycle by the release team”</w:t>
      </w:r>
    </w:p>
    <w:p w:rsidR="00643241" w:rsidP="00643241" w:rsidRDefault="00643241" w14:paraId="4A1B45FC" w14:textId="77777777">
      <w:pPr>
        <w:pStyle w:val="BodyText"/>
      </w:pPr>
    </w:p>
    <w:p w:rsidRPr="00E20963" w:rsidR="00E20963" w:rsidP="0090258C" w:rsidRDefault="00E20963" w14:paraId="210D48E1" w14:textId="77777777">
      <w:pPr>
        <w:pStyle w:val="BodyText"/>
      </w:pPr>
      <w:r w:rsidRPr="00E20963">
        <w:rPr>
          <w:b/>
          <w:bCs/>
        </w:rPr>
        <w:t>Communication --</w:t>
      </w:r>
      <w:r w:rsidRPr="00E20963">
        <w:t xml:space="preserve"> Sugar Labs promotes communication among its community members in the following ways. </w:t>
      </w:r>
    </w:p>
    <w:p w:rsidRPr="00E20963" w:rsidR="00E20963" w:rsidP="0090258C" w:rsidRDefault="00E20963" w14:paraId="15B1ACEB" w14:textId="77777777">
      <w:pPr>
        <w:pStyle w:val="BodyText"/>
        <w:numPr>
          <w:ilvl w:val="0"/>
          <w:numId w:val="32"/>
        </w:numPr>
      </w:pPr>
      <w:r w:rsidRPr="00E20963">
        <w:t xml:space="preserve">IRC: </w:t>
      </w:r>
      <w:hyperlink w:history="1" r:id="rId34">
        <w:r w:rsidRPr="00E20963">
          <w:rPr>
            <w:color w:val="0000FF" w:themeColor="hyperlink"/>
            <w:u w:val="single"/>
          </w:rPr>
          <w:t>https://wiki.sugarlabs.org/go/Internet_Relay_Chat</w:t>
        </w:r>
      </w:hyperlink>
      <w:r w:rsidRPr="00E20963">
        <w:t xml:space="preserve"> </w:t>
      </w:r>
    </w:p>
    <w:p w:rsidRPr="00E20963" w:rsidR="00E20963" w:rsidP="0090258C" w:rsidRDefault="00E20963" w14:paraId="5C436A4B" w14:textId="37731854">
      <w:pPr>
        <w:pStyle w:val="BodyText"/>
        <w:numPr>
          <w:ilvl w:val="0"/>
          <w:numId w:val="32"/>
        </w:numPr>
      </w:pPr>
      <w:r w:rsidRPr="00E20963">
        <w:t xml:space="preserve">Mailing lists: </w:t>
      </w:r>
      <w:hyperlink w:history="1" r:id="rId35">
        <w:r w:rsidRPr="00E20963">
          <w:rPr>
            <w:color w:val="0000FF" w:themeColor="hyperlink"/>
            <w:u w:val="single"/>
          </w:rPr>
          <w:t>http://lists.sugarlabs.org/</w:t>
        </w:r>
      </w:hyperlink>
      <w:r w:rsidRPr="00E20963">
        <w:t xml:space="preserve"> </w:t>
      </w:r>
      <w:r w:rsidR="00DA717A">
        <w:t xml:space="preserve"> Note that parts of the page are in Spanish.</w:t>
      </w:r>
    </w:p>
    <w:p w:rsidRPr="00E20963" w:rsidR="00E20963" w:rsidP="0090258C" w:rsidRDefault="00E20963" w14:paraId="21519E8F" w14:textId="77777777">
      <w:pPr>
        <w:pStyle w:val="BodyText"/>
        <w:numPr>
          <w:ilvl w:val="0"/>
          <w:numId w:val="32"/>
        </w:numPr>
      </w:pPr>
      <w:r w:rsidRPr="00E20963">
        <w:t xml:space="preserve">Blog: </w:t>
      </w:r>
      <w:hyperlink w:history="1" r:id="rId36">
        <w:r w:rsidRPr="00E20963">
          <w:rPr>
            <w:color w:val="0000FF" w:themeColor="hyperlink"/>
            <w:u w:val="single"/>
          </w:rPr>
          <w:t>http://planet.sugarlabs.org/</w:t>
        </w:r>
      </w:hyperlink>
      <w:r w:rsidRPr="00E20963">
        <w:t xml:space="preserve"> </w:t>
      </w:r>
    </w:p>
    <w:p w:rsidRPr="00E20963" w:rsidR="00E20963" w:rsidP="0090258C" w:rsidRDefault="00E20963" w14:paraId="533C8939" w14:textId="77777777">
      <w:pPr>
        <w:pStyle w:val="BodyText"/>
        <w:numPr>
          <w:ilvl w:val="0"/>
          <w:numId w:val="32"/>
        </w:numPr>
      </w:pPr>
      <w:r w:rsidRPr="00E20963">
        <w:t xml:space="preserve">Wiki: </w:t>
      </w:r>
      <w:hyperlink w:history="1" r:id="rId37">
        <w:r w:rsidRPr="00E20963">
          <w:rPr>
            <w:color w:val="0000FF" w:themeColor="hyperlink"/>
            <w:u w:val="single"/>
          </w:rPr>
          <w:t>http://wiki.sugarlabs.org/go/Welcome_to_the_Sugar_Labs_wiki</w:t>
        </w:r>
      </w:hyperlink>
      <w:r w:rsidRPr="00E20963">
        <w:t xml:space="preserve"> </w:t>
      </w:r>
    </w:p>
    <w:p w:rsidRPr="00E20963" w:rsidR="00E20963" w:rsidP="00E20963" w:rsidRDefault="00E20963" w14:paraId="54692F2A" w14:textId="77777777">
      <w:pPr>
        <w:spacing w:after="120"/>
        <w:outlineLvl w:val="6"/>
      </w:pPr>
      <w:r w:rsidRPr="00E20963">
        <w:t>Briefly review each of the links above and answer the following:</w:t>
      </w:r>
    </w:p>
    <w:p w:rsidR="00E20963" w:rsidP="0090258C" w:rsidRDefault="00E20963" w14:paraId="624347D4" w14:textId="0ADF7B7C">
      <w:pPr>
        <w:pStyle w:val="BodyText"/>
        <w:numPr>
          <w:ilvl w:val="0"/>
          <w:numId w:val="33"/>
        </w:numPr>
      </w:pPr>
      <w:r>
        <w:t>Who is the intended audience for each of these means of communication?</w:t>
      </w:r>
    </w:p>
    <w:p w:rsidR="724BC721" w:rsidP="5B23DA16" w:rsidRDefault="724BC721" w14:paraId="466EF1BB" w14:textId="3434F8CE">
      <w:pPr>
        <w:pStyle w:val="BodyText"/>
        <w:numPr>
          <w:ilvl w:val="0"/>
          <w:numId w:val="35"/>
        </w:numPr>
        <w:rPr>
          <w:szCs w:val="24"/>
        </w:rPr>
      </w:pPr>
      <w:r w:rsidRPr="5B23DA16">
        <w:rPr>
          <w:szCs w:val="24"/>
        </w:rPr>
        <w:t>IRC: End-User Developers</w:t>
      </w:r>
      <w:r w:rsidRPr="5B23DA16" w:rsidR="5038F1E6">
        <w:rPr>
          <w:szCs w:val="24"/>
        </w:rPr>
        <w:t>/Support Engineer</w:t>
      </w:r>
      <w:r w:rsidRPr="5B23DA16">
        <w:rPr>
          <w:szCs w:val="24"/>
        </w:rPr>
        <w:t xml:space="preserve"> Debugging a Problem</w:t>
      </w:r>
    </w:p>
    <w:p w:rsidR="724BC721" w:rsidP="5B23DA16" w:rsidRDefault="724BC721" w14:paraId="22AF2109" w14:textId="4C603AA8">
      <w:pPr>
        <w:pStyle w:val="BodyText"/>
        <w:numPr>
          <w:ilvl w:val="0"/>
          <w:numId w:val="35"/>
        </w:numPr>
        <w:rPr>
          <w:szCs w:val="24"/>
        </w:rPr>
      </w:pPr>
      <w:r w:rsidRPr="5B23DA16">
        <w:rPr>
          <w:szCs w:val="24"/>
        </w:rPr>
        <w:t>Mail: Core Developers discussi</w:t>
      </w:r>
      <w:r w:rsidRPr="5B23DA16" w:rsidR="633F15B4">
        <w:rPr>
          <w:szCs w:val="24"/>
        </w:rPr>
        <w:t>ng</w:t>
      </w:r>
      <w:r w:rsidRPr="5B23DA16">
        <w:rPr>
          <w:szCs w:val="24"/>
        </w:rPr>
        <w:t xml:space="preserve"> enhancements</w:t>
      </w:r>
    </w:p>
    <w:p w:rsidR="724BC721" w:rsidP="5B23DA16" w:rsidRDefault="724BC721" w14:paraId="2D746385" w14:textId="6F61BC3B">
      <w:pPr>
        <w:pStyle w:val="BodyText"/>
        <w:numPr>
          <w:ilvl w:val="0"/>
          <w:numId w:val="35"/>
        </w:numPr>
        <w:rPr>
          <w:szCs w:val="24"/>
        </w:rPr>
      </w:pPr>
      <w:r w:rsidRPr="5B23DA16">
        <w:rPr>
          <w:szCs w:val="24"/>
        </w:rPr>
        <w:t>Blog: General Public</w:t>
      </w:r>
    </w:p>
    <w:p w:rsidR="724BC721" w:rsidP="5B23DA16" w:rsidRDefault="724BC721" w14:paraId="299A59E5" w14:textId="7077344C">
      <w:pPr>
        <w:pStyle w:val="BodyText"/>
        <w:numPr>
          <w:ilvl w:val="0"/>
          <w:numId w:val="35"/>
        </w:numPr>
        <w:rPr>
          <w:szCs w:val="24"/>
        </w:rPr>
      </w:pPr>
      <w:r w:rsidRPr="5B23DA16">
        <w:rPr>
          <w:szCs w:val="24"/>
        </w:rPr>
        <w:t>Wiki: Users/Technical Users</w:t>
      </w:r>
    </w:p>
    <w:p w:rsidRPr="00E20963" w:rsidR="0090258C" w:rsidP="0090258C" w:rsidRDefault="0090258C" w14:paraId="3A910AC8" w14:textId="77777777">
      <w:pPr>
        <w:pStyle w:val="BodyText"/>
      </w:pPr>
    </w:p>
    <w:p w:rsidRPr="000C207D" w:rsidR="000C207D" w:rsidP="00B87FE6" w:rsidRDefault="000C207D" w14:paraId="6EF55E3C" w14:textId="77777777">
      <w:pPr>
        <w:pStyle w:val="Heading2"/>
      </w:pPr>
      <w:r w:rsidRPr="000C207D">
        <w:t xml:space="preserve">Report out </w:t>
      </w:r>
    </w:p>
    <w:p w:rsidR="00525902" w:rsidRDefault="003C5095" w14:paraId="10D3E9D5" w14:textId="7BDC81F4">
      <w:pPr>
        <w:pStyle w:val="BodyText"/>
      </w:pPr>
      <w:r w:rsidRPr="003C5095">
        <w:t xml:space="preserve">The </w:t>
      </w:r>
      <w:r>
        <w:t>speaker will report out for the team.</w:t>
      </w:r>
    </w:p>
    <w:p w:rsidR="00D060EB" w:rsidRDefault="00D060EB" w14:paraId="55727290" w14:textId="22A1E125">
      <w:pPr>
        <w:pStyle w:val="BodyText"/>
      </w:pPr>
    </w:p>
    <w:p w:rsidR="00D060EB" w:rsidRDefault="00D060EB" w14:paraId="37471252" w14:textId="3C96B160">
      <w:pPr>
        <w:pStyle w:val="BodyText"/>
      </w:pPr>
    </w:p>
    <w:p w:rsidR="00D060EB" w:rsidRDefault="00D060EB" w14:paraId="095F11F6" w14:textId="7BFD4D3E">
      <w:pPr>
        <w:pStyle w:val="BodyText"/>
      </w:pPr>
    </w:p>
    <w:p w:rsidRPr="00C2058C" w:rsidR="00D060EB" w:rsidRDefault="00D060EB" w14:paraId="60DE9720" w14:textId="483F0BEF">
      <w:pPr>
        <w:pStyle w:val="BodyText"/>
        <w:rPr>
          <w:sz w:val="16"/>
          <w:szCs w:val="16"/>
        </w:rPr>
      </w:pPr>
      <w:r w:rsidRPr="00C2058C">
        <w:rPr>
          <w:sz w:val="16"/>
          <w:szCs w:val="16"/>
        </w:rPr>
        <w:t>Copyright 2022 Gregory W. Hislop.  This work is licensed under a Creative Commons Attribution-</w:t>
      </w:r>
      <w:proofErr w:type="spellStart"/>
      <w:r w:rsidRPr="00C2058C">
        <w:rPr>
          <w:sz w:val="16"/>
          <w:szCs w:val="16"/>
        </w:rPr>
        <w:t>NonCommercial</w:t>
      </w:r>
      <w:proofErr w:type="spellEnd"/>
      <w:r w:rsidRPr="00C2058C">
        <w:rPr>
          <w:sz w:val="16"/>
          <w:szCs w:val="16"/>
        </w:rPr>
        <w:t>-</w:t>
      </w:r>
      <w:proofErr w:type="spellStart"/>
      <w:r w:rsidRPr="00C2058C">
        <w:rPr>
          <w:sz w:val="16"/>
          <w:szCs w:val="16"/>
        </w:rPr>
        <w:t>ShareAlike</w:t>
      </w:r>
      <w:proofErr w:type="spellEnd"/>
      <w:r w:rsidRPr="00C2058C">
        <w:rPr>
          <w:sz w:val="16"/>
          <w:szCs w:val="16"/>
        </w:rPr>
        <w:t xml:space="preserve"> 4.0 International License.  See http://creativecommons.org/licenses/by-nc-sa/4.0/</w:t>
      </w:r>
    </w:p>
    <w:sectPr w:rsidRPr="00C2058C" w:rsidR="00D060EB" w:rsidSect="007D5A36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4670" w:rsidP="00EB2EB8" w:rsidRDefault="007D4670" w14:paraId="7CD79C21" w14:textId="77777777">
      <w:r>
        <w:separator/>
      </w:r>
    </w:p>
  </w:endnote>
  <w:endnote w:type="continuationSeparator" w:id="0">
    <w:p w:rsidR="007D4670" w:rsidP="00EB2EB8" w:rsidRDefault="007D4670" w14:paraId="30A19F11" w14:textId="77777777">
      <w:r>
        <w:continuationSeparator/>
      </w:r>
    </w:p>
  </w:endnote>
  <w:endnote w:type="continuationNotice" w:id="1">
    <w:p w:rsidR="007D4670" w:rsidRDefault="007D4670" w14:paraId="5B6E4BF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A36" w:rsidP="009129FF" w:rsidRDefault="007D5A36" w14:paraId="5D57BDF5" w14:textId="43008632">
    <w:pPr>
      <w:pStyle w:val="Footer"/>
    </w:pPr>
    <w:r w:rsidRPr="00FF69B8">
      <w:rPr>
        <w:sz w:val="16"/>
        <w:szCs w:val="16"/>
      </w:rPr>
      <w:tab/>
    </w:r>
    <w:r w:rsidRPr="009129FF">
      <w:rPr>
        <w:rStyle w:val="PageNumber"/>
        <w:sz w:val="16"/>
        <w:szCs w:val="16"/>
      </w:rPr>
      <w:fldChar w:fldCharType="begin"/>
    </w:r>
    <w:r w:rsidRPr="009129FF">
      <w:rPr>
        <w:rStyle w:val="PageNumber"/>
        <w:sz w:val="16"/>
        <w:szCs w:val="16"/>
      </w:rPr>
      <w:instrText xml:space="preserve"> PAGE </w:instrText>
    </w:r>
    <w:r w:rsidRPr="009129FF">
      <w:rPr>
        <w:rStyle w:val="PageNumber"/>
        <w:sz w:val="16"/>
        <w:szCs w:val="16"/>
      </w:rPr>
      <w:fldChar w:fldCharType="separate"/>
    </w:r>
    <w:r w:rsidR="00E322D7">
      <w:rPr>
        <w:rStyle w:val="PageNumber"/>
        <w:noProof/>
        <w:sz w:val="16"/>
        <w:szCs w:val="16"/>
      </w:rPr>
      <w:t>1</w:t>
    </w:r>
    <w:r w:rsidRPr="009129FF">
      <w:rPr>
        <w:rStyle w:val="PageNumber"/>
        <w:sz w:val="16"/>
        <w:szCs w:val="16"/>
      </w:rPr>
      <w:fldChar w:fldCharType="end"/>
    </w:r>
    <w:r w:rsidRPr="009129FF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</w:p>
  <w:p w:rsidRPr="009129FF" w:rsidR="007D5A36" w:rsidP="009129FF" w:rsidRDefault="007D5A36" w14:paraId="0A1F368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4670" w:rsidP="00EB2EB8" w:rsidRDefault="007D4670" w14:paraId="69874F64" w14:textId="77777777">
      <w:r>
        <w:separator/>
      </w:r>
    </w:p>
  </w:footnote>
  <w:footnote w:type="continuationSeparator" w:id="0">
    <w:p w:rsidR="007D4670" w:rsidP="00EB2EB8" w:rsidRDefault="007D4670" w14:paraId="4B8ED9BC" w14:textId="77777777">
      <w:r>
        <w:continuationSeparator/>
      </w:r>
    </w:p>
  </w:footnote>
  <w:footnote w:type="continuationNotice" w:id="1">
    <w:p w:rsidR="007D4670" w:rsidRDefault="007D4670" w14:paraId="420C4A7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BF0EDA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4270882"/>
    <w:multiLevelType w:val="hybridMultilevel"/>
    <w:tmpl w:val="FFFFFFFF"/>
    <w:lvl w:ilvl="0" w:tplc="2D50D5B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EA80B9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092FE5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04202C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A128AE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32423C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FE7DB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7A2E03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33265A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4A012E9"/>
    <w:multiLevelType w:val="hybridMultilevel"/>
    <w:tmpl w:val="6926350C"/>
    <w:lvl w:ilvl="0" w:tplc="8D56B51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D1C33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24A042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F30B75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EA61AC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E3E059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0E87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A50175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C22EB5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99F57CF"/>
    <w:multiLevelType w:val="hybridMultilevel"/>
    <w:tmpl w:val="C3984412"/>
    <w:lvl w:ilvl="0" w:tplc="D46CBD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0C6864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14EF84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900C3E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D4D6B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A026A9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8821AD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78EA51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62E7F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A202132"/>
    <w:multiLevelType w:val="hybridMultilevel"/>
    <w:tmpl w:val="615C8748"/>
    <w:lvl w:ilvl="0" w:tplc="5CCA3C3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DA43A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E9E55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C863D6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264857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3664054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BC62B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1244FE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7887B1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0BA2697D"/>
    <w:multiLevelType w:val="hybridMultilevel"/>
    <w:tmpl w:val="FFFFFFFF"/>
    <w:lvl w:ilvl="0" w:tplc="82881D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218F91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1F450B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C8895C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70A333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9988F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9A8451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66A93E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6ABA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0BAB54C1"/>
    <w:multiLevelType w:val="hybridMultilevel"/>
    <w:tmpl w:val="74BCE3AC"/>
    <w:lvl w:ilvl="0" w:tplc="00867D5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066253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E949DD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AE94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A3216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3CC8A5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796C29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AFE433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90827C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0BEB7A97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C746D10"/>
    <w:multiLevelType w:val="hybridMultilevel"/>
    <w:tmpl w:val="791A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37111"/>
    <w:multiLevelType w:val="hybridMultilevel"/>
    <w:tmpl w:val="CF046024"/>
    <w:lvl w:ilvl="0" w:tplc="E11A5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24EB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4B2A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A8CAB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7FE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5D561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286E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02E2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BE80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1" w15:restartNumberingAfterBreak="0">
    <w:nsid w:val="1366616D"/>
    <w:multiLevelType w:val="hybridMultilevel"/>
    <w:tmpl w:val="FFFFFFFF"/>
    <w:lvl w:ilvl="0" w:tplc="C4BE2D3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CC8F6F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D06F95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B34D8A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C040FE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E50E89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232703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CEA06A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8E2A47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8792085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3" w15:restartNumberingAfterBreak="0">
    <w:nsid w:val="18EB2F1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1974371C"/>
    <w:multiLevelType w:val="hybridMultilevel"/>
    <w:tmpl w:val="CE309AE8"/>
    <w:lvl w:ilvl="0" w:tplc="5D446F5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AF0ADD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CF0B98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86060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D102E9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90215F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5EC4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DD6802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850279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1E722096"/>
    <w:multiLevelType w:val="hybridMultilevel"/>
    <w:tmpl w:val="BBD6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A05D5"/>
    <w:multiLevelType w:val="hybridMultilevel"/>
    <w:tmpl w:val="FFFFFFFF"/>
    <w:lvl w:ilvl="0" w:tplc="FE16211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1EAC86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DA872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AAA32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BDCBD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BE170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584AC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F2826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D001E2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21C651D4"/>
    <w:multiLevelType w:val="singleLevel"/>
    <w:tmpl w:val="A9CEC21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8" w15:restartNumberingAfterBreak="0">
    <w:nsid w:val="26780A31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19" w15:restartNumberingAfterBreak="0">
    <w:nsid w:val="27594425"/>
    <w:multiLevelType w:val="hybridMultilevel"/>
    <w:tmpl w:val="EAF8A9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F0630E"/>
    <w:multiLevelType w:val="singleLevel"/>
    <w:tmpl w:val="92B6C3D2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21" w15:restartNumberingAfterBreak="0">
    <w:nsid w:val="2D973D96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22" w15:restartNumberingAfterBreak="0">
    <w:nsid w:val="2E6F1B60"/>
    <w:multiLevelType w:val="hybridMultilevel"/>
    <w:tmpl w:val="FFFFFFFF"/>
    <w:lvl w:ilvl="0" w:tplc="C6D42ED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666E58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5A61C8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F0C872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4F2515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0F876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2CD4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242E4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BFAC2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307D6A1E"/>
    <w:multiLevelType w:val="hybridMultilevel"/>
    <w:tmpl w:val="A3BE49FA"/>
    <w:lvl w:ilvl="0" w:tplc="4CF2541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CA02B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84C2DF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73026B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9FAB17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1DAB58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54E05C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2B81B8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BE468C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1DE5451"/>
    <w:multiLevelType w:val="hybridMultilevel"/>
    <w:tmpl w:val="FFFFFFFF"/>
    <w:lvl w:ilvl="0" w:tplc="C17C57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5C2A9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00EB2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092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764C3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25419E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9F6C26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3878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E862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3624313B"/>
    <w:multiLevelType w:val="hybridMultilevel"/>
    <w:tmpl w:val="FFFFFFFF"/>
    <w:lvl w:ilvl="0" w:tplc="A4AA9B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9089E4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1C06CC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BDCB68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D72E72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FE86F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2C897A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24AA3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01AC8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37AA4561"/>
    <w:multiLevelType w:val="hybridMultilevel"/>
    <w:tmpl w:val="6028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44F63"/>
    <w:multiLevelType w:val="hybridMultilevel"/>
    <w:tmpl w:val="673A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C5A95"/>
    <w:multiLevelType w:val="singleLevel"/>
    <w:tmpl w:val="A71C7D2A"/>
    <w:lvl w:ilvl="0">
      <w:start w:val="1"/>
      <w:numFmt w:val="decimal"/>
      <w:lvlText w:val="%1."/>
      <w:legacy w:legacy="1" w:legacySpace="0" w:legacyIndent="259"/>
      <w:lvlJc w:val="left"/>
      <w:pPr>
        <w:ind w:left="619" w:hanging="259"/>
      </w:pPr>
    </w:lvl>
  </w:abstractNum>
  <w:abstractNum w:abstractNumId="29" w15:restartNumberingAfterBreak="0">
    <w:nsid w:val="41506EE2"/>
    <w:multiLevelType w:val="hybridMultilevel"/>
    <w:tmpl w:val="8F38F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C06A9"/>
    <w:multiLevelType w:val="hybridMultilevel"/>
    <w:tmpl w:val="6A26AFFA"/>
    <w:lvl w:ilvl="0" w:tplc="7A4E8C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AA83E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F206B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39412E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574EBF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FCE6B6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1CC93C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A18A18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B76D38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474A1AC7"/>
    <w:multiLevelType w:val="hybridMultilevel"/>
    <w:tmpl w:val="FFFFFFFF"/>
    <w:lvl w:ilvl="0" w:tplc="1AD271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4CA45A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362CB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0A4B8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870932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0B4A96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626C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AF08A0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9E6E4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4A1D7391"/>
    <w:multiLevelType w:val="hybridMultilevel"/>
    <w:tmpl w:val="A320A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7D6909"/>
    <w:multiLevelType w:val="hybridMultilevel"/>
    <w:tmpl w:val="673A7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30ED8"/>
    <w:multiLevelType w:val="hybridMultilevel"/>
    <w:tmpl w:val="479C98FC"/>
    <w:lvl w:ilvl="0" w:tplc="A6CC759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14CFAB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E1C04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FEC26D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1A08F7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AE481F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64CE93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63452F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7342F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6177709C"/>
    <w:multiLevelType w:val="singleLevel"/>
    <w:tmpl w:val="CDDAC91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6" w15:restartNumberingAfterBreak="0">
    <w:nsid w:val="618919D3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63A206D8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03871"/>
    <w:multiLevelType w:val="hybridMultilevel"/>
    <w:tmpl w:val="116E1EAA"/>
    <w:lvl w:ilvl="0" w:tplc="A69C340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6E257B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038D27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CEC584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760FDB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55CAAA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F7E89F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C6A01A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DCA0D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78900BAC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92B3504"/>
    <w:multiLevelType w:val="singleLevel"/>
    <w:tmpl w:val="B1A0EE9C"/>
    <w:lvl w:ilvl="0">
      <w:start w:val="1"/>
      <w:numFmt w:val="none"/>
      <w:lvlText w:val=""/>
      <w:legacy w:legacy="1" w:legacySpace="0" w:legacyIndent="360"/>
      <w:lvlJc w:val="left"/>
      <w:pPr>
        <w:ind w:left="1440" w:hanging="360"/>
      </w:pPr>
    </w:lvl>
  </w:abstractNum>
  <w:abstractNum w:abstractNumId="41" w15:restartNumberingAfterBreak="0">
    <w:nsid w:val="7FB053FE"/>
    <w:multiLevelType w:val="hybridMultilevel"/>
    <w:tmpl w:val="FFFFFFFF"/>
    <w:lvl w:ilvl="0" w:tplc="DBD04F8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52600C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298A5F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ECC06B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5647E7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CA4866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7A00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0285F1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822EB3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38"/>
  </w:num>
  <w:num w:numId="3">
    <w:abstractNumId w:val="4"/>
  </w:num>
  <w:num w:numId="4">
    <w:abstractNumId w:val="34"/>
  </w:num>
  <w:num w:numId="5">
    <w:abstractNumId w:val="30"/>
  </w:num>
  <w:num w:numId="6">
    <w:abstractNumId w:val="14"/>
  </w:num>
  <w:num w:numId="7">
    <w:abstractNumId w:val="7"/>
  </w:num>
  <w:num w:numId="8">
    <w:abstractNumId w:val="5"/>
  </w:num>
  <w:num w:numId="9">
    <w:abstractNumId w:val="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1008" w:hanging="288"/>
        </w:pPr>
        <w:rPr>
          <w:rFonts w:hint="default" w:ascii="Arial" w:hAnsi="Arial"/>
          <w:sz w:val="16"/>
        </w:rPr>
      </w:lvl>
    </w:lvlOverride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hint="default" w:ascii="Arial" w:hAnsi="Arial"/>
        </w:rPr>
      </w:lvl>
    </w:lvlOverride>
  </w:num>
  <w:num w:numId="12">
    <w:abstractNumId w:val="17"/>
  </w:num>
  <w:num w:numId="13">
    <w:abstractNumId w:val="8"/>
  </w:num>
  <w:num w:numId="14">
    <w:abstractNumId w:val="28"/>
  </w:num>
  <w:num w:numId="15">
    <w:abstractNumId w:val="12"/>
  </w:num>
  <w:num w:numId="16">
    <w:abstractNumId w:val="37"/>
  </w:num>
  <w:num w:numId="17">
    <w:abstractNumId w:val="13"/>
  </w:num>
  <w:num w:numId="18">
    <w:abstractNumId w:val="40"/>
  </w:num>
  <w:num w:numId="19">
    <w:abstractNumId w:val="20"/>
  </w:num>
  <w:num w:numId="20">
    <w:abstractNumId w:val="35"/>
  </w:num>
  <w:num w:numId="21">
    <w:abstractNumId w:val="1"/>
  </w:num>
  <w:num w:numId="22">
    <w:abstractNumId w:val="21"/>
  </w:num>
  <w:num w:numId="23">
    <w:abstractNumId w:val="18"/>
  </w:num>
  <w:num w:numId="24">
    <w:abstractNumId w:val="39"/>
  </w:num>
  <w:num w:numId="25">
    <w:abstractNumId w:val="36"/>
  </w:num>
  <w:num w:numId="26">
    <w:abstractNumId w:val="10"/>
  </w:num>
  <w:num w:numId="27">
    <w:abstractNumId w:val="19"/>
  </w:num>
  <w:num w:numId="28">
    <w:abstractNumId w:val="15"/>
  </w:num>
  <w:num w:numId="29">
    <w:abstractNumId w:val="9"/>
  </w:num>
  <w:num w:numId="30">
    <w:abstractNumId w:val="26"/>
  </w:num>
  <w:num w:numId="31">
    <w:abstractNumId w:val="27"/>
  </w:num>
  <w:num w:numId="32">
    <w:abstractNumId w:val="33"/>
  </w:num>
  <w:num w:numId="33">
    <w:abstractNumId w:val="32"/>
  </w:num>
  <w:num w:numId="34">
    <w:abstractNumId w:val="29"/>
  </w:num>
  <w:num w:numId="35">
    <w:abstractNumId w:val="24"/>
  </w:num>
  <w:num w:numId="36">
    <w:abstractNumId w:val="11"/>
  </w:num>
  <w:num w:numId="37">
    <w:abstractNumId w:val="6"/>
  </w:num>
  <w:num w:numId="38">
    <w:abstractNumId w:val="31"/>
  </w:num>
  <w:num w:numId="39">
    <w:abstractNumId w:val="25"/>
  </w:num>
  <w:num w:numId="40">
    <w:abstractNumId w:val="16"/>
  </w:num>
  <w:num w:numId="41">
    <w:abstractNumId w:val="2"/>
  </w:num>
  <w:num w:numId="42">
    <w:abstractNumId w:val="22"/>
  </w:num>
  <w:num w:numId="43">
    <w:abstractNumId w:val="4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07D"/>
    <w:rsid w:val="000328BB"/>
    <w:rsid w:val="0007182A"/>
    <w:rsid w:val="000917B3"/>
    <w:rsid w:val="00095BD5"/>
    <w:rsid w:val="000A0936"/>
    <w:rsid w:val="000C207D"/>
    <w:rsid w:val="000C670C"/>
    <w:rsid w:val="000E1E7B"/>
    <w:rsid w:val="001020E9"/>
    <w:rsid w:val="00104D78"/>
    <w:rsid w:val="00106CB6"/>
    <w:rsid w:val="00127643"/>
    <w:rsid w:val="00161031"/>
    <w:rsid w:val="00176254"/>
    <w:rsid w:val="001922F9"/>
    <w:rsid w:val="001A246D"/>
    <w:rsid w:val="001C57CC"/>
    <w:rsid w:val="001F29FC"/>
    <w:rsid w:val="001F31E5"/>
    <w:rsid w:val="002060B5"/>
    <w:rsid w:val="00243809"/>
    <w:rsid w:val="0026085D"/>
    <w:rsid w:val="00276F2A"/>
    <w:rsid w:val="002D53E3"/>
    <w:rsid w:val="003022CE"/>
    <w:rsid w:val="00310D18"/>
    <w:rsid w:val="00313AAE"/>
    <w:rsid w:val="00327BBB"/>
    <w:rsid w:val="0035070C"/>
    <w:rsid w:val="00360B16"/>
    <w:rsid w:val="00395607"/>
    <w:rsid w:val="003B6C54"/>
    <w:rsid w:val="003C5095"/>
    <w:rsid w:val="003D7E21"/>
    <w:rsid w:val="003E174F"/>
    <w:rsid w:val="00443071"/>
    <w:rsid w:val="004459E9"/>
    <w:rsid w:val="004D08FA"/>
    <w:rsid w:val="004F7D42"/>
    <w:rsid w:val="0050571A"/>
    <w:rsid w:val="00525902"/>
    <w:rsid w:val="00531EC7"/>
    <w:rsid w:val="00546132"/>
    <w:rsid w:val="00597AE0"/>
    <w:rsid w:val="005C29F3"/>
    <w:rsid w:val="005D3B14"/>
    <w:rsid w:val="005F298A"/>
    <w:rsid w:val="006335B3"/>
    <w:rsid w:val="00643241"/>
    <w:rsid w:val="00653D4F"/>
    <w:rsid w:val="00693429"/>
    <w:rsid w:val="006A16E8"/>
    <w:rsid w:val="006C1004"/>
    <w:rsid w:val="006D2FEC"/>
    <w:rsid w:val="006D4781"/>
    <w:rsid w:val="006E2C49"/>
    <w:rsid w:val="00704909"/>
    <w:rsid w:val="007D4670"/>
    <w:rsid w:val="007D5A36"/>
    <w:rsid w:val="007E5708"/>
    <w:rsid w:val="007F30DC"/>
    <w:rsid w:val="008028BA"/>
    <w:rsid w:val="00853A3E"/>
    <w:rsid w:val="00867458"/>
    <w:rsid w:val="008E4D85"/>
    <w:rsid w:val="0090258C"/>
    <w:rsid w:val="00911463"/>
    <w:rsid w:val="009129FF"/>
    <w:rsid w:val="00936503"/>
    <w:rsid w:val="009870C0"/>
    <w:rsid w:val="009946B9"/>
    <w:rsid w:val="009E0E68"/>
    <w:rsid w:val="00A070E8"/>
    <w:rsid w:val="00A23B94"/>
    <w:rsid w:val="00A252CE"/>
    <w:rsid w:val="00A25FDE"/>
    <w:rsid w:val="00AB3508"/>
    <w:rsid w:val="00AC7115"/>
    <w:rsid w:val="00AF6205"/>
    <w:rsid w:val="00B87FE6"/>
    <w:rsid w:val="00BE7D27"/>
    <w:rsid w:val="00C2058C"/>
    <w:rsid w:val="00C27DB8"/>
    <w:rsid w:val="00C73658"/>
    <w:rsid w:val="00C80FEB"/>
    <w:rsid w:val="00C86093"/>
    <w:rsid w:val="00CD7FCE"/>
    <w:rsid w:val="00CE27C4"/>
    <w:rsid w:val="00CF6AFB"/>
    <w:rsid w:val="00D060EB"/>
    <w:rsid w:val="00D264D7"/>
    <w:rsid w:val="00D5470F"/>
    <w:rsid w:val="00D8586F"/>
    <w:rsid w:val="00DA717A"/>
    <w:rsid w:val="00DB3493"/>
    <w:rsid w:val="00DE1A32"/>
    <w:rsid w:val="00DF729C"/>
    <w:rsid w:val="00E20963"/>
    <w:rsid w:val="00E322D7"/>
    <w:rsid w:val="00E50282"/>
    <w:rsid w:val="00E8722A"/>
    <w:rsid w:val="00EB2EB8"/>
    <w:rsid w:val="00EC6CF1"/>
    <w:rsid w:val="00F30FEF"/>
    <w:rsid w:val="00F540DC"/>
    <w:rsid w:val="00F64382"/>
    <w:rsid w:val="00F82FB1"/>
    <w:rsid w:val="00FE4844"/>
    <w:rsid w:val="019BF162"/>
    <w:rsid w:val="035F0588"/>
    <w:rsid w:val="040F084E"/>
    <w:rsid w:val="059928BA"/>
    <w:rsid w:val="0A3251EB"/>
    <w:rsid w:val="0A47ED78"/>
    <w:rsid w:val="0BA1013B"/>
    <w:rsid w:val="0BFE6FAC"/>
    <w:rsid w:val="0E047650"/>
    <w:rsid w:val="0E614C0D"/>
    <w:rsid w:val="10FEDD44"/>
    <w:rsid w:val="133D7404"/>
    <w:rsid w:val="136514B1"/>
    <w:rsid w:val="167514C6"/>
    <w:rsid w:val="17E382FE"/>
    <w:rsid w:val="1D2160AE"/>
    <w:rsid w:val="1D39274A"/>
    <w:rsid w:val="1E725F7C"/>
    <w:rsid w:val="20D5404C"/>
    <w:rsid w:val="2484642A"/>
    <w:rsid w:val="24852E73"/>
    <w:rsid w:val="249A00B2"/>
    <w:rsid w:val="25BA328C"/>
    <w:rsid w:val="32309CCD"/>
    <w:rsid w:val="381264E0"/>
    <w:rsid w:val="38D367DA"/>
    <w:rsid w:val="3AFAFE5D"/>
    <w:rsid w:val="45282FD5"/>
    <w:rsid w:val="46CA2754"/>
    <w:rsid w:val="4A7A3DFB"/>
    <w:rsid w:val="4A899337"/>
    <w:rsid w:val="4B23E951"/>
    <w:rsid w:val="4BBCB521"/>
    <w:rsid w:val="4BD5ED35"/>
    <w:rsid w:val="4BF6B797"/>
    <w:rsid w:val="5038F1E6"/>
    <w:rsid w:val="5362B26D"/>
    <w:rsid w:val="53AEC480"/>
    <w:rsid w:val="560A58D9"/>
    <w:rsid w:val="582C1188"/>
    <w:rsid w:val="58820FCC"/>
    <w:rsid w:val="5996E7A7"/>
    <w:rsid w:val="5B23DA16"/>
    <w:rsid w:val="5B87EDAF"/>
    <w:rsid w:val="623B1EFF"/>
    <w:rsid w:val="633F15B4"/>
    <w:rsid w:val="679B87F9"/>
    <w:rsid w:val="6807554C"/>
    <w:rsid w:val="6A007907"/>
    <w:rsid w:val="6C585B8C"/>
    <w:rsid w:val="6D2E0CB3"/>
    <w:rsid w:val="6DB127EF"/>
    <w:rsid w:val="6EFAB9BE"/>
    <w:rsid w:val="6F69EAC4"/>
    <w:rsid w:val="724BC721"/>
    <w:rsid w:val="74FC0B59"/>
    <w:rsid w:val="796446A1"/>
    <w:rsid w:val="7B20528C"/>
    <w:rsid w:val="7BB1A5FD"/>
    <w:rsid w:val="7BDD741F"/>
    <w:rsid w:val="7EC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6278C"/>
  <w15:chartTrackingRefBased/>
  <w15:docId w15:val="{9E074830-A736-4EA5-9C79-755E5849E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C7115"/>
    <w:rPr>
      <w:sz w:val="24"/>
    </w:rPr>
  </w:style>
  <w:style w:type="paragraph" w:styleId="Heading1">
    <w:name w:val="heading 1"/>
    <w:basedOn w:val="Normal"/>
    <w:next w:val="BodyText"/>
    <w:qFormat/>
    <w:rsid w:val="00FE4844"/>
    <w:pPr>
      <w:keepNext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BodyText"/>
    <w:link w:val="Heading2Char"/>
    <w:qFormat/>
    <w:rsid w:val="00FE4844"/>
    <w:pPr>
      <w:keepNext/>
      <w:spacing w:before="12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qFormat/>
    <w:rsid w:val="00FE4844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BodyText"/>
    <w:qFormat/>
    <w:rsid w:val="00FE4844"/>
    <w:pPr>
      <w:keepNext/>
      <w:spacing w:before="120" w:after="6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rsid w:val="00FE4844"/>
    <w:p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BodyText"/>
    <w:qFormat/>
    <w:rsid w:val="00FE4844"/>
    <w:pPr>
      <w:spacing w:before="120" w:after="6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4844"/>
    <w:pPr>
      <w:spacing w:after="120"/>
      <w:outlineLvl w:val="6"/>
    </w:pPr>
  </w:style>
  <w:style w:type="paragraph" w:styleId="List">
    <w:name w:val="List"/>
    <w:basedOn w:val="BodyText"/>
    <w:rsid w:val="00FE4844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FE4844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FE4844"/>
    <w:pPr>
      <w:tabs>
        <w:tab w:val="clear" w:pos="720"/>
        <w:tab w:val="left" w:pos="1440"/>
      </w:tabs>
      <w:ind w:left="1440"/>
    </w:pPr>
  </w:style>
  <w:style w:type="paragraph" w:styleId="ListBullet">
    <w:name w:val="List Bullet"/>
    <w:basedOn w:val="List"/>
    <w:rsid w:val="00FE4844"/>
    <w:pPr>
      <w:numPr>
        <w:numId w:val="12"/>
      </w:numPr>
      <w:spacing w:after="160"/>
    </w:pPr>
  </w:style>
  <w:style w:type="paragraph" w:styleId="ListBullet2">
    <w:name w:val="List Bullet 2"/>
    <w:basedOn w:val="ListBullet"/>
    <w:rsid w:val="00FE4844"/>
    <w:pPr>
      <w:ind w:left="1080"/>
    </w:pPr>
  </w:style>
  <w:style w:type="paragraph" w:styleId="ListBullet3">
    <w:name w:val="List Bullet 3"/>
    <w:basedOn w:val="ListBullet"/>
    <w:rsid w:val="00FE4844"/>
    <w:pPr>
      <w:ind w:left="1440"/>
    </w:pPr>
  </w:style>
  <w:style w:type="paragraph" w:styleId="ListContinue">
    <w:name w:val="List Continue"/>
    <w:basedOn w:val="List"/>
    <w:rsid w:val="00FE4844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FE4844"/>
    <w:pPr>
      <w:ind w:left="1080"/>
    </w:pPr>
  </w:style>
  <w:style w:type="paragraph" w:styleId="ListContinue3">
    <w:name w:val="List Continue 3"/>
    <w:basedOn w:val="ListContinue"/>
    <w:rsid w:val="00FE4844"/>
    <w:pPr>
      <w:ind w:left="1440"/>
    </w:pPr>
  </w:style>
  <w:style w:type="paragraph" w:styleId="ListNumber">
    <w:name w:val="List Number"/>
    <w:basedOn w:val="List"/>
    <w:rsid w:val="00FE4844"/>
    <w:pPr>
      <w:tabs>
        <w:tab w:val="clear" w:pos="720"/>
      </w:tabs>
      <w:spacing w:after="160"/>
    </w:pPr>
  </w:style>
  <w:style w:type="paragraph" w:styleId="ListNumber2">
    <w:name w:val="List Number 2"/>
    <w:basedOn w:val="ListNumber"/>
    <w:rsid w:val="00FE4844"/>
    <w:pPr>
      <w:ind w:left="1080"/>
    </w:pPr>
  </w:style>
  <w:style w:type="paragraph" w:styleId="ListNumber3">
    <w:name w:val="List Number 3"/>
    <w:basedOn w:val="ListNumber"/>
    <w:rsid w:val="00FE4844"/>
    <w:pPr>
      <w:ind w:left="1440"/>
    </w:pPr>
  </w:style>
  <w:style w:type="paragraph" w:styleId="Title2" w:customStyle="1">
    <w:name w:val="Title 2"/>
    <w:basedOn w:val="Title"/>
    <w:next w:val="BodyText"/>
    <w:rsid w:val="00525902"/>
    <w:pPr>
      <w:spacing w:before="120"/>
      <w:outlineLvl w:val="1"/>
    </w:pPr>
    <w:rPr>
      <w:sz w:val="32"/>
      <w:szCs w:val="32"/>
    </w:rPr>
  </w:style>
  <w:style w:type="paragraph" w:styleId="Title">
    <w:name w:val="Title"/>
    <w:basedOn w:val="Normal"/>
    <w:qFormat/>
    <w:rsid w:val="00FE4844"/>
    <w:pPr>
      <w:spacing w:before="240" w:after="60"/>
      <w:jc w:val="center"/>
      <w:outlineLvl w:val="0"/>
    </w:pPr>
    <w:rPr>
      <w:b/>
      <w:kern w:val="40"/>
      <w:sz w:val="40"/>
    </w:rPr>
  </w:style>
  <w:style w:type="paragraph" w:styleId="Title3" w:customStyle="1">
    <w:name w:val="Title 3"/>
    <w:basedOn w:val="BodyText"/>
    <w:next w:val="BodyText"/>
    <w:rsid w:val="00525902"/>
    <w:pPr>
      <w:jc w:val="center"/>
      <w:outlineLvl w:val="2"/>
    </w:pPr>
    <w:rPr>
      <w:b/>
      <w:szCs w:val="24"/>
    </w:rPr>
  </w:style>
  <w:style w:type="table" w:styleId="TableGrid">
    <w:name w:val="Table Grid"/>
    <w:basedOn w:val="TableNormal"/>
    <w:rsid w:val="00360B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B3508"/>
    <w:pPr>
      <w:ind w:left="720"/>
      <w:contextualSpacing/>
    </w:pPr>
    <w:rPr>
      <w:szCs w:val="24"/>
    </w:rPr>
  </w:style>
  <w:style w:type="paragraph" w:styleId="Header">
    <w:name w:val="header"/>
    <w:basedOn w:val="Normal"/>
    <w:link w:val="HeaderChar"/>
    <w:unhideWhenUsed/>
    <w:rsid w:val="00EB2E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EB2EB8"/>
    <w:rPr>
      <w:sz w:val="24"/>
    </w:rPr>
  </w:style>
  <w:style w:type="paragraph" w:styleId="Footer">
    <w:name w:val="footer"/>
    <w:basedOn w:val="Normal"/>
    <w:link w:val="FooterChar"/>
    <w:unhideWhenUsed/>
    <w:rsid w:val="00EB2E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EB2EB8"/>
    <w:rPr>
      <w:sz w:val="24"/>
    </w:rPr>
  </w:style>
  <w:style w:type="character" w:styleId="PageNumber">
    <w:name w:val="page number"/>
    <w:basedOn w:val="DefaultParagraphFont"/>
    <w:rsid w:val="009129FF"/>
  </w:style>
  <w:style w:type="paragraph" w:styleId="BalloonText">
    <w:name w:val="Balloon Text"/>
    <w:basedOn w:val="Normal"/>
    <w:link w:val="BalloonTextChar"/>
    <w:rsid w:val="007D5A3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7D5A36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rsid w:val="007F30DC"/>
    <w:rPr>
      <w:sz w:val="24"/>
    </w:rPr>
  </w:style>
  <w:style w:type="character" w:styleId="Hyperlink">
    <w:name w:val="Hyperlink"/>
    <w:basedOn w:val="DefaultParagraphFont"/>
    <w:unhideWhenUsed/>
    <w:rsid w:val="007F30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9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20963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rsid w:val="00643241"/>
    <w:rPr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mjm682@drexel.edu" TargetMode="External" Id="rId13" /><Relationship Type="http://schemas.openxmlformats.org/officeDocument/2006/relationships/hyperlink" Target="https://wiki.sugarlabs.org/go/Welcome_to_the_Sugar_Labs_wiki" TargetMode="External" Id="rId18" /><Relationship Type="http://schemas.openxmlformats.org/officeDocument/2006/relationships/hyperlink" Target="https://wiki.sugarlabs.org/go/Sugar_Labs/Getting_Involved" TargetMode="External" Id="rId26" /><Relationship Type="http://schemas.openxmlformats.org/officeDocument/2006/relationships/fontTable" Target="fontTable.xml" Id="rId39" /><Relationship Type="http://schemas.openxmlformats.org/officeDocument/2006/relationships/hyperlink" Target="http://sugarlabs.org/" TargetMode="External" Id="rId21" /><Relationship Type="http://schemas.openxmlformats.org/officeDocument/2006/relationships/hyperlink" Target="https://wiki.sugarlabs.org/go/Internet_Relay_Chat" TargetMode="External" Id="rId34" /><Relationship Type="http://schemas.openxmlformats.org/officeDocument/2006/relationships/webSettings" Target="webSettings.xml" Id="rId7" /><Relationship Type="http://schemas.openxmlformats.org/officeDocument/2006/relationships/hyperlink" Target="mailto:hn374@drexel.edu" TargetMode="External" Id="rId12" /><Relationship Type="http://schemas.openxmlformats.org/officeDocument/2006/relationships/hyperlink" Target="http://sugarlabs.org/" TargetMode="External" Id="rId17" /><Relationship Type="http://schemas.openxmlformats.org/officeDocument/2006/relationships/hyperlink" Target="https://wiki.sugarlabs.org/go/Sugar_Labs/Getting_Involved" TargetMode="External" Id="rId25" /><Relationship Type="http://schemas.openxmlformats.org/officeDocument/2006/relationships/hyperlink" Target="https://wiki.sugarlabs.org/go/Sugar_Labs/Roadmap" TargetMode="External" Id="rId33" /><Relationship Type="http://schemas.openxmlformats.org/officeDocument/2006/relationships/footer" Target="footer1.xml" Id="rId38" /><Relationship Type="http://schemas.openxmlformats.org/officeDocument/2006/relationships/customXml" Target="../customXml/item2.xml" Id="rId2" /><Relationship Type="http://schemas.openxmlformats.org/officeDocument/2006/relationships/hyperlink" Target="mailto:cap399@drexel.edu" TargetMode="External" Id="rId16" /><Relationship Type="http://schemas.openxmlformats.org/officeDocument/2006/relationships/hyperlink" Target="https://github.com/sugarlabs/sugar-docs" TargetMode="External" Id="rId20" /><Relationship Type="http://schemas.openxmlformats.org/officeDocument/2006/relationships/hyperlink" Target="https://github.com/sugarlabs/sugar/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jm349@drexel.edu" TargetMode="External" Id="rId11" /><Relationship Type="http://schemas.openxmlformats.org/officeDocument/2006/relationships/hyperlink" Target="https://github.com/sugarlabs" TargetMode="External" Id="rId24" /><Relationship Type="http://schemas.openxmlformats.org/officeDocument/2006/relationships/hyperlink" Target="http://wiki.sugarlabs.org/go/Development_Team/Release" TargetMode="External" Id="rId32" /><Relationship Type="http://schemas.openxmlformats.org/officeDocument/2006/relationships/hyperlink" Target="http://wiki.sugarlabs.org/go/Welcome_to_the_Sugar_Labs_wiki" TargetMode="External" Id="rId37" /><Relationship Type="http://schemas.openxmlformats.org/officeDocument/2006/relationships/theme" Target="theme/theme1.xml" Id="rId40" /><Relationship Type="http://schemas.openxmlformats.org/officeDocument/2006/relationships/styles" Target="styles.xml" Id="rId5" /><Relationship Type="http://schemas.openxmlformats.org/officeDocument/2006/relationships/hyperlink" Target="mailto:zh393@drexel.edu" TargetMode="External" Id="rId15" /><Relationship Type="http://schemas.openxmlformats.org/officeDocument/2006/relationships/hyperlink" Target="https://github.com/sugarlabs/sugar-docs" TargetMode="External" Id="rId23" /><Relationship Type="http://schemas.openxmlformats.org/officeDocument/2006/relationships/hyperlink" Target="https://bugs.sugarlabs.org/query?status=new&amp;status=assigned&amp;status=accepted&amp;status=reopened&amp;component=Sugar&amp;desc=1&amp;order=id" TargetMode="External" Id="rId28" /><Relationship Type="http://schemas.openxmlformats.org/officeDocument/2006/relationships/hyperlink" Target="http://planet.sugarlabs.org/" TargetMode="External" Id="rId36" /><Relationship Type="http://schemas.openxmlformats.org/officeDocument/2006/relationships/hyperlink" Target="en.wikipedia.org/wiki/ISO_8601" TargetMode="External" Id="rId10" /><Relationship Type="http://schemas.openxmlformats.org/officeDocument/2006/relationships/hyperlink" Target="https://github.com/sugarlabs" TargetMode="External" Id="rId19" /><Relationship Type="http://schemas.openxmlformats.org/officeDocument/2006/relationships/hyperlink" Target="http://wiki.sugarlabs.org/go/Development_Team/Release" TargetMode="Externa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jn567@drexel.edu" TargetMode="External" Id="rId14" /><Relationship Type="http://schemas.openxmlformats.org/officeDocument/2006/relationships/hyperlink" Target="https://wiki.sugarlabs.org/go/Welcome_to_the_Sugar_Labs_wiki" TargetMode="External" Id="rId22" /><Relationship Type="http://schemas.openxmlformats.org/officeDocument/2006/relationships/hyperlink" Target="http://wiki.sugarlabs.org/go/Submit_Bugs/Problems" TargetMode="External" Id="rId27" /><Relationship Type="http://schemas.openxmlformats.org/officeDocument/2006/relationships/hyperlink" Target="https://github.com/sugarlabs/sugar/commit/9fc581968c6a1df042bda29bb64f0c62e4444c78" TargetMode="External" Id="rId30" /><Relationship Type="http://schemas.openxmlformats.org/officeDocument/2006/relationships/hyperlink" Target="http://lists.sugarlabs.org/" TargetMode="External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6" ma:contentTypeDescription="Create a new document." ma:contentTypeScope="" ma:versionID="b3c0b5fa69cc937a8349013f2074614d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fc07ddb47b51f99d3fbd335f0e18166f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981BF-7DB3-4FC8-B8A1-135A71212393}"/>
</file>

<file path=customXml/itemProps2.xml><?xml version="1.0" encoding="utf-8"?>
<ds:datastoreItem xmlns:ds="http://schemas.openxmlformats.org/officeDocument/2006/customXml" ds:itemID="{2D55F62D-6A3A-4C39-AF81-E388F6C15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961DB1-E44C-462B-9BBE-F4AD1D682F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1131</Words>
  <Characters>6449</Characters>
  <Application>Microsoft Office Word</Application>
  <DocSecurity>4</DocSecurity>
  <Lines>53</Lines>
  <Paragraphs>15</Paragraphs>
  <ScaleCrop>false</ScaleCrop>
  <Company/>
  <LinksUpToDate>false</LinksUpToDate>
  <CharactersWithSpaces>7565</CharactersWithSpaces>
  <SharedDoc>false</SharedDoc>
  <HLinks>
    <vt:vector size="168" baseType="variant">
      <vt:variant>
        <vt:i4>5701673</vt:i4>
      </vt:variant>
      <vt:variant>
        <vt:i4>81</vt:i4>
      </vt:variant>
      <vt:variant>
        <vt:i4>0</vt:i4>
      </vt:variant>
      <vt:variant>
        <vt:i4>5</vt:i4>
      </vt:variant>
      <vt:variant>
        <vt:lpwstr>http://wiki.sugarlabs.org/go/Welcome_to_the_Sugar_Labs_wiki</vt:lpwstr>
      </vt:variant>
      <vt:variant>
        <vt:lpwstr/>
      </vt:variant>
      <vt:variant>
        <vt:i4>1572867</vt:i4>
      </vt:variant>
      <vt:variant>
        <vt:i4>78</vt:i4>
      </vt:variant>
      <vt:variant>
        <vt:i4>0</vt:i4>
      </vt:variant>
      <vt:variant>
        <vt:i4>5</vt:i4>
      </vt:variant>
      <vt:variant>
        <vt:lpwstr>http://planet.sugarlabs.org/</vt:lpwstr>
      </vt:variant>
      <vt:variant>
        <vt:lpwstr/>
      </vt:variant>
      <vt:variant>
        <vt:i4>3866748</vt:i4>
      </vt:variant>
      <vt:variant>
        <vt:i4>75</vt:i4>
      </vt:variant>
      <vt:variant>
        <vt:i4>0</vt:i4>
      </vt:variant>
      <vt:variant>
        <vt:i4>5</vt:i4>
      </vt:variant>
      <vt:variant>
        <vt:lpwstr>http://lists.sugarlabs.org/</vt:lpwstr>
      </vt:variant>
      <vt:variant>
        <vt:lpwstr/>
      </vt:variant>
      <vt:variant>
        <vt:i4>5308434</vt:i4>
      </vt:variant>
      <vt:variant>
        <vt:i4>72</vt:i4>
      </vt:variant>
      <vt:variant>
        <vt:i4>0</vt:i4>
      </vt:variant>
      <vt:variant>
        <vt:i4>5</vt:i4>
      </vt:variant>
      <vt:variant>
        <vt:lpwstr>https://wiki.sugarlabs.org/go/Internet_Relay_Chat</vt:lpwstr>
      </vt:variant>
      <vt:variant>
        <vt:lpwstr/>
      </vt:variant>
      <vt:variant>
        <vt:i4>7471193</vt:i4>
      </vt:variant>
      <vt:variant>
        <vt:i4>69</vt:i4>
      </vt:variant>
      <vt:variant>
        <vt:i4>0</vt:i4>
      </vt:variant>
      <vt:variant>
        <vt:i4>5</vt:i4>
      </vt:variant>
      <vt:variant>
        <vt:lpwstr>https://wiki.sugarlabs.org/go/Sugar_Labs/Roadmap</vt:lpwstr>
      </vt:variant>
      <vt:variant>
        <vt:lpwstr/>
      </vt:variant>
      <vt:variant>
        <vt:i4>4784249</vt:i4>
      </vt:variant>
      <vt:variant>
        <vt:i4>66</vt:i4>
      </vt:variant>
      <vt:variant>
        <vt:i4>0</vt:i4>
      </vt:variant>
      <vt:variant>
        <vt:i4>5</vt:i4>
      </vt:variant>
      <vt:variant>
        <vt:lpwstr>http://wiki.sugarlabs.org/go/Development_Team/Release</vt:lpwstr>
      </vt:variant>
      <vt:variant>
        <vt:lpwstr/>
      </vt:variant>
      <vt:variant>
        <vt:i4>3866629</vt:i4>
      </vt:variant>
      <vt:variant>
        <vt:i4>63</vt:i4>
      </vt:variant>
      <vt:variant>
        <vt:i4>0</vt:i4>
      </vt:variant>
      <vt:variant>
        <vt:i4>5</vt:i4>
      </vt:variant>
      <vt:variant>
        <vt:lpwstr>http://wiki.sugarlabs.org/go/Development_Team/Release</vt:lpwstr>
      </vt:variant>
      <vt:variant>
        <vt:lpwstr>Sugar_release_cycle</vt:lpwstr>
      </vt:variant>
      <vt:variant>
        <vt:i4>7864382</vt:i4>
      </vt:variant>
      <vt:variant>
        <vt:i4>60</vt:i4>
      </vt:variant>
      <vt:variant>
        <vt:i4>0</vt:i4>
      </vt:variant>
      <vt:variant>
        <vt:i4>5</vt:i4>
      </vt:variant>
      <vt:variant>
        <vt:lpwstr>https://github.com/sugarlabs/sugar/commit/9fc581968c6a1df042bda29bb64f0c62e4444c78</vt:lpwstr>
      </vt:variant>
      <vt:variant>
        <vt:lpwstr/>
      </vt:variant>
      <vt:variant>
        <vt:i4>7209065</vt:i4>
      </vt:variant>
      <vt:variant>
        <vt:i4>57</vt:i4>
      </vt:variant>
      <vt:variant>
        <vt:i4>0</vt:i4>
      </vt:variant>
      <vt:variant>
        <vt:i4>5</vt:i4>
      </vt:variant>
      <vt:variant>
        <vt:lpwstr>https://github.com/sugarlabs/sugar/</vt:lpwstr>
      </vt:variant>
      <vt:variant>
        <vt:lpwstr/>
      </vt:variant>
      <vt:variant>
        <vt:i4>6750243</vt:i4>
      </vt:variant>
      <vt:variant>
        <vt:i4>54</vt:i4>
      </vt:variant>
      <vt:variant>
        <vt:i4>0</vt:i4>
      </vt:variant>
      <vt:variant>
        <vt:i4>5</vt:i4>
      </vt:variant>
      <vt:variant>
        <vt:lpwstr>https://bugs.sugarlabs.org/query?status=new&amp;status=assigned&amp;status=accepted&amp;status=reopened&amp;component=Sugar&amp;desc=1&amp;order=id</vt:lpwstr>
      </vt:variant>
      <vt:variant>
        <vt:lpwstr/>
      </vt:variant>
      <vt:variant>
        <vt:i4>2097166</vt:i4>
      </vt:variant>
      <vt:variant>
        <vt:i4>51</vt:i4>
      </vt:variant>
      <vt:variant>
        <vt:i4>0</vt:i4>
      </vt:variant>
      <vt:variant>
        <vt:i4>5</vt:i4>
      </vt:variant>
      <vt:variant>
        <vt:lpwstr>http://wiki.sugarlabs.org/go/Submit_Bugs/Problems</vt:lpwstr>
      </vt:variant>
      <vt:variant>
        <vt:lpwstr/>
      </vt:variant>
      <vt:variant>
        <vt:i4>2686979</vt:i4>
      </vt:variant>
      <vt:variant>
        <vt:i4>48</vt:i4>
      </vt:variant>
      <vt:variant>
        <vt:i4>0</vt:i4>
      </vt:variant>
      <vt:variant>
        <vt:i4>5</vt:i4>
      </vt:variant>
      <vt:variant>
        <vt:lpwstr>https://wiki.sugarlabs.org/go/Sugar_Labs/Getting_Involved</vt:lpwstr>
      </vt:variant>
      <vt:variant>
        <vt:lpwstr>Content_Writer</vt:lpwstr>
      </vt:variant>
      <vt:variant>
        <vt:i4>7798884</vt:i4>
      </vt:variant>
      <vt:variant>
        <vt:i4>45</vt:i4>
      </vt:variant>
      <vt:variant>
        <vt:i4>0</vt:i4>
      </vt:variant>
      <vt:variant>
        <vt:i4>5</vt:i4>
      </vt:variant>
      <vt:variant>
        <vt:lpwstr>https://wiki.sugarlabs.org/go/Sugar_Labs/Getting_Involved</vt:lpwstr>
      </vt:variant>
      <vt:variant>
        <vt:lpwstr/>
      </vt:variant>
      <vt:variant>
        <vt:i4>524370</vt:i4>
      </vt:variant>
      <vt:variant>
        <vt:i4>42</vt:i4>
      </vt:variant>
      <vt:variant>
        <vt:i4>0</vt:i4>
      </vt:variant>
      <vt:variant>
        <vt:i4>5</vt:i4>
      </vt:variant>
      <vt:variant>
        <vt:lpwstr>https://github.com/sugarlabs</vt:lpwstr>
      </vt:variant>
      <vt:variant>
        <vt:lpwstr/>
      </vt:variant>
      <vt:variant>
        <vt:i4>6881323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https://github.com/sugarlabs/sugar-docs</vt:lpwstr>
      </vt:variant>
      <vt:variant>
        <vt:lpwstr/>
      </vt:variant>
      <vt:variant>
        <vt:i4>5767228</vt:i4>
      </vt:variant>
      <vt:variant>
        <vt:i4>36</vt:i4>
      </vt:variant>
      <vt:variant>
        <vt:i4>0</vt:i4>
      </vt:variant>
      <vt:variant>
        <vt:i4>5</vt:i4>
      </vt:variant>
      <vt:variant>
        <vt:lpwstr>https://wiki.sugarlabs.org/go/Welcome_to_the_Sugar_Labs_wiki</vt:lpwstr>
      </vt:variant>
      <vt:variant>
        <vt:lpwstr/>
      </vt:variant>
      <vt:variant>
        <vt:i4>5701711</vt:i4>
      </vt:variant>
      <vt:variant>
        <vt:i4>33</vt:i4>
      </vt:variant>
      <vt:variant>
        <vt:i4>0</vt:i4>
      </vt:variant>
      <vt:variant>
        <vt:i4>5</vt:i4>
      </vt:variant>
      <vt:variant>
        <vt:lpwstr>http://sugarlabs.org/</vt:lpwstr>
      </vt:variant>
      <vt:variant>
        <vt:lpwstr/>
      </vt:variant>
      <vt:variant>
        <vt:i4>6881323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https://github.com/sugarlabs/sugar-docs</vt:lpwstr>
      </vt:variant>
      <vt:variant>
        <vt:lpwstr/>
      </vt:variant>
      <vt:variant>
        <vt:i4>524370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https://github.com/sugarlabs</vt:lpwstr>
      </vt:variant>
      <vt:variant>
        <vt:lpwstr/>
      </vt:variant>
      <vt:variant>
        <vt:i4>5767228</vt:i4>
      </vt:variant>
      <vt:variant>
        <vt:i4>24</vt:i4>
      </vt:variant>
      <vt:variant>
        <vt:i4>0</vt:i4>
      </vt:variant>
      <vt:variant>
        <vt:i4>5</vt:i4>
      </vt:variant>
      <vt:variant>
        <vt:lpwstr>https://wiki.sugarlabs.org/go/Welcome_to_the_Sugar_Labs_wiki</vt:lpwstr>
      </vt:variant>
      <vt:variant>
        <vt:lpwstr/>
      </vt:variant>
      <vt:variant>
        <vt:i4>5701711</vt:i4>
      </vt:variant>
      <vt:variant>
        <vt:i4>21</vt:i4>
      </vt:variant>
      <vt:variant>
        <vt:i4>0</vt:i4>
      </vt:variant>
      <vt:variant>
        <vt:i4>5</vt:i4>
      </vt:variant>
      <vt:variant>
        <vt:lpwstr>http://sugarlabs.org/</vt:lpwstr>
      </vt:variant>
      <vt:variant>
        <vt:lpwstr/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>mailto:cap399@drexel.edu</vt:lpwstr>
      </vt:variant>
      <vt:variant>
        <vt:lpwstr/>
      </vt:variant>
      <vt:variant>
        <vt:i4>3539032</vt:i4>
      </vt:variant>
      <vt:variant>
        <vt:i4>15</vt:i4>
      </vt:variant>
      <vt:variant>
        <vt:i4>0</vt:i4>
      </vt:variant>
      <vt:variant>
        <vt:i4>5</vt:i4>
      </vt:variant>
      <vt:variant>
        <vt:lpwstr>mailto:zh393@drexel.edu</vt:lpwstr>
      </vt:variant>
      <vt:variant>
        <vt:lpwstr/>
      </vt:variant>
      <vt:variant>
        <vt:i4>2359377</vt:i4>
      </vt:variant>
      <vt:variant>
        <vt:i4>12</vt:i4>
      </vt:variant>
      <vt:variant>
        <vt:i4>0</vt:i4>
      </vt:variant>
      <vt:variant>
        <vt:i4>5</vt:i4>
      </vt:variant>
      <vt:variant>
        <vt:lpwstr>mailto:jn567@drexel.edu</vt:lpwstr>
      </vt:variant>
      <vt:variant>
        <vt:lpwstr/>
      </vt:variant>
      <vt:variant>
        <vt:i4>7077898</vt:i4>
      </vt:variant>
      <vt:variant>
        <vt:i4>9</vt:i4>
      </vt:variant>
      <vt:variant>
        <vt:i4>0</vt:i4>
      </vt:variant>
      <vt:variant>
        <vt:i4>5</vt:i4>
      </vt:variant>
      <vt:variant>
        <vt:lpwstr>mailto:mjm682@drexel.edu</vt:lpwstr>
      </vt:variant>
      <vt:variant>
        <vt:lpwstr/>
      </vt:variant>
      <vt:variant>
        <vt:i4>2293840</vt:i4>
      </vt:variant>
      <vt:variant>
        <vt:i4>6</vt:i4>
      </vt:variant>
      <vt:variant>
        <vt:i4>0</vt:i4>
      </vt:variant>
      <vt:variant>
        <vt:i4>5</vt:i4>
      </vt:variant>
      <vt:variant>
        <vt:lpwstr>mailto:hn374@drexel.edu</vt:lpwstr>
      </vt:variant>
      <vt:variant>
        <vt:lpwstr/>
      </vt:variant>
      <vt:variant>
        <vt:i4>8192004</vt:i4>
      </vt:variant>
      <vt:variant>
        <vt:i4>3</vt:i4>
      </vt:variant>
      <vt:variant>
        <vt:i4>0</vt:i4>
      </vt:variant>
      <vt:variant>
        <vt:i4>5</vt:i4>
      </vt:variant>
      <vt:variant>
        <vt:lpwstr>mailto:pjm349@drexel.edu</vt:lpwstr>
      </vt:variant>
      <vt:variant>
        <vt:lpwstr/>
      </vt:variant>
      <vt:variant>
        <vt:i4>1507386</vt:i4>
      </vt:variant>
      <vt:variant>
        <vt:i4>0</vt:i4>
      </vt:variant>
      <vt:variant>
        <vt:i4>0</vt:i4>
      </vt:variant>
      <vt:variant>
        <vt:i4>5</vt:i4>
      </vt:variant>
      <vt:variant>
        <vt:lpwstr>en.wikipedia.org/wiki/ISO_8601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Hislop</dc:creator>
  <cp:keywords/>
  <dc:description/>
  <cp:lastModifiedBy>Mangelsdorf,Peter</cp:lastModifiedBy>
  <cp:revision>26</cp:revision>
  <cp:lastPrinted>2019-09-25T16:12:00Z</cp:lastPrinted>
  <dcterms:created xsi:type="dcterms:W3CDTF">2021-04-01T00:30:00Z</dcterms:created>
  <dcterms:modified xsi:type="dcterms:W3CDTF">2022-01-05T19:45:00Z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