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55176" w14:textId="04BFC06B" w:rsidR="00836D97" w:rsidRPr="00836D97" w:rsidRDefault="00836D97" w:rsidP="00836D97">
      <w:pPr>
        <w:jc w:val="center"/>
        <w:rPr>
          <w:b/>
          <w:sz w:val="36"/>
          <w:szCs w:val="36"/>
        </w:rPr>
      </w:pPr>
      <w:r w:rsidRPr="00836D97">
        <w:rPr>
          <w:b/>
          <w:sz w:val="36"/>
          <w:szCs w:val="36"/>
        </w:rPr>
        <w:t>CSSE 413: Artificial Intelligence</w:t>
      </w:r>
    </w:p>
    <w:p w14:paraId="0208296F" w14:textId="77777777" w:rsidR="00836D97" w:rsidRPr="00836D97" w:rsidRDefault="00836D97" w:rsidP="00836D97">
      <w:pPr>
        <w:jc w:val="center"/>
        <w:rPr>
          <w:sz w:val="32"/>
          <w:szCs w:val="32"/>
        </w:rPr>
      </w:pPr>
    </w:p>
    <w:p w14:paraId="7E8DFCB6" w14:textId="46C7A364" w:rsidR="006D404C" w:rsidRPr="00836D97" w:rsidRDefault="000D7194" w:rsidP="00836D97">
      <w:pPr>
        <w:jc w:val="center"/>
        <w:rPr>
          <w:sz w:val="32"/>
          <w:szCs w:val="32"/>
        </w:rPr>
      </w:pPr>
      <w:r>
        <w:rPr>
          <w:sz w:val="32"/>
          <w:szCs w:val="32"/>
        </w:rPr>
        <w:t>Reinforcement Learning</w:t>
      </w:r>
      <w:r w:rsidR="00836D97" w:rsidRPr="00836D97">
        <w:rPr>
          <w:sz w:val="32"/>
          <w:szCs w:val="32"/>
        </w:rPr>
        <w:t xml:space="preserve"> Lab Manual</w:t>
      </w:r>
    </w:p>
    <w:p w14:paraId="4B458171" w14:textId="77777777" w:rsidR="00836D97" w:rsidRDefault="00836D97"/>
    <w:p w14:paraId="4483AB36" w14:textId="73D42032" w:rsidR="00836D97" w:rsidRDefault="00836D97">
      <w:r>
        <w:t>Name</w:t>
      </w:r>
      <w:r w:rsidR="000D7194">
        <w:t>s</w:t>
      </w:r>
      <w:r>
        <w:t>: _____________________</w:t>
      </w:r>
    </w:p>
    <w:p w14:paraId="61095C69" w14:textId="77777777" w:rsidR="00D36B30" w:rsidRDefault="00D36B30" w:rsidP="00D36B30">
      <w:pPr>
        <w:pStyle w:val="ListParagraph"/>
        <w:ind w:left="0"/>
      </w:pPr>
    </w:p>
    <w:p w14:paraId="0CAC21D4" w14:textId="3D07F416" w:rsidR="00C25834" w:rsidRDefault="00C25834" w:rsidP="00C25834">
      <w:pPr>
        <w:spacing w:before="100" w:beforeAutospacing="1" w:after="100" w:afterAutospacing="1"/>
      </w:pPr>
      <w:r>
        <w:t xml:space="preserve">6. </w:t>
      </w:r>
      <w:r w:rsidR="005B3D5C" w:rsidRPr="005B3D5C">
        <w:t>[</w:t>
      </w:r>
      <w:r>
        <w:t>3</w:t>
      </w:r>
      <w:r w:rsidR="005B3D5C" w:rsidRPr="005B3D5C">
        <w:t>5</w:t>
      </w:r>
      <w:r w:rsidR="005B3D5C">
        <w:t xml:space="preserve"> </w:t>
      </w:r>
      <w:r w:rsidR="005B3D5C" w:rsidRPr="005B3D5C">
        <w:t xml:space="preserve">pts] </w:t>
      </w:r>
      <w:r>
        <w:t xml:space="preserve">Please paste </w:t>
      </w:r>
      <w:r w:rsidRPr="00C25834">
        <w:t>the utility and the</w:t>
      </w:r>
      <w:r>
        <w:t xml:space="preserve"> corresponding policies for </w:t>
      </w:r>
      <w:r w:rsidRPr="00C25834">
        <w:t xml:space="preserve">maps </w:t>
      </w:r>
      <w:r>
        <w:t xml:space="preserve">100 – 106 here. </w:t>
      </w:r>
    </w:p>
    <w:p w14:paraId="17E627B9" w14:textId="4458E866" w:rsidR="00EA4582" w:rsidRDefault="00EA4582" w:rsidP="00C25834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8. (a) [20 pts] </w:t>
      </w:r>
      <w:r>
        <w:rPr>
          <w:rFonts w:eastAsia="Times New Roman" w:cs="Times New Roman"/>
          <w:color w:val="000000"/>
        </w:rPr>
        <w:t>Please explain how your system fares on maps 104, 105 and 106</w:t>
      </w:r>
      <w:r>
        <w:rPr>
          <w:rFonts w:eastAsia="Times New Roman" w:cs="Times New Roman"/>
          <w:color w:val="000000"/>
        </w:rPr>
        <w:t xml:space="preserve">. </w:t>
      </w:r>
    </w:p>
    <w:p w14:paraId="1881D9DF" w14:textId="1E4304A8" w:rsidR="00EA4582" w:rsidRDefault="00EA4582" w:rsidP="00C25834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(b) Please paste the </w:t>
      </w:r>
      <w:r w:rsidRPr="00C25834">
        <w:t xml:space="preserve">utility </w:t>
      </w:r>
      <w:r>
        <w:t>and</w:t>
      </w:r>
      <w:r w:rsidRPr="00C25834">
        <w:t xml:space="preserve"> the</w:t>
      </w:r>
      <w:r>
        <w:t xml:space="preserve"> corresponding policies </w:t>
      </w:r>
      <w:r>
        <w:t>for</w:t>
      </w:r>
      <w:r>
        <w:t xml:space="preserve"> map 105 for all of the robots.</w:t>
      </w:r>
    </w:p>
    <w:p w14:paraId="7EF5850C" w14:textId="2A4795F3" w:rsidR="00EA4582" w:rsidRDefault="009D211C" w:rsidP="00EA458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10</w:t>
      </w:r>
      <w:r w:rsidR="00EA4582">
        <w:rPr>
          <w:rFonts w:eastAsia="Times New Roman" w:cs="Times New Roman"/>
          <w:color w:val="000000"/>
        </w:rPr>
        <w:t xml:space="preserve">. </w:t>
      </w:r>
      <w:r w:rsidR="00EA4582">
        <w:rPr>
          <w:rFonts w:eastAsia="Times New Roman" w:cs="Times New Roman"/>
          <w:color w:val="000000"/>
        </w:rPr>
        <w:t xml:space="preserve">(a) [20 pts] Please explain how your system fares on maps 104, 105 and 106. </w:t>
      </w:r>
    </w:p>
    <w:p w14:paraId="5A41750E" w14:textId="17505529" w:rsidR="00EA4582" w:rsidRDefault="00EA4582" w:rsidP="00EA458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</w:t>
      </w:r>
      <w:r w:rsidR="009D211C">
        <w:rPr>
          <w:rFonts w:eastAsia="Times New Roman" w:cs="Times New Roman"/>
          <w:color w:val="000000"/>
        </w:rPr>
        <w:t xml:space="preserve">   </w:t>
      </w:r>
      <w:r>
        <w:rPr>
          <w:rFonts w:eastAsia="Times New Roman" w:cs="Times New Roman"/>
          <w:color w:val="000000"/>
        </w:rPr>
        <w:t xml:space="preserve">  (b) Please explain how you implemented robot-to-robot communication.</w:t>
      </w:r>
    </w:p>
    <w:p w14:paraId="2BFE2A14" w14:textId="7FDFBD1D" w:rsidR="00EA4582" w:rsidRDefault="00EA4582" w:rsidP="00EA458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 w:rsidR="009D211C">
        <w:rPr>
          <w:rFonts w:eastAsia="Times New Roman" w:cs="Times New Roman"/>
          <w:color w:val="000000"/>
        </w:rPr>
        <w:t xml:space="preserve">   </w:t>
      </w:r>
      <w:r>
        <w:rPr>
          <w:rFonts w:eastAsia="Times New Roman" w:cs="Times New Roman"/>
          <w:color w:val="000000"/>
        </w:rPr>
        <w:t xml:space="preserve">   (b) Please paste the </w:t>
      </w:r>
      <w:r w:rsidRPr="00C25834">
        <w:t xml:space="preserve">utility </w:t>
      </w:r>
      <w:r>
        <w:t>and</w:t>
      </w:r>
      <w:r w:rsidRPr="00C25834">
        <w:t xml:space="preserve"> the</w:t>
      </w:r>
      <w:r>
        <w:t xml:space="preserve"> corresponding policies for</w:t>
      </w:r>
      <w:r>
        <w:t xml:space="preserve"> map 106</w:t>
      </w:r>
      <w:r>
        <w:t xml:space="preserve"> for all of the robots.</w:t>
      </w:r>
    </w:p>
    <w:p w14:paraId="51BFF95C" w14:textId="061A6DE5" w:rsidR="00EA4582" w:rsidRDefault="009D211C" w:rsidP="00C25834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12. [10 pts] </w:t>
      </w:r>
      <w:r>
        <w:rPr>
          <w:rFonts w:eastAsia="Times New Roman" w:cs="Times New Roman"/>
          <w:color w:val="000000"/>
        </w:rPr>
        <w:t>Please expla</w:t>
      </w:r>
      <w:r>
        <w:rPr>
          <w:rFonts w:eastAsia="Times New Roman" w:cs="Times New Roman"/>
          <w:color w:val="000000"/>
        </w:rPr>
        <w:t>in how your system fares on map</w:t>
      </w:r>
      <w:r>
        <w:rPr>
          <w:rFonts w:eastAsia="Times New Roman" w:cs="Times New Roman"/>
          <w:color w:val="000000"/>
        </w:rPr>
        <w:t xml:space="preserve"> 104</w:t>
      </w:r>
      <w:r>
        <w:rPr>
          <w:rFonts w:eastAsia="Times New Roman" w:cs="Times New Roman"/>
          <w:color w:val="000000"/>
        </w:rPr>
        <w:t>.</w:t>
      </w:r>
    </w:p>
    <w:p w14:paraId="5C0EFC82" w14:textId="2F7F1B46" w:rsidR="00BE5BAF" w:rsidRDefault="00BE5BAF" w:rsidP="00BE5BAF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14. [15</w:t>
      </w:r>
      <w:bookmarkStart w:id="0" w:name="_GoBack"/>
      <w:bookmarkEnd w:id="0"/>
      <w:r>
        <w:rPr>
          <w:rFonts w:eastAsia="Times New Roman" w:cs="Times New Roman"/>
          <w:color w:val="000000"/>
        </w:rPr>
        <w:t xml:space="preserve"> pts] </w:t>
      </w:r>
      <w:r>
        <w:rPr>
          <w:rFonts w:eastAsia="Times New Roman" w:cs="Times New Roman"/>
          <w:color w:val="000000"/>
        </w:rPr>
        <w:t xml:space="preserve">Please explain how </w:t>
      </w:r>
      <w:r>
        <w:rPr>
          <w:rFonts w:eastAsia="Times New Roman" w:cs="Times New Roman"/>
          <w:color w:val="000000"/>
        </w:rPr>
        <w:t>enforced the added constraint.</w:t>
      </w:r>
    </w:p>
    <w:p w14:paraId="3C0C2130" w14:textId="2384ECBC" w:rsidR="00EA4582" w:rsidRDefault="00EA4582" w:rsidP="00C25834">
      <w:pPr>
        <w:spacing w:before="100" w:beforeAutospacing="1" w:after="100" w:afterAutospacing="1"/>
        <w:rPr>
          <w:rFonts w:eastAsia="Times New Roman" w:cs="Times New Roman"/>
          <w:color w:val="000000"/>
        </w:rPr>
      </w:pPr>
    </w:p>
    <w:sectPr w:rsidR="00EA4582" w:rsidSect="002D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68AD"/>
    <w:multiLevelType w:val="multilevel"/>
    <w:tmpl w:val="2F66E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2."/>
      <w:lvlJc w:val="left"/>
      <w:pPr>
        <w:ind w:left="1080" w:hanging="360"/>
      </w:pPr>
      <w:rPr>
        <w:rFonts w:eastAsiaTheme="minorHAnsi" w:cstheme="minorBidi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02B638A"/>
    <w:multiLevelType w:val="hybridMultilevel"/>
    <w:tmpl w:val="0170680E"/>
    <w:lvl w:ilvl="0" w:tplc="50FAE738">
      <w:start w:val="2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95020"/>
    <w:multiLevelType w:val="hybridMultilevel"/>
    <w:tmpl w:val="4E860030"/>
    <w:lvl w:ilvl="0" w:tplc="9176F054">
      <w:start w:val="2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8115F"/>
    <w:multiLevelType w:val="hybridMultilevel"/>
    <w:tmpl w:val="609EF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01908"/>
    <w:multiLevelType w:val="hybridMultilevel"/>
    <w:tmpl w:val="9D7C4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E0B99"/>
    <w:multiLevelType w:val="multilevel"/>
    <w:tmpl w:val="2760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F33B29"/>
    <w:multiLevelType w:val="hybridMultilevel"/>
    <w:tmpl w:val="EE829B50"/>
    <w:lvl w:ilvl="0" w:tplc="80EE8962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AC6049"/>
    <w:multiLevelType w:val="hybridMultilevel"/>
    <w:tmpl w:val="9CAE57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C7"/>
    <w:rsid w:val="0004174B"/>
    <w:rsid w:val="000A28B2"/>
    <w:rsid w:val="000D7194"/>
    <w:rsid w:val="000E4844"/>
    <w:rsid w:val="001D5B1E"/>
    <w:rsid w:val="002540F5"/>
    <w:rsid w:val="00280F58"/>
    <w:rsid w:val="00282B34"/>
    <w:rsid w:val="002A6596"/>
    <w:rsid w:val="002D01C8"/>
    <w:rsid w:val="003144AD"/>
    <w:rsid w:val="00371DB8"/>
    <w:rsid w:val="003953CC"/>
    <w:rsid w:val="003F4274"/>
    <w:rsid w:val="00432302"/>
    <w:rsid w:val="00510105"/>
    <w:rsid w:val="00530492"/>
    <w:rsid w:val="005B1A0C"/>
    <w:rsid w:val="005B3D5C"/>
    <w:rsid w:val="005D5C2F"/>
    <w:rsid w:val="0063712E"/>
    <w:rsid w:val="00674898"/>
    <w:rsid w:val="006C3A03"/>
    <w:rsid w:val="006E640B"/>
    <w:rsid w:val="007130BC"/>
    <w:rsid w:val="00742EDF"/>
    <w:rsid w:val="00761969"/>
    <w:rsid w:val="0076357E"/>
    <w:rsid w:val="007A58B8"/>
    <w:rsid w:val="00836D97"/>
    <w:rsid w:val="00862E59"/>
    <w:rsid w:val="00872229"/>
    <w:rsid w:val="008E59B8"/>
    <w:rsid w:val="0096164E"/>
    <w:rsid w:val="009C3E74"/>
    <w:rsid w:val="009D211C"/>
    <w:rsid w:val="00A562A5"/>
    <w:rsid w:val="00A87807"/>
    <w:rsid w:val="00AB26FB"/>
    <w:rsid w:val="00B1568C"/>
    <w:rsid w:val="00B30F6E"/>
    <w:rsid w:val="00BE5BAF"/>
    <w:rsid w:val="00BF2065"/>
    <w:rsid w:val="00C037C7"/>
    <w:rsid w:val="00C21F67"/>
    <w:rsid w:val="00C25834"/>
    <w:rsid w:val="00C72056"/>
    <w:rsid w:val="00CD43B0"/>
    <w:rsid w:val="00CE33E4"/>
    <w:rsid w:val="00CE7FC9"/>
    <w:rsid w:val="00D32E5F"/>
    <w:rsid w:val="00D35805"/>
    <w:rsid w:val="00D36B30"/>
    <w:rsid w:val="00D94748"/>
    <w:rsid w:val="00DD3C23"/>
    <w:rsid w:val="00E060E4"/>
    <w:rsid w:val="00E27B13"/>
    <w:rsid w:val="00E46926"/>
    <w:rsid w:val="00EA4582"/>
    <w:rsid w:val="00EB49FA"/>
    <w:rsid w:val="00ED2D95"/>
    <w:rsid w:val="00EE24D4"/>
    <w:rsid w:val="00F1069A"/>
    <w:rsid w:val="00F33811"/>
    <w:rsid w:val="00FA3103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DC4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D9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36D97"/>
    <w:rPr>
      <w:rFonts w:ascii="Courier New" w:eastAsiaTheme="minorHAnsi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6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33E4"/>
    <w:rPr>
      <w:color w:val="0563C1" w:themeColor="hyperlink"/>
      <w:u w:val="single"/>
    </w:rPr>
  </w:style>
  <w:style w:type="paragraph" w:customStyle="1" w:styleId="p1">
    <w:name w:val="p1"/>
    <w:basedOn w:val="Normal"/>
    <w:rsid w:val="00282B34"/>
    <w:rPr>
      <w:rFonts w:ascii="Menlo" w:hAnsi="Menlo" w:cs="Menlo"/>
      <w:sz w:val="21"/>
      <w:szCs w:val="21"/>
    </w:rPr>
  </w:style>
  <w:style w:type="character" w:customStyle="1" w:styleId="s1">
    <w:name w:val="s1"/>
    <w:basedOn w:val="DefaultParagraphFont"/>
    <w:rsid w:val="00282B34"/>
    <w:rPr>
      <w:color w:val="0000C0"/>
    </w:rPr>
  </w:style>
  <w:style w:type="character" w:customStyle="1" w:styleId="s2">
    <w:name w:val="s2"/>
    <w:basedOn w:val="DefaultParagraphFont"/>
    <w:rsid w:val="00282B34"/>
    <w:rPr>
      <w:color w:val="2A00FF"/>
    </w:rPr>
  </w:style>
  <w:style w:type="character" w:customStyle="1" w:styleId="s3">
    <w:name w:val="s3"/>
    <w:basedOn w:val="DefaultParagraphFont"/>
    <w:rsid w:val="00282B34"/>
    <w:rPr>
      <w:color w:val="6A3E3E"/>
    </w:rPr>
  </w:style>
  <w:style w:type="character" w:customStyle="1" w:styleId="s4">
    <w:name w:val="s4"/>
    <w:basedOn w:val="DefaultParagraphFont"/>
    <w:rsid w:val="00282B34"/>
    <w:rPr>
      <w:color w:val="7F0055"/>
    </w:rPr>
  </w:style>
  <w:style w:type="character" w:customStyle="1" w:styleId="apple-tab-span">
    <w:name w:val="apple-tab-span"/>
    <w:basedOn w:val="DefaultParagraphFont"/>
    <w:rsid w:val="00282B34"/>
  </w:style>
  <w:style w:type="character" w:customStyle="1" w:styleId="apple-converted-space">
    <w:name w:val="apple-converted-space"/>
    <w:basedOn w:val="DefaultParagraphFont"/>
    <w:rsid w:val="00282B34"/>
  </w:style>
  <w:style w:type="character" w:styleId="FollowedHyperlink">
    <w:name w:val="FollowedHyperlink"/>
    <w:basedOn w:val="DefaultParagraphFont"/>
    <w:uiPriority w:val="99"/>
    <w:semiHidden/>
    <w:unhideWhenUsed/>
    <w:rsid w:val="00432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Wollowski, Michael</dc:creator>
  <cp:keywords/>
  <dc:description/>
  <cp:lastModifiedBy>Wollowski, Michael</cp:lastModifiedBy>
  <cp:revision>6</cp:revision>
  <cp:lastPrinted>2021-10-06T15:12:00Z</cp:lastPrinted>
  <dcterms:created xsi:type="dcterms:W3CDTF">2021-10-31T13:26:00Z</dcterms:created>
  <dcterms:modified xsi:type="dcterms:W3CDTF">2021-10-31T13:37:00Z</dcterms:modified>
</cp:coreProperties>
</file>