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87" w:rsidRDefault="00647887" w:rsidP="0064788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589D289F" wp14:editId="202C33BB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Gage Cottrell, Peter Huettl, Garrison Smith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D6.1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Automated Testing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93B4B" w:rsidRDefault="007F1433"/>
    <w:p w:rsidR="00CA4F92" w:rsidRPr="00CA4F92" w:rsidRDefault="0064788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Unit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 w:rsidR="00CA4F9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A4F92">
        <w:rPr>
          <w:rFonts w:ascii="Times New Roman" w:eastAsia="Times New Roman" w:hAnsi="Times New Roman" w:cs="Times New Roman"/>
          <w:sz w:val="24"/>
        </w:rPr>
        <w:t>(</w:t>
      </w:r>
      <w:hyperlink r:id="rId8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 w:rsidR="00CA4F92">
        <w:rPr>
          <w:rFonts w:ascii="Times New Roman" w:eastAsia="Times New Roman" w:hAnsi="Times New Roman" w:cs="Times New Roman"/>
          <w:sz w:val="24"/>
        </w:rPr>
        <w:t>)</w:t>
      </w:r>
    </w:p>
    <w:p w:rsidR="00AC1734" w:rsidRDefault="00AC1734" w:rsidP="00AC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Navigation Tests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navigate from home to user-login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navigate back a page correctly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 A FEW MENU NAVIGATION TESTS]</w:t>
      </w:r>
    </w:p>
    <w:p w:rsidR="00AC1734" w:rsidRDefault="00AC1734" w:rsidP="00AC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Management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add a new user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initialize a user’s id correctly</w:t>
      </w:r>
    </w:p>
    <w:p w:rsidR="00AC1734" w:rsidRDefault="00AC1734" w:rsidP="00AC17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able to remove a user</w:t>
      </w:r>
    </w:p>
    <w:p w:rsidR="00AC1734" w:rsidRPr="00AC1734" w:rsidRDefault="00AC1734" w:rsidP="00AC1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NEW TEST SUITES THAT HAVE A FEW TESTS EACH]</w:t>
      </w:r>
    </w:p>
    <w:p w:rsidR="00AC1734" w:rsidRDefault="00AC1734">
      <w:pPr>
        <w:rPr>
          <w:rFonts w:ascii="Times New Roman" w:hAnsi="Times New Roman" w:cs="Times New Roman"/>
          <w:sz w:val="24"/>
          <w:szCs w:val="24"/>
        </w:rPr>
      </w:pP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C17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UNIT TEST IS A TEST TO MAKE SURE THE ACTUAL COMPONENTS OF THE CODE ARE</w:t>
      </w:r>
      <w:r w:rsidR="00AC1734">
        <w:rPr>
          <w:rFonts w:ascii="Times New Roman" w:hAnsi="Times New Roman" w:cs="Times New Roman"/>
          <w:sz w:val="24"/>
          <w:szCs w:val="24"/>
        </w:rPr>
        <w:t xml:space="preserve"> WORKING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CA4F92" w:rsidRPr="00CA4F92" w:rsidRDefault="00647887" w:rsidP="0064788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Acceptance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 w:rsidR="00CA4F92">
        <w:rPr>
          <w:rFonts w:ascii="Times New Roman" w:eastAsia="Times New Roman" w:hAnsi="Times New Roman" w:cs="Times New Roman"/>
          <w:sz w:val="24"/>
        </w:rPr>
        <w:t xml:space="preserve"> </w:t>
      </w:r>
      <w:r w:rsidR="00CA4F92" w:rsidRPr="00CA4F92">
        <w:rPr>
          <w:rFonts w:ascii="Times New Roman" w:eastAsia="Times New Roman" w:hAnsi="Times New Roman" w:cs="Times New Roman"/>
          <w:sz w:val="24"/>
        </w:rPr>
        <w:t>(</w:t>
      </w:r>
      <w:hyperlink r:id="rId9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GitHub Link</w:t>
        </w:r>
      </w:hyperlink>
      <w:r w:rsidR="00CA4F92" w:rsidRPr="00CA4F92">
        <w:rPr>
          <w:rFonts w:ascii="Times New Roman" w:eastAsia="Times New Roman" w:hAnsi="Times New Roman" w:cs="Times New Roman"/>
          <w:sz w:val="24"/>
        </w:rPr>
        <w:t>)</w:t>
      </w:r>
    </w:p>
    <w:p w:rsidR="00552D19" w:rsidRDefault="00552D19" w:rsidP="00552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Checks</w:t>
      </w:r>
    </w:p>
    <w:p w:rsid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functionality to manage game state</w:t>
      </w:r>
    </w:p>
    <w:p w:rsid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user functionality</w:t>
      </w:r>
    </w:p>
    <w:p w:rsid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main menu screen functionality</w:t>
      </w:r>
    </w:p>
    <w:p w:rsidR="00552D19" w:rsidRPr="00552D19" w:rsidRDefault="00552D19" w:rsidP="00552D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[CONSIDER ADDING 1 OR 2 MORE CASES (NOT THAT IMPORTANT)]</w:t>
      </w:r>
      <w:r w:rsidRPr="00552D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D19" w:rsidRDefault="00552D19">
      <w:pPr>
        <w:rPr>
          <w:rFonts w:ascii="Times New Roman" w:hAnsi="Times New Roman" w:cs="Times New Roman"/>
          <w:sz w:val="24"/>
          <w:szCs w:val="24"/>
        </w:rPr>
      </w:pP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[AN ACCEPTANCE TEST IS A TEST TO MAKE SURE THE SOFTWARE </w:t>
      </w:r>
      <w:r w:rsidR="00552D19">
        <w:rPr>
          <w:rFonts w:ascii="Times New Roman" w:hAnsi="Times New Roman" w:cs="Times New Roman"/>
          <w:sz w:val="24"/>
          <w:szCs w:val="24"/>
        </w:rPr>
        <w:t>MEETS THE ORIGINAL REQUIREMENTS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CA4F92" w:rsidRPr="00CA4F92" w:rsidRDefault="00647887" w:rsidP="0064788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Test Results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  <w:r w:rsidR="00CA4F92">
        <w:rPr>
          <w:rFonts w:ascii="Times New Roman" w:eastAsia="Times New Roman" w:hAnsi="Times New Roman" w:cs="Times New Roman"/>
          <w:sz w:val="28"/>
        </w:rPr>
        <w:t xml:space="preserve"> </w:t>
      </w:r>
      <w:r w:rsidR="00CA4F92">
        <w:rPr>
          <w:rFonts w:ascii="Times New Roman" w:eastAsia="Times New Roman" w:hAnsi="Times New Roman" w:cs="Times New Roman"/>
          <w:sz w:val="24"/>
        </w:rPr>
        <w:t>(</w:t>
      </w:r>
      <w:hyperlink r:id="rId10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Unit Tests Results</w:t>
        </w:r>
      </w:hyperlink>
      <w:r w:rsidR="00CA4F92">
        <w:rPr>
          <w:rFonts w:ascii="Times New Roman" w:eastAsia="Times New Roman" w:hAnsi="Times New Roman" w:cs="Times New Roman"/>
          <w:sz w:val="24"/>
        </w:rPr>
        <w:t xml:space="preserve"> - </w:t>
      </w:r>
      <w:hyperlink r:id="rId11" w:history="1">
        <w:r w:rsidR="00CA4F92">
          <w:rPr>
            <w:rStyle w:val="Hyperlink"/>
            <w:rFonts w:ascii="Times New Roman" w:eastAsia="Times New Roman" w:hAnsi="Times New Roman" w:cs="Times New Roman"/>
            <w:sz w:val="24"/>
          </w:rPr>
          <w:t>Acceptance Tests Results</w:t>
        </w:r>
      </w:hyperlink>
      <w:r w:rsidR="00CA4F92">
        <w:rPr>
          <w:rFonts w:ascii="Times New Roman" w:eastAsia="Times New Roman" w:hAnsi="Times New Roman" w:cs="Times New Roman"/>
          <w:sz w:val="24"/>
        </w:rPr>
        <w:t>)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C1734">
        <w:rPr>
          <w:rFonts w:ascii="Times New Roman" w:hAnsi="Times New Roman" w:cs="Times New Roman"/>
          <w:sz w:val="24"/>
          <w:szCs w:val="24"/>
        </w:rPr>
        <w:t>REPLACE WITH</w:t>
      </w:r>
      <w:r w:rsidR="00AC1734">
        <w:rPr>
          <w:rFonts w:ascii="Times New Roman" w:hAnsi="Times New Roman" w:cs="Times New Roman"/>
          <w:sz w:val="24"/>
          <w:szCs w:val="24"/>
        </w:rPr>
        <w:t xml:space="preserve"> SHORT PARAGRAPH INTRODUCING TEST RESULTS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AC1734" w:rsidRDefault="00AC1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REPLACE WITH</w:t>
      </w:r>
      <w:r>
        <w:rPr>
          <w:rFonts w:ascii="Times New Roman" w:hAnsi="Times New Roman" w:cs="Times New Roman"/>
          <w:sz w:val="24"/>
          <w:szCs w:val="24"/>
        </w:rPr>
        <w:t xml:space="preserve"> IMAGE OF UNIT TESTS RESULTS]</w:t>
      </w:r>
    </w:p>
    <w:p w:rsidR="00AC1734" w:rsidRDefault="00AC1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[REPLACE WITH IMAGE OF ACCEPTANCE TESTS RESULTS]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7F1433" w:rsidRPr="00A7710E" w:rsidRDefault="007F1433" w:rsidP="007F1433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>
        <w:rPr>
          <w:rFonts w:ascii="Times New Roman" w:eastAsia="Times New Roman" w:hAnsi="Times New Roman" w:cs="Times New Roman"/>
          <w:sz w:val="24"/>
        </w:rPr>
        <w:t>Created and templated 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riginal deliverable document. Added Jasmine test library and create some unit and acceptance tests.</w:t>
      </w:r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</w:p>
    <w:p w:rsidR="007F1433" w:rsidRDefault="007F1433" w:rsidP="007F143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7F1433" w:rsidRPr="00647887" w:rsidRDefault="007F1433">
      <w:pPr>
        <w:rPr>
          <w:rFonts w:ascii="Times New Roman" w:hAnsi="Times New Roman" w:cs="Times New Roman"/>
          <w:sz w:val="24"/>
          <w:szCs w:val="24"/>
        </w:rPr>
      </w:pPr>
    </w:p>
    <w:sectPr w:rsidR="007F1433" w:rsidRPr="0064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0350D"/>
    <w:multiLevelType w:val="hybridMultilevel"/>
    <w:tmpl w:val="082A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6490D"/>
    <w:multiLevelType w:val="hybridMultilevel"/>
    <w:tmpl w:val="9D0C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22"/>
    <w:rsid w:val="00135491"/>
    <w:rsid w:val="00552D19"/>
    <w:rsid w:val="00647887"/>
    <w:rsid w:val="007F1433"/>
    <w:rsid w:val="00AC1734"/>
    <w:rsid w:val="00C87722"/>
    <w:rsid w:val="00CA4F92"/>
    <w:rsid w:val="00DB0D39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1ED1-2C80-4F5C-B550-4E445069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7887"/>
    <w:pPr>
      <w:widowControl w:val="0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A4F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/blob/master/tests/specs/UnitSpecs.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hyperlink" Target="https://petetetete.github.io/cs386-project/tests/AcceptanceTes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etetetete.github.io/cs386-project/tests/UnitT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tetete/cs386-project/blob/master/tests/specs/AcceptanceSpec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272</Words>
  <Characters>1554</Characters>
  <Application>Microsoft Office Word</Application>
  <DocSecurity>0</DocSecurity>
  <Lines>12</Lines>
  <Paragraphs>3</Paragraphs>
  <ScaleCrop>false</ScaleCrop>
  <Company>Northern Arizona University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SW - Peter Michael Huettl</cp:lastModifiedBy>
  <cp:revision>7</cp:revision>
  <dcterms:created xsi:type="dcterms:W3CDTF">2017-04-20T16:17:00Z</dcterms:created>
  <dcterms:modified xsi:type="dcterms:W3CDTF">2017-04-20T21:15:00Z</dcterms:modified>
</cp:coreProperties>
</file>