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D4" w:rsidRDefault="007763D4" w:rsidP="007763D4">
      <w:pPr>
        <w:pStyle w:val="Heading1"/>
      </w:pPr>
      <w:r>
        <w:t>Week 2 Commencing 23</w:t>
      </w:r>
      <w:r w:rsidRPr="007763D4">
        <w:rPr>
          <w:vertAlign w:val="superscript"/>
        </w:rPr>
        <w:t>rd</w:t>
      </w:r>
      <w:r>
        <w:t xml:space="preserve"> January</w:t>
      </w:r>
    </w:p>
    <w:p w:rsidR="007763D4" w:rsidRDefault="007763D4" w:rsidP="007763D4">
      <w:pPr>
        <w:pStyle w:val="Heading3"/>
      </w:pPr>
      <w:r>
        <w:t xml:space="preserve">Progress Report </w:t>
      </w:r>
    </w:p>
    <w:p w:rsidR="00412DD2" w:rsidRDefault="00412DD2">
      <w:bookmarkStart w:id="0" w:name="_GoBack"/>
      <w:bookmarkEnd w:id="0"/>
    </w:p>
    <w:p w:rsidR="00412DD2" w:rsidRDefault="00412DD2">
      <w:r>
        <w:t xml:space="preserve">This week I focussed on what my Supervisor advised me to do. Initially, I began doing research on pathfinding algorithms, implementing them and deciding towards which would be most appropriate. I then changed my direction towards looking into which APIs I could utilise, getting them running and how I could implement them. That’s the path my Kate led me. </w:t>
      </w:r>
    </w:p>
    <w:p w:rsidR="007472F7" w:rsidRDefault="00412DD2">
      <w:r>
        <w:t xml:space="preserve">To begin with, I started to learn about APIs, what their uses are, </w:t>
      </w:r>
      <w:r w:rsidR="007472F7">
        <w:t>how they work</w:t>
      </w:r>
      <w:r>
        <w:t xml:space="preserve"> and their implementation. This led me towards taking a few short courses on</w:t>
      </w:r>
      <w:r w:rsidR="007472F7">
        <w:t xml:space="preserve"> </w:t>
      </w:r>
      <w:proofErr w:type="spellStart"/>
      <w:r w:rsidR="007472F7">
        <w:t>Codecademy</w:t>
      </w:r>
      <w:proofErr w:type="spellEnd"/>
      <w:r w:rsidR="007472F7">
        <w:t xml:space="preserve">. I decided to strengthen </w:t>
      </w:r>
      <w:r>
        <w:t>my Python by im</w:t>
      </w:r>
      <w:r w:rsidR="007472F7">
        <w:t xml:space="preserve">plementing APIs in Python. </w:t>
      </w:r>
      <w:proofErr w:type="spellStart"/>
      <w:r w:rsidR="007472F7">
        <w:t>Codecademy</w:t>
      </w:r>
      <w:proofErr w:type="spellEnd"/>
      <w:r w:rsidR="007472F7">
        <w:t xml:space="preserve"> taught me very well how to use the </w:t>
      </w:r>
      <w:r>
        <w:t xml:space="preserve">libraries available </w:t>
      </w:r>
      <w:r w:rsidR="007472F7">
        <w:t>to connect to APIs, extract data and take actions on them</w:t>
      </w:r>
      <w:r>
        <w:t xml:space="preserve">. </w:t>
      </w:r>
      <w:r w:rsidR="007472F7">
        <w:t xml:space="preserve">I further enhanced my knowledge by making multiple queries using the Twitter API and working on a program that could find common personality traits between two accounts. </w:t>
      </w:r>
    </w:p>
    <w:p w:rsidR="00412DD2" w:rsidRDefault="007472F7">
      <w:r>
        <w:t xml:space="preserve">I then took this newly acquired knowledge and applied it to the two APIs which I had intended to use: London Air and Microsoft’s Traffic info. I was able to better understand the terminologies and documentation within. Before the end of the working week, I successfully managed to implement both APIs and find measures within the data that would enable me to make calculations towards predicting the level of pollution on a road.  </w:t>
      </w:r>
    </w:p>
    <w:p w:rsidR="00047B16" w:rsidRDefault="007472F7">
      <w:r>
        <w:t>In the meantime, I had a few questions about London Air (Run by Kings College), which I forwarded to the Environment Research Group who kindly co-operated and helped me along with my research.</w:t>
      </w:r>
    </w:p>
    <w:p w:rsidR="000776D5" w:rsidRDefault="000776D5">
      <w:r>
        <w:t xml:space="preserve">After completing my implementation and feeling confident in using APIs within a few days, I contacted my Supervisor Kate via email and updated her about my progress. Kate responded with an email which gave me a few things to think about moving forward. This mainly was about the route information that I’d require to create the paths and how I’d take queries from the user. </w:t>
      </w:r>
    </w:p>
    <w:p w:rsidR="00B257C0" w:rsidRDefault="000776D5">
      <w:r>
        <w:t xml:space="preserve">I began researching about how I could get this route information. It didn’t take me long before I came across several APIs that were offering this type of information. What I did next was start to plan out what it was exactly I was going to need from my route/mapping API for it to coherently work in the bigger picture. This refinement has made the search more difficult and taken it into the following week. </w:t>
      </w:r>
    </w:p>
    <w:sectPr w:rsidR="00B257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98E" w:rsidRDefault="0024498E" w:rsidP="007763D4">
      <w:pPr>
        <w:spacing w:after="0" w:line="240" w:lineRule="auto"/>
      </w:pPr>
      <w:r>
        <w:separator/>
      </w:r>
    </w:p>
  </w:endnote>
  <w:endnote w:type="continuationSeparator" w:id="0">
    <w:p w:rsidR="0024498E" w:rsidRDefault="0024498E" w:rsidP="0077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98E" w:rsidRDefault="0024498E" w:rsidP="007763D4">
      <w:pPr>
        <w:spacing w:after="0" w:line="240" w:lineRule="auto"/>
      </w:pPr>
      <w:r>
        <w:separator/>
      </w:r>
    </w:p>
  </w:footnote>
  <w:footnote w:type="continuationSeparator" w:id="0">
    <w:p w:rsidR="0024498E" w:rsidRDefault="0024498E" w:rsidP="0077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3D4" w:rsidRDefault="007763D4" w:rsidP="007763D4">
    <w:pPr>
      <w:pStyle w:val="Header"/>
      <w:jc w:val="center"/>
    </w:pPr>
    <w:r>
      <w:t>3</w:t>
    </w:r>
    <w:r w:rsidRPr="0039059E">
      <w:rPr>
        <w:vertAlign w:val="superscript"/>
      </w:rPr>
      <w:t>rd</w:t>
    </w:r>
    <w:r>
      <w:t xml:space="preserve"> Year Project </w:t>
    </w:r>
  </w:p>
  <w:p w:rsidR="007763D4" w:rsidRDefault="007763D4" w:rsidP="007763D4">
    <w:pPr>
      <w:pStyle w:val="Header"/>
      <w:jc w:val="center"/>
    </w:pPr>
    <w:r>
      <w:t>Weekly Progress Report</w:t>
    </w:r>
  </w:p>
  <w:p w:rsidR="007763D4" w:rsidRDefault="007763D4" w:rsidP="007763D4">
    <w:pPr>
      <w:pStyle w:val="Header"/>
      <w:jc w:val="center"/>
    </w:pPr>
    <w:r>
      <w:t>Pathfinding Problem</w:t>
    </w:r>
  </w:p>
  <w:p w:rsidR="007763D4" w:rsidRDefault="007763D4">
    <w:pPr>
      <w:pStyle w:val="Header"/>
    </w:pPr>
  </w:p>
  <w:p w:rsidR="007763D4" w:rsidRDefault="00776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4"/>
    <w:rsid w:val="000163F5"/>
    <w:rsid w:val="00047B16"/>
    <w:rsid w:val="000776D5"/>
    <w:rsid w:val="00202BC5"/>
    <w:rsid w:val="0024498E"/>
    <w:rsid w:val="00412DD2"/>
    <w:rsid w:val="007472F7"/>
    <w:rsid w:val="007763D4"/>
    <w:rsid w:val="008D487D"/>
    <w:rsid w:val="00956FED"/>
    <w:rsid w:val="00B257C0"/>
    <w:rsid w:val="00C93C96"/>
    <w:rsid w:val="00DE4811"/>
    <w:rsid w:val="00F1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3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3D4"/>
  </w:style>
  <w:style w:type="paragraph" w:styleId="Footer">
    <w:name w:val="footer"/>
    <w:basedOn w:val="Normal"/>
    <w:link w:val="FooterChar"/>
    <w:uiPriority w:val="99"/>
    <w:unhideWhenUsed/>
    <w:rsid w:val="00776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3D4"/>
  </w:style>
  <w:style w:type="paragraph" w:styleId="BalloonText">
    <w:name w:val="Balloon Text"/>
    <w:basedOn w:val="Normal"/>
    <w:link w:val="BalloonTextChar"/>
    <w:uiPriority w:val="99"/>
    <w:semiHidden/>
    <w:unhideWhenUsed/>
    <w:rsid w:val="00776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6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63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3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3D4"/>
  </w:style>
  <w:style w:type="paragraph" w:styleId="Footer">
    <w:name w:val="footer"/>
    <w:basedOn w:val="Normal"/>
    <w:link w:val="FooterChar"/>
    <w:uiPriority w:val="99"/>
    <w:unhideWhenUsed/>
    <w:rsid w:val="00776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3D4"/>
  </w:style>
  <w:style w:type="paragraph" w:styleId="BalloonText">
    <w:name w:val="Balloon Text"/>
    <w:basedOn w:val="Normal"/>
    <w:link w:val="BalloonTextChar"/>
    <w:uiPriority w:val="99"/>
    <w:semiHidden/>
    <w:unhideWhenUsed/>
    <w:rsid w:val="00776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6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63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Jarrett</dc:creator>
  <cp:lastModifiedBy>Anthony Jarrett</cp:lastModifiedBy>
  <cp:revision>3</cp:revision>
  <dcterms:created xsi:type="dcterms:W3CDTF">2017-01-24T16:49:00Z</dcterms:created>
  <dcterms:modified xsi:type="dcterms:W3CDTF">2017-01-30T16:31:00Z</dcterms:modified>
</cp:coreProperties>
</file>