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schemas.openxmlformats.org/wordprocessingml/2006/main">
  <w:body/>
</w:document>
</file>